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Servando Melendrez</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Sparks</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ENGL350: Science, Technology, and Literature</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4/28/2026</w:t>
      </w:r>
    </w:p>
    <w:p w:rsidR="00000000" w:rsidDel="00000000" w:rsidP="00000000" w:rsidRDefault="00000000" w:rsidRPr="00000000" w14:paraId="00000005">
      <w:pPr>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Technology Definition Activity</w:t>
      </w:r>
    </w:p>
    <w:p w:rsidR="00000000" w:rsidDel="00000000" w:rsidP="00000000" w:rsidRDefault="00000000" w:rsidRPr="00000000" w14:paraId="00000006">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Rewritten Technology Statement From Greeting Video</w:t>
      </w:r>
    </w:p>
    <w:p w:rsidR="00000000" w:rsidDel="00000000" w:rsidP="00000000" w:rsidRDefault="00000000" w:rsidRPr="00000000" w14:paraId="00000007">
      <w:pPr>
        <w:numPr>
          <w:ilvl w:val="1"/>
          <w:numId w:val="1"/>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Technology is essentially an accumulation of humanity's innovations over time, from our Stone Age using primitive tools to the computers we use today. Technology is fluid and is constantly evolving. </w:t>
      </w:r>
    </w:p>
    <w:p w:rsidR="00000000" w:rsidDel="00000000" w:rsidP="00000000" w:rsidRDefault="00000000" w:rsidRPr="00000000" w14:paraId="00000008">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the Timeline represents “Technology.” </w:t>
      </w:r>
    </w:p>
    <w:p w:rsidR="00000000" w:rsidDel="00000000" w:rsidP="00000000" w:rsidRDefault="00000000" w:rsidRPr="00000000" w14:paraId="00000009">
      <w:pPr>
        <w:numPr>
          <w:ilvl w:val="1"/>
          <w:numId w:val="1"/>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kind of technologies that this timeline seems to focus on are major human innovations that helped our civilization move forward. For example, we start at 900,000 years ago with basic stone tools, and there is a significant gap until more complex tools were made, like lamps, bows, and arrows. At the start of the timeline, the gaps start big but start narrowing down the more you go through the timeline. Especially within the past 2000 years, this is when we start to see the technological innovations that form the basis of our current technology today. We start developing medicine, infrastructure, large-scale resource gathering, and more complex systems that help us in everyday life. The basis of technology, in my opinion, is that it is constantly evolving and building upon itself. We started slow, but the more we learned, the faster our progress seemed to become. </w:t>
      </w:r>
    </w:p>
    <w:p w:rsidR="00000000" w:rsidDel="00000000" w:rsidP="00000000" w:rsidRDefault="00000000" w:rsidRPr="00000000" w14:paraId="0000000A">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Reconsidering Technology Slideshow</w:t>
      </w:r>
    </w:p>
    <w:p w:rsidR="00000000" w:rsidDel="00000000" w:rsidP="00000000" w:rsidRDefault="00000000" w:rsidRPr="00000000" w14:paraId="0000000B">
      <w:pPr>
        <w:numPr>
          <w:ilvl w:val="1"/>
          <w:numId w:val="1"/>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going over the slideshow, one thought kept circling my head. It was the fact that even as far back as many, many thousands of years ago, humans have always had the capabilities to understand the world around them and to even create art. Humans have always had this capability; the reason humans in the past were not as advanced as we currently are is because humanities knowledge had to grow over time. </w:t>
      </w:r>
    </w:p>
    <w:p w:rsidR="00000000" w:rsidDel="00000000" w:rsidP="00000000" w:rsidRDefault="00000000" w:rsidRPr="00000000" w14:paraId="0000000C">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Conclusion </w:t>
      </w:r>
    </w:p>
    <w:p w:rsidR="00000000" w:rsidDel="00000000" w:rsidP="00000000" w:rsidRDefault="00000000" w:rsidRPr="00000000" w14:paraId="0000000D">
      <w:pPr>
        <w:numPr>
          <w:ilvl w:val="1"/>
          <w:numId w:val="1"/>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Everything that I have gone through between both the timeline and the slides seems to confirm my initial definition of technology quite well. We started slow, with early humans starting in small tribes and only knowing what it took to survive. Once we started creating systems to deal with problems, it only built from there. We learn and grow and teach our young; that is our secret. I am grateful to the humans of the past for innovating despite not having the same educational opportunities and knowledge that we have now. Everything we have now is built on the backbone of earlier technology. </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Melendrez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