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8483" w14:textId="77777777" w:rsidR="00682DB2" w:rsidRPr="003E28E5" w:rsidRDefault="00682DB2">
      <w:pPr>
        <w:rPr>
          <w:rFonts w:ascii="Calibri" w:hAnsi="Calibri"/>
          <w:b/>
          <w:sz w:val="22"/>
          <w:szCs w:val="22"/>
        </w:rPr>
      </w:pPr>
      <w:r w:rsidRPr="003E28E5">
        <w:rPr>
          <w:rFonts w:ascii="Calibri" w:hAnsi="Calibri"/>
          <w:b/>
          <w:sz w:val="22"/>
          <w:szCs w:val="22"/>
        </w:rPr>
        <w:t>Voor het kenbaar maken van uw klacht verzoeken wij u gebruik te maken van onderstaand formulier.</w:t>
      </w:r>
    </w:p>
    <w:p w14:paraId="75CA92A4" w14:textId="77777777" w:rsidR="00682DB2" w:rsidRPr="003E28E5" w:rsidRDefault="00682DB2">
      <w:pPr>
        <w:rPr>
          <w:rFonts w:ascii="Calibri" w:hAnsi="Calibri"/>
          <w:sz w:val="22"/>
          <w:szCs w:val="22"/>
        </w:rPr>
      </w:pPr>
    </w:p>
    <w:p w14:paraId="7768A3EC" w14:textId="77777777" w:rsidR="00682DB2" w:rsidRPr="003E28E5" w:rsidRDefault="00682DB2">
      <w:pPr>
        <w:rPr>
          <w:rFonts w:ascii="Calibri" w:hAnsi="Calibri"/>
          <w:sz w:val="22"/>
          <w:szCs w:val="22"/>
        </w:rPr>
      </w:pPr>
      <w:r w:rsidRPr="003E28E5">
        <w:rPr>
          <w:rFonts w:ascii="Calibri" w:hAnsi="Calibri"/>
          <w:sz w:val="22"/>
          <w:szCs w:val="22"/>
        </w:rPr>
        <w:t>Wij verzoeken u dit formulier zo volledig mogelijk in te vullen. Wij zullen uw klacht zorgvuldig en vertrouwelijk behandelen. Voor het verloop van de procedure verwijzen</w:t>
      </w:r>
      <w:r w:rsidR="00F767FD" w:rsidRPr="003E28E5">
        <w:rPr>
          <w:rFonts w:ascii="Calibri" w:hAnsi="Calibri"/>
          <w:sz w:val="22"/>
          <w:szCs w:val="22"/>
        </w:rPr>
        <w:t xml:space="preserve"> wij</w:t>
      </w:r>
      <w:r w:rsidRPr="003E28E5">
        <w:rPr>
          <w:rFonts w:ascii="Calibri" w:hAnsi="Calibri"/>
          <w:sz w:val="22"/>
          <w:szCs w:val="22"/>
        </w:rPr>
        <w:t xml:space="preserve"> naar de klachtenregeling.</w:t>
      </w:r>
    </w:p>
    <w:p w14:paraId="046588CD" w14:textId="77777777" w:rsidR="00682DB2" w:rsidRPr="003E28E5" w:rsidRDefault="00682DB2">
      <w:pPr>
        <w:rPr>
          <w:rFonts w:ascii="Calibri" w:hAnsi="Calibri"/>
          <w:sz w:val="22"/>
          <w:szCs w:val="22"/>
        </w:rPr>
      </w:pPr>
    </w:p>
    <w:p w14:paraId="4F0F8AE5" w14:textId="45AD9AEF" w:rsidR="00682DB2" w:rsidRDefault="00682DB2">
      <w:pPr>
        <w:rPr>
          <w:rFonts w:ascii="Calibri" w:hAnsi="Calibri"/>
          <w:sz w:val="22"/>
          <w:szCs w:val="22"/>
        </w:rPr>
      </w:pPr>
      <w:r w:rsidRPr="003E28E5">
        <w:rPr>
          <w:rFonts w:ascii="Calibri" w:hAnsi="Calibri"/>
          <w:sz w:val="22"/>
          <w:szCs w:val="22"/>
        </w:rPr>
        <w:t>Het ingevulde formulier kunt u</w:t>
      </w:r>
      <w:r w:rsidR="004D57A7" w:rsidRPr="004D57A7">
        <w:rPr>
          <w:rFonts w:ascii="Calibri" w:hAnsi="Calibri"/>
          <w:sz w:val="22"/>
          <w:szCs w:val="22"/>
        </w:rPr>
        <w:t xml:space="preserve"> </w:t>
      </w:r>
      <w:r w:rsidRPr="004D57A7">
        <w:rPr>
          <w:rFonts w:ascii="Calibri" w:hAnsi="Calibri"/>
          <w:sz w:val="22"/>
          <w:szCs w:val="22"/>
        </w:rPr>
        <w:t xml:space="preserve">per email aan </w:t>
      </w:r>
      <w:hyperlink r:id="rId10" w:history="1">
        <w:r w:rsidR="004D57A7" w:rsidRPr="004D57A7">
          <w:rPr>
            <w:rStyle w:val="Hyperlink"/>
            <w:rFonts w:ascii="Calibri" w:hAnsi="Calibri"/>
            <w:sz w:val="22"/>
            <w:szCs w:val="22"/>
          </w:rPr>
          <w:t>elias.altaeeno@elark.nl</w:t>
        </w:r>
      </w:hyperlink>
      <w:r w:rsidR="004D57A7" w:rsidRPr="004D57A7">
        <w:rPr>
          <w:rFonts w:ascii="Calibri" w:hAnsi="Calibri"/>
          <w:sz w:val="22"/>
          <w:szCs w:val="22"/>
        </w:rPr>
        <w:t xml:space="preserve">. </w:t>
      </w:r>
    </w:p>
    <w:p w14:paraId="166231D6" w14:textId="77777777" w:rsidR="00325FBA" w:rsidRPr="004D57A7" w:rsidRDefault="00325FBA">
      <w:pPr>
        <w:rPr>
          <w:rFonts w:ascii="Calibri" w:hAnsi="Calibri"/>
          <w:sz w:val="22"/>
          <w:szCs w:val="22"/>
        </w:rPr>
      </w:pPr>
    </w:p>
    <w:p w14:paraId="22504D55" w14:textId="77777777" w:rsidR="00682DB2" w:rsidRPr="004D57A7" w:rsidRDefault="00682DB2">
      <w:pPr>
        <w:rPr>
          <w:rFonts w:ascii="Calibri" w:hAnsi="Calibri"/>
          <w:sz w:val="22"/>
          <w:szCs w:val="22"/>
        </w:rPr>
      </w:pPr>
      <w:r w:rsidRPr="004D57A7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6120"/>
      </w:tblGrid>
      <w:tr w:rsidR="00494CB9" w:rsidRPr="003E28E5" w14:paraId="7267A793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7DB37D0F" w14:textId="77777777" w:rsidR="00494CB9" w:rsidRPr="004D57A7" w:rsidRDefault="00494CB9">
            <w:pPr>
              <w:rPr>
                <w:rFonts w:ascii="Calibri" w:hAnsi="Calibri"/>
                <w:sz w:val="22"/>
                <w:szCs w:val="22"/>
              </w:rPr>
            </w:pPr>
          </w:p>
          <w:p w14:paraId="69D197B7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Naam cliënt (organisatie)</w:t>
            </w:r>
          </w:p>
        </w:tc>
        <w:tc>
          <w:tcPr>
            <w:tcW w:w="6120" w:type="dxa"/>
            <w:shd w:val="clear" w:color="auto" w:fill="auto"/>
          </w:tcPr>
          <w:p w14:paraId="28B63DA5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1B723A72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0D949AEE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  <w:p w14:paraId="19085EED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Contactpersoon</w:t>
            </w:r>
          </w:p>
        </w:tc>
        <w:tc>
          <w:tcPr>
            <w:tcW w:w="6120" w:type="dxa"/>
            <w:shd w:val="clear" w:color="auto" w:fill="auto"/>
          </w:tcPr>
          <w:p w14:paraId="712E61FE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51C845C7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0838F3EB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  <w:p w14:paraId="0BF2434F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Adres</w:t>
            </w:r>
          </w:p>
        </w:tc>
        <w:tc>
          <w:tcPr>
            <w:tcW w:w="6120" w:type="dxa"/>
            <w:shd w:val="clear" w:color="auto" w:fill="auto"/>
          </w:tcPr>
          <w:p w14:paraId="680CE55E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769A1A6C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0B29BC16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  <w:p w14:paraId="5B2154D5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Postcode  / Plaats</w:t>
            </w:r>
          </w:p>
        </w:tc>
        <w:tc>
          <w:tcPr>
            <w:tcW w:w="6120" w:type="dxa"/>
            <w:shd w:val="clear" w:color="auto" w:fill="auto"/>
          </w:tcPr>
          <w:p w14:paraId="28C05C1A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7C252429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10F49E4B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  <w:p w14:paraId="13695CDE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 xml:space="preserve">Telefoon </w:t>
            </w:r>
          </w:p>
        </w:tc>
        <w:tc>
          <w:tcPr>
            <w:tcW w:w="6120" w:type="dxa"/>
            <w:shd w:val="clear" w:color="auto" w:fill="auto"/>
          </w:tcPr>
          <w:p w14:paraId="4C1C7E46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6AE230C2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37E925D7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  <w:p w14:paraId="065D8725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6120" w:type="dxa"/>
            <w:shd w:val="clear" w:color="auto" w:fill="auto"/>
          </w:tcPr>
          <w:p w14:paraId="4D164858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7565B0" w14:textId="77777777" w:rsidR="006A3907" w:rsidRPr="003E28E5" w:rsidRDefault="006A3907">
      <w:pPr>
        <w:rPr>
          <w:rFonts w:ascii="Calibri" w:hAnsi="Calibri"/>
          <w:sz w:val="22"/>
          <w:szCs w:val="22"/>
        </w:rPr>
      </w:pPr>
    </w:p>
    <w:p w14:paraId="6CCAB0EE" w14:textId="77777777" w:rsidR="009301D9" w:rsidRPr="003E28E5" w:rsidRDefault="009301D9">
      <w:pPr>
        <w:rPr>
          <w:rFonts w:ascii="Calibri" w:hAnsi="Calibri"/>
          <w:sz w:val="22"/>
          <w:szCs w:val="22"/>
        </w:rPr>
      </w:pPr>
      <w:r w:rsidRPr="003E28E5">
        <w:rPr>
          <w:rFonts w:ascii="Calibri" w:hAnsi="Calibri"/>
          <w:sz w:val="22"/>
          <w:szCs w:val="22"/>
        </w:rPr>
        <w:t xml:space="preserve">In de omschrijving van de klacht verzoeken wij </w:t>
      </w:r>
      <w:r w:rsidR="00F767FD" w:rsidRPr="003E28E5">
        <w:rPr>
          <w:rFonts w:ascii="Calibri" w:hAnsi="Calibri"/>
          <w:sz w:val="22"/>
          <w:szCs w:val="22"/>
        </w:rPr>
        <w:t xml:space="preserve">u </w:t>
      </w:r>
      <w:r w:rsidRPr="003E28E5">
        <w:rPr>
          <w:rFonts w:ascii="Calibri" w:hAnsi="Calibri"/>
          <w:sz w:val="22"/>
          <w:szCs w:val="22"/>
        </w:rPr>
        <w:t>concreet te vermelden wanneer het probleem zich heeft voorgedaan en welke personen hierbij betrokken waren.</w:t>
      </w:r>
    </w:p>
    <w:p w14:paraId="36F289CF" w14:textId="77777777" w:rsidR="009301D9" w:rsidRPr="003E28E5" w:rsidRDefault="009301D9">
      <w:pPr>
        <w:rPr>
          <w:rFonts w:ascii="Calibri" w:hAnsi="Calibri"/>
          <w:sz w:val="22"/>
          <w:szCs w:val="22"/>
        </w:rPr>
      </w:pPr>
    </w:p>
    <w:p w14:paraId="119D919C" w14:textId="77777777" w:rsidR="009301D9" w:rsidRPr="003E28E5" w:rsidRDefault="009301D9" w:rsidP="009301D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494CB9" w:rsidRPr="003E28E5" w14:paraId="6B86014B" w14:textId="77777777" w:rsidTr="008A6CC4">
        <w:tc>
          <w:tcPr>
            <w:tcW w:w="8976" w:type="dxa"/>
            <w:tcBorders>
              <w:left w:val="single" w:sz="4" w:space="0" w:color="auto"/>
            </w:tcBorders>
            <w:shd w:val="clear" w:color="auto" w:fill="auto"/>
          </w:tcPr>
          <w:p w14:paraId="64E7C51E" w14:textId="77777777" w:rsidR="00395BD0" w:rsidRPr="003E28E5" w:rsidRDefault="00395BD0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2A81F9A0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Omschrijving klacht</w:t>
            </w:r>
          </w:p>
          <w:p w14:paraId="57522DEA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06B84C18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674BDF47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64C18739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6F6D8D24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58CC8C72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3A34E0AF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199C694D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20806CA4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79D495DC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EC9B80" w14:textId="77777777" w:rsidR="009301D9" w:rsidRPr="003E28E5" w:rsidRDefault="009301D9" w:rsidP="009301D9">
      <w:pPr>
        <w:rPr>
          <w:rFonts w:ascii="Calibri" w:hAnsi="Calibri"/>
          <w:sz w:val="22"/>
          <w:szCs w:val="22"/>
        </w:rPr>
      </w:pPr>
    </w:p>
    <w:p w14:paraId="26163DB7" w14:textId="77777777" w:rsidR="009301D9" w:rsidRPr="003E28E5" w:rsidRDefault="009301D9">
      <w:pPr>
        <w:rPr>
          <w:rFonts w:ascii="Calibri" w:hAnsi="Calibri"/>
          <w:sz w:val="22"/>
          <w:szCs w:val="22"/>
        </w:rPr>
      </w:pPr>
      <w:r w:rsidRPr="003E28E5">
        <w:rPr>
          <w:rFonts w:ascii="Calibri" w:hAnsi="Calibri"/>
          <w:sz w:val="22"/>
          <w:szCs w:val="22"/>
        </w:rPr>
        <w:t>Heeft u de klacht al eerder kenbaar gemaakt en bij wie?</w:t>
      </w:r>
    </w:p>
    <w:p w14:paraId="3E4A6282" w14:textId="77777777" w:rsidR="00E869FB" w:rsidRDefault="00E869FB">
      <w:pPr>
        <w:rPr>
          <w:rFonts w:ascii="Calibri" w:hAnsi="Calibri"/>
          <w:sz w:val="22"/>
          <w:szCs w:val="22"/>
        </w:rPr>
      </w:pPr>
    </w:p>
    <w:p w14:paraId="46B1E493" w14:textId="77777777" w:rsidR="00E869FB" w:rsidRPr="003E28E5" w:rsidRDefault="00E869FB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6120"/>
      </w:tblGrid>
      <w:tr w:rsidR="00494CB9" w:rsidRPr="003E28E5" w14:paraId="51728AEB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319AC2F4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  <w:p w14:paraId="1935E588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120" w:type="dxa"/>
            <w:shd w:val="clear" w:color="auto" w:fill="auto"/>
          </w:tcPr>
          <w:p w14:paraId="43B3528C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5EC3CA6B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32482CD8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  <w:p w14:paraId="15ED1B49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Naam</w:t>
            </w:r>
          </w:p>
        </w:tc>
        <w:tc>
          <w:tcPr>
            <w:tcW w:w="6120" w:type="dxa"/>
            <w:shd w:val="clear" w:color="auto" w:fill="auto"/>
          </w:tcPr>
          <w:p w14:paraId="443C7791" w14:textId="77777777" w:rsidR="00494CB9" w:rsidRPr="003E28E5" w:rsidRDefault="00E869FB" w:rsidP="00E869FB">
            <w:pPr>
              <w:tabs>
                <w:tab w:val="left" w:pos="152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14:paraId="1839556C" w14:textId="77777777" w:rsidR="00BF0EE7" w:rsidRPr="003E28E5" w:rsidRDefault="00BF0EE7">
      <w:pPr>
        <w:rPr>
          <w:rFonts w:ascii="Calibri" w:hAnsi="Calibri"/>
          <w:sz w:val="22"/>
          <w:szCs w:val="22"/>
        </w:rPr>
      </w:pPr>
    </w:p>
    <w:p w14:paraId="6A8ECEF2" w14:textId="77777777" w:rsidR="00E869FB" w:rsidRDefault="00E869FB">
      <w:pPr>
        <w:rPr>
          <w:rFonts w:ascii="Calibri" w:hAnsi="Calibri"/>
          <w:sz w:val="22"/>
          <w:szCs w:val="22"/>
        </w:rPr>
      </w:pPr>
    </w:p>
    <w:p w14:paraId="03A61B65" w14:textId="77777777" w:rsidR="00BF0EE7" w:rsidRPr="003E28E5" w:rsidRDefault="00BF0EE7">
      <w:pPr>
        <w:rPr>
          <w:rFonts w:ascii="Calibri" w:hAnsi="Calibri"/>
          <w:sz w:val="22"/>
          <w:szCs w:val="22"/>
        </w:rPr>
      </w:pPr>
      <w:r w:rsidRPr="003E28E5">
        <w:rPr>
          <w:rFonts w:ascii="Calibri" w:hAnsi="Calibri"/>
          <w:sz w:val="22"/>
          <w:szCs w:val="22"/>
        </w:rPr>
        <w:lastRenderedPageBreak/>
        <w:t>Ondergetekende verklaart de melding te goeder trouw te hebben gedaan en hiermee uiting te geven aan oprechte, gegronde zorg.</w:t>
      </w:r>
    </w:p>
    <w:p w14:paraId="1675A060" w14:textId="77777777" w:rsidR="00BF0EE7" w:rsidRPr="003E28E5" w:rsidRDefault="00BF0EE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6120"/>
      </w:tblGrid>
      <w:tr w:rsidR="00494CB9" w:rsidRPr="003E28E5" w14:paraId="667E9C2F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39963C92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  <w:p w14:paraId="539E81A2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120" w:type="dxa"/>
            <w:shd w:val="clear" w:color="auto" w:fill="auto"/>
          </w:tcPr>
          <w:p w14:paraId="02E00078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094B9280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223AB7CE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  <w:p w14:paraId="41AA2690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  <w:p w14:paraId="37963C27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Handtekening</w:t>
            </w:r>
          </w:p>
        </w:tc>
        <w:tc>
          <w:tcPr>
            <w:tcW w:w="6120" w:type="dxa"/>
            <w:shd w:val="clear" w:color="auto" w:fill="auto"/>
          </w:tcPr>
          <w:p w14:paraId="198E75D8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33FE05D" w14:textId="77777777" w:rsidR="00BF0EE7" w:rsidRDefault="00BF0EE7">
      <w:pPr>
        <w:rPr>
          <w:rFonts w:ascii="Calibri" w:hAnsi="Calibri"/>
          <w:sz w:val="22"/>
          <w:szCs w:val="22"/>
        </w:rPr>
      </w:pPr>
    </w:p>
    <w:p w14:paraId="348F1B8A" w14:textId="70C89F96" w:rsidR="00210403" w:rsidRDefault="009C59EF">
      <w:pPr>
        <w:rPr>
          <w:rFonts w:ascii="Calibri" w:hAnsi="Calibri"/>
          <w:sz w:val="22"/>
          <w:szCs w:val="22"/>
        </w:rPr>
      </w:pPr>
      <w:r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6F3FB4B5" wp14:editId="0F775A1C">
            <wp:simplePos x="0" y="0"/>
            <wp:positionH relativeFrom="column">
              <wp:posOffset>-9525</wp:posOffset>
            </wp:positionH>
            <wp:positionV relativeFrom="paragraph">
              <wp:posOffset>35560</wp:posOffset>
            </wp:positionV>
            <wp:extent cx="2350135" cy="114046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0491C" w14:textId="6738BFB3" w:rsidR="00210403" w:rsidRDefault="00210403">
      <w:pPr>
        <w:rPr>
          <w:rFonts w:ascii="Calibri" w:hAnsi="Calibri"/>
          <w:sz w:val="22"/>
          <w:szCs w:val="22"/>
        </w:rPr>
      </w:pPr>
    </w:p>
    <w:p w14:paraId="7EA1980D" w14:textId="77777777" w:rsidR="00210403" w:rsidRDefault="00210403">
      <w:pPr>
        <w:rPr>
          <w:rFonts w:ascii="Calibri" w:hAnsi="Calibri"/>
          <w:sz w:val="22"/>
          <w:szCs w:val="22"/>
        </w:rPr>
      </w:pPr>
    </w:p>
    <w:p w14:paraId="185325AF" w14:textId="60277BA3" w:rsidR="00210403" w:rsidRPr="003E28E5" w:rsidRDefault="00210403">
      <w:pPr>
        <w:rPr>
          <w:rFonts w:ascii="Calibri" w:hAnsi="Calibri"/>
          <w:sz w:val="22"/>
          <w:szCs w:val="22"/>
        </w:rPr>
      </w:pPr>
    </w:p>
    <w:sectPr w:rsidR="00210403" w:rsidRPr="003E28E5" w:rsidSect="00E869FB">
      <w:footerReference w:type="default" r:id="rId12"/>
      <w:pgSz w:w="11906" w:h="16838"/>
      <w:pgMar w:top="1417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D4D62" w14:textId="77777777" w:rsidR="00496FF7" w:rsidRDefault="00496FF7" w:rsidP="006F6D6A">
      <w:r>
        <w:separator/>
      </w:r>
    </w:p>
  </w:endnote>
  <w:endnote w:type="continuationSeparator" w:id="0">
    <w:p w14:paraId="0968FEEC" w14:textId="77777777" w:rsidR="00496FF7" w:rsidRDefault="00496FF7" w:rsidP="006F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86B68" w14:textId="77777777" w:rsidR="006F6D6A" w:rsidRDefault="006F6D6A" w:rsidP="006F6D6A">
    <w:pPr>
      <w:pStyle w:val="Koptekst"/>
    </w:pPr>
  </w:p>
  <w:p w14:paraId="6EED2449" w14:textId="77777777" w:rsidR="006F6D6A" w:rsidRDefault="006F6D6A" w:rsidP="006F6D6A"/>
  <w:p w14:paraId="1A95E481" w14:textId="77777777" w:rsidR="006F6D6A" w:rsidRDefault="006F6D6A" w:rsidP="006F6D6A">
    <w:pPr>
      <w:pStyle w:val="Voettekst"/>
    </w:pPr>
  </w:p>
  <w:p w14:paraId="036BF691" w14:textId="77777777" w:rsidR="006F6D6A" w:rsidRDefault="006F6D6A" w:rsidP="006F6D6A"/>
  <w:p w14:paraId="5FDEDA03" w14:textId="77777777" w:rsidR="006F6D6A" w:rsidRPr="003E28E5" w:rsidRDefault="006F6D6A" w:rsidP="00E869FB">
    <w:pPr>
      <w:pStyle w:val="Voettekst"/>
      <w:ind w:left="-142"/>
      <w:rPr>
        <w:rFonts w:ascii="Calibri" w:hAnsi="Calibri"/>
        <w:sz w:val="22"/>
        <w:szCs w:val="22"/>
      </w:rPr>
    </w:pPr>
    <w:r w:rsidRPr="003E28E5">
      <w:rPr>
        <w:rFonts w:ascii="Calibri" w:hAnsi="Calibri"/>
        <w:sz w:val="22"/>
        <w:szCs w:val="22"/>
      </w:rPr>
      <w:t>Klachtenformulier</w:t>
    </w:r>
    <w:r w:rsidRPr="003E28E5">
      <w:rPr>
        <w:rFonts w:ascii="Calibri" w:hAnsi="Calibri"/>
        <w:sz w:val="22"/>
        <w:szCs w:val="22"/>
      </w:rPr>
      <w:tab/>
    </w:r>
    <w:r w:rsidRPr="003E28E5">
      <w:rPr>
        <w:rFonts w:ascii="Calibri" w:hAnsi="Calibri"/>
        <w:sz w:val="22"/>
        <w:szCs w:val="22"/>
      </w:rPr>
      <w:tab/>
      <w:t xml:space="preserve">Pagina </w:t>
    </w:r>
    <w:r w:rsidRPr="003E28E5">
      <w:rPr>
        <w:rFonts w:ascii="Calibri" w:hAnsi="Calibri"/>
        <w:b/>
        <w:bCs/>
        <w:sz w:val="22"/>
        <w:szCs w:val="22"/>
      </w:rPr>
      <w:fldChar w:fldCharType="begin"/>
    </w:r>
    <w:r w:rsidRPr="003E28E5">
      <w:rPr>
        <w:rFonts w:ascii="Calibri" w:hAnsi="Calibri"/>
        <w:b/>
        <w:bCs/>
        <w:sz w:val="22"/>
        <w:szCs w:val="22"/>
      </w:rPr>
      <w:instrText>PAGE</w:instrText>
    </w:r>
    <w:r w:rsidRPr="003E28E5">
      <w:rPr>
        <w:rFonts w:ascii="Calibri" w:hAnsi="Calibri"/>
        <w:b/>
        <w:bCs/>
        <w:sz w:val="22"/>
        <w:szCs w:val="22"/>
      </w:rPr>
      <w:fldChar w:fldCharType="separate"/>
    </w:r>
    <w:r w:rsidR="00E869FB">
      <w:rPr>
        <w:rFonts w:ascii="Calibri" w:hAnsi="Calibri"/>
        <w:b/>
        <w:bCs/>
        <w:noProof/>
        <w:sz w:val="22"/>
        <w:szCs w:val="22"/>
      </w:rPr>
      <w:t>1</w:t>
    </w:r>
    <w:r w:rsidRPr="003E28E5">
      <w:rPr>
        <w:rFonts w:ascii="Calibri" w:hAnsi="Calibri"/>
        <w:b/>
        <w:bCs/>
        <w:sz w:val="22"/>
        <w:szCs w:val="22"/>
      </w:rPr>
      <w:fldChar w:fldCharType="end"/>
    </w:r>
    <w:r w:rsidRPr="003E28E5">
      <w:rPr>
        <w:rFonts w:ascii="Calibri" w:hAnsi="Calibri"/>
        <w:sz w:val="22"/>
        <w:szCs w:val="22"/>
      </w:rPr>
      <w:t xml:space="preserve"> van </w:t>
    </w:r>
    <w:r w:rsidRPr="003E28E5">
      <w:rPr>
        <w:rFonts w:ascii="Calibri" w:hAnsi="Calibri"/>
        <w:b/>
        <w:bCs/>
        <w:sz w:val="22"/>
        <w:szCs w:val="22"/>
      </w:rPr>
      <w:fldChar w:fldCharType="begin"/>
    </w:r>
    <w:r w:rsidRPr="003E28E5">
      <w:rPr>
        <w:rFonts w:ascii="Calibri" w:hAnsi="Calibri"/>
        <w:b/>
        <w:bCs/>
        <w:sz w:val="22"/>
        <w:szCs w:val="22"/>
      </w:rPr>
      <w:instrText>NUMPAGES</w:instrText>
    </w:r>
    <w:r w:rsidRPr="003E28E5">
      <w:rPr>
        <w:rFonts w:ascii="Calibri" w:hAnsi="Calibri"/>
        <w:b/>
        <w:bCs/>
        <w:sz w:val="22"/>
        <w:szCs w:val="22"/>
      </w:rPr>
      <w:fldChar w:fldCharType="separate"/>
    </w:r>
    <w:r w:rsidR="00E869FB">
      <w:rPr>
        <w:rFonts w:ascii="Calibri" w:hAnsi="Calibri"/>
        <w:b/>
        <w:bCs/>
        <w:noProof/>
        <w:sz w:val="22"/>
        <w:szCs w:val="22"/>
      </w:rPr>
      <w:t>2</w:t>
    </w:r>
    <w:r w:rsidRPr="003E28E5">
      <w:rPr>
        <w:rFonts w:ascii="Calibri" w:hAnsi="Calibri"/>
        <w:b/>
        <w:bCs/>
        <w:sz w:val="22"/>
        <w:szCs w:val="22"/>
      </w:rPr>
      <w:fldChar w:fldCharType="end"/>
    </w:r>
  </w:p>
  <w:p w14:paraId="035E8DEB" w14:textId="77777777" w:rsidR="006F6D6A" w:rsidRDefault="006F6D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B5ED" w14:textId="77777777" w:rsidR="00496FF7" w:rsidRDefault="00496FF7" w:rsidP="006F6D6A">
      <w:r>
        <w:separator/>
      </w:r>
    </w:p>
  </w:footnote>
  <w:footnote w:type="continuationSeparator" w:id="0">
    <w:p w14:paraId="0AA14A56" w14:textId="77777777" w:rsidR="00496FF7" w:rsidRDefault="00496FF7" w:rsidP="006F6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B2"/>
    <w:rsid w:val="000173F1"/>
    <w:rsid w:val="000317EE"/>
    <w:rsid w:val="00063CB4"/>
    <w:rsid w:val="00090D51"/>
    <w:rsid w:val="000C287D"/>
    <w:rsid w:val="000C452F"/>
    <w:rsid w:val="000F2422"/>
    <w:rsid w:val="00105C0C"/>
    <w:rsid w:val="00162BB5"/>
    <w:rsid w:val="0017616B"/>
    <w:rsid w:val="001D7FD7"/>
    <w:rsid w:val="00210403"/>
    <w:rsid w:val="00273FF9"/>
    <w:rsid w:val="002F7EBD"/>
    <w:rsid w:val="00305B99"/>
    <w:rsid w:val="00325FBA"/>
    <w:rsid w:val="00395BD0"/>
    <w:rsid w:val="003B3C4B"/>
    <w:rsid w:val="003D14D0"/>
    <w:rsid w:val="003E28E5"/>
    <w:rsid w:val="00443E5B"/>
    <w:rsid w:val="0046366C"/>
    <w:rsid w:val="0048683B"/>
    <w:rsid w:val="00494CB9"/>
    <w:rsid w:val="00496FF7"/>
    <w:rsid w:val="004A2CE5"/>
    <w:rsid w:val="004B0C67"/>
    <w:rsid w:val="004B5956"/>
    <w:rsid w:val="004D23BE"/>
    <w:rsid w:val="004D57A7"/>
    <w:rsid w:val="005624EE"/>
    <w:rsid w:val="00590B1C"/>
    <w:rsid w:val="005E0777"/>
    <w:rsid w:val="00600970"/>
    <w:rsid w:val="00601383"/>
    <w:rsid w:val="006121F5"/>
    <w:rsid w:val="00631F0B"/>
    <w:rsid w:val="00655351"/>
    <w:rsid w:val="00680B4C"/>
    <w:rsid w:val="00682DB2"/>
    <w:rsid w:val="006A3907"/>
    <w:rsid w:val="006C2794"/>
    <w:rsid w:val="006F6D6A"/>
    <w:rsid w:val="00756920"/>
    <w:rsid w:val="007639F3"/>
    <w:rsid w:val="007825F7"/>
    <w:rsid w:val="00815B71"/>
    <w:rsid w:val="00817A91"/>
    <w:rsid w:val="008313A0"/>
    <w:rsid w:val="008A4B70"/>
    <w:rsid w:val="008A6CC4"/>
    <w:rsid w:val="008C61BA"/>
    <w:rsid w:val="008E6C84"/>
    <w:rsid w:val="009301D9"/>
    <w:rsid w:val="009C2DC3"/>
    <w:rsid w:val="009C59EF"/>
    <w:rsid w:val="00A01487"/>
    <w:rsid w:val="00A525E7"/>
    <w:rsid w:val="00A71B8F"/>
    <w:rsid w:val="00B343B9"/>
    <w:rsid w:val="00BF0EE7"/>
    <w:rsid w:val="00C5768C"/>
    <w:rsid w:val="00C76BB3"/>
    <w:rsid w:val="00CA0B8B"/>
    <w:rsid w:val="00CB07C8"/>
    <w:rsid w:val="00CE49E6"/>
    <w:rsid w:val="00D21F71"/>
    <w:rsid w:val="00DC0E53"/>
    <w:rsid w:val="00DF4C0D"/>
    <w:rsid w:val="00E402FE"/>
    <w:rsid w:val="00E51FCF"/>
    <w:rsid w:val="00E70B74"/>
    <w:rsid w:val="00E82C86"/>
    <w:rsid w:val="00E869FB"/>
    <w:rsid w:val="00E87DA7"/>
    <w:rsid w:val="00EE0915"/>
    <w:rsid w:val="00F14FC0"/>
    <w:rsid w:val="00F50A53"/>
    <w:rsid w:val="00F5417C"/>
    <w:rsid w:val="00F7434D"/>
    <w:rsid w:val="00F767FD"/>
    <w:rsid w:val="00F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7F3F2CD"/>
  <w15:chartTrackingRefBased/>
  <w15:docId w15:val="{2F67FC59-03F0-4FCC-A0B7-27609813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68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7434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6F6D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F6D6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6F6D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F6D6A"/>
    <w:rPr>
      <w:sz w:val="24"/>
      <w:szCs w:val="24"/>
    </w:rPr>
  </w:style>
  <w:style w:type="paragraph" w:styleId="Revisie">
    <w:name w:val="Revision"/>
    <w:hidden/>
    <w:uiPriority w:val="99"/>
    <w:semiHidden/>
    <w:rsid w:val="00655351"/>
    <w:rPr>
      <w:sz w:val="24"/>
      <w:szCs w:val="24"/>
    </w:rPr>
  </w:style>
  <w:style w:type="character" w:styleId="Hyperlink">
    <w:name w:val="Hyperlink"/>
    <w:basedOn w:val="Standaardalinea-lettertype"/>
    <w:rsid w:val="004D57A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5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elias.altaeeno@elark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2" ma:contentTypeDescription="Een nieuw document maken." ma:contentTypeScope="" ma:versionID="8c07b54c0365bae2232ff823929a254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adec48f1a6fc5198e7bdf36a0ad6f598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EF206-48EE-43B6-A0FA-4A3ACAAE6BA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74801C-8834-4F33-AAD5-25412F6B2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617AA-A72C-4B34-A922-0E2F4D8F7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2A7A7-0667-4D91-B2C5-22665B1A98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 het kenbaar maken van uw klacht verzoeken wij u gebruik te maken van onderstaand formulier</vt:lpstr>
    </vt:vector>
  </TitlesOfParts>
  <Company>Auxilium Adviesgroep</Company>
  <LinksUpToDate>false</LinksUpToDate>
  <CharactersWithSpaces>946</CharactersWithSpaces>
  <SharedDoc>false</SharedDoc>
  <HLinks>
    <vt:vector size="6" baseType="variant">
      <vt:variant>
        <vt:i4>7864390</vt:i4>
      </vt:variant>
      <vt:variant>
        <vt:i4>3075</vt:i4>
      </vt:variant>
      <vt:variant>
        <vt:i4>1025</vt:i4>
      </vt:variant>
      <vt:variant>
        <vt:i4>1</vt:i4>
      </vt:variant>
      <vt:variant>
        <vt:lpwstr>cid:image001.jpg@01D946B0.B795B350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het kenbaar maken van uw klacht verzoeken wij u gebruik te maken van onderstaand formulier</dc:title>
  <dc:subject/>
  <dc:creator>siepenburg</dc:creator>
  <cp:keywords/>
  <dc:description/>
  <cp:lastModifiedBy>Elias Al Taeeno</cp:lastModifiedBy>
  <cp:revision>2</cp:revision>
  <cp:lastPrinted>2022-07-28T13:35:00Z</cp:lastPrinted>
  <dcterms:created xsi:type="dcterms:W3CDTF">2024-08-21T16:14:00Z</dcterms:created>
  <dcterms:modified xsi:type="dcterms:W3CDTF">2024-08-21T16:14:00Z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HID">
    <vt:lpwstr>1219</vt:lpwstr>
  </property>
  <property fmtid="{D5CDD505-2E9C-101B-9397-08002B2CF9AE}" pid="3" name="eSynDocGroupID">
    <vt:lpwstr>14</vt:lpwstr>
  </property>
  <property fmtid="{D5CDD505-2E9C-101B-9397-08002B2CF9AE}" pid="4" name="eSynDocGroupDesc">
    <vt:lpwstr>Modellenbibliotheek</vt:lpwstr>
  </property>
  <property fmtid="{D5CDD505-2E9C-101B-9397-08002B2CF9AE}" pid="5" name="eSynDocCategoryID">
    <vt:lpwstr>Accountancy</vt:lpwstr>
  </property>
  <property fmtid="{D5CDD505-2E9C-101B-9397-08002B2CF9AE}" pid="6" name="eSynDocSubCategory">
    <vt:lpwstr>Compliance-modellen</vt:lpwstr>
  </property>
  <property fmtid="{D5CDD505-2E9C-101B-9397-08002B2CF9AE}" pid="7" name="eSynDocParentDocument">
    <vt:lpwstr/>
  </property>
  <property fmtid="{D5CDD505-2E9C-101B-9397-08002B2CF9AE}" pid="8" name="eSynDocDivision">
    <vt:lpwstr>001</vt:lpwstr>
  </property>
  <property fmtid="{D5CDD505-2E9C-101B-9397-08002B2CF9AE}" pid="9" name="eSynDocDivisionDesc">
    <vt:lpwstr/>
  </property>
  <property fmtid="{D5CDD505-2E9C-101B-9397-08002B2CF9AE}" pid="10" name="eSynDocLanguageCode">
    <vt:lpwstr/>
  </property>
  <property fmtid="{D5CDD505-2E9C-101B-9397-08002B2CF9AE}" pid="11" name="eSynDocAssortment">
    <vt:lpwstr/>
  </property>
  <property fmtid="{D5CDD505-2E9C-101B-9397-08002B2CF9AE}" pid="12" name="eSynDocSecurity">
    <vt:lpwstr>1</vt:lpwstr>
  </property>
  <property fmtid="{D5CDD505-2E9C-101B-9397-08002B2CF9AE}" pid="13" name="eSynDocProjectNr">
    <vt:lpwstr/>
  </property>
  <property fmtid="{D5CDD505-2E9C-101B-9397-08002B2CF9AE}" pid="14" name="eSynDocResource">
    <vt:lpwstr/>
  </property>
  <property fmtid="{D5CDD505-2E9C-101B-9397-08002B2CF9AE}" pid="15" name="eSynDocAccount">
    <vt:lpwstr/>
  </property>
  <property fmtid="{D5CDD505-2E9C-101B-9397-08002B2CF9AE}" pid="16" name="eSynDocContactID">
    <vt:lpwstr/>
  </property>
  <property fmtid="{D5CDD505-2E9C-101B-9397-08002B2CF9AE}" pid="17" name="eSynDocAcctContact">
    <vt:lpwstr/>
  </property>
  <property fmtid="{D5CDD505-2E9C-101B-9397-08002B2CF9AE}" pid="18" name="eSynDocItem">
    <vt:lpwstr/>
  </property>
  <property fmtid="{D5CDD505-2E9C-101B-9397-08002B2CF9AE}" pid="19" name="eSynDocSubject">
    <vt:lpwstr>Voorbeeld klachtenformulier</vt:lpwstr>
  </property>
  <property fmtid="{D5CDD505-2E9C-101B-9397-08002B2CF9AE}" pid="20" name="eSynDocSerialNumber">
    <vt:lpwstr/>
  </property>
  <property fmtid="{D5CDD505-2E9C-101B-9397-08002B2CF9AE}" pid="21" name="eSynDocTypeID">
    <vt:lpwstr/>
  </property>
  <property fmtid="{D5CDD505-2E9C-101B-9397-08002B2CF9AE}" pid="22" name="eSynDocbAttachment">
    <vt:bool>true</vt:bool>
  </property>
  <property fmtid="{D5CDD505-2E9C-101B-9397-08002B2CF9AE}" pid="23" name="eSynDocPublish">
    <vt:lpwstr>0</vt:lpwstr>
  </property>
  <property fmtid="{D5CDD505-2E9C-101B-9397-08002B2CF9AE}" pid="24" name="eSynDocSummary">
    <vt:lpwstr/>
  </property>
  <property fmtid="{D5CDD505-2E9C-101B-9397-08002B2CF9AE}" pid="25" name="eSynDocAttachFileName">
    <vt:lpwstr>Voorbeeld_klachtenformulier.doc</vt:lpwstr>
  </property>
  <property fmtid="{D5CDD505-2E9C-101B-9397-08002B2CF9AE}" pid="26" name="eSynDocVersion">
    <vt:lpwstr/>
  </property>
  <property fmtid="{D5CDD505-2E9C-101B-9397-08002B2CF9AE}" pid="27" name="eSynDocVersionStartDate">
    <vt:lpwstr/>
  </property>
  <property fmtid="{D5CDD505-2E9C-101B-9397-08002B2CF9AE}" pid="28" name="eSynTransactionEntryKey">
    <vt:lpwstr/>
  </property>
  <property fmtid="{D5CDD505-2E9C-101B-9397-08002B2CF9AE}" pid="29" name="display_urn:schemas-microsoft-com:office:office#Editor">
    <vt:lpwstr>Monique Sijl</vt:lpwstr>
  </property>
  <property fmtid="{D5CDD505-2E9C-101B-9397-08002B2CF9AE}" pid="30" name="Order">
    <vt:lpwstr>100.000000000000</vt:lpwstr>
  </property>
  <property fmtid="{D5CDD505-2E9C-101B-9397-08002B2CF9AE}" pid="31" name="display_urn:schemas-microsoft-com:office:office#Author">
    <vt:lpwstr>siepenburg</vt:lpwstr>
  </property>
</Properties>
</file>