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F0" w:rsidRPr="00CA02F0" w:rsidRDefault="00CA02F0" w:rsidP="00CA02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2F0">
        <w:rPr>
          <w:rFonts w:ascii="Segoe UI Symbol" w:eastAsia="Times New Roman" w:hAnsi="Segoe UI Symbol" w:cs="Segoe UI Symbol"/>
          <w:b/>
          <w:bCs/>
          <w:sz w:val="36"/>
          <w:szCs w:val="36"/>
        </w:rPr>
        <w:t>⚖</w:t>
      </w:r>
      <w:r w:rsidRPr="00CA02F0">
        <w:rPr>
          <w:rFonts w:ascii="Cambria" w:eastAsia="Times New Roman" w:hAnsi="Cambria" w:cs="Cambria"/>
          <w:b/>
          <w:bCs/>
          <w:sz w:val="36"/>
          <w:szCs w:val="36"/>
        </w:rPr>
        <w:t>️</w:t>
      </w:r>
      <w:r w:rsidRPr="00CA02F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Terms of Service – </w:t>
      </w:r>
      <w:proofErr w:type="spellStart"/>
      <w:r w:rsidRPr="00CA02F0">
        <w:rPr>
          <w:rFonts w:ascii="Times New Roman" w:eastAsia="Times New Roman" w:hAnsi="Times New Roman" w:cs="Times New Roman"/>
          <w:b/>
          <w:bCs/>
          <w:sz w:val="36"/>
          <w:szCs w:val="36"/>
        </w:rPr>
        <w:t>Docachu</w:t>
      </w:r>
      <w:proofErr w:type="spellEnd"/>
      <w:r w:rsidRPr="00CA02F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Network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Last Updated: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October 2025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br/>
      </w: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Contact Email:</w:t>
      </w:r>
      <w:r w:rsidR="001A6969">
        <w:rPr>
          <w:rFonts w:ascii="Times New Roman" w:eastAsia="Times New Roman" w:hAnsi="Times New Roman" w:cs="Times New Roman"/>
          <w:sz w:val="24"/>
          <w:szCs w:val="24"/>
        </w:rPr>
        <w:t xml:space="preserve"> Support@docachunetwrok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>.com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1. Introduction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Welcome to </w:t>
      </w:r>
      <w:proofErr w:type="spellStart"/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Docachu</w:t>
      </w:r>
      <w:proofErr w:type="spellEnd"/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Network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(“we”, “our”, “us”).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br/>
        <w:t>By accessing or using our app, you agree to follow these Terms of Service (“Terms”).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br/>
        <w:t>This app is built to connect healthcare professionals — doctors, nurses, pharmacists, physiotherapists, medical representatives (MRs), and managers — for communication, job opportunities, and networking.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If you do not agree with these Terms, please stop using the app.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2. App Overview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2F0">
        <w:rPr>
          <w:rFonts w:ascii="Times New Roman" w:eastAsia="Times New Roman" w:hAnsi="Times New Roman" w:cs="Times New Roman"/>
          <w:sz w:val="24"/>
          <w:szCs w:val="24"/>
        </w:rPr>
        <w:t>Docachu</w:t>
      </w:r>
      <w:proofErr w:type="spellEnd"/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Network provides the following key features:</w:t>
      </w:r>
    </w:p>
    <w:p w:rsidR="00CA02F0" w:rsidRPr="00CA02F0" w:rsidRDefault="00CA02F0" w:rsidP="00CA0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Feed: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Post updates, share professional insights, and report inappropriate content.</w:t>
      </w:r>
    </w:p>
    <w:p w:rsidR="00CA02F0" w:rsidRPr="00CA02F0" w:rsidRDefault="00CA02F0" w:rsidP="00CA0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Chats &amp; Group Chats: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Communicate directly or in groups with other users, with report option for safety.</w:t>
      </w:r>
    </w:p>
    <w:p w:rsidR="00CA02F0" w:rsidRPr="00CA02F0" w:rsidRDefault="00CA02F0" w:rsidP="00CA0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Jobs: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Post and explore jobs; applying for a job opens direct messaging with the job poster.</w:t>
      </w:r>
    </w:p>
    <w:p w:rsidR="00CA02F0" w:rsidRPr="00CA02F0" w:rsidRDefault="00CA02F0" w:rsidP="00CA0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Network: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Discover and connect with local </w:t>
      </w:r>
      <w:proofErr w:type="spellStart"/>
      <w:r w:rsidRPr="00CA02F0">
        <w:rPr>
          <w:rFonts w:ascii="Times New Roman" w:eastAsia="Times New Roman" w:hAnsi="Times New Roman" w:cs="Times New Roman"/>
          <w:sz w:val="24"/>
          <w:szCs w:val="24"/>
        </w:rPr>
        <w:t>pharma</w:t>
      </w:r>
      <w:proofErr w:type="spellEnd"/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agencies and professionals (based on user-entered location).</w:t>
      </w:r>
    </w:p>
    <w:p w:rsidR="00CA02F0" w:rsidRPr="00CA02F0" w:rsidRDefault="00CA02F0" w:rsidP="00CA0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Profile: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Manage your details and report inappropriate profiles if necessary.</w:t>
      </w:r>
    </w:p>
    <w:p w:rsidR="00CA02F0" w:rsidRPr="00CA02F0" w:rsidRDefault="00CA02F0" w:rsidP="00CA0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Notifications: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Receive updates about your activities and interactions.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3. User Accounts</w:t>
      </w:r>
    </w:p>
    <w:p w:rsidR="00CA02F0" w:rsidRPr="00CA02F0" w:rsidRDefault="00CA02F0" w:rsidP="00CA02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You must provide your </w:t>
      </w: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real name, email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, and (optional) </w:t>
      </w: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profile photo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to create an account.</w:t>
      </w:r>
    </w:p>
    <w:p w:rsidR="00CA02F0" w:rsidRPr="00CA02F0" w:rsidRDefault="00CA02F0" w:rsidP="00CA02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You are responsible for maintaining the confidentiality of your login credentials.</w:t>
      </w:r>
    </w:p>
    <w:p w:rsidR="00CA02F0" w:rsidRPr="00CA02F0" w:rsidRDefault="00CA02F0" w:rsidP="00CA02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You agree not to share false or misleading information.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4. Location Use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2F0">
        <w:rPr>
          <w:rFonts w:ascii="Times New Roman" w:eastAsia="Times New Roman" w:hAnsi="Times New Roman" w:cs="Times New Roman"/>
          <w:sz w:val="24"/>
          <w:szCs w:val="24"/>
        </w:rPr>
        <w:t>Docachu</w:t>
      </w:r>
      <w:proofErr w:type="spellEnd"/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Network does </w:t>
      </w: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access your phone’s GPS or background location.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br/>
        <w:t xml:space="preserve">Any location information is </w:t>
      </w: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entered manually by the user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(such as city or area) to help connect with local professionals or agencies.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5. Content Rules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You agree not to:</w:t>
      </w:r>
    </w:p>
    <w:p w:rsidR="00CA02F0" w:rsidRPr="00CA02F0" w:rsidRDefault="00CA02F0" w:rsidP="00CA02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Post or share content that is abusive, violent, or offensive</w:t>
      </w:r>
    </w:p>
    <w:p w:rsidR="00CA02F0" w:rsidRPr="00CA02F0" w:rsidRDefault="00CA02F0" w:rsidP="00CA02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Share false job listings or spam messages</w:t>
      </w:r>
    </w:p>
    <w:p w:rsidR="00CA02F0" w:rsidRPr="00CA02F0" w:rsidRDefault="00CA02F0" w:rsidP="00CA02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Violate any applicable law or regulation</w:t>
      </w:r>
    </w:p>
    <w:p w:rsidR="00CA02F0" w:rsidRPr="00CA02F0" w:rsidRDefault="00CA02F0" w:rsidP="00CA02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Infringe on others’ intellectual property rights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Admins have the right to </w:t>
      </w: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remove or suspend content or accounts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that violate these terms.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6. Report System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Every section of the app (Feed, Jobs, Chat, Profile, </w:t>
      </w:r>
      <w:proofErr w:type="gramStart"/>
      <w:r w:rsidRPr="00CA02F0"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gramEnd"/>
      <w:r w:rsidRPr="00CA02F0">
        <w:rPr>
          <w:rFonts w:ascii="Times New Roman" w:eastAsia="Times New Roman" w:hAnsi="Times New Roman" w:cs="Times New Roman"/>
          <w:sz w:val="24"/>
          <w:szCs w:val="24"/>
        </w:rPr>
        <w:t>) includes a “Report” feature.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br/>
        <w:t>If any user violates the community standards, you can report them.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br/>
        <w:t>The admin team reviews all reports and takes appropriate action.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7. Termination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We reserve the right to suspend or terminate any account for violating these terms, spreading spam, or misusing app features.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8. Data &amp; Privacy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Your data is handled as per our </w:t>
      </w: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Privacy Policy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br/>
        <w:t xml:space="preserve">All user information (name, email, posts, messages, etc.) is stored securely in </w:t>
      </w: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Google Firebase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br/>
        <w:t xml:space="preserve">You can request data deletion anytime by emailing </w:t>
      </w:r>
      <w:r w:rsidR="001A6969">
        <w:rPr>
          <w:rFonts w:ascii="Times New Roman" w:eastAsia="Times New Roman" w:hAnsi="Times New Roman" w:cs="Times New Roman"/>
          <w:sz w:val="24"/>
          <w:szCs w:val="24"/>
        </w:rPr>
        <w:t>Support@docachunetwrok</w:t>
      </w:r>
      <w:r w:rsidR="001A6969" w:rsidRPr="00CA02F0">
        <w:rPr>
          <w:rFonts w:ascii="Times New Roman" w:eastAsia="Times New Roman" w:hAnsi="Times New Roman" w:cs="Times New Roman"/>
          <w:sz w:val="24"/>
          <w:szCs w:val="24"/>
        </w:rPr>
        <w:t>.com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9. Liability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We are not responsible for:</w:t>
      </w:r>
    </w:p>
    <w:p w:rsidR="00CA02F0" w:rsidRPr="00CA02F0" w:rsidRDefault="00CA02F0" w:rsidP="00CA02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The accuracy of any user-generated content or job postings</w:t>
      </w:r>
    </w:p>
    <w:p w:rsidR="00CA02F0" w:rsidRPr="00CA02F0" w:rsidRDefault="00CA02F0" w:rsidP="00CA02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Third-party communications or deals made between users</w:t>
      </w:r>
    </w:p>
    <w:p w:rsidR="00CA02F0" w:rsidRPr="00CA02F0" w:rsidRDefault="00CA02F0" w:rsidP="00CA02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Any loss caused by app misuse or technical errors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The app is provided </w:t>
      </w:r>
      <w:r w:rsidRPr="00CA02F0">
        <w:rPr>
          <w:rFonts w:ascii="Times New Roman" w:eastAsia="Times New Roman" w:hAnsi="Times New Roman" w:cs="Times New Roman"/>
          <w:b/>
          <w:bCs/>
          <w:sz w:val="24"/>
          <w:szCs w:val="24"/>
        </w:rPr>
        <w:t>“as is”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>, without warranties of any kind.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10. Changes to Terms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We may update these Terms from time to time.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br/>
        <w:t>Continued use of the app after updates means you accept the new Terms.</w:t>
      </w:r>
    </w:p>
    <w:p w:rsidR="00CA02F0" w:rsidRPr="00CA02F0" w:rsidRDefault="001A6969" w:rsidP="00CA0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CA02F0" w:rsidRPr="00CA02F0" w:rsidRDefault="00CA02F0" w:rsidP="00CA02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2F0">
        <w:rPr>
          <w:rFonts w:ascii="Times New Roman" w:eastAsia="Times New Roman" w:hAnsi="Times New Roman" w:cs="Times New Roman"/>
          <w:b/>
          <w:bCs/>
          <w:sz w:val="27"/>
          <w:szCs w:val="27"/>
        </w:rPr>
        <w:t>11. Contact</w:t>
      </w:r>
    </w:p>
    <w:p w:rsidR="00CA02F0" w:rsidRPr="00CA02F0" w:rsidRDefault="00CA02F0" w:rsidP="00CA0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2F0">
        <w:rPr>
          <w:rFonts w:ascii="Times New Roman" w:eastAsia="Times New Roman" w:hAnsi="Times New Roman" w:cs="Times New Roman"/>
          <w:sz w:val="24"/>
          <w:szCs w:val="24"/>
        </w:rPr>
        <w:t>For any queries or issues related to this app, reach us at</w:t>
      </w:r>
      <w:proofErr w:type="gramStart"/>
      <w:r w:rsidRPr="00CA02F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A02F0">
        <w:rPr>
          <w:rFonts w:ascii="Times New Roman" w:eastAsia="Times New Roman" w:hAnsi="Times New Roman" w:cs="Times New Roman"/>
          <w:sz w:val="24"/>
          <w:szCs w:val="24"/>
        </w:rPr>
        <w:br/>
      </w:r>
      <w:r w:rsidRPr="00CA02F0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CA0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969">
        <w:rPr>
          <w:rFonts w:ascii="Times New Roman" w:eastAsia="Times New Roman" w:hAnsi="Times New Roman" w:cs="Times New Roman"/>
          <w:sz w:val="24"/>
          <w:szCs w:val="24"/>
        </w:rPr>
        <w:t>Support@docachunetwrok</w:t>
      </w:r>
      <w:r w:rsidR="001A6969" w:rsidRPr="00CA02F0">
        <w:rPr>
          <w:rFonts w:ascii="Times New Roman" w:eastAsia="Times New Roman" w:hAnsi="Times New Roman" w:cs="Times New Roman"/>
          <w:sz w:val="24"/>
          <w:szCs w:val="24"/>
        </w:rPr>
        <w:t>.com</w:t>
      </w:r>
      <w:bookmarkStart w:id="0" w:name="_GoBack"/>
      <w:bookmarkEnd w:id="0"/>
    </w:p>
    <w:p w:rsidR="007C7100" w:rsidRDefault="007C7100"/>
    <w:sectPr w:rsidR="007C7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56AAC"/>
    <w:multiLevelType w:val="multilevel"/>
    <w:tmpl w:val="4A28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9569A"/>
    <w:multiLevelType w:val="multilevel"/>
    <w:tmpl w:val="14A6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0A7575"/>
    <w:multiLevelType w:val="multilevel"/>
    <w:tmpl w:val="A7D2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814ED"/>
    <w:multiLevelType w:val="multilevel"/>
    <w:tmpl w:val="085C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F0"/>
    <w:rsid w:val="001A6969"/>
    <w:rsid w:val="007C7100"/>
    <w:rsid w:val="00C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2F483-397E-4F55-81E5-FC88F75C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paragraph" w:styleId="Heading2">
    <w:name w:val="heading 2"/>
    <w:basedOn w:val="Normal"/>
    <w:link w:val="Heading2Char"/>
    <w:uiPriority w:val="9"/>
    <w:qFormat/>
    <w:rsid w:val="00CA0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0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02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02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A02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2025-10-06T15:43:00Z</dcterms:created>
  <dcterms:modified xsi:type="dcterms:W3CDTF">2025-10-18T09:58:00Z</dcterms:modified>
</cp:coreProperties>
</file>