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3F5EF" w14:textId="184AA766" w:rsidR="000C71D2" w:rsidRDefault="000C71D2" w:rsidP="000C71D2">
      <w:pPr>
        <w:jc w:val="both"/>
        <w:rPr>
          <w:b/>
          <w:bCs/>
        </w:rPr>
      </w:pPr>
      <w:r>
        <w:rPr>
          <w:b/>
          <w:bCs/>
        </w:rPr>
        <w:t xml:space="preserve">APOSTILA PARA A CÂMARA DOS DEPUTADOS </w:t>
      </w:r>
    </w:p>
    <w:p w14:paraId="63AE04EB" w14:textId="618D03AA" w:rsidR="000C71D2" w:rsidRDefault="000C71D2" w:rsidP="000C71D2">
      <w:pPr>
        <w:jc w:val="both"/>
        <w:rPr>
          <w:b/>
          <w:bCs/>
        </w:rPr>
      </w:pPr>
      <w:r>
        <w:rPr>
          <w:b/>
          <w:bCs/>
        </w:rPr>
        <w:t>CONCURSO DE 2026</w:t>
      </w:r>
    </w:p>
    <w:p w14:paraId="1D18074F" w14:textId="73A2A315" w:rsidR="000C71D2" w:rsidRPr="002E387F" w:rsidRDefault="000C71D2" w:rsidP="000C71D2">
      <w:pPr>
        <w:jc w:val="both"/>
        <w:rPr>
          <w:b/>
          <w:bCs/>
        </w:rPr>
      </w:pPr>
      <w:r w:rsidRPr="002E387F">
        <w:rPr>
          <w:b/>
          <w:bCs/>
        </w:rPr>
        <w:t>POLICIAL LEGISLATIVO</w:t>
      </w:r>
    </w:p>
    <w:p w14:paraId="3DDD1A58" w14:textId="77777777" w:rsidR="000C71D2" w:rsidRPr="002E387F" w:rsidRDefault="000C71D2" w:rsidP="000C71D2">
      <w:pPr>
        <w:jc w:val="both"/>
        <w:rPr>
          <w:b/>
          <w:bCs/>
        </w:rPr>
      </w:pPr>
      <w:r w:rsidRPr="002E387F">
        <w:rPr>
          <w:rFonts w:ascii="Segoe UI Emoji" w:hAnsi="Segoe UI Emoji" w:cs="Segoe UI Emoji"/>
          <w:b/>
          <w:bCs/>
        </w:rPr>
        <w:t>⚖️</w:t>
      </w:r>
      <w:r w:rsidRPr="002E387F">
        <w:rPr>
          <w:b/>
          <w:bCs/>
        </w:rPr>
        <w:t xml:space="preserve"> DIREITO PENAL</w:t>
      </w:r>
    </w:p>
    <w:p w14:paraId="66488818" w14:textId="466E75D2" w:rsidR="000C71D2" w:rsidRPr="002E387F" w:rsidRDefault="000C71D2" w:rsidP="000C71D2">
      <w:pPr>
        <w:jc w:val="both"/>
      </w:pPr>
      <w:r w:rsidRPr="000C71D2">
        <w:rPr>
          <w:rFonts w:ascii="Segoe UI Emoji" w:hAnsi="Segoe UI Emoji" w:cs="Segoe UI Emoji"/>
        </w:rPr>
        <w:t>🟩</w:t>
      </w:r>
      <w:r w:rsidRPr="002E387F">
        <w:t xml:space="preserve"> </w:t>
      </w:r>
      <w:r w:rsidRPr="000C71D2">
        <w:rPr>
          <w:b/>
          <w:bCs/>
          <w:sz w:val="32"/>
          <w:szCs w:val="32"/>
        </w:rPr>
        <w:t>## PONTO 01: CRIMES CONTRA A ADMINISTRAÇÃO PÚBLICA (PECULATO E CONCUSSÃO)</w:t>
      </w:r>
    </w:p>
    <w:p w14:paraId="0799F0AA" w14:textId="77777777" w:rsidR="000C71D2" w:rsidRPr="002E387F" w:rsidRDefault="000C71D2" w:rsidP="000C71D2">
      <w:pPr>
        <w:jc w:val="both"/>
      </w:pPr>
      <w:r w:rsidRPr="002E387F">
        <w:t xml:space="preserve">1 - </w:t>
      </w:r>
      <w:r w:rsidRPr="002E387F">
        <w:rPr>
          <w:rFonts w:ascii="Segoe UI Emoji" w:hAnsi="Segoe UI Emoji" w:cs="Segoe UI Emoji"/>
        </w:rPr>
        <w:t>🟦</w:t>
      </w:r>
      <w:r w:rsidRPr="002E387F">
        <w:t xml:space="preserve"> </w:t>
      </w:r>
      <w:r w:rsidRPr="002E387F">
        <w:rPr>
          <w:b/>
          <w:bCs/>
        </w:rPr>
        <w:t>VENENOS, PEGADINHAS, DICAS E CUIDADOS</w:t>
      </w:r>
      <w:r w:rsidRPr="002E387F">
        <w:t xml:space="preserve"> </w:t>
      </w:r>
      <w:r w:rsidRPr="002E387F">
        <w:rPr>
          <w:rFonts w:ascii="Segoe UI Emoji" w:hAnsi="Segoe UI Emoji" w:cs="Segoe UI Emoji"/>
        </w:rPr>
        <w:t>🟦</w:t>
      </w:r>
    </w:p>
    <w:p w14:paraId="37B26B79" w14:textId="77777777" w:rsidR="000C71D2" w:rsidRPr="002E387F" w:rsidRDefault="000C71D2" w:rsidP="000C71D2">
      <w:pPr>
        <w:jc w:val="both"/>
      </w:pPr>
      <w:r w:rsidRPr="002E387F">
        <w:rPr>
          <w:rFonts w:ascii="Segoe UI Emoji" w:hAnsi="Segoe UI Emoji" w:cs="Segoe UI Emoji"/>
        </w:rPr>
        <w:t>🟦</w:t>
      </w:r>
      <w:r w:rsidRPr="002E387F">
        <w:t xml:space="preserve"> </w:t>
      </w:r>
      <w:r w:rsidRPr="002E387F">
        <w:rPr>
          <w:b/>
          <w:bCs/>
        </w:rPr>
        <w:t>A "Ponte de Ouro" do Peculato Culposo:</w:t>
      </w:r>
      <w:r w:rsidRPr="002E387F">
        <w:t xml:space="preserve"> Este é o maior veneno do </w:t>
      </w:r>
      <w:proofErr w:type="spellStart"/>
      <w:r w:rsidRPr="002E387F">
        <w:t>Cebraspe</w:t>
      </w:r>
      <w:proofErr w:type="spellEnd"/>
      <w:r w:rsidRPr="002E387F">
        <w:t xml:space="preserve">. No peculato culposo, a reparação do dano </w:t>
      </w:r>
      <w:r w:rsidRPr="002E387F">
        <w:rPr>
          <w:b/>
          <w:bCs/>
        </w:rPr>
        <w:t>extingue</w:t>
      </w:r>
      <w:r w:rsidRPr="002E387F">
        <w:t xml:space="preserve"> a punibilidade se ocorrer até a sentença irrecorrível. Se for depois, apenas </w:t>
      </w:r>
      <w:r w:rsidRPr="002E387F">
        <w:rPr>
          <w:b/>
          <w:bCs/>
        </w:rPr>
        <w:t>reduz</w:t>
      </w:r>
      <w:r w:rsidRPr="002E387F">
        <w:t xml:space="preserve"> a pena pela metade. Nenhum outro crime desta lista tem essa benesse.</w:t>
      </w:r>
    </w:p>
    <w:p w14:paraId="52D1BFE5" w14:textId="77777777" w:rsidR="000C71D2" w:rsidRPr="002E387F" w:rsidRDefault="000C71D2" w:rsidP="000C71D2">
      <w:pPr>
        <w:jc w:val="both"/>
      </w:pPr>
      <w:r w:rsidRPr="002E387F">
        <w:rPr>
          <w:rFonts w:ascii="Segoe UI Emoji" w:hAnsi="Segoe UI Emoji" w:cs="Segoe UI Emoji"/>
        </w:rPr>
        <w:t>🟦</w:t>
      </w:r>
      <w:r w:rsidRPr="002E387F">
        <w:t xml:space="preserve"> </w:t>
      </w:r>
      <w:r w:rsidRPr="002E387F">
        <w:rPr>
          <w:b/>
          <w:bCs/>
        </w:rPr>
        <w:t>O Verbo da Concussão:</w:t>
      </w:r>
      <w:r w:rsidRPr="002E387F">
        <w:t xml:space="preserve"> O núcleo é </w:t>
      </w:r>
      <w:r w:rsidRPr="002E387F">
        <w:rPr>
          <w:b/>
          <w:bCs/>
        </w:rPr>
        <w:t>EXIGIR</w:t>
      </w:r>
      <w:r w:rsidRPr="002E387F">
        <w:t>. Se a banca disser que o policial "pediu", "solicitou" ou "aceitou", a questão está tentando te levar para a Corrupção Passiva. Na concussão, há uma imposição da vontade.</w:t>
      </w:r>
    </w:p>
    <w:p w14:paraId="53BBA435" w14:textId="77777777" w:rsidR="000C71D2" w:rsidRPr="002E387F" w:rsidRDefault="000C71D2" w:rsidP="000C71D2">
      <w:pPr>
        <w:jc w:val="both"/>
      </w:pPr>
      <w:r w:rsidRPr="002E387F">
        <w:rPr>
          <w:rFonts w:ascii="Segoe UI Emoji" w:hAnsi="Segoe UI Emoji" w:cs="Segoe UI Emoji"/>
        </w:rPr>
        <w:t>🟦</w:t>
      </w:r>
      <w:r w:rsidRPr="002E387F">
        <w:t xml:space="preserve"> </w:t>
      </w:r>
      <w:r w:rsidRPr="002E387F">
        <w:rPr>
          <w:b/>
          <w:bCs/>
        </w:rPr>
        <w:t>Particular no Peculato:</w:t>
      </w:r>
      <w:r w:rsidRPr="002E387F">
        <w:t xml:space="preserve"> Um particular pode cometer peculato? Sim, em coautoria com um funcionário público. Mas atenção: ele </w:t>
      </w:r>
      <w:r w:rsidRPr="002E387F">
        <w:rPr>
          <w:b/>
          <w:bCs/>
        </w:rPr>
        <w:t>tem que saber</w:t>
      </w:r>
      <w:r w:rsidRPr="002E387F">
        <w:t xml:space="preserve"> da condição de funcionário do comparsa. Se ele não souber, responde por furto ou apropriação comum.</w:t>
      </w:r>
    </w:p>
    <w:p w14:paraId="6097744C" w14:textId="77777777" w:rsidR="000C71D2" w:rsidRPr="002E387F" w:rsidRDefault="000C71D2" w:rsidP="000C71D2">
      <w:pPr>
        <w:jc w:val="both"/>
      </w:pPr>
      <w:r w:rsidRPr="002E387F">
        <w:rPr>
          <w:rFonts w:ascii="Segoe UI Emoji" w:hAnsi="Segoe UI Emoji" w:cs="Segoe UI Emoji"/>
        </w:rPr>
        <w:t>🟦</w:t>
      </w:r>
      <w:r w:rsidRPr="002E387F">
        <w:t xml:space="preserve"> </w:t>
      </w:r>
      <w:r w:rsidRPr="002E387F">
        <w:rPr>
          <w:b/>
          <w:bCs/>
        </w:rPr>
        <w:t>Peculato de Uso:</w:t>
      </w:r>
      <w:r w:rsidRPr="002E387F">
        <w:t xml:space="preserve"> O uso de bem infungível (</w:t>
      </w:r>
      <w:proofErr w:type="spellStart"/>
      <w:r w:rsidRPr="002E387F">
        <w:t>ex</w:t>
      </w:r>
      <w:proofErr w:type="spellEnd"/>
      <w:r w:rsidRPr="002E387F">
        <w:t>: usar o carro oficial para fins particulares e devolver) é fato atípico para o STF/STJ no Direito Penal comum. Porém, se houver consumo de bem fungível (</w:t>
      </w:r>
      <w:proofErr w:type="spellStart"/>
      <w:r w:rsidRPr="002E387F">
        <w:t>ex</w:t>
      </w:r>
      <w:proofErr w:type="spellEnd"/>
      <w:r w:rsidRPr="002E387F">
        <w:t xml:space="preserve">: gastar o combustível do carro), configura-se o peculato. </w:t>
      </w:r>
      <w:r w:rsidRPr="002E387F">
        <w:rPr>
          <w:rFonts w:ascii="Segoe UI Emoji" w:hAnsi="Segoe UI Emoji" w:cs="Segoe UI Emoji"/>
        </w:rPr>
        <w:t>🟦</w:t>
      </w:r>
    </w:p>
    <w:p w14:paraId="2D5568CB" w14:textId="77777777" w:rsidR="000C71D2" w:rsidRPr="002E387F" w:rsidRDefault="000C71D2" w:rsidP="000C71D2">
      <w:pPr>
        <w:jc w:val="both"/>
      </w:pPr>
      <w:r w:rsidRPr="002E387F">
        <w:t xml:space="preserve">2 - </w:t>
      </w:r>
      <w:r w:rsidRPr="002E387F">
        <w:rPr>
          <w:rFonts w:ascii="Segoe UI Emoji" w:hAnsi="Segoe UI Emoji" w:cs="Segoe UI Emoji"/>
        </w:rPr>
        <w:t>🟨</w:t>
      </w:r>
      <w:r w:rsidRPr="002E387F">
        <w:t xml:space="preserve"> </w:t>
      </w:r>
      <w:r w:rsidRPr="002E387F">
        <w:rPr>
          <w:b/>
          <w:bCs/>
        </w:rPr>
        <w:t>RESUMO ESTRATÉGICO</w:t>
      </w:r>
      <w:r w:rsidRPr="002E387F">
        <w:t xml:space="preserve"> A Administração Pública é o bem jurídico protegido. O sujeito ativo é o funcionário público (conceito amplo do Art. 327).</w:t>
      </w:r>
    </w:p>
    <w:p w14:paraId="40A1FDC7" w14:textId="77777777" w:rsidR="000C71D2" w:rsidRPr="002E387F" w:rsidRDefault="000C71D2" w:rsidP="000C71D2">
      <w:pPr>
        <w:numPr>
          <w:ilvl w:val="0"/>
          <w:numId w:val="276"/>
        </w:numPr>
        <w:jc w:val="both"/>
      </w:pPr>
      <w:r w:rsidRPr="002E387F">
        <w:rPr>
          <w:b/>
          <w:bCs/>
        </w:rPr>
        <w:t>Peculato (Art. 312):</w:t>
      </w:r>
      <w:r w:rsidRPr="002E387F">
        <w:t xml:space="preserve"> O funcionário se apossa de dinheiro ou bem que tem a posse em razão do cargo, ou o subtrai (usando a facilidade do cargo).</w:t>
      </w:r>
    </w:p>
    <w:p w14:paraId="21918074" w14:textId="77777777" w:rsidR="000C71D2" w:rsidRPr="002E387F" w:rsidRDefault="000C71D2" w:rsidP="000C71D2">
      <w:pPr>
        <w:numPr>
          <w:ilvl w:val="0"/>
          <w:numId w:val="276"/>
        </w:numPr>
        <w:jc w:val="both"/>
      </w:pPr>
      <w:r w:rsidRPr="002E387F">
        <w:rPr>
          <w:b/>
          <w:bCs/>
        </w:rPr>
        <w:t>Concussão (Art. 316):</w:t>
      </w:r>
      <w:r w:rsidRPr="002E387F">
        <w:t xml:space="preserve"> O funcionário abusa da autoridade para exigir vantagem indevida. É crime formal: não precisa receber o dinheiro para o crime existir.</w:t>
      </w:r>
    </w:p>
    <w:p w14:paraId="65F9AEB7" w14:textId="77777777" w:rsidR="000C71D2" w:rsidRPr="002E387F" w:rsidRDefault="000C71D2" w:rsidP="000C71D2">
      <w:pPr>
        <w:jc w:val="both"/>
      </w:pPr>
      <w:r w:rsidRPr="002E387F">
        <w:t xml:space="preserve">3 - </w:t>
      </w:r>
      <w:r w:rsidRPr="002E387F">
        <w:rPr>
          <w:rFonts w:ascii="Segoe UI Emoji" w:hAnsi="Segoe UI Emoji" w:cs="Segoe UI Emoji"/>
        </w:rPr>
        <w:t>🟨</w:t>
      </w:r>
      <w:r w:rsidRPr="002E387F">
        <w:t xml:space="preserve"> </w:t>
      </w:r>
      <w:r w:rsidRPr="002E387F">
        <w:rPr>
          <w:b/>
          <w:bCs/>
        </w:rPr>
        <w:t>TABELAS EXPLICATIVAS / COMPARATIVAS</w:t>
      </w:r>
    </w:p>
    <w:p w14:paraId="36B094BF" w14:textId="77777777" w:rsidR="000C71D2" w:rsidRPr="002E387F" w:rsidRDefault="000C71D2" w:rsidP="000C71D2">
      <w:pPr>
        <w:jc w:val="both"/>
      </w:pPr>
      <w:r w:rsidRPr="002E387F">
        <w:rPr>
          <w:b/>
          <w:bCs/>
        </w:rPr>
        <w:t>TABELA A: AS FACES DO PECULATO DOLOSO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5"/>
        <w:gridCol w:w="1941"/>
        <w:gridCol w:w="1752"/>
        <w:gridCol w:w="3460"/>
      </w:tblGrid>
      <w:tr w:rsidR="000C71D2" w:rsidRPr="002E387F" w14:paraId="1E00786C" w14:textId="77777777" w:rsidTr="00826655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2F473D4D" w14:textId="77777777" w:rsidR="000C71D2" w:rsidRPr="002E387F" w:rsidRDefault="000C71D2" w:rsidP="00826655">
            <w:pPr>
              <w:jc w:val="both"/>
            </w:pPr>
            <w:r w:rsidRPr="002E387F">
              <w:rPr>
                <w:b/>
                <w:bCs/>
              </w:rPr>
              <w:t>Modalidade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5B078B9D" w14:textId="77777777" w:rsidR="000C71D2" w:rsidRPr="002E387F" w:rsidRDefault="000C71D2" w:rsidP="00826655">
            <w:pPr>
              <w:jc w:val="both"/>
            </w:pPr>
            <w:r w:rsidRPr="002E387F">
              <w:rPr>
                <w:b/>
                <w:bCs/>
              </w:rPr>
              <w:t>Ação do Agente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4B83DB4E" w14:textId="77777777" w:rsidR="000C71D2" w:rsidRPr="002E387F" w:rsidRDefault="000C71D2" w:rsidP="00826655">
            <w:pPr>
              <w:jc w:val="both"/>
            </w:pPr>
            <w:r w:rsidRPr="002E387F">
              <w:rPr>
                <w:b/>
                <w:bCs/>
              </w:rPr>
              <w:t>Posse do Bem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1C810DF0" w14:textId="77777777" w:rsidR="000C71D2" w:rsidRPr="002E387F" w:rsidRDefault="000C71D2" w:rsidP="00826655">
            <w:pPr>
              <w:jc w:val="both"/>
            </w:pPr>
            <w:r w:rsidRPr="002E387F">
              <w:rPr>
                <w:b/>
                <w:bCs/>
              </w:rPr>
              <w:t>Exemplo Prático</w:t>
            </w:r>
          </w:p>
        </w:tc>
      </w:tr>
      <w:tr w:rsidR="000C71D2" w:rsidRPr="002E387F" w14:paraId="2B1B7679" w14:textId="77777777" w:rsidTr="0082665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187E9C" w14:textId="77777777" w:rsidR="000C71D2" w:rsidRPr="002E387F" w:rsidRDefault="000C71D2" w:rsidP="00826655">
            <w:pPr>
              <w:jc w:val="both"/>
            </w:pPr>
            <w:r w:rsidRPr="002E387F">
              <w:rPr>
                <w:b/>
                <w:bCs/>
              </w:rPr>
              <w:t>Apropriação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BDE311" w14:textId="77777777" w:rsidR="000C71D2" w:rsidRPr="002E387F" w:rsidRDefault="000C71D2" w:rsidP="00826655">
            <w:pPr>
              <w:jc w:val="both"/>
            </w:pPr>
            <w:r w:rsidRPr="002E387F">
              <w:t>Toma para si.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BCC616" w14:textId="77777777" w:rsidR="000C71D2" w:rsidRPr="002E387F" w:rsidRDefault="000C71D2" w:rsidP="00826655">
            <w:pPr>
              <w:jc w:val="both"/>
            </w:pPr>
            <w:r w:rsidRPr="002E387F">
              <w:t>Já possui legalmente.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081BB3" w14:textId="77777777" w:rsidR="000C71D2" w:rsidRPr="002E387F" w:rsidRDefault="000C71D2" w:rsidP="00826655">
            <w:pPr>
              <w:jc w:val="both"/>
            </w:pPr>
            <w:r w:rsidRPr="002E387F">
              <w:t xml:space="preserve">Tesoureiro que fica com </w:t>
            </w:r>
            <w:proofErr w:type="gramStart"/>
            <w:r w:rsidRPr="002E387F">
              <w:t>a grana</w:t>
            </w:r>
            <w:proofErr w:type="gramEnd"/>
            <w:r w:rsidRPr="002E387F">
              <w:t xml:space="preserve"> do caixa.</w:t>
            </w:r>
          </w:p>
        </w:tc>
      </w:tr>
      <w:tr w:rsidR="000C71D2" w:rsidRPr="002E387F" w14:paraId="26E5D844" w14:textId="77777777" w:rsidTr="0082665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9CCEA1" w14:textId="77777777" w:rsidR="000C71D2" w:rsidRPr="002E387F" w:rsidRDefault="000C71D2" w:rsidP="00826655">
            <w:pPr>
              <w:jc w:val="both"/>
            </w:pPr>
            <w:r w:rsidRPr="002E387F">
              <w:rPr>
                <w:b/>
                <w:bCs/>
              </w:rPr>
              <w:t>Desvio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AFEC0D" w14:textId="77777777" w:rsidR="000C71D2" w:rsidRPr="002E387F" w:rsidRDefault="000C71D2" w:rsidP="00826655">
            <w:pPr>
              <w:jc w:val="both"/>
            </w:pPr>
            <w:r w:rsidRPr="002E387F">
              <w:t>Dá destino errado.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FF8856" w14:textId="77777777" w:rsidR="000C71D2" w:rsidRPr="002E387F" w:rsidRDefault="000C71D2" w:rsidP="00826655">
            <w:pPr>
              <w:jc w:val="both"/>
            </w:pPr>
            <w:r w:rsidRPr="002E387F">
              <w:t>Já possui legalmente.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1E2E5F" w14:textId="77777777" w:rsidR="000C71D2" w:rsidRPr="002E387F" w:rsidRDefault="000C71D2" w:rsidP="00826655">
            <w:pPr>
              <w:jc w:val="both"/>
            </w:pPr>
            <w:r w:rsidRPr="002E387F">
              <w:t>Policial que usa verba de combustível para festa.</w:t>
            </w:r>
          </w:p>
        </w:tc>
      </w:tr>
      <w:tr w:rsidR="000C71D2" w:rsidRPr="002E387F" w14:paraId="58DBCA73" w14:textId="77777777" w:rsidTr="0082665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A675CE" w14:textId="77777777" w:rsidR="000C71D2" w:rsidRPr="002E387F" w:rsidRDefault="000C71D2" w:rsidP="00826655">
            <w:pPr>
              <w:jc w:val="both"/>
            </w:pPr>
            <w:r w:rsidRPr="002E387F">
              <w:rPr>
                <w:b/>
                <w:bCs/>
              </w:rPr>
              <w:lastRenderedPageBreak/>
              <w:t>Furto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023627" w14:textId="77777777" w:rsidR="000C71D2" w:rsidRPr="002E387F" w:rsidRDefault="000C71D2" w:rsidP="00826655">
            <w:pPr>
              <w:jc w:val="both"/>
            </w:pPr>
            <w:r w:rsidRPr="002E387F">
              <w:t>Subtrai (rouba).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E45999" w14:textId="77777777" w:rsidR="000C71D2" w:rsidRPr="002E387F" w:rsidRDefault="000C71D2" w:rsidP="00826655">
            <w:pPr>
              <w:jc w:val="both"/>
            </w:pPr>
            <w:r w:rsidRPr="002E387F">
              <w:t>NÃO possui a posse.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4E1DD9" w14:textId="77777777" w:rsidR="000C71D2" w:rsidRPr="002E387F" w:rsidRDefault="000C71D2" w:rsidP="00826655">
            <w:pPr>
              <w:jc w:val="both"/>
            </w:pPr>
            <w:r w:rsidRPr="002E387F">
              <w:t>Técnico que usa a chave mestre para levar monitor.</w:t>
            </w:r>
          </w:p>
        </w:tc>
      </w:tr>
      <w:tr w:rsidR="000C71D2" w:rsidRPr="002E387F" w14:paraId="79A44A05" w14:textId="77777777" w:rsidTr="0082665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F27599" w14:textId="77777777" w:rsidR="000C71D2" w:rsidRPr="002E387F" w:rsidRDefault="000C71D2" w:rsidP="00826655">
            <w:pPr>
              <w:jc w:val="both"/>
            </w:pPr>
            <w:r w:rsidRPr="002E387F">
              <w:rPr>
                <w:b/>
                <w:bCs/>
              </w:rPr>
              <w:t>Estelionato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961D90" w14:textId="77777777" w:rsidR="000C71D2" w:rsidRPr="002E387F" w:rsidRDefault="000C71D2" w:rsidP="00826655">
            <w:pPr>
              <w:jc w:val="both"/>
            </w:pPr>
            <w:r w:rsidRPr="002E387F">
              <w:t>Recebe por erro de outrem.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F8F2E2" w14:textId="77777777" w:rsidR="000C71D2" w:rsidRPr="002E387F" w:rsidRDefault="000C71D2" w:rsidP="00826655">
            <w:pPr>
              <w:jc w:val="both"/>
            </w:pPr>
            <w:r w:rsidRPr="002E387F">
              <w:t>Recebe de terceiro.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8AA336" w14:textId="77777777" w:rsidR="000C71D2" w:rsidRPr="002E387F" w:rsidRDefault="000C71D2" w:rsidP="00826655">
            <w:pPr>
              <w:jc w:val="both"/>
            </w:pPr>
            <w:r w:rsidRPr="002E387F">
              <w:t>Servidor que aceita "taxa" paga por erro da vítima.</w:t>
            </w:r>
          </w:p>
        </w:tc>
      </w:tr>
    </w:tbl>
    <w:p w14:paraId="2EB8A850" w14:textId="77777777" w:rsidR="000C71D2" w:rsidRPr="002E387F" w:rsidRDefault="000C71D2" w:rsidP="000C71D2">
      <w:pPr>
        <w:jc w:val="both"/>
      </w:pPr>
      <w:r w:rsidRPr="002E387F">
        <w:rPr>
          <w:b/>
          <w:bCs/>
        </w:rPr>
        <w:t>TABELA B: CONCUSSÃO VS. EXTORSÃO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8"/>
        <w:gridCol w:w="3385"/>
        <w:gridCol w:w="3575"/>
      </w:tblGrid>
      <w:tr w:rsidR="000C71D2" w:rsidRPr="002E387F" w14:paraId="797952CB" w14:textId="77777777" w:rsidTr="00826655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7D1DE0B2" w14:textId="77777777" w:rsidR="000C71D2" w:rsidRPr="002E387F" w:rsidRDefault="000C71D2" w:rsidP="00826655">
            <w:pPr>
              <w:jc w:val="both"/>
            </w:pPr>
            <w:r w:rsidRPr="002E387F">
              <w:rPr>
                <w:b/>
                <w:bCs/>
              </w:rPr>
              <w:t>Característica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7E42127C" w14:textId="77777777" w:rsidR="000C71D2" w:rsidRPr="002E387F" w:rsidRDefault="000C71D2" w:rsidP="00826655">
            <w:pPr>
              <w:jc w:val="both"/>
            </w:pPr>
            <w:r w:rsidRPr="002E387F">
              <w:rPr>
                <w:b/>
                <w:bCs/>
              </w:rPr>
              <w:t>Concussão (Art. 316)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47CC08C5" w14:textId="77777777" w:rsidR="000C71D2" w:rsidRPr="002E387F" w:rsidRDefault="000C71D2" w:rsidP="00826655">
            <w:pPr>
              <w:jc w:val="both"/>
            </w:pPr>
            <w:r w:rsidRPr="002E387F">
              <w:rPr>
                <w:b/>
                <w:bCs/>
              </w:rPr>
              <w:t>Extorsão (Art. 158)</w:t>
            </w:r>
          </w:p>
        </w:tc>
      </w:tr>
      <w:tr w:rsidR="000C71D2" w:rsidRPr="002E387F" w14:paraId="451F2679" w14:textId="77777777" w:rsidTr="0082665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6A1ECC" w14:textId="77777777" w:rsidR="000C71D2" w:rsidRPr="002E387F" w:rsidRDefault="000C71D2" w:rsidP="00826655">
            <w:pPr>
              <w:jc w:val="both"/>
            </w:pPr>
            <w:r w:rsidRPr="002E387F">
              <w:rPr>
                <w:b/>
                <w:bCs/>
              </w:rPr>
              <w:t>Núcleo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2C4511" w14:textId="77777777" w:rsidR="000C71D2" w:rsidRPr="002E387F" w:rsidRDefault="000C71D2" w:rsidP="00826655">
            <w:pPr>
              <w:jc w:val="both"/>
            </w:pPr>
            <w:r w:rsidRPr="002E387F">
              <w:t>Exigir.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623F32" w14:textId="77777777" w:rsidR="000C71D2" w:rsidRPr="002E387F" w:rsidRDefault="000C71D2" w:rsidP="00826655">
            <w:pPr>
              <w:jc w:val="both"/>
            </w:pPr>
            <w:r w:rsidRPr="002E387F">
              <w:t>Constranger/Exigir.</w:t>
            </w:r>
          </w:p>
        </w:tc>
      </w:tr>
      <w:tr w:rsidR="000C71D2" w:rsidRPr="002E387F" w14:paraId="000A5E6A" w14:textId="77777777" w:rsidTr="0082665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13CA78" w14:textId="77777777" w:rsidR="000C71D2" w:rsidRPr="002E387F" w:rsidRDefault="000C71D2" w:rsidP="00826655">
            <w:pPr>
              <w:jc w:val="both"/>
            </w:pPr>
            <w:r w:rsidRPr="002E387F">
              <w:rPr>
                <w:b/>
                <w:bCs/>
              </w:rPr>
              <w:t>Meio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4B479E" w14:textId="77777777" w:rsidR="000C71D2" w:rsidRPr="002E387F" w:rsidRDefault="000C71D2" w:rsidP="00826655">
            <w:pPr>
              <w:jc w:val="both"/>
            </w:pPr>
            <w:r w:rsidRPr="002E387F">
              <w:t>Medo da Autoridade (implícito).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075310" w14:textId="77777777" w:rsidR="000C71D2" w:rsidRPr="002E387F" w:rsidRDefault="000C71D2" w:rsidP="00826655">
            <w:pPr>
              <w:jc w:val="both"/>
            </w:pPr>
            <w:r w:rsidRPr="002E387F">
              <w:t>Violência ou Grave Ameaça (física/grave).</w:t>
            </w:r>
          </w:p>
        </w:tc>
      </w:tr>
      <w:tr w:rsidR="000C71D2" w:rsidRPr="002E387F" w14:paraId="516DEBEA" w14:textId="77777777" w:rsidTr="0082665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D4B491" w14:textId="77777777" w:rsidR="000C71D2" w:rsidRPr="002E387F" w:rsidRDefault="000C71D2" w:rsidP="00826655">
            <w:pPr>
              <w:jc w:val="both"/>
            </w:pPr>
            <w:r w:rsidRPr="002E387F">
              <w:rPr>
                <w:b/>
                <w:bCs/>
              </w:rPr>
              <w:t>Sujeito Ativo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1FF107" w14:textId="77777777" w:rsidR="000C71D2" w:rsidRPr="002E387F" w:rsidRDefault="000C71D2" w:rsidP="00826655">
            <w:pPr>
              <w:jc w:val="both"/>
            </w:pPr>
            <w:r w:rsidRPr="002E387F">
              <w:t>Funcionário Público (em razão do cargo).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6E4C31" w14:textId="77777777" w:rsidR="000C71D2" w:rsidRPr="002E387F" w:rsidRDefault="000C71D2" w:rsidP="00826655">
            <w:pPr>
              <w:jc w:val="both"/>
            </w:pPr>
            <w:r w:rsidRPr="002E387F">
              <w:t>Qualquer pessoa.</w:t>
            </w:r>
          </w:p>
        </w:tc>
      </w:tr>
    </w:tbl>
    <w:p w14:paraId="01004102" w14:textId="77777777" w:rsidR="000C71D2" w:rsidRPr="002E387F" w:rsidRDefault="000C71D2" w:rsidP="000C71D2">
      <w:pPr>
        <w:jc w:val="both"/>
      </w:pPr>
      <w:r w:rsidRPr="002E387F">
        <w:t xml:space="preserve">4 - </w:t>
      </w:r>
      <w:r w:rsidRPr="002E387F">
        <w:rPr>
          <w:rFonts w:ascii="Segoe UI Emoji" w:hAnsi="Segoe UI Emoji" w:cs="Segoe UI Emoji"/>
        </w:rPr>
        <w:t>🟨</w:t>
      </w:r>
      <w:r w:rsidRPr="002E387F">
        <w:t xml:space="preserve"> </w:t>
      </w:r>
      <w:r w:rsidRPr="002E387F">
        <w:rPr>
          <w:b/>
          <w:bCs/>
        </w:rPr>
        <w:t>5 FLASHCARDS (SISTEMA R - TQR)</w:t>
      </w:r>
    </w:p>
    <w:p w14:paraId="01CAAAC5" w14:textId="77777777" w:rsidR="000C71D2" w:rsidRPr="002E387F" w:rsidRDefault="000C71D2" w:rsidP="000C71D2">
      <w:pPr>
        <w:numPr>
          <w:ilvl w:val="0"/>
          <w:numId w:val="277"/>
        </w:numPr>
        <w:jc w:val="both"/>
      </w:pPr>
      <w:r w:rsidRPr="002E387F">
        <w:rPr>
          <w:b/>
          <w:bCs/>
        </w:rPr>
        <w:t>F:</w:t>
      </w:r>
      <w:r w:rsidRPr="002E387F">
        <w:t xml:space="preserve"> A reparação do dano no peculato culposo após o trânsito em julgado gera qual efeito?</w:t>
      </w:r>
    </w:p>
    <w:p w14:paraId="5705EE28" w14:textId="77777777" w:rsidR="000C71D2" w:rsidRPr="002E387F" w:rsidRDefault="000C71D2" w:rsidP="000C71D2">
      <w:pPr>
        <w:numPr>
          <w:ilvl w:val="0"/>
          <w:numId w:val="277"/>
        </w:numPr>
        <w:jc w:val="both"/>
      </w:pPr>
      <w:r w:rsidRPr="002E387F">
        <w:rPr>
          <w:b/>
          <w:bCs/>
        </w:rPr>
        <w:t>V:</w:t>
      </w:r>
      <w:r w:rsidRPr="002E387F">
        <w:t xml:space="preserve"> Reduz a pena imposta pela metade.</w:t>
      </w:r>
    </w:p>
    <w:p w14:paraId="198E486A" w14:textId="77777777" w:rsidR="000C71D2" w:rsidRPr="002E387F" w:rsidRDefault="000C71D2" w:rsidP="000C71D2">
      <w:pPr>
        <w:numPr>
          <w:ilvl w:val="0"/>
          <w:numId w:val="277"/>
        </w:numPr>
        <w:jc w:val="both"/>
      </w:pPr>
      <w:r w:rsidRPr="002E387F">
        <w:rPr>
          <w:b/>
          <w:bCs/>
        </w:rPr>
        <w:t>F:</w:t>
      </w:r>
      <w:r w:rsidRPr="002E387F">
        <w:t xml:space="preserve"> O crime de concussão exige o recebimento da vantagem para ser punido?</w:t>
      </w:r>
    </w:p>
    <w:p w14:paraId="027CC781" w14:textId="77777777" w:rsidR="000C71D2" w:rsidRPr="002E387F" w:rsidRDefault="000C71D2" w:rsidP="000C71D2">
      <w:pPr>
        <w:numPr>
          <w:ilvl w:val="0"/>
          <w:numId w:val="277"/>
        </w:numPr>
        <w:jc w:val="both"/>
      </w:pPr>
      <w:r w:rsidRPr="002E387F">
        <w:rPr>
          <w:b/>
          <w:bCs/>
        </w:rPr>
        <w:t>V:</w:t>
      </w:r>
      <w:r w:rsidRPr="002E387F">
        <w:t xml:space="preserve"> Não. É crime formal; o recebimento é mero exaurimento.</w:t>
      </w:r>
    </w:p>
    <w:p w14:paraId="07FE4DCC" w14:textId="77777777" w:rsidR="000C71D2" w:rsidRPr="002E387F" w:rsidRDefault="000C71D2" w:rsidP="000C71D2">
      <w:pPr>
        <w:numPr>
          <w:ilvl w:val="0"/>
          <w:numId w:val="277"/>
        </w:numPr>
        <w:jc w:val="both"/>
      </w:pPr>
      <w:r w:rsidRPr="002E387F">
        <w:rPr>
          <w:b/>
          <w:bCs/>
        </w:rPr>
        <w:t>F:</w:t>
      </w:r>
      <w:r w:rsidRPr="002E387F">
        <w:t xml:space="preserve"> Qual a teoria adotada no Brasil para o concurso de pessoas no peculato?</w:t>
      </w:r>
    </w:p>
    <w:p w14:paraId="41FB4BDA" w14:textId="77777777" w:rsidR="000C71D2" w:rsidRPr="002E387F" w:rsidRDefault="000C71D2" w:rsidP="000C71D2">
      <w:pPr>
        <w:numPr>
          <w:ilvl w:val="0"/>
          <w:numId w:val="277"/>
        </w:numPr>
        <w:jc w:val="both"/>
      </w:pPr>
      <w:r w:rsidRPr="002E387F">
        <w:rPr>
          <w:b/>
          <w:bCs/>
        </w:rPr>
        <w:t>V:</w:t>
      </w:r>
      <w:r w:rsidRPr="002E387F">
        <w:t xml:space="preserve"> Teoria Monista: o particular responde por peculato se souber da condição do funcionário.</w:t>
      </w:r>
    </w:p>
    <w:p w14:paraId="6099B244" w14:textId="77777777" w:rsidR="000C71D2" w:rsidRPr="002E387F" w:rsidRDefault="000C71D2" w:rsidP="000C71D2">
      <w:pPr>
        <w:numPr>
          <w:ilvl w:val="0"/>
          <w:numId w:val="277"/>
        </w:numPr>
        <w:jc w:val="both"/>
      </w:pPr>
      <w:r w:rsidRPr="002E387F">
        <w:rPr>
          <w:b/>
          <w:bCs/>
        </w:rPr>
        <w:t>F:</w:t>
      </w:r>
      <w:r w:rsidRPr="002E387F">
        <w:t xml:space="preserve"> No peculato-furto, o agente tem a posse do bem?</w:t>
      </w:r>
    </w:p>
    <w:p w14:paraId="0358C195" w14:textId="77777777" w:rsidR="000C71D2" w:rsidRPr="002E387F" w:rsidRDefault="000C71D2" w:rsidP="000C71D2">
      <w:pPr>
        <w:numPr>
          <w:ilvl w:val="0"/>
          <w:numId w:val="277"/>
        </w:numPr>
        <w:jc w:val="both"/>
      </w:pPr>
      <w:r w:rsidRPr="002E387F">
        <w:rPr>
          <w:b/>
          <w:bCs/>
        </w:rPr>
        <w:t>V:</w:t>
      </w:r>
      <w:r w:rsidRPr="002E387F">
        <w:t xml:space="preserve"> Não, ele apenas se vale da facilidade que o cargo proporciona para subtrair.</w:t>
      </w:r>
    </w:p>
    <w:p w14:paraId="7F0733A9" w14:textId="77777777" w:rsidR="000C71D2" w:rsidRPr="002E387F" w:rsidRDefault="000C71D2" w:rsidP="000C71D2">
      <w:pPr>
        <w:numPr>
          <w:ilvl w:val="0"/>
          <w:numId w:val="277"/>
        </w:numPr>
        <w:jc w:val="both"/>
      </w:pPr>
      <w:r w:rsidRPr="002E387F">
        <w:rPr>
          <w:b/>
          <w:bCs/>
        </w:rPr>
        <w:t>F:</w:t>
      </w:r>
      <w:r w:rsidRPr="002E387F">
        <w:t xml:space="preserve"> O que é o "peculato malversação"?</w:t>
      </w:r>
    </w:p>
    <w:p w14:paraId="5255E5FC" w14:textId="77777777" w:rsidR="000C71D2" w:rsidRPr="002E387F" w:rsidRDefault="000C71D2" w:rsidP="000C71D2">
      <w:pPr>
        <w:numPr>
          <w:ilvl w:val="0"/>
          <w:numId w:val="277"/>
        </w:numPr>
        <w:jc w:val="both"/>
      </w:pPr>
      <w:r w:rsidRPr="002E387F">
        <w:rPr>
          <w:b/>
          <w:bCs/>
        </w:rPr>
        <w:t>V:</w:t>
      </w:r>
      <w:r w:rsidRPr="002E387F">
        <w:t xml:space="preserve"> É o peculato sobre bem particular que está sob custódia da Administração Pública.</w:t>
      </w:r>
    </w:p>
    <w:p w14:paraId="4464DDAC" w14:textId="77777777" w:rsidR="000C71D2" w:rsidRPr="002E387F" w:rsidRDefault="000C71D2" w:rsidP="000C71D2">
      <w:pPr>
        <w:jc w:val="both"/>
      </w:pPr>
      <w:r w:rsidRPr="002E387F">
        <w:t xml:space="preserve">5 - </w:t>
      </w:r>
      <w:r w:rsidRPr="002E387F">
        <w:rPr>
          <w:rFonts w:ascii="Segoe UI Emoji" w:hAnsi="Segoe UI Emoji" w:cs="Segoe UI Emoji"/>
        </w:rPr>
        <w:t>🟨</w:t>
      </w:r>
      <w:r w:rsidRPr="002E387F">
        <w:t xml:space="preserve"> </w:t>
      </w:r>
      <w:r w:rsidRPr="002E387F">
        <w:rPr>
          <w:b/>
          <w:bCs/>
        </w:rPr>
        <w:t>INDICAÇÃO DE VÍDEO (YOUTUBE)</w:t>
      </w:r>
    </w:p>
    <w:p w14:paraId="6C98E340" w14:textId="77777777" w:rsidR="000C71D2" w:rsidRPr="002E387F" w:rsidRDefault="000C71D2" w:rsidP="000C71D2">
      <w:pPr>
        <w:numPr>
          <w:ilvl w:val="0"/>
          <w:numId w:val="278"/>
        </w:numPr>
        <w:jc w:val="both"/>
      </w:pPr>
      <w:r w:rsidRPr="002E387F">
        <w:rPr>
          <w:b/>
          <w:bCs/>
        </w:rPr>
        <w:t>Nome do Vídeo:</w:t>
      </w:r>
      <w:r w:rsidRPr="002E387F">
        <w:t xml:space="preserve"> Peculato e Concussão - Tudo o que você precisa saber!</w:t>
      </w:r>
    </w:p>
    <w:p w14:paraId="4053114D" w14:textId="77777777" w:rsidR="000C71D2" w:rsidRPr="002E387F" w:rsidRDefault="000C71D2" w:rsidP="000C71D2">
      <w:pPr>
        <w:numPr>
          <w:ilvl w:val="0"/>
          <w:numId w:val="278"/>
        </w:numPr>
        <w:jc w:val="both"/>
      </w:pPr>
      <w:r w:rsidRPr="002E387F">
        <w:rPr>
          <w:b/>
          <w:bCs/>
        </w:rPr>
        <w:t>Link:</w:t>
      </w:r>
      <w:r w:rsidRPr="002E387F">
        <w:t xml:space="preserve"> </w:t>
      </w:r>
      <w:hyperlink r:id="rId5" w:tgtFrame="_blank" w:history="1">
        <w:r w:rsidRPr="002E387F">
          <w:rPr>
            <w:rStyle w:val="Hyperlink"/>
          </w:rPr>
          <w:t>https://www.youtube.com/watch?v=S080U8w_0X0</w:t>
        </w:r>
      </w:hyperlink>
    </w:p>
    <w:p w14:paraId="4DCB84F9" w14:textId="77777777" w:rsidR="000C71D2" w:rsidRPr="002E387F" w:rsidRDefault="000C71D2" w:rsidP="000C71D2">
      <w:pPr>
        <w:jc w:val="both"/>
      </w:pPr>
      <w:r w:rsidRPr="002E387F">
        <w:t xml:space="preserve">6 - </w:t>
      </w:r>
      <w:r w:rsidRPr="002E387F">
        <w:rPr>
          <w:rFonts w:ascii="Segoe UI Emoji" w:hAnsi="Segoe UI Emoji" w:cs="Segoe UI Emoji"/>
        </w:rPr>
        <w:t>🟨</w:t>
      </w:r>
      <w:r w:rsidRPr="002E387F">
        <w:t xml:space="preserve"> </w:t>
      </w:r>
      <w:r w:rsidRPr="002E387F">
        <w:rPr>
          <w:b/>
          <w:bCs/>
        </w:rPr>
        <w:t>ESTRUTURA DE MAPA MENTAL</w:t>
      </w:r>
    </w:p>
    <w:p w14:paraId="13B921AC" w14:textId="77777777" w:rsidR="000C71D2" w:rsidRPr="002E387F" w:rsidRDefault="000C71D2" w:rsidP="000C71D2">
      <w:pPr>
        <w:jc w:val="both"/>
      </w:pPr>
      <w:r w:rsidRPr="002E387F">
        <w:rPr>
          <w:b/>
          <w:bCs/>
        </w:rPr>
        <w:t>CRIMES FUNCIONAIS</w:t>
      </w:r>
    </w:p>
    <w:p w14:paraId="404D7576" w14:textId="77777777" w:rsidR="000C71D2" w:rsidRPr="002E387F" w:rsidRDefault="000C71D2" w:rsidP="000C71D2">
      <w:pPr>
        <w:numPr>
          <w:ilvl w:val="0"/>
          <w:numId w:val="279"/>
        </w:numPr>
        <w:jc w:val="both"/>
      </w:pPr>
      <w:r w:rsidRPr="002E387F">
        <w:rPr>
          <w:b/>
          <w:bCs/>
        </w:rPr>
        <w:t>PECULATO (312)</w:t>
      </w:r>
    </w:p>
    <w:p w14:paraId="76A00F9F" w14:textId="77777777" w:rsidR="000C71D2" w:rsidRPr="002E387F" w:rsidRDefault="000C71D2" w:rsidP="000C71D2">
      <w:pPr>
        <w:numPr>
          <w:ilvl w:val="1"/>
          <w:numId w:val="279"/>
        </w:numPr>
        <w:jc w:val="both"/>
      </w:pPr>
      <w:r w:rsidRPr="002E387F">
        <w:lastRenderedPageBreak/>
        <w:t>Próprio (Apropriação/Desvio)</w:t>
      </w:r>
    </w:p>
    <w:p w14:paraId="75844C35" w14:textId="77777777" w:rsidR="000C71D2" w:rsidRPr="002E387F" w:rsidRDefault="000C71D2" w:rsidP="000C71D2">
      <w:pPr>
        <w:numPr>
          <w:ilvl w:val="1"/>
          <w:numId w:val="279"/>
        </w:numPr>
        <w:jc w:val="both"/>
      </w:pPr>
      <w:r w:rsidRPr="002E387F">
        <w:t>Impróprio (Furto)</w:t>
      </w:r>
    </w:p>
    <w:p w14:paraId="6F6C7A6C" w14:textId="77777777" w:rsidR="000C71D2" w:rsidRPr="002E387F" w:rsidRDefault="000C71D2" w:rsidP="000C71D2">
      <w:pPr>
        <w:numPr>
          <w:ilvl w:val="1"/>
          <w:numId w:val="279"/>
        </w:numPr>
        <w:jc w:val="both"/>
      </w:pPr>
      <w:r w:rsidRPr="002E387F">
        <w:t>Culposo (Único com extinção por reparação)</w:t>
      </w:r>
    </w:p>
    <w:p w14:paraId="2FA1741A" w14:textId="77777777" w:rsidR="000C71D2" w:rsidRPr="002E387F" w:rsidRDefault="000C71D2" w:rsidP="000C71D2">
      <w:pPr>
        <w:numPr>
          <w:ilvl w:val="0"/>
          <w:numId w:val="279"/>
        </w:numPr>
        <w:jc w:val="both"/>
      </w:pPr>
      <w:r w:rsidRPr="002E387F">
        <w:rPr>
          <w:b/>
          <w:bCs/>
        </w:rPr>
        <w:t>CONCUSSÃO (316)</w:t>
      </w:r>
    </w:p>
    <w:p w14:paraId="5FEFCE74" w14:textId="77777777" w:rsidR="000C71D2" w:rsidRPr="002E387F" w:rsidRDefault="000C71D2" w:rsidP="000C71D2">
      <w:pPr>
        <w:numPr>
          <w:ilvl w:val="1"/>
          <w:numId w:val="279"/>
        </w:numPr>
        <w:jc w:val="both"/>
      </w:pPr>
      <w:r w:rsidRPr="002E387F">
        <w:t>Ação: Exigir</w:t>
      </w:r>
    </w:p>
    <w:p w14:paraId="0DD01D26" w14:textId="77777777" w:rsidR="000C71D2" w:rsidRPr="002E387F" w:rsidRDefault="000C71D2" w:rsidP="000C71D2">
      <w:pPr>
        <w:numPr>
          <w:ilvl w:val="1"/>
          <w:numId w:val="279"/>
        </w:numPr>
        <w:jc w:val="both"/>
      </w:pPr>
      <w:r w:rsidRPr="002E387F">
        <w:t>Foco: Vantagem Indevida</w:t>
      </w:r>
    </w:p>
    <w:p w14:paraId="03FAE897" w14:textId="77777777" w:rsidR="000C71D2" w:rsidRPr="002E387F" w:rsidRDefault="000C71D2" w:rsidP="000C71D2">
      <w:pPr>
        <w:numPr>
          <w:ilvl w:val="1"/>
          <w:numId w:val="279"/>
        </w:numPr>
        <w:jc w:val="both"/>
      </w:pPr>
      <w:r w:rsidRPr="002E387F">
        <w:t>Natureza: Formal</w:t>
      </w:r>
    </w:p>
    <w:p w14:paraId="4BB99BA8" w14:textId="77777777" w:rsidR="000C71D2" w:rsidRPr="002E387F" w:rsidRDefault="000C71D2" w:rsidP="000C71D2">
      <w:pPr>
        <w:jc w:val="both"/>
      </w:pPr>
      <w:r w:rsidRPr="002E387F">
        <w:t xml:space="preserve">7 - </w:t>
      </w:r>
      <w:r w:rsidRPr="002E387F">
        <w:rPr>
          <w:rFonts w:ascii="Segoe UI Emoji" w:hAnsi="Segoe UI Emoji" w:cs="Segoe UI Emoji"/>
        </w:rPr>
        <w:t>🟦</w:t>
      </w:r>
      <w:r w:rsidRPr="002E387F">
        <w:t xml:space="preserve"> </w:t>
      </w:r>
      <w:r w:rsidRPr="002E387F">
        <w:rPr>
          <w:b/>
          <w:bCs/>
        </w:rPr>
        <w:t>O VENENO DAS QUESTÕES: O QUE MAIS CAI</w:t>
      </w:r>
      <w:r w:rsidRPr="002E387F">
        <w:t xml:space="preserve"> </w:t>
      </w:r>
      <w:r w:rsidRPr="002E387F">
        <w:rPr>
          <w:rFonts w:ascii="Segoe UI Emoji" w:hAnsi="Segoe UI Emoji" w:cs="Segoe UI Emoji"/>
        </w:rPr>
        <w:t>🟦</w:t>
      </w:r>
    </w:p>
    <w:p w14:paraId="2A955BB7" w14:textId="77777777" w:rsidR="000C71D2" w:rsidRPr="002E387F" w:rsidRDefault="000C71D2" w:rsidP="000C71D2">
      <w:pPr>
        <w:jc w:val="both"/>
      </w:pPr>
      <w:r w:rsidRPr="002E387F">
        <w:t xml:space="preserve">O </w:t>
      </w:r>
      <w:proofErr w:type="spellStart"/>
      <w:r w:rsidRPr="002E387F">
        <w:t>Cebraspe</w:t>
      </w:r>
      <w:proofErr w:type="spellEnd"/>
      <w:r w:rsidRPr="002E387F">
        <w:t xml:space="preserve"> ama o </w:t>
      </w:r>
      <w:r w:rsidRPr="002E387F">
        <w:rPr>
          <w:b/>
          <w:bCs/>
        </w:rPr>
        <w:t>Art. 312, §2º (Peculato Culposo)</w:t>
      </w:r>
      <w:r w:rsidRPr="002E387F">
        <w:t xml:space="preserve">. Eles vão contar uma história de um policial que esqueceu a porta da delegacia aberta (negligência) e alguém entrou e roubou um fuzil. Eles vão perguntar se o policial cometeu crime. </w:t>
      </w:r>
      <w:r w:rsidRPr="002E387F">
        <w:rPr>
          <w:b/>
          <w:bCs/>
        </w:rPr>
        <w:t>SIM</w:t>
      </w:r>
      <w:r w:rsidRPr="002E387F">
        <w:t xml:space="preserve">, ele cometeu peculato culposo porque a sua falta de cuidado facilitou o crime de outrem. Outra: vão dizer que concussão e corrupção passiva são a mesma coisa. </w:t>
      </w:r>
      <w:r w:rsidRPr="002E387F">
        <w:rPr>
          <w:b/>
          <w:bCs/>
        </w:rPr>
        <w:t>NUNCA</w:t>
      </w:r>
      <w:r w:rsidRPr="002E387F">
        <w:t xml:space="preserve">. Lembre-se: Concussão = Marreta (Exigir); Corrupção = Comércio (Pedir/Aceitar). </w:t>
      </w:r>
      <w:r w:rsidRPr="002E387F">
        <w:rPr>
          <w:rFonts w:ascii="Segoe UI Emoji" w:hAnsi="Segoe UI Emoji" w:cs="Segoe UI Emoji"/>
        </w:rPr>
        <w:t>🟦</w:t>
      </w:r>
    </w:p>
    <w:p w14:paraId="3EEC5399" w14:textId="77777777" w:rsidR="000C71D2" w:rsidRPr="002E387F" w:rsidRDefault="000C71D2" w:rsidP="000C71D2">
      <w:pPr>
        <w:jc w:val="both"/>
      </w:pPr>
      <w:r w:rsidRPr="002E387F">
        <w:t xml:space="preserve">8 - </w:t>
      </w:r>
      <w:r w:rsidRPr="002E387F">
        <w:rPr>
          <w:rFonts w:ascii="Segoe UI Emoji" w:hAnsi="Segoe UI Emoji" w:cs="Segoe UI Emoji"/>
        </w:rPr>
        <w:t>🟨</w:t>
      </w:r>
      <w:r w:rsidRPr="002E387F">
        <w:t xml:space="preserve"> </w:t>
      </w:r>
      <w:r w:rsidRPr="002E387F">
        <w:rPr>
          <w:b/>
          <w:bCs/>
        </w:rPr>
        <w:t>10 QUESTÕES DE CONCURSO (PARA RESOLVER)</w:t>
      </w:r>
    </w:p>
    <w:p w14:paraId="0B4FDF70" w14:textId="77777777" w:rsidR="000C71D2" w:rsidRPr="002E387F" w:rsidRDefault="000C71D2" w:rsidP="000C71D2">
      <w:pPr>
        <w:jc w:val="both"/>
      </w:pPr>
      <w:r w:rsidRPr="002E387F">
        <w:rPr>
          <w:b/>
          <w:bCs/>
        </w:rPr>
        <w:t>Q1. (</w:t>
      </w:r>
      <w:proofErr w:type="spellStart"/>
      <w:r w:rsidRPr="002E387F">
        <w:rPr>
          <w:b/>
          <w:bCs/>
        </w:rPr>
        <w:t>Cebraspe</w:t>
      </w:r>
      <w:proofErr w:type="spellEnd"/>
      <w:r w:rsidRPr="002E387F">
        <w:rPr>
          <w:b/>
          <w:bCs/>
        </w:rPr>
        <w:t>)</w:t>
      </w:r>
      <w:r w:rsidRPr="002E387F">
        <w:t xml:space="preserve"> O crime de concussão consuma-se </w:t>
      </w:r>
      <w:proofErr w:type="gramStart"/>
      <w:r w:rsidRPr="002E387F">
        <w:t>no momento em que</w:t>
      </w:r>
      <w:proofErr w:type="gramEnd"/>
      <w:r w:rsidRPr="002E387F">
        <w:t xml:space="preserve"> o funcionário público efetivamente recebe a vantagem indevida exigida. </w:t>
      </w:r>
      <w:proofErr w:type="gramStart"/>
      <w:r w:rsidRPr="002E387F">
        <w:t>( )</w:t>
      </w:r>
      <w:proofErr w:type="gramEnd"/>
      <w:r w:rsidRPr="002E387F">
        <w:t xml:space="preserve"> Certo </w:t>
      </w:r>
      <w:proofErr w:type="gramStart"/>
      <w:r w:rsidRPr="002E387F">
        <w:t>( )</w:t>
      </w:r>
      <w:proofErr w:type="gramEnd"/>
      <w:r w:rsidRPr="002E387F">
        <w:t xml:space="preserve"> Errado</w:t>
      </w:r>
    </w:p>
    <w:p w14:paraId="123B90C6" w14:textId="77777777" w:rsidR="000C71D2" w:rsidRPr="002E387F" w:rsidRDefault="000C71D2" w:rsidP="000C71D2">
      <w:pPr>
        <w:jc w:val="both"/>
      </w:pPr>
      <w:r w:rsidRPr="002E387F">
        <w:rPr>
          <w:b/>
          <w:bCs/>
        </w:rPr>
        <w:t>Q2. (</w:t>
      </w:r>
      <w:proofErr w:type="spellStart"/>
      <w:r w:rsidRPr="002E387F">
        <w:rPr>
          <w:b/>
          <w:bCs/>
        </w:rPr>
        <w:t>Cebraspe</w:t>
      </w:r>
      <w:proofErr w:type="spellEnd"/>
      <w:r w:rsidRPr="002E387F">
        <w:rPr>
          <w:b/>
          <w:bCs/>
        </w:rPr>
        <w:t>)</w:t>
      </w:r>
      <w:r w:rsidRPr="002E387F">
        <w:t xml:space="preserve"> No crime de peculato culposo, a reparação do dano, se precede à sentença irrecorrível, extingue a punibilidade. </w:t>
      </w:r>
      <w:proofErr w:type="gramStart"/>
      <w:r w:rsidRPr="002E387F">
        <w:t>( )</w:t>
      </w:r>
      <w:proofErr w:type="gramEnd"/>
      <w:r w:rsidRPr="002E387F">
        <w:t xml:space="preserve"> Certo </w:t>
      </w:r>
      <w:proofErr w:type="gramStart"/>
      <w:r w:rsidRPr="002E387F">
        <w:t>( )</w:t>
      </w:r>
      <w:proofErr w:type="gramEnd"/>
      <w:r w:rsidRPr="002E387F">
        <w:t xml:space="preserve"> Errado</w:t>
      </w:r>
    </w:p>
    <w:p w14:paraId="122DC18B" w14:textId="77777777" w:rsidR="000C71D2" w:rsidRPr="002E387F" w:rsidRDefault="000C71D2" w:rsidP="000C71D2">
      <w:pPr>
        <w:jc w:val="both"/>
      </w:pPr>
      <w:r w:rsidRPr="002E387F">
        <w:rPr>
          <w:b/>
          <w:bCs/>
        </w:rPr>
        <w:t>Q3. (</w:t>
      </w:r>
      <w:proofErr w:type="spellStart"/>
      <w:r w:rsidRPr="002E387F">
        <w:rPr>
          <w:b/>
          <w:bCs/>
        </w:rPr>
        <w:t>Cebraspe</w:t>
      </w:r>
      <w:proofErr w:type="spellEnd"/>
      <w:r w:rsidRPr="002E387F">
        <w:rPr>
          <w:b/>
          <w:bCs/>
        </w:rPr>
        <w:t>)</w:t>
      </w:r>
      <w:r w:rsidRPr="002E387F">
        <w:t xml:space="preserve"> Configura o crime de peculato-furto a conduta do funcionário público que, embora não tendo a posse do dinheiro ou bem, o subtrai, valendo-se da facilidade que lhe proporciona a qualidade de funcionário. </w:t>
      </w:r>
      <w:proofErr w:type="gramStart"/>
      <w:r w:rsidRPr="002E387F">
        <w:t>( )</w:t>
      </w:r>
      <w:proofErr w:type="gramEnd"/>
      <w:r w:rsidRPr="002E387F">
        <w:t xml:space="preserve"> Certo </w:t>
      </w:r>
      <w:proofErr w:type="gramStart"/>
      <w:r w:rsidRPr="002E387F">
        <w:t>( )</w:t>
      </w:r>
      <w:proofErr w:type="gramEnd"/>
      <w:r w:rsidRPr="002E387F">
        <w:t xml:space="preserve"> Errado</w:t>
      </w:r>
    </w:p>
    <w:p w14:paraId="00669B29" w14:textId="77777777" w:rsidR="000C71D2" w:rsidRPr="002E387F" w:rsidRDefault="000C71D2" w:rsidP="000C71D2">
      <w:pPr>
        <w:jc w:val="both"/>
      </w:pPr>
      <w:r w:rsidRPr="002E387F">
        <w:rPr>
          <w:b/>
          <w:bCs/>
        </w:rPr>
        <w:t>Q4. (</w:t>
      </w:r>
      <w:proofErr w:type="spellStart"/>
      <w:r w:rsidRPr="002E387F">
        <w:rPr>
          <w:b/>
          <w:bCs/>
        </w:rPr>
        <w:t>Cebraspe</w:t>
      </w:r>
      <w:proofErr w:type="spellEnd"/>
      <w:r w:rsidRPr="002E387F">
        <w:rPr>
          <w:b/>
          <w:bCs/>
        </w:rPr>
        <w:t>)</w:t>
      </w:r>
      <w:r w:rsidRPr="002E387F">
        <w:t xml:space="preserve"> Para que um particular responda por peculato em conjunto com um funcionário público, é irrelevante que ele tenha conhecimento da condição de funcionário público do seu comparsa. </w:t>
      </w:r>
      <w:proofErr w:type="gramStart"/>
      <w:r w:rsidRPr="002E387F">
        <w:t>( )</w:t>
      </w:r>
      <w:proofErr w:type="gramEnd"/>
      <w:r w:rsidRPr="002E387F">
        <w:t xml:space="preserve"> Certo </w:t>
      </w:r>
      <w:proofErr w:type="gramStart"/>
      <w:r w:rsidRPr="002E387F">
        <w:t>( )</w:t>
      </w:r>
      <w:proofErr w:type="gramEnd"/>
      <w:r w:rsidRPr="002E387F">
        <w:t xml:space="preserve"> Errado</w:t>
      </w:r>
    </w:p>
    <w:p w14:paraId="7B5B2711" w14:textId="77777777" w:rsidR="000C71D2" w:rsidRPr="002E387F" w:rsidRDefault="000C71D2" w:rsidP="000C71D2">
      <w:pPr>
        <w:jc w:val="both"/>
      </w:pPr>
      <w:r w:rsidRPr="002E387F">
        <w:rPr>
          <w:b/>
          <w:bCs/>
        </w:rPr>
        <w:t>Q5. (</w:t>
      </w:r>
      <w:proofErr w:type="spellStart"/>
      <w:r w:rsidRPr="002E387F">
        <w:rPr>
          <w:b/>
          <w:bCs/>
        </w:rPr>
        <w:t>Cebraspe</w:t>
      </w:r>
      <w:proofErr w:type="spellEnd"/>
      <w:r w:rsidRPr="002E387F">
        <w:rPr>
          <w:b/>
          <w:bCs/>
        </w:rPr>
        <w:t>)</w:t>
      </w:r>
      <w:r w:rsidRPr="002E387F">
        <w:t xml:space="preserve"> A exigência de vantagem indevida feita por funcionário público, para si ou para outrem, em razão da função, configura o crime de concussão. </w:t>
      </w:r>
      <w:proofErr w:type="gramStart"/>
      <w:r w:rsidRPr="002E387F">
        <w:t>( )</w:t>
      </w:r>
      <w:proofErr w:type="gramEnd"/>
      <w:r w:rsidRPr="002E387F">
        <w:t xml:space="preserve"> Certo </w:t>
      </w:r>
      <w:proofErr w:type="gramStart"/>
      <w:r w:rsidRPr="002E387F">
        <w:t>( )</w:t>
      </w:r>
      <w:proofErr w:type="gramEnd"/>
      <w:r w:rsidRPr="002E387F">
        <w:t xml:space="preserve"> Errado</w:t>
      </w:r>
    </w:p>
    <w:p w14:paraId="72F6B9B3" w14:textId="77777777" w:rsidR="000C71D2" w:rsidRPr="002E387F" w:rsidRDefault="000C71D2" w:rsidP="000C71D2">
      <w:pPr>
        <w:jc w:val="both"/>
      </w:pPr>
      <w:r w:rsidRPr="002E387F">
        <w:rPr>
          <w:b/>
          <w:bCs/>
        </w:rPr>
        <w:t>Q6. (</w:t>
      </w:r>
      <w:proofErr w:type="spellStart"/>
      <w:r w:rsidRPr="002E387F">
        <w:rPr>
          <w:b/>
          <w:bCs/>
        </w:rPr>
        <w:t>Cebraspe</w:t>
      </w:r>
      <w:proofErr w:type="spellEnd"/>
      <w:r w:rsidRPr="002E387F">
        <w:rPr>
          <w:b/>
          <w:bCs/>
        </w:rPr>
        <w:t>)</w:t>
      </w:r>
      <w:r w:rsidRPr="002E387F">
        <w:t xml:space="preserve"> No crime de peculato-desvio, o funcionário público dá ao objeto material do crime uma destinação diversa daquela que deveria ser dada, em proveito próprio ou de </w:t>
      </w:r>
      <w:proofErr w:type="spellStart"/>
      <w:r w:rsidRPr="002E387F">
        <w:t>terceiro</w:t>
      </w:r>
      <w:proofErr w:type="spellEnd"/>
      <w:r w:rsidRPr="002E387F">
        <w:t xml:space="preserve">. </w:t>
      </w:r>
      <w:proofErr w:type="gramStart"/>
      <w:r w:rsidRPr="002E387F">
        <w:t>( )</w:t>
      </w:r>
      <w:proofErr w:type="gramEnd"/>
      <w:r w:rsidRPr="002E387F">
        <w:t xml:space="preserve"> Certo </w:t>
      </w:r>
      <w:proofErr w:type="gramStart"/>
      <w:r w:rsidRPr="002E387F">
        <w:t>( )</w:t>
      </w:r>
      <w:proofErr w:type="gramEnd"/>
      <w:r w:rsidRPr="002E387F">
        <w:t xml:space="preserve"> Errado</w:t>
      </w:r>
    </w:p>
    <w:p w14:paraId="7E3F0049" w14:textId="77777777" w:rsidR="000C71D2" w:rsidRPr="002E387F" w:rsidRDefault="000C71D2" w:rsidP="000C71D2">
      <w:pPr>
        <w:jc w:val="both"/>
      </w:pPr>
      <w:r w:rsidRPr="002E387F">
        <w:rPr>
          <w:b/>
          <w:bCs/>
        </w:rPr>
        <w:t>Q7. (</w:t>
      </w:r>
      <w:proofErr w:type="spellStart"/>
      <w:r w:rsidRPr="002E387F">
        <w:rPr>
          <w:b/>
          <w:bCs/>
        </w:rPr>
        <w:t>Cebraspe</w:t>
      </w:r>
      <w:proofErr w:type="spellEnd"/>
      <w:r w:rsidRPr="002E387F">
        <w:rPr>
          <w:b/>
          <w:bCs/>
        </w:rPr>
        <w:t>)</w:t>
      </w:r>
      <w:r w:rsidRPr="002E387F">
        <w:t xml:space="preserve"> O crime de concussão exige que a vantagem indevida seja de natureza estritamente econômica. </w:t>
      </w:r>
      <w:proofErr w:type="gramStart"/>
      <w:r w:rsidRPr="002E387F">
        <w:t>( )</w:t>
      </w:r>
      <w:proofErr w:type="gramEnd"/>
      <w:r w:rsidRPr="002E387F">
        <w:t xml:space="preserve"> Certo </w:t>
      </w:r>
      <w:proofErr w:type="gramStart"/>
      <w:r w:rsidRPr="002E387F">
        <w:t>( )</w:t>
      </w:r>
      <w:proofErr w:type="gramEnd"/>
      <w:r w:rsidRPr="002E387F">
        <w:t xml:space="preserve"> Errado</w:t>
      </w:r>
    </w:p>
    <w:p w14:paraId="51FADEE3" w14:textId="77777777" w:rsidR="000C71D2" w:rsidRPr="002E387F" w:rsidRDefault="000C71D2" w:rsidP="000C71D2">
      <w:pPr>
        <w:jc w:val="both"/>
      </w:pPr>
      <w:r w:rsidRPr="002E387F">
        <w:rPr>
          <w:b/>
          <w:bCs/>
        </w:rPr>
        <w:t>Q8. (</w:t>
      </w:r>
      <w:proofErr w:type="spellStart"/>
      <w:r w:rsidRPr="002E387F">
        <w:rPr>
          <w:b/>
          <w:bCs/>
        </w:rPr>
        <w:t>Cebraspe</w:t>
      </w:r>
      <w:proofErr w:type="spellEnd"/>
      <w:r w:rsidRPr="002E387F">
        <w:rPr>
          <w:b/>
          <w:bCs/>
        </w:rPr>
        <w:t>)</w:t>
      </w:r>
      <w:r w:rsidRPr="002E387F">
        <w:t xml:space="preserve"> Caso um funcionário público deixe, por negligência, que terceiro subtraia bem pertencente à repartição, ele responderá por peculato culposo. </w:t>
      </w:r>
      <w:proofErr w:type="gramStart"/>
      <w:r w:rsidRPr="002E387F">
        <w:t>( )</w:t>
      </w:r>
      <w:proofErr w:type="gramEnd"/>
      <w:r w:rsidRPr="002E387F">
        <w:t xml:space="preserve"> Certo </w:t>
      </w:r>
      <w:proofErr w:type="gramStart"/>
      <w:r w:rsidRPr="002E387F">
        <w:t>( )</w:t>
      </w:r>
      <w:proofErr w:type="gramEnd"/>
      <w:r w:rsidRPr="002E387F">
        <w:t xml:space="preserve"> Errado</w:t>
      </w:r>
    </w:p>
    <w:p w14:paraId="204599BC" w14:textId="77777777" w:rsidR="000C71D2" w:rsidRPr="002E387F" w:rsidRDefault="000C71D2" w:rsidP="000C71D2">
      <w:pPr>
        <w:jc w:val="both"/>
      </w:pPr>
      <w:r w:rsidRPr="002E387F">
        <w:rPr>
          <w:b/>
          <w:bCs/>
        </w:rPr>
        <w:t>Q9. (</w:t>
      </w:r>
      <w:proofErr w:type="spellStart"/>
      <w:r w:rsidRPr="002E387F">
        <w:rPr>
          <w:b/>
          <w:bCs/>
        </w:rPr>
        <w:t>Cebraspe</w:t>
      </w:r>
      <w:proofErr w:type="spellEnd"/>
      <w:r w:rsidRPr="002E387F">
        <w:rPr>
          <w:b/>
          <w:bCs/>
        </w:rPr>
        <w:t>)</w:t>
      </w:r>
      <w:r w:rsidRPr="002E387F">
        <w:t xml:space="preserve"> Se o agente reparar o dano no peculato culposo após a sentença irrecorrível, a pena será reduzida da metade. </w:t>
      </w:r>
      <w:proofErr w:type="gramStart"/>
      <w:r w:rsidRPr="002E387F">
        <w:t>( )</w:t>
      </w:r>
      <w:proofErr w:type="gramEnd"/>
      <w:r w:rsidRPr="002E387F">
        <w:t xml:space="preserve"> Certo </w:t>
      </w:r>
      <w:proofErr w:type="gramStart"/>
      <w:r w:rsidRPr="002E387F">
        <w:t>( )</w:t>
      </w:r>
      <w:proofErr w:type="gramEnd"/>
      <w:r w:rsidRPr="002E387F">
        <w:t xml:space="preserve"> Errado</w:t>
      </w:r>
    </w:p>
    <w:p w14:paraId="29279106" w14:textId="77777777" w:rsidR="000C71D2" w:rsidRPr="002E387F" w:rsidRDefault="000C71D2" w:rsidP="000C71D2">
      <w:pPr>
        <w:jc w:val="both"/>
      </w:pPr>
      <w:r w:rsidRPr="002E387F">
        <w:rPr>
          <w:b/>
          <w:bCs/>
        </w:rPr>
        <w:lastRenderedPageBreak/>
        <w:t>Q10. (</w:t>
      </w:r>
      <w:proofErr w:type="spellStart"/>
      <w:r w:rsidRPr="002E387F">
        <w:rPr>
          <w:b/>
          <w:bCs/>
        </w:rPr>
        <w:t>Cebraspe</w:t>
      </w:r>
      <w:proofErr w:type="spellEnd"/>
      <w:r w:rsidRPr="002E387F">
        <w:rPr>
          <w:b/>
          <w:bCs/>
        </w:rPr>
        <w:t>)</w:t>
      </w:r>
      <w:r w:rsidRPr="002E387F">
        <w:t xml:space="preserve"> O crime de concussão admite a modalidade de tentativa. </w:t>
      </w:r>
      <w:proofErr w:type="gramStart"/>
      <w:r w:rsidRPr="002E387F">
        <w:t>( )</w:t>
      </w:r>
      <w:proofErr w:type="gramEnd"/>
      <w:r w:rsidRPr="002E387F">
        <w:t xml:space="preserve"> Certo </w:t>
      </w:r>
      <w:proofErr w:type="gramStart"/>
      <w:r w:rsidRPr="002E387F">
        <w:t>( )</w:t>
      </w:r>
      <w:proofErr w:type="gramEnd"/>
      <w:r w:rsidRPr="002E387F">
        <w:t xml:space="preserve"> Errado</w:t>
      </w:r>
    </w:p>
    <w:p w14:paraId="6DF350D8" w14:textId="77777777" w:rsidR="000C71D2" w:rsidRPr="002E387F" w:rsidRDefault="000C71D2" w:rsidP="000C71D2">
      <w:pPr>
        <w:jc w:val="both"/>
      </w:pPr>
      <w:r>
        <w:pict w14:anchorId="1947459A">
          <v:rect id="_x0000_i1025" style="width:0;height:1.5pt" o:hralign="center" o:hrstd="t" o:hr="t" fillcolor="#a0a0a0" stroked="f"/>
        </w:pict>
      </w:r>
    </w:p>
    <w:p w14:paraId="2A715B1E" w14:textId="77777777" w:rsidR="000C71D2" w:rsidRPr="002E387F" w:rsidRDefault="000C71D2" w:rsidP="000C71D2">
      <w:pPr>
        <w:jc w:val="both"/>
      </w:pPr>
      <w:r w:rsidRPr="002E387F">
        <w:rPr>
          <w:rFonts w:ascii="Segoe UI Emoji" w:hAnsi="Segoe UI Emoji" w:cs="Segoe UI Emoji"/>
        </w:rPr>
        <w:t>🟨</w:t>
      </w:r>
      <w:r w:rsidRPr="002E387F">
        <w:t xml:space="preserve"> </w:t>
      </w:r>
      <w:r w:rsidRPr="002E387F">
        <w:rPr>
          <w:b/>
          <w:bCs/>
        </w:rPr>
        <w:t>GABARITO COMENTADO (REPETINDO O ENUNCIADO)</w:t>
      </w:r>
    </w:p>
    <w:p w14:paraId="59C1500F" w14:textId="77777777" w:rsidR="000C71D2" w:rsidRPr="002E387F" w:rsidRDefault="000C71D2" w:rsidP="000C71D2">
      <w:pPr>
        <w:jc w:val="both"/>
      </w:pPr>
      <w:r w:rsidRPr="002E387F">
        <w:rPr>
          <w:b/>
          <w:bCs/>
        </w:rPr>
        <w:t xml:space="preserve">Q1. O crime de concussão consuma-se </w:t>
      </w:r>
      <w:proofErr w:type="gramStart"/>
      <w:r w:rsidRPr="002E387F">
        <w:rPr>
          <w:b/>
          <w:bCs/>
        </w:rPr>
        <w:t>no momento em que</w:t>
      </w:r>
      <w:proofErr w:type="gramEnd"/>
      <w:r w:rsidRPr="002E387F">
        <w:rPr>
          <w:b/>
          <w:bCs/>
        </w:rPr>
        <w:t xml:space="preserve"> o funcionário público efetivamente recebe a vantagem indevida exigida.</w:t>
      </w:r>
    </w:p>
    <w:p w14:paraId="68293832" w14:textId="77777777" w:rsidR="000C71D2" w:rsidRPr="002E387F" w:rsidRDefault="000C71D2" w:rsidP="000C71D2">
      <w:pPr>
        <w:jc w:val="both"/>
      </w:pPr>
      <w:r w:rsidRPr="002E387F">
        <w:t xml:space="preserve">Gabarito: </w:t>
      </w:r>
      <w:r w:rsidRPr="002E387F">
        <w:rPr>
          <w:b/>
          <w:bCs/>
        </w:rPr>
        <w:t>ERRADO</w:t>
      </w:r>
      <w:r w:rsidRPr="002E387F">
        <w:t>.</w:t>
      </w:r>
    </w:p>
    <w:p w14:paraId="105DD3D2" w14:textId="77777777" w:rsidR="000C71D2" w:rsidRPr="002E387F" w:rsidRDefault="000C71D2" w:rsidP="000C71D2">
      <w:pPr>
        <w:jc w:val="both"/>
      </w:pPr>
      <w:r w:rsidRPr="002E387F">
        <w:t>Comentário: A concussão é crime formal. Consuma-se com a simples exigência. O recebimento é mero exaurimento.</w:t>
      </w:r>
    </w:p>
    <w:p w14:paraId="7A93EA37" w14:textId="77777777" w:rsidR="000C71D2" w:rsidRPr="002E387F" w:rsidRDefault="000C71D2" w:rsidP="000C71D2">
      <w:pPr>
        <w:jc w:val="both"/>
      </w:pPr>
      <w:r w:rsidRPr="002E387F">
        <w:rPr>
          <w:b/>
          <w:bCs/>
        </w:rPr>
        <w:t>Q2. No crime de peculato culposo, a reparação do dano, se precede à sentença irrecorrível, extingue a punibilidade.</w:t>
      </w:r>
    </w:p>
    <w:p w14:paraId="178D3266" w14:textId="77777777" w:rsidR="000C71D2" w:rsidRPr="002E387F" w:rsidRDefault="000C71D2" w:rsidP="000C71D2">
      <w:pPr>
        <w:jc w:val="both"/>
      </w:pPr>
      <w:r w:rsidRPr="002E387F">
        <w:t xml:space="preserve">Gabarito: </w:t>
      </w:r>
      <w:r w:rsidRPr="002E387F">
        <w:rPr>
          <w:b/>
          <w:bCs/>
        </w:rPr>
        <w:t>CERTO</w:t>
      </w:r>
      <w:r w:rsidRPr="002E387F">
        <w:t>.</w:t>
      </w:r>
    </w:p>
    <w:p w14:paraId="1ED3349F" w14:textId="77777777" w:rsidR="000C71D2" w:rsidRPr="002E387F" w:rsidRDefault="000C71D2" w:rsidP="000C71D2">
      <w:pPr>
        <w:jc w:val="both"/>
      </w:pPr>
      <w:r w:rsidRPr="002E387F">
        <w:t>Comentário: Regra literal do Art. 312, §3º do CP. Jesus ama a correção do erro; se feita a tempo, apaga o crime.</w:t>
      </w:r>
    </w:p>
    <w:p w14:paraId="279668C4" w14:textId="77777777" w:rsidR="000C71D2" w:rsidRPr="002E387F" w:rsidRDefault="000C71D2" w:rsidP="000C71D2">
      <w:pPr>
        <w:jc w:val="both"/>
      </w:pPr>
      <w:r w:rsidRPr="002E387F">
        <w:rPr>
          <w:b/>
          <w:bCs/>
        </w:rPr>
        <w:t>Q3. Configura o crime de peculato-furto a conduta do funcionário público que, embora não tendo a posse do dinheiro ou bem, o subtrai, valendo-se da facilidade que lhe proporciona a qualidade de funcionário.</w:t>
      </w:r>
    </w:p>
    <w:p w14:paraId="503DF919" w14:textId="77777777" w:rsidR="000C71D2" w:rsidRPr="002E387F" w:rsidRDefault="000C71D2" w:rsidP="000C71D2">
      <w:pPr>
        <w:jc w:val="both"/>
      </w:pPr>
      <w:r w:rsidRPr="002E387F">
        <w:t xml:space="preserve">Gabarito: </w:t>
      </w:r>
      <w:r w:rsidRPr="002E387F">
        <w:rPr>
          <w:b/>
          <w:bCs/>
        </w:rPr>
        <w:t>CERTO</w:t>
      </w:r>
      <w:r w:rsidRPr="002E387F">
        <w:t>.</w:t>
      </w:r>
    </w:p>
    <w:p w14:paraId="748A2260" w14:textId="77777777" w:rsidR="000C71D2" w:rsidRPr="002E387F" w:rsidRDefault="000C71D2" w:rsidP="000C71D2">
      <w:pPr>
        <w:jc w:val="both"/>
      </w:pPr>
      <w:r w:rsidRPr="002E387F">
        <w:t>Comentário: É a definição exata do peculato impróprio (Art. 312, §1º).</w:t>
      </w:r>
    </w:p>
    <w:p w14:paraId="7255A519" w14:textId="77777777" w:rsidR="000C71D2" w:rsidRPr="002E387F" w:rsidRDefault="000C71D2" w:rsidP="000C71D2">
      <w:pPr>
        <w:jc w:val="both"/>
      </w:pPr>
      <w:r w:rsidRPr="002E387F">
        <w:rPr>
          <w:b/>
          <w:bCs/>
        </w:rPr>
        <w:t>Q4. Para que um particular responda por peculato em conjunto com um funcionário público, é irrelevante que ele tenha conhecimento da condição de funcionário público do seu comparsa.</w:t>
      </w:r>
    </w:p>
    <w:p w14:paraId="5AABA365" w14:textId="77777777" w:rsidR="000C71D2" w:rsidRPr="002E387F" w:rsidRDefault="000C71D2" w:rsidP="000C71D2">
      <w:pPr>
        <w:jc w:val="both"/>
      </w:pPr>
      <w:r w:rsidRPr="002E387F">
        <w:t xml:space="preserve">Gabarito: </w:t>
      </w:r>
      <w:r w:rsidRPr="002E387F">
        <w:rPr>
          <w:b/>
          <w:bCs/>
        </w:rPr>
        <w:t>ERRADO</w:t>
      </w:r>
      <w:r w:rsidRPr="002E387F">
        <w:t>.</w:t>
      </w:r>
    </w:p>
    <w:p w14:paraId="05A84884" w14:textId="77777777" w:rsidR="000C71D2" w:rsidRPr="002E387F" w:rsidRDefault="000C71D2" w:rsidP="000C71D2">
      <w:pPr>
        <w:jc w:val="both"/>
      </w:pPr>
      <w:r w:rsidRPr="002E387F">
        <w:t>Comentário: Pelo Art. 30 do CP, as circunstâncias elementares só se comunicam se o coautor tiver ciência delas.</w:t>
      </w:r>
    </w:p>
    <w:p w14:paraId="23F295DE" w14:textId="77777777" w:rsidR="000C71D2" w:rsidRPr="002E387F" w:rsidRDefault="000C71D2" w:rsidP="000C71D2">
      <w:pPr>
        <w:jc w:val="both"/>
      </w:pPr>
      <w:r w:rsidRPr="002E387F">
        <w:rPr>
          <w:b/>
          <w:bCs/>
        </w:rPr>
        <w:t>Q5. A exigência de vantagem indevida feita por funcionário público, para si ou para outrem, em razão da função, configura o crime de concussão.</w:t>
      </w:r>
    </w:p>
    <w:p w14:paraId="2C6C3C0B" w14:textId="77777777" w:rsidR="000C71D2" w:rsidRPr="002E387F" w:rsidRDefault="000C71D2" w:rsidP="000C71D2">
      <w:pPr>
        <w:jc w:val="both"/>
      </w:pPr>
      <w:r w:rsidRPr="002E387F">
        <w:t xml:space="preserve">Gabarito: </w:t>
      </w:r>
      <w:r w:rsidRPr="002E387F">
        <w:rPr>
          <w:b/>
          <w:bCs/>
        </w:rPr>
        <w:t>CERTO</w:t>
      </w:r>
      <w:r w:rsidRPr="002E387F">
        <w:t>.</w:t>
      </w:r>
    </w:p>
    <w:p w14:paraId="4F483608" w14:textId="77777777" w:rsidR="000C71D2" w:rsidRPr="002E387F" w:rsidRDefault="000C71D2" w:rsidP="000C71D2">
      <w:pPr>
        <w:jc w:val="both"/>
      </w:pPr>
      <w:r w:rsidRPr="002E387F">
        <w:t>Comentário: Definição legal do Art. 316. O verbo central é exigir.</w:t>
      </w:r>
    </w:p>
    <w:p w14:paraId="204DA80D" w14:textId="77777777" w:rsidR="000C71D2" w:rsidRPr="002E387F" w:rsidRDefault="000C71D2" w:rsidP="000C71D2">
      <w:pPr>
        <w:jc w:val="both"/>
      </w:pPr>
      <w:r w:rsidRPr="002E387F">
        <w:rPr>
          <w:b/>
          <w:bCs/>
        </w:rPr>
        <w:t xml:space="preserve">Q6. No crime de peculato-desvio, o funcionário público dá ao objeto material do crime uma destinação diversa daquela que deveria ser dada, em proveito próprio ou de </w:t>
      </w:r>
      <w:proofErr w:type="spellStart"/>
      <w:r w:rsidRPr="002E387F">
        <w:rPr>
          <w:b/>
          <w:bCs/>
        </w:rPr>
        <w:t>terceiro</w:t>
      </w:r>
      <w:proofErr w:type="spellEnd"/>
      <w:r w:rsidRPr="002E387F">
        <w:rPr>
          <w:b/>
          <w:bCs/>
        </w:rPr>
        <w:t>.</w:t>
      </w:r>
    </w:p>
    <w:p w14:paraId="5E34B7B6" w14:textId="77777777" w:rsidR="000C71D2" w:rsidRPr="002E387F" w:rsidRDefault="000C71D2" w:rsidP="000C71D2">
      <w:pPr>
        <w:jc w:val="both"/>
      </w:pPr>
      <w:r w:rsidRPr="002E387F">
        <w:t xml:space="preserve">Gabarito: </w:t>
      </w:r>
      <w:r w:rsidRPr="002E387F">
        <w:rPr>
          <w:b/>
          <w:bCs/>
        </w:rPr>
        <w:t>CERTO</w:t>
      </w:r>
      <w:r w:rsidRPr="002E387F">
        <w:t>.</w:t>
      </w:r>
    </w:p>
    <w:p w14:paraId="2778BBC7" w14:textId="77777777" w:rsidR="000C71D2" w:rsidRPr="002E387F" w:rsidRDefault="000C71D2" w:rsidP="000C71D2">
      <w:pPr>
        <w:jc w:val="both"/>
      </w:pPr>
      <w:r w:rsidRPr="002E387F">
        <w:t>Comentário: No desvio, o agente não quer ser dono, mas quer usar o bem para algo que não deveria.</w:t>
      </w:r>
    </w:p>
    <w:p w14:paraId="5DC88208" w14:textId="77777777" w:rsidR="000C71D2" w:rsidRPr="002E387F" w:rsidRDefault="000C71D2" w:rsidP="000C71D2">
      <w:pPr>
        <w:jc w:val="both"/>
      </w:pPr>
      <w:r w:rsidRPr="002E387F">
        <w:rPr>
          <w:b/>
          <w:bCs/>
        </w:rPr>
        <w:lastRenderedPageBreak/>
        <w:t>Q7. O crime de concussão exige que a vantagem indevida seja de natureza estritamente econômica.</w:t>
      </w:r>
    </w:p>
    <w:p w14:paraId="70314458" w14:textId="77777777" w:rsidR="000C71D2" w:rsidRPr="002E387F" w:rsidRDefault="000C71D2" w:rsidP="000C71D2">
      <w:pPr>
        <w:jc w:val="both"/>
      </w:pPr>
      <w:r w:rsidRPr="002E387F">
        <w:t xml:space="preserve">Gabarito: </w:t>
      </w:r>
      <w:r w:rsidRPr="002E387F">
        <w:rPr>
          <w:b/>
          <w:bCs/>
        </w:rPr>
        <w:t>ERRADO</w:t>
      </w:r>
      <w:r w:rsidRPr="002E387F">
        <w:t>.</w:t>
      </w:r>
    </w:p>
    <w:p w14:paraId="2D17E333" w14:textId="77777777" w:rsidR="000C71D2" w:rsidRPr="002E387F" w:rsidRDefault="000C71D2" w:rsidP="000C71D2">
      <w:pPr>
        <w:jc w:val="both"/>
      </w:pPr>
      <w:r w:rsidRPr="002E387F">
        <w:t xml:space="preserve">Comentário: Para a maioria da doutrina e o </w:t>
      </w:r>
      <w:proofErr w:type="spellStart"/>
      <w:r w:rsidRPr="002E387F">
        <w:t>Cebraspe</w:t>
      </w:r>
      <w:proofErr w:type="spellEnd"/>
      <w:r w:rsidRPr="002E387F">
        <w:t>, "vantagem indevida" pode ser moral, sexual ou política.</w:t>
      </w:r>
    </w:p>
    <w:p w14:paraId="0873DF7E" w14:textId="77777777" w:rsidR="000C71D2" w:rsidRPr="002E387F" w:rsidRDefault="000C71D2" w:rsidP="000C71D2">
      <w:pPr>
        <w:jc w:val="both"/>
      </w:pPr>
      <w:r w:rsidRPr="002E387F">
        <w:rPr>
          <w:b/>
          <w:bCs/>
        </w:rPr>
        <w:t>Q8. Caso um funcionário público deixe, por negligência, que terceiro subtraia bem pertencente à repartição, ele responderá por peculato culposo.</w:t>
      </w:r>
    </w:p>
    <w:p w14:paraId="60518E95" w14:textId="77777777" w:rsidR="000C71D2" w:rsidRPr="002E387F" w:rsidRDefault="000C71D2" w:rsidP="000C71D2">
      <w:pPr>
        <w:jc w:val="both"/>
      </w:pPr>
      <w:r w:rsidRPr="002E387F">
        <w:t xml:space="preserve">Gabarito: </w:t>
      </w:r>
      <w:r w:rsidRPr="002E387F">
        <w:rPr>
          <w:b/>
          <w:bCs/>
        </w:rPr>
        <w:t>CERTO</w:t>
      </w:r>
      <w:r w:rsidRPr="002E387F">
        <w:t>.</w:t>
      </w:r>
    </w:p>
    <w:p w14:paraId="33D7D19B" w14:textId="77777777" w:rsidR="000C71D2" w:rsidRPr="002E387F" w:rsidRDefault="000C71D2" w:rsidP="000C71D2">
      <w:pPr>
        <w:jc w:val="both"/>
      </w:pPr>
      <w:r w:rsidRPr="002E387F">
        <w:t>Comentário: O crime culposo ocorre quando o funcionário falta com o dever de cuidado, permitindo o crime de outro.</w:t>
      </w:r>
    </w:p>
    <w:p w14:paraId="7990FB3A" w14:textId="77777777" w:rsidR="000C71D2" w:rsidRPr="002E387F" w:rsidRDefault="000C71D2" w:rsidP="000C71D2">
      <w:pPr>
        <w:jc w:val="both"/>
      </w:pPr>
      <w:r w:rsidRPr="002E387F">
        <w:rPr>
          <w:b/>
          <w:bCs/>
        </w:rPr>
        <w:t>Q9. Se o agente reparar o dano no peculato culposo após a sentença irrecorrível, a pena será reduzida da metade.</w:t>
      </w:r>
    </w:p>
    <w:p w14:paraId="4A02CAB1" w14:textId="77777777" w:rsidR="000C71D2" w:rsidRPr="002E387F" w:rsidRDefault="000C71D2" w:rsidP="000C71D2">
      <w:pPr>
        <w:jc w:val="both"/>
      </w:pPr>
      <w:r w:rsidRPr="002E387F">
        <w:t xml:space="preserve">Gabarito: </w:t>
      </w:r>
      <w:r w:rsidRPr="002E387F">
        <w:rPr>
          <w:b/>
          <w:bCs/>
        </w:rPr>
        <w:t>CERTO</w:t>
      </w:r>
      <w:r w:rsidRPr="002E387F">
        <w:t>.</w:t>
      </w:r>
    </w:p>
    <w:p w14:paraId="6826D46C" w14:textId="77777777" w:rsidR="000C71D2" w:rsidRPr="002E387F" w:rsidRDefault="000C71D2" w:rsidP="000C71D2">
      <w:pPr>
        <w:jc w:val="both"/>
      </w:pPr>
      <w:r w:rsidRPr="002E387F">
        <w:t>Comentário: Exata previsão do Art. 312, §3º, parte final.</w:t>
      </w:r>
    </w:p>
    <w:p w14:paraId="34B01132" w14:textId="77777777" w:rsidR="000C71D2" w:rsidRPr="002E387F" w:rsidRDefault="000C71D2" w:rsidP="000C71D2">
      <w:pPr>
        <w:jc w:val="both"/>
      </w:pPr>
      <w:r w:rsidRPr="002E387F">
        <w:rPr>
          <w:b/>
          <w:bCs/>
        </w:rPr>
        <w:t>Q10. O crime de concussão admite a modalidade de tentativa.</w:t>
      </w:r>
    </w:p>
    <w:p w14:paraId="61907C76" w14:textId="77777777" w:rsidR="000C71D2" w:rsidRPr="002E387F" w:rsidRDefault="000C71D2" w:rsidP="000C71D2">
      <w:pPr>
        <w:jc w:val="both"/>
      </w:pPr>
      <w:r w:rsidRPr="002E387F">
        <w:t xml:space="preserve">Gabarito: </w:t>
      </w:r>
      <w:r w:rsidRPr="002E387F">
        <w:rPr>
          <w:b/>
          <w:bCs/>
        </w:rPr>
        <w:t>CERTO</w:t>
      </w:r>
      <w:r w:rsidRPr="002E387F">
        <w:t>.</w:t>
      </w:r>
    </w:p>
    <w:p w14:paraId="7F0397C6" w14:textId="77777777" w:rsidR="000C71D2" w:rsidRPr="002E387F" w:rsidRDefault="000C71D2" w:rsidP="000C71D2">
      <w:pPr>
        <w:jc w:val="both"/>
      </w:pPr>
      <w:r w:rsidRPr="002E387F">
        <w:t>Comentário: É possível, por exemplo, em uma exigência feita por carta que é interceptada antes de chegar ao destino.</w:t>
      </w:r>
    </w:p>
    <w:p w14:paraId="47E29020" w14:textId="77777777" w:rsidR="000C71D2" w:rsidRPr="002E387F" w:rsidRDefault="000C71D2" w:rsidP="000C71D2">
      <w:pPr>
        <w:jc w:val="both"/>
      </w:pPr>
      <w:r w:rsidRPr="002E387F">
        <w:t xml:space="preserve">9 - </w:t>
      </w:r>
      <w:r w:rsidRPr="002E387F">
        <w:rPr>
          <w:rFonts w:ascii="Segoe UI Emoji" w:hAnsi="Segoe UI Emoji" w:cs="Segoe UI Emoji"/>
        </w:rPr>
        <w:t>🟨</w:t>
      </w:r>
      <w:r w:rsidRPr="002E387F">
        <w:t xml:space="preserve"> </w:t>
      </w:r>
      <w:r w:rsidRPr="002E387F">
        <w:rPr>
          <w:b/>
          <w:bCs/>
        </w:rPr>
        <w:t>PROCESSO MNEMÔNICO</w:t>
      </w:r>
      <w:r w:rsidRPr="002E387F">
        <w:t xml:space="preserve"> </w:t>
      </w:r>
      <w:r w:rsidRPr="002E387F">
        <w:rPr>
          <w:b/>
          <w:bCs/>
        </w:rPr>
        <w:t>Sigla: P.C.E.</w:t>
      </w:r>
      <w:r w:rsidRPr="002E387F">
        <w:t xml:space="preserve"> </w:t>
      </w:r>
      <w:r w:rsidRPr="002E387F">
        <w:rPr>
          <w:b/>
          <w:bCs/>
        </w:rPr>
        <w:t>P</w:t>
      </w:r>
      <w:r w:rsidRPr="002E387F">
        <w:t xml:space="preserve">eculato = </w:t>
      </w:r>
      <w:r w:rsidRPr="002E387F">
        <w:rPr>
          <w:b/>
          <w:bCs/>
        </w:rPr>
        <w:t>P</w:t>
      </w:r>
      <w:r w:rsidRPr="002E387F">
        <w:t>osse.</w:t>
      </w:r>
    </w:p>
    <w:p w14:paraId="59BFE594" w14:textId="77777777" w:rsidR="000C71D2" w:rsidRPr="002E387F" w:rsidRDefault="000C71D2" w:rsidP="000C71D2">
      <w:pPr>
        <w:jc w:val="both"/>
      </w:pPr>
      <w:r w:rsidRPr="002E387F">
        <w:rPr>
          <w:b/>
          <w:bCs/>
        </w:rPr>
        <w:t>C</w:t>
      </w:r>
      <w:r w:rsidRPr="002E387F">
        <w:t xml:space="preserve">oncussão = </w:t>
      </w:r>
      <w:r w:rsidRPr="002E387F">
        <w:rPr>
          <w:b/>
          <w:bCs/>
        </w:rPr>
        <w:t>C</w:t>
      </w:r>
      <w:r w:rsidRPr="002E387F">
        <w:t>oação (Exigir).</w:t>
      </w:r>
    </w:p>
    <w:p w14:paraId="31D74352" w14:textId="77777777" w:rsidR="000C71D2" w:rsidRPr="002E387F" w:rsidRDefault="000C71D2" w:rsidP="000C71D2">
      <w:pPr>
        <w:jc w:val="both"/>
      </w:pPr>
      <w:r w:rsidRPr="002E387F">
        <w:rPr>
          <w:b/>
          <w:bCs/>
        </w:rPr>
        <w:t>E</w:t>
      </w:r>
      <w:r w:rsidRPr="002E387F">
        <w:t xml:space="preserve">xtinção no Culposo = </w:t>
      </w:r>
      <w:r w:rsidRPr="002E387F">
        <w:rPr>
          <w:b/>
          <w:bCs/>
        </w:rPr>
        <w:t>E</w:t>
      </w:r>
      <w:r w:rsidRPr="002E387F">
        <w:t xml:space="preserve">ntrega </w:t>
      </w:r>
      <w:proofErr w:type="gramStart"/>
      <w:r w:rsidRPr="002E387F">
        <w:t>do</w:t>
      </w:r>
      <w:proofErr w:type="gramEnd"/>
      <w:r w:rsidRPr="002E387F">
        <w:t xml:space="preserve"> valor antes do juiz bater o martelo.</w:t>
      </w:r>
    </w:p>
    <w:p w14:paraId="2A3E717D" w14:textId="77777777" w:rsidR="000C71D2" w:rsidRPr="002E387F" w:rsidRDefault="000C71D2" w:rsidP="000C71D2">
      <w:pPr>
        <w:jc w:val="both"/>
      </w:pPr>
    </w:p>
    <w:p w14:paraId="389493F0" w14:textId="77777777" w:rsidR="000C71D2" w:rsidRDefault="000C71D2" w:rsidP="000C71D2">
      <w:pPr>
        <w:jc w:val="both"/>
        <w:rPr>
          <w:b/>
          <w:bCs/>
        </w:rPr>
      </w:pPr>
    </w:p>
    <w:p w14:paraId="36FC3BA0" w14:textId="77777777" w:rsidR="000C71D2" w:rsidRPr="002E387F" w:rsidRDefault="000C71D2" w:rsidP="000C71D2">
      <w:pPr>
        <w:jc w:val="both"/>
        <w:rPr>
          <w:b/>
          <w:bCs/>
        </w:rPr>
      </w:pPr>
      <w:r w:rsidRPr="002E387F">
        <w:rPr>
          <w:b/>
          <w:bCs/>
        </w:rPr>
        <w:t>APOSTILA DE ALTA PERFORMANCE - POLICIAL LEGISLATIVO</w:t>
      </w:r>
    </w:p>
    <w:p w14:paraId="05883003" w14:textId="77777777" w:rsidR="000C71D2" w:rsidRPr="002E387F" w:rsidRDefault="000C71D2" w:rsidP="000C71D2">
      <w:pPr>
        <w:jc w:val="both"/>
        <w:rPr>
          <w:b/>
          <w:bCs/>
        </w:rPr>
      </w:pPr>
      <w:r w:rsidRPr="002E387F">
        <w:rPr>
          <w:rFonts w:ascii="Segoe UI Emoji" w:hAnsi="Segoe UI Emoji" w:cs="Segoe UI Emoji"/>
          <w:b/>
          <w:bCs/>
        </w:rPr>
        <w:t>⚖️</w:t>
      </w:r>
      <w:r w:rsidRPr="002E387F">
        <w:rPr>
          <w:b/>
          <w:bCs/>
        </w:rPr>
        <w:t xml:space="preserve"> DIREITO PENAL</w:t>
      </w:r>
    </w:p>
    <w:p w14:paraId="54A6901F" w14:textId="77777777" w:rsidR="000C71D2" w:rsidRPr="002E387F" w:rsidRDefault="000C71D2" w:rsidP="000C71D2">
      <w:pPr>
        <w:jc w:val="both"/>
      </w:pPr>
      <w:r w:rsidRPr="002E387F">
        <w:rPr>
          <w:rFonts w:ascii="Segoe UI Emoji" w:hAnsi="Segoe UI Emoji" w:cs="Segoe UI Emoji"/>
        </w:rPr>
        <w:t>🟨</w:t>
      </w:r>
      <w:r w:rsidRPr="002E387F">
        <w:t xml:space="preserve"> ## PONTO 02: CRIMES CONTRA A ADMINISTRAÇÃO PÚBLICA (CORRUPÇÃO E PREVARICAÇÃO)</w:t>
      </w:r>
    </w:p>
    <w:p w14:paraId="14F3D579" w14:textId="77777777" w:rsidR="000C71D2" w:rsidRPr="002E387F" w:rsidRDefault="000C71D2" w:rsidP="000C71D2">
      <w:pPr>
        <w:jc w:val="both"/>
      </w:pPr>
      <w:r w:rsidRPr="002E387F">
        <w:t xml:space="preserve">1 - </w:t>
      </w:r>
      <w:r w:rsidRPr="002E387F">
        <w:rPr>
          <w:rFonts w:ascii="Segoe UI Emoji" w:hAnsi="Segoe UI Emoji" w:cs="Segoe UI Emoji"/>
        </w:rPr>
        <w:t>🟦</w:t>
      </w:r>
      <w:r w:rsidRPr="002E387F">
        <w:t xml:space="preserve"> </w:t>
      </w:r>
      <w:r w:rsidRPr="002E387F">
        <w:rPr>
          <w:b/>
          <w:bCs/>
        </w:rPr>
        <w:t>VENENOS, PEGADINHAS, DICAS E CUIDADOS</w:t>
      </w:r>
      <w:r w:rsidRPr="002E387F">
        <w:t xml:space="preserve"> </w:t>
      </w:r>
      <w:r w:rsidRPr="002E387F">
        <w:rPr>
          <w:rFonts w:ascii="Segoe UI Emoji" w:hAnsi="Segoe UI Emoji" w:cs="Segoe UI Emoji"/>
        </w:rPr>
        <w:t>🟦</w:t>
      </w:r>
    </w:p>
    <w:p w14:paraId="69513F1F" w14:textId="77777777" w:rsidR="000C71D2" w:rsidRPr="002E387F" w:rsidRDefault="000C71D2" w:rsidP="000C71D2">
      <w:pPr>
        <w:numPr>
          <w:ilvl w:val="0"/>
          <w:numId w:val="266"/>
        </w:numPr>
        <w:jc w:val="both"/>
      </w:pPr>
      <w:r w:rsidRPr="002E387F">
        <w:rPr>
          <w:b/>
          <w:bCs/>
        </w:rPr>
        <w:t>O Veneno do "Sentimento Pessoal":</w:t>
      </w:r>
      <w:r w:rsidRPr="002E387F">
        <w:t xml:space="preserve"> Na </w:t>
      </w:r>
      <w:r w:rsidRPr="002E387F">
        <w:rPr>
          <w:b/>
          <w:bCs/>
        </w:rPr>
        <w:t>Prevaricação</w:t>
      </w:r>
      <w:r w:rsidRPr="002E387F">
        <w:t xml:space="preserve">, o funcionário retarda ou deixa de praticar o ato para satisfazer </w:t>
      </w:r>
      <w:r w:rsidRPr="002E387F">
        <w:rPr>
          <w:b/>
          <w:bCs/>
        </w:rPr>
        <w:t>interesse ou sentimento pessoal</w:t>
      </w:r>
      <w:r w:rsidRPr="002E387F">
        <w:t xml:space="preserve"> (</w:t>
      </w:r>
      <w:proofErr w:type="spellStart"/>
      <w:r w:rsidRPr="002E387F">
        <w:t>ex</w:t>
      </w:r>
      <w:proofErr w:type="spellEnd"/>
      <w:r w:rsidRPr="002E387F">
        <w:t xml:space="preserve">: preguiça, amizade, ódio). Se ele o fizer por influência de outra pessoa, o crime muda para </w:t>
      </w:r>
      <w:r w:rsidRPr="002E387F">
        <w:rPr>
          <w:b/>
          <w:bCs/>
        </w:rPr>
        <w:t>Corrupção Passiva Privilegiada</w:t>
      </w:r>
      <w:r w:rsidRPr="002E387F">
        <w:t xml:space="preserve"> (Art. 317, § 2º).</w:t>
      </w:r>
    </w:p>
    <w:p w14:paraId="6CEF82FE" w14:textId="77777777" w:rsidR="000C71D2" w:rsidRPr="002E387F" w:rsidRDefault="000C71D2" w:rsidP="000C71D2">
      <w:pPr>
        <w:numPr>
          <w:ilvl w:val="0"/>
          <w:numId w:val="266"/>
        </w:numPr>
        <w:jc w:val="both"/>
      </w:pPr>
      <w:r w:rsidRPr="002E387F">
        <w:rPr>
          <w:b/>
          <w:bCs/>
        </w:rPr>
        <w:t>A Pegadinha da Corrupção Passiva:</w:t>
      </w:r>
      <w:r w:rsidRPr="002E387F">
        <w:t xml:space="preserve"> O crime se consuma com a </w:t>
      </w:r>
      <w:r w:rsidRPr="002E387F">
        <w:rPr>
          <w:b/>
          <w:bCs/>
        </w:rPr>
        <w:t>solicitação</w:t>
      </w:r>
      <w:r w:rsidRPr="002E387F">
        <w:t>, mesmo que o particular não pague. Se o funcionário apenas "aceita promessa" de vantagem, também já cometeu o crime.</w:t>
      </w:r>
    </w:p>
    <w:p w14:paraId="3B813858" w14:textId="77777777" w:rsidR="000C71D2" w:rsidRPr="002E387F" w:rsidRDefault="000C71D2" w:rsidP="000C71D2">
      <w:pPr>
        <w:numPr>
          <w:ilvl w:val="0"/>
          <w:numId w:val="266"/>
        </w:numPr>
        <w:jc w:val="both"/>
      </w:pPr>
      <w:r w:rsidRPr="002E387F">
        <w:rPr>
          <w:b/>
          <w:bCs/>
        </w:rPr>
        <w:lastRenderedPageBreak/>
        <w:t>Corrupção Ativa vs. Passiva:</w:t>
      </w:r>
      <w:r w:rsidRPr="002E387F">
        <w:t xml:space="preserve"> Não são crimes bilaterais obrigatórios. Pode haver Corrupção Passiva sem que </w:t>
      </w:r>
      <w:proofErr w:type="gramStart"/>
      <w:r w:rsidRPr="002E387F">
        <w:t>haja Ativa</w:t>
      </w:r>
      <w:proofErr w:type="gramEnd"/>
      <w:r w:rsidRPr="002E387F">
        <w:t xml:space="preserve"> (</w:t>
      </w:r>
      <w:proofErr w:type="spellStart"/>
      <w:r w:rsidRPr="002E387F">
        <w:t>ex</w:t>
      </w:r>
      <w:proofErr w:type="spellEnd"/>
      <w:r w:rsidRPr="002E387F">
        <w:t>: o policial pede dinheiro, mas o motorista não paga e denuncia).</w:t>
      </w:r>
    </w:p>
    <w:p w14:paraId="675B5B5D" w14:textId="77777777" w:rsidR="000C71D2" w:rsidRPr="002E387F" w:rsidRDefault="000C71D2" w:rsidP="000C71D2">
      <w:pPr>
        <w:numPr>
          <w:ilvl w:val="0"/>
          <w:numId w:val="266"/>
        </w:numPr>
        <w:jc w:val="both"/>
      </w:pPr>
      <w:r w:rsidRPr="002E387F">
        <w:rPr>
          <w:b/>
          <w:bCs/>
        </w:rPr>
        <w:t>Excesso de Exação:</w:t>
      </w:r>
      <w:r w:rsidRPr="002E387F">
        <w:t xml:space="preserve"> É uma "subespécie" de concussão voltada para tributos. Se o funcionário exige tributo que sabe indevido ou usa meio vexatório na cobrança. </w:t>
      </w:r>
      <w:r w:rsidRPr="002E387F">
        <w:rPr>
          <w:rFonts w:ascii="Segoe UI Emoji" w:hAnsi="Segoe UI Emoji" w:cs="Segoe UI Emoji"/>
        </w:rPr>
        <w:t>🟦</w:t>
      </w:r>
    </w:p>
    <w:p w14:paraId="36CCDEFE" w14:textId="77777777" w:rsidR="000C71D2" w:rsidRPr="002E387F" w:rsidRDefault="000C71D2" w:rsidP="000C71D2">
      <w:pPr>
        <w:jc w:val="both"/>
      </w:pPr>
      <w:r w:rsidRPr="002E387F">
        <w:t xml:space="preserve">2 - </w:t>
      </w:r>
      <w:r w:rsidRPr="002E387F">
        <w:rPr>
          <w:rFonts w:ascii="Segoe UI Emoji" w:hAnsi="Segoe UI Emoji" w:cs="Segoe UI Emoji"/>
        </w:rPr>
        <w:t>🟨</w:t>
      </w:r>
      <w:r w:rsidRPr="002E387F">
        <w:t xml:space="preserve"> </w:t>
      </w:r>
      <w:r w:rsidRPr="002E387F">
        <w:rPr>
          <w:b/>
          <w:bCs/>
        </w:rPr>
        <w:t>RESUMO ESTRATÉGICO</w:t>
      </w:r>
    </w:p>
    <w:p w14:paraId="6C9398CD" w14:textId="77777777" w:rsidR="000C71D2" w:rsidRPr="002E387F" w:rsidRDefault="000C71D2" w:rsidP="000C71D2">
      <w:pPr>
        <w:jc w:val="both"/>
      </w:pPr>
      <w:r w:rsidRPr="002E387F">
        <w:t>Aqui tratamos da venda do ato público ou da omissão por capricho pessoal.</w:t>
      </w:r>
    </w:p>
    <w:p w14:paraId="7559EB34" w14:textId="77777777" w:rsidR="000C71D2" w:rsidRPr="002E387F" w:rsidRDefault="000C71D2" w:rsidP="000C71D2">
      <w:pPr>
        <w:numPr>
          <w:ilvl w:val="0"/>
          <w:numId w:val="267"/>
        </w:numPr>
        <w:jc w:val="both"/>
      </w:pPr>
      <w:r w:rsidRPr="002E387F">
        <w:rPr>
          <w:b/>
          <w:bCs/>
        </w:rPr>
        <w:t>Corrupção Passiva (Art. 317):</w:t>
      </w:r>
      <w:r w:rsidRPr="002E387F">
        <w:t xml:space="preserve"> Solicitar ou receber, para si ou para outrem, direta ou indiretamente, ainda que fora da função ou antes de assumi-la, mas em razão dela, vantagem indevida, ou aceitar promessa de tal vantagem.</w:t>
      </w:r>
    </w:p>
    <w:p w14:paraId="15A1181D" w14:textId="77777777" w:rsidR="000C71D2" w:rsidRPr="002E387F" w:rsidRDefault="000C71D2" w:rsidP="000C71D2">
      <w:pPr>
        <w:numPr>
          <w:ilvl w:val="0"/>
          <w:numId w:val="267"/>
        </w:numPr>
        <w:jc w:val="both"/>
      </w:pPr>
      <w:r w:rsidRPr="002E387F">
        <w:rPr>
          <w:b/>
          <w:bCs/>
        </w:rPr>
        <w:t>Prevaricação (Art. 319):</w:t>
      </w:r>
      <w:r w:rsidRPr="002E387F">
        <w:t xml:space="preserve"> Retardar ou deixar de praticar, indevidamente, ato de ofício, ou praticá-lo contra disposição expressa de lei, para satisfazer interesse ou sentimento pessoal.</w:t>
      </w:r>
    </w:p>
    <w:p w14:paraId="6026CB81" w14:textId="77777777" w:rsidR="000C71D2" w:rsidRPr="002E387F" w:rsidRDefault="000C71D2" w:rsidP="000C71D2">
      <w:pPr>
        <w:jc w:val="both"/>
      </w:pPr>
      <w:r w:rsidRPr="002E387F">
        <w:t xml:space="preserve">3 - </w:t>
      </w:r>
      <w:r w:rsidRPr="002E387F">
        <w:rPr>
          <w:rFonts w:ascii="Segoe UI Emoji" w:hAnsi="Segoe UI Emoji" w:cs="Segoe UI Emoji"/>
        </w:rPr>
        <w:t>🟨</w:t>
      </w:r>
      <w:r w:rsidRPr="002E387F">
        <w:t xml:space="preserve"> </w:t>
      </w:r>
      <w:r w:rsidRPr="002E387F">
        <w:rPr>
          <w:b/>
          <w:bCs/>
        </w:rPr>
        <w:t>TABELA EXPLICATIVA / COMPARATIVA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9"/>
        <w:gridCol w:w="1760"/>
        <w:gridCol w:w="2190"/>
        <w:gridCol w:w="2499"/>
      </w:tblGrid>
      <w:tr w:rsidR="000C71D2" w:rsidRPr="002E387F" w14:paraId="1E2DC281" w14:textId="77777777" w:rsidTr="00826655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4B59EBD4" w14:textId="77777777" w:rsidR="000C71D2" w:rsidRPr="002E387F" w:rsidRDefault="000C71D2" w:rsidP="00826655">
            <w:pPr>
              <w:jc w:val="both"/>
            </w:pPr>
            <w:r w:rsidRPr="002E387F">
              <w:rPr>
                <w:b/>
                <w:bCs/>
              </w:rPr>
              <w:t>Crime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53B9074B" w14:textId="77777777" w:rsidR="000C71D2" w:rsidRPr="002E387F" w:rsidRDefault="000C71D2" w:rsidP="00826655">
            <w:pPr>
              <w:jc w:val="both"/>
            </w:pPr>
            <w:r w:rsidRPr="002E387F">
              <w:rPr>
                <w:b/>
                <w:bCs/>
              </w:rPr>
              <w:t>Ação Principal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7C59BBEF" w14:textId="77777777" w:rsidR="000C71D2" w:rsidRPr="002E387F" w:rsidRDefault="000C71D2" w:rsidP="00826655">
            <w:pPr>
              <w:jc w:val="both"/>
            </w:pPr>
            <w:r w:rsidRPr="002E387F">
              <w:rPr>
                <w:b/>
                <w:bCs/>
              </w:rPr>
              <w:t>Motivação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198BAB0D" w14:textId="77777777" w:rsidR="000C71D2" w:rsidRPr="002E387F" w:rsidRDefault="000C71D2" w:rsidP="00826655">
            <w:pPr>
              <w:jc w:val="both"/>
            </w:pPr>
            <w:r w:rsidRPr="002E387F">
              <w:rPr>
                <w:b/>
                <w:bCs/>
              </w:rPr>
              <w:t>Alerta do Mentor</w:t>
            </w:r>
          </w:p>
        </w:tc>
      </w:tr>
      <w:tr w:rsidR="000C71D2" w:rsidRPr="002E387F" w14:paraId="37D59097" w14:textId="77777777" w:rsidTr="0082665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8B8BDA" w14:textId="77777777" w:rsidR="000C71D2" w:rsidRPr="002E387F" w:rsidRDefault="000C71D2" w:rsidP="00826655">
            <w:pPr>
              <w:jc w:val="both"/>
            </w:pPr>
            <w:r w:rsidRPr="002E387F">
              <w:rPr>
                <w:b/>
                <w:bCs/>
              </w:rPr>
              <w:t>Corrupção Passiva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8124DA" w14:textId="77777777" w:rsidR="000C71D2" w:rsidRPr="002E387F" w:rsidRDefault="000C71D2" w:rsidP="00826655">
            <w:pPr>
              <w:jc w:val="both"/>
            </w:pPr>
            <w:r w:rsidRPr="002E387F">
              <w:t>Solicitar / Receber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6FA64C" w14:textId="77777777" w:rsidR="000C71D2" w:rsidRPr="002E387F" w:rsidRDefault="000C71D2" w:rsidP="00826655">
            <w:pPr>
              <w:jc w:val="both"/>
            </w:pPr>
            <w:r w:rsidRPr="002E387F">
              <w:t>Vantagem Indevida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4B890D" w14:textId="77777777" w:rsidR="000C71D2" w:rsidRPr="002E387F" w:rsidRDefault="000C71D2" w:rsidP="00826655">
            <w:pPr>
              <w:jc w:val="both"/>
            </w:pPr>
            <w:r w:rsidRPr="002E387F">
              <w:t>Crime formal na solicitação.</w:t>
            </w:r>
          </w:p>
        </w:tc>
      </w:tr>
      <w:tr w:rsidR="000C71D2" w:rsidRPr="002E387F" w14:paraId="37A81189" w14:textId="77777777" w:rsidTr="0082665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18B4AB" w14:textId="77777777" w:rsidR="000C71D2" w:rsidRPr="002E387F" w:rsidRDefault="000C71D2" w:rsidP="00826655">
            <w:pPr>
              <w:jc w:val="both"/>
            </w:pPr>
            <w:r w:rsidRPr="002E387F">
              <w:rPr>
                <w:b/>
                <w:bCs/>
              </w:rPr>
              <w:t>Prevaricação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D7C65C" w14:textId="77777777" w:rsidR="000C71D2" w:rsidRPr="002E387F" w:rsidRDefault="000C71D2" w:rsidP="00826655">
            <w:pPr>
              <w:jc w:val="both"/>
            </w:pPr>
            <w:r w:rsidRPr="002E387F">
              <w:t>Retardar / Omitir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E180C7" w14:textId="77777777" w:rsidR="000C71D2" w:rsidRPr="002E387F" w:rsidRDefault="000C71D2" w:rsidP="00826655">
            <w:pPr>
              <w:jc w:val="both"/>
            </w:pPr>
            <w:r w:rsidRPr="002E387F">
              <w:t>Sentimento Pessoal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162577" w14:textId="77777777" w:rsidR="000C71D2" w:rsidRPr="002E387F" w:rsidRDefault="000C71D2" w:rsidP="00826655">
            <w:pPr>
              <w:jc w:val="both"/>
            </w:pPr>
            <w:r w:rsidRPr="002E387F">
              <w:t>O "capricho" do funcionário.</w:t>
            </w:r>
          </w:p>
        </w:tc>
      </w:tr>
      <w:tr w:rsidR="000C71D2" w:rsidRPr="002E387F" w14:paraId="5C4C29D1" w14:textId="77777777" w:rsidTr="0082665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B57D4D" w14:textId="77777777" w:rsidR="000C71D2" w:rsidRPr="002E387F" w:rsidRDefault="000C71D2" w:rsidP="00826655">
            <w:pPr>
              <w:jc w:val="both"/>
            </w:pPr>
            <w:r w:rsidRPr="002E387F">
              <w:rPr>
                <w:b/>
                <w:bCs/>
              </w:rPr>
              <w:t>C. P. Privilegiada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94C637" w14:textId="77777777" w:rsidR="000C71D2" w:rsidRPr="002E387F" w:rsidRDefault="000C71D2" w:rsidP="00826655">
            <w:pPr>
              <w:jc w:val="both"/>
            </w:pPr>
            <w:r w:rsidRPr="002E387F">
              <w:t>Ceder a pedido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85249E" w14:textId="77777777" w:rsidR="000C71D2" w:rsidRPr="002E387F" w:rsidRDefault="000C71D2" w:rsidP="00826655">
            <w:pPr>
              <w:jc w:val="both"/>
            </w:pPr>
            <w:r w:rsidRPr="002E387F">
              <w:t>Pedido de outrem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DA85CE" w14:textId="77777777" w:rsidR="000C71D2" w:rsidRPr="002E387F" w:rsidRDefault="000C71D2" w:rsidP="00826655">
            <w:pPr>
              <w:jc w:val="both"/>
            </w:pPr>
            <w:r w:rsidRPr="002E387F">
              <w:t>Pena muito menor que a comum.</w:t>
            </w:r>
          </w:p>
        </w:tc>
      </w:tr>
      <w:tr w:rsidR="000C71D2" w:rsidRPr="002E387F" w14:paraId="575CE8CF" w14:textId="77777777" w:rsidTr="0082665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ED2C09" w14:textId="77777777" w:rsidR="000C71D2" w:rsidRPr="002E387F" w:rsidRDefault="000C71D2" w:rsidP="00826655">
            <w:pPr>
              <w:jc w:val="both"/>
            </w:pPr>
            <w:r w:rsidRPr="002E387F">
              <w:rPr>
                <w:b/>
                <w:bCs/>
              </w:rPr>
              <w:t>Prevaricação Imprópria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BF51CD" w14:textId="77777777" w:rsidR="000C71D2" w:rsidRPr="002E387F" w:rsidRDefault="000C71D2" w:rsidP="00826655">
            <w:pPr>
              <w:jc w:val="both"/>
            </w:pPr>
            <w:r w:rsidRPr="002E387F">
              <w:t>Deixar de vedar celular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B1FB1E" w14:textId="77777777" w:rsidR="000C71D2" w:rsidRPr="002E387F" w:rsidRDefault="000C71D2" w:rsidP="00826655">
            <w:pPr>
              <w:jc w:val="both"/>
            </w:pPr>
            <w:r w:rsidRPr="002E387F">
              <w:t>Omissão de Diretor/Agente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FB78F9" w14:textId="77777777" w:rsidR="000C71D2" w:rsidRPr="002E387F" w:rsidRDefault="000C71D2" w:rsidP="00826655">
            <w:pPr>
              <w:jc w:val="both"/>
            </w:pPr>
            <w:r w:rsidRPr="002E387F">
              <w:t>Específico para sistema prisional.</w:t>
            </w:r>
          </w:p>
        </w:tc>
      </w:tr>
    </w:tbl>
    <w:p w14:paraId="225C2CE3" w14:textId="77777777" w:rsidR="000C71D2" w:rsidRPr="002E387F" w:rsidRDefault="000C71D2" w:rsidP="000C71D2">
      <w:pPr>
        <w:jc w:val="both"/>
      </w:pPr>
      <w:r w:rsidRPr="002E387F">
        <w:t xml:space="preserve">4 - </w:t>
      </w:r>
      <w:r w:rsidRPr="002E387F">
        <w:rPr>
          <w:rFonts w:ascii="Segoe UI Emoji" w:hAnsi="Segoe UI Emoji" w:cs="Segoe UI Emoji"/>
        </w:rPr>
        <w:t>🟨</w:t>
      </w:r>
      <w:r w:rsidRPr="002E387F">
        <w:t xml:space="preserve"> </w:t>
      </w:r>
      <w:r w:rsidRPr="002E387F">
        <w:rPr>
          <w:b/>
          <w:bCs/>
        </w:rPr>
        <w:t>5 FLASHCARDS (SISTEMA R - TQR)</w:t>
      </w:r>
    </w:p>
    <w:p w14:paraId="4532B238" w14:textId="77777777" w:rsidR="000C71D2" w:rsidRPr="002E387F" w:rsidRDefault="000C71D2" w:rsidP="000C71D2">
      <w:pPr>
        <w:numPr>
          <w:ilvl w:val="0"/>
          <w:numId w:val="268"/>
        </w:numPr>
        <w:jc w:val="both"/>
      </w:pPr>
      <w:r w:rsidRPr="002E387F">
        <w:rPr>
          <w:b/>
          <w:bCs/>
        </w:rPr>
        <w:t>F:</w:t>
      </w:r>
      <w:r w:rsidRPr="002E387F">
        <w:t xml:space="preserve"> Qual a diferença entre Prevaricação e Corrupção Passiva Privilegiada?</w:t>
      </w:r>
    </w:p>
    <w:p w14:paraId="44EBD932" w14:textId="77777777" w:rsidR="000C71D2" w:rsidRPr="002E387F" w:rsidRDefault="000C71D2" w:rsidP="000C71D2">
      <w:pPr>
        <w:numPr>
          <w:ilvl w:val="0"/>
          <w:numId w:val="268"/>
        </w:numPr>
        <w:jc w:val="both"/>
      </w:pPr>
      <w:r w:rsidRPr="002E387F">
        <w:rPr>
          <w:b/>
          <w:bCs/>
        </w:rPr>
        <w:t>V:</w:t>
      </w:r>
      <w:r w:rsidRPr="002E387F">
        <w:t xml:space="preserve"> Na Prevaricação o agente age por </w:t>
      </w:r>
      <w:r w:rsidRPr="002E387F">
        <w:rPr>
          <w:b/>
          <w:bCs/>
        </w:rPr>
        <w:t>sentimento pessoal</w:t>
      </w:r>
      <w:r w:rsidRPr="002E387F">
        <w:t xml:space="preserve">; na C.P. Privilegiada ele age </w:t>
      </w:r>
      <w:r w:rsidRPr="002E387F">
        <w:rPr>
          <w:b/>
          <w:bCs/>
        </w:rPr>
        <w:t>cedendo a pedido ou influência de outrem</w:t>
      </w:r>
      <w:r w:rsidRPr="002E387F">
        <w:t>.</w:t>
      </w:r>
    </w:p>
    <w:p w14:paraId="26F83E9D" w14:textId="77777777" w:rsidR="000C71D2" w:rsidRPr="002E387F" w:rsidRDefault="000C71D2" w:rsidP="000C71D2">
      <w:pPr>
        <w:numPr>
          <w:ilvl w:val="0"/>
          <w:numId w:val="268"/>
        </w:numPr>
        <w:jc w:val="both"/>
      </w:pPr>
      <w:r w:rsidRPr="002E387F">
        <w:rPr>
          <w:b/>
          <w:bCs/>
        </w:rPr>
        <w:t>F:</w:t>
      </w:r>
      <w:r w:rsidRPr="002E387F">
        <w:t xml:space="preserve"> A Corrupção Passiva exige que o funcionário esteja no exercício da função?</w:t>
      </w:r>
    </w:p>
    <w:p w14:paraId="1C86D2A5" w14:textId="77777777" w:rsidR="000C71D2" w:rsidRPr="002E387F" w:rsidRDefault="000C71D2" w:rsidP="000C71D2">
      <w:pPr>
        <w:numPr>
          <w:ilvl w:val="0"/>
          <w:numId w:val="268"/>
        </w:numPr>
        <w:jc w:val="both"/>
      </w:pPr>
      <w:r w:rsidRPr="002E387F">
        <w:rPr>
          <w:b/>
          <w:bCs/>
        </w:rPr>
        <w:t>V:</w:t>
      </w:r>
      <w:r w:rsidRPr="002E387F">
        <w:t xml:space="preserve"> Não, pode ser antes de assumi-la ou fora dela, desde que a vantagem seja </w:t>
      </w:r>
      <w:r w:rsidRPr="002E387F">
        <w:rPr>
          <w:b/>
          <w:bCs/>
        </w:rPr>
        <w:t>em razão dela</w:t>
      </w:r>
      <w:r w:rsidRPr="002E387F">
        <w:t>.</w:t>
      </w:r>
    </w:p>
    <w:p w14:paraId="7B4BD3F6" w14:textId="77777777" w:rsidR="000C71D2" w:rsidRPr="002E387F" w:rsidRDefault="000C71D2" w:rsidP="000C71D2">
      <w:pPr>
        <w:numPr>
          <w:ilvl w:val="0"/>
          <w:numId w:val="268"/>
        </w:numPr>
        <w:jc w:val="both"/>
      </w:pPr>
      <w:r w:rsidRPr="002E387F">
        <w:rPr>
          <w:b/>
          <w:bCs/>
        </w:rPr>
        <w:t>F:</w:t>
      </w:r>
      <w:r w:rsidRPr="002E387F">
        <w:t xml:space="preserve"> O que é a Corrupção Passiva Majorada (§ 1º)?</w:t>
      </w:r>
    </w:p>
    <w:p w14:paraId="270F8446" w14:textId="77777777" w:rsidR="000C71D2" w:rsidRPr="002E387F" w:rsidRDefault="000C71D2" w:rsidP="000C71D2">
      <w:pPr>
        <w:numPr>
          <w:ilvl w:val="0"/>
          <w:numId w:val="268"/>
        </w:numPr>
        <w:jc w:val="both"/>
      </w:pPr>
      <w:r w:rsidRPr="002E387F">
        <w:rPr>
          <w:b/>
          <w:bCs/>
        </w:rPr>
        <w:t>V:</w:t>
      </w:r>
      <w:r w:rsidRPr="002E387F">
        <w:t xml:space="preserve"> Quando o funcionário efetivamente retarda ou deixa de praticar o ato em virtude da vantagem recebida.</w:t>
      </w:r>
    </w:p>
    <w:p w14:paraId="1952274E" w14:textId="77777777" w:rsidR="000C71D2" w:rsidRPr="002E387F" w:rsidRDefault="000C71D2" w:rsidP="000C71D2">
      <w:pPr>
        <w:numPr>
          <w:ilvl w:val="0"/>
          <w:numId w:val="268"/>
        </w:numPr>
        <w:jc w:val="both"/>
      </w:pPr>
      <w:r w:rsidRPr="002E387F">
        <w:rPr>
          <w:b/>
          <w:bCs/>
        </w:rPr>
        <w:t>F:</w:t>
      </w:r>
      <w:r w:rsidRPr="002E387F">
        <w:t xml:space="preserve"> Policial que deixa de multar um amigo por consideração pessoal comete qual crime?</w:t>
      </w:r>
    </w:p>
    <w:p w14:paraId="7FBAA5D0" w14:textId="77777777" w:rsidR="000C71D2" w:rsidRPr="002E387F" w:rsidRDefault="000C71D2" w:rsidP="000C71D2">
      <w:pPr>
        <w:numPr>
          <w:ilvl w:val="0"/>
          <w:numId w:val="268"/>
        </w:numPr>
        <w:jc w:val="both"/>
      </w:pPr>
      <w:r w:rsidRPr="002E387F">
        <w:rPr>
          <w:b/>
          <w:bCs/>
        </w:rPr>
        <w:lastRenderedPageBreak/>
        <w:t>V:</w:t>
      </w:r>
      <w:r w:rsidRPr="002E387F">
        <w:t xml:space="preserve"> Prevaricação (sentimento pessoal).</w:t>
      </w:r>
    </w:p>
    <w:p w14:paraId="36780B88" w14:textId="77777777" w:rsidR="000C71D2" w:rsidRPr="002E387F" w:rsidRDefault="000C71D2" w:rsidP="000C71D2">
      <w:pPr>
        <w:numPr>
          <w:ilvl w:val="0"/>
          <w:numId w:val="268"/>
        </w:numPr>
        <w:jc w:val="both"/>
      </w:pPr>
      <w:r w:rsidRPr="002E387F">
        <w:rPr>
          <w:b/>
          <w:bCs/>
        </w:rPr>
        <w:t>F:</w:t>
      </w:r>
      <w:r w:rsidRPr="002E387F">
        <w:t xml:space="preserve"> Corrupção Ativa e Passiva são crimes necessariamente correlatos?</w:t>
      </w:r>
    </w:p>
    <w:p w14:paraId="365F3AB2" w14:textId="77777777" w:rsidR="000C71D2" w:rsidRPr="002E387F" w:rsidRDefault="000C71D2" w:rsidP="000C71D2">
      <w:pPr>
        <w:numPr>
          <w:ilvl w:val="0"/>
          <w:numId w:val="268"/>
        </w:numPr>
        <w:jc w:val="both"/>
      </w:pPr>
      <w:r w:rsidRPr="002E387F">
        <w:rPr>
          <w:b/>
          <w:bCs/>
        </w:rPr>
        <w:t>V:</w:t>
      </w:r>
      <w:r w:rsidRPr="002E387F">
        <w:t xml:space="preserve"> Não. Um pode existir sem o outro.</w:t>
      </w:r>
    </w:p>
    <w:p w14:paraId="7E5B93C7" w14:textId="77777777" w:rsidR="000C71D2" w:rsidRPr="002E387F" w:rsidRDefault="000C71D2" w:rsidP="000C71D2">
      <w:pPr>
        <w:jc w:val="both"/>
      </w:pPr>
      <w:r w:rsidRPr="002E387F">
        <w:t xml:space="preserve">5 - </w:t>
      </w:r>
      <w:r w:rsidRPr="002E387F">
        <w:rPr>
          <w:rFonts w:ascii="Segoe UI Emoji" w:hAnsi="Segoe UI Emoji" w:cs="Segoe UI Emoji"/>
        </w:rPr>
        <w:t>🟨</w:t>
      </w:r>
      <w:r w:rsidRPr="002E387F">
        <w:t xml:space="preserve"> </w:t>
      </w:r>
      <w:r w:rsidRPr="002E387F">
        <w:rPr>
          <w:b/>
          <w:bCs/>
        </w:rPr>
        <w:t>INDICAÇÃO DE VÍDEO (YOUTUBE)</w:t>
      </w:r>
    </w:p>
    <w:p w14:paraId="1A4146AF" w14:textId="77777777" w:rsidR="000C71D2" w:rsidRPr="002E387F" w:rsidRDefault="000C71D2" w:rsidP="000C71D2">
      <w:pPr>
        <w:numPr>
          <w:ilvl w:val="0"/>
          <w:numId w:val="269"/>
        </w:numPr>
        <w:jc w:val="both"/>
      </w:pPr>
      <w:r w:rsidRPr="002E387F">
        <w:rPr>
          <w:b/>
          <w:bCs/>
        </w:rPr>
        <w:t>Nome do Vídeo:</w:t>
      </w:r>
      <w:r w:rsidRPr="002E387F">
        <w:t xml:space="preserve"> Corrupção Passiva e Prevaricação: Diferenças - Prof. Érico Palazzo.</w:t>
      </w:r>
    </w:p>
    <w:p w14:paraId="5541781F" w14:textId="77777777" w:rsidR="000C71D2" w:rsidRPr="002E387F" w:rsidRDefault="000C71D2" w:rsidP="000C71D2">
      <w:pPr>
        <w:numPr>
          <w:ilvl w:val="0"/>
          <w:numId w:val="269"/>
        </w:numPr>
        <w:jc w:val="both"/>
      </w:pPr>
      <w:r w:rsidRPr="002E387F">
        <w:rPr>
          <w:b/>
          <w:bCs/>
        </w:rPr>
        <w:t>Link:</w:t>
      </w:r>
      <w:r w:rsidRPr="002E387F">
        <w:t xml:space="preserve"> </w:t>
      </w:r>
      <w:hyperlink r:id="rId6" w:tgtFrame="_blank" w:history="1">
        <w:r w:rsidRPr="002E387F">
          <w:rPr>
            <w:rStyle w:val="Hyperlink"/>
          </w:rPr>
          <w:t>https://www.youtube.com/watch?v=R9K1Xm-C_qE</w:t>
        </w:r>
      </w:hyperlink>
    </w:p>
    <w:p w14:paraId="4BAA2137" w14:textId="77777777" w:rsidR="000C71D2" w:rsidRPr="002E387F" w:rsidRDefault="000C71D2" w:rsidP="000C71D2">
      <w:pPr>
        <w:jc w:val="both"/>
      </w:pPr>
      <w:r w:rsidRPr="002E387F">
        <w:t xml:space="preserve">6 - </w:t>
      </w:r>
      <w:r w:rsidRPr="002E387F">
        <w:rPr>
          <w:rFonts w:ascii="Segoe UI Emoji" w:hAnsi="Segoe UI Emoji" w:cs="Segoe UI Emoji"/>
        </w:rPr>
        <w:t>🟨</w:t>
      </w:r>
      <w:r w:rsidRPr="002E387F">
        <w:t xml:space="preserve"> </w:t>
      </w:r>
      <w:r w:rsidRPr="002E387F">
        <w:rPr>
          <w:b/>
          <w:bCs/>
        </w:rPr>
        <w:t>ESTRUTURA DE MAPA MENTAL</w:t>
      </w:r>
    </w:p>
    <w:p w14:paraId="58C920A8" w14:textId="77777777" w:rsidR="000C71D2" w:rsidRPr="002E387F" w:rsidRDefault="000C71D2" w:rsidP="000C71D2">
      <w:pPr>
        <w:jc w:val="both"/>
      </w:pPr>
      <w:r w:rsidRPr="002E387F">
        <w:rPr>
          <w:b/>
          <w:bCs/>
        </w:rPr>
        <w:t>MERCANTILIZAÇÃO E DESIDIA</w:t>
      </w:r>
    </w:p>
    <w:p w14:paraId="36F6B987" w14:textId="77777777" w:rsidR="000C71D2" w:rsidRPr="002E387F" w:rsidRDefault="000C71D2" w:rsidP="000C71D2">
      <w:pPr>
        <w:numPr>
          <w:ilvl w:val="0"/>
          <w:numId w:val="270"/>
        </w:numPr>
        <w:jc w:val="both"/>
      </w:pPr>
      <w:r w:rsidRPr="002E387F">
        <w:rPr>
          <w:b/>
          <w:bCs/>
        </w:rPr>
        <w:t>CORRUPÇÃO PASSIVA</w:t>
      </w:r>
    </w:p>
    <w:p w14:paraId="32384A7C" w14:textId="77777777" w:rsidR="000C71D2" w:rsidRPr="002E387F" w:rsidRDefault="000C71D2" w:rsidP="000C71D2">
      <w:pPr>
        <w:numPr>
          <w:ilvl w:val="1"/>
          <w:numId w:val="270"/>
        </w:numPr>
        <w:jc w:val="both"/>
      </w:pPr>
      <w:r w:rsidRPr="002E387F">
        <w:t>Verbos: Solicitar, Receber, Aceitar.</w:t>
      </w:r>
    </w:p>
    <w:p w14:paraId="348E33BD" w14:textId="77777777" w:rsidR="000C71D2" w:rsidRPr="002E387F" w:rsidRDefault="000C71D2" w:rsidP="000C71D2">
      <w:pPr>
        <w:numPr>
          <w:ilvl w:val="1"/>
          <w:numId w:val="270"/>
        </w:numPr>
        <w:jc w:val="both"/>
      </w:pPr>
      <w:r w:rsidRPr="002E387F">
        <w:t xml:space="preserve">Foco: </w:t>
      </w:r>
      <w:r w:rsidRPr="002E387F">
        <w:rPr>
          <w:b/>
          <w:bCs/>
        </w:rPr>
        <w:t>Vantagem</w:t>
      </w:r>
      <w:r w:rsidRPr="002E387F">
        <w:t>.</w:t>
      </w:r>
    </w:p>
    <w:p w14:paraId="4E63B872" w14:textId="77777777" w:rsidR="000C71D2" w:rsidRPr="002E387F" w:rsidRDefault="000C71D2" w:rsidP="000C71D2">
      <w:pPr>
        <w:numPr>
          <w:ilvl w:val="1"/>
          <w:numId w:val="270"/>
        </w:numPr>
        <w:jc w:val="both"/>
      </w:pPr>
      <w:r w:rsidRPr="002E387F">
        <w:t>Unilateral: O funcionário toma a iniciativa.</w:t>
      </w:r>
    </w:p>
    <w:p w14:paraId="62A7BEA2" w14:textId="77777777" w:rsidR="000C71D2" w:rsidRPr="002E387F" w:rsidRDefault="000C71D2" w:rsidP="000C71D2">
      <w:pPr>
        <w:numPr>
          <w:ilvl w:val="0"/>
          <w:numId w:val="270"/>
        </w:numPr>
        <w:jc w:val="both"/>
      </w:pPr>
      <w:r w:rsidRPr="002E387F">
        <w:rPr>
          <w:b/>
          <w:bCs/>
        </w:rPr>
        <w:t>PREVARICAÇÃO</w:t>
      </w:r>
    </w:p>
    <w:p w14:paraId="58494928" w14:textId="77777777" w:rsidR="000C71D2" w:rsidRPr="002E387F" w:rsidRDefault="000C71D2" w:rsidP="000C71D2">
      <w:pPr>
        <w:numPr>
          <w:ilvl w:val="1"/>
          <w:numId w:val="270"/>
        </w:numPr>
        <w:jc w:val="both"/>
      </w:pPr>
      <w:r w:rsidRPr="002E387F">
        <w:t xml:space="preserve">Verbos: Retardar, Omitir, </w:t>
      </w:r>
      <w:proofErr w:type="gramStart"/>
      <w:r w:rsidRPr="002E387F">
        <w:t>Praticar</w:t>
      </w:r>
      <w:proofErr w:type="gramEnd"/>
      <w:r w:rsidRPr="002E387F">
        <w:t xml:space="preserve"> contra lei.</w:t>
      </w:r>
    </w:p>
    <w:p w14:paraId="0E886A7C" w14:textId="77777777" w:rsidR="000C71D2" w:rsidRPr="002E387F" w:rsidRDefault="000C71D2" w:rsidP="000C71D2">
      <w:pPr>
        <w:numPr>
          <w:ilvl w:val="1"/>
          <w:numId w:val="270"/>
        </w:numPr>
        <w:jc w:val="both"/>
      </w:pPr>
      <w:r w:rsidRPr="002E387F">
        <w:t xml:space="preserve">Foco: </w:t>
      </w:r>
      <w:r w:rsidRPr="002E387F">
        <w:rPr>
          <w:b/>
          <w:bCs/>
        </w:rPr>
        <w:t>Sentimento/Interesse Pessoal</w:t>
      </w:r>
      <w:r w:rsidRPr="002E387F">
        <w:t>.</w:t>
      </w:r>
    </w:p>
    <w:p w14:paraId="2269E08E" w14:textId="77777777" w:rsidR="000C71D2" w:rsidRPr="002E387F" w:rsidRDefault="000C71D2" w:rsidP="000C71D2">
      <w:pPr>
        <w:numPr>
          <w:ilvl w:val="1"/>
          <w:numId w:val="270"/>
        </w:numPr>
        <w:jc w:val="both"/>
      </w:pPr>
      <w:r w:rsidRPr="002E387F">
        <w:t>Exemplo: Agente que não multa o vizinho porque não gosta de confusão.</w:t>
      </w:r>
    </w:p>
    <w:p w14:paraId="52D86254" w14:textId="77777777" w:rsidR="000C71D2" w:rsidRPr="002E387F" w:rsidRDefault="000C71D2" w:rsidP="000C71D2">
      <w:pPr>
        <w:jc w:val="both"/>
      </w:pPr>
      <w:r w:rsidRPr="002E387F">
        <w:t xml:space="preserve">7 - </w:t>
      </w:r>
      <w:r w:rsidRPr="002E387F">
        <w:rPr>
          <w:rFonts w:ascii="Segoe UI Emoji" w:hAnsi="Segoe UI Emoji" w:cs="Segoe UI Emoji"/>
        </w:rPr>
        <w:t>🟦</w:t>
      </w:r>
      <w:r w:rsidRPr="002E387F">
        <w:t xml:space="preserve"> </w:t>
      </w:r>
      <w:r w:rsidRPr="002E387F">
        <w:rPr>
          <w:b/>
          <w:bCs/>
        </w:rPr>
        <w:t>O VENENO DAS QUESTÕES: O QUE MAIS CAI</w:t>
      </w:r>
      <w:r w:rsidRPr="002E387F">
        <w:t xml:space="preserve"> </w:t>
      </w:r>
      <w:r w:rsidRPr="002E387F">
        <w:rPr>
          <w:rFonts w:ascii="Segoe UI Emoji" w:hAnsi="Segoe UI Emoji" w:cs="Segoe UI Emoji"/>
        </w:rPr>
        <w:t>🟦</w:t>
      </w:r>
    </w:p>
    <w:p w14:paraId="524119F0" w14:textId="77777777" w:rsidR="000C71D2" w:rsidRPr="002E387F" w:rsidRDefault="000C71D2" w:rsidP="000C71D2">
      <w:pPr>
        <w:jc w:val="both"/>
      </w:pPr>
      <w:r w:rsidRPr="002E387F">
        <w:t xml:space="preserve">O </w:t>
      </w:r>
      <w:proofErr w:type="spellStart"/>
      <w:r w:rsidRPr="002E387F">
        <w:t>Cebraspe</w:t>
      </w:r>
      <w:proofErr w:type="spellEnd"/>
      <w:r w:rsidRPr="002E387F">
        <w:t xml:space="preserve"> adora o </w:t>
      </w:r>
      <w:r w:rsidRPr="002E387F">
        <w:rPr>
          <w:b/>
          <w:bCs/>
        </w:rPr>
        <w:t>Art. 319-A</w:t>
      </w:r>
      <w:r w:rsidRPr="002E387F">
        <w:t xml:space="preserve"> (Prevaricação Imprópria): deixar o Diretor de Penitenciária ou o Agente Público de vedar ao preso o acesso a aparelho telefônico. Cuidado: aqui não se exige "sentimento pessoal", o dolo é apenas deixar de vedar o acesso. Outro veneno: dizer que Prevaricação pode ser culposa. </w:t>
      </w:r>
      <w:r w:rsidRPr="002E387F">
        <w:rPr>
          <w:b/>
          <w:bCs/>
        </w:rPr>
        <w:t>ERRADO</w:t>
      </w:r>
      <w:r w:rsidRPr="002E387F">
        <w:t xml:space="preserve">, só existe na forma dolosa. </w:t>
      </w:r>
      <w:r w:rsidRPr="002E387F">
        <w:rPr>
          <w:rFonts w:ascii="Segoe UI Emoji" w:hAnsi="Segoe UI Emoji" w:cs="Segoe UI Emoji"/>
        </w:rPr>
        <w:t>🟦</w:t>
      </w:r>
    </w:p>
    <w:p w14:paraId="268CFBD5" w14:textId="77777777" w:rsidR="000C71D2" w:rsidRPr="002E387F" w:rsidRDefault="000C71D2" w:rsidP="000C71D2">
      <w:pPr>
        <w:jc w:val="both"/>
      </w:pPr>
      <w:r w:rsidRPr="002E387F">
        <w:t xml:space="preserve">8 - </w:t>
      </w:r>
      <w:r w:rsidRPr="002E387F">
        <w:rPr>
          <w:rFonts w:ascii="Segoe UI Emoji" w:hAnsi="Segoe UI Emoji" w:cs="Segoe UI Emoji"/>
        </w:rPr>
        <w:t>🟨</w:t>
      </w:r>
      <w:r w:rsidRPr="002E387F">
        <w:t xml:space="preserve"> </w:t>
      </w:r>
      <w:r w:rsidRPr="002E387F">
        <w:rPr>
          <w:b/>
          <w:bCs/>
        </w:rPr>
        <w:t>10 QUESTÕES DE CONCURSO (PARA RESOLVER)</w:t>
      </w:r>
    </w:p>
    <w:p w14:paraId="09A5E696" w14:textId="77777777" w:rsidR="000C71D2" w:rsidRPr="002E387F" w:rsidRDefault="000C71D2" w:rsidP="000C71D2">
      <w:pPr>
        <w:jc w:val="both"/>
      </w:pPr>
      <w:r w:rsidRPr="002E387F">
        <w:rPr>
          <w:b/>
          <w:bCs/>
        </w:rPr>
        <w:t>Q1. (</w:t>
      </w:r>
      <w:proofErr w:type="spellStart"/>
      <w:r w:rsidRPr="002E387F">
        <w:rPr>
          <w:b/>
          <w:bCs/>
        </w:rPr>
        <w:t>Cebraspe</w:t>
      </w:r>
      <w:proofErr w:type="spellEnd"/>
      <w:r w:rsidRPr="002E387F">
        <w:rPr>
          <w:b/>
          <w:bCs/>
        </w:rPr>
        <w:t>)</w:t>
      </w:r>
      <w:r w:rsidRPr="002E387F">
        <w:t xml:space="preserve"> O crime de corrupção passiva consuma-se com a solicitação da vantagem indevida, independentemente do seu efetivo recebimento. </w:t>
      </w:r>
      <w:proofErr w:type="gramStart"/>
      <w:r w:rsidRPr="002E387F">
        <w:t>( )</w:t>
      </w:r>
      <w:proofErr w:type="gramEnd"/>
      <w:r w:rsidRPr="002E387F">
        <w:t xml:space="preserve"> Certo </w:t>
      </w:r>
      <w:proofErr w:type="gramStart"/>
      <w:r w:rsidRPr="002E387F">
        <w:t>( )</w:t>
      </w:r>
      <w:proofErr w:type="gramEnd"/>
      <w:r w:rsidRPr="002E387F">
        <w:t xml:space="preserve"> Errado</w:t>
      </w:r>
    </w:p>
    <w:p w14:paraId="3C8BB18E" w14:textId="77777777" w:rsidR="000C71D2" w:rsidRPr="002E387F" w:rsidRDefault="000C71D2" w:rsidP="000C71D2">
      <w:pPr>
        <w:jc w:val="both"/>
      </w:pPr>
      <w:r w:rsidRPr="002E387F">
        <w:rPr>
          <w:b/>
          <w:bCs/>
        </w:rPr>
        <w:t>Q2. (</w:t>
      </w:r>
      <w:proofErr w:type="spellStart"/>
      <w:r w:rsidRPr="002E387F">
        <w:rPr>
          <w:b/>
          <w:bCs/>
        </w:rPr>
        <w:t>Cebraspe</w:t>
      </w:r>
      <w:proofErr w:type="spellEnd"/>
      <w:r w:rsidRPr="002E387F">
        <w:rPr>
          <w:b/>
          <w:bCs/>
        </w:rPr>
        <w:t>)</w:t>
      </w:r>
      <w:r w:rsidRPr="002E387F">
        <w:t xml:space="preserve"> Se um funcionário público deixa de praticar ato de ofício para satisfazer pedido de seu superior hierárquico, ele comete o crime de prevaricação. </w:t>
      </w:r>
      <w:proofErr w:type="gramStart"/>
      <w:r w:rsidRPr="002E387F">
        <w:t>( )</w:t>
      </w:r>
      <w:proofErr w:type="gramEnd"/>
      <w:r w:rsidRPr="002E387F">
        <w:t xml:space="preserve"> Certo </w:t>
      </w:r>
      <w:proofErr w:type="gramStart"/>
      <w:r w:rsidRPr="002E387F">
        <w:t>( )</w:t>
      </w:r>
      <w:proofErr w:type="gramEnd"/>
      <w:r w:rsidRPr="002E387F">
        <w:t xml:space="preserve"> Errado</w:t>
      </w:r>
    </w:p>
    <w:p w14:paraId="56275CBE" w14:textId="77777777" w:rsidR="000C71D2" w:rsidRPr="002E387F" w:rsidRDefault="000C71D2" w:rsidP="000C71D2">
      <w:pPr>
        <w:jc w:val="both"/>
      </w:pPr>
      <w:r w:rsidRPr="002E387F">
        <w:rPr>
          <w:b/>
          <w:bCs/>
        </w:rPr>
        <w:t>Q3. (</w:t>
      </w:r>
      <w:proofErr w:type="spellStart"/>
      <w:r w:rsidRPr="002E387F">
        <w:rPr>
          <w:b/>
          <w:bCs/>
        </w:rPr>
        <w:t>Cebraspe</w:t>
      </w:r>
      <w:proofErr w:type="spellEnd"/>
      <w:r w:rsidRPr="002E387F">
        <w:rPr>
          <w:b/>
          <w:bCs/>
        </w:rPr>
        <w:t>)</w:t>
      </w:r>
      <w:r w:rsidRPr="002E387F">
        <w:t xml:space="preserve"> A corrupção passiva privilegiada ocorre quando o funcionário pratica ou deixa de praticar ato de ofício cedendo a pedido ou influência de outrem. </w:t>
      </w:r>
      <w:proofErr w:type="gramStart"/>
      <w:r w:rsidRPr="002E387F">
        <w:t>( )</w:t>
      </w:r>
      <w:proofErr w:type="gramEnd"/>
      <w:r w:rsidRPr="002E387F">
        <w:t xml:space="preserve"> Certo </w:t>
      </w:r>
      <w:proofErr w:type="gramStart"/>
      <w:r w:rsidRPr="002E387F">
        <w:t>( )</w:t>
      </w:r>
      <w:proofErr w:type="gramEnd"/>
      <w:r w:rsidRPr="002E387F">
        <w:t xml:space="preserve"> Errado</w:t>
      </w:r>
    </w:p>
    <w:p w14:paraId="3F1DBBCA" w14:textId="77777777" w:rsidR="000C71D2" w:rsidRPr="002E387F" w:rsidRDefault="000C71D2" w:rsidP="000C71D2">
      <w:pPr>
        <w:jc w:val="both"/>
      </w:pPr>
      <w:r w:rsidRPr="002E387F">
        <w:rPr>
          <w:b/>
          <w:bCs/>
        </w:rPr>
        <w:t>Q4. (</w:t>
      </w:r>
      <w:proofErr w:type="spellStart"/>
      <w:r w:rsidRPr="002E387F">
        <w:rPr>
          <w:b/>
          <w:bCs/>
        </w:rPr>
        <w:t>Cebraspe</w:t>
      </w:r>
      <w:proofErr w:type="spellEnd"/>
      <w:r w:rsidRPr="002E387F">
        <w:rPr>
          <w:b/>
          <w:bCs/>
        </w:rPr>
        <w:t>)</w:t>
      </w:r>
      <w:r w:rsidRPr="002E387F">
        <w:t xml:space="preserve"> Para a configuração do crime de prevaricação, é indispensável que o agente atue com o intuito de obter vantagem econômica. </w:t>
      </w:r>
      <w:proofErr w:type="gramStart"/>
      <w:r w:rsidRPr="002E387F">
        <w:t>( )</w:t>
      </w:r>
      <w:proofErr w:type="gramEnd"/>
      <w:r w:rsidRPr="002E387F">
        <w:t xml:space="preserve"> Certo </w:t>
      </w:r>
      <w:proofErr w:type="gramStart"/>
      <w:r w:rsidRPr="002E387F">
        <w:t>( )</w:t>
      </w:r>
      <w:proofErr w:type="gramEnd"/>
      <w:r w:rsidRPr="002E387F">
        <w:t xml:space="preserve"> Errado</w:t>
      </w:r>
    </w:p>
    <w:p w14:paraId="72BA1B42" w14:textId="77777777" w:rsidR="000C71D2" w:rsidRPr="002E387F" w:rsidRDefault="000C71D2" w:rsidP="000C71D2">
      <w:pPr>
        <w:jc w:val="both"/>
      </w:pPr>
      <w:r w:rsidRPr="002E387F">
        <w:rPr>
          <w:b/>
          <w:bCs/>
        </w:rPr>
        <w:t>Q5. (</w:t>
      </w:r>
      <w:proofErr w:type="spellStart"/>
      <w:r w:rsidRPr="002E387F">
        <w:rPr>
          <w:b/>
          <w:bCs/>
        </w:rPr>
        <w:t>Cebraspe</w:t>
      </w:r>
      <w:proofErr w:type="spellEnd"/>
      <w:r w:rsidRPr="002E387F">
        <w:rPr>
          <w:b/>
          <w:bCs/>
        </w:rPr>
        <w:t>)</w:t>
      </w:r>
      <w:r w:rsidRPr="002E387F">
        <w:t xml:space="preserve"> O crime de prevaricação admite a modalidade culposa, caso o agente esqueça de praticar o ato de ofício por pura negligência. </w:t>
      </w:r>
      <w:proofErr w:type="gramStart"/>
      <w:r w:rsidRPr="002E387F">
        <w:t>( )</w:t>
      </w:r>
      <w:proofErr w:type="gramEnd"/>
      <w:r w:rsidRPr="002E387F">
        <w:t xml:space="preserve"> Certo </w:t>
      </w:r>
      <w:proofErr w:type="gramStart"/>
      <w:r w:rsidRPr="002E387F">
        <w:t>( )</w:t>
      </w:r>
      <w:proofErr w:type="gramEnd"/>
      <w:r w:rsidRPr="002E387F">
        <w:t xml:space="preserve"> Errado</w:t>
      </w:r>
    </w:p>
    <w:p w14:paraId="68B49BE0" w14:textId="77777777" w:rsidR="000C71D2" w:rsidRPr="002E387F" w:rsidRDefault="000C71D2" w:rsidP="000C71D2">
      <w:pPr>
        <w:jc w:val="both"/>
      </w:pPr>
      <w:r w:rsidRPr="002E387F">
        <w:rPr>
          <w:b/>
          <w:bCs/>
        </w:rPr>
        <w:lastRenderedPageBreak/>
        <w:t>Q6. (</w:t>
      </w:r>
      <w:proofErr w:type="spellStart"/>
      <w:r w:rsidRPr="002E387F">
        <w:rPr>
          <w:b/>
          <w:bCs/>
        </w:rPr>
        <w:t>Cebraspe</w:t>
      </w:r>
      <w:proofErr w:type="spellEnd"/>
      <w:r w:rsidRPr="002E387F">
        <w:rPr>
          <w:b/>
          <w:bCs/>
        </w:rPr>
        <w:t>)</w:t>
      </w:r>
      <w:r w:rsidRPr="002E387F">
        <w:t xml:space="preserve"> No crime de corrupção passiva, a pena é aumentada se, em consequência da vantagem ou promessa, o funcionário retarda ou deixa de praticar qualquer ato de ofício. </w:t>
      </w:r>
      <w:proofErr w:type="gramStart"/>
      <w:r w:rsidRPr="002E387F">
        <w:t>( )</w:t>
      </w:r>
      <w:proofErr w:type="gramEnd"/>
      <w:r w:rsidRPr="002E387F">
        <w:t xml:space="preserve"> Certo </w:t>
      </w:r>
      <w:proofErr w:type="gramStart"/>
      <w:r w:rsidRPr="002E387F">
        <w:t>( )</w:t>
      </w:r>
      <w:proofErr w:type="gramEnd"/>
      <w:r w:rsidRPr="002E387F">
        <w:t xml:space="preserve"> Errado</w:t>
      </w:r>
    </w:p>
    <w:p w14:paraId="73CCC59A" w14:textId="77777777" w:rsidR="000C71D2" w:rsidRPr="002E387F" w:rsidRDefault="000C71D2" w:rsidP="000C71D2">
      <w:pPr>
        <w:jc w:val="both"/>
      </w:pPr>
      <w:r w:rsidRPr="002E387F">
        <w:rPr>
          <w:b/>
          <w:bCs/>
        </w:rPr>
        <w:t>Q7. (</w:t>
      </w:r>
      <w:proofErr w:type="spellStart"/>
      <w:r w:rsidRPr="002E387F">
        <w:rPr>
          <w:b/>
          <w:bCs/>
        </w:rPr>
        <w:t>Cebraspe</w:t>
      </w:r>
      <w:proofErr w:type="spellEnd"/>
      <w:r w:rsidRPr="002E387F">
        <w:rPr>
          <w:b/>
          <w:bCs/>
        </w:rPr>
        <w:t>)</w:t>
      </w:r>
      <w:r w:rsidRPr="002E387F">
        <w:t xml:space="preserve"> O crime de prevaricação exige a finalidade específica de satisfazer interesse ou sentimento pessoal. </w:t>
      </w:r>
      <w:proofErr w:type="gramStart"/>
      <w:r w:rsidRPr="002E387F">
        <w:t>( )</w:t>
      </w:r>
      <w:proofErr w:type="gramEnd"/>
      <w:r w:rsidRPr="002E387F">
        <w:t xml:space="preserve"> Certo </w:t>
      </w:r>
      <w:proofErr w:type="gramStart"/>
      <w:r w:rsidRPr="002E387F">
        <w:t>( )</w:t>
      </w:r>
      <w:proofErr w:type="gramEnd"/>
      <w:r w:rsidRPr="002E387F">
        <w:t xml:space="preserve"> Errado</w:t>
      </w:r>
    </w:p>
    <w:p w14:paraId="11C58DFF" w14:textId="77777777" w:rsidR="000C71D2" w:rsidRPr="002E387F" w:rsidRDefault="000C71D2" w:rsidP="000C71D2">
      <w:pPr>
        <w:jc w:val="both"/>
      </w:pPr>
      <w:r w:rsidRPr="002E387F">
        <w:rPr>
          <w:b/>
          <w:bCs/>
        </w:rPr>
        <w:t>Q8. (</w:t>
      </w:r>
      <w:proofErr w:type="spellStart"/>
      <w:r w:rsidRPr="002E387F">
        <w:rPr>
          <w:b/>
          <w:bCs/>
        </w:rPr>
        <w:t>Cebraspe</w:t>
      </w:r>
      <w:proofErr w:type="spellEnd"/>
      <w:r w:rsidRPr="002E387F">
        <w:rPr>
          <w:b/>
          <w:bCs/>
        </w:rPr>
        <w:t>)</w:t>
      </w:r>
      <w:r w:rsidRPr="002E387F">
        <w:t xml:space="preserve"> Policial que solicita vantagem indevida para não aplicar multa de trânsito comete crime de corrupção passiva, ainda que não receba o valor. </w:t>
      </w:r>
      <w:proofErr w:type="gramStart"/>
      <w:r w:rsidRPr="002E387F">
        <w:t>( )</w:t>
      </w:r>
      <w:proofErr w:type="gramEnd"/>
      <w:r w:rsidRPr="002E387F">
        <w:t xml:space="preserve"> Certo </w:t>
      </w:r>
      <w:proofErr w:type="gramStart"/>
      <w:r w:rsidRPr="002E387F">
        <w:t>( )</w:t>
      </w:r>
      <w:proofErr w:type="gramEnd"/>
      <w:r w:rsidRPr="002E387F">
        <w:t xml:space="preserve"> Errado</w:t>
      </w:r>
    </w:p>
    <w:p w14:paraId="62E53C96" w14:textId="77777777" w:rsidR="000C71D2" w:rsidRPr="002E387F" w:rsidRDefault="000C71D2" w:rsidP="000C71D2">
      <w:pPr>
        <w:jc w:val="both"/>
      </w:pPr>
      <w:r w:rsidRPr="002E387F">
        <w:rPr>
          <w:b/>
          <w:bCs/>
        </w:rPr>
        <w:t>Q9. (</w:t>
      </w:r>
      <w:proofErr w:type="spellStart"/>
      <w:r w:rsidRPr="002E387F">
        <w:rPr>
          <w:b/>
          <w:bCs/>
        </w:rPr>
        <w:t>Cebraspe</w:t>
      </w:r>
      <w:proofErr w:type="spellEnd"/>
      <w:r w:rsidRPr="002E387F">
        <w:rPr>
          <w:b/>
          <w:bCs/>
        </w:rPr>
        <w:t>)</w:t>
      </w:r>
      <w:r w:rsidRPr="002E387F">
        <w:t xml:space="preserve"> A aceitação de promessa de vantagem indevida configura crime de corrupção passiva. </w:t>
      </w:r>
      <w:proofErr w:type="gramStart"/>
      <w:r w:rsidRPr="002E387F">
        <w:t>( )</w:t>
      </w:r>
      <w:proofErr w:type="gramEnd"/>
      <w:r w:rsidRPr="002E387F">
        <w:t xml:space="preserve"> Certo </w:t>
      </w:r>
      <w:proofErr w:type="gramStart"/>
      <w:r w:rsidRPr="002E387F">
        <w:t>( )</w:t>
      </w:r>
      <w:proofErr w:type="gramEnd"/>
      <w:r w:rsidRPr="002E387F">
        <w:t xml:space="preserve"> Errado</w:t>
      </w:r>
    </w:p>
    <w:p w14:paraId="0F52353D" w14:textId="77777777" w:rsidR="000C71D2" w:rsidRPr="002E387F" w:rsidRDefault="000C71D2" w:rsidP="000C71D2">
      <w:pPr>
        <w:jc w:val="both"/>
      </w:pPr>
      <w:r w:rsidRPr="002E387F">
        <w:rPr>
          <w:b/>
          <w:bCs/>
        </w:rPr>
        <w:t>Q10. (</w:t>
      </w:r>
      <w:proofErr w:type="spellStart"/>
      <w:r w:rsidRPr="002E387F">
        <w:rPr>
          <w:b/>
          <w:bCs/>
        </w:rPr>
        <w:t>Cebraspe</w:t>
      </w:r>
      <w:proofErr w:type="spellEnd"/>
      <w:r w:rsidRPr="002E387F">
        <w:rPr>
          <w:b/>
          <w:bCs/>
        </w:rPr>
        <w:t>)</w:t>
      </w:r>
      <w:r w:rsidRPr="002E387F">
        <w:t xml:space="preserve"> Caso um agente público deixe de vedar ao preso o acesso a aparelho celular, sua conduta será atípica se não ficar provado o sentimento pessoal. </w:t>
      </w:r>
      <w:proofErr w:type="gramStart"/>
      <w:r w:rsidRPr="002E387F">
        <w:t>( )</w:t>
      </w:r>
      <w:proofErr w:type="gramEnd"/>
      <w:r w:rsidRPr="002E387F">
        <w:t xml:space="preserve"> Certo </w:t>
      </w:r>
      <w:proofErr w:type="gramStart"/>
      <w:r w:rsidRPr="002E387F">
        <w:t>( )</w:t>
      </w:r>
      <w:proofErr w:type="gramEnd"/>
      <w:r w:rsidRPr="002E387F">
        <w:t xml:space="preserve"> Errado</w:t>
      </w:r>
    </w:p>
    <w:p w14:paraId="5FD12A78" w14:textId="77777777" w:rsidR="000C71D2" w:rsidRPr="002E387F" w:rsidRDefault="000C71D2" w:rsidP="000C71D2">
      <w:pPr>
        <w:jc w:val="both"/>
      </w:pPr>
      <w:r>
        <w:pict w14:anchorId="5E45D559">
          <v:rect id="_x0000_i1026" style="width:0;height:1.5pt" o:hralign="center" o:hrstd="t" o:hr="t" fillcolor="#a0a0a0" stroked="f"/>
        </w:pict>
      </w:r>
    </w:p>
    <w:p w14:paraId="7657181B" w14:textId="77777777" w:rsidR="000C71D2" w:rsidRPr="002E387F" w:rsidRDefault="000C71D2" w:rsidP="000C71D2">
      <w:pPr>
        <w:jc w:val="both"/>
      </w:pPr>
      <w:r w:rsidRPr="002E387F">
        <w:rPr>
          <w:rFonts w:ascii="Segoe UI Emoji" w:hAnsi="Segoe UI Emoji" w:cs="Segoe UI Emoji"/>
        </w:rPr>
        <w:t>🟨</w:t>
      </w:r>
      <w:r w:rsidRPr="002E387F">
        <w:t xml:space="preserve"> </w:t>
      </w:r>
      <w:r w:rsidRPr="002E387F">
        <w:rPr>
          <w:b/>
          <w:bCs/>
        </w:rPr>
        <w:t>GABARITO COMENTADO (REPETINDO O ENUNCIADO)</w:t>
      </w:r>
    </w:p>
    <w:p w14:paraId="0644ADD6" w14:textId="77777777" w:rsidR="000C71D2" w:rsidRPr="002E387F" w:rsidRDefault="000C71D2" w:rsidP="000C71D2">
      <w:pPr>
        <w:jc w:val="both"/>
      </w:pPr>
      <w:r w:rsidRPr="002E387F">
        <w:rPr>
          <w:b/>
          <w:bCs/>
        </w:rPr>
        <w:t>Q1. O crime de corrupção passiva consuma-se com a solicitação da vantagem indevida, independentemente do seu efetivo recebimento.</w:t>
      </w:r>
    </w:p>
    <w:p w14:paraId="13CD9F1F" w14:textId="77777777" w:rsidR="000C71D2" w:rsidRPr="002E387F" w:rsidRDefault="000C71D2" w:rsidP="000C71D2">
      <w:pPr>
        <w:jc w:val="both"/>
      </w:pPr>
      <w:r w:rsidRPr="002E387F">
        <w:t xml:space="preserve">Gabarito: </w:t>
      </w:r>
      <w:r w:rsidRPr="002E387F">
        <w:rPr>
          <w:b/>
          <w:bCs/>
        </w:rPr>
        <w:t>CERTO</w:t>
      </w:r>
      <w:r w:rsidRPr="002E387F">
        <w:t>.</w:t>
      </w:r>
    </w:p>
    <w:p w14:paraId="525E1A76" w14:textId="77777777" w:rsidR="000C71D2" w:rsidRPr="002E387F" w:rsidRDefault="000C71D2" w:rsidP="000C71D2">
      <w:pPr>
        <w:jc w:val="both"/>
      </w:pPr>
      <w:r w:rsidRPr="002E387F">
        <w:t>Comentário: É crime formal. O recebimento é mero exaurimento do crime.</w:t>
      </w:r>
    </w:p>
    <w:p w14:paraId="7F2A1587" w14:textId="77777777" w:rsidR="000C71D2" w:rsidRPr="002E387F" w:rsidRDefault="000C71D2" w:rsidP="000C71D2">
      <w:pPr>
        <w:jc w:val="both"/>
      </w:pPr>
      <w:r w:rsidRPr="002E387F">
        <w:rPr>
          <w:b/>
          <w:bCs/>
        </w:rPr>
        <w:t>Q2. Se um funcionário público deixa de praticar ato de ofício para satisfazer pedido de seu superior hierárquico, ele comete o crime de prevaricação.</w:t>
      </w:r>
    </w:p>
    <w:p w14:paraId="0C88D521" w14:textId="77777777" w:rsidR="000C71D2" w:rsidRPr="002E387F" w:rsidRDefault="000C71D2" w:rsidP="000C71D2">
      <w:pPr>
        <w:jc w:val="both"/>
      </w:pPr>
      <w:r w:rsidRPr="002E387F">
        <w:t xml:space="preserve">Gabarito: </w:t>
      </w:r>
      <w:r w:rsidRPr="002E387F">
        <w:rPr>
          <w:b/>
          <w:bCs/>
        </w:rPr>
        <w:t>ERRADO</w:t>
      </w:r>
      <w:r w:rsidRPr="002E387F">
        <w:t>.</w:t>
      </w:r>
    </w:p>
    <w:p w14:paraId="78651AD7" w14:textId="77777777" w:rsidR="000C71D2" w:rsidRPr="002E387F" w:rsidRDefault="000C71D2" w:rsidP="000C71D2">
      <w:pPr>
        <w:jc w:val="both"/>
      </w:pPr>
      <w:r w:rsidRPr="002E387F">
        <w:t xml:space="preserve">Comentário: Se ele age por </w:t>
      </w:r>
      <w:r w:rsidRPr="002E387F">
        <w:rPr>
          <w:b/>
          <w:bCs/>
        </w:rPr>
        <w:t>pedido ou influência</w:t>
      </w:r>
      <w:r w:rsidRPr="002E387F">
        <w:t>, é Corrupção Passiva Privilegiada (Art. 317, § 2º). Prevaricação exige sentimento pessoal (próprio).</w:t>
      </w:r>
    </w:p>
    <w:p w14:paraId="59C3B1B9" w14:textId="77777777" w:rsidR="000C71D2" w:rsidRPr="002E387F" w:rsidRDefault="000C71D2" w:rsidP="000C71D2">
      <w:pPr>
        <w:jc w:val="both"/>
      </w:pPr>
      <w:r w:rsidRPr="002E387F">
        <w:rPr>
          <w:b/>
          <w:bCs/>
        </w:rPr>
        <w:t>Q3. A corrupção passiva privilegiada ocorre quando o funcionário pratica ou deixa de praticar ato de ofício cedendo a pedido ou influência de outrem.</w:t>
      </w:r>
    </w:p>
    <w:p w14:paraId="4385FDB8" w14:textId="77777777" w:rsidR="000C71D2" w:rsidRPr="002E387F" w:rsidRDefault="000C71D2" w:rsidP="000C71D2">
      <w:pPr>
        <w:jc w:val="both"/>
      </w:pPr>
      <w:r w:rsidRPr="002E387F">
        <w:t xml:space="preserve">Gabarito: </w:t>
      </w:r>
      <w:r w:rsidRPr="002E387F">
        <w:rPr>
          <w:b/>
          <w:bCs/>
        </w:rPr>
        <w:t>CERTO</w:t>
      </w:r>
      <w:r w:rsidRPr="002E387F">
        <w:t>.</w:t>
      </w:r>
    </w:p>
    <w:p w14:paraId="06634AD2" w14:textId="77777777" w:rsidR="000C71D2" w:rsidRPr="002E387F" w:rsidRDefault="000C71D2" w:rsidP="000C71D2">
      <w:pPr>
        <w:jc w:val="both"/>
      </w:pPr>
      <w:r w:rsidRPr="002E387F">
        <w:t>Comentário: Exata redação do parágrafo 2º do Art. 317.</w:t>
      </w:r>
    </w:p>
    <w:p w14:paraId="2A3A1F00" w14:textId="77777777" w:rsidR="000C71D2" w:rsidRPr="002E387F" w:rsidRDefault="000C71D2" w:rsidP="000C71D2">
      <w:pPr>
        <w:jc w:val="both"/>
      </w:pPr>
      <w:r w:rsidRPr="002E387F">
        <w:rPr>
          <w:b/>
          <w:bCs/>
        </w:rPr>
        <w:t>Q4. Para a configuração do crime de prevaricação, é indispensável que o agente atue com o intuito de obter vantagem econômica.</w:t>
      </w:r>
    </w:p>
    <w:p w14:paraId="12C40C22" w14:textId="77777777" w:rsidR="000C71D2" w:rsidRPr="002E387F" w:rsidRDefault="000C71D2" w:rsidP="000C71D2">
      <w:pPr>
        <w:jc w:val="both"/>
      </w:pPr>
      <w:r w:rsidRPr="002E387F">
        <w:t xml:space="preserve">Gabarito: </w:t>
      </w:r>
      <w:r w:rsidRPr="002E387F">
        <w:rPr>
          <w:b/>
          <w:bCs/>
        </w:rPr>
        <w:t>ERRADO</w:t>
      </w:r>
      <w:r w:rsidRPr="002E387F">
        <w:t>.</w:t>
      </w:r>
    </w:p>
    <w:p w14:paraId="0612329F" w14:textId="77777777" w:rsidR="000C71D2" w:rsidRPr="002E387F" w:rsidRDefault="000C71D2" w:rsidP="000C71D2">
      <w:pPr>
        <w:jc w:val="both"/>
      </w:pPr>
      <w:r w:rsidRPr="002E387F">
        <w:t>Comentário: A prevaricação exige sentimento pessoal (ódio, amor, preguiça). Se houver intuito de vantagem econômica, o crime geralmente será Corrupção Passiva.</w:t>
      </w:r>
    </w:p>
    <w:p w14:paraId="032CAF12" w14:textId="77777777" w:rsidR="000C71D2" w:rsidRPr="002E387F" w:rsidRDefault="000C71D2" w:rsidP="000C71D2">
      <w:pPr>
        <w:jc w:val="both"/>
      </w:pPr>
      <w:r w:rsidRPr="002E387F">
        <w:rPr>
          <w:b/>
          <w:bCs/>
        </w:rPr>
        <w:t>Q5. O crime de prevaricação admite a modalidade culposa, caso o agente esqueça de praticar o ato de ofício por pura negligência.</w:t>
      </w:r>
    </w:p>
    <w:p w14:paraId="6444E695" w14:textId="77777777" w:rsidR="000C71D2" w:rsidRPr="002E387F" w:rsidRDefault="000C71D2" w:rsidP="000C71D2">
      <w:pPr>
        <w:jc w:val="both"/>
      </w:pPr>
      <w:r w:rsidRPr="002E387F">
        <w:t xml:space="preserve">Gabarito: </w:t>
      </w:r>
      <w:r w:rsidRPr="002E387F">
        <w:rPr>
          <w:b/>
          <w:bCs/>
        </w:rPr>
        <w:t>ERRADO</w:t>
      </w:r>
      <w:r w:rsidRPr="002E387F">
        <w:t>.</w:t>
      </w:r>
    </w:p>
    <w:p w14:paraId="424EBFF1" w14:textId="77777777" w:rsidR="000C71D2" w:rsidRPr="002E387F" w:rsidRDefault="000C71D2" w:rsidP="000C71D2">
      <w:pPr>
        <w:jc w:val="both"/>
      </w:pPr>
      <w:r w:rsidRPr="002E387F">
        <w:lastRenderedPageBreak/>
        <w:t>Comentário: Não existe prevaricação culposa. O agente deve querer (dolo) satisfazer seu sentimento pessoal.</w:t>
      </w:r>
    </w:p>
    <w:p w14:paraId="62265AEA" w14:textId="77777777" w:rsidR="000C71D2" w:rsidRPr="002E387F" w:rsidRDefault="000C71D2" w:rsidP="000C71D2">
      <w:pPr>
        <w:jc w:val="both"/>
      </w:pPr>
      <w:r w:rsidRPr="002E387F">
        <w:rPr>
          <w:b/>
          <w:bCs/>
        </w:rPr>
        <w:t>Q6. No crime de corrupção passiva, a pena é aumentada se, em consequência da vantagem ou promessa, o funcionário retarda ou deixa de praticar qualquer ato de ofício.</w:t>
      </w:r>
    </w:p>
    <w:p w14:paraId="747A9F18" w14:textId="77777777" w:rsidR="000C71D2" w:rsidRPr="002E387F" w:rsidRDefault="000C71D2" w:rsidP="000C71D2">
      <w:pPr>
        <w:jc w:val="both"/>
      </w:pPr>
      <w:r w:rsidRPr="002E387F">
        <w:t xml:space="preserve">Gabarito: </w:t>
      </w:r>
      <w:r w:rsidRPr="002E387F">
        <w:rPr>
          <w:b/>
          <w:bCs/>
        </w:rPr>
        <w:t>CERTO</w:t>
      </w:r>
      <w:r w:rsidRPr="002E387F">
        <w:t>.</w:t>
      </w:r>
    </w:p>
    <w:p w14:paraId="1F363EA0" w14:textId="77777777" w:rsidR="000C71D2" w:rsidRPr="002E387F" w:rsidRDefault="000C71D2" w:rsidP="000C71D2">
      <w:pPr>
        <w:jc w:val="both"/>
      </w:pPr>
      <w:r w:rsidRPr="002E387F">
        <w:t>Comentário: É a causa de aumento (majorante) do parágrafo 1º do Art. 317.</w:t>
      </w:r>
    </w:p>
    <w:p w14:paraId="7F0D50F8" w14:textId="77777777" w:rsidR="000C71D2" w:rsidRPr="002E387F" w:rsidRDefault="000C71D2" w:rsidP="000C71D2">
      <w:pPr>
        <w:jc w:val="both"/>
      </w:pPr>
      <w:r w:rsidRPr="002E387F">
        <w:rPr>
          <w:b/>
          <w:bCs/>
        </w:rPr>
        <w:t>Q7. O crime de prevaricação exige a finalidade específica de satisfazer interesse ou sentimento pessoal.</w:t>
      </w:r>
    </w:p>
    <w:p w14:paraId="3CE839EC" w14:textId="77777777" w:rsidR="000C71D2" w:rsidRPr="002E387F" w:rsidRDefault="000C71D2" w:rsidP="000C71D2">
      <w:pPr>
        <w:jc w:val="both"/>
      </w:pPr>
      <w:r w:rsidRPr="002E387F">
        <w:t xml:space="preserve">Gabarito: </w:t>
      </w:r>
      <w:r w:rsidRPr="002E387F">
        <w:rPr>
          <w:b/>
          <w:bCs/>
        </w:rPr>
        <w:t>CERTO</w:t>
      </w:r>
      <w:r w:rsidRPr="002E387F">
        <w:t>.</w:t>
      </w:r>
    </w:p>
    <w:p w14:paraId="3402E814" w14:textId="77777777" w:rsidR="000C71D2" w:rsidRPr="002E387F" w:rsidRDefault="000C71D2" w:rsidP="000C71D2">
      <w:pPr>
        <w:jc w:val="both"/>
      </w:pPr>
      <w:r w:rsidRPr="002E387F">
        <w:t>Comentário: É o elemento subjetivo específico do tipo ("especial fim de agir").</w:t>
      </w:r>
    </w:p>
    <w:p w14:paraId="6E8E1CD5" w14:textId="77777777" w:rsidR="000C71D2" w:rsidRPr="002E387F" w:rsidRDefault="000C71D2" w:rsidP="000C71D2">
      <w:pPr>
        <w:jc w:val="both"/>
      </w:pPr>
      <w:r w:rsidRPr="002E387F">
        <w:rPr>
          <w:b/>
          <w:bCs/>
        </w:rPr>
        <w:t>Q8. Policial que solicita vantagem indevida para não aplicar multa de trânsito comete crime de corrupção passiva, ainda que não receba o valor.</w:t>
      </w:r>
    </w:p>
    <w:p w14:paraId="5CF501DA" w14:textId="77777777" w:rsidR="000C71D2" w:rsidRPr="002E387F" w:rsidRDefault="000C71D2" w:rsidP="000C71D2">
      <w:pPr>
        <w:jc w:val="both"/>
      </w:pPr>
      <w:r w:rsidRPr="002E387F">
        <w:t xml:space="preserve">Gabarito: </w:t>
      </w:r>
      <w:r w:rsidRPr="002E387F">
        <w:rPr>
          <w:b/>
          <w:bCs/>
        </w:rPr>
        <w:t>CERTO</w:t>
      </w:r>
      <w:r w:rsidRPr="002E387F">
        <w:t>.</w:t>
      </w:r>
    </w:p>
    <w:p w14:paraId="3E54E661" w14:textId="77777777" w:rsidR="000C71D2" w:rsidRPr="002E387F" w:rsidRDefault="000C71D2" w:rsidP="000C71D2">
      <w:pPr>
        <w:jc w:val="both"/>
      </w:pPr>
      <w:r w:rsidRPr="002E387F">
        <w:t xml:space="preserve">Comentário: O verbo "solicitar" consuma o crime </w:t>
      </w:r>
      <w:proofErr w:type="gramStart"/>
      <w:r w:rsidRPr="002E387F">
        <w:t>no momento em que</w:t>
      </w:r>
      <w:proofErr w:type="gramEnd"/>
      <w:r w:rsidRPr="002E387F">
        <w:t xml:space="preserve"> a vítima toma conhecimento.</w:t>
      </w:r>
    </w:p>
    <w:p w14:paraId="5A16FD70" w14:textId="77777777" w:rsidR="000C71D2" w:rsidRPr="002E387F" w:rsidRDefault="000C71D2" w:rsidP="000C71D2">
      <w:pPr>
        <w:jc w:val="both"/>
      </w:pPr>
      <w:r w:rsidRPr="002E387F">
        <w:rPr>
          <w:b/>
          <w:bCs/>
        </w:rPr>
        <w:t>Q9. A aceitação de promessa de vantagem indevida configura crime de corrupção passiva.</w:t>
      </w:r>
    </w:p>
    <w:p w14:paraId="3F05A899" w14:textId="77777777" w:rsidR="000C71D2" w:rsidRPr="002E387F" w:rsidRDefault="000C71D2" w:rsidP="000C71D2">
      <w:pPr>
        <w:jc w:val="both"/>
      </w:pPr>
      <w:r w:rsidRPr="002E387F">
        <w:t xml:space="preserve">Gabarito: </w:t>
      </w:r>
      <w:r w:rsidRPr="002E387F">
        <w:rPr>
          <w:b/>
          <w:bCs/>
        </w:rPr>
        <w:t>CERTO</w:t>
      </w:r>
      <w:r w:rsidRPr="002E387F">
        <w:t>.</w:t>
      </w:r>
    </w:p>
    <w:p w14:paraId="5721D989" w14:textId="77777777" w:rsidR="000C71D2" w:rsidRPr="002E387F" w:rsidRDefault="000C71D2" w:rsidP="000C71D2">
      <w:pPr>
        <w:jc w:val="both"/>
      </w:pPr>
      <w:r w:rsidRPr="002E387F">
        <w:t>Comentário: É um dos núcleos do Art. 317.</w:t>
      </w:r>
    </w:p>
    <w:p w14:paraId="48A34272" w14:textId="77777777" w:rsidR="000C71D2" w:rsidRPr="002E387F" w:rsidRDefault="000C71D2" w:rsidP="000C71D2">
      <w:pPr>
        <w:jc w:val="both"/>
      </w:pPr>
      <w:r w:rsidRPr="002E387F">
        <w:rPr>
          <w:b/>
          <w:bCs/>
        </w:rPr>
        <w:t>Q10. Caso um agente público deixe de vedar ao preso o acesso a aparelho celular, sua conduta será atípica se não ficar provado o sentimento pessoal.</w:t>
      </w:r>
    </w:p>
    <w:p w14:paraId="3A38FBE9" w14:textId="77777777" w:rsidR="000C71D2" w:rsidRPr="002E387F" w:rsidRDefault="000C71D2" w:rsidP="000C71D2">
      <w:pPr>
        <w:jc w:val="both"/>
      </w:pPr>
      <w:r w:rsidRPr="002E387F">
        <w:t xml:space="preserve">Gabarito: </w:t>
      </w:r>
      <w:r w:rsidRPr="002E387F">
        <w:rPr>
          <w:b/>
          <w:bCs/>
        </w:rPr>
        <w:t>ERRADO</w:t>
      </w:r>
      <w:r w:rsidRPr="002E387F">
        <w:t>.</w:t>
      </w:r>
    </w:p>
    <w:p w14:paraId="3724F415" w14:textId="77777777" w:rsidR="000C71D2" w:rsidRPr="002E387F" w:rsidRDefault="000C71D2" w:rsidP="000C71D2">
      <w:pPr>
        <w:jc w:val="both"/>
      </w:pPr>
      <w:r w:rsidRPr="002E387F">
        <w:t>Comentário: No crime do Art. 319-A (Prevaricação Imprópria), a lei não exige a satisfação de sentimento pessoal. A omissão pura e simples de vedar o acesso já é o crime.</w:t>
      </w:r>
    </w:p>
    <w:p w14:paraId="1FB4ACB0" w14:textId="77777777" w:rsidR="000C71D2" w:rsidRPr="002E387F" w:rsidRDefault="000C71D2" w:rsidP="000C71D2">
      <w:pPr>
        <w:jc w:val="both"/>
      </w:pPr>
      <w:r w:rsidRPr="002E387F">
        <w:t xml:space="preserve">9 - </w:t>
      </w:r>
      <w:r w:rsidRPr="002E387F">
        <w:rPr>
          <w:rFonts w:ascii="Segoe UI Emoji" w:hAnsi="Segoe UI Emoji" w:cs="Segoe UI Emoji"/>
        </w:rPr>
        <w:t>🟨</w:t>
      </w:r>
      <w:r w:rsidRPr="002E387F">
        <w:t xml:space="preserve"> </w:t>
      </w:r>
      <w:r w:rsidRPr="002E387F">
        <w:rPr>
          <w:b/>
          <w:bCs/>
        </w:rPr>
        <w:t>PROCESSO MNEMÔNICO</w:t>
      </w:r>
    </w:p>
    <w:p w14:paraId="7151945B" w14:textId="77777777" w:rsidR="000C71D2" w:rsidRPr="002E387F" w:rsidRDefault="000C71D2" w:rsidP="000C71D2">
      <w:pPr>
        <w:jc w:val="both"/>
      </w:pPr>
      <w:r w:rsidRPr="002E387F">
        <w:rPr>
          <w:b/>
          <w:bCs/>
        </w:rPr>
        <w:t>"PREVARICAR = PRA MIM"</w:t>
      </w:r>
      <w:r w:rsidRPr="002E387F">
        <w:t xml:space="preserve"> (Sentimento meu).</w:t>
      </w:r>
    </w:p>
    <w:p w14:paraId="61B55EA4" w14:textId="77777777" w:rsidR="000C71D2" w:rsidRPr="002E387F" w:rsidRDefault="000C71D2" w:rsidP="000C71D2">
      <w:pPr>
        <w:jc w:val="both"/>
      </w:pPr>
      <w:r w:rsidRPr="002E387F">
        <w:rPr>
          <w:b/>
          <w:bCs/>
        </w:rPr>
        <w:t>"CEDER = CORRUPÇÃO PRIVILEGIADA"</w:t>
      </w:r>
      <w:r w:rsidRPr="002E387F">
        <w:t xml:space="preserve"> (Pedido dos outros).</w:t>
      </w:r>
    </w:p>
    <w:p w14:paraId="05FCB5E3" w14:textId="77777777" w:rsidR="000C71D2" w:rsidRDefault="000C71D2" w:rsidP="000C71D2">
      <w:pPr>
        <w:jc w:val="both"/>
      </w:pPr>
    </w:p>
    <w:p w14:paraId="4ADA860D" w14:textId="77777777" w:rsidR="000C71D2" w:rsidRDefault="000C71D2" w:rsidP="000C71D2">
      <w:pPr>
        <w:jc w:val="both"/>
      </w:pPr>
    </w:p>
    <w:p w14:paraId="3C559097" w14:textId="77777777" w:rsidR="000C71D2" w:rsidRPr="00536C2D" w:rsidRDefault="000C71D2" w:rsidP="000C71D2">
      <w:pPr>
        <w:jc w:val="both"/>
        <w:rPr>
          <w:b/>
          <w:bCs/>
        </w:rPr>
      </w:pPr>
      <w:r w:rsidRPr="00536C2D">
        <w:rPr>
          <w:b/>
          <w:bCs/>
        </w:rPr>
        <w:t>APOSTILA DE ALTA PERFORMANCE - POLICIAL LEGISLATIVO</w:t>
      </w:r>
    </w:p>
    <w:p w14:paraId="3998D1F7" w14:textId="77777777" w:rsidR="000C71D2" w:rsidRPr="00536C2D" w:rsidRDefault="000C71D2" w:rsidP="000C71D2">
      <w:pPr>
        <w:jc w:val="both"/>
        <w:rPr>
          <w:b/>
          <w:bCs/>
        </w:rPr>
      </w:pPr>
      <w:r w:rsidRPr="00536C2D">
        <w:rPr>
          <w:rFonts w:ascii="Segoe UI Emoji" w:hAnsi="Segoe UI Emoji" w:cs="Segoe UI Emoji"/>
          <w:b/>
          <w:bCs/>
        </w:rPr>
        <w:t>⚖️</w:t>
      </w:r>
      <w:r w:rsidRPr="00536C2D">
        <w:rPr>
          <w:b/>
          <w:bCs/>
        </w:rPr>
        <w:t xml:space="preserve"> DIREITO PENAL</w:t>
      </w:r>
    </w:p>
    <w:p w14:paraId="36BBB3CB" w14:textId="77777777" w:rsidR="000C71D2" w:rsidRPr="00536C2D" w:rsidRDefault="000C71D2" w:rsidP="000C71D2">
      <w:pPr>
        <w:jc w:val="both"/>
      </w:pPr>
      <w:r w:rsidRPr="00536C2D">
        <w:rPr>
          <w:rFonts w:ascii="Segoe UI Emoji" w:hAnsi="Segoe UI Emoji" w:cs="Segoe UI Emoji"/>
        </w:rPr>
        <w:t>🟨</w:t>
      </w:r>
      <w:r w:rsidRPr="00536C2D">
        <w:t xml:space="preserve"> ## PONTO 03: FATO TÍPICO (CONDUTA E RESULTADO)</w:t>
      </w:r>
    </w:p>
    <w:p w14:paraId="59ED3C06" w14:textId="77777777" w:rsidR="000C71D2" w:rsidRPr="00536C2D" w:rsidRDefault="000C71D2" w:rsidP="000C71D2">
      <w:pPr>
        <w:jc w:val="both"/>
      </w:pPr>
      <w:r w:rsidRPr="00536C2D">
        <w:t xml:space="preserve">1 - </w:t>
      </w:r>
      <w:r w:rsidRPr="00536C2D">
        <w:rPr>
          <w:rFonts w:ascii="Segoe UI Emoji" w:hAnsi="Segoe UI Emoji" w:cs="Segoe UI Emoji"/>
        </w:rPr>
        <w:t>🟦</w:t>
      </w:r>
      <w:r w:rsidRPr="00536C2D">
        <w:t xml:space="preserve"> </w:t>
      </w:r>
      <w:r w:rsidRPr="00536C2D">
        <w:rPr>
          <w:b/>
          <w:bCs/>
        </w:rPr>
        <w:t>VENENOS, PEGADINHAS, DICAS E CUIDADOS</w:t>
      </w:r>
      <w:r w:rsidRPr="00536C2D">
        <w:t xml:space="preserve"> </w:t>
      </w:r>
      <w:r w:rsidRPr="00536C2D">
        <w:rPr>
          <w:rFonts w:ascii="Segoe UI Emoji" w:hAnsi="Segoe UI Emoji" w:cs="Segoe UI Emoji"/>
        </w:rPr>
        <w:t>🟦</w:t>
      </w:r>
    </w:p>
    <w:p w14:paraId="7D24A4BE" w14:textId="77777777" w:rsidR="000C71D2" w:rsidRPr="00536C2D" w:rsidRDefault="000C71D2" w:rsidP="000C71D2">
      <w:pPr>
        <w:jc w:val="both"/>
      </w:pPr>
      <w:r w:rsidRPr="00536C2D">
        <w:rPr>
          <w:rFonts w:ascii="Segoe UI Emoji" w:hAnsi="Segoe UI Emoji" w:cs="Segoe UI Emoji"/>
        </w:rPr>
        <w:lastRenderedPageBreak/>
        <w:t>🟦</w:t>
      </w:r>
      <w:r w:rsidRPr="00536C2D">
        <w:t xml:space="preserve"> </w:t>
      </w:r>
      <w:r w:rsidRPr="00536C2D">
        <w:rPr>
          <w:b/>
          <w:bCs/>
        </w:rPr>
        <w:t xml:space="preserve">Teoria da Conditio Sine </w:t>
      </w:r>
      <w:proofErr w:type="spellStart"/>
      <w:r w:rsidRPr="00536C2D">
        <w:rPr>
          <w:b/>
          <w:bCs/>
        </w:rPr>
        <w:t>Qua</w:t>
      </w:r>
      <w:proofErr w:type="spellEnd"/>
      <w:r w:rsidRPr="00536C2D">
        <w:rPr>
          <w:b/>
          <w:bCs/>
        </w:rPr>
        <w:t xml:space="preserve"> Non:</w:t>
      </w:r>
      <w:r w:rsidRPr="00536C2D">
        <w:t xml:space="preserve"> O </w:t>
      </w:r>
      <w:proofErr w:type="spellStart"/>
      <w:r w:rsidRPr="00536C2D">
        <w:t>Cebraspe</w:t>
      </w:r>
      <w:proofErr w:type="spellEnd"/>
      <w:r w:rsidRPr="00536C2D">
        <w:t xml:space="preserve"> ama este nome latim. Significa "equivalência dos antecedentes". Para saber se algo é causa, você mentalmente retira o fato: se o resultado sumir, aquilo é causa. Se o resultado persistir, não é causa. </w:t>
      </w:r>
      <w:r w:rsidRPr="00536C2D">
        <w:rPr>
          <w:rFonts w:ascii="Segoe UI Emoji" w:hAnsi="Segoe UI Emoji" w:cs="Segoe UI Emoji"/>
        </w:rPr>
        <w:t>🟦</w:t>
      </w:r>
    </w:p>
    <w:p w14:paraId="01D102D1" w14:textId="77777777" w:rsidR="000C71D2" w:rsidRPr="00536C2D" w:rsidRDefault="000C71D2" w:rsidP="000C71D2">
      <w:pPr>
        <w:jc w:val="both"/>
      </w:pPr>
      <w:r w:rsidRPr="00536C2D">
        <w:rPr>
          <w:rFonts w:ascii="Segoe UI Emoji" w:hAnsi="Segoe UI Emoji" w:cs="Segoe UI Emoji"/>
        </w:rPr>
        <w:t>🟦</w:t>
      </w:r>
      <w:r w:rsidRPr="00536C2D">
        <w:t xml:space="preserve"> </w:t>
      </w:r>
      <w:r w:rsidRPr="00536C2D">
        <w:rPr>
          <w:b/>
          <w:bCs/>
        </w:rPr>
        <w:t>Causas Supervenientes Independentes:</w:t>
      </w:r>
      <w:r w:rsidRPr="00536C2D">
        <w:t xml:space="preserve"> Cuidado com o "veneno" da ambulância. Se A atira em B, B entra na ambulância e a ambulância explode (causa absolutamente independente), A responde apenas por </w:t>
      </w:r>
      <w:r w:rsidRPr="00536C2D">
        <w:rPr>
          <w:b/>
          <w:bCs/>
        </w:rPr>
        <w:t>tentativa</w:t>
      </w:r>
      <w:r w:rsidRPr="00536C2D">
        <w:t xml:space="preserve">, pois o resultado morte não derivou do tiro, mas de um evento imprevisível. </w:t>
      </w:r>
      <w:r w:rsidRPr="00536C2D">
        <w:rPr>
          <w:rFonts w:ascii="Segoe UI Emoji" w:hAnsi="Segoe UI Emoji" w:cs="Segoe UI Emoji"/>
        </w:rPr>
        <w:t>🟦</w:t>
      </w:r>
    </w:p>
    <w:p w14:paraId="4A65ADB8" w14:textId="77777777" w:rsidR="000C71D2" w:rsidRPr="00536C2D" w:rsidRDefault="000C71D2" w:rsidP="000C71D2">
      <w:pPr>
        <w:jc w:val="both"/>
      </w:pPr>
      <w:r w:rsidRPr="00536C2D">
        <w:rPr>
          <w:rFonts w:ascii="Segoe UI Emoji" w:hAnsi="Segoe UI Emoji" w:cs="Segoe UI Emoji"/>
        </w:rPr>
        <w:t>🟦</w:t>
      </w:r>
      <w:r w:rsidRPr="00536C2D">
        <w:t xml:space="preserve"> </w:t>
      </w:r>
      <w:proofErr w:type="spellStart"/>
      <w:r w:rsidRPr="00536C2D">
        <w:rPr>
          <w:b/>
          <w:bCs/>
        </w:rPr>
        <w:t>Omissores</w:t>
      </w:r>
      <w:proofErr w:type="spellEnd"/>
      <w:r w:rsidRPr="00536C2D">
        <w:rPr>
          <w:b/>
          <w:bCs/>
        </w:rPr>
        <w:t xml:space="preserve"> (Garantidores):</w:t>
      </w:r>
      <w:r w:rsidRPr="00536C2D">
        <w:t xml:space="preserve"> O Policial Legislativo é um </w:t>
      </w:r>
      <w:r w:rsidRPr="00536C2D">
        <w:rPr>
          <w:b/>
          <w:bCs/>
        </w:rPr>
        <w:t>garantidor</w:t>
      </w:r>
      <w:r w:rsidRPr="00536C2D">
        <w:t xml:space="preserve"> (Art. 13, § 2º). Se ele vê um crime ocorrendo na Câmara e, podendo agir, cruza os braços, ele responde pelo </w:t>
      </w:r>
      <w:r w:rsidRPr="00536C2D">
        <w:rPr>
          <w:b/>
          <w:bCs/>
        </w:rPr>
        <w:t>resultado</w:t>
      </w:r>
      <w:r w:rsidRPr="00536C2D">
        <w:t xml:space="preserve"> do crime (crime omissivo impróprio). Ele não responde apenas por omissão, ele responde pelo crime que deixou acontecer. </w:t>
      </w:r>
      <w:r w:rsidRPr="00536C2D">
        <w:rPr>
          <w:rFonts w:ascii="Segoe UI Emoji" w:hAnsi="Segoe UI Emoji" w:cs="Segoe UI Emoji"/>
        </w:rPr>
        <w:t>🟦</w:t>
      </w:r>
    </w:p>
    <w:p w14:paraId="39C6429D" w14:textId="77777777" w:rsidR="000C71D2" w:rsidRPr="00536C2D" w:rsidRDefault="000C71D2" w:rsidP="000C71D2">
      <w:pPr>
        <w:jc w:val="both"/>
      </w:pPr>
      <w:r w:rsidRPr="00536C2D">
        <w:rPr>
          <w:rFonts w:ascii="Segoe UI Emoji" w:hAnsi="Segoe UI Emoji" w:cs="Segoe UI Emoji"/>
        </w:rPr>
        <w:t>🟦</w:t>
      </w:r>
      <w:r w:rsidRPr="00536C2D">
        <w:t xml:space="preserve"> </w:t>
      </w:r>
      <w:r w:rsidRPr="00536C2D">
        <w:rPr>
          <w:b/>
          <w:bCs/>
        </w:rPr>
        <w:t>Dolo e Culpa no Fato Típico:</w:t>
      </w:r>
      <w:r w:rsidRPr="00536C2D">
        <w:t xml:space="preserve"> O dolo e a culpa, na Teoria Finalista (adotada pelo Brasil), moram dentro da </w:t>
      </w:r>
      <w:r w:rsidRPr="00536C2D">
        <w:rPr>
          <w:b/>
          <w:bCs/>
        </w:rPr>
        <w:t>conduta</w:t>
      </w:r>
      <w:r w:rsidRPr="00536C2D">
        <w:t xml:space="preserve"> (Fato Típico), e não na Culpabilidade. Se o </w:t>
      </w:r>
      <w:proofErr w:type="spellStart"/>
      <w:r w:rsidRPr="00536C2D">
        <w:t>Cebraspe</w:t>
      </w:r>
      <w:proofErr w:type="spellEnd"/>
      <w:r w:rsidRPr="00536C2D">
        <w:t xml:space="preserve"> disser que o dolo é analisado na culpabilidade, o item está ERRADO. </w:t>
      </w:r>
      <w:r w:rsidRPr="00536C2D">
        <w:rPr>
          <w:rFonts w:ascii="Segoe UI Emoji" w:hAnsi="Segoe UI Emoji" w:cs="Segoe UI Emoji"/>
        </w:rPr>
        <w:t>🟦</w:t>
      </w:r>
    </w:p>
    <w:p w14:paraId="05F6588E" w14:textId="77777777" w:rsidR="000C71D2" w:rsidRPr="00536C2D" w:rsidRDefault="000C71D2" w:rsidP="000C71D2">
      <w:pPr>
        <w:jc w:val="both"/>
      </w:pPr>
      <w:r w:rsidRPr="00536C2D">
        <w:t xml:space="preserve">2 - </w:t>
      </w:r>
      <w:r w:rsidRPr="00536C2D">
        <w:rPr>
          <w:rFonts w:ascii="Segoe UI Emoji" w:hAnsi="Segoe UI Emoji" w:cs="Segoe UI Emoji"/>
        </w:rPr>
        <w:t>🟨</w:t>
      </w:r>
      <w:r w:rsidRPr="00536C2D">
        <w:t xml:space="preserve"> </w:t>
      </w:r>
      <w:r w:rsidRPr="00536C2D">
        <w:rPr>
          <w:b/>
          <w:bCs/>
        </w:rPr>
        <w:t>RESUMO ESTRATÉGICO</w:t>
      </w:r>
      <w:r w:rsidRPr="00536C2D">
        <w:t xml:space="preserve"> O Fato Típico é o primeiro substrato do crime. Sem conduta dolosa ou culposa que gere um resultado previsto em lei, não há crime.</w:t>
      </w:r>
    </w:p>
    <w:p w14:paraId="56AFF90E" w14:textId="77777777" w:rsidR="000C71D2" w:rsidRPr="00536C2D" w:rsidRDefault="000C71D2" w:rsidP="000C71D2">
      <w:pPr>
        <w:numPr>
          <w:ilvl w:val="0"/>
          <w:numId w:val="280"/>
        </w:numPr>
        <w:jc w:val="both"/>
      </w:pPr>
      <w:r w:rsidRPr="00536C2D">
        <w:rPr>
          <w:b/>
          <w:bCs/>
        </w:rPr>
        <w:t>Conduta:</w:t>
      </w:r>
      <w:r w:rsidRPr="00536C2D">
        <w:t xml:space="preserve"> Ação ou omissão humana, consciente e voluntária, dirigida a uma finalidade.</w:t>
      </w:r>
    </w:p>
    <w:p w14:paraId="37F27424" w14:textId="77777777" w:rsidR="000C71D2" w:rsidRPr="00536C2D" w:rsidRDefault="000C71D2" w:rsidP="000C71D2">
      <w:pPr>
        <w:numPr>
          <w:ilvl w:val="0"/>
          <w:numId w:val="280"/>
        </w:numPr>
        <w:jc w:val="both"/>
      </w:pPr>
      <w:r w:rsidRPr="00536C2D">
        <w:rPr>
          <w:b/>
          <w:bCs/>
        </w:rPr>
        <w:t>Resultado:</w:t>
      </w:r>
      <w:r w:rsidRPr="00536C2D">
        <w:t xml:space="preserve"> Modificação no mundo exterior (resultado naturalístico) ou lesão ao bem jurídico (resultado jurídico).</w:t>
      </w:r>
    </w:p>
    <w:p w14:paraId="6B5E4BB0" w14:textId="77777777" w:rsidR="000C71D2" w:rsidRPr="00536C2D" w:rsidRDefault="000C71D2" w:rsidP="000C71D2">
      <w:pPr>
        <w:numPr>
          <w:ilvl w:val="0"/>
          <w:numId w:val="280"/>
        </w:numPr>
        <w:jc w:val="both"/>
      </w:pPr>
      <w:r w:rsidRPr="00536C2D">
        <w:rPr>
          <w:b/>
          <w:bCs/>
        </w:rPr>
        <w:t>Nexo Causal:</w:t>
      </w:r>
      <w:r w:rsidRPr="00536C2D">
        <w:t xml:space="preserve"> O elo que liga a conduta ao resultado.</w:t>
      </w:r>
    </w:p>
    <w:p w14:paraId="1B8A8B23" w14:textId="77777777" w:rsidR="000C71D2" w:rsidRPr="00536C2D" w:rsidRDefault="000C71D2" w:rsidP="000C71D2">
      <w:pPr>
        <w:jc w:val="both"/>
      </w:pPr>
      <w:r w:rsidRPr="00536C2D">
        <w:t xml:space="preserve">3 - </w:t>
      </w:r>
      <w:r w:rsidRPr="00536C2D">
        <w:rPr>
          <w:rFonts w:ascii="Segoe UI Emoji" w:hAnsi="Segoe UI Emoji" w:cs="Segoe UI Emoji"/>
        </w:rPr>
        <w:t>🟨</w:t>
      </w:r>
      <w:r w:rsidRPr="00536C2D">
        <w:t xml:space="preserve"> </w:t>
      </w:r>
      <w:r w:rsidRPr="00536C2D">
        <w:rPr>
          <w:b/>
          <w:bCs/>
        </w:rPr>
        <w:t>TABELAS EXPLICATIVAS / COMPARATIVAS</w:t>
      </w:r>
    </w:p>
    <w:p w14:paraId="2D087C48" w14:textId="77777777" w:rsidR="000C71D2" w:rsidRPr="00536C2D" w:rsidRDefault="000C71D2" w:rsidP="000C71D2">
      <w:pPr>
        <w:jc w:val="both"/>
      </w:pPr>
      <w:r w:rsidRPr="00536C2D">
        <w:rPr>
          <w:b/>
          <w:bCs/>
        </w:rPr>
        <w:t>TABELA A: TEORIAS DA CONDUTA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0"/>
        <w:gridCol w:w="2672"/>
        <w:gridCol w:w="3529"/>
      </w:tblGrid>
      <w:tr w:rsidR="000C71D2" w:rsidRPr="00536C2D" w14:paraId="755FF14F" w14:textId="77777777" w:rsidTr="00826655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3994A355" w14:textId="77777777" w:rsidR="000C71D2" w:rsidRPr="00536C2D" w:rsidRDefault="000C71D2" w:rsidP="00826655">
            <w:pPr>
              <w:jc w:val="both"/>
            </w:pPr>
            <w:r w:rsidRPr="00536C2D">
              <w:rPr>
                <w:b/>
                <w:bCs/>
              </w:rPr>
              <w:t>Teoria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164AD12B" w14:textId="77777777" w:rsidR="000C71D2" w:rsidRPr="00536C2D" w:rsidRDefault="000C71D2" w:rsidP="00826655">
            <w:pPr>
              <w:jc w:val="both"/>
            </w:pPr>
            <w:r w:rsidRPr="00536C2D">
              <w:rPr>
                <w:b/>
                <w:bCs/>
              </w:rPr>
              <w:t>Onde mora o Dolo/Culpa?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4F471791" w14:textId="77777777" w:rsidR="000C71D2" w:rsidRPr="00536C2D" w:rsidRDefault="000C71D2" w:rsidP="00826655">
            <w:pPr>
              <w:jc w:val="both"/>
            </w:pPr>
            <w:r w:rsidRPr="00536C2D">
              <w:rPr>
                <w:b/>
                <w:bCs/>
              </w:rPr>
              <w:t>Foco principal</w:t>
            </w:r>
          </w:p>
        </w:tc>
      </w:tr>
      <w:tr w:rsidR="000C71D2" w:rsidRPr="00536C2D" w14:paraId="1B28DA0D" w14:textId="77777777" w:rsidTr="0082665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B96985" w14:textId="77777777" w:rsidR="000C71D2" w:rsidRPr="00536C2D" w:rsidRDefault="000C71D2" w:rsidP="00826655">
            <w:pPr>
              <w:jc w:val="both"/>
            </w:pPr>
            <w:r w:rsidRPr="00536C2D">
              <w:rPr>
                <w:b/>
                <w:bCs/>
              </w:rPr>
              <w:t>Clássica (Causal)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11FD0A" w14:textId="77777777" w:rsidR="000C71D2" w:rsidRPr="00536C2D" w:rsidRDefault="000C71D2" w:rsidP="00826655">
            <w:pPr>
              <w:jc w:val="both"/>
            </w:pPr>
            <w:r w:rsidRPr="00536C2D">
              <w:t>Na Culpabilidade.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254DDC" w14:textId="77777777" w:rsidR="000C71D2" w:rsidRPr="00536C2D" w:rsidRDefault="000C71D2" w:rsidP="00826655">
            <w:pPr>
              <w:jc w:val="both"/>
            </w:pPr>
            <w:r w:rsidRPr="00536C2D">
              <w:t>Processo mecânico (causa e efeito).</w:t>
            </w:r>
          </w:p>
        </w:tc>
      </w:tr>
      <w:tr w:rsidR="000C71D2" w:rsidRPr="00536C2D" w14:paraId="038E3C61" w14:textId="77777777" w:rsidTr="0082665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41D235" w14:textId="77777777" w:rsidR="000C71D2" w:rsidRPr="00536C2D" w:rsidRDefault="000C71D2" w:rsidP="00826655">
            <w:pPr>
              <w:jc w:val="both"/>
            </w:pPr>
            <w:r w:rsidRPr="00536C2D">
              <w:rPr>
                <w:b/>
                <w:bCs/>
              </w:rPr>
              <w:t>Finalista (Adotada)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29F88C" w14:textId="77777777" w:rsidR="000C71D2" w:rsidRPr="00536C2D" w:rsidRDefault="000C71D2" w:rsidP="00826655">
            <w:pPr>
              <w:jc w:val="both"/>
            </w:pPr>
            <w:r w:rsidRPr="00536C2D">
              <w:t>Na Conduta (Fato Típico).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30DCAB" w14:textId="77777777" w:rsidR="000C71D2" w:rsidRPr="00536C2D" w:rsidRDefault="000C71D2" w:rsidP="00826655">
            <w:pPr>
              <w:jc w:val="both"/>
            </w:pPr>
            <w:r w:rsidRPr="00536C2D">
              <w:t>A vontade/finalidade do agente.</w:t>
            </w:r>
          </w:p>
        </w:tc>
      </w:tr>
    </w:tbl>
    <w:p w14:paraId="02AF07D2" w14:textId="77777777" w:rsidR="000C71D2" w:rsidRPr="00536C2D" w:rsidRDefault="000C71D2" w:rsidP="000C71D2">
      <w:pPr>
        <w:jc w:val="both"/>
      </w:pPr>
      <w:r w:rsidRPr="00536C2D">
        <w:rPr>
          <w:b/>
          <w:bCs/>
        </w:rPr>
        <w:t>TABELA B: NEXO CAUSAL (ART. 13)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4"/>
        <w:gridCol w:w="2931"/>
        <w:gridCol w:w="3293"/>
      </w:tblGrid>
      <w:tr w:rsidR="000C71D2" w:rsidRPr="00536C2D" w14:paraId="0C046CF9" w14:textId="77777777" w:rsidTr="00826655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0FCBA7B5" w14:textId="77777777" w:rsidR="000C71D2" w:rsidRPr="00536C2D" w:rsidRDefault="000C71D2" w:rsidP="00826655">
            <w:pPr>
              <w:jc w:val="both"/>
            </w:pPr>
            <w:r w:rsidRPr="00536C2D">
              <w:rPr>
                <w:b/>
                <w:bCs/>
              </w:rPr>
              <w:t>Tipo de Causa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12ED88E0" w14:textId="77777777" w:rsidR="000C71D2" w:rsidRPr="00536C2D" w:rsidRDefault="000C71D2" w:rsidP="00826655">
            <w:pPr>
              <w:jc w:val="both"/>
            </w:pPr>
            <w:r w:rsidRPr="00536C2D">
              <w:rPr>
                <w:b/>
                <w:bCs/>
              </w:rPr>
              <w:t>Definição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3DA8B3BF" w14:textId="77777777" w:rsidR="000C71D2" w:rsidRPr="00536C2D" w:rsidRDefault="000C71D2" w:rsidP="00826655">
            <w:pPr>
              <w:jc w:val="both"/>
            </w:pPr>
            <w:r w:rsidRPr="00536C2D">
              <w:rPr>
                <w:b/>
                <w:bCs/>
              </w:rPr>
              <w:t>Responsabilidade</w:t>
            </w:r>
          </w:p>
        </w:tc>
      </w:tr>
      <w:tr w:rsidR="000C71D2" w:rsidRPr="00536C2D" w14:paraId="2C601E38" w14:textId="77777777" w:rsidTr="0082665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D543FB" w14:textId="77777777" w:rsidR="000C71D2" w:rsidRPr="00536C2D" w:rsidRDefault="000C71D2" w:rsidP="00826655">
            <w:pPr>
              <w:jc w:val="both"/>
            </w:pPr>
            <w:r w:rsidRPr="00536C2D">
              <w:rPr>
                <w:b/>
                <w:bCs/>
              </w:rPr>
              <w:t>Absolutamente Independente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9DBE84" w14:textId="77777777" w:rsidR="000C71D2" w:rsidRPr="00536C2D" w:rsidRDefault="000C71D2" w:rsidP="00826655">
            <w:pPr>
              <w:jc w:val="both"/>
            </w:pPr>
            <w:r w:rsidRPr="00536C2D">
              <w:t>O resultado ocorreria de qualquer jeito.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A288A0" w14:textId="77777777" w:rsidR="000C71D2" w:rsidRPr="00536C2D" w:rsidRDefault="000C71D2" w:rsidP="00826655">
            <w:pPr>
              <w:jc w:val="both"/>
            </w:pPr>
            <w:proofErr w:type="gramStart"/>
            <w:r w:rsidRPr="00536C2D">
              <w:t>Agente</w:t>
            </w:r>
            <w:proofErr w:type="gramEnd"/>
            <w:r w:rsidRPr="00536C2D">
              <w:t xml:space="preserve"> responde só pelos atos praticados (tentativa).</w:t>
            </w:r>
          </w:p>
        </w:tc>
      </w:tr>
      <w:tr w:rsidR="000C71D2" w:rsidRPr="00536C2D" w14:paraId="6DF7A6DB" w14:textId="77777777" w:rsidTr="0082665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7417BE" w14:textId="77777777" w:rsidR="000C71D2" w:rsidRPr="00536C2D" w:rsidRDefault="000C71D2" w:rsidP="00826655">
            <w:pPr>
              <w:jc w:val="both"/>
            </w:pPr>
            <w:r w:rsidRPr="00536C2D">
              <w:rPr>
                <w:b/>
                <w:bCs/>
              </w:rPr>
              <w:t>Relativamente Independente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BFC637" w14:textId="77777777" w:rsidR="000C71D2" w:rsidRPr="00536C2D" w:rsidRDefault="000C71D2" w:rsidP="00826655">
            <w:pPr>
              <w:jc w:val="both"/>
            </w:pPr>
            <w:r w:rsidRPr="00536C2D">
              <w:t>A conduta do agente ajudou, mas o "extra" causou o fim.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23FEED" w14:textId="77777777" w:rsidR="000C71D2" w:rsidRPr="00536C2D" w:rsidRDefault="000C71D2" w:rsidP="00826655">
            <w:pPr>
              <w:jc w:val="both"/>
            </w:pPr>
            <w:r w:rsidRPr="00536C2D">
              <w:t>Se o "extra" por si só causou o resultado: tentativa.</w:t>
            </w:r>
          </w:p>
        </w:tc>
      </w:tr>
    </w:tbl>
    <w:p w14:paraId="50C91AD1" w14:textId="77777777" w:rsidR="000C71D2" w:rsidRPr="00536C2D" w:rsidRDefault="000C71D2" w:rsidP="000C71D2">
      <w:pPr>
        <w:jc w:val="both"/>
      </w:pPr>
      <w:r w:rsidRPr="00536C2D">
        <w:t xml:space="preserve">4 - </w:t>
      </w:r>
      <w:r w:rsidRPr="00536C2D">
        <w:rPr>
          <w:rFonts w:ascii="Segoe UI Emoji" w:hAnsi="Segoe UI Emoji" w:cs="Segoe UI Emoji"/>
        </w:rPr>
        <w:t>🟨</w:t>
      </w:r>
      <w:r w:rsidRPr="00536C2D">
        <w:t xml:space="preserve"> </w:t>
      </w:r>
      <w:r w:rsidRPr="00536C2D">
        <w:rPr>
          <w:b/>
          <w:bCs/>
        </w:rPr>
        <w:t>5 FLASHCARDS (SISTEMA R - TQR)</w:t>
      </w:r>
    </w:p>
    <w:p w14:paraId="4E16961F" w14:textId="77777777" w:rsidR="000C71D2" w:rsidRPr="00536C2D" w:rsidRDefault="000C71D2" w:rsidP="000C71D2">
      <w:pPr>
        <w:numPr>
          <w:ilvl w:val="0"/>
          <w:numId w:val="281"/>
        </w:numPr>
        <w:jc w:val="both"/>
      </w:pPr>
      <w:r w:rsidRPr="00536C2D">
        <w:rPr>
          <w:b/>
          <w:bCs/>
        </w:rPr>
        <w:t>F:</w:t>
      </w:r>
      <w:r w:rsidRPr="00536C2D">
        <w:t xml:space="preserve"> O que acontece se a conduta for praticada sob coação física irresistível (</w:t>
      </w:r>
      <w:proofErr w:type="gramStart"/>
      <w:r w:rsidRPr="00536C2D">
        <w:t>vis absoluta</w:t>
      </w:r>
      <w:proofErr w:type="gramEnd"/>
      <w:r w:rsidRPr="00536C2D">
        <w:t>)?</w:t>
      </w:r>
    </w:p>
    <w:p w14:paraId="538A0711" w14:textId="77777777" w:rsidR="000C71D2" w:rsidRPr="00536C2D" w:rsidRDefault="000C71D2" w:rsidP="000C71D2">
      <w:pPr>
        <w:numPr>
          <w:ilvl w:val="0"/>
          <w:numId w:val="281"/>
        </w:numPr>
        <w:jc w:val="both"/>
      </w:pPr>
      <w:r w:rsidRPr="00536C2D">
        <w:rPr>
          <w:b/>
          <w:bCs/>
        </w:rPr>
        <w:lastRenderedPageBreak/>
        <w:t>V:</w:t>
      </w:r>
      <w:r w:rsidRPr="00536C2D">
        <w:t xml:space="preserve"> Não há conduta por ausência de voluntariedade. O fato é atípico.</w:t>
      </w:r>
    </w:p>
    <w:p w14:paraId="713DEEEA" w14:textId="77777777" w:rsidR="000C71D2" w:rsidRPr="00536C2D" w:rsidRDefault="000C71D2" w:rsidP="000C71D2">
      <w:pPr>
        <w:numPr>
          <w:ilvl w:val="0"/>
          <w:numId w:val="281"/>
        </w:numPr>
        <w:jc w:val="both"/>
      </w:pPr>
      <w:r w:rsidRPr="00536C2D">
        <w:rPr>
          <w:b/>
          <w:bCs/>
        </w:rPr>
        <w:t>F:</w:t>
      </w:r>
      <w:r w:rsidRPr="00536C2D">
        <w:t xml:space="preserve"> Qual a teoria do nexo causal adotada como regra pelo Código Penal brasileiro?</w:t>
      </w:r>
    </w:p>
    <w:p w14:paraId="70037BBE" w14:textId="77777777" w:rsidR="000C71D2" w:rsidRPr="00536C2D" w:rsidRDefault="000C71D2" w:rsidP="000C71D2">
      <w:pPr>
        <w:numPr>
          <w:ilvl w:val="0"/>
          <w:numId w:val="281"/>
        </w:numPr>
        <w:jc w:val="both"/>
      </w:pPr>
      <w:r w:rsidRPr="00536C2D">
        <w:rPr>
          <w:b/>
          <w:bCs/>
        </w:rPr>
        <w:t>V:</w:t>
      </w:r>
      <w:r w:rsidRPr="00536C2D">
        <w:t xml:space="preserve"> Teoria da Equivalência dos Antecedentes (Conditio </w:t>
      </w:r>
      <w:proofErr w:type="spellStart"/>
      <w:r w:rsidRPr="00536C2D">
        <w:t>sine</w:t>
      </w:r>
      <w:proofErr w:type="spellEnd"/>
      <w:r w:rsidRPr="00536C2D">
        <w:t xml:space="preserve"> </w:t>
      </w:r>
      <w:proofErr w:type="spellStart"/>
      <w:r w:rsidRPr="00536C2D">
        <w:t>qua</w:t>
      </w:r>
      <w:proofErr w:type="spellEnd"/>
      <w:r w:rsidRPr="00536C2D">
        <w:t xml:space="preserve"> non).</w:t>
      </w:r>
    </w:p>
    <w:p w14:paraId="50AF283A" w14:textId="77777777" w:rsidR="000C71D2" w:rsidRPr="00536C2D" w:rsidRDefault="000C71D2" w:rsidP="000C71D2">
      <w:pPr>
        <w:numPr>
          <w:ilvl w:val="0"/>
          <w:numId w:val="281"/>
        </w:numPr>
        <w:jc w:val="both"/>
      </w:pPr>
      <w:r w:rsidRPr="00536C2D">
        <w:rPr>
          <w:b/>
          <w:bCs/>
        </w:rPr>
        <w:t>F:</w:t>
      </w:r>
      <w:r w:rsidRPr="00536C2D">
        <w:t xml:space="preserve"> O que é o crime omissivo impróprio (comissivo por omissão)?</w:t>
      </w:r>
    </w:p>
    <w:p w14:paraId="6AA70AD1" w14:textId="77777777" w:rsidR="000C71D2" w:rsidRPr="00536C2D" w:rsidRDefault="000C71D2" w:rsidP="000C71D2">
      <w:pPr>
        <w:numPr>
          <w:ilvl w:val="0"/>
          <w:numId w:val="281"/>
        </w:numPr>
        <w:jc w:val="both"/>
      </w:pPr>
      <w:r w:rsidRPr="00536C2D">
        <w:rPr>
          <w:b/>
          <w:bCs/>
        </w:rPr>
        <w:t>V:</w:t>
      </w:r>
      <w:r w:rsidRPr="00536C2D">
        <w:t xml:space="preserve"> É aquele praticado por quem tem o dever jurídico de evitar o resultado (garantidor).</w:t>
      </w:r>
    </w:p>
    <w:p w14:paraId="2556D449" w14:textId="77777777" w:rsidR="000C71D2" w:rsidRPr="00536C2D" w:rsidRDefault="000C71D2" w:rsidP="000C71D2">
      <w:pPr>
        <w:numPr>
          <w:ilvl w:val="0"/>
          <w:numId w:val="281"/>
        </w:numPr>
        <w:jc w:val="both"/>
      </w:pPr>
      <w:r w:rsidRPr="00536C2D">
        <w:rPr>
          <w:b/>
          <w:bCs/>
        </w:rPr>
        <w:t>F:</w:t>
      </w:r>
      <w:r w:rsidRPr="00536C2D">
        <w:t xml:space="preserve"> No crime de mera conduta, existe resultado naturalístico?</w:t>
      </w:r>
    </w:p>
    <w:p w14:paraId="0F1ABEA0" w14:textId="77777777" w:rsidR="000C71D2" w:rsidRPr="00536C2D" w:rsidRDefault="000C71D2" w:rsidP="000C71D2">
      <w:pPr>
        <w:numPr>
          <w:ilvl w:val="0"/>
          <w:numId w:val="281"/>
        </w:numPr>
        <w:jc w:val="both"/>
      </w:pPr>
      <w:r w:rsidRPr="00536C2D">
        <w:rPr>
          <w:b/>
          <w:bCs/>
        </w:rPr>
        <w:t>V:</w:t>
      </w:r>
      <w:r w:rsidRPr="00536C2D">
        <w:t xml:space="preserve"> Não. A lei pune apenas a ação, sem exigir modificação no mundo exterior (</w:t>
      </w:r>
      <w:proofErr w:type="spellStart"/>
      <w:r w:rsidRPr="00536C2D">
        <w:t>ex</w:t>
      </w:r>
      <w:proofErr w:type="spellEnd"/>
      <w:r w:rsidRPr="00536C2D">
        <w:t>: invasão de domicílio).</w:t>
      </w:r>
    </w:p>
    <w:p w14:paraId="100FCC41" w14:textId="77777777" w:rsidR="000C71D2" w:rsidRPr="00536C2D" w:rsidRDefault="000C71D2" w:rsidP="000C71D2">
      <w:pPr>
        <w:numPr>
          <w:ilvl w:val="0"/>
          <w:numId w:val="281"/>
        </w:numPr>
        <w:jc w:val="both"/>
      </w:pPr>
      <w:r w:rsidRPr="00536C2D">
        <w:rPr>
          <w:b/>
          <w:bCs/>
        </w:rPr>
        <w:t>F:</w:t>
      </w:r>
      <w:r w:rsidRPr="00536C2D">
        <w:t xml:space="preserve"> A embriaguez voluntária exclui a conduta ou o fato típico?</w:t>
      </w:r>
    </w:p>
    <w:p w14:paraId="491BA212" w14:textId="77777777" w:rsidR="000C71D2" w:rsidRPr="00536C2D" w:rsidRDefault="000C71D2" w:rsidP="000C71D2">
      <w:pPr>
        <w:numPr>
          <w:ilvl w:val="0"/>
          <w:numId w:val="281"/>
        </w:numPr>
        <w:jc w:val="both"/>
      </w:pPr>
      <w:r w:rsidRPr="00536C2D">
        <w:rPr>
          <w:b/>
          <w:bCs/>
        </w:rPr>
        <w:t>V:</w:t>
      </w:r>
      <w:r w:rsidRPr="00536C2D">
        <w:t xml:space="preserve"> Não. Pela teoria da </w:t>
      </w:r>
      <w:proofErr w:type="spellStart"/>
      <w:r w:rsidRPr="00536C2D">
        <w:rPr>
          <w:i/>
          <w:iCs/>
        </w:rPr>
        <w:t>Actio</w:t>
      </w:r>
      <w:proofErr w:type="spellEnd"/>
      <w:r w:rsidRPr="00536C2D">
        <w:rPr>
          <w:i/>
          <w:iCs/>
        </w:rPr>
        <w:t xml:space="preserve"> Libera in Causa</w:t>
      </w:r>
      <w:r w:rsidRPr="00536C2D">
        <w:t>, o agente responde normalmente.</w:t>
      </w:r>
    </w:p>
    <w:p w14:paraId="442558D1" w14:textId="77777777" w:rsidR="000C71D2" w:rsidRPr="00536C2D" w:rsidRDefault="000C71D2" w:rsidP="000C71D2">
      <w:pPr>
        <w:jc w:val="both"/>
      </w:pPr>
      <w:r w:rsidRPr="00536C2D">
        <w:t xml:space="preserve">5 - </w:t>
      </w:r>
      <w:r w:rsidRPr="00536C2D">
        <w:rPr>
          <w:rFonts w:ascii="Segoe UI Emoji" w:hAnsi="Segoe UI Emoji" w:cs="Segoe UI Emoji"/>
        </w:rPr>
        <w:t>🟨</w:t>
      </w:r>
      <w:r w:rsidRPr="00536C2D">
        <w:t xml:space="preserve"> </w:t>
      </w:r>
      <w:r w:rsidRPr="00536C2D">
        <w:rPr>
          <w:b/>
          <w:bCs/>
        </w:rPr>
        <w:t>INDICAÇÃO DE VÍDEO (YOUTUBE)</w:t>
      </w:r>
    </w:p>
    <w:p w14:paraId="67CD2051" w14:textId="77777777" w:rsidR="000C71D2" w:rsidRPr="00536C2D" w:rsidRDefault="000C71D2" w:rsidP="000C71D2">
      <w:pPr>
        <w:numPr>
          <w:ilvl w:val="0"/>
          <w:numId w:val="282"/>
        </w:numPr>
        <w:jc w:val="both"/>
      </w:pPr>
      <w:r w:rsidRPr="00536C2D">
        <w:rPr>
          <w:b/>
          <w:bCs/>
        </w:rPr>
        <w:t>Nome do Vídeo:</w:t>
      </w:r>
      <w:r w:rsidRPr="00536C2D">
        <w:t xml:space="preserve"> Teoria do Crime: Fato Típico (Conduta, Resultado e Nexo) - Prof. Cleber Masson.</w:t>
      </w:r>
    </w:p>
    <w:p w14:paraId="435DADD3" w14:textId="77777777" w:rsidR="000C71D2" w:rsidRPr="00536C2D" w:rsidRDefault="000C71D2" w:rsidP="000C71D2">
      <w:pPr>
        <w:numPr>
          <w:ilvl w:val="0"/>
          <w:numId w:val="282"/>
        </w:numPr>
        <w:jc w:val="both"/>
      </w:pPr>
      <w:r w:rsidRPr="00536C2D">
        <w:rPr>
          <w:b/>
          <w:bCs/>
        </w:rPr>
        <w:t>Link:</w:t>
      </w:r>
      <w:r w:rsidRPr="00536C2D">
        <w:t xml:space="preserve"> </w:t>
      </w:r>
      <w:hyperlink r:id="rId7" w:tgtFrame="_blank" w:history="1">
        <w:r w:rsidRPr="00536C2D">
          <w:rPr>
            <w:rStyle w:val="Hyperlink"/>
          </w:rPr>
          <w:t>https://www.youtube.com/watch?v=FjIu00P6L0k</w:t>
        </w:r>
      </w:hyperlink>
    </w:p>
    <w:p w14:paraId="7BE24ECA" w14:textId="77777777" w:rsidR="000C71D2" w:rsidRPr="00536C2D" w:rsidRDefault="000C71D2" w:rsidP="000C71D2">
      <w:pPr>
        <w:jc w:val="both"/>
      </w:pPr>
      <w:r w:rsidRPr="00536C2D">
        <w:t xml:space="preserve">6 - </w:t>
      </w:r>
      <w:r w:rsidRPr="00536C2D">
        <w:rPr>
          <w:rFonts w:ascii="Segoe UI Emoji" w:hAnsi="Segoe UI Emoji" w:cs="Segoe UI Emoji"/>
        </w:rPr>
        <w:t>🟨</w:t>
      </w:r>
      <w:r w:rsidRPr="00536C2D">
        <w:t xml:space="preserve"> </w:t>
      </w:r>
      <w:r w:rsidRPr="00536C2D">
        <w:rPr>
          <w:b/>
          <w:bCs/>
        </w:rPr>
        <w:t>ESTRUTURA DE MAPA MENTAL</w:t>
      </w:r>
    </w:p>
    <w:p w14:paraId="33F5A51A" w14:textId="77777777" w:rsidR="000C71D2" w:rsidRPr="00536C2D" w:rsidRDefault="000C71D2" w:rsidP="000C71D2">
      <w:pPr>
        <w:jc w:val="both"/>
      </w:pPr>
      <w:r w:rsidRPr="00536C2D">
        <w:rPr>
          <w:b/>
          <w:bCs/>
        </w:rPr>
        <w:t>FATO TÍPICO</w:t>
      </w:r>
    </w:p>
    <w:p w14:paraId="71CBAAE3" w14:textId="77777777" w:rsidR="000C71D2" w:rsidRPr="00536C2D" w:rsidRDefault="000C71D2" w:rsidP="000C71D2">
      <w:pPr>
        <w:numPr>
          <w:ilvl w:val="0"/>
          <w:numId w:val="283"/>
        </w:numPr>
        <w:jc w:val="both"/>
      </w:pPr>
      <w:r w:rsidRPr="00536C2D">
        <w:rPr>
          <w:b/>
          <w:bCs/>
        </w:rPr>
        <w:t>CONDUTA</w:t>
      </w:r>
    </w:p>
    <w:p w14:paraId="2D67BB81" w14:textId="77777777" w:rsidR="000C71D2" w:rsidRPr="00536C2D" w:rsidRDefault="000C71D2" w:rsidP="000C71D2">
      <w:pPr>
        <w:numPr>
          <w:ilvl w:val="1"/>
          <w:numId w:val="283"/>
        </w:numPr>
        <w:jc w:val="both"/>
      </w:pPr>
      <w:r w:rsidRPr="00536C2D">
        <w:t>Dolo ou Culpa.</w:t>
      </w:r>
    </w:p>
    <w:p w14:paraId="7F911335" w14:textId="77777777" w:rsidR="000C71D2" w:rsidRPr="00536C2D" w:rsidRDefault="000C71D2" w:rsidP="000C71D2">
      <w:pPr>
        <w:numPr>
          <w:ilvl w:val="1"/>
          <w:numId w:val="283"/>
        </w:numPr>
        <w:jc w:val="both"/>
      </w:pPr>
      <w:r w:rsidRPr="00536C2D">
        <w:t>Exclusão: Atos reflexos, sonambulismo, coação física irresistível.</w:t>
      </w:r>
    </w:p>
    <w:p w14:paraId="7B9AE62A" w14:textId="77777777" w:rsidR="000C71D2" w:rsidRPr="00536C2D" w:rsidRDefault="000C71D2" w:rsidP="000C71D2">
      <w:pPr>
        <w:numPr>
          <w:ilvl w:val="0"/>
          <w:numId w:val="283"/>
        </w:numPr>
        <w:jc w:val="both"/>
      </w:pPr>
      <w:r w:rsidRPr="00536C2D">
        <w:rPr>
          <w:b/>
          <w:bCs/>
        </w:rPr>
        <w:t>RESULTADO</w:t>
      </w:r>
    </w:p>
    <w:p w14:paraId="007CDAAA" w14:textId="77777777" w:rsidR="000C71D2" w:rsidRPr="00536C2D" w:rsidRDefault="000C71D2" w:rsidP="000C71D2">
      <w:pPr>
        <w:numPr>
          <w:ilvl w:val="1"/>
          <w:numId w:val="283"/>
        </w:numPr>
        <w:jc w:val="both"/>
      </w:pPr>
      <w:r w:rsidRPr="00536C2D">
        <w:t>Naturalístico (nem todo crime tem).</w:t>
      </w:r>
    </w:p>
    <w:p w14:paraId="50DD538B" w14:textId="77777777" w:rsidR="000C71D2" w:rsidRPr="00536C2D" w:rsidRDefault="000C71D2" w:rsidP="000C71D2">
      <w:pPr>
        <w:numPr>
          <w:ilvl w:val="1"/>
          <w:numId w:val="283"/>
        </w:numPr>
        <w:jc w:val="both"/>
      </w:pPr>
      <w:r w:rsidRPr="00536C2D">
        <w:t>Jurídico (todo crime tem).</w:t>
      </w:r>
    </w:p>
    <w:p w14:paraId="55DAE6A5" w14:textId="77777777" w:rsidR="000C71D2" w:rsidRPr="00536C2D" w:rsidRDefault="000C71D2" w:rsidP="000C71D2">
      <w:pPr>
        <w:numPr>
          <w:ilvl w:val="0"/>
          <w:numId w:val="283"/>
        </w:numPr>
        <w:jc w:val="both"/>
      </w:pPr>
      <w:r w:rsidRPr="00536C2D">
        <w:rPr>
          <w:b/>
          <w:bCs/>
        </w:rPr>
        <w:t>NEXO CAUSAL</w:t>
      </w:r>
    </w:p>
    <w:p w14:paraId="49CF2381" w14:textId="77777777" w:rsidR="000C71D2" w:rsidRPr="00536C2D" w:rsidRDefault="000C71D2" w:rsidP="000C71D2">
      <w:pPr>
        <w:numPr>
          <w:ilvl w:val="1"/>
          <w:numId w:val="283"/>
        </w:numPr>
        <w:jc w:val="both"/>
      </w:pPr>
      <w:r w:rsidRPr="00536C2D">
        <w:t>Art. 13 CP.</w:t>
      </w:r>
    </w:p>
    <w:p w14:paraId="2A91E45B" w14:textId="77777777" w:rsidR="000C71D2" w:rsidRPr="00536C2D" w:rsidRDefault="000C71D2" w:rsidP="000C71D2">
      <w:pPr>
        <w:numPr>
          <w:ilvl w:val="1"/>
          <w:numId w:val="283"/>
        </w:numPr>
        <w:jc w:val="both"/>
      </w:pPr>
      <w:r w:rsidRPr="00536C2D">
        <w:t>Concausas (Intercorrências).</w:t>
      </w:r>
    </w:p>
    <w:p w14:paraId="39F23E64" w14:textId="77777777" w:rsidR="000C71D2" w:rsidRPr="00536C2D" w:rsidRDefault="000C71D2" w:rsidP="000C71D2">
      <w:pPr>
        <w:jc w:val="both"/>
      </w:pPr>
      <w:r w:rsidRPr="00536C2D">
        <w:t xml:space="preserve">7 - </w:t>
      </w:r>
      <w:r w:rsidRPr="00536C2D">
        <w:rPr>
          <w:rFonts w:ascii="Segoe UI Emoji" w:hAnsi="Segoe UI Emoji" w:cs="Segoe UI Emoji"/>
        </w:rPr>
        <w:t>🟦</w:t>
      </w:r>
      <w:r w:rsidRPr="00536C2D">
        <w:t xml:space="preserve"> </w:t>
      </w:r>
      <w:r w:rsidRPr="00536C2D">
        <w:rPr>
          <w:b/>
          <w:bCs/>
        </w:rPr>
        <w:t>O VENENO DAS QUESTÕES: O QUE MAIS CAI</w:t>
      </w:r>
      <w:r w:rsidRPr="00536C2D">
        <w:t xml:space="preserve"> </w:t>
      </w:r>
      <w:r w:rsidRPr="00536C2D">
        <w:rPr>
          <w:rFonts w:ascii="Segoe UI Emoji" w:hAnsi="Segoe UI Emoji" w:cs="Segoe UI Emoji"/>
        </w:rPr>
        <w:t>🟦</w:t>
      </w:r>
    </w:p>
    <w:p w14:paraId="1D50592C" w14:textId="77777777" w:rsidR="000C71D2" w:rsidRPr="00536C2D" w:rsidRDefault="000C71D2" w:rsidP="000C71D2">
      <w:pPr>
        <w:jc w:val="both"/>
      </w:pPr>
      <w:r w:rsidRPr="00536C2D">
        <w:rPr>
          <w:rFonts w:ascii="Segoe UI Emoji" w:hAnsi="Segoe UI Emoji" w:cs="Segoe UI Emoji"/>
        </w:rPr>
        <w:t>🟦</w:t>
      </w:r>
      <w:r w:rsidRPr="00536C2D">
        <w:t xml:space="preserve"> O examinador vai tentar te confundir com a </w:t>
      </w:r>
      <w:r w:rsidRPr="00536C2D">
        <w:rPr>
          <w:b/>
          <w:bCs/>
        </w:rPr>
        <w:t>Coação Moral Irresistível</w:t>
      </w:r>
      <w:r w:rsidRPr="00536C2D">
        <w:t xml:space="preserve"> vs. </w:t>
      </w:r>
      <w:r w:rsidRPr="00536C2D">
        <w:rPr>
          <w:b/>
          <w:bCs/>
        </w:rPr>
        <w:t>Coação Física Irresistível</w:t>
      </w:r>
      <w:r w:rsidRPr="00536C2D">
        <w:t>.</w:t>
      </w:r>
    </w:p>
    <w:p w14:paraId="2E79B478" w14:textId="77777777" w:rsidR="000C71D2" w:rsidRPr="00536C2D" w:rsidRDefault="000C71D2" w:rsidP="000C71D2">
      <w:pPr>
        <w:jc w:val="both"/>
      </w:pPr>
      <w:r w:rsidRPr="00536C2D">
        <w:t>Lembre-se: Na Física (</w:t>
      </w:r>
      <w:r w:rsidRPr="00536C2D">
        <w:rPr>
          <w:b/>
          <w:bCs/>
        </w:rPr>
        <w:t>Vis Absoluta</w:t>
      </w:r>
      <w:r w:rsidRPr="00536C2D">
        <w:t xml:space="preserve">), o corpo é usado como objeto, não há vontade, logo </w:t>
      </w:r>
      <w:r w:rsidRPr="00536C2D">
        <w:rPr>
          <w:b/>
          <w:bCs/>
        </w:rPr>
        <w:t>NÃO HÁ CONDUTA</w:t>
      </w:r>
      <w:r w:rsidRPr="00536C2D">
        <w:t xml:space="preserve"> (Fato Atípico).</w:t>
      </w:r>
    </w:p>
    <w:p w14:paraId="0E0D1E03" w14:textId="77777777" w:rsidR="000C71D2" w:rsidRPr="00536C2D" w:rsidRDefault="000C71D2" w:rsidP="000C71D2">
      <w:pPr>
        <w:jc w:val="both"/>
      </w:pPr>
      <w:r w:rsidRPr="00536C2D">
        <w:t>Na Moral (</w:t>
      </w:r>
      <w:r w:rsidRPr="00536C2D">
        <w:rPr>
          <w:b/>
          <w:bCs/>
        </w:rPr>
        <w:t>Vis</w:t>
      </w:r>
      <w:r w:rsidRPr="00536C2D">
        <w:rPr>
          <w:rFonts w:ascii="Microsoft JhengHei" w:eastAsia="Microsoft JhengHei" w:hAnsi="Microsoft JhengHei" w:cs="Microsoft JhengHei" w:hint="eastAsia"/>
          <w:b/>
          <w:bCs/>
        </w:rPr>
        <w:t>闻</w:t>
      </w:r>
      <w:r w:rsidRPr="00536C2D">
        <w:rPr>
          <w:b/>
          <w:bCs/>
        </w:rPr>
        <w:t xml:space="preserve"> Irresistível</w:t>
      </w:r>
      <w:r w:rsidRPr="00536C2D">
        <w:t xml:space="preserve">), há vontade (embora viciada), logo há conduta, mas o crime é excluído lá na </w:t>
      </w:r>
      <w:r w:rsidRPr="00536C2D">
        <w:rPr>
          <w:b/>
          <w:bCs/>
        </w:rPr>
        <w:t>Culpabilidade</w:t>
      </w:r>
      <w:r w:rsidRPr="00536C2D">
        <w:t xml:space="preserve"> (Inexigibilidade de Conduta Diversa).</w:t>
      </w:r>
    </w:p>
    <w:p w14:paraId="28451855" w14:textId="77777777" w:rsidR="000C71D2" w:rsidRPr="00536C2D" w:rsidRDefault="000C71D2" w:rsidP="000C71D2">
      <w:pPr>
        <w:jc w:val="both"/>
      </w:pPr>
      <w:r w:rsidRPr="00536C2D">
        <w:lastRenderedPageBreak/>
        <w:t xml:space="preserve">O </w:t>
      </w:r>
      <w:proofErr w:type="spellStart"/>
      <w:r w:rsidRPr="00536C2D">
        <w:t>Cebraspe</w:t>
      </w:r>
      <w:proofErr w:type="spellEnd"/>
      <w:r w:rsidRPr="00536C2D">
        <w:t xml:space="preserve"> troca o momento da exclusão para te pegar. Outra: eles dizem que o resultado jurídico é dispensável. </w:t>
      </w:r>
      <w:r w:rsidRPr="00536C2D">
        <w:rPr>
          <w:b/>
          <w:bCs/>
        </w:rPr>
        <w:t>NUNCA</w:t>
      </w:r>
      <w:r w:rsidRPr="00536C2D">
        <w:t xml:space="preserve">. Todo crime lesa um bem jurídico. </w:t>
      </w:r>
      <w:r w:rsidRPr="00536C2D">
        <w:rPr>
          <w:rFonts w:ascii="Segoe UI Emoji" w:hAnsi="Segoe UI Emoji" w:cs="Segoe UI Emoji"/>
        </w:rPr>
        <w:t>🟦</w:t>
      </w:r>
    </w:p>
    <w:p w14:paraId="7DC3340A" w14:textId="77777777" w:rsidR="000C71D2" w:rsidRPr="00536C2D" w:rsidRDefault="000C71D2" w:rsidP="000C71D2">
      <w:pPr>
        <w:jc w:val="both"/>
      </w:pPr>
      <w:r w:rsidRPr="00536C2D">
        <w:t xml:space="preserve">8 - </w:t>
      </w:r>
      <w:r w:rsidRPr="00536C2D">
        <w:rPr>
          <w:rFonts w:ascii="Segoe UI Emoji" w:hAnsi="Segoe UI Emoji" w:cs="Segoe UI Emoji"/>
        </w:rPr>
        <w:t>🟨</w:t>
      </w:r>
      <w:r w:rsidRPr="00536C2D">
        <w:t xml:space="preserve"> </w:t>
      </w:r>
      <w:r w:rsidRPr="00536C2D">
        <w:rPr>
          <w:b/>
          <w:bCs/>
        </w:rPr>
        <w:t>10 QUESTÕES DE CONCURSO (PARA RESOLVER)</w:t>
      </w:r>
    </w:p>
    <w:p w14:paraId="44B0688E" w14:textId="77777777" w:rsidR="000C71D2" w:rsidRPr="00536C2D" w:rsidRDefault="000C71D2" w:rsidP="000C71D2">
      <w:pPr>
        <w:jc w:val="both"/>
      </w:pPr>
      <w:r w:rsidRPr="00536C2D">
        <w:rPr>
          <w:b/>
          <w:bCs/>
        </w:rPr>
        <w:t>Q1. (</w:t>
      </w:r>
      <w:proofErr w:type="spellStart"/>
      <w:r w:rsidRPr="00536C2D">
        <w:rPr>
          <w:b/>
          <w:bCs/>
        </w:rPr>
        <w:t>Cebraspe</w:t>
      </w:r>
      <w:proofErr w:type="spellEnd"/>
      <w:r w:rsidRPr="00536C2D">
        <w:rPr>
          <w:b/>
          <w:bCs/>
        </w:rPr>
        <w:t>)</w:t>
      </w:r>
      <w:r w:rsidRPr="00536C2D">
        <w:t xml:space="preserve"> No que diz respeito ao nexo de causalidade, o Código Penal brasileiro adotou, como regra, a teoria da equivalência dos antecedentes. </w:t>
      </w:r>
      <w:proofErr w:type="gramStart"/>
      <w:r w:rsidRPr="00536C2D">
        <w:t>( )</w:t>
      </w:r>
      <w:proofErr w:type="gramEnd"/>
      <w:r w:rsidRPr="00536C2D">
        <w:t xml:space="preserve"> Certo </w:t>
      </w:r>
      <w:proofErr w:type="gramStart"/>
      <w:r w:rsidRPr="00536C2D">
        <w:t>( )</w:t>
      </w:r>
      <w:proofErr w:type="gramEnd"/>
      <w:r w:rsidRPr="00536C2D">
        <w:t xml:space="preserve"> Errado</w:t>
      </w:r>
    </w:p>
    <w:p w14:paraId="3EA7F26B" w14:textId="77777777" w:rsidR="000C71D2" w:rsidRPr="00536C2D" w:rsidRDefault="000C71D2" w:rsidP="000C71D2">
      <w:pPr>
        <w:jc w:val="both"/>
      </w:pPr>
      <w:r w:rsidRPr="00536C2D">
        <w:rPr>
          <w:b/>
          <w:bCs/>
        </w:rPr>
        <w:t>Q2. (</w:t>
      </w:r>
      <w:proofErr w:type="spellStart"/>
      <w:r w:rsidRPr="00536C2D">
        <w:rPr>
          <w:b/>
          <w:bCs/>
        </w:rPr>
        <w:t>Cebraspe</w:t>
      </w:r>
      <w:proofErr w:type="spellEnd"/>
      <w:r w:rsidRPr="00536C2D">
        <w:rPr>
          <w:b/>
          <w:bCs/>
        </w:rPr>
        <w:t>)</w:t>
      </w:r>
      <w:r w:rsidRPr="00536C2D">
        <w:t xml:space="preserve"> A coação física irresistível exclui a culpabilidade do agente, mas mantém o fato como típico. </w:t>
      </w:r>
      <w:proofErr w:type="gramStart"/>
      <w:r w:rsidRPr="00536C2D">
        <w:t>( )</w:t>
      </w:r>
      <w:proofErr w:type="gramEnd"/>
      <w:r w:rsidRPr="00536C2D">
        <w:t xml:space="preserve"> Certo </w:t>
      </w:r>
      <w:proofErr w:type="gramStart"/>
      <w:r w:rsidRPr="00536C2D">
        <w:t>( )</w:t>
      </w:r>
      <w:proofErr w:type="gramEnd"/>
      <w:r w:rsidRPr="00536C2D">
        <w:t xml:space="preserve"> Errado</w:t>
      </w:r>
    </w:p>
    <w:p w14:paraId="4C0BBCC0" w14:textId="77777777" w:rsidR="000C71D2" w:rsidRPr="00536C2D" w:rsidRDefault="000C71D2" w:rsidP="000C71D2">
      <w:pPr>
        <w:jc w:val="both"/>
      </w:pPr>
      <w:r w:rsidRPr="00536C2D">
        <w:rPr>
          <w:b/>
          <w:bCs/>
        </w:rPr>
        <w:t>Q3. (</w:t>
      </w:r>
      <w:proofErr w:type="spellStart"/>
      <w:r w:rsidRPr="00536C2D">
        <w:rPr>
          <w:b/>
          <w:bCs/>
        </w:rPr>
        <w:t>Cebraspe</w:t>
      </w:r>
      <w:proofErr w:type="spellEnd"/>
      <w:r w:rsidRPr="00536C2D">
        <w:rPr>
          <w:b/>
          <w:bCs/>
        </w:rPr>
        <w:t>)</w:t>
      </w:r>
      <w:r w:rsidRPr="00536C2D">
        <w:t xml:space="preserve"> Nos crimes omissivos impróprios, o garantidor responde pelo resultado criminoso em razão de sua obrigação jurídica de proteção e vigilância. </w:t>
      </w:r>
      <w:proofErr w:type="gramStart"/>
      <w:r w:rsidRPr="00536C2D">
        <w:t>( )</w:t>
      </w:r>
      <w:proofErr w:type="gramEnd"/>
      <w:r w:rsidRPr="00536C2D">
        <w:t xml:space="preserve"> Certo </w:t>
      </w:r>
      <w:proofErr w:type="gramStart"/>
      <w:r w:rsidRPr="00536C2D">
        <w:t>( )</w:t>
      </w:r>
      <w:proofErr w:type="gramEnd"/>
      <w:r w:rsidRPr="00536C2D">
        <w:t xml:space="preserve"> Errado</w:t>
      </w:r>
    </w:p>
    <w:p w14:paraId="7954EF55" w14:textId="77777777" w:rsidR="000C71D2" w:rsidRPr="00536C2D" w:rsidRDefault="000C71D2" w:rsidP="000C71D2">
      <w:pPr>
        <w:jc w:val="both"/>
      </w:pPr>
      <w:r w:rsidRPr="00536C2D">
        <w:rPr>
          <w:b/>
          <w:bCs/>
        </w:rPr>
        <w:t>Q4. (</w:t>
      </w:r>
      <w:proofErr w:type="spellStart"/>
      <w:r w:rsidRPr="00536C2D">
        <w:rPr>
          <w:b/>
          <w:bCs/>
        </w:rPr>
        <w:t>Cebraspe</w:t>
      </w:r>
      <w:proofErr w:type="spellEnd"/>
      <w:r w:rsidRPr="00536C2D">
        <w:rPr>
          <w:b/>
          <w:bCs/>
        </w:rPr>
        <w:t>)</w:t>
      </w:r>
      <w:r w:rsidRPr="00536C2D">
        <w:t xml:space="preserve"> O dolo e a culpa integram a culpabilidade, de acordo com a teoria finalista da ação. </w:t>
      </w:r>
      <w:proofErr w:type="gramStart"/>
      <w:r w:rsidRPr="00536C2D">
        <w:t>( )</w:t>
      </w:r>
      <w:proofErr w:type="gramEnd"/>
      <w:r w:rsidRPr="00536C2D">
        <w:t xml:space="preserve"> Certo </w:t>
      </w:r>
      <w:proofErr w:type="gramStart"/>
      <w:r w:rsidRPr="00536C2D">
        <w:t>( )</w:t>
      </w:r>
      <w:proofErr w:type="gramEnd"/>
      <w:r w:rsidRPr="00536C2D">
        <w:t xml:space="preserve"> Errado</w:t>
      </w:r>
    </w:p>
    <w:p w14:paraId="4A6E8B10" w14:textId="77777777" w:rsidR="000C71D2" w:rsidRPr="00536C2D" w:rsidRDefault="000C71D2" w:rsidP="000C71D2">
      <w:pPr>
        <w:jc w:val="both"/>
      </w:pPr>
      <w:r w:rsidRPr="00536C2D">
        <w:rPr>
          <w:b/>
          <w:bCs/>
        </w:rPr>
        <w:t>Q5. (</w:t>
      </w:r>
      <w:proofErr w:type="spellStart"/>
      <w:r w:rsidRPr="00536C2D">
        <w:rPr>
          <w:b/>
          <w:bCs/>
        </w:rPr>
        <w:t>Cebraspe</w:t>
      </w:r>
      <w:proofErr w:type="spellEnd"/>
      <w:r w:rsidRPr="00536C2D">
        <w:rPr>
          <w:b/>
          <w:bCs/>
        </w:rPr>
        <w:t>)</w:t>
      </w:r>
      <w:r w:rsidRPr="00536C2D">
        <w:t xml:space="preserve"> Considera-se causa a ação ou omissão sem a qual o resultado não teria ocorrido. </w:t>
      </w:r>
      <w:proofErr w:type="gramStart"/>
      <w:r w:rsidRPr="00536C2D">
        <w:t>( )</w:t>
      </w:r>
      <w:proofErr w:type="gramEnd"/>
      <w:r w:rsidRPr="00536C2D">
        <w:t xml:space="preserve"> Certo </w:t>
      </w:r>
      <w:proofErr w:type="gramStart"/>
      <w:r w:rsidRPr="00536C2D">
        <w:t>( )</w:t>
      </w:r>
      <w:proofErr w:type="gramEnd"/>
      <w:r w:rsidRPr="00536C2D">
        <w:t xml:space="preserve"> Errado</w:t>
      </w:r>
    </w:p>
    <w:p w14:paraId="0DD9AFF8" w14:textId="77777777" w:rsidR="000C71D2" w:rsidRPr="00536C2D" w:rsidRDefault="000C71D2" w:rsidP="000C71D2">
      <w:pPr>
        <w:jc w:val="both"/>
      </w:pPr>
      <w:r w:rsidRPr="00536C2D">
        <w:rPr>
          <w:b/>
          <w:bCs/>
        </w:rPr>
        <w:t>Q6. (</w:t>
      </w:r>
      <w:proofErr w:type="spellStart"/>
      <w:r w:rsidRPr="00536C2D">
        <w:rPr>
          <w:b/>
          <w:bCs/>
        </w:rPr>
        <w:t>Cebraspe</w:t>
      </w:r>
      <w:proofErr w:type="spellEnd"/>
      <w:r w:rsidRPr="00536C2D">
        <w:rPr>
          <w:b/>
          <w:bCs/>
        </w:rPr>
        <w:t>)</w:t>
      </w:r>
      <w:r w:rsidRPr="00536C2D">
        <w:t xml:space="preserve"> Os crimes formais são aqueles que não possuem resultado naturalístico previsto no tipo penal. </w:t>
      </w:r>
      <w:proofErr w:type="gramStart"/>
      <w:r w:rsidRPr="00536C2D">
        <w:t>( )</w:t>
      </w:r>
      <w:proofErr w:type="gramEnd"/>
      <w:r w:rsidRPr="00536C2D">
        <w:t xml:space="preserve"> Certo </w:t>
      </w:r>
      <w:proofErr w:type="gramStart"/>
      <w:r w:rsidRPr="00536C2D">
        <w:t>( )</w:t>
      </w:r>
      <w:proofErr w:type="gramEnd"/>
      <w:r w:rsidRPr="00536C2D">
        <w:t xml:space="preserve"> Errado</w:t>
      </w:r>
    </w:p>
    <w:p w14:paraId="734077AF" w14:textId="77777777" w:rsidR="000C71D2" w:rsidRPr="00536C2D" w:rsidRDefault="000C71D2" w:rsidP="000C71D2">
      <w:pPr>
        <w:jc w:val="both"/>
      </w:pPr>
      <w:r w:rsidRPr="00536C2D">
        <w:rPr>
          <w:b/>
          <w:bCs/>
        </w:rPr>
        <w:t>Q7. (</w:t>
      </w:r>
      <w:proofErr w:type="spellStart"/>
      <w:r w:rsidRPr="00536C2D">
        <w:rPr>
          <w:b/>
          <w:bCs/>
        </w:rPr>
        <w:t>Cebraspe</w:t>
      </w:r>
      <w:proofErr w:type="spellEnd"/>
      <w:r w:rsidRPr="00536C2D">
        <w:rPr>
          <w:b/>
          <w:bCs/>
        </w:rPr>
        <w:t>)</w:t>
      </w:r>
      <w:r w:rsidRPr="00536C2D">
        <w:t xml:space="preserve"> A superveniência de causa relativamente independente exclui a imputação quando, por si só, produziu o resultado. </w:t>
      </w:r>
      <w:proofErr w:type="gramStart"/>
      <w:r w:rsidRPr="00536C2D">
        <w:t>( )</w:t>
      </w:r>
      <w:proofErr w:type="gramEnd"/>
      <w:r w:rsidRPr="00536C2D">
        <w:t xml:space="preserve"> Certo </w:t>
      </w:r>
      <w:proofErr w:type="gramStart"/>
      <w:r w:rsidRPr="00536C2D">
        <w:t>( )</w:t>
      </w:r>
      <w:proofErr w:type="gramEnd"/>
      <w:r w:rsidRPr="00536C2D">
        <w:t xml:space="preserve"> Errado</w:t>
      </w:r>
    </w:p>
    <w:p w14:paraId="0B3C766E" w14:textId="77777777" w:rsidR="000C71D2" w:rsidRPr="00536C2D" w:rsidRDefault="000C71D2" w:rsidP="000C71D2">
      <w:pPr>
        <w:jc w:val="both"/>
      </w:pPr>
      <w:r w:rsidRPr="00536C2D">
        <w:rPr>
          <w:b/>
          <w:bCs/>
        </w:rPr>
        <w:t>Q8. (</w:t>
      </w:r>
      <w:proofErr w:type="spellStart"/>
      <w:r w:rsidRPr="00536C2D">
        <w:rPr>
          <w:b/>
          <w:bCs/>
        </w:rPr>
        <w:t>Cebraspe</w:t>
      </w:r>
      <w:proofErr w:type="spellEnd"/>
      <w:r w:rsidRPr="00536C2D">
        <w:rPr>
          <w:b/>
          <w:bCs/>
        </w:rPr>
        <w:t>)</w:t>
      </w:r>
      <w:r w:rsidRPr="00536C2D">
        <w:t xml:space="preserve"> Movimentos reflexos e estados de inconsciência (como o sonambulismo) excluem a conduta por ausência de vontade. </w:t>
      </w:r>
      <w:proofErr w:type="gramStart"/>
      <w:r w:rsidRPr="00536C2D">
        <w:t>( )</w:t>
      </w:r>
      <w:proofErr w:type="gramEnd"/>
      <w:r w:rsidRPr="00536C2D">
        <w:t xml:space="preserve"> Certo </w:t>
      </w:r>
      <w:proofErr w:type="gramStart"/>
      <w:r w:rsidRPr="00536C2D">
        <w:t>( )</w:t>
      </w:r>
      <w:proofErr w:type="gramEnd"/>
      <w:r w:rsidRPr="00536C2D">
        <w:t xml:space="preserve"> Errado</w:t>
      </w:r>
    </w:p>
    <w:p w14:paraId="29980532" w14:textId="77777777" w:rsidR="000C71D2" w:rsidRPr="00536C2D" w:rsidRDefault="000C71D2" w:rsidP="000C71D2">
      <w:pPr>
        <w:jc w:val="both"/>
      </w:pPr>
      <w:r w:rsidRPr="00536C2D">
        <w:rPr>
          <w:b/>
          <w:bCs/>
        </w:rPr>
        <w:t>Q9. (</w:t>
      </w:r>
      <w:proofErr w:type="spellStart"/>
      <w:r w:rsidRPr="00536C2D">
        <w:rPr>
          <w:b/>
          <w:bCs/>
        </w:rPr>
        <w:t>Cebraspe</w:t>
      </w:r>
      <w:proofErr w:type="spellEnd"/>
      <w:r w:rsidRPr="00536C2D">
        <w:rPr>
          <w:b/>
          <w:bCs/>
        </w:rPr>
        <w:t>)</w:t>
      </w:r>
      <w:r w:rsidRPr="00536C2D">
        <w:t xml:space="preserve"> A teoria da causalidade adequada é a regra geral no Código Penal para todos os crimes. </w:t>
      </w:r>
      <w:proofErr w:type="gramStart"/>
      <w:r w:rsidRPr="00536C2D">
        <w:t>( )</w:t>
      </w:r>
      <w:proofErr w:type="gramEnd"/>
      <w:r w:rsidRPr="00536C2D">
        <w:t xml:space="preserve"> Certo </w:t>
      </w:r>
      <w:proofErr w:type="gramStart"/>
      <w:r w:rsidRPr="00536C2D">
        <w:t>( )</w:t>
      </w:r>
      <w:proofErr w:type="gramEnd"/>
      <w:r w:rsidRPr="00536C2D">
        <w:t xml:space="preserve"> Errado</w:t>
      </w:r>
    </w:p>
    <w:p w14:paraId="480C2196" w14:textId="77777777" w:rsidR="000C71D2" w:rsidRPr="00536C2D" w:rsidRDefault="000C71D2" w:rsidP="000C71D2">
      <w:pPr>
        <w:jc w:val="both"/>
      </w:pPr>
      <w:r w:rsidRPr="00536C2D">
        <w:rPr>
          <w:b/>
          <w:bCs/>
        </w:rPr>
        <w:t>Q10. (</w:t>
      </w:r>
      <w:proofErr w:type="spellStart"/>
      <w:r w:rsidRPr="00536C2D">
        <w:rPr>
          <w:b/>
          <w:bCs/>
        </w:rPr>
        <w:t>Cebraspe</w:t>
      </w:r>
      <w:proofErr w:type="spellEnd"/>
      <w:r w:rsidRPr="00536C2D">
        <w:rPr>
          <w:b/>
          <w:bCs/>
        </w:rPr>
        <w:t>)</w:t>
      </w:r>
      <w:r w:rsidRPr="00536C2D">
        <w:t xml:space="preserve"> O resultado jurídico consiste na lesão ou perigo de lesão ao bem jurídico tutelado pela norma penal. </w:t>
      </w:r>
      <w:proofErr w:type="gramStart"/>
      <w:r w:rsidRPr="00536C2D">
        <w:t>( )</w:t>
      </w:r>
      <w:proofErr w:type="gramEnd"/>
      <w:r w:rsidRPr="00536C2D">
        <w:t xml:space="preserve"> Certo </w:t>
      </w:r>
      <w:proofErr w:type="gramStart"/>
      <w:r w:rsidRPr="00536C2D">
        <w:t>( )</w:t>
      </w:r>
      <w:proofErr w:type="gramEnd"/>
      <w:r w:rsidRPr="00536C2D">
        <w:t xml:space="preserve"> Errado</w:t>
      </w:r>
    </w:p>
    <w:p w14:paraId="147149D7" w14:textId="77777777" w:rsidR="000C71D2" w:rsidRPr="00536C2D" w:rsidRDefault="000C71D2" w:rsidP="000C71D2">
      <w:pPr>
        <w:jc w:val="both"/>
      </w:pPr>
      <w:r>
        <w:pict w14:anchorId="38169E36">
          <v:rect id="_x0000_i1027" style="width:0;height:1.5pt" o:hralign="center" o:hrstd="t" o:hr="t" fillcolor="#a0a0a0" stroked="f"/>
        </w:pict>
      </w:r>
    </w:p>
    <w:p w14:paraId="592A887B" w14:textId="77777777" w:rsidR="000C71D2" w:rsidRPr="00536C2D" w:rsidRDefault="000C71D2" w:rsidP="000C71D2">
      <w:pPr>
        <w:jc w:val="both"/>
      </w:pPr>
      <w:r w:rsidRPr="00536C2D">
        <w:rPr>
          <w:rFonts w:ascii="Segoe UI Emoji" w:hAnsi="Segoe UI Emoji" w:cs="Segoe UI Emoji"/>
        </w:rPr>
        <w:t>🟨</w:t>
      </w:r>
      <w:r w:rsidRPr="00536C2D">
        <w:t xml:space="preserve"> </w:t>
      </w:r>
      <w:r w:rsidRPr="00536C2D">
        <w:rPr>
          <w:b/>
          <w:bCs/>
        </w:rPr>
        <w:t>GABARITO COMENTADO (REPETINDO O ENUNCIADO)</w:t>
      </w:r>
    </w:p>
    <w:p w14:paraId="4FC2CC8C" w14:textId="77777777" w:rsidR="000C71D2" w:rsidRPr="00536C2D" w:rsidRDefault="000C71D2" w:rsidP="000C71D2">
      <w:pPr>
        <w:jc w:val="both"/>
      </w:pPr>
      <w:r w:rsidRPr="00536C2D">
        <w:rPr>
          <w:b/>
          <w:bCs/>
        </w:rPr>
        <w:t>Q1. No que diz respeito ao nexo de causalidade, o Código Penal brasileiro adotou, como regra, a teoria da equivalência dos antecedentes.</w:t>
      </w:r>
    </w:p>
    <w:p w14:paraId="7F2DE5FB" w14:textId="77777777" w:rsidR="000C71D2" w:rsidRPr="00536C2D" w:rsidRDefault="000C71D2" w:rsidP="000C71D2">
      <w:pPr>
        <w:jc w:val="both"/>
      </w:pPr>
      <w:r w:rsidRPr="00536C2D">
        <w:t xml:space="preserve">Gabarito: </w:t>
      </w:r>
      <w:r w:rsidRPr="00536C2D">
        <w:rPr>
          <w:b/>
          <w:bCs/>
        </w:rPr>
        <w:t>CERTO</w:t>
      </w:r>
      <w:r w:rsidRPr="00536C2D">
        <w:t>.</w:t>
      </w:r>
    </w:p>
    <w:p w14:paraId="1EDCC732" w14:textId="77777777" w:rsidR="000C71D2" w:rsidRPr="00536C2D" w:rsidRDefault="000C71D2" w:rsidP="000C71D2">
      <w:pPr>
        <w:jc w:val="both"/>
      </w:pPr>
      <w:r w:rsidRPr="00536C2D">
        <w:t>Comentário: É o que diz o Art. 13, caput: "Considera-se causa a ação ou omissão sem a qual o resultado não teria ocorrido".</w:t>
      </w:r>
    </w:p>
    <w:p w14:paraId="16D28A21" w14:textId="77777777" w:rsidR="000C71D2" w:rsidRPr="00536C2D" w:rsidRDefault="000C71D2" w:rsidP="000C71D2">
      <w:pPr>
        <w:jc w:val="both"/>
      </w:pPr>
      <w:r w:rsidRPr="00536C2D">
        <w:rPr>
          <w:b/>
          <w:bCs/>
        </w:rPr>
        <w:t>Q2. A coação física irresistível exclui a culpabilidade do agente, mas mantém o fato como típico.</w:t>
      </w:r>
    </w:p>
    <w:p w14:paraId="2609D9F9" w14:textId="77777777" w:rsidR="000C71D2" w:rsidRPr="00536C2D" w:rsidRDefault="000C71D2" w:rsidP="000C71D2">
      <w:pPr>
        <w:jc w:val="both"/>
      </w:pPr>
      <w:r w:rsidRPr="00536C2D">
        <w:t xml:space="preserve">Gabarito: </w:t>
      </w:r>
      <w:r w:rsidRPr="00536C2D">
        <w:rPr>
          <w:b/>
          <w:bCs/>
        </w:rPr>
        <w:t>ERRADO</w:t>
      </w:r>
      <w:r w:rsidRPr="00536C2D">
        <w:t>.</w:t>
      </w:r>
    </w:p>
    <w:p w14:paraId="62FBF1F5" w14:textId="77777777" w:rsidR="000C71D2" w:rsidRPr="00536C2D" w:rsidRDefault="000C71D2" w:rsidP="000C71D2">
      <w:pPr>
        <w:jc w:val="both"/>
      </w:pPr>
      <w:r w:rsidRPr="00536C2D">
        <w:t xml:space="preserve">Comentário: A coação </w:t>
      </w:r>
      <w:r w:rsidRPr="00536C2D">
        <w:rPr>
          <w:b/>
          <w:bCs/>
        </w:rPr>
        <w:t>física</w:t>
      </w:r>
      <w:r w:rsidRPr="00536C2D">
        <w:t xml:space="preserve"> exclui a própria conduta (vontade), tornando o fato </w:t>
      </w:r>
      <w:r w:rsidRPr="00536C2D">
        <w:rPr>
          <w:b/>
          <w:bCs/>
        </w:rPr>
        <w:t>atípico</w:t>
      </w:r>
      <w:r w:rsidRPr="00536C2D">
        <w:t xml:space="preserve">. Quem exclui a culpabilidade é a coação </w:t>
      </w:r>
      <w:r w:rsidRPr="00536C2D">
        <w:rPr>
          <w:b/>
          <w:bCs/>
        </w:rPr>
        <w:t>moral</w:t>
      </w:r>
      <w:r w:rsidRPr="00536C2D">
        <w:t>.</w:t>
      </w:r>
    </w:p>
    <w:p w14:paraId="767E2F4C" w14:textId="77777777" w:rsidR="000C71D2" w:rsidRPr="00536C2D" w:rsidRDefault="000C71D2" w:rsidP="000C71D2">
      <w:pPr>
        <w:jc w:val="both"/>
      </w:pPr>
      <w:r w:rsidRPr="00536C2D">
        <w:rPr>
          <w:b/>
          <w:bCs/>
        </w:rPr>
        <w:t>Q3. Nos crimes omissivos impróprios, o garantidor responde pelo resultado criminoso em razão de sua obrigação jurídica de proteção e vigilância.</w:t>
      </w:r>
    </w:p>
    <w:p w14:paraId="61E97B02" w14:textId="77777777" w:rsidR="000C71D2" w:rsidRPr="00536C2D" w:rsidRDefault="000C71D2" w:rsidP="000C71D2">
      <w:pPr>
        <w:jc w:val="both"/>
      </w:pPr>
      <w:r w:rsidRPr="00536C2D">
        <w:lastRenderedPageBreak/>
        <w:t xml:space="preserve">Gabarito: </w:t>
      </w:r>
      <w:r w:rsidRPr="00536C2D">
        <w:rPr>
          <w:b/>
          <w:bCs/>
        </w:rPr>
        <w:t>CERTO</w:t>
      </w:r>
      <w:r w:rsidRPr="00536C2D">
        <w:t>.</w:t>
      </w:r>
    </w:p>
    <w:p w14:paraId="5520D411" w14:textId="77777777" w:rsidR="000C71D2" w:rsidRPr="00536C2D" w:rsidRDefault="000C71D2" w:rsidP="000C71D2">
      <w:pPr>
        <w:jc w:val="both"/>
      </w:pPr>
      <w:r w:rsidRPr="00536C2D">
        <w:t>Comentário: Conforme o Art. 13, § 2º, a omissão é relevante quando o omitente devia e podia agir para evitar o resultado.</w:t>
      </w:r>
    </w:p>
    <w:p w14:paraId="67746FEF" w14:textId="77777777" w:rsidR="000C71D2" w:rsidRPr="00536C2D" w:rsidRDefault="000C71D2" w:rsidP="000C71D2">
      <w:pPr>
        <w:jc w:val="both"/>
      </w:pPr>
      <w:r w:rsidRPr="00536C2D">
        <w:rPr>
          <w:b/>
          <w:bCs/>
        </w:rPr>
        <w:t>Q4. O dolo e a culpa integram a culpabilidade, de acordo com a teoria finalista da ação.</w:t>
      </w:r>
    </w:p>
    <w:p w14:paraId="78F702E8" w14:textId="77777777" w:rsidR="000C71D2" w:rsidRPr="00536C2D" w:rsidRDefault="000C71D2" w:rsidP="000C71D2">
      <w:pPr>
        <w:jc w:val="both"/>
      </w:pPr>
      <w:r w:rsidRPr="00536C2D">
        <w:t xml:space="preserve">Gabarito: </w:t>
      </w:r>
      <w:r w:rsidRPr="00536C2D">
        <w:rPr>
          <w:b/>
          <w:bCs/>
        </w:rPr>
        <w:t>ERRADO</w:t>
      </w:r>
      <w:r w:rsidRPr="00536C2D">
        <w:t>.</w:t>
      </w:r>
    </w:p>
    <w:p w14:paraId="37376B61" w14:textId="77777777" w:rsidR="000C71D2" w:rsidRPr="00536C2D" w:rsidRDefault="000C71D2" w:rsidP="000C71D2">
      <w:pPr>
        <w:jc w:val="both"/>
      </w:pPr>
      <w:r w:rsidRPr="00536C2D">
        <w:t xml:space="preserve">Comentário: Para o Finalismo de Hans </w:t>
      </w:r>
      <w:proofErr w:type="spellStart"/>
      <w:r w:rsidRPr="00536C2D">
        <w:t>Welzel</w:t>
      </w:r>
      <w:proofErr w:type="spellEnd"/>
      <w:r w:rsidRPr="00536C2D">
        <w:t xml:space="preserve">, o dolo e a culpa saíram da culpabilidade e migraram para a </w:t>
      </w:r>
      <w:r w:rsidRPr="00536C2D">
        <w:rPr>
          <w:b/>
          <w:bCs/>
        </w:rPr>
        <w:t>conduta (Fato Típico)</w:t>
      </w:r>
      <w:r w:rsidRPr="00536C2D">
        <w:t>.</w:t>
      </w:r>
    </w:p>
    <w:p w14:paraId="641F2DB2" w14:textId="77777777" w:rsidR="000C71D2" w:rsidRPr="00536C2D" w:rsidRDefault="000C71D2" w:rsidP="000C71D2">
      <w:pPr>
        <w:jc w:val="both"/>
      </w:pPr>
      <w:r w:rsidRPr="00536C2D">
        <w:rPr>
          <w:b/>
          <w:bCs/>
        </w:rPr>
        <w:t>Q5. Considera-se causa a ação ou omissão sem a qual o resultado não teria ocorrido.</w:t>
      </w:r>
    </w:p>
    <w:p w14:paraId="1B28EE1E" w14:textId="77777777" w:rsidR="000C71D2" w:rsidRPr="00536C2D" w:rsidRDefault="000C71D2" w:rsidP="000C71D2">
      <w:pPr>
        <w:jc w:val="both"/>
      </w:pPr>
      <w:r w:rsidRPr="00536C2D">
        <w:t xml:space="preserve">Gabarito: </w:t>
      </w:r>
      <w:r w:rsidRPr="00536C2D">
        <w:rPr>
          <w:b/>
          <w:bCs/>
        </w:rPr>
        <w:t>CERTO</w:t>
      </w:r>
      <w:r w:rsidRPr="00536C2D">
        <w:t>.</w:t>
      </w:r>
    </w:p>
    <w:p w14:paraId="0C43B052" w14:textId="77777777" w:rsidR="000C71D2" w:rsidRPr="00536C2D" w:rsidRDefault="000C71D2" w:rsidP="000C71D2">
      <w:pPr>
        <w:jc w:val="both"/>
      </w:pPr>
      <w:r w:rsidRPr="00536C2D">
        <w:t xml:space="preserve">Comentário: Definição legal da teoria da equivalência (conditio </w:t>
      </w:r>
      <w:proofErr w:type="spellStart"/>
      <w:r w:rsidRPr="00536C2D">
        <w:t>sine</w:t>
      </w:r>
      <w:proofErr w:type="spellEnd"/>
      <w:r w:rsidRPr="00536C2D">
        <w:t xml:space="preserve"> </w:t>
      </w:r>
      <w:proofErr w:type="spellStart"/>
      <w:r w:rsidRPr="00536C2D">
        <w:t>qua</w:t>
      </w:r>
      <w:proofErr w:type="spellEnd"/>
      <w:r w:rsidRPr="00536C2D">
        <w:t xml:space="preserve"> non).</w:t>
      </w:r>
    </w:p>
    <w:p w14:paraId="1BCFEED7" w14:textId="77777777" w:rsidR="000C71D2" w:rsidRPr="00536C2D" w:rsidRDefault="000C71D2" w:rsidP="000C71D2">
      <w:pPr>
        <w:jc w:val="both"/>
      </w:pPr>
      <w:r w:rsidRPr="00536C2D">
        <w:rPr>
          <w:b/>
          <w:bCs/>
        </w:rPr>
        <w:t>Q6. Os crimes formais são aqueles que não possuem resultado naturalístico previsto no tipo penal.</w:t>
      </w:r>
    </w:p>
    <w:p w14:paraId="130A78AA" w14:textId="77777777" w:rsidR="000C71D2" w:rsidRPr="00536C2D" w:rsidRDefault="000C71D2" w:rsidP="000C71D2">
      <w:pPr>
        <w:jc w:val="both"/>
      </w:pPr>
      <w:r w:rsidRPr="00536C2D">
        <w:t xml:space="preserve">Gabarito: </w:t>
      </w:r>
      <w:r w:rsidRPr="00536C2D">
        <w:rPr>
          <w:b/>
          <w:bCs/>
        </w:rPr>
        <w:t>ERRADO</w:t>
      </w:r>
      <w:r w:rsidRPr="00536C2D">
        <w:t>.</w:t>
      </w:r>
    </w:p>
    <w:p w14:paraId="13C3BAF9" w14:textId="77777777" w:rsidR="000C71D2" w:rsidRPr="00536C2D" w:rsidRDefault="000C71D2" w:rsidP="000C71D2">
      <w:pPr>
        <w:jc w:val="both"/>
      </w:pPr>
      <w:r w:rsidRPr="00536C2D">
        <w:t xml:space="preserve">Comentário: Crimes formais </w:t>
      </w:r>
      <w:r w:rsidRPr="00536C2D">
        <w:rPr>
          <w:b/>
          <w:bCs/>
        </w:rPr>
        <w:t>possuem</w:t>
      </w:r>
      <w:r w:rsidRPr="00536C2D">
        <w:t xml:space="preserve"> resultado naturalístico previsto, mas ele é </w:t>
      </w:r>
      <w:r w:rsidRPr="00536C2D">
        <w:rPr>
          <w:b/>
          <w:bCs/>
        </w:rPr>
        <w:t>dispensável</w:t>
      </w:r>
      <w:r w:rsidRPr="00536C2D">
        <w:t xml:space="preserve"> para a consumação. Os que não possuem resultado previsto são os de </w:t>
      </w:r>
      <w:r w:rsidRPr="00536C2D">
        <w:rPr>
          <w:b/>
          <w:bCs/>
        </w:rPr>
        <w:t>mera conduta</w:t>
      </w:r>
      <w:r w:rsidRPr="00536C2D">
        <w:t>.</w:t>
      </w:r>
    </w:p>
    <w:p w14:paraId="56E8922F" w14:textId="77777777" w:rsidR="000C71D2" w:rsidRPr="00536C2D" w:rsidRDefault="000C71D2" w:rsidP="000C71D2">
      <w:pPr>
        <w:jc w:val="both"/>
      </w:pPr>
      <w:r w:rsidRPr="00536C2D">
        <w:rPr>
          <w:b/>
          <w:bCs/>
        </w:rPr>
        <w:t>Q7. A superveniência de causa relativamente independente exclui a imputação quando, por si só, produziu o resultado.</w:t>
      </w:r>
    </w:p>
    <w:p w14:paraId="333D09F7" w14:textId="77777777" w:rsidR="000C71D2" w:rsidRPr="00536C2D" w:rsidRDefault="000C71D2" w:rsidP="000C71D2">
      <w:pPr>
        <w:jc w:val="both"/>
      </w:pPr>
      <w:r w:rsidRPr="00536C2D">
        <w:t xml:space="preserve">Gabarito: </w:t>
      </w:r>
      <w:r w:rsidRPr="00536C2D">
        <w:rPr>
          <w:b/>
          <w:bCs/>
        </w:rPr>
        <w:t>CERTO</w:t>
      </w:r>
      <w:r w:rsidRPr="00536C2D">
        <w:t>.</w:t>
      </w:r>
    </w:p>
    <w:p w14:paraId="47B409FE" w14:textId="77777777" w:rsidR="000C71D2" w:rsidRPr="00536C2D" w:rsidRDefault="000C71D2" w:rsidP="000C71D2">
      <w:pPr>
        <w:jc w:val="both"/>
      </w:pPr>
      <w:r w:rsidRPr="00536C2D">
        <w:t>Comentário: É a exceção prevista no Art. 13, § 1º (Teoria da Causalidade Adequada aplicada pontualmente). O agente responde apenas pelos atos anteriores.</w:t>
      </w:r>
    </w:p>
    <w:p w14:paraId="60F03721" w14:textId="77777777" w:rsidR="000C71D2" w:rsidRPr="00536C2D" w:rsidRDefault="000C71D2" w:rsidP="000C71D2">
      <w:pPr>
        <w:jc w:val="both"/>
      </w:pPr>
      <w:r w:rsidRPr="00536C2D">
        <w:rPr>
          <w:b/>
          <w:bCs/>
        </w:rPr>
        <w:t>Q8. Movimentos reflexos e estados de inconsciência (como o sonambulismo) excluem a conduta por ausência de vontade.</w:t>
      </w:r>
    </w:p>
    <w:p w14:paraId="7A7FCF5E" w14:textId="77777777" w:rsidR="000C71D2" w:rsidRPr="00536C2D" w:rsidRDefault="000C71D2" w:rsidP="000C71D2">
      <w:pPr>
        <w:jc w:val="both"/>
      </w:pPr>
      <w:r w:rsidRPr="00536C2D">
        <w:t xml:space="preserve">Gabarito: </w:t>
      </w:r>
      <w:r w:rsidRPr="00536C2D">
        <w:rPr>
          <w:b/>
          <w:bCs/>
        </w:rPr>
        <w:t>CERTO</w:t>
      </w:r>
      <w:r w:rsidRPr="00536C2D">
        <w:t>.</w:t>
      </w:r>
    </w:p>
    <w:p w14:paraId="144335F3" w14:textId="77777777" w:rsidR="000C71D2" w:rsidRPr="00536C2D" w:rsidRDefault="000C71D2" w:rsidP="000C71D2">
      <w:pPr>
        <w:jc w:val="both"/>
      </w:pPr>
      <w:r w:rsidRPr="00536C2D">
        <w:t>Comentário: Sem vontade livre e consciente, não há conduta relevante para o Direito Penal.</w:t>
      </w:r>
    </w:p>
    <w:p w14:paraId="717954DC" w14:textId="77777777" w:rsidR="000C71D2" w:rsidRPr="00536C2D" w:rsidRDefault="000C71D2" w:rsidP="000C71D2">
      <w:pPr>
        <w:jc w:val="both"/>
      </w:pPr>
      <w:r w:rsidRPr="00536C2D">
        <w:rPr>
          <w:b/>
          <w:bCs/>
        </w:rPr>
        <w:t>Q9. A teoria da causalidade adequada é a regra geral no Código Penal para todos os crimes.</w:t>
      </w:r>
    </w:p>
    <w:p w14:paraId="56B974DB" w14:textId="77777777" w:rsidR="000C71D2" w:rsidRPr="00536C2D" w:rsidRDefault="000C71D2" w:rsidP="000C71D2">
      <w:pPr>
        <w:jc w:val="both"/>
      </w:pPr>
      <w:r w:rsidRPr="00536C2D">
        <w:t xml:space="preserve">Gabarito: </w:t>
      </w:r>
      <w:r w:rsidRPr="00536C2D">
        <w:rPr>
          <w:b/>
          <w:bCs/>
        </w:rPr>
        <w:t>ERRADO</w:t>
      </w:r>
      <w:r w:rsidRPr="00536C2D">
        <w:t>.</w:t>
      </w:r>
    </w:p>
    <w:p w14:paraId="23C4D5FE" w14:textId="77777777" w:rsidR="000C71D2" w:rsidRPr="00536C2D" w:rsidRDefault="000C71D2" w:rsidP="000C71D2">
      <w:pPr>
        <w:jc w:val="both"/>
      </w:pPr>
      <w:r w:rsidRPr="00536C2D">
        <w:t>Comentário: A regra geral é a Equivalência dos Antecedentes. A Causalidade Adequada é usada apenas excepcionalmente no caso do Art. 13, § 1º.</w:t>
      </w:r>
    </w:p>
    <w:p w14:paraId="51524258" w14:textId="77777777" w:rsidR="000C71D2" w:rsidRPr="00536C2D" w:rsidRDefault="000C71D2" w:rsidP="000C71D2">
      <w:pPr>
        <w:jc w:val="both"/>
      </w:pPr>
      <w:r w:rsidRPr="00536C2D">
        <w:rPr>
          <w:b/>
          <w:bCs/>
        </w:rPr>
        <w:t>Q10. O resultado jurídico consiste na lesão ou perigo de lesão ao bem jurídico tutelado pela norma penal.</w:t>
      </w:r>
    </w:p>
    <w:p w14:paraId="5BC81856" w14:textId="77777777" w:rsidR="000C71D2" w:rsidRPr="00536C2D" w:rsidRDefault="000C71D2" w:rsidP="000C71D2">
      <w:pPr>
        <w:jc w:val="both"/>
      </w:pPr>
      <w:r w:rsidRPr="00536C2D">
        <w:t xml:space="preserve">Gabarito: </w:t>
      </w:r>
      <w:r w:rsidRPr="00536C2D">
        <w:rPr>
          <w:b/>
          <w:bCs/>
        </w:rPr>
        <w:t>CERTO</w:t>
      </w:r>
      <w:r w:rsidRPr="00536C2D">
        <w:t>.</w:t>
      </w:r>
    </w:p>
    <w:p w14:paraId="265A8A70" w14:textId="77777777" w:rsidR="000C71D2" w:rsidRPr="00536C2D" w:rsidRDefault="000C71D2" w:rsidP="000C71D2">
      <w:pPr>
        <w:jc w:val="both"/>
      </w:pPr>
      <w:r w:rsidRPr="00536C2D">
        <w:t xml:space="preserve">Comentário: Ao contrário do resultado naturalístico, o resultado jurídico está presente em </w:t>
      </w:r>
      <w:r w:rsidRPr="00536C2D">
        <w:rPr>
          <w:b/>
          <w:bCs/>
        </w:rPr>
        <w:t>todos</w:t>
      </w:r>
      <w:r w:rsidRPr="00536C2D">
        <w:t xml:space="preserve"> os crimes.</w:t>
      </w:r>
    </w:p>
    <w:p w14:paraId="7A7DB371" w14:textId="77777777" w:rsidR="000C71D2" w:rsidRPr="00536C2D" w:rsidRDefault="000C71D2" w:rsidP="000C71D2">
      <w:pPr>
        <w:jc w:val="both"/>
      </w:pPr>
      <w:r w:rsidRPr="00536C2D">
        <w:lastRenderedPageBreak/>
        <w:t xml:space="preserve">9 - </w:t>
      </w:r>
      <w:r w:rsidRPr="00536C2D">
        <w:rPr>
          <w:rFonts w:ascii="Segoe UI Emoji" w:hAnsi="Segoe UI Emoji" w:cs="Segoe UI Emoji"/>
        </w:rPr>
        <w:t>🟨</w:t>
      </w:r>
      <w:r w:rsidRPr="00536C2D">
        <w:t xml:space="preserve"> </w:t>
      </w:r>
      <w:r w:rsidRPr="00536C2D">
        <w:rPr>
          <w:b/>
          <w:bCs/>
        </w:rPr>
        <w:t>PROCESSO MNEMÔNICO</w:t>
      </w:r>
      <w:r w:rsidRPr="00536C2D">
        <w:t xml:space="preserve"> </w:t>
      </w:r>
      <w:r w:rsidRPr="00536C2D">
        <w:rPr>
          <w:b/>
          <w:bCs/>
        </w:rPr>
        <w:t>Sigla: F.R.N.T.</w:t>
      </w:r>
    </w:p>
    <w:p w14:paraId="4359DE34" w14:textId="77777777" w:rsidR="000C71D2" w:rsidRPr="00536C2D" w:rsidRDefault="000C71D2" w:rsidP="000C71D2">
      <w:pPr>
        <w:jc w:val="both"/>
      </w:pPr>
      <w:r w:rsidRPr="00536C2D">
        <w:rPr>
          <w:b/>
          <w:bCs/>
        </w:rPr>
        <w:t>F</w:t>
      </w:r>
      <w:r w:rsidRPr="00536C2D">
        <w:t xml:space="preserve">ato </w:t>
      </w:r>
      <w:r w:rsidRPr="00536C2D">
        <w:rPr>
          <w:b/>
          <w:bCs/>
        </w:rPr>
        <w:t>T</w:t>
      </w:r>
      <w:r w:rsidRPr="00536C2D">
        <w:t>ípico é:</w:t>
      </w:r>
    </w:p>
    <w:p w14:paraId="69AE36F2" w14:textId="77777777" w:rsidR="000C71D2" w:rsidRPr="00536C2D" w:rsidRDefault="000C71D2" w:rsidP="000C71D2">
      <w:pPr>
        <w:jc w:val="both"/>
      </w:pPr>
      <w:r w:rsidRPr="00536C2D">
        <w:rPr>
          <w:b/>
          <w:bCs/>
        </w:rPr>
        <w:t>C</w:t>
      </w:r>
      <w:r w:rsidRPr="00536C2D">
        <w:t>onduta (</w:t>
      </w:r>
      <w:r w:rsidRPr="00536C2D">
        <w:rPr>
          <w:b/>
          <w:bCs/>
        </w:rPr>
        <w:t>C</w:t>
      </w:r>
      <w:r w:rsidRPr="00536C2D">
        <w:t>om dolo/culpa)</w:t>
      </w:r>
    </w:p>
    <w:p w14:paraId="5B7EDBBF" w14:textId="77777777" w:rsidR="000C71D2" w:rsidRPr="00536C2D" w:rsidRDefault="000C71D2" w:rsidP="000C71D2">
      <w:pPr>
        <w:jc w:val="both"/>
      </w:pPr>
      <w:r w:rsidRPr="00536C2D">
        <w:rPr>
          <w:b/>
          <w:bCs/>
        </w:rPr>
        <w:t>R</w:t>
      </w:r>
      <w:r w:rsidRPr="00536C2D">
        <w:t>esultado</w:t>
      </w:r>
    </w:p>
    <w:p w14:paraId="2CC11591" w14:textId="77777777" w:rsidR="000C71D2" w:rsidRPr="00536C2D" w:rsidRDefault="000C71D2" w:rsidP="000C71D2">
      <w:pPr>
        <w:jc w:val="both"/>
      </w:pPr>
      <w:r w:rsidRPr="00536C2D">
        <w:rPr>
          <w:b/>
          <w:bCs/>
        </w:rPr>
        <w:t>N</w:t>
      </w:r>
      <w:r w:rsidRPr="00536C2D">
        <w:t>exo</w:t>
      </w:r>
    </w:p>
    <w:p w14:paraId="066513BA" w14:textId="77777777" w:rsidR="000C71D2" w:rsidRPr="00536C2D" w:rsidRDefault="000C71D2" w:rsidP="000C71D2">
      <w:pPr>
        <w:jc w:val="both"/>
      </w:pPr>
      <w:r w:rsidRPr="00536C2D">
        <w:rPr>
          <w:b/>
          <w:bCs/>
        </w:rPr>
        <w:t>T</w:t>
      </w:r>
      <w:r w:rsidRPr="00536C2D">
        <w:t>ipicidade</w:t>
      </w:r>
    </w:p>
    <w:p w14:paraId="6EB274F3" w14:textId="77777777" w:rsidR="000C71D2" w:rsidRDefault="000C71D2" w:rsidP="000C71D2">
      <w:pPr>
        <w:jc w:val="both"/>
      </w:pPr>
    </w:p>
    <w:p w14:paraId="4F3D78D3" w14:textId="77777777" w:rsidR="000C71D2" w:rsidRPr="00536C2D" w:rsidRDefault="000C71D2" w:rsidP="000C71D2">
      <w:pPr>
        <w:jc w:val="both"/>
      </w:pPr>
      <w:r w:rsidRPr="00536C2D">
        <w:t xml:space="preserve">Perfeito, </w:t>
      </w:r>
      <w:r w:rsidRPr="00536C2D">
        <w:rPr>
          <w:b/>
          <w:bCs/>
        </w:rPr>
        <w:t>estudante</w:t>
      </w:r>
      <w:r w:rsidRPr="00536C2D">
        <w:t xml:space="preserve">! O </w:t>
      </w:r>
      <w:r w:rsidRPr="00536C2D">
        <w:rPr>
          <w:b/>
          <w:bCs/>
        </w:rPr>
        <w:t>Ponto 04</w:t>
      </w:r>
      <w:r w:rsidRPr="00536C2D">
        <w:t xml:space="preserve"> é um dos temas mais cobrados em provas de carreiras policiais pelo </w:t>
      </w:r>
      <w:proofErr w:type="spellStart"/>
      <w:r w:rsidRPr="00536C2D">
        <w:t>Cebraspe</w:t>
      </w:r>
      <w:proofErr w:type="spellEnd"/>
      <w:r w:rsidRPr="00536C2D">
        <w:t xml:space="preserve">. Vamos dissecar a </w:t>
      </w:r>
      <w:r w:rsidRPr="00536C2D">
        <w:rPr>
          <w:b/>
          <w:bCs/>
        </w:rPr>
        <w:t>Legítima Defesa</w:t>
      </w:r>
      <w:r w:rsidRPr="00536C2D">
        <w:t xml:space="preserve"> com foco total na atuação do Policial Legislativo.</w:t>
      </w:r>
    </w:p>
    <w:p w14:paraId="04511BE2" w14:textId="77777777" w:rsidR="000C71D2" w:rsidRPr="00536C2D" w:rsidRDefault="000C71D2" w:rsidP="000C71D2">
      <w:pPr>
        <w:jc w:val="both"/>
      </w:pPr>
      <w:r>
        <w:pict w14:anchorId="56C04027">
          <v:rect id="_x0000_i1028" style="width:0;height:1.5pt" o:hralign="center" o:hrstd="t" o:hr="t" fillcolor="#a0a0a0" stroked="f"/>
        </w:pict>
      </w:r>
    </w:p>
    <w:p w14:paraId="36A76FCA" w14:textId="77777777" w:rsidR="000C71D2" w:rsidRPr="00536C2D" w:rsidRDefault="000C71D2" w:rsidP="000C71D2">
      <w:pPr>
        <w:jc w:val="both"/>
        <w:rPr>
          <w:b/>
          <w:bCs/>
        </w:rPr>
      </w:pPr>
      <w:r w:rsidRPr="00536C2D">
        <w:rPr>
          <w:b/>
          <w:bCs/>
        </w:rPr>
        <w:t>APOSTILA DE ALTA PERFORMANCE - POLICIAL LEGISLATIVO</w:t>
      </w:r>
    </w:p>
    <w:p w14:paraId="5078652F" w14:textId="77777777" w:rsidR="000C71D2" w:rsidRPr="00536C2D" w:rsidRDefault="000C71D2" w:rsidP="000C71D2">
      <w:pPr>
        <w:jc w:val="both"/>
        <w:rPr>
          <w:b/>
          <w:bCs/>
        </w:rPr>
      </w:pPr>
      <w:r w:rsidRPr="00536C2D">
        <w:rPr>
          <w:rFonts w:ascii="Segoe UI Emoji" w:hAnsi="Segoe UI Emoji" w:cs="Segoe UI Emoji"/>
          <w:b/>
          <w:bCs/>
        </w:rPr>
        <w:t>⚖️</w:t>
      </w:r>
      <w:r w:rsidRPr="00536C2D">
        <w:rPr>
          <w:b/>
          <w:bCs/>
        </w:rPr>
        <w:t xml:space="preserve"> DIREITO PENAL</w:t>
      </w:r>
    </w:p>
    <w:p w14:paraId="35CE9CE2" w14:textId="77777777" w:rsidR="000C71D2" w:rsidRPr="00536C2D" w:rsidRDefault="000C71D2" w:rsidP="000C71D2">
      <w:pPr>
        <w:jc w:val="both"/>
      </w:pPr>
      <w:r w:rsidRPr="00536C2D">
        <w:rPr>
          <w:rFonts w:ascii="Segoe UI Emoji" w:hAnsi="Segoe UI Emoji" w:cs="Segoe UI Emoji"/>
        </w:rPr>
        <w:t>🟨</w:t>
      </w:r>
      <w:r w:rsidRPr="00536C2D">
        <w:t xml:space="preserve"> </w:t>
      </w:r>
      <w:r w:rsidRPr="00536C2D">
        <w:rPr>
          <w:highlight w:val="cyan"/>
        </w:rPr>
        <w:t>## PONTO 04: EXCLUDENTES DE ILICITUDE (LEGÍTIMA DEFESA)</w:t>
      </w:r>
    </w:p>
    <w:p w14:paraId="526557A7" w14:textId="77777777" w:rsidR="000C71D2" w:rsidRPr="00536C2D" w:rsidRDefault="000C71D2" w:rsidP="000C71D2">
      <w:pPr>
        <w:jc w:val="both"/>
      </w:pPr>
      <w:r w:rsidRPr="00536C2D">
        <w:t xml:space="preserve">1 - </w:t>
      </w:r>
      <w:r w:rsidRPr="00536C2D">
        <w:rPr>
          <w:rFonts w:ascii="Segoe UI Emoji" w:hAnsi="Segoe UI Emoji" w:cs="Segoe UI Emoji"/>
        </w:rPr>
        <w:t>🟦</w:t>
      </w:r>
      <w:r w:rsidRPr="00536C2D">
        <w:t xml:space="preserve"> </w:t>
      </w:r>
      <w:r w:rsidRPr="00536C2D">
        <w:rPr>
          <w:b/>
          <w:bCs/>
        </w:rPr>
        <w:t>VENENOS, PEGADINHAS, DICAS E CUIDADOS</w:t>
      </w:r>
      <w:r w:rsidRPr="00536C2D">
        <w:t xml:space="preserve"> </w:t>
      </w:r>
      <w:r w:rsidRPr="00536C2D">
        <w:rPr>
          <w:rFonts w:ascii="Segoe UI Emoji" w:hAnsi="Segoe UI Emoji" w:cs="Segoe UI Emoji"/>
        </w:rPr>
        <w:t>🟦</w:t>
      </w:r>
    </w:p>
    <w:p w14:paraId="14E07B6F" w14:textId="77777777" w:rsidR="000C71D2" w:rsidRPr="00536C2D" w:rsidRDefault="000C71D2" w:rsidP="000C71D2">
      <w:pPr>
        <w:jc w:val="both"/>
      </w:pPr>
      <w:r w:rsidRPr="00536C2D">
        <w:rPr>
          <w:rFonts w:ascii="Segoe UI Emoji" w:hAnsi="Segoe UI Emoji" w:cs="Segoe UI Emoji"/>
        </w:rPr>
        <w:t>🟦</w:t>
      </w:r>
      <w:r w:rsidRPr="00536C2D">
        <w:t xml:space="preserve"> </w:t>
      </w:r>
      <w:r w:rsidRPr="00536C2D">
        <w:rPr>
          <w:b/>
          <w:bCs/>
        </w:rPr>
        <w:t>Agressão Atual vs. Iminente:</w:t>
      </w:r>
      <w:r w:rsidRPr="00536C2D">
        <w:t xml:space="preserve"> Este é o veneno clássico. A agressão </w:t>
      </w:r>
      <w:r w:rsidRPr="00536C2D">
        <w:rPr>
          <w:b/>
          <w:bCs/>
        </w:rPr>
        <w:t>atual</w:t>
      </w:r>
      <w:r w:rsidRPr="00536C2D">
        <w:t xml:space="preserve"> é a que está acontecendo; a </w:t>
      </w:r>
      <w:r w:rsidRPr="00536C2D">
        <w:rPr>
          <w:b/>
          <w:bCs/>
        </w:rPr>
        <w:t>iminente</w:t>
      </w:r>
      <w:r w:rsidRPr="00536C2D">
        <w:t xml:space="preserve"> é a que está prestes a ocorrer. Se a agressão já passou, não há legítima defesa, mas sim </w:t>
      </w:r>
      <w:r w:rsidRPr="00536C2D">
        <w:rPr>
          <w:b/>
          <w:bCs/>
        </w:rPr>
        <w:t>vingança</w:t>
      </w:r>
      <w:r w:rsidRPr="00536C2D">
        <w:t xml:space="preserve">, o que constitui crime. </w:t>
      </w:r>
      <w:r w:rsidRPr="00536C2D">
        <w:rPr>
          <w:rFonts w:ascii="Segoe UI Emoji" w:hAnsi="Segoe UI Emoji" w:cs="Segoe UI Emoji"/>
        </w:rPr>
        <w:t>🟦</w:t>
      </w:r>
    </w:p>
    <w:p w14:paraId="02EC1C08" w14:textId="77777777" w:rsidR="000C71D2" w:rsidRPr="00536C2D" w:rsidRDefault="000C71D2" w:rsidP="000C71D2">
      <w:pPr>
        <w:jc w:val="both"/>
      </w:pPr>
      <w:r w:rsidRPr="00536C2D">
        <w:rPr>
          <w:rFonts w:ascii="Segoe UI Emoji" w:hAnsi="Segoe UI Emoji" w:cs="Segoe UI Emoji"/>
        </w:rPr>
        <w:t>🟦</w:t>
      </w:r>
      <w:r w:rsidRPr="00536C2D">
        <w:t xml:space="preserve"> </w:t>
      </w:r>
      <w:r w:rsidRPr="00536C2D">
        <w:rPr>
          <w:b/>
          <w:bCs/>
        </w:rPr>
        <w:t>Legítima Defesa Putativa:</w:t>
      </w:r>
      <w:r w:rsidRPr="00536C2D">
        <w:t xml:space="preserve"> Jesus ama a verdade, mas o erro humano existe. Na legítima defesa putativa, o agente imagina estar em uma situação de perigo que não existe na realidade (</w:t>
      </w:r>
      <w:proofErr w:type="spellStart"/>
      <w:r w:rsidRPr="00536C2D">
        <w:t>ex</w:t>
      </w:r>
      <w:proofErr w:type="spellEnd"/>
      <w:r w:rsidRPr="00536C2D">
        <w:t xml:space="preserve">: o suspeito põe a mão na cintura para pegar o celular e o policial atira achando ser uma arma). Se o erro for justificável, exclui o dolo e a culpa. </w:t>
      </w:r>
      <w:r w:rsidRPr="00536C2D">
        <w:rPr>
          <w:rFonts w:ascii="Segoe UI Emoji" w:hAnsi="Segoe UI Emoji" w:cs="Segoe UI Emoji"/>
        </w:rPr>
        <w:t>🟦</w:t>
      </w:r>
    </w:p>
    <w:p w14:paraId="36FC160E" w14:textId="77777777" w:rsidR="000C71D2" w:rsidRPr="00536C2D" w:rsidRDefault="000C71D2" w:rsidP="000C71D2">
      <w:pPr>
        <w:jc w:val="both"/>
      </w:pPr>
      <w:r w:rsidRPr="00536C2D">
        <w:rPr>
          <w:rFonts w:ascii="Segoe UI Emoji" w:hAnsi="Segoe UI Emoji" w:cs="Segoe UI Emoji"/>
        </w:rPr>
        <w:t>🟦</w:t>
      </w:r>
      <w:r w:rsidRPr="00536C2D">
        <w:t xml:space="preserve"> </w:t>
      </w:r>
      <w:r w:rsidRPr="00536C2D">
        <w:rPr>
          <w:b/>
          <w:bCs/>
        </w:rPr>
        <w:t>Uso Moderado dos Meios:</w:t>
      </w:r>
      <w:r w:rsidRPr="00536C2D">
        <w:t xml:space="preserve"> Não confunda moderado com "igual". Se o agressor tem uma faca e você tem um fuzil, você pode usar o fuzil, desde que dê apenas os disparos necessários para cessar a agressão. O excesso (continuar atirando após o agressor cair) é punível. </w:t>
      </w:r>
      <w:r w:rsidRPr="00536C2D">
        <w:rPr>
          <w:rFonts w:ascii="Segoe UI Emoji" w:hAnsi="Segoe UI Emoji" w:cs="Segoe UI Emoji"/>
        </w:rPr>
        <w:t>🟦</w:t>
      </w:r>
    </w:p>
    <w:p w14:paraId="7FE6E4EF" w14:textId="77777777" w:rsidR="000C71D2" w:rsidRPr="00536C2D" w:rsidRDefault="000C71D2" w:rsidP="000C71D2">
      <w:pPr>
        <w:jc w:val="both"/>
      </w:pPr>
      <w:r w:rsidRPr="00536C2D">
        <w:rPr>
          <w:rFonts w:ascii="Segoe UI Emoji" w:hAnsi="Segoe UI Emoji" w:cs="Segoe UI Emoji"/>
        </w:rPr>
        <w:t>🟦</w:t>
      </w:r>
      <w:r w:rsidRPr="00536C2D">
        <w:t xml:space="preserve"> </w:t>
      </w:r>
      <w:r w:rsidRPr="00536C2D">
        <w:rPr>
          <w:b/>
          <w:bCs/>
        </w:rPr>
        <w:t>Legítima Defesa vs. Estado de Necessidade:</w:t>
      </w:r>
      <w:r w:rsidRPr="00536C2D">
        <w:t xml:space="preserve"> Na legítima defesa, você reage contra uma agressão </w:t>
      </w:r>
      <w:r w:rsidRPr="00536C2D">
        <w:rPr>
          <w:b/>
          <w:bCs/>
        </w:rPr>
        <w:t>humana injusta</w:t>
      </w:r>
      <w:r w:rsidRPr="00536C2D">
        <w:t xml:space="preserve">. No estado de necessidade, você reage contra um </w:t>
      </w:r>
      <w:r w:rsidRPr="00536C2D">
        <w:rPr>
          <w:b/>
          <w:bCs/>
        </w:rPr>
        <w:t>perigo</w:t>
      </w:r>
      <w:r w:rsidRPr="00536C2D">
        <w:t xml:space="preserve"> (geralmente da natureza ou animal, </w:t>
      </w:r>
      <w:proofErr w:type="spellStart"/>
      <w:r w:rsidRPr="00536C2D">
        <w:t>ex</w:t>
      </w:r>
      <w:proofErr w:type="spellEnd"/>
      <w:r w:rsidRPr="00536C2D">
        <w:t xml:space="preserve">: ataque de um cão bravo que não foi instigado pelo dono). </w:t>
      </w:r>
      <w:r w:rsidRPr="00536C2D">
        <w:rPr>
          <w:rFonts w:ascii="Segoe UI Emoji" w:hAnsi="Segoe UI Emoji" w:cs="Segoe UI Emoji"/>
        </w:rPr>
        <w:t>🟦</w:t>
      </w:r>
    </w:p>
    <w:p w14:paraId="57E9B177" w14:textId="77777777" w:rsidR="000C71D2" w:rsidRPr="00536C2D" w:rsidRDefault="000C71D2" w:rsidP="000C71D2">
      <w:pPr>
        <w:jc w:val="both"/>
      </w:pPr>
      <w:r w:rsidRPr="00536C2D">
        <w:t xml:space="preserve">2 - </w:t>
      </w:r>
      <w:r w:rsidRPr="00536C2D">
        <w:rPr>
          <w:rFonts w:ascii="Segoe UI Emoji" w:hAnsi="Segoe UI Emoji" w:cs="Segoe UI Emoji"/>
        </w:rPr>
        <w:t>🟨</w:t>
      </w:r>
      <w:r w:rsidRPr="00536C2D">
        <w:t xml:space="preserve"> </w:t>
      </w:r>
      <w:r w:rsidRPr="00536C2D">
        <w:rPr>
          <w:b/>
          <w:bCs/>
        </w:rPr>
        <w:t>RESUMO ESTRATÉGICO</w:t>
      </w:r>
      <w:r w:rsidRPr="00536C2D">
        <w:t xml:space="preserve"> A ilicitude é a contrariedade da conduta com o ordenamento jurídico. A legítima defesa é uma permissão legal para repelir agressão injusta.</w:t>
      </w:r>
    </w:p>
    <w:p w14:paraId="3B49F9D2" w14:textId="77777777" w:rsidR="000C71D2" w:rsidRPr="00536C2D" w:rsidRDefault="000C71D2" w:rsidP="000C71D2">
      <w:pPr>
        <w:numPr>
          <w:ilvl w:val="0"/>
          <w:numId w:val="284"/>
        </w:numPr>
        <w:jc w:val="both"/>
      </w:pPr>
      <w:r w:rsidRPr="00536C2D">
        <w:rPr>
          <w:b/>
          <w:bCs/>
        </w:rPr>
        <w:t>Conceito (Art. 25):</w:t>
      </w:r>
      <w:r w:rsidRPr="00536C2D">
        <w:t xml:space="preserve"> Entende-se em legítima defesa quem, usando moderadamente dos meios necessários, repele injusta agressão, atual ou iminente, a direito seu ou de outrem.</w:t>
      </w:r>
    </w:p>
    <w:p w14:paraId="2001D418" w14:textId="77777777" w:rsidR="000C71D2" w:rsidRPr="00536C2D" w:rsidRDefault="000C71D2" w:rsidP="000C71D2">
      <w:pPr>
        <w:numPr>
          <w:ilvl w:val="0"/>
          <w:numId w:val="284"/>
        </w:numPr>
        <w:jc w:val="both"/>
      </w:pPr>
      <w:r w:rsidRPr="00536C2D">
        <w:rPr>
          <w:b/>
          <w:bCs/>
        </w:rPr>
        <w:lastRenderedPageBreak/>
        <w:t>Novidade Legislativa (Pacote Anticrime):</w:t>
      </w:r>
      <w:r w:rsidRPr="00536C2D">
        <w:t xml:space="preserve"> O parágrafo único do Art. 25 deixa claro que o agente de segurança que repele agressão a vítima mantida refém está em legítima defesa.</w:t>
      </w:r>
    </w:p>
    <w:p w14:paraId="0132584A" w14:textId="77777777" w:rsidR="000C71D2" w:rsidRPr="00536C2D" w:rsidRDefault="000C71D2" w:rsidP="000C71D2">
      <w:pPr>
        <w:jc w:val="both"/>
      </w:pPr>
      <w:r w:rsidRPr="00536C2D">
        <w:t xml:space="preserve">3 - </w:t>
      </w:r>
      <w:r w:rsidRPr="00536C2D">
        <w:rPr>
          <w:rFonts w:ascii="Segoe UI Emoji" w:hAnsi="Segoe UI Emoji" w:cs="Segoe UI Emoji"/>
        </w:rPr>
        <w:t>🟨</w:t>
      </w:r>
      <w:r w:rsidRPr="00536C2D">
        <w:t xml:space="preserve"> </w:t>
      </w:r>
      <w:r w:rsidRPr="00536C2D">
        <w:rPr>
          <w:b/>
          <w:bCs/>
        </w:rPr>
        <w:t>TABELAS EXPLICATIVAS / COMPARATIVAS</w:t>
      </w:r>
    </w:p>
    <w:p w14:paraId="0371D1DF" w14:textId="77777777" w:rsidR="000C71D2" w:rsidRPr="00536C2D" w:rsidRDefault="000C71D2" w:rsidP="000C71D2">
      <w:pPr>
        <w:jc w:val="both"/>
      </w:pPr>
      <w:r w:rsidRPr="00536C2D">
        <w:rPr>
          <w:b/>
          <w:bCs/>
        </w:rPr>
        <w:t>TABELA A: REQUISITOS DA LEGÍTIMA DEFESA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6"/>
        <w:gridCol w:w="2783"/>
        <w:gridCol w:w="3679"/>
      </w:tblGrid>
      <w:tr w:rsidR="000C71D2" w:rsidRPr="00536C2D" w14:paraId="434A22C0" w14:textId="77777777" w:rsidTr="00826655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408D1A53" w14:textId="77777777" w:rsidR="000C71D2" w:rsidRPr="00536C2D" w:rsidRDefault="000C71D2" w:rsidP="00826655">
            <w:pPr>
              <w:jc w:val="both"/>
            </w:pPr>
            <w:r w:rsidRPr="00536C2D">
              <w:rPr>
                <w:b/>
                <w:bCs/>
              </w:rPr>
              <w:t>Requisito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0037BDFA" w14:textId="77777777" w:rsidR="000C71D2" w:rsidRPr="00536C2D" w:rsidRDefault="000C71D2" w:rsidP="00826655">
            <w:pPr>
              <w:jc w:val="both"/>
            </w:pPr>
            <w:r w:rsidRPr="00536C2D">
              <w:rPr>
                <w:b/>
                <w:bCs/>
              </w:rPr>
              <w:t>Descrição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757FCF8C" w14:textId="77777777" w:rsidR="000C71D2" w:rsidRPr="00536C2D" w:rsidRDefault="000C71D2" w:rsidP="00826655">
            <w:pPr>
              <w:jc w:val="both"/>
            </w:pPr>
            <w:r w:rsidRPr="00536C2D">
              <w:rPr>
                <w:b/>
                <w:bCs/>
              </w:rPr>
              <w:t>Alerta do Mentor</w:t>
            </w:r>
          </w:p>
        </w:tc>
      </w:tr>
      <w:tr w:rsidR="000C71D2" w:rsidRPr="00536C2D" w14:paraId="42C977F9" w14:textId="77777777" w:rsidTr="0082665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23EF67" w14:textId="77777777" w:rsidR="000C71D2" w:rsidRPr="00536C2D" w:rsidRDefault="000C71D2" w:rsidP="00826655">
            <w:pPr>
              <w:jc w:val="both"/>
            </w:pPr>
            <w:r w:rsidRPr="00536C2D">
              <w:rPr>
                <w:b/>
                <w:bCs/>
              </w:rPr>
              <w:t>Agressão Injusta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A3F91E" w14:textId="77777777" w:rsidR="000C71D2" w:rsidRPr="00536C2D" w:rsidRDefault="000C71D2" w:rsidP="00826655">
            <w:pPr>
              <w:jc w:val="both"/>
            </w:pPr>
            <w:r w:rsidRPr="00536C2D">
              <w:t>Conduta humana que lesa direitos.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98BE4E" w14:textId="77777777" w:rsidR="000C71D2" w:rsidRPr="00536C2D" w:rsidRDefault="000C71D2" w:rsidP="00826655">
            <w:pPr>
              <w:jc w:val="both"/>
            </w:pPr>
            <w:r w:rsidRPr="00536C2D">
              <w:t>Não cabe contra animal (salvo se usado como arma).</w:t>
            </w:r>
          </w:p>
        </w:tc>
      </w:tr>
      <w:tr w:rsidR="000C71D2" w:rsidRPr="00536C2D" w14:paraId="37156240" w14:textId="77777777" w:rsidTr="0082665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0C69CB" w14:textId="77777777" w:rsidR="000C71D2" w:rsidRPr="00536C2D" w:rsidRDefault="000C71D2" w:rsidP="00826655">
            <w:pPr>
              <w:jc w:val="both"/>
            </w:pPr>
            <w:r w:rsidRPr="00536C2D">
              <w:rPr>
                <w:b/>
                <w:bCs/>
              </w:rPr>
              <w:t>Atual ou Iminente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435E85" w14:textId="77777777" w:rsidR="000C71D2" w:rsidRPr="00536C2D" w:rsidRDefault="000C71D2" w:rsidP="00826655">
            <w:pPr>
              <w:jc w:val="both"/>
            </w:pPr>
            <w:r w:rsidRPr="00536C2D">
              <w:t>No agora ou prestes a ocorrer.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8E02FC" w14:textId="77777777" w:rsidR="000C71D2" w:rsidRPr="00536C2D" w:rsidRDefault="000C71D2" w:rsidP="00826655">
            <w:pPr>
              <w:jc w:val="both"/>
            </w:pPr>
            <w:r w:rsidRPr="00536C2D">
              <w:t>Agressão futura ou passada não autoriza LD.</w:t>
            </w:r>
          </w:p>
        </w:tc>
      </w:tr>
      <w:tr w:rsidR="000C71D2" w:rsidRPr="00536C2D" w14:paraId="55E3781A" w14:textId="77777777" w:rsidTr="0082665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670FE2" w14:textId="77777777" w:rsidR="000C71D2" w:rsidRPr="00536C2D" w:rsidRDefault="000C71D2" w:rsidP="00826655">
            <w:pPr>
              <w:jc w:val="both"/>
            </w:pPr>
            <w:r w:rsidRPr="00536C2D">
              <w:rPr>
                <w:b/>
                <w:bCs/>
              </w:rPr>
              <w:t>Meios Necessários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D93ABF" w14:textId="77777777" w:rsidR="000C71D2" w:rsidRPr="00536C2D" w:rsidRDefault="000C71D2" w:rsidP="00826655">
            <w:pPr>
              <w:jc w:val="both"/>
            </w:pPr>
            <w:r w:rsidRPr="00536C2D">
              <w:t>O menos lesivo disponível no momento.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AFB5F0" w14:textId="77777777" w:rsidR="000C71D2" w:rsidRPr="00536C2D" w:rsidRDefault="000C71D2" w:rsidP="00826655">
            <w:pPr>
              <w:jc w:val="both"/>
            </w:pPr>
            <w:r w:rsidRPr="00536C2D">
              <w:t>Se só tem arma de fogo, ela é o meio necessário.</w:t>
            </w:r>
          </w:p>
        </w:tc>
      </w:tr>
      <w:tr w:rsidR="000C71D2" w:rsidRPr="00536C2D" w14:paraId="45DC41BD" w14:textId="77777777" w:rsidTr="0082665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8354F7" w14:textId="77777777" w:rsidR="000C71D2" w:rsidRPr="00536C2D" w:rsidRDefault="000C71D2" w:rsidP="00826655">
            <w:pPr>
              <w:jc w:val="both"/>
            </w:pPr>
            <w:r w:rsidRPr="00536C2D">
              <w:rPr>
                <w:b/>
                <w:bCs/>
              </w:rPr>
              <w:t>Uso Moderado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5F4133" w14:textId="77777777" w:rsidR="000C71D2" w:rsidRPr="00536C2D" w:rsidRDefault="000C71D2" w:rsidP="00826655">
            <w:pPr>
              <w:jc w:val="both"/>
            </w:pPr>
            <w:r w:rsidRPr="00536C2D">
              <w:t>Suficiente apenas para cessar a agressão.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552795" w14:textId="77777777" w:rsidR="000C71D2" w:rsidRPr="00536C2D" w:rsidRDefault="000C71D2" w:rsidP="00826655">
            <w:pPr>
              <w:jc w:val="both"/>
            </w:pPr>
            <w:r w:rsidRPr="00536C2D">
              <w:t>O excesso é punível (doloso ou culposo).</w:t>
            </w:r>
          </w:p>
        </w:tc>
      </w:tr>
      <w:tr w:rsidR="000C71D2" w:rsidRPr="00536C2D" w14:paraId="253FECC8" w14:textId="77777777" w:rsidTr="0082665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D2DBDC" w14:textId="77777777" w:rsidR="000C71D2" w:rsidRPr="00536C2D" w:rsidRDefault="000C71D2" w:rsidP="00826655">
            <w:pPr>
              <w:jc w:val="both"/>
            </w:pPr>
            <w:r w:rsidRPr="00536C2D">
              <w:rPr>
                <w:b/>
                <w:bCs/>
              </w:rPr>
              <w:t>Direito Próprio ou Alheio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49457E" w14:textId="77777777" w:rsidR="000C71D2" w:rsidRPr="00536C2D" w:rsidRDefault="000C71D2" w:rsidP="00826655">
            <w:pPr>
              <w:jc w:val="both"/>
            </w:pPr>
            <w:r w:rsidRPr="00536C2D">
              <w:t>Pode defender a si ou a terceiros.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FB9996" w14:textId="77777777" w:rsidR="000C71D2" w:rsidRPr="00536C2D" w:rsidRDefault="000C71D2" w:rsidP="00826655">
            <w:pPr>
              <w:jc w:val="both"/>
            </w:pPr>
            <w:r w:rsidRPr="00536C2D">
              <w:t>O Policial Legislativo defende a si e aos parlamentares.</w:t>
            </w:r>
          </w:p>
        </w:tc>
      </w:tr>
    </w:tbl>
    <w:p w14:paraId="206B6D9B" w14:textId="77777777" w:rsidR="000C71D2" w:rsidRPr="00536C2D" w:rsidRDefault="000C71D2" w:rsidP="000C71D2">
      <w:pPr>
        <w:jc w:val="both"/>
      </w:pPr>
      <w:r w:rsidRPr="00536C2D">
        <w:rPr>
          <w:b/>
          <w:bCs/>
        </w:rPr>
        <w:t>TABELA B: LEGÍTIMA DEFESA VS. ESTADO DE NECESSIDADE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5"/>
        <w:gridCol w:w="3267"/>
        <w:gridCol w:w="3546"/>
      </w:tblGrid>
      <w:tr w:rsidR="000C71D2" w:rsidRPr="00536C2D" w14:paraId="78076A64" w14:textId="77777777" w:rsidTr="00826655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54588895" w14:textId="77777777" w:rsidR="000C71D2" w:rsidRPr="00536C2D" w:rsidRDefault="000C71D2" w:rsidP="00826655">
            <w:pPr>
              <w:jc w:val="both"/>
            </w:pPr>
            <w:r w:rsidRPr="00536C2D">
              <w:rPr>
                <w:b/>
                <w:bCs/>
              </w:rPr>
              <w:t>Ponto de Diferença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637C9B96" w14:textId="77777777" w:rsidR="000C71D2" w:rsidRPr="00536C2D" w:rsidRDefault="000C71D2" w:rsidP="00826655">
            <w:pPr>
              <w:jc w:val="both"/>
            </w:pPr>
            <w:r w:rsidRPr="00536C2D">
              <w:rPr>
                <w:b/>
                <w:bCs/>
              </w:rPr>
              <w:t>Legítima Defesa (Art. 25)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3E69B311" w14:textId="77777777" w:rsidR="000C71D2" w:rsidRPr="00536C2D" w:rsidRDefault="000C71D2" w:rsidP="00826655">
            <w:pPr>
              <w:jc w:val="both"/>
            </w:pPr>
            <w:r w:rsidRPr="00536C2D">
              <w:rPr>
                <w:b/>
                <w:bCs/>
              </w:rPr>
              <w:t>Estado de Necessidade (Art. 24)</w:t>
            </w:r>
          </w:p>
        </w:tc>
      </w:tr>
      <w:tr w:rsidR="000C71D2" w:rsidRPr="00536C2D" w14:paraId="2409E2F1" w14:textId="77777777" w:rsidTr="0082665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8968A7" w14:textId="77777777" w:rsidR="000C71D2" w:rsidRPr="00536C2D" w:rsidRDefault="000C71D2" w:rsidP="00826655">
            <w:pPr>
              <w:jc w:val="both"/>
            </w:pPr>
            <w:r w:rsidRPr="00536C2D">
              <w:rPr>
                <w:b/>
                <w:bCs/>
              </w:rPr>
              <w:t>Origem da Ameaça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809EEA" w14:textId="77777777" w:rsidR="000C71D2" w:rsidRPr="00536C2D" w:rsidRDefault="000C71D2" w:rsidP="00826655">
            <w:pPr>
              <w:jc w:val="both"/>
            </w:pPr>
            <w:r w:rsidRPr="00536C2D">
              <w:t>Agressão Humana Injusta.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5D6575" w14:textId="77777777" w:rsidR="000C71D2" w:rsidRPr="00536C2D" w:rsidRDefault="000C71D2" w:rsidP="00826655">
            <w:pPr>
              <w:jc w:val="both"/>
            </w:pPr>
            <w:r w:rsidRPr="00536C2D">
              <w:t>Perigo Inevitável (Fato da natureza/animal).</w:t>
            </w:r>
          </w:p>
        </w:tc>
      </w:tr>
      <w:tr w:rsidR="000C71D2" w:rsidRPr="00536C2D" w14:paraId="37770952" w14:textId="77777777" w:rsidTr="0082665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53FC30" w14:textId="77777777" w:rsidR="000C71D2" w:rsidRPr="00536C2D" w:rsidRDefault="000C71D2" w:rsidP="00826655">
            <w:pPr>
              <w:jc w:val="both"/>
            </w:pPr>
            <w:r w:rsidRPr="00536C2D">
              <w:rPr>
                <w:b/>
                <w:bCs/>
              </w:rPr>
              <w:t>Conflito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FE7F99" w14:textId="77777777" w:rsidR="000C71D2" w:rsidRPr="00536C2D" w:rsidRDefault="000C71D2" w:rsidP="00826655">
            <w:pPr>
              <w:jc w:val="both"/>
            </w:pPr>
            <w:r w:rsidRPr="00536C2D">
              <w:t>O agressor é quem sofre a reação.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71F955" w14:textId="77777777" w:rsidR="000C71D2" w:rsidRPr="00536C2D" w:rsidRDefault="000C71D2" w:rsidP="00826655">
            <w:pPr>
              <w:jc w:val="both"/>
            </w:pPr>
            <w:r w:rsidRPr="00536C2D">
              <w:t>O titular do bem sacrificado pode ser inocente.</w:t>
            </w:r>
          </w:p>
        </w:tc>
      </w:tr>
      <w:tr w:rsidR="000C71D2" w:rsidRPr="00536C2D" w14:paraId="0D23DBFC" w14:textId="77777777" w:rsidTr="0082665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AD67A7" w14:textId="77777777" w:rsidR="000C71D2" w:rsidRPr="00536C2D" w:rsidRDefault="000C71D2" w:rsidP="00826655">
            <w:pPr>
              <w:jc w:val="both"/>
            </w:pPr>
            <w:r w:rsidRPr="00536C2D">
              <w:rPr>
                <w:b/>
                <w:bCs/>
              </w:rPr>
              <w:t>Dever de fugir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6E5BD7" w14:textId="77777777" w:rsidR="000C71D2" w:rsidRPr="00536C2D" w:rsidRDefault="000C71D2" w:rsidP="00826655">
            <w:pPr>
              <w:jc w:val="both"/>
            </w:pPr>
            <w:r w:rsidRPr="00536C2D">
              <w:t>Não há dever de fugir (</w:t>
            </w:r>
            <w:proofErr w:type="spellStart"/>
            <w:r w:rsidRPr="00536C2D">
              <w:t>commodus</w:t>
            </w:r>
            <w:proofErr w:type="spellEnd"/>
            <w:r w:rsidRPr="00536C2D">
              <w:t xml:space="preserve"> </w:t>
            </w:r>
            <w:proofErr w:type="spellStart"/>
            <w:r w:rsidRPr="00536C2D">
              <w:t>discessus</w:t>
            </w:r>
            <w:proofErr w:type="spellEnd"/>
            <w:r w:rsidRPr="00536C2D">
              <w:t>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C62FC8" w14:textId="77777777" w:rsidR="000C71D2" w:rsidRPr="00536C2D" w:rsidRDefault="000C71D2" w:rsidP="00826655">
            <w:pPr>
              <w:jc w:val="both"/>
            </w:pPr>
            <w:r w:rsidRPr="00536C2D">
              <w:t>Deve-se evitar o perigo se puder.</w:t>
            </w:r>
          </w:p>
        </w:tc>
      </w:tr>
    </w:tbl>
    <w:p w14:paraId="33BAFB3C" w14:textId="77777777" w:rsidR="000C71D2" w:rsidRPr="00536C2D" w:rsidRDefault="000C71D2" w:rsidP="000C71D2">
      <w:pPr>
        <w:jc w:val="both"/>
      </w:pPr>
      <w:r w:rsidRPr="00536C2D">
        <w:t xml:space="preserve">4 - </w:t>
      </w:r>
      <w:r w:rsidRPr="00536C2D">
        <w:rPr>
          <w:rFonts w:ascii="Segoe UI Emoji" w:hAnsi="Segoe UI Emoji" w:cs="Segoe UI Emoji"/>
        </w:rPr>
        <w:t>🟨</w:t>
      </w:r>
      <w:r w:rsidRPr="00536C2D">
        <w:t xml:space="preserve"> </w:t>
      </w:r>
      <w:r w:rsidRPr="00536C2D">
        <w:rPr>
          <w:b/>
          <w:bCs/>
        </w:rPr>
        <w:t>5 FLASHCARDS (SISTEMA R - TQR)</w:t>
      </w:r>
    </w:p>
    <w:p w14:paraId="2744F87A" w14:textId="77777777" w:rsidR="000C71D2" w:rsidRPr="00536C2D" w:rsidRDefault="000C71D2" w:rsidP="000C71D2">
      <w:pPr>
        <w:numPr>
          <w:ilvl w:val="0"/>
          <w:numId w:val="285"/>
        </w:numPr>
        <w:jc w:val="both"/>
      </w:pPr>
      <w:r w:rsidRPr="00536C2D">
        <w:rPr>
          <w:b/>
          <w:bCs/>
        </w:rPr>
        <w:t>F:</w:t>
      </w:r>
      <w:r w:rsidRPr="00536C2D">
        <w:t xml:space="preserve"> Cabe legítima defesa contra agressão de animal?</w:t>
      </w:r>
    </w:p>
    <w:p w14:paraId="1BFD2555" w14:textId="77777777" w:rsidR="000C71D2" w:rsidRPr="00536C2D" w:rsidRDefault="000C71D2" w:rsidP="000C71D2">
      <w:pPr>
        <w:numPr>
          <w:ilvl w:val="0"/>
          <w:numId w:val="285"/>
        </w:numPr>
        <w:jc w:val="both"/>
      </w:pPr>
      <w:r w:rsidRPr="00536C2D">
        <w:rPr>
          <w:b/>
          <w:bCs/>
        </w:rPr>
        <w:t>V:</w:t>
      </w:r>
      <w:r w:rsidRPr="00536C2D">
        <w:t xml:space="preserve"> </w:t>
      </w:r>
      <w:proofErr w:type="gramStart"/>
      <w:r w:rsidRPr="00536C2D">
        <w:t>Via de regra</w:t>
      </w:r>
      <w:proofErr w:type="gramEnd"/>
      <w:r w:rsidRPr="00536C2D">
        <w:t xml:space="preserve"> não (seria Estado de Necessidade), salvo se o animal for usado pelo homem como instrumento de ataque.</w:t>
      </w:r>
    </w:p>
    <w:p w14:paraId="598DEC85" w14:textId="77777777" w:rsidR="000C71D2" w:rsidRPr="00536C2D" w:rsidRDefault="000C71D2" w:rsidP="000C71D2">
      <w:pPr>
        <w:numPr>
          <w:ilvl w:val="0"/>
          <w:numId w:val="285"/>
        </w:numPr>
        <w:jc w:val="both"/>
      </w:pPr>
      <w:r w:rsidRPr="00536C2D">
        <w:rPr>
          <w:b/>
          <w:bCs/>
        </w:rPr>
        <w:t>F:</w:t>
      </w:r>
      <w:r w:rsidRPr="00536C2D">
        <w:t xml:space="preserve"> O que é a "Legítima Defesa Sucessiva"?</w:t>
      </w:r>
    </w:p>
    <w:p w14:paraId="34B77E76" w14:textId="77777777" w:rsidR="000C71D2" w:rsidRPr="00536C2D" w:rsidRDefault="000C71D2" w:rsidP="000C71D2">
      <w:pPr>
        <w:numPr>
          <w:ilvl w:val="0"/>
          <w:numId w:val="285"/>
        </w:numPr>
        <w:jc w:val="both"/>
      </w:pPr>
      <w:r w:rsidRPr="00536C2D">
        <w:rPr>
          <w:b/>
          <w:bCs/>
        </w:rPr>
        <w:t>V:</w:t>
      </w:r>
      <w:r w:rsidRPr="00536C2D">
        <w:t xml:space="preserve"> É a reação legítima contra o excesso da legítima defesa anterior.</w:t>
      </w:r>
    </w:p>
    <w:p w14:paraId="7E7B4E07" w14:textId="77777777" w:rsidR="000C71D2" w:rsidRPr="00536C2D" w:rsidRDefault="000C71D2" w:rsidP="000C71D2">
      <w:pPr>
        <w:numPr>
          <w:ilvl w:val="0"/>
          <w:numId w:val="285"/>
        </w:numPr>
        <w:jc w:val="both"/>
      </w:pPr>
      <w:r w:rsidRPr="00536C2D">
        <w:rPr>
          <w:b/>
          <w:bCs/>
        </w:rPr>
        <w:t>F:</w:t>
      </w:r>
      <w:r w:rsidRPr="00536C2D">
        <w:t xml:space="preserve"> É possível haver legítima defesa recíproca (dois agressores em LD real ao mesmo tempo)?</w:t>
      </w:r>
    </w:p>
    <w:p w14:paraId="5B6D6897" w14:textId="77777777" w:rsidR="000C71D2" w:rsidRPr="00536C2D" w:rsidRDefault="000C71D2" w:rsidP="000C71D2">
      <w:pPr>
        <w:numPr>
          <w:ilvl w:val="0"/>
          <w:numId w:val="285"/>
        </w:numPr>
        <w:jc w:val="both"/>
      </w:pPr>
      <w:r w:rsidRPr="00536C2D">
        <w:rPr>
          <w:b/>
          <w:bCs/>
        </w:rPr>
        <w:lastRenderedPageBreak/>
        <w:t>V:</w:t>
      </w:r>
      <w:r w:rsidRPr="00536C2D">
        <w:t xml:space="preserve"> Não. Se a agressão é injusta de um lado, a reação é justa do outro. Não existem duas agressões injustas e simultâneas amparadas pela lei.</w:t>
      </w:r>
    </w:p>
    <w:p w14:paraId="0F52410D" w14:textId="77777777" w:rsidR="000C71D2" w:rsidRPr="00536C2D" w:rsidRDefault="000C71D2" w:rsidP="000C71D2">
      <w:pPr>
        <w:numPr>
          <w:ilvl w:val="0"/>
          <w:numId w:val="285"/>
        </w:numPr>
        <w:jc w:val="both"/>
      </w:pPr>
      <w:r w:rsidRPr="00536C2D">
        <w:rPr>
          <w:b/>
          <w:bCs/>
        </w:rPr>
        <w:t>F:</w:t>
      </w:r>
      <w:r w:rsidRPr="00536C2D">
        <w:t xml:space="preserve"> O agente que se excede culposamente na legítima defesa responde por crime?</w:t>
      </w:r>
    </w:p>
    <w:p w14:paraId="61963B2E" w14:textId="77777777" w:rsidR="000C71D2" w:rsidRPr="00536C2D" w:rsidRDefault="000C71D2" w:rsidP="000C71D2">
      <w:pPr>
        <w:numPr>
          <w:ilvl w:val="0"/>
          <w:numId w:val="285"/>
        </w:numPr>
        <w:jc w:val="both"/>
      </w:pPr>
      <w:r w:rsidRPr="00536C2D">
        <w:rPr>
          <w:b/>
          <w:bCs/>
        </w:rPr>
        <w:t>V:</w:t>
      </w:r>
      <w:r w:rsidRPr="00536C2D">
        <w:t xml:space="preserve"> Sim. O Art. 23, parágrafo único, prevê a punição pelo excesso doloso ou culposo.</w:t>
      </w:r>
    </w:p>
    <w:p w14:paraId="5B693B09" w14:textId="77777777" w:rsidR="000C71D2" w:rsidRPr="00536C2D" w:rsidRDefault="000C71D2" w:rsidP="000C71D2">
      <w:pPr>
        <w:numPr>
          <w:ilvl w:val="0"/>
          <w:numId w:val="285"/>
        </w:numPr>
        <w:jc w:val="both"/>
      </w:pPr>
      <w:r w:rsidRPr="00536C2D">
        <w:rPr>
          <w:b/>
          <w:bCs/>
        </w:rPr>
        <w:t>F:</w:t>
      </w:r>
      <w:r w:rsidRPr="00536C2D">
        <w:t xml:space="preserve"> Qual o requisito subjetivo da legítima defesa?</w:t>
      </w:r>
    </w:p>
    <w:p w14:paraId="6F0AB49D" w14:textId="77777777" w:rsidR="000C71D2" w:rsidRPr="00536C2D" w:rsidRDefault="000C71D2" w:rsidP="000C71D2">
      <w:pPr>
        <w:numPr>
          <w:ilvl w:val="0"/>
          <w:numId w:val="285"/>
        </w:numPr>
        <w:jc w:val="both"/>
      </w:pPr>
      <w:r w:rsidRPr="00536C2D">
        <w:rPr>
          <w:b/>
          <w:bCs/>
        </w:rPr>
        <w:t>V:</w:t>
      </w:r>
      <w:r w:rsidRPr="00536C2D">
        <w:t xml:space="preserve"> O agente deve ter consciência de que está agindo em legítima defesa (animus </w:t>
      </w:r>
      <w:proofErr w:type="spellStart"/>
      <w:r w:rsidRPr="00536C2D">
        <w:t>defendendi</w:t>
      </w:r>
      <w:proofErr w:type="spellEnd"/>
      <w:r w:rsidRPr="00536C2D">
        <w:t>).</w:t>
      </w:r>
    </w:p>
    <w:p w14:paraId="08BFDDE7" w14:textId="77777777" w:rsidR="000C71D2" w:rsidRPr="00536C2D" w:rsidRDefault="000C71D2" w:rsidP="000C71D2">
      <w:pPr>
        <w:jc w:val="both"/>
      </w:pPr>
      <w:r w:rsidRPr="00536C2D">
        <w:t xml:space="preserve">5 - </w:t>
      </w:r>
      <w:r w:rsidRPr="00536C2D">
        <w:rPr>
          <w:rFonts w:ascii="Segoe UI Emoji" w:hAnsi="Segoe UI Emoji" w:cs="Segoe UI Emoji"/>
        </w:rPr>
        <w:t>🟨</w:t>
      </w:r>
      <w:r w:rsidRPr="00536C2D">
        <w:t xml:space="preserve"> </w:t>
      </w:r>
      <w:r w:rsidRPr="00536C2D">
        <w:rPr>
          <w:b/>
          <w:bCs/>
        </w:rPr>
        <w:t>INDICAÇÃO DE VÍDEO (YOUTUBE)</w:t>
      </w:r>
    </w:p>
    <w:p w14:paraId="43B0ABED" w14:textId="77777777" w:rsidR="000C71D2" w:rsidRPr="00536C2D" w:rsidRDefault="000C71D2" w:rsidP="000C71D2">
      <w:pPr>
        <w:numPr>
          <w:ilvl w:val="0"/>
          <w:numId w:val="286"/>
        </w:numPr>
        <w:jc w:val="both"/>
      </w:pPr>
      <w:r w:rsidRPr="00536C2D">
        <w:rPr>
          <w:b/>
          <w:bCs/>
        </w:rPr>
        <w:t>Nome do Vídeo:</w:t>
      </w:r>
      <w:r w:rsidRPr="00536C2D">
        <w:t xml:space="preserve"> Excludentes de Ilicitude: Legítima Defesa e Estado de Necessidade - Prof. Rogério Sanches.</w:t>
      </w:r>
    </w:p>
    <w:p w14:paraId="6BC08819" w14:textId="77777777" w:rsidR="000C71D2" w:rsidRPr="00536C2D" w:rsidRDefault="000C71D2" w:rsidP="000C71D2">
      <w:pPr>
        <w:numPr>
          <w:ilvl w:val="0"/>
          <w:numId w:val="286"/>
        </w:numPr>
        <w:jc w:val="both"/>
      </w:pPr>
      <w:r w:rsidRPr="00536C2D">
        <w:rPr>
          <w:b/>
          <w:bCs/>
        </w:rPr>
        <w:t>Link:</w:t>
      </w:r>
      <w:r w:rsidRPr="00536C2D">
        <w:t xml:space="preserve"> </w:t>
      </w:r>
      <w:hyperlink r:id="rId8" w:tgtFrame="_blank" w:history="1">
        <w:r w:rsidRPr="00536C2D">
          <w:rPr>
            <w:rStyle w:val="Hyperlink"/>
          </w:rPr>
          <w:t>https://www.youtube.com/watch?v=A_2VvX1fNlc</w:t>
        </w:r>
      </w:hyperlink>
    </w:p>
    <w:p w14:paraId="54322197" w14:textId="77777777" w:rsidR="000C71D2" w:rsidRPr="00536C2D" w:rsidRDefault="000C71D2" w:rsidP="000C71D2">
      <w:pPr>
        <w:jc w:val="both"/>
      </w:pPr>
      <w:r w:rsidRPr="00536C2D">
        <w:t xml:space="preserve">6 - </w:t>
      </w:r>
      <w:r w:rsidRPr="00536C2D">
        <w:rPr>
          <w:rFonts w:ascii="Segoe UI Emoji" w:hAnsi="Segoe UI Emoji" w:cs="Segoe UI Emoji"/>
        </w:rPr>
        <w:t>🟨</w:t>
      </w:r>
      <w:r w:rsidRPr="00536C2D">
        <w:t xml:space="preserve"> </w:t>
      </w:r>
      <w:r w:rsidRPr="00536C2D">
        <w:rPr>
          <w:b/>
          <w:bCs/>
        </w:rPr>
        <w:t>ESTRUTURA DE MAPA MENTAL</w:t>
      </w:r>
    </w:p>
    <w:p w14:paraId="223F7719" w14:textId="77777777" w:rsidR="000C71D2" w:rsidRPr="00536C2D" w:rsidRDefault="000C71D2" w:rsidP="000C71D2">
      <w:pPr>
        <w:jc w:val="both"/>
      </w:pPr>
      <w:r w:rsidRPr="00536C2D">
        <w:rPr>
          <w:b/>
          <w:bCs/>
        </w:rPr>
        <w:t>LEGÍTIMA DEFESA (Art. 25 CP)</w:t>
      </w:r>
    </w:p>
    <w:p w14:paraId="77C8BA5E" w14:textId="77777777" w:rsidR="000C71D2" w:rsidRPr="00536C2D" w:rsidRDefault="000C71D2" w:rsidP="000C71D2">
      <w:pPr>
        <w:numPr>
          <w:ilvl w:val="0"/>
          <w:numId w:val="287"/>
        </w:numPr>
        <w:jc w:val="both"/>
      </w:pPr>
      <w:r w:rsidRPr="00536C2D">
        <w:rPr>
          <w:b/>
          <w:bCs/>
        </w:rPr>
        <w:t>Agressão</w:t>
      </w:r>
    </w:p>
    <w:p w14:paraId="6AA2A281" w14:textId="77777777" w:rsidR="000C71D2" w:rsidRPr="00536C2D" w:rsidRDefault="000C71D2" w:rsidP="000C71D2">
      <w:pPr>
        <w:numPr>
          <w:ilvl w:val="1"/>
          <w:numId w:val="287"/>
        </w:numPr>
        <w:jc w:val="both"/>
      </w:pPr>
      <w:r w:rsidRPr="00536C2D">
        <w:t>Humana e Injusta.</w:t>
      </w:r>
    </w:p>
    <w:p w14:paraId="7C412087" w14:textId="77777777" w:rsidR="000C71D2" w:rsidRPr="00536C2D" w:rsidRDefault="000C71D2" w:rsidP="000C71D2">
      <w:pPr>
        <w:numPr>
          <w:ilvl w:val="1"/>
          <w:numId w:val="287"/>
        </w:numPr>
        <w:jc w:val="both"/>
      </w:pPr>
      <w:r w:rsidRPr="00536C2D">
        <w:t>Atual ou Iminente.</w:t>
      </w:r>
    </w:p>
    <w:p w14:paraId="6989C9EF" w14:textId="77777777" w:rsidR="000C71D2" w:rsidRPr="00536C2D" w:rsidRDefault="000C71D2" w:rsidP="000C71D2">
      <w:pPr>
        <w:numPr>
          <w:ilvl w:val="0"/>
          <w:numId w:val="287"/>
        </w:numPr>
        <w:jc w:val="both"/>
      </w:pPr>
      <w:r w:rsidRPr="00536C2D">
        <w:rPr>
          <w:b/>
          <w:bCs/>
        </w:rPr>
        <w:t>Meios</w:t>
      </w:r>
    </w:p>
    <w:p w14:paraId="6614CF6E" w14:textId="77777777" w:rsidR="000C71D2" w:rsidRPr="00536C2D" w:rsidRDefault="000C71D2" w:rsidP="000C71D2">
      <w:pPr>
        <w:numPr>
          <w:ilvl w:val="1"/>
          <w:numId w:val="287"/>
        </w:numPr>
        <w:jc w:val="both"/>
      </w:pPr>
      <w:r w:rsidRPr="00536C2D">
        <w:t>Necessários.</w:t>
      </w:r>
    </w:p>
    <w:p w14:paraId="4766A798" w14:textId="77777777" w:rsidR="000C71D2" w:rsidRPr="00536C2D" w:rsidRDefault="000C71D2" w:rsidP="000C71D2">
      <w:pPr>
        <w:numPr>
          <w:ilvl w:val="1"/>
          <w:numId w:val="287"/>
        </w:numPr>
        <w:jc w:val="both"/>
      </w:pPr>
      <w:r w:rsidRPr="00536C2D">
        <w:t>Uso Moderado (sem excesso).</w:t>
      </w:r>
    </w:p>
    <w:p w14:paraId="48385CFE" w14:textId="77777777" w:rsidR="000C71D2" w:rsidRPr="00536C2D" w:rsidRDefault="000C71D2" w:rsidP="000C71D2">
      <w:pPr>
        <w:numPr>
          <w:ilvl w:val="0"/>
          <w:numId w:val="287"/>
        </w:numPr>
        <w:jc w:val="both"/>
      </w:pPr>
      <w:r w:rsidRPr="00536C2D">
        <w:rPr>
          <w:b/>
          <w:bCs/>
        </w:rPr>
        <w:t>Âmbito</w:t>
      </w:r>
    </w:p>
    <w:p w14:paraId="35544FE5" w14:textId="77777777" w:rsidR="000C71D2" w:rsidRPr="00536C2D" w:rsidRDefault="000C71D2" w:rsidP="000C71D2">
      <w:pPr>
        <w:numPr>
          <w:ilvl w:val="1"/>
          <w:numId w:val="287"/>
        </w:numPr>
        <w:jc w:val="both"/>
      </w:pPr>
      <w:r w:rsidRPr="00536C2D">
        <w:t>Própria.</w:t>
      </w:r>
    </w:p>
    <w:p w14:paraId="7E89D2F0" w14:textId="77777777" w:rsidR="000C71D2" w:rsidRPr="00536C2D" w:rsidRDefault="000C71D2" w:rsidP="000C71D2">
      <w:pPr>
        <w:numPr>
          <w:ilvl w:val="1"/>
          <w:numId w:val="287"/>
        </w:numPr>
        <w:jc w:val="both"/>
      </w:pPr>
      <w:r w:rsidRPr="00536C2D">
        <w:t>Terceiros (inclui reféns - Art. 25, § único).</w:t>
      </w:r>
    </w:p>
    <w:p w14:paraId="086E3DB9" w14:textId="77777777" w:rsidR="000C71D2" w:rsidRPr="00536C2D" w:rsidRDefault="000C71D2" w:rsidP="000C71D2">
      <w:pPr>
        <w:jc w:val="both"/>
      </w:pPr>
      <w:r w:rsidRPr="00536C2D">
        <w:t xml:space="preserve">7 - </w:t>
      </w:r>
      <w:r w:rsidRPr="00536C2D">
        <w:rPr>
          <w:rFonts w:ascii="Segoe UI Emoji" w:hAnsi="Segoe UI Emoji" w:cs="Segoe UI Emoji"/>
        </w:rPr>
        <w:t>🟦</w:t>
      </w:r>
      <w:r w:rsidRPr="00536C2D">
        <w:t xml:space="preserve"> </w:t>
      </w:r>
      <w:r w:rsidRPr="00536C2D">
        <w:rPr>
          <w:b/>
          <w:bCs/>
        </w:rPr>
        <w:t>O VENENO DAS QUESTÕES: O QUE MAIS CAI</w:t>
      </w:r>
      <w:r w:rsidRPr="00536C2D">
        <w:t xml:space="preserve"> </w:t>
      </w:r>
      <w:r w:rsidRPr="00536C2D">
        <w:rPr>
          <w:rFonts w:ascii="Segoe UI Emoji" w:hAnsi="Segoe UI Emoji" w:cs="Segoe UI Emoji"/>
        </w:rPr>
        <w:t>🟦</w:t>
      </w:r>
    </w:p>
    <w:p w14:paraId="0842917E" w14:textId="77777777" w:rsidR="000C71D2" w:rsidRPr="00536C2D" w:rsidRDefault="000C71D2" w:rsidP="000C71D2">
      <w:pPr>
        <w:jc w:val="both"/>
      </w:pPr>
      <w:r w:rsidRPr="00536C2D">
        <w:rPr>
          <w:rFonts w:ascii="Segoe UI Emoji" w:hAnsi="Segoe UI Emoji" w:cs="Segoe UI Emoji"/>
        </w:rPr>
        <w:t>🟦</w:t>
      </w:r>
      <w:r w:rsidRPr="00536C2D">
        <w:t xml:space="preserve"> O </w:t>
      </w:r>
      <w:proofErr w:type="spellStart"/>
      <w:r w:rsidRPr="00536C2D">
        <w:t>Cebraspe</w:t>
      </w:r>
      <w:proofErr w:type="spellEnd"/>
      <w:r w:rsidRPr="00536C2D">
        <w:t xml:space="preserve"> vai te contar uma história onde um policial atira 15 vezes em um assaltante que já estava desarmado e rendido. Ele vai perguntar se a legítima defesa exclui o crime. </w:t>
      </w:r>
      <w:r w:rsidRPr="00536C2D">
        <w:rPr>
          <w:b/>
          <w:bCs/>
        </w:rPr>
        <w:t>NÃO</w:t>
      </w:r>
      <w:r w:rsidRPr="00536C2D">
        <w:t xml:space="preserve">. Houve </w:t>
      </w:r>
      <w:r w:rsidRPr="00536C2D">
        <w:rPr>
          <w:b/>
          <w:bCs/>
        </w:rPr>
        <w:t>excesso punível</w:t>
      </w:r>
      <w:r w:rsidRPr="00536C2D">
        <w:t xml:space="preserve">. Lembre-se: a legítima defesa para </w:t>
      </w:r>
      <w:proofErr w:type="gramStart"/>
      <w:r w:rsidRPr="00536C2D">
        <w:t>no momento em que</w:t>
      </w:r>
      <w:proofErr w:type="gramEnd"/>
      <w:r w:rsidRPr="00536C2D">
        <w:t xml:space="preserve"> a agressão cessa. Outro veneno: dizer que não cabe legítima defesa contra ato de louco (inimputável). </w:t>
      </w:r>
      <w:r w:rsidRPr="00536C2D">
        <w:rPr>
          <w:b/>
          <w:bCs/>
        </w:rPr>
        <w:t>ERRADO</w:t>
      </w:r>
      <w:r w:rsidRPr="00536C2D">
        <w:t xml:space="preserve">. Cabe sim, pois a agressão do louco, embora não culpável, continua sendo injusta. </w:t>
      </w:r>
      <w:r w:rsidRPr="00536C2D">
        <w:rPr>
          <w:rFonts w:ascii="Segoe UI Emoji" w:hAnsi="Segoe UI Emoji" w:cs="Segoe UI Emoji"/>
        </w:rPr>
        <w:t>🟦</w:t>
      </w:r>
    </w:p>
    <w:p w14:paraId="7CD4337C" w14:textId="77777777" w:rsidR="000C71D2" w:rsidRPr="00536C2D" w:rsidRDefault="000C71D2" w:rsidP="000C71D2">
      <w:pPr>
        <w:jc w:val="both"/>
      </w:pPr>
      <w:r w:rsidRPr="00536C2D">
        <w:t xml:space="preserve">8 - </w:t>
      </w:r>
      <w:r w:rsidRPr="00536C2D">
        <w:rPr>
          <w:rFonts w:ascii="Segoe UI Emoji" w:hAnsi="Segoe UI Emoji" w:cs="Segoe UI Emoji"/>
        </w:rPr>
        <w:t>🟨</w:t>
      </w:r>
      <w:r w:rsidRPr="00536C2D">
        <w:t xml:space="preserve"> </w:t>
      </w:r>
      <w:r w:rsidRPr="00536C2D">
        <w:rPr>
          <w:b/>
          <w:bCs/>
        </w:rPr>
        <w:t>10 QUESTÕES DE CONCURSO (PARA RESOLVER)</w:t>
      </w:r>
    </w:p>
    <w:p w14:paraId="73C81C65" w14:textId="77777777" w:rsidR="000C71D2" w:rsidRPr="00536C2D" w:rsidRDefault="000C71D2" w:rsidP="000C71D2">
      <w:pPr>
        <w:jc w:val="both"/>
      </w:pPr>
      <w:r w:rsidRPr="00536C2D">
        <w:rPr>
          <w:b/>
          <w:bCs/>
        </w:rPr>
        <w:t>Q1. (</w:t>
      </w:r>
      <w:proofErr w:type="spellStart"/>
      <w:r w:rsidRPr="00536C2D">
        <w:rPr>
          <w:b/>
          <w:bCs/>
        </w:rPr>
        <w:t>Cebraspe</w:t>
      </w:r>
      <w:proofErr w:type="spellEnd"/>
      <w:r w:rsidRPr="00536C2D">
        <w:rPr>
          <w:b/>
          <w:bCs/>
        </w:rPr>
        <w:t>)</w:t>
      </w:r>
      <w:r w:rsidRPr="00536C2D">
        <w:t xml:space="preserve"> Para a caracterização da legítima defesa, exige-se que a agressão repelida seja atual ou iminente. </w:t>
      </w:r>
      <w:proofErr w:type="gramStart"/>
      <w:r w:rsidRPr="00536C2D">
        <w:t>( )</w:t>
      </w:r>
      <w:proofErr w:type="gramEnd"/>
      <w:r w:rsidRPr="00536C2D">
        <w:t xml:space="preserve"> Certo </w:t>
      </w:r>
      <w:proofErr w:type="gramStart"/>
      <w:r w:rsidRPr="00536C2D">
        <w:t>( )</w:t>
      </w:r>
      <w:proofErr w:type="gramEnd"/>
      <w:r w:rsidRPr="00536C2D">
        <w:t xml:space="preserve"> Errado</w:t>
      </w:r>
    </w:p>
    <w:p w14:paraId="5EF654BD" w14:textId="77777777" w:rsidR="000C71D2" w:rsidRPr="00536C2D" w:rsidRDefault="000C71D2" w:rsidP="000C71D2">
      <w:pPr>
        <w:jc w:val="both"/>
      </w:pPr>
      <w:r w:rsidRPr="00536C2D">
        <w:rPr>
          <w:b/>
          <w:bCs/>
        </w:rPr>
        <w:t>Q2. (</w:t>
      </w:r>
      <w:proofErr w:type="spellStart"/>
      <w:r w:rsidRPr="00536C2D">
        <w:rPr>
          <w:b/>
          <w:bCs/>
        </w:rPr>
        <w:t>Cebraspe</w:t>
      </w:r>
      <w:proofErr w:type="spellEnd"/>
      <w:r w:rsidRPr="00536C2D">
        <w:rPr>
          <w:b/>
          <w:bCs/>
        </w:rPr>
        <w:t>)</w:t>
      </w:r>
      <w:r w:rsidRPr="00536C2D">
        <w:t xml:space="preserve"> O agente que reage contra um ataque de um animal selvagem que não foi instigado por ninguém atua em legítima defesa. </w:t>
      </w:r>
      <w:proofErr w:type="gramStart"/>
      <w:r w:rsidRPr="00536C2D">
        <w:t>( )</w:t>
      </w:r>
      <w:proofErr w:type="gramEnd"/>
      <w:r w:rsidRPr="00536C2D">
        <w:t xml:space="preserve"> Certo </w:t>
      </w:r>
      <w:proofErr w:type="gramStart"/>
      <w:r w:rsidRPr="00536C2D">
        <w:t>( )</w:t>
      </w:r>
      <w:proofErr w:type="gramEnd"/>
      <w:r w:rsidRPr="00536C2D">
        <w:t xml:space="preserve"> Errado</w:t>
      </w:r>
    </w:p>
    <w:p w14:paraId="2B1DAEDA" w14:textId="77777777" w:rsidR="000C71D2" w:rsidRPr="00536C2D" w:rsidRDefault="000C71D2" w:rsidP="000C71D2">
      <w:pPr>
        <w:jc w:val="both"/>
      </w:pPr>
      <w:r w:rsidRPr="00536C2D">
        <w:rPr>
          <w:b/>
          <w:bCs/>
        </w:rPr>
        <w:lastRenderedPageBreak/>
        <w:t>Q3. (</w:t>
      </w:r>
      <w:proofErr w:type="spellStart"/>
      <w:r w:rsidRPr="00536C2D">
        <w:rPr>
          <w:b/>
          <w:bCs/>
        </w:rPr>
        <w:t>Cebraspe</w:t>
      </w:r>
      <w:proofErr w:type="spellEnd"/>
      <w:r w:rsidRPr="00536C2D">
        <w:rPr>
          <w:b/>
          <w:bCs/>
        </w:rPr>
        <w:t>)</w:t>
      </w:r>
      <w:r w:rsidRPr="00536C2D">
        <w:t xml:space="preserve"> No Código Penal, o excesso nas excludentes de ilicitude é punível tanto na forma dolosa quanto na culposa. </w:t>
      </w:r>
      <w:proofErr w:type="gramStart"/>
      <w:r w:rsidRPr="00536C2D">
        <w:t>( )</w:t>
      </w:r>
      <w:proofErr w:type="gramEnd"/>
      <w:r w:rsidRPr="00536C2D">
        <w:t xml:space="preserve"> Certo </w:t>
      </w:r>
      <w:proofErr w:type="gramStart"/>
      <w:r w:rsidRPr="00536C2D">
        <w:t>( )</w:t>
      </w:r>
      <w:proofErr w:type="gramEnd"/>
      <w:r w:rsidRPr="00536C2D">
        <w:t xml:space="preserve"> Errado</w:t>
      </w:r>
    </w:p>
    <w:p w14:paraId="2CC9B305" w14:textId="77777777" w:rsidR="000C71D2" w:rsidRPr="00536C2D" w:rsidRDefault="000C71D2" w:rsidP="000C71D2">
      <w:pPr>
        <w:jc w:val="both"/>
      </w:pPr>
      <w:r w:rsidRPr="00536C2D">
        <w:rPr>
          <w:b/>
          <w:bCs/>
        </w:rPr>
        <w:t>Q4. (</w:t>
      </w:r>
      <w:proofErr w:type="spellStart"/>
      <w:r w:rsidRPr="00536C2D">
        <w:rPr>
          <w:b/>
          <w:bCs/>
        </w:rPr>
        <w:t>Cebraspe</w:t>
      </w:r>
      <w:proofErr w:type="spellEnd"/>
      <w:r w:rsidRPr="00536C2D">
        <w:rPr>
          <w:b/>
          <w:bCs/>
        </w:rPr>
        <w:t>)</w:t>
      </w:r>
      <w:r w:rsidRPr="00536C2D">
        <w:t xml:space="preserve"> Considera-se em legítima defesa o agente de segurança pública que repele agressão ou risco de agressão a vítima mantida refém durante a prática de crimes. </w:t>
      </w:r>
      <w:proofErr w:type="gramStart"/>
      <w:r w:rsidRPr="00536C2D">
        <w:t>( )</w:t>
      </w:r>
      <w:proofErr w:type="gramEnd"/>
      <w:r w:rsidRPr="00536C2D">
        <w:t xml:space="preserve"> Certo </w:t>
      </w:r>
      <w:proofErr w:type="gramStart"/>
      <w:r w:rsidRPr="00536C2D">
        <w:t>( )</w:t>
      </w:r>
      <w:proofErr w:type="gramEnd"/>
      <w:r w:rsidRPr="00536C2D">
        <w:t xml:space="preserve"> Errado</w:t>
      </w:r>
    </w:p>
    <w:p w14:paraId="50E587C7" w14:textId="77777777" w:rsidR="000C71D2" w:rsidRPr="00536C2D" w:rsidRDefault="000C71D2" w:rsidP="000C71D2">
      <w:pPr>
        <w:jc w:val="both"/>
      </w:pPr>
      <w:r w:rsidRPr="00536C2D">
        <w:rPr>
          <w:b/>
          <w:bCs/>
        </w:rPr>
        <w:t>Q5. (</w:t>
      </w:r>
      <w:proofErr w:type="spellStart"/>
      <w:r w:rsidRPr="00536C2D">
        <w:rPr>
          <w:b/>
          <w:bCs/>
        </w:rPr>
        <w:t>Cebraspe</w:t>
      </w:r>
      <w:proofErr w:type="spellEnd"/>
      <w:r w:rsidRPr="00536C2D">
        <w:rPr>
          <w:b/>
          <w:bCs/>
        </w:rPr>
        <w:t>)</w:t>
      </w:r>
      <w:r w:rsidRPr="00536C2D">
        <w:t xml:space="preserve"> A legítima defesa exige que o meio utilizado para repelir a agressão seja idêntico ao meio utilizado pelo agressor. </w:t>
      </w:r>
      <w:proofErr w:type="gramStart"/>
      <w:r w:rsidRPr="00536C2D">
        <w:t>( )</w:t>
      </w:r>
      <w:proofErr w:type="gramEnd"/>
      <w:r w:rsidRPr="00536C2D">
        <w:t xml:space="preserve"> Certo </w:t>
      </w:r>
      <w:proofErr w:type="gramStart"/>
      <w:r w:rsidRPr="00536C2D">
        <w:t>( )</w:t>
      </w:r>
      <w:proofErr w:type="gramEnd"/>
      <w:r w:rsidRPr="00536C2D">
        <w:t xml:space="preserve"> Errado</w:t>
      </w:r>
    </w:p>
    <w:p w14:paraId="1096C9A4" w14:textId="77777777" w:rsidR="000C71D2" w:rsidRPr="00536C2D" w:rsidRDefault="000C71D2" w:rsidP="000C71D2">
      <w:pPr>
        <w:jc w:val="both"/>
      </w:pPr>
      <w:r w:rsidRPr="00536C2D">
        <w:rPr>
          <w:b/>
          <w:bCs/>
        </w:rPr>
        <w:t>Q6. (</w:t>
      </w:r>
      <w:proofErr w:type="spellStart"/>
      <w:r w:rsidRPr="00536C2D">
        <w:rPr>
          <w:b/>
          <w:bCs/>
        </w:rPr>
        <w:t>Cebraspe</w:t>
      </w:r>
      <w:proofErr w:type="spellEnd"/>
      <w:r w:rsidRPr="00536C2D">
        <w:rPr>
          <w:b/>
          <w:bCs/>
        </w:rPr>
        <w:t>)</w:t>
      </w:r>
      <w:r w:rsidRPr="00536C2D">
        <w:t xml:space="preserve"> Na legítima defesa, é possível defender tanto direitos próprios quanto direitos de terceiros. </w:t>
      </w:r>
      <w:proofErr w:type="gramStart"/>
      <w:r w:rsidRPr="00536C2D">
        <w:t>( )</w:t>
      </w:r>
      <w:proofErr w:type="gramEnd"/>
      <w:r w:rsidRPr="00536C2D">
        <w:t xml:space="preserve"> Certo </w:t>
      </w:r>
      <w:proofErr w:type="gramStart"/>
      <w:r w:rsidRPr="00536C2D">
        <w:t>( )</w:t>
      </w:r>
      <w:proofErr w:type="gramEnd"/>
      <w:r w:rsidRPr="00536C2D">
        <w:t xml:space="preserve"> Errado</w:t>
      </w:r>
    </w:p>
    <w:p w14:paraId="03C26515" w14:textId="77777777" w:rsidR="000C71D2" w:rsidRPr="00536C2D" w:rsidRDefault="000C71D2" w:rsidP="000C71D2">
      <w:pPr>
        <w:jc w:val="both"/>
      </w:pPr>
      <w:r w:rsidRPr="00536C2D">
        <w:rPr>
          <w:b/>
          <w:bCs/>
        </w:rPr>
        <w:t>Q7. (</w:t>
      </w:r>
      <w:proofErr w:type="spellStart"/>
      <w:r w:rsidRPr="00536C2D">
        <w:rPr>
          <w:b/>
          <w:bCs/>
        </w:rPr>
        <w:t>Cebraspe</w:t>
      </w:r>
      <w:proofErr w:type="spellEnd"/>
      <w:r w:rsidRPr="00536C2D">
        <w:rPr>
          <w:b/>
          <w:bCs/>
        </w:rPr>
        <w:t>)</w:t>
      </w:r>
      <w:r w:rsidRPr="00536C2D">
        <w:t xml:space="preserve"> Admite-se a legítima defesa real contra legítima defesa real (recíproca). </w:t>
      </w:r>
      <w:proofErr w:type="gramStart"/>
      <w:r w:rsidRPr="00536C2D">
        <w:t>( )</w:t>
      </w:r>
      <w:proofErr w:type="gramEnd"/>
      <w:r w:rsidRPr="00536C2D">
        <w:t xml:space="preserve"> Certo </w:t>
      </w:r>
      <w:proofErr w:type="gramStart"/>
      <w:r w:rsidRPr="00536C2D">
        <w:t>( )</w:t>
      </w:r>
      <w:proofErr w:type="gramEnd"/>
      <w:r w:rsidRPr="00536C2D">
        <w:t xml:space="preserve"> Errado</w:t>
      </w:r>
    </w:p>
    <w:p w14:paraId="53AC9B90" w14:textId="77777777" w:rsidR="000C71D2" w:rsidRPr="00536C2D" w:rsidRDefault="000C71D2" w:rsidP="000C71D2">
      <w:pPr>
        <w:jc w:val="both"/>
      </w:pPr>
      <w:r w:rsidRPr="00536C2D">
        <w:rPr>
          <w:b/>
          <w:bCs/>
        </w:rPr>
        <w:t>Q8. (</w:t>
      </w:r>
      <w:proofErr w:type="spellStart"/>
      <w:r w:rsidRPr="00536C2D">
        <w:rPr>
          <w:b/>
          <w:bCs/>
        </w:rPr>
        <w:t>Cebraspe</w:t>
      </w:r>
      <w:proofErr w:type="spellEnd"/>
      <w:r w:rsidRPr="00536C2D">
        <w:rPr>
          <w:b/>
          <w:bCs/>
        </w:rPr>
        <w:t>)</w:t>
      </w:r>
      <w:r w:rsidRPr="00536C2D">
        <w:t xml:space="preserve"> A agressão injusta, para fins de legítima defesa, pode ser praticada tanto por ação quanto por omissão. </w:t>
      </w:r>
      <w:proofErr w:type="gramStart"/>
      <w:r w:rsidRPr="00536C2D">
        <w:t>( )</w:t>
      </w:r>
      <w:proofErr w:type="gramEnd"/>
      <w:r w:rsidRPr="00536C2D">
        <w:t xml:space="preserve"> Certo </w:t>
      </w:r>
      <w:proofErr w:type="gramStart"/>
      <w:r w:rsidRPr="00536C2D">
        <w:t>( )</w:t>
      </w:r>
      <w:proofErr w:type="gramEnd"/>
      <w:r w:rsidRPr="00536C2D">
        <w:t xml:space="preserve"> Errado</w:t>
      </w:r>
    </w:p>
    <w:p w14:paraId="1FD8C15A" w14:textId="77777777" w:rsidR="000C71D2" w:rsidRPr="00536C2D" w:rsidRDefault="000C71D2" w:rsidP="000C71D2">
      <w:pPr>
        <w:jc w:val="both"/>
      </w:pPr>
      <w:r w:rsidRPr="00536C2D">
        <w:rPr>
          <w:b/>
          <w:bCs/>
        </w:rPr>
        <w:t>Q9. (</w:t>
      </w:r>
      <w:proofErr w:type="spellStart"/>
      <w:r w:rsidRPr="00536C2D">
        <w:rPr>
          <w:b/>
          <w:bCs/>
        </w:rPr>
        <w:t>Cebraspe</w:t>
      </w:r>
      <w:proofErr w:type="spellEnd"/>
      <w:r w:rsidRPr="00536C2D">
        <w:rPr>
          <w:b/>
          <w:bCs/>
        </w:rPr>
        <w:t>)</w:t>
      </w:r>
      <w:r w:rsidRPr="00536C2D">
        <w:t xml:space="preserve"> O estado de necessidade e a legítima defesa excluem a tipicidade da conduta. </w:t>
      </w:r>
      <w:proofErr w:type="gramStart"/>
      <w:r w:rsidRPr="00536C2D">
        <w:t>( )</w:t>
      </w:r>
      <w:proofErr w:type="gramEnd"/>
      <w:r w:rsidRPr="00536C2D">
        <w:t xml:space="preserve"> Certo </w:t>
      </w:r>
      <w:proofErr w:type="gramStart"/>
      <w:r w:rsidRPr="00536C2D">
        <w:t>( )</w:t>
      </w:r>
      <w:proofErr w:type="gramEnd"/>
      <w:r w:rsidRPr="00536C2D">
        <w:t xml:space="preserve"> Errado</w:t>
      </w:r>
    </w:p>
    <w:p w14:paraId="597E4B99" w14:textId="77777777" w:rsidR="000C71D2" w:rsidRPr="00536C2D" w:rsidRDefault="000C71D2" w:rsidP="000C71D2">
      <w:pPr>
        <w:jc w:val="both"/>
      </w:pPr>
      <w:r w:rsidRPr="00536C2D">
        <w:rPr>
          <w:b/>
          <w:bCs/>
        </w:rPr>
        <w:t>Q10. (</w:t>
      </w:r>
      <w:proofErr w:type="spellStart"/>
      <w:r w:rsidRPr="00536C2D">
        <w:rPr>
          <w:b/>
          <w:bCs/>
        </w:rPr>
        <w:t>Cebraspe</w:t>
      </w:r>
      <w:proofErr w:type="spellEnd"/>
      <w:r w:rsidRPr="00536C2D">
        <w:rPr>
          <w:b/>
          <w:bCs/>
        </w:rPr>
        <w:t>)</w:t>
      </w:r>
      <w:r w:rsidRPr="00536C2D">
        <w:t xml:space="preserve"> Para que se configure a legítima defesa, é necessário que o agente tenha conhecimento de que atua sob o amparo dessa excludente. </w:t>
      </w:r>
      <w:proofErr w:type="gramStart"/>
      <w:r w:rsidRPr="00536C2D">
        <w:t>( )</w:t>
      </w:r>
      <w:proofErr w:type="gramEnd"/>
      <w:r w:rsidRPr="00536C2D">
        <w:t xml:space="preserve"> Certo </w:t>
      </w:r>
      <w:proofErr w:type="gramStart"/>
      <w:r w:rsidRPr="00536C2D">
        <w:t>( )</w:t>
      </w:r>
      <w:proofErr w:type="gramEnd"/>
      <w:r w:rsidRPr="00536C2D">
        <w:t xml:space="preserve"> Errado</w:t>
      </w:r>
    </w:p>
    <w:p w14:paraId="5D27055F" w14:textId="77777777" w:rsidR="000C71D2" w:rsidRPr="00536C2D" w:rsidRDefault="000C71D2" w:rsidP="000C71D2">
      <w:pPr>
        <w:jc w:val="both"/>
      </w:pPr>
      <w:r>
        <w:pict w14:anchorId="2869FD66">
          <v:rect id="_x0000_i1029" style="width:0;height:1.5pt" o:hralign="center" o:hrstd="t" o:hr="t" fillcolor="#a0a0a0" stroked="f"/>
        </w:pict>
      </w:r>
    </w:p>
    <w:p w14:paraId="3D05F0B8" w14:textId="77777777" w:rsidR="000C71D2" w:rsidRPr="00536C2D" w:rsidRDefault="000C71D2" w:rsidP="000C71D2">
      <w:pPr>
        <w:jc w:val="both"/>
      </w:pPr>
      <w:r w:rsidRPr="00536C2D">
        <w:rPr>
          <w:rFonts w:ascii="Segoe UI Emoji" w:hAnsi="Segoe UI Emoji" w:cs="Segoe UI Emoji"/>
        </w:rPr>
        <w:t>🟨</w:t>
      </w:r>
      <w:r w:rsidRPr="00536C2D">
        <w:t xml:space="preserve"> </w:t>
      </w:r>
      <w:r w:rsidRPr="00536C2D">
        <w:rPr>
          <w:b/>
          <w:bCs/>
        </w:rPr>
        <w:t>GABARITO COMENTADO (REPETINDO O ENUNCIADO)</w:t>
      </w:r>
    </w:p>
    <w:p w14:paraId="27F08934" w14:textId="77777777" w:rsidR="000C71D2" w:rsidRPr="00536C2D" w:rsidRDefault="000C71D2" w:rsidP="000C71D2">
      <w:pPr>
        <w:jc w:val="both"/>
      </w:pPr>
      <w:r w:rsidRPr="00536C2D">
        <w:rPr>
          <w:b/>
          <w:bCs/>
        </w:rPr>
        <w:t>Q1. Para a caracterização da legítima defesa, exige-se que a agressão repelida seja atual ou iminente.</w:t>
      </w:r>
    </w:p>
    <w:p w14:paraId="51CC58DF" w14:textId="77777777" w:rsidR="000C71D2" w:rsidRPr="00536C2D" w:rsidRDefault="000C71D2" w:rsidP="000C71D2">
      <w:pPr>
        <w:jc w:val="both"/>
      </w:pPr>
      <w:r w:rsidRPr="00536C2D">
        <w:t xml:space="preserve">Gabarito: </w:t>
      </w:r>
      <w:r w:rsidRPr="00536C2D">
        <w:rPr>
          <w:b/>
          <w:bCs/>
        </w:rPr>
        <w:t>CERTO</w:t>
      </w:r>
      <w:r w:rsidRPr="00536C2D">
        <w:t>.</w:t>
      </w:r>
    </w:p>
    <w:p w14:paraId="277A39B5" w14:textId="77777777" w:rsidR="000C71D2" w:rsidRPr="00536C2D" w:rsidRDefault="000C71D2" w:rsidP="000C71D2">
      <w:pPr>
        <w:jc w:val="both"/>
      </w:pPr>
      <w:r w:rsidRPr="00536C2D">
        <w:t>Comentário: É o requisito temporal do Art. 25 do CP.</w:t>
      </w:r>
    </w:p>
    <w:p w14:paraId="17048E4D" w14:textId="77777777" w:rsidR="000C71D2" w:rsidRPr="00536C2D" w:rsidRDefault="000C71D2" w:rsidP="000C71D2">
      <w:pPr>
        <w:jc w:val="both"/>
      </w:pPr>
      <w:r w:rsidRPr="00536C2D">
        <w:rPr>
          <w:b/>
          <w:bCs/>
        </w:rPr>
        <w:t>Q2. O agente que reage contra um ataque de um animal selvagem que não foi instigado por ninguém atua em legítima defesa.</w:t>
      </w:r>
    </w:p>
    <w:p w14:paraId="24D3E6A2" w14:textId="77777777" w:rsidR="000C71D2" w:rsidRPr="00536C2D" w:rsidRDefault="000C71D2" w:rsidP="000C71D2">
      <w:pPr>
        <w:jc w:val="both"/>
      </w:pPr>
      <w:r w:rsidRPr="00536C2D">
        <w:t xml:space="preserve">Gabarito: </w:t>
      </w:r>
      <w:r w:rsidRPr="00536C2D">
        <w:rPr>
          <w:b/>
          <w:bCs/>
        </w:rPr>
        <w:t>ERRADO</w:t>
      </w:r>
      <w:r w:rsidRPr="00536C2D">
        <w:t>.</w:t>
      </w:r>
    </w:p>
    <w:p w14:paraId="70439357" w14:textId="77777777" w:rsidR="000C71D2" w:rsidRPr="00536C2D" w:rsidRDefault="000C71D2" w:rsidP="000C71D2">
      <w:pPr>
        <w:jc w:val="both"/>
      </w:pPr>
      <w:r w:rsidRPr="00536C2D">
        <w:t xml:space="preserve">Comentário: </w:t>
      </w:r>
      <w:proofErr w:type="gramStart"/>
      <w:r w:rsidRPr="00536C2D">
        <w:t xml:space="preserve">Contra </w:t>
      </w:r>
      <w:proofErr w:type="spellStart"/>
      <w:r w:rsidRPr="00536C2D">
        <w:t>ataque</w:t>
      </w:r>
      <w:proofErr w:type="spellEnd"/>
      <w:proofErr w:type="gramEnd"/>
      <w:r w:rsidRPr="00536C2D">
        <w:t xml:space="preserve"> espontâneo de animal, a excludente correta é o </w:t>
      </w:r>
      <w:r w:rsidRPr="00536C2D">
        <w:rPr>
          <w:b/>
          <w:bCs/>
        </w:rPr>
        <w:t>Estado de Necessidade</w:t>
      </w:r>
      <w:r w:rsidRPr="00536C2D">
        <w:t>.</w:t>
      </w:r>
    </w:p>
    <w:p w14:paraId="6B785D2D" w14:textId="77777777" w:rsidR="000C71D2" w:rsidRPr="00536C2D" w:rsidRDefault="000C71D2" w:rsidP="000C71D2">
      <w:pPr>
        <w:jc w:val="both"/>
      </w:pPr>
      <w:r w:rsidRPr="00536C2D">
        <w:rPr>
          <w:b/>
          <w:bCs/>
        </w:rPr>
        <w:t>Q3. No Código Penal, o excesso nas excludentes de ilicitude é punível tanto na forma dolosa quanto na culposa.</w:t>
      </w:r>
    </w:p>
    <w:p w14:paraId="039B68D5" w14:textId="77777777" w:rsidR="000C71D2" w:rsidRPr="00536C2D" w:rsidRDefault="000C71D2" w:rsidP="000C71D2">
      <w:pPr>
        <w:jc w:val="both"/>
      </w:pPr>
      <w:r w:rsidRPr="00536C2D">
        <w:t xml:space="preserve">Gabarito: </w:t>
      </w:r>
      <w:r w:rsidRPr="00536C2D">
        <w:rPr>
          <w:b/>
          <w:bCs/>
        </w:rPr>
        <w:t>CERTO</w:t>
      </w:r>
      <w:r w:rsidRPr="00536C2D">
        <w:t>.</w:t>
      </w:r>
    </w:p>
    <w:p w14:paraId="7C1172FD" w14:textId="77777777" w:rsidR="000C71D2" w:rsidRPr="00536C2D" w:rsidRDefault="000C71D2" w:rsidP="000C71D2">
      <w:pPr>
        <w:jc w:val="both"/>
      </w:pPr>
      <w:r w:rsidRPr="00536C2D">
        <w:t>Comentário: Previsto no Art. 23, parágrafo único: "O agente, em qualquer das hipóteses deste artigo, responderá pelo excesso doloso ou culposo".</w:t>
      </w:r>
    </w:p>
    <w:p w14:paraId="44755C48" w14:textId="77777777" w:rsidR="000C71D2" w:rsidRPr="00536C2D" w:rsidRDefault="000C71D2" w:rsidP="000C71D2">
      <w:pPr>
        <w:jc w:val="both"/>
      </w:pPr>
      <w:r w:rsidRPr="00536C2D">
        <w:rPr>
          <w:b/>
          <w:bCs/>
        </w:rPr>
        <w:t>Q4. Considera-se em legítima defesa o agente de segurança pública que repele agressão ou risco de agressão a vítima mantida refém durante a prática de crimes.</w:t>
      </w:r>
    </w:p>
    <w:p w14:paraId="6562001C" w14:textId="77777777" w:rsidR="000C71D2" w:rsidRPr="00536C2D" w:rsidRDefault="000C71D2" w:rsidP="000C71D2">
      <w:pPr>
        <w:jc w:val="both"/>
      </w:pPr>
      <w:r w:rsidRPr="00536C2D">
        <w:t xml:space="preserve">Gabarito: </w:t>
      </w:r>
      <w:r w:rsidRPr="00536C2D">
        <w:rPr>
          <w:b/>
          <w:bCs/>
        </w:rPr>
        <w:t>CERTO</w:t>
      </w:r>
      <w:r w:rsidRPr="00536C2D">
        <w:t>.</w:t>
      </w:r>
    </w:p>
    <w:p w14:paraId="7BAB16B9" w14:textId="77777777" w:rsidR="000C71D2" w:rsidRPr="00536C2D" w:rsidRDefault="000C71D2" w:rsidP="000C71D2">
      <w:pPr>
        <w:jc w:val="both"/>
      </w:pPr>
      <w:r w:rsidRPr="00536C2D">
        <w:lastRenderedPageBreak/>
        <w:t>Comentário: Inclusão do Pacote Anticrime (Art. 25, parágrafo único).</w:t>
      </w:r>
    </w:p>
    <w:p w14:paraId="6D93AE44" w14:textId="77777777" w:rsidR="000C71D2" w:rsidRPr="00536C2D" w:rsidRDefault="000C71D2" w:rsidP="000C71D2">
      <w:pPr>
        <w:jc w:val="both"/>
      </w:pPr>
      <w:r w:rsidRPr="00536C2D">
        <w:rPr>
          <w:b/>
          <w:bCs/>
        </w:rPr>
        <w:t>Q5. A legítima defesa exige que o meio utilizado para repelir a agressão seja idêntico ao meio utilizado pelo agressor.</w:t>
      </w:r>
    </w:p>
    <w:p w14:paraId="559158AB" w14:textId="77777777" w:rsidR="000C71D2" w:rsidRPr="00536C2D" w:rsidRDefault="000C71D2" w:rsidP="000C71D2">
      <w:pPr>
        <w:jc w:val="both"/>
      </w:pPr>
      <w:r w:rsidRPr="00536C2D">
        <w:t xml:space="preserve">Gabarito: </w:t>
      </w:r>
      <w:r w:rsidRPr="00536C2D">
        <w:rPr>
          <w:b/>
          <w:bCs/>
        </w:rPr>
        <w:t>ERRADO</w:t>
      </w:r>
      <w:r w:rsidRPr="00536C2D">
        <w:t>.</w:t>
      </w:r>
    </w:p>
    <w:p w14:paraId="44037C9A" w14:textId="77777777" w:rsidR="000C71D2" w:rsidRPr="00536C2D" w:rsidRDefault="000C71D2" w:rsidP="000C71D2">
      <w:pPr>
        <w:jc w:val="both"/>
      </w:pPr>
      <w:r w:rsidRPr="00536C2D">
        <w:t xml:space="preserve">Comentário: Exige-se o meio </w:t>
      </w:r>
      <w:r w:rsidRPr="00536C2D">
        <w:rPr>
          <w:b/>
          <w:bCs/>
        </w:rPr>
        <w:t>necessário</w:t>
      </w:r>
      <w:r w:rsidRPr="00536C2D">
        <w:t xml:space="preserve"> (o disponível) e o uso </w:t>
      </w:r>
      <w:r w:rsidRPr="00536C2D">
        <w:rPr>
          <w:b/>
          <w:bCs/>
        </w:rPr>
        <w:t>moderado</w:t>
      </w:r>
      <w:r w:rsidRPr="00536C2D">
        <w:t>. Não precisa ser igual (faca vs. faca).</w:t>
      </w:r>
    </w:p>
    <w:p w14:paraId="54CFE9AC" w14:textId="77777777" w:rsidR="000C71D2" w:rsidRPr="00536C2D" w:rsidRDefault="000C71D2" w:rsidP="000C71D2">
      <w:pPr>
        <w:jc w:val="both"/>
      </w:pPr>
      <w:r w:rsidRPr="00536C2D">
        <w:rPr>
          <w:b/>
          <w:bCs/>
        </w:rPr>
        <w:t>Q6. Na legítima defesa, é possível defender tanto direitos próprios quanto direitos de terceiros.</w:t>
      </w:r>
    </w:p>
    <w:p w14:paraId="4744617F" w14:textId="77777777" w:rsidR="000C71D2" w:rsidRPr="00536C2D" w:rsidRDefault="000C71D2" w:rsidP="000C71D2">
      <w:pPr>
        <w:jc w:val="both"/>
      </w:pPr>
      <w:r w:rsidRPr="00536C2D">
        <w:t xml:space="preserve">Gabarito: </w:t>
      </w:r>
      <w:r w:rsidRPr="00536C2D">
        <w:rPr>
          <w:b/>
          <w:bCs/>
        </w:rPr>
        <w:t>CERTO</w:t>
      </w:r>
      <w:r w:rsidRPr="00536C2D">
        <w:t>.</w:t>
      </w:r>
    </w:p>
    <w:p w14:paraId="255D2233" w14:textId="77777777" w:rsidR="000C71D2" w:rsidRPr="00536C2D" w:rsidRDefault="000C71D2" w:rsidP="000C71D2">
      <w:pPr>
        <w:jc w:val="both"/>
      </w:pPr>
      <w:r w:rsidRPr="00536C2D">
        <w:t>Comentário: É a legítima defesa própria ou de outrem.</w:t>
      </w:r>
    </w:p>
    <w:p w14:paraId="00F5C8EF" w14:textId="77777777" w:rsidR="000C71D2" w:rsidRPr="00536C2D" w:rsidRDefault="000C71D2" w:rsidP="000C71D2">
      <w:pPr>
        <w:jc w:val="both"/>
      </w:pPr>
      <w:r w:rsidRPr="00536C2D">
        <w:rPr>
          <w:b/>
          <w:bCs/>
        </w:rPr>
        <w:t>Q7. Admite-se a legítima defesa real contra legítima defesa real (recíproca).</w:t>
      </w:r>
    </w:p>
    <w:p w14:paraId="702A3A75" w14:textId="77777777" w:rsidR="000C71D2" w:rsidRPr="00536C2D" w:rsidRDefault="000C71D2" w:rsidP="000C71D2">
      <w:pPr>
        <w:jc w:val="both"/>
      </w:pPr>
      <w:r w:rsidRPr="00536C2D">
        <w:t xml:space="preserve">Gabarito: </w:t>
      </w:r>
      <w:r w:rsidRPr="00536C2D">
        <w:rPr>
          <w:b/>
          <w:bCs/>
        </w:rPr>
        <w:t>ERRADO</w:t>
      </w:r>
      <w:r w:rsidRPr="00536C2D">
        <w:t>.</w:t>
      </w:r>
    </w:p>
    <w:p w14:paraId="1F119F35" w14:textId="77777777" w:rsidR="000C71D2" w:rsidRPr="00536C2D" w:rsidRDefault="000C71D2" w:rsidP="000C71D2">
      <w:pPr>
        <w:jc w:val="both"/>
      </w:pPr>
      <w:r w:rsidRPr="00536C2D">
        <w:t>Comentário: Não existe legítima defesa contra ato lícito. Apenas um dos lados pode estar em legítima defesa.</w:t>
      </w:r>
    </w:p>
    <w:p w14:paraId="02156749" w14:textId="77777777" w:rsidR="000C71D2" w:rsidRPr="00536C2D" w:rsidRDefault="000C71D2" w:rsidP="000C71D2">
      <w:pPr>
        <w:jc w:val="both"/>
      </w:pPr>
      <w:r w:rsidRPr="00536C2D">
        <w:rPr>
          <w:b/>
          <w:bCs/>
        </w:rPr>
        <w:t>Q8. A agressão injusta, para fins de legítima defesa, pode ser praticada tanto por ação quanto por omissão.</w:t>
      </w:r>
    </w:p>
    <w:p w14:paraId="0A280363" w14:textId="77777777" w:rsidR="000C71D2" w:rsidRPr="00536C2D" w:rsidRDefault="000C71D2" w:rsidP="000C71D2">
      <w:pPr>
        <w:jc w:val="both"/>
      </w:pPr>
      <w:r w:rsidRPr="00536C2D">
        <w:t xml:space="preserve">Gabarito: </w:t>
      </w:r>
      <w:r w:rsidRPr="00536C2D">
        <w:rPr>
          <w:b/>
          <w:bCs/>
        </w:rPr>
        <w:t>CERTO</w:t>
      </w:r>
      <w:r w:rsidRPr="00536C2D">
        <w:t>.</w:t>
      </w:r>
    </w:p>
    <w:p w14:paraId="3C16925B" w14:textId="77777777" w:rsidR="000C71D2" w:rsidRPr="00536C2D" w:rsidRDefault="000C71D2" w:rsidP="000C71D2">
      <w:pPr>
        <w:jc w:val="both"/>
      </w:pPr>
      <w:r w:rsidRPr="00536C2D">
        <w:t xml:space="preserve">Comentário: </w:t>
      </w:r>
      <w:proofErr w:type="spellStart"/>
      <w:r w:rsidRPr="00536C2D">
        <w:t>Ex</w:t>
      </w:r>
      <w:proofErr w:type="spellEnd"/>
      <w:r w:rsidRPr="00536C2D">
        <w:t>: O carcereiro que, por maldade, deixa de soltar preso que já cumpriu a pena (omissão); o preso pode usar de força para sair (LD).</w:t>
      </w:r>
    </w:p>
    <w:p w14:paraId="48F99007" w14:textId="77777777" w:rsidR="000C71D2" w:rsidRPr="00536C2D" w:rsidRDefault="000C71D2" w:rsidP="000C71D2">
      <w:pPr>
        <w:jc w:val="both"/>
      </w:pPr>
      <w:r w:rsidRPr="00536C2D">
        <w:rPr>
          <w:b/>
          <w:bCs/>
        </w:rPr>
        <w:t>Q9. O estado de necessidade e a legítima defesa excluem a tipicidade da conduta.</w:t>
      </w:r>
    </w:p>
    <w:p w14:paraId="29174B70" w14:textId="77777777" w:rsidR="000C71D2" w:rsidRPr="00536C2D" w:rsidRDefault="000C71D2" w:rsidP="000C71D2">
      <w:pPr>
        <w:jc w:val="both"/>
      </w:pPr>
      <w:r w:rsidRPr="00536C2D">
        <w:t xml:space="preserve">Gabarito: </w:t>
      </w:r>
      <w:r w:rsidRPr="00536C2D">
        <w:rPr>
          <w:b/>
          <w:bCs/>
        </w:rPr>
        <w:t>ERRADO</w:t>
      </w:r>
      <w:r w:rsidRPr="00536C2D">
        <w:t>.</w:t>
      </w:r>
    </w:p>
    <w:p w14:paraId="7DB5DAEE" w14:textId="77777777" w:rsidR="000C71D2" w:rsidRPr="00536C2D" w:rsidRDefault="000C71D2" w:rsidP="000C71D2">
      <w:pPr>
        <w:jc w:val="both"/>
      </w:pPr>
      <w:r w:rsidRPr="00536C2D">
        <w:t xml:space="preserve">Comentário: Elas excluem a </w:t>
      </w:r>
      <w:r w:rsidRPr="00536C2D">
        <w:rPr>
          <w:b/>
          <w:bCs/>
        </w:rPr>
        <w:t>ilicitude</w:t>
      </w:r>
      <w:r w:rsidRPr="00536C2D">
        <w:t xml:space="preserve"> (ou antijuridicidade). O fato continua sendo típico, mas não é ilícito.</w:t>
      </w:r>
    </w:p>
    <w:p w14:paraId="449CD518" w14:textId="77777777" w:rsidR="000C71D2" w:rsidRPr="00536C2D" w:rsidRDefault="000C71D2" w:rsidP="000C71D2">
      <w:pPr>
        <w:jc w:val="both"/>
      </w:pPr>
      <w:r w:rsidRPr="00536C2D">
        <w:rPr>
          <w:b/>
          <w:bCs/>
        </w:rPr>
        <w:t>Q10. Para que se configure a legítima defesa, é necessário que o agente tenha conhecimento de que atua sob o amparo dessa excludente.</w:t>
      </w:r>
    </w:p>
    <w:p w14:paraId="4FA7E4A4" w14:textId="77777777" w:rsidR="000C71D2" w:rsidRPr="00536C2D" w:rsidRDefault="000C71D2" w:rsidP="000C71D2">
      <w:pPr>
        <w:jc w:val="both"/>
      </w:pPr>
      <w:r w:rsidRPr="00536C2D">
        <w:t xml:space="preserve">Gabarito: </w:t>
      </w:r>
      <w:r w:rsidRPr="00536C2D">
        <w:rPr>
          <w:b/>
          <w:bCs/>
        </w:rPr>
        <w:t>CERTO</w:t>
      </w:r>
      <w:r w:rsidRPr="00536C2D">
        <w:t>.</w:t>
      </w:r>
    </w:p>
    <w:p w14:paraId="76FB4922" w14:textId="77777777" w:rsidR="000C71D2" w:rsidRPr="00536C2D" w:rsidRDefault="000C71D2" w:rsidP="000C71D2">
      <w:pPr>
        <w:jc w:val="both"/>
      </w:pPr>
      <w:r w:rsidRPr="00536C2D">
        <w:t>Comentário: É o requisito subjetivo. Se o agente mata seu inimigo sem saber que este estava prestes a atirar nele, não agiu em legítima defesa.</w:t>
      </w:r>
    </w:p>
    <w:p w14:paraId="21318A39" w14:textId="77777777" w:rsidR="000C71D2" w:rsidRPr="00536C2D" w:rsidRDefault="000C71D2" w:rsidP="000C71D2">
      <w:pPr>
        <w:jc w:val="both"/>
      </w:pPr>
      <w:r w:rsidRPr="00536C2D">
        <w:t xml:space="preserve">9 - </w:t>
      </w:r>
      <w:r w:rsidRPr="00536C2D">
        <w:rPr>
          <w:rFonts w:ascii="Segoe UI Emoji" w:hAnsi="Segoe UI Emoji" w:cs="Segoe UI Emoji"/>
        </w:rPr>
        <w:t>🟨</w:t>
      </w:r>
      <w:r w:rsidRPr="00536C2D">
        <w:t xml:space="preserve"> </w:t>
      </w:r>
      <w:r w:rsidRPr="00536C2D">
        <w:rPr>
          <w:b/>
          <w:bCs/>
        </w:rPr>
        <w:t>PROCESSO MNEMÔNICO</w:t>
      </w:r>
      <w:r w:rsidRPr="00536C2D">
        <w:t xml:space="preserve"> </w:t>
      </w:r>
      <w:r w:rsidRPr="00536C2D">
        <w:rPr>
          <w:b/>
          <w:bCs/>
        </w:rPr>
        <w:t>Sigla: A.I.U.M.</w:t>
      </w:r>
    </w:p>
    <w:p w14:paraId="049083B4" w14:textId="77777777" w:rsidR="000C71D2" w:rsidRPr="00536C2D" w:rsidRDefault="000C71D2" w:rsidP="000C71D2">
      <w:pPr>
        <w:jc w:val="both"/>
      </w:pPr>
      <w:r w:rsidRPr="00536C2D">
        <w:rPr>
          <w:b/>
          <w:bCs/>
        </w:rPr>
        <w:t>A</w:t>
      </w:r>
      <w:r w:rsidRPr="00536C2D">
        <w:t xml:space="preserve">gressão </w:t>
      </w:r>
      <w:r w:rsidRPr="00536C2D">
        <w:rPr>
          <w:b/>
          <w:bCs/>
        </w:rPr>
        <w:t>I</w:t>
      </w:r>
      <w:r w:rsidRPr="00536C2D">
        <w:t>njusta.</w:t>
      </w:r>
    </w:p>
    <w:p w14:paraId="37193F72" w14:textId="77777777" w:rsidR="000C71D2" w:rsidRPr="00536C2D" w:rsidRDefault="000C71D2" w:rsidP="000C71D2">
      <w:pPr>
        <w:jc w:val="both"/>
      </w:pPr>
      <w:r w:rsidRPr="00536C2D">
        <w:rPr>
          <w:b/>
          <w:bCs/>
        </w:rPr>
        <w:t>U</w:t>
      </w:r>
      <w:r w:rsidRPr="00536C2D">
        <w:t xml:space="preserve">so </w:t>
      </w:r>
      <w:r w:rsidRPr="00536C2D">
        <w:rPr>
          <w:b/>
          <w:bCs/>
        </w:rPr>
        <w:t>M</w:t>
      </w:r>
      <w:r w:rsidRPr="00536C2D">
        <w:t>oderado (Meios necessários).</w:t>
      </w:r>
    </w:p>
    <w:p w14:paraId="5EA3D4F3" w14:textId="77777777" w:rsidR="000C71D2" w:rsidRDefault="000C71D2" w:rsidP="000C71D2">
      <w:pPr>
        <w:jc w:val="both"/>
      </w:pPr>
    </w:p>
    <w:p w14:paraId="4E2D54A1" w14:textId="77777777" w:rsidR="000C71D2" w:rsidRPr="00536C2D" w:rsidRDefault="000C71D2" w:rsidP="000C71D2">
      <w:pPr>
        <w:jc w:val="both"/>
        <w:rPr>
          <w:b/>
          <w:bCs/>
        </w:rPr>
      </w:pPr>
      <w:r w:rsidRPr="00536C2D">
        <w:rPr>
          <w:b/>
          <w:bCs/>
        </w:rPr>
        <w:t>APOSTILA DE ALTA PERFORMANCE - POLICIAL LEGISLATIVO</w:t>
      </w:r>
    </w:p>
    <w:p w14:paraId="3C1482F9" w14:textId="77777777" w:rsidR="000C71D2" w:rsidRPr="00536C2D" w:rsidRDefault="000C71D2" w:rsidP="000C71D2">
      <w:pPr>
        <w:jc w:val="both"/>
        <w:rPr>
          <w:b/>
          <w:bCs/>
        </w:rPr>
      </w:pPr>
      <w:r w:rsidRPr="00536C2D">
        <w:rPr>
          <w:rFonts w:ascii="Segoe UI Emoji" w:hAnsi="Segoe UI Emoji" w:cs="Segoe UI Emoji"/>
          <w:b/>
          <w:bCs/>
        </w:rPr>
        <w:t>⚖️</w:t>
      </w:r>
      <w:r w:rsidRPr="00536C2D">
        <w:rPr>
          <w:b/>
          <w:bCs/>
        </w:rPr>
        <w:t xml:space="preserve"> DIREITO PENAL</w:t>
      </w:r>
    </w:p>
    <w:p w14:paraId="79F1662B" w14:textId="77777777" w:rsidR="000C71D2" w:rsidRPr="00536C2D" w:rsidRDefault="000C71D2" w:rsidP="000C71D2">
      <w:pPr>
        <w:jc w:val="both"/>
      </w:pPr>
      <w:r w:rsidRPr="00536C2D">
        <w:rPr>
          <w:rFonts w:ascii="Segoe UI Emoji" w:hAnsi="Segoe UI Emoji" w:cs="Segoe UI Emoji"/>
        </w:rPr>
        <w:lastRenderedPageBreak/>
        <w:t>🟩</w:t>
      </w:r>
      <w:r w:rsidRPr="00536C2D">
        <w:t xml:space="preserve"> ## </w:t>
      </w:r>
      <w:r w:rsidRPr="00536C2D">
        <w:rPr>
          <w:b/>
          <w:bCs/>
        </w:rPr>
        <w:t>PONTO 05: EXCLUDENTES DE ILICITUDE (ESTRITO CUMPRIMENTO DO DEVER LEGAL)</w:t>
      </w:r>
    </w:p>
    <w:p w14:paraId="3CE9660C" w14:textId="77777777" w:rsidR="000C71D2" w:rsidRPr="00536C2D" w:rsidRDefault="000C71D2" w:rsidP="000C71D2">
      <w:pPr>
        <w:jc w:val="both"/>
      </w:pPr>
      <w:r w:rsidRPr="00536C2D">
        <w:t xml:space="preserve">1 - </w:t>
      </w:r>
      <w:r w:rsidRPr="00536C2D">
        <w:rPr>
          <w:rFonts w:ascii="Segoe UI Emoji" w:hAnsi="Segoe UI Emoji" w:cs="Segoe UI Emoji"/>
        </w:rPr>
        <w:t>🟦</w:t>
      </w:r>
      <w:r w:rsidRPr="00536C2D">
        <w:t xml:space="preserve"> </w:t>
      </w:r>
      <w:r w:rsidRPr="00536C2D">
        <w:rPr>
          <w:b/>
          <w:bCs/>
        </w:rPr>
        <w:t>VENENOS, PEGADINHAS, DICAS E CUIDADOS</w:t>
      </w:r>
      <w:r w:rsidRPr="00536C2D">
        <w:t xml:space="preserve"> </w:t>
      </w:r>
      <w:r w:rsidRPr="00536C2D">
        <w:rPr>
          <w:rFonts w:ascii="Segoe UI Emoji" w:hAnsi="Segoe UI Emoji" w:cs="Segoe UI Emoji"/>
        </w:rPr>
        <w:t>🟦</w:t>
      </w:r>
    </w:p>
    <w:p w14:paraId="60FCBFE3" w14:textId="77777777" w:rsidR="000C71D2" w:rsidRPr="00536C2D" w:rsidRDefault="000C71D2" w:rsidP="000C71D2">
      <w:pPr>
        <w:jc w:val="both"/>
      </w:pPr>
      <w:r w:rsidRPr="00536C2D">
        <w:rPr>
          <w:rFonts w:ascii="Segoe UI Emoji" w:hAnsi="Segoe UI Emoji" w:cs="Segoe UI Emoji"/>
        </w:rPr>
        <w:t>🟦</w:t>
      </w:r>
      <w:r w:rsidRPr="00536C2D">
        <w:t xml:space="preserve"> </w:t>
      </w:r>
      <w:r w:rsidRPr="00536C2D">
        <w:rPr>
          <w:b/>
          <w:bCs/>
        </w:rPr>
        <w:t>Dever Legal vs. Ordem Superior:</w:t>
      </w:r>
      <w:r w:rsidRPr="00536C2D">
        <w:t xml:space="preserve"> O Policial Legislativo age por dever imposto pela lei (Constituição, Regimento, CPP). Se a ordem de um superior for </w:t>
      </w:r>
      <w:r w:rsidRPr="00536C2D">
        <w:rPr>
          <w:b/>
          <w:bCs/>
        </w:rPr>
        <w:t>manifestamente ilegal</w:t>
      </w:r>
      <w:r w:rsidRPr="00536C2D">
        <w:t xml:space="preserve">, você não deve cumprir. Se cumprir ordem ilegal, não há excludente; ambos respondem pelo crime. </w:t>
      </w:r>
      <w:r w:rsidRPr="00536C2D">
        <w:rPr>
          <w:rFonts w:ascii="Segoe UI Emoji" w:hAnsi="Segoe UI Emoji" w:cs="Segoe UI Emoji"/>
        </w:rPr>
        <w:t>🟦</w:t>
      </w:r>
    </w:p>
    <w:p w14:paraId="5B5A4606" w14:textId="77777777" w:rsidR="000C71D2" w:rsidRPr="00536C2D" w:rsidRDefault="000C71D2" w:rsidP="000C71D2">
      <w:pPr>
        <w:jc w:val="both"/>
      </w:pPr>
      <w:r w:rsidRPr="00536C2D">
        <w:rPr>
          <w:rFonts w:ascii="Segoe UI Emoji" w:hAnsi="Segoe UI Emoji" w:cs="Segoe UI Emoji"/>
        </w:rPr>
        <w:t>🟦</w:t>
      </w:r>
      <w:r w:rsidRPr="00536C2D">
        <w:t xml:space="preserve"> </w:t>
      </w:r>
      <w:r w:rsidRPr="00536C2D">
        <w:rPr>
          <w:b/>
          <w:bCs/>
        </w:rPr>
        <w:t>O Limite do Disparo de Arma de Fogo:</w:t>
      </w:r>
      <w:r w:rsidRPr="00536C2D">
        <w:t xml:space="preserve"> O </w:t>
      </w:r>
      <w:proofErr w:type="spellStart"/>
      <w:r w:rsidRPr="00536C2D">
        <w:t>Cebraspe</w:t>
      </w:r>
      <w:proofErr w:type="spellEnd"/>
      <w:r w:rsidRPr="00536C2D">
        <w:t xml:space="preserve"> ama cobrar que o policial que atira em um fugitivo apenas para evitar a fuga </w:t>
      </w:r>
      <w:r w:rsidRPr="00536C2D">
        <w:rPr>
          <w:b/>
          <w:bCs/>
        </w:rPr>
        <w:t>NÃO</w:t>
      </w:r>
      <w:r w:rsidRPr="00536C2D">
        <w:t xml:space="preserve"> está em Estrito Cumprimento do Dever Legal (pois a lei não manda matar quem foge). Nesse caso, só haveria excludente se o fugitivo estivesse armado e oferecesse perigo (Legítima Defesa). </w:t>
      </w:r>
      <w:r w:rsidRPr="00536C2D">
        <w:rPr>
          <w:rFonts w:ascii="Segoe UI Emoji" w:hAnsi="Segoe UI Emoji" w:cs="Segoe UI Emoji"/>
        </w:rPr>
        <w:t>🟦</w:t>
      </w:r>
    </w:p>
    <w:p w14:paraId="313D36DD" w14:textId="77777777" w:rsidR="000C71D2" w:rsidRPr="00536C2D" w:rsidRDefault="000C71D2" w:rsidP="000C71D2">
      <w:pPr>
        <w:jc w:val="both"/>
      </w:pPr>
      <w:r w:rsidRPr="00536C2D">
        <w:rPr>
          <w:rFonts w:ascii="Segoe UI Emoji" w:hAnsi="Segoe UI Emoji" w:cs="Segoe UI Emoji"/>
        </w:rPr>
        <w:t>🟦</w:t>
      </w:r>
      <w:r w:rsidRPr="00536C2D">
        <w:t xml:space="preserve"> </w:t>
      </w:r>
      <w:r w:rsidRPr="00536C2D">
        <w:rPr>
          <w:b/>
          <w:bCs/>
        </w:rPr>
        <w:t>Momento da Excludente:</w:t>
      </w:r>
      <w:r w:rsidRPr="00536C2D">
        <w:t xml:space="preserve"> O Estrito Cumprimento do Dever Legal ocorre, geralmente, na fase de investigação ou execução (</w:t>
      </w:r>
      <w:proofErr w:type="spellStart"/>
      <w:r w:rsidRPr="00536C2D">
        <w:t>ex</w:t>
      </w:r>
      <w:proofErr w:type="spellEnd"/>
      <w:r w:rsidRPr="00536C2D">
        <w:t xml:space="preserve">: o policial que invade domicílio para cumprir mandado judicial durante o dia). Se houver excesso (quebrar móveis sem necessidade), o agente responde pelo excesso doloso ou culposo. </w:t>
      </w:r>
      <w:r w:rsidRPr="00536C2D">
        <w:rPr>
          <w:rFonts w:ascii="Segoe UI Emoji" w:hAnsi="Segoe UI Emoji" w:cs="Segoe UI Emoji"/>
        </w:rPr>
        <w:t>🟦</w:t>
      </w:r>
    </w:p>
    <w:p w14:paraId="146E783B" w14:textId="77777777" w:rsidR="000C71D2" w:rsidRPr="00536C2D" w:rsidRDefault="000C71D2" w:rsidP="000C71D2">
      <w:pPr>
        <w:jc w:val="both"/>
      </w:pPr>
      <w:r w:rsidRPr="00536C2D">
        <w:t xml:space="preserve">2 - </w:t>
      </w:r>
      <w:r w:rsidRPr="00536C2D">
        <w:rPr>
          <w:rFonts w:ascii="Segoe UI Emoji" w:hAnsi="Segoe UI Emoji" w:cs="Segoe UI Emoji"/>
        </w:rPr>
        <w:t>🟨</w:t>
      </w:r>
      <w:r w:rsidRPr="00536C2D">
        <w:t xml:space="preserve"> </w:t>
      </w:r>
      <w:r w:rsidRPr="00536C2D">
        <w:rPr>
          <w:b/>
          <w:bCs/>
        </w:rPr>
        <w:t>RESUMO ESTRATÉGICO</w:t>
      </w:r>
      <w:r w:rsidRPr="00536C2D">
        <w:t xml:space="preserve"> </w:t>
      </w:r>
      <w:proofErr w:type="gramStart"/>
      <w:r w:rsidRPr="00536C2D">
        <w:t>Esta</w:t>
      </w:r>
      <w:proofErr w:type="gramEnd"/>
      <w:r w:rsidRPr="00536C2D">
        <w:t xml:space="preserve"> excludente justifica condutas que, embora típicas, são realizadas porque a lei impõe um dever ao agente.</w:t>
      </w:r>
    </w:p>
    <w:p w14:paraId="6D072EE5" w14:textId="77777777" w:rsidR="000C71D2" w:rsidRPr="00536C2D" w:rsidRDefault="000C71D2" w:rsidP="000C71D2">
      <w:pPr>
        <w:numPr>
          <w:ilvl w:val="0"/>
          <w:numId w:val="288"/>
        </w:numPr>
        <w:jc w:val="both"/>
      </w:pPr>
      <w:r w:rsidRPr="00536C2D">
        <w:rPr>
          <w:b/>
          <w:bCs/>
        </w:rPr>
        <w:t>Conceito:</w:t>
      </w:r>
      <w:r w:rsidRPr="00536C2D">
        <w:t xml:space="preserve"> É a ação do agente público que, no exercício de suas funções, pratica ato previsto em lei (</w:t>
      </w:r>
      <w:proofErr w:type="spellStart"/>
      <w:r w:rsidRPr="00536C2D">
        <w:t>ex</w:t>
      </w:r>
      <w:proofErr w:type="spellEnd"/>
      <w:r w:rsidRPr="00536C2D">
        <w:t>: o carrasco que executa a pena de morte onde ela é legal; o policial que prende em flagrante).</w:t>
      </w:r>
    </w:p>
    <w:p w14:paraId="479F01A0" w14:textId="77777777" w:rsidR="000C71D2" w:rsidRPr="00536C2D" w:rsidRDefault="000C71D2" w:rsidP="000C71D2">
      <w:pPr>
        <w:numPr>
          <w:ilvl w:val="0"/>
          <w:numId w:val="288"/>
        </w:numPr>
        <w:jc w:val="both"/>
      </w:pPr>
      <w:r w:rsidRPr="00536C2D">
        <w:rPr>
          <w:b/>
          <w:bCs/>
        </w:rPr>
        <w:t>Natureza:</w:t>
      </w:r>
      <w:r w:rsidRPr="00536C2D">
        <w:t xml:space="preserve"> Só se aplica a funcionários públicos ou particulares no exercício de múnus público (</w:t>
      </w:r>
      <w:proofErr w:type="spellStart"/>
      <w:r w:rsidRPr="00536C2D">
        <w:t>ex</w:t>
      </w:r>
      <w:proofErr w:type="spellEnd"/>
      <w:r w:rsidRPr="00536C2D">
        <w:t>: jurado).</w:t>
      </w:r>
    </w:p>
    <w:p w14:paraId="3A0E2979" w14:textId="77777777" w:rsidR="000C71D2" w:rsidRPr="00536C2D" w:rsidRDefault="000C71D2" w:rsidP="000C71D2">
      <w:pPr>
        <w:jc w:val="both"/>
      </w:pPr>
      <w:r w:rsidRPr="00536C2D">
        <w:t xml:space="preserve">3 - </w:t>
      </w:r>
      <w:r w:rsidRPr="00536C2D">
        <w:rPr>
          <w:rFonts w:ascii="Segoe UI Emoji" w:hAnsi="Segoe UI Emoji" w:cs="Segoe UI Emoji"/>
        </w:rPr>
        <w:t>🟨</w:t>
      </w:r>
      <w:r w:rsidRPr="00536C2D">
        <w:t xml:space="preserve"> </w:t>
      </w:r>
      <w:r w:rsidRPr="00536C2D">
        <w:rPr>
          <w:b/>
          <w:bCs/>
        </w:rPr>
        <w:t>TABELAS EXPLICATIVAS / COMPARATIVAS</w:t>
      </w:r>
    </w:p>
    <w:p w14:paraId="4C59D256" w14:textId="77777777" w:rsidR="000C71D2" w:rsidRPr="00536C2D" w:rsidRDefault="000C71D2" w:rsidP="000C71D2">
      <w:pPr>
        <w:jc w:val="both"/>
      </w:pPr>
      <w:r w:rsidRPr="00536C2D">
        <w:rPr>
          <w:b/>
          <w:bCs/>
        </w:rPr>
        <w:t>TABELA A: DEVER LEGAL VS. EXERCÍCIO REGULAR DE DIREITO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5"/>
        <w:gridCol w:w="2136"/>
        <w:gridCol w:w="1956"/>
        <w:gridCol w:w="2541"/>
      </w:tblGrid>
      <w:tr w:rsidR="000C71D2" w:rsidRPr="00536C2D" w14:paraId="0F3670ED" w14:textId="77777777" w:rsidTr="00826655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2CE6FCBE" w14:textId="77777777" w:rsidR="000C71D2" w:rsidRPr="00536C2D" w:rsidRDefault="000C71D2" w:rsidP="00826655">
            <w:pPr>
              <w:jc w:val="both"/>
            </w:pPr>
            <w:r w:rsidRPr="00536C2D">
              <w:rPr>
                <w:b/>
                <w:bCs/>
              </w:rPr>
              <w:t>Excludente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347AD426" w14:textId="77777777" w:rsidR="000C71D2" w:rsidRPr="00536C2D" w:rsidRDefault="000C71D2" w:rsidP="00826655">
            <w:pPr>
              <w:jc w:val="both"/>
            </w:pPr>
            <w:r w:rsidRPr="00536C2D">
              <w:rPr>
                <w:b/>
                <w:bCs/>
              </w:rPr>
              <w:t>Quem Pratica?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67298873" w14:textId="77777777" w:rsidR="000C71D2" w:rsidRPr="00536C2D" w:rsidRDefault="000C71D2" w:rsidP="00826655">
            <w:pPr>
              <w:jc w:val="both"/>
            </w:pPr>
            <w:r w:rsidRPr="00536C2D">
              <w:rPr>
                <w:b/>
                <w:bCs/>
              </w:rPr>
              <w:t>Base Legal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3F648B07" w14:textId="77777777" w:rsidR="000C71D2" w:rsidRPr="00536C2D" w:rsidRDefault="000C71D2" w:rsidP="00826655">
            <w:pPr>
              <w:jc w:val="both"/>
            </w:pPr>
            <w:r w:rsidRPr="00536C2D">
              <w:rPr>
                <w:b/>
                <w:bCs/>
              </w:rPr>
              <w:t>Exemplo</w:t>
            </w:r>
          </w:p>
        </w:tc>
      </w:tr>
      <w:tr w:rsidR="000C71D2" w:rsidRPr="00536C2D" w14:paraId="3D4C0853" w14:textId="77777777" w:rsidTr="0082665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96DE5C" w14:textId="77777777" w:rsidR="000C71D2" w:rsidRPr="00536C2D" w:rsidRDefault="000C71D2" w:rsidP="00826655">
            <w:pPr>
              <w:jc w:val="both"/>
            </w:pPr>
            <w:r w:rsidRPr="00536C2D">
              <w:rPr>
                <w:b/>
                <w:bCs/>
              </w:rPr>
              <w:t>Estrito Cumprimento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DD33FB" w14:textId="77777777" w:rsidR="000C71D2" w:rsidRPr="00536C2D" w:rsidRDefault="000C71D2" w:rsidP="00826655">
            <w:pPr>
              <w:jc w:val="both"/>
            </w:pPr>
            <w:r w:rsidRPr="00536C2D">
              <w:t>Funcionário Público (em regra).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2005BE" w14:textId="77777777" w:rsidR="000C71D2" w:rsidRPr="00536C2D" w:rsidRDefault="000C71D2" w:rsidP="00826655">
            <w:pPr>
              <w:jc w:val="both"/>
            </w:pPr>
            <w:r w:rsidRPr="00536C2D">
              <w:t>Um DEVER (obrigação).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891087" w14:textId="77777777" w:rsidR="000C71D2" w:rsidRPr="00536C2D" w:rsidRDefault="000C71D2" w:rsidP="00826655">
            <w:pPr>
              <w:jc w:val="both"/>
            </w:pPr>
            <w:r w:rsidRPr="00536C2D">
              <w:t>Policial Legislativo prendendo infrator.</w:t>
            </w:r>
          </w:p>
        </w:tc>
      </w:tr>
      <w:tr w:rsidR="000C71D2" w:rsidRPr="00536C2D" w14:paraId="114550DA" w14:textId="77777777" w:rsidTr="0082665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E8269B" w14:textId="77777777" w:rsidR="000C71D2" w:rsidRPr="00536C2D" w:rsidRDefault="000C71D2" w:rsidP="00826655">
            <w:pPr>
              <w:jc w:val="both"/>
            </w:pPr>
            <w:r w:rsidRPr="00536C2D">
              <w:rPr>
                <w:b/>
                <w:bCs/>
              </w:rPr>
              <w:t>Exercício Regular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1DC29A" w14:textId="77777777" w:rsidR="000C71D2" w:rsidRPr="00536C2D" w:rsidRDefault="000C71D2" w:rsidP="00826655">
            <w:pPr>
              <w:jc w:val="both"/>
            </w:pPr>
            <w:r w:rsidRPr="00536C2D">
              <w:t>Qualquer cidadão.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BF73ED" w14:textId="77777777" w:rsidR="000C71D2" w:rsidRPr="00536C2D" w:rsidRDefault="000C71D2" w:rsidP="00826655">
            <w:pPr>
              <w:jc w:val="both"/>
            </w:pPr>
            <w:r w:rsidRPr="00536C2D">
              <w:t>Uma FACULDADE (direito).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CF06D1" w14:textId="77777777" w:rsidR="000C71D2" w:rsidRPr="00536C2D" w:rsidRDefault="000C71D2" w:rsidP="00826655">
            <w:pPr>
              <w:jc w:val="both"/>
            </w:pPr>
            <w:r w:rsidRPr="00536C2D">
              <w:t>Lutador de Boxe lesionando o oponente.</w:t>
            </w:r>
          </w:p>
        </w:tc>
      </w:tr>
    </w:tbl>
    <w:p w14:paraId="2B3B7544" w14:textId="77777777" w:rsidR="000C71D2" w:rsidRPr="00536C2D" w:rsidRDefault="000C71D2" w:rsidP="000C71D2">
      <w:pPr>
        <w:jc w:val="both"/>
      </w:pPr>
      <w:r w:rsidRPr="00536C2D">
        <w:rPr>
          <w:b/>
          <w:bCs/>
        </w:rPr>
        <w:t>TABELA B: REQUISITOS DO ESTRITO CUMPRIMENTO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8"/>
        <w:gridCol w:w="3111"/>
        <w:gridCol w:w="3499"/>
      </w:tblGrid>
      <w:tr w:rsidR="000C71D2" w:rsidRPr="00536C2D" w14:paraId="682AE597" w14:textId="77777777" w:rsidTr="00826655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230E82C7" w14:textId="77777777" w:rsidR="000C71D2" w:rsidRPr="00536C2D" w:rsidRDefault="000C71D2" w:rsidP="00826655">
            <w:pPr>
              <w:jc w:val="both"/>
            </w:pPr>
            <w:r w:rsidRPr="00536C2D">
              <w:rPr>
                <w:b/>
                <w:bCs/>
              </w:rPr>
              <w:t>Requisito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7EBBD44C" w14:textId="77777777" w:rsidR="000C71D2" w:rsidRPr="00536C2D" w:rsidRDefault="000C71D2" w:rsidP="00826655">
            <w:pPr>
              <w:jc w:val="both"/>
            </w:pPr>
            <w:r w:rsidRPr="00536C2D">
              <w:rPr>
                <w:b/>
                <w:bCs/>
              </w:rPr>
              <w:t>Detalhamento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06CC56CF" w14:textId="77777777" w:rsidR="000C71D2" w:rsidRPr="00536C2D" w:rsidRDefault="000C71D2" w:rsidP="00826655">
            <w:pPr>
              <w:jc w:val="both"/>
            </w:pPr>
            <w:r w:rsidRPr="00536C2D">
              <w:rPr>
                <w:b/>
                <w:bCs/>
              </w:rPr>
              <w:t>Alerta do Mentor</w:t>
            </w:r>
          </w:p>
        </w:tc>
      </w:tr>
      <w:tr w:rsidR="000C71D2" w:rsidRPr="00536C2D" w14:paraId="71877CCD" w14:textId="77777777" w:rsidTr="0082665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B6BA01" w14:textId="77777777" w:rsidR="000C71D2" w:rsidRPr="00536C2D" w:rsidRDefault="000C71D2" w:rsidP="00826655">
            <w:pPr>
              <w:jc w:val="both"/>
            </w:pPr>
            <w:r w:rsidRPr="00536C2D">
              <w:rPr>
                <w:b/>
                <w:bCs/>
              </w:rPr>
              <w:t>Dever Jurídico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0AA4A3" w14:textId="77777777" w:rsidR="000C71D2" w:rsidRPr="00536C2D" w:rsidRDefault="000C71D2" w:rsidP="00826655">
            <w:pPr>
              <w:jc w:val="both"/>
            </w:pPr>
            <w:r w:rsidRPr="00536C2D">
              <w:t>Deve advir de lei, decreto ou regulamento.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5AC6BF" w14:textId="77777777" w:rsidR="000C71D2" w:rsidRPr="00536C2D" w:rsidRDefault="000C71D2" w:rsidP="00826655">
            <w:pPr>
              <w:jc w:val="both"/>
            </w:pPr>
            <w:r w:rsidRPr="00536C2D">
              <w:t>Não abrange deveres morais ou religiosos.</w:t>
            </w:r>
          </w:p>
        </w:tc>
      </w:tr>
      <w:tr w:rsidR="000C71D2" w:rsidRPr="00536C2D" w14:paraId="252FCF49" w14:textId="77777777" w:rsidTr="0082665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CBC891" w14:textId="77777777" w:rsidR="000C71D2" w:rsidRPr="00536C2D" w:rsidRDefault="000C71D2" w:rsidP="00826655">
            <w:pPr>
              <w:jc w:val="both"/>
            </w:pPr>
            <w:r w:rsidRPr="00536C2D">
              <w:rPr>
                <w:b/>
                <w:bCs/>
              </w:rPr>
              <w:t>Estrita Observância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DA6BDF" w14:textId="77777777" w:rsidR="000C71D2" w:rsidRPr="00536C2D" w:rsidRDefault="000C71D2" w:rsidP="00826655">
            <w:pPr>
              <w:jc w:val="both"/>
            </w:pPr>
            <w:r w:rsidRPr="00536C2D">
              <w:t>O agente só pode fazer o que a lei manda.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6913F7" w14:textId="77777777" w:rsidR="000C71D2" w:rsidRPr="00536C2D" w:rsidRDefault="000C71D2" w:rsidP="00826655">
            <w:pPr>
              <w:jc w:val="both"/>
            </w:pPr>
            <w:r w:rsidRPr="00536C2D">
              <w:t>Se for além do necessário, vira abuso de autoridade.</w:t>
            </w:r>
          </w:p>
        </w:tc>
      </w:tr>
      <w:tr w:rsidR="000C71D2" w:rsidRPr="00536C2D" w14:paraId="7382D5A8" w14:textId="77777777" w:rsidTr="0082665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2FF438" w14:textId="77777777" w:rsidR="000C71D2" w:rsidRPr="00536C2D" w:rsidRDefault="000C71D2" w:rsidP="00826655">
            <w:pPr>
              <w:jc w:val="both"/>
            </w:pPr>
            <w:r w:rsidRPr="00536C2D">
              <w:rPr>
                <w:b/>
                <w:bCs/>
              </w:rPr>
              <w:lastRenderedPageBreak/>
              <w:t>Conhecimento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B8D3DF" w14:textId="77777777" w:rsidR="000C71D2" w:rsidRPr="00536C2D" w:rsidRDefault="000C71D2" w:rsidP="00826655">
            <w:pPr>
              <w:jc w:val="both"/>
            </w:pPr>
            <w:r w:rsidRPr="00536C2D">
              <w:t>O agente deve saber que cumpre um dever.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A4EF73" w14:textId="77777777" w:rsidR="000C71D2" w:rsidRPr="00536C2D" w:rsidRDefault="000C71D2" w:rsidP="00826655">
            <w:pPr>
              <w:jc w:val="both"/>
            </w:pPr>
            <w:r w:rsidRPr="00536C2D">
              <w:t>Sem o elemento subjetivo, não há excludente.</w:t>
            </w:r>
          </w:p>
        </w:tc>
      </w:tr>
    </w:tbl>
    <w:p w14:paraId="7D4B87C9" w14:textId="77777777" w:rsidR="000C71D2" w:rsidRPr="00536C2D" w:rsidRDefault="000C71D2" w:rsidP="000C71D2">
      <w:pPr>
        <w:jc w:val="both"/>
      </w:pPr>
      <w:r w:rsidRPr="00536C2D">
        <w:t xml:space="preserve">4 - </w:t>
      </w:r>
      <w:r w:rsidRPr="00536C2D">
        <w:rPr>
          <w:rFonts w:ascii="Segoe UI Emoji" w:hAnsi="Segoe UI Emoji" w:cs="Segoe UI Emoji"/>
        </w:rPr>
        <w:t>🟨</w:t>
      </w:r>
      <w:r w:rsidRPr="00536C2D">
        <w:t xml:space="preserve"> </w:t>
      </w:r>
      <w:r w:rsidRPr="00536C2D">
        <w:rPr>
          <w:b/>
          <w:bCs/>
        </w:rPr>
        <w:t>5 FLASHCARDS (SISTEMA R - TQR)</w:t>
      </w:r>
    </w:p>
    <w:p w14:paraId="55A530AA" w14:textId="77777777" w:rsidR="000C71D2" w:rsidRPr="00536C2D" w:rsidRDefault="000C71D2" w:rsidP="000C71D2">
      <w:pPr>
        <w:numPr>
          <w:ilvl w:val="0"/>
          <w:numId w:val="289"/>
        </w:numPr>
        <w:jc w:val="both"/>
      </w:pPr>
      <w:r w:rsidRPr="00536C2D">
        <w:rPr>
          <w:b/>
          <w:bCs/>
        </w:rPr>
        <w:t>F:</w:t>
      </w:r>
      <w:r w:rsidRPr="00536C2D">
        <w:t xml:space="preserve"> O policial que usa violência desnecessária em uma prisão pode alegar estrito cumprimento do dever legal?</w:t>
      </w:r>
    </w:p>
    <w:p w14:paraId="3D48D355" w14:textId="77777777" w:rsidR="000C71D2" w:rsidRPr="00536C2D" w:rsidRDefault="000C71D2" w:rsidP="000C71D2">
      <w:pPr>
        <w:numPr>
          <w:ilvl w:val="0"/>
          <w:numId w:val="289"/>
        </w:numPr>
        <w:jc w:val="both"/>
      </w:pPr>
      <w:r w:rsidRPr="00536C2D">
        <w:rPr>
          <w:b/>
          <w:bCs/>
        </w:rPr>
        <w:t>V:</w:t>
      </w:r>
      <w:r w:rsidRPr="00536C2D">
        <w:t xml:space="preserve"> Não. O excesso é punível e descaracteriza a excludente.</w:t>
      </w:r>
    </w:p>
    <w:p w14:paraId="2DE03B19" w14:textId="77777777" w:rsidR="000C71D2" w:rsidRPr="00536C2D" w:rsidRDefault="000C71D2" w:rsidP="000C71D2">
      <w:pPr>
        <w:numPr>
          <w:ilvl w:val="0"/>
          <w:numId w:val="289"/>
        </w:numPr>
        <w:jc w:val="both"/>
      </w:pPr>
      <w:r w:rsidRPr="00536C2D">
        <w:rPr>
          <w:b/>
          <w:bCs/>
        </w:rPr>
        <w:t>F:</w:t>
      </w:r>
      <w:r w:rsidRPr="00536C2D">
        <w:t xml:space="preserve"> O particular pode agir em estrito cumprimento do dever legal?</w:t>
      </w:r>
    </w:p>
    <w:p w14:paraId="0E47F20C" w14:textId="77777777" w:rsidR="000C71D2" w:rsidRPr="00536C2D" w:rsidRDefault="000C71D2" w:rsidP="000C71D2">
      <w:pPr>
        <w:numPr>
          <w:ilvl w:val="0"/>
          <w:numId w:val="289"/>
        </w:numPr>
        <w:jc w:val="both"/>
      </w:pPr>
      <w:r w:rsidRPr="00536C2D">
        <w:rPr>
          <w:b/>
          <w:bCs/>
        </w:rPr>
        <w:t>V:</w:t>
      </w:r>
      <w:r w:rsidRPr="00536C2D">
        <w:t xml:space="preserve"> Sim, se estiver exercendo múnus público (</w:t>
      </w:r>
      <w:proofErr w:type="spellStart"/>
      <w:r w:rsidRPr="00536C2D">
        <w:t>ex</w:t>
      </w:r>
      <w:proofErr w:type="spellEnd"/>
      <w:r w:rsidRPr="00536C2D">
        <w:t>: mesário ou jurado).</w:t>
      </w:r>
    </w:p>
    <w:p w14:paraId="791D602B" w14:textId="77777777" w:rsidR="000C71D2" w:rsidRPr="00536C2D" w:rsidRDefault="000C71D2" w:rsidP="000C71D2">
      <w:pPr>
        <w:numPr>
          <w:ilvl w:val="0"/>
          <w:numId w:val="289"/>
        </w:numPr>
        <w:jc w:val="both"/>
      </w:pPr>
      <w:r w:rsidRPr="00536C2D">
        <w:rPr>
          <w:b/>
          <w:bCs/>
        </w:rPr>
        <w:t>F:</w:t>
      </w:r>
      <w:r w:rsidRPr="00536C2D">
        <w:t xml:space="preserve"> Qual a diferença de atuação do lutador de MMA para o policial que prende?</w:t>
      </w:r>
    </w:p>
    <w:p w14:paraId="76FF3918" w14:textId="77777777" w:rsidR="000C71D2" w:rsidRPr="00536C2D" w:rsidRDefault="000C71D2" w:rsidP="000C71D2">
      <w:pPr>
        <w:numPr>
          <w:ilvl w:val="0"/>
          <w:numId w:val="289"/>
        </w:numPr>
        <w:jc w:val="both"/>
      </w:pPr>
      <w:r w:rsidRPr="00536C2D">
        <w:rPr>
          <w:b/>
          <w:bCs/>
        </w:rPr>
        <w:t>V:</w:t>
      </w:r>
      <w:r w:rsidRPr="00536C2D">
        <w:t xml:space="preserve"> O lutador está em Exercício Regular de Direito (faculdade); o policial em Estrito Cumprimento do Dever Legal (obrigação).</w:t>
      </w:r>
    </w:p>
    <w:p w14:paraId="383E4814" w14:textId="77777777" w:rsidR="000C71D2" w:rsidRPr="00536C2D" w:rsidRDefault="000C71D2" w:rsidP="000C71D2">
      <w:pPr>
        <w:numPr>
          <w:ilvl w:val="0"/>
          <w:numId w:val="289"/>
        </w:numPr>
        <w:jc w:val="both"/>
      </w:pPr>
      <w:r w:rsidRPr="00536C2D">
        <w:rPr>
          <w:b/>
          <w:bCs/>
        </w:rPr>
        <w:t>F:</w:t>
      </w:r>
      <w:r w:rsidRPr="00536C2D">
        <w:t xml:space="preserve"> O cumprimento de mandado de busca e apreensão domiciliar durante a noite é estrito cumprimento do dever legal?</w:t>
      </w:r>
    </w:p>
    <w:p w14:paraId="485FF292" w14:textId="77777777" w:rsidR="000C71D2" w:rsidRPr="00536C2D" w:rsidRDefault="000C71D2" w:rsidP="000C71D2">
      <w:pPr>
        <w:numPr>
          <w:ilvl w:val="0"/>
          <w:numId w:val="289"/>
        </w:numPr>
        <w:jc w:val="both"/>
      </w:pPr>
      <w:r w:rsidRPr="00536C2D">
        <w:rPr>
          <w:b/>
          <w:bCs/>
        </w:rPr>
        <w:t>V:</w:t>
      </w:r>
      <w:r w:rsidRPr="00536C2D">
        <w:t xml:space="preserve"> Não, pois a lei veda a entrada em domicílio à noite por mandado (salvo flagrante ou socorro). É crime.</w:t>
      </w:r>
    </w:p>
    <w:p w14:paraId="23E99392" w14:textId="77777777" w:rsidR="000C71D2" w:rsidRPr="00536C2D" w:rsidRDefault="000C71D2" w:rsidP="000C71D2">
      <w:pPr>
        <w:numPr>
          <w:ilvl w:val="0"/>
          <w:numId w:val="289"/>
        </w:numPr>
        <w:jc w:val="both"/>
      </w:pPr>
      <w:r w:rsidRPr="00536C2D">
        <w:rPr>
          <w:b/>
          <w:bCs/>
        </w:rPr>
        <w:t>F:</w:t>
      </w:r>
      <w:r w:rsidRPr="00536C2D">
        <w:t xml:space="preserve"> Prisão em flagrante realizada por um cidadão comum é o quê?</w:t>
      </w:r>
    </w:p>
    <w:p w14:paraId="52CF1B49" w14:textId="77777777" w:rsidR="000C71D2" w:rsidRPr="00536C2D" w:rsidRDefault="000C71D2" w:rsidP="000C71D2">
      <w:pPr>
        <w:numPr>
          <w:ilvl w:val="0"/>
          <w:numId w:val="289"/>
        </w:numPr>
        <w:jc w:val="both"/>
      </w:pPr>
      <w:r w:rsidRPr="00536C2D">
        <w:rPr>
          <w:b/>
          <w:bCs/>
        </w:rPr>
        <w:t>V:</w:t>
      </w:r>
      <w:r w:rsidRPr="00536C2D">
        <w:t xml:space="preserve"> Exercício Regular de Direito (pois o cidadão "poderá" prender, mas não é obrigado).</w:t>
      </w:r>
    </w:p>
    <w:p w14:paraId="6E5691CA" w14:textId="77777777" w:rsidR="000C71D2" w:rsidRPr="00536C2D" w:rsidRDefault="000C71D2" w:rsidP="000C71D2">
      <w:pPr>
        <w:jc w:val="both"/>
      </w:pPr>
      <w:r w:rsidRPr="00536C2D">
        <w:t xml:space="preserve">5 - </w:t>
      </w:r>
      <w:r w:rsidRPr="00536C2D">
        <w:rPr>
          <w:rFonts w:ascii="Segoe UI Emoji" w:hAnsi="Segoe UI Emoji" w:cs="Segoe UI Emoji"/>
        </w:rPr>
        <w:t>🟨</w:t>
      </w:r>
      <w:r w:rsidRPr="00536C2D">
        <w:t xml:space="preserve"> </w:t>
      </w:r>
      <w:r w:rsidRPr="00536C2D">
        <w:rPr>
          <w:b/>
          <w:bCs/>
        </w:rPr>
        <w:t>INDICAÇÃO DE VÍDEO (YOUTUBE)</w:t>
      </w:r>
    </w:p>
    <w:p w14:paraId="0A23DD29" w14:textId="77777777" w:rsidR="000C71D2" w:rsidRPr="00536C2D" w:rsidRDefault="000C71D2" w:rsidP="000C71D2">
      <w:pPr>
        <w:numPr>
          <w:ilvl w:val="0"/>
          <w:numId w:val="290"/>
        </w:numPr>
        <w:jc w:val="both"/>
      </w:pPr>
      <w:r w:rsidRPr="00536C2D">
        <w:rPr>
          <w:b/>
          <w:bCs/>
        </w:rPr>
        <w:t>Nome do Vídeo:</w:t>
      </w:r>
      <w:r w:rsidRPr="00536C2D">
        <w:t xml:space="preserve"> Excludentes de Ilicitude: Estrito Cumprimento e Exercício Regular de Direito.</w:t>
      </w:r>
    </w:p>
    <w:p w14:paraId="1CE81B3B" w14:textId="77777777" w:rsidR="000C71D2" w:rsidRPr="00536C2D" w:rsidRDefault="000C71D2" w:rsidP="000C71D2">
      <w:pPr>
        <w:numPr>
          <w:ilvl w:val="0"/>
          <w:numId w:val="290"/>
        </w:numPr>
        <w:jc w:val="both"/>
      </w:pPr>
      <w:r w:rsidRPr="00536C2D">
        <w:rPr>
          <w:b/>
          <w:bCs/>
        </w:rPr>
        <w:t>Link:</w:t>
      </w:r>
      <w:r w:rsidRPr="00536C2D">
        <w:t xml:space="preserve"> </w:t>
      </w:r>
      <w:hyperlink r:id="rId9" w:tgtFrame="_blank" w:history="1">
        <w:r w:rsidRPr="00536C2D">
          <w:rPr>
            <w:rStyle w:val="Hyperlink"/>
          </w:rPr>
          <w:t>https://www.youtube.com/watch?v=A8f9wX_I2M4</w:t>
        </w:r>
      </w:hyperlink>
    </w:p>
    <w:p w14:paraId="0F6955CB" w14:textId="77777777" w:rsidR="000C71D2" w:rsidRPr="00536C2D" w:rsidRDefault="000C71D2" w:rsidP="000C71D2">
      <w:pPr>
        <w:jc w:val="both"/>
      </w:pPr>
      <w:r w:rsidRPr="00536C2D">
        <w:t xml:space="preserve">6 - </w:t>
      </w:r>
      <w:r w:rsidRPr="00536C2D">
        <w:rPr>
          <w:rFonts w:ascii="Segoe UI Emoji" w:hAnsi="Segoe UI Emoji" w:cs="Segoe UI Emoji"/>
        </w:rPr>
        <w:t>🟨</w:t>
      </w:r>
      <w:r w:rsidRPr="00536C2D">
        <w:t xml:space="preserve"> </w:t>
      </w:r>
      <w:r w:rsidRPr="00536C2D">
        <w:rPr>
          <w:b/>
          <w:bCs/>
        </w:rPr>
        <w:t>ESTRUTURA DE MAPA MENTAL</w:t>
      </w:r>
    </w:p>
    <w:p w14:paraId="570CF86E" w14:textId="77777777" w:rsidR="000C71D2" w:rsidRPr="00536C2D" w:rsidRDefault="000C71D2" w:rsidP="000C71D2">
      <w:pPr>
        <w:jc w:val="both"/>
      </w:pPr>
      <w:r w:rsidRPr="00536C2D">
        <w:rPr>
          <w:b/>
          <w:bCs/>
        </w:rPr>
        <w:t>ESTRITO CUMPRIMENTO DO DEVER LEGAL</w:t>
      </w:r>
    </w:p>
    <w:p w14:paraId="27A369D5" w14:textId="77777777" w:rsidR="000C71D2" w:rsidRPr="00536C2D" w:rsidRDefault="000C71D2" w:rsidP="000C71D2">
      <w:pPr>
        <w:numPr>
          <w:ilvl w:val="0"/>
          <w:numId w:val="291"/>
        </w:numPr>
        <w:jc w:val="both"/>
      </w:pPr>
      <w:r w:rsidRPr="00536C2D">
        <w:rPr>
          <w:b/>
          <w:bCs/>
        </w:rPr>
        <w:t>AGENTE PÚBLICO</w:t>
      </w:r>
    </w:p>
    <w:p w14:paraId="431FCA00" w14:textId="77777777" w:rsidR="000C71D2" w:rsidRPr="00536C2D" w:rsidRDefault="000C71D2" w:rsidP="000C71D2">
      <w:pPr>
        <w:numPr>
          <w:ilvl w:val="1"/>
          <w:numId w:val="291"/>
        </w:numPr>
        <w:jc w:val="both"/>
      </w:pPr>
      <w:r w:rsidRPr="00536C2D">
        <w:t>Age por obrigação legal.</w:t>
      </w:r>
    </w:p>
    <w:p w14:paraId="35952FA0" w14:textId="77777777" w:rsidR="000C71D2" w:rsidRPr="00536C2D" w:rsidRDefault="000C71D2" w:rsidP="000C71D2">
      <w:pPr>
        <w:numPr>
          <w:ilvl w:val="1"/>
          <w:numId w:val="291"/>
        </w:numPr>
        <w:jc w:val="both"/>
      </w:pPr>
      <w:r w:rsidRPr="00536C2D">
        <w:t>Limites: Lei e Proporcionalidade.</w:t>
      </w:r>
    </w:p>
    <w:p w14:paraId="3750EDDC" w14:textId="77777777" w:rsidR="000C71D2" w:rsidRPr="00536C2D" w:rsidRDefault="000C71D2" w:rsidP="000C71D2">
      <w:pPr>
        <w:numPr>
          <w:ilvl w:val="0"/>
          <w:numId w:val="291"/>
        </w:numPr>
        <w:jc w:val="both"/>
      </w:pPr>
      <w:r w:rsidRPr="00536C2D">
        <w:rPr>
          <w:b/>
          <w:bCs/>
        </w:rPr>
        <w:t>ELEMENTOS</w:t>
      </w:r>
    </w:p>
    <w:p w14:paraId="36C1D781" w14:textId="77777777" w:rsidR="000C71D2" w:rsidRPr="00536C2D" w:rsidRDefault="000C71D2" w:rsidP="000C71D2">
      <w:pPr>
        <w:numPr>
          <w:ilvl w:val="1"/>
          <w:numId w:val="291"/>
        </w:numPr>
        <w:jc w:val="both"/>
      </w:pPr>
      <w:r w:rsidRPr="00536C2D">
        <w:t>Causa de exclusão da ilicitude.</w:t>
      </w:r>
    </w:p>
    <w:p w14:paraId="45754DC0" w14:textId="77777777" w:rsidR="000C71D2" w:rsidRPr="00536C2D" w:rsidRDefault="000C71D2" w:rsidP="000C71D2">
      <w:pPr>
        <w:numPr>
          <w:ilvl w:val="1"/>
          <w:numId w:val="291"/>
        </w:numPr>
        <w:jc w:val="both"/>
      </w:pPr>
      <w:r w:rsidRPr="00536C2D">
        <w:t>Exige conhecimento da situação justificante.</w:t>
      </w:r>
    </w:p>
    <w:p w14:paraId="40348914" w14:textId="77777777" w:rsidR="000C71D2" w:rsidRPr="00536C2D" w:rsidRDefault="000C71D2" w:rsidP="000C71D2">
      <w:pPr>
        <w:numPr>
          <w:ilvl w:val="0"/>
          <w:numId w:val="291"/>
        </w:numPr>
        <w:jc w:val="both"/>
      </w:pPr>
      <w:r w:rsidRPr="00536C2D">
        <w:rPr>
          <w:b/>
          <w:bCs/>
        </w:rPr>
        <w:t>EXCESSO</w:t>
      </w:r>
    </w:p>
    <w:p w14:paraId="3A7BA54C" w14:textId="77777777" w:rsidR="000C71D2" w:rsidRPr="00536C2D" w:rsidRDefault="000C71D2" w:rsidP="000C71D2">
      <w:pPr>
        <w:numPr>
          <w:ilvl w:val="1"/>
          <w:numId w:val="291"/>
        </w:numPr>
        <w:jc w:val="both"/>
      </w:pPr>
      <w:r w:rsidRPr="00536C2D">
        <w:t>Responde por dolo ou culpa.</w:t>
      </w:r>
    </w:p>
    <w:p w14:paraId="34813711" w14:textId="77777777" w:rsidR="000C71D2" w:rsidRPr="00536C2D" w:rsidRDefault="000C71D2" w:rsidP="000C71D2">
      <w:pPr>
        <w:jc w:val="both"/>
      </w:pPr>
      <w:r w:rsidRPr="00536C2D">
        <w:lastRenderedPageBreak/>
        <w:t xml:space="preserve">7 - </w:t>
      </w:r>
      <w:r w:rsidRPr="00536C2D">
        <w:rPr>
          <w:rFonts w:ascii="Segoe UI Emoji" w:hAnsi="Segoe UI Emoji" w:cs="Segoe UI Emoji"/>
        </w:rPr>
        <w:t>🟦</w:t>
      </w:r>
      <w:r w:rsidRPr="00536C2D">
        <w:t xml:space="preserve"> </w:t>
      </w:r>
      <w:r w:rsidRPr="00536C2D">
        <w:rPr>
          <w:b/>
          <w:bCs/>
        </w:rPr>
        <w:t>O VENENO DAS QUESTÕES: O QUE MAIS CAI</w:t>
      </w:r>
      <w:r w:rsidRPr="00536C2D">
        <w:t xml:space="preserve"> </w:t>
      </w:r>
      <w:r w:rsidRPr="00536C2D">
        <w:rPr>
          <w:rFonts w:ascii="Segoe UI Emoji" w:hAnsi="Segoe UI Emoji" w:cs="Segoe UI Emoji"/>
        </w:rPr>
        <w:t>🟦</w:t>
      </w:r>
    </w:p>
    <w:p w14:paraId="5C2A5493" w14:textId="77777777" w:rsidR="000C71D2" w:rsidRPr="00536C2D" w:rsidRDefault="000C71D2" w:rsidP="000C71D2">
      <w:pPr>
        <w:jc w:val="both"/>
      </w:pPr>
      <w:r w:rsidRPr="00536C2D">
        <w:rPr>
          <w:rFonts w:ascii="Segoe UI Emoji" w:hAnsi="Segoe UI Emoji" w:cs="Segoe UI Emoji"/>
        </w:rPr>
        <w:t>🟦</w:t>
      </w:r>
      <w:r w:rsidRPr="00536C2D">
        <w:t xml:space="preserve"> O </w:t>
      </w:r>
      <w:proofErr w:type="spellStart"/>
      <w:r w:rsidRPr="00536C2D">
        <w:t>Cebraspe</w:t>
      </w:r>
      <w:proofErr w:type="spellEnd"/>
      <w:r w:rsidRPr="00536C2D">
        <w:t xml:space="preserve"> adora misturar Legítima Defesa com Estrito Cumprimento.</w:t>
      </w:r>
    </w:p>
    <w:p w14:paraId="5EFB7D97" w14:textId="77777777" w:rsidR="000C71D2" w:rsidRPr="00536C2D" w:rsidRDefault="000C71D2" w:rsidP="000C71D2">
      <w:pPr>
        <w:jc w:val="both"/>
      </w:pPr>
      <w:r w:rsidRPr="00536C2D">
        <w:t xml:space="preserve">Guarde: se o policial atira para se defender ou defender alguém de um tiro, é </w:t>
      </w:r>
      <w:r w:rsidRPr="00536C2D">
        <w:rPr>
          <w:b/>
          <w:bCs/>
        </w:rPr>
        <w:t>Legítima Defesa</w:t>
      </w:r>
      <w:r w:rsidRPr="00536C2D">
        <w:t>.</w:t>
      </w:r>
    </w:p>
    <w:p w14:paraId="710E0329" w14:textId="77777777" w:rsidR="000C71D2" w:rsidRPr="00536C2D" w:rsidRDefault="000C71D2" w:rsidP="000C71D2">
      <w:pPr>
        <w:jc w:val="both"/>
      </w:pPr>
      <w:r w:rsidRPr="00536C2D">
        <w:t xml:space="preserve">Se o policial arromba uma porta para cumprir uma busca judicial ou algema alguém que resiste à prisão (conforme a Súmula Vinculante 11), é </w:t>
      </w:r>
      <w:r w:rsidRPr="00536C2D">
        <w:rPr>
          <w:b/>
          <w:bCs/>
        </w:rPr>
        <w:t>Estrito Cumprimento do Dever Legal</w:t>
      </w:r>
      <w:r w:rsidRPr="00536C2D">
        <w:t>.</w:t>
      </w:r>
    </w:p>
    <w:p w14:paraId="419C3F05" w14:textId="77777777" w:rsidR="000C71D2" w:rsidRPr="00536C2D" w:rsidRDefault="000C71D2" w:rsidP="000C71D2">
      <w:pPr>
        <w:jc w:val="both"/>
      </w:pPr>
      <w:r w:rsidRPr="00536C2D">
        <w:t xml:space="preserve">O "veneno" é dizer que o policial que mata um bandido em troca de tiros agiu em estrito cumprimento. </w:t>
      </w:r>
      <w:r w:rsidRPr="00536C2D">
        <w:rPr>
          <w:b/>
          <w:bCs/>
        </w:rPr>
        <w:t>ERRADO</w:t>
      </w:r>
      <w:r w:rsidRPr="00536C2D">
        <w:t xml:space="preserve">. A lei não impõe o dever de matar; o tiro é para repelir agressão (Legítima Defesa). </w:t>
      </w:r>
      <w:r w:rsidRPr="00536C2D">
        <w:rPr>
          <w:rFonts w:ascii="Segoe UI Emoji" w:hAnsi="Segoe UI Emoji" w:cs="Segoe UI Emoji"/>
        </w:rPr>
        <w:t>🟦</w:t>
      </w:r>
    </w:p>
    <w:p w14:paraId="222A77DD" w14:textId="77777777" w:rsidR="000C71D2" w:rsidRPr="00536C2D" w:rsidRDefault="000C71D2" w:rsidP="000C71D2">
      <w:pPr>
        <w:jc w:val="both"/>
      </w:pPr>
      <w:r w:rsidRPr="00536C2D">
        <w:t xml:space="preserve">8 - </w:t>
      </w:r>
      <w:r w:rsidRPr="00536C2D">
        <w:rPr>
          <w:rFonts w:ascii="Segoe UI Emoji" w:hAnsi="Segoe UI Emoji" w:cs="Segoe UI Emoji"/>
        </w:rPr>
        <w:t>🟨</w:t>
      </w:r>
      <w:r w:rsidRPr="00536C2D">
        <w:t xml:space="preserve"> </w:t>
      </w:r>
      <w:r w:rsidRPr="00536C2D">
        <w:rPr>
          <w:b/>
          <w:bCs/>
        </w:rPr>
        <w:t>10 QUESTÕES DE CONCURSO (PARA RESOLVER)</w:t>
      </w:r>
    </w:p>
    <w:p w14:paraId="524512FB" w14:textId="77777777" w:rsidR="000C71D2" w:rsidRPr="00536C2D" w:rsidRDefault="000C71D2" w:rsidP="000C71D2">
      <w:pPr>
        <w:jc w:val="both"/>
      </w:pPr>
      <w:r w:rsidRPr="00536C2D">
        <w:rPr>
          <w:b/>
          <w:bCs/>
        </w:rPr>
        <w:t>Q1. (</w:t>
      </w:r>
      <w:proofErr w:type="spellStart"/>
      <w:r w:rsidRPr="00536C2D">
        <w:rPr>
          <w:b/>
          <w:bCs/>
        </w:rPr>
        <w:t>Cebraspe</w:t>
      </w:r>
      <w:proofErr w:type="spellEnd"/>
      <w:r w:rsidRPr="00536C2D">
        <w:rPr>
          <w:b/>
          <w:bCs/>
        </w:rPr>
        <w:t>)</w:t>
      </w:r>
      <w:r w:rsidRPr="00536C2D">
        <w:t xml:space="preserve"> O policial que, para realizar uma prisão em flagrante, utiliza a força necessária para conter o indivíduo que resiste, atua em estrito cumprimento do dever legal. </w:t>
      </w:r>
      <w:proofErr w:type="gramStart"/>
      <w:r w:rsidRPr="00536C2D">
        <w:t>( )</w:t>
      </w:r>
      <w:proofErr w:type="gramEnd"/>
      <w:r w:rsidRPr="00536C2D">
        <w:t xml:space="preserve"> Certo </w:t>
      </w:r>
      <w:proofErr w:type="gramStart"/>
      <w:r w:rsidRPr="00536C2D">
        <w:t>( )</w:t>
      </w:r>
      <w:proofErr w:type="gramEnd"/>
      <w:r w:rsidRPr="00536C2D">
        <w:t xml:space="preserve"> Errado</w:t>
      </w:r>
    </w:p>
    <w:p w14:paraId="3EF5FBC7" w14:textId="77777777" w:rsidR="000C71D2" w:rsidRPr="00536C2D" w:rsidRDefault="000C71D2" w:rsidP="000C71D2">
      <w:pPr>
        <w:jc w:val="both"/>
      </w:pPr>
      <w:r w:rsidRPr="00536C2D">
        <w:rPr>
          <w:b/>
          <w:bCs/>
        </w:rPr>
        <w:t>Q2. (</w:t>
      </w:r>
      <w:proofErr w:type="spellStart"/>
      <w:r w:rsidRPr="00536C2D">
        <w:rPr>
          <w:b/>
          <w:bCs/>
        </w:rPr>
        <w:t>Cebraspe</w:t>
      </w:r>
      <w:proofErr w:type="spellEnd"/>
      <w:r w:rsidRPr="00536C2D">
        <w:rPr>
          <w:b/>
          <w:bCs/>
        </w:rPr>
        <w:t>)</w:t>
      </w:r>
      <w:r w:rsidRPr="00536C2D">
        <w:t xml:space="preserve"> O estrito cumprimento do dever legal é uma causa de exclusão da culpabilidade do agente. </w:t>
      </w:r>
      <w:proofErr w:type="gramStart"/>
      <w:r w:rsidRPr="00536C2D">
        <w:t>( )</w:t>
      </w:r>
      <w:proofErr w:type="gramEnd"/>
      <w:r w:rsidRPr="00536C2D">
        <w:t xml:space="preserve"> Certo </w:t>
      </w:r>
      <w:proofErr w:type="gramStart"/>
      <w:r w:rsidRPr="00536C2D">
        <w:t>( )</w:t>
      </w:r>
      <w:proofErr w:type="gramEnd"/>
      <w:r w:rsidRPr="00536C2D">
        <w:t xml:space="preserve"> Errado</w:t>
      </w:r>
    </w:p>
    <w:p w14:paraId="7DC8DDE7" w14:textId="77777777" w:rsidR="000C71D2" w:rsidRPr="00536C2D" w:rsidRDefault="000C71D2" w:rsidP="000C71D2">
      <w:pPr>
        <w:jc w:val="both"/>
      </w:pPr>
      <w:r w:rsidRPr="00536C2D">
        <w:rPr>
          <w:b/>
          <w:bCs/>
        </w:rPr>
        <w:t>Q3. (</w:t>
      </w:r>
      <w:proofErr w:type="spellStart"/>
      <w:r w:rsidRPr="00536C2D">
        <w:rPr>
          <w:b/>
          <w:bCs/>
        </w:rPr>
        <w:t>Cebraspe</w:t>
      </w:r>
      <w:proofErr w:type="spellEnd"/>
      <w:r w:rsidRPr="00536C2D">
        <w:rPr>
          <w:b/>
          <w:bCs/>
        </w:rPr>
        <w:t>)</w:t>
      </w:r>
      <w:r w:rsidRPr="00536C2D">
        <w:t xml:space="preserve"> Se o agente público agir com excesso no cumprimento de um dever legal, responderá pelo excesso tanto de forma dolosa quanto culposa. </w:t>
      </w:r>
      <w:proofErr w:type="gramStart"/>
      <w:r w:rsidRPr="00536C2D">
        <w:t>( )</w:t>
      </w:r>
      <w:proofErr w:type="gramEnd"/>
      <w:r w:rsidRPr="00536C2D">
        <w:t xml:space="preserve"> Certo </w:t>
      </w:r>
      <w:proofErr w:type="gramStart"/>
      <w:r w:rsidRPr="00536C2D">
        <w:t>( )</w:t>
      </w:r>
      <w:proofErr w:type="gramEnd"/>
      <w:r w:rsidRPr="00536C2D">
        <w:t xml:space="preserve"> Errado</w:t>
      </w:r>
    </w:p>
    <w:p w14:paraId="1DF5D43E" w14:textId="77777777" w:rsidR="000C71D2" w:rsidRPr="00536C2D" w:rsidRDefault="000C71D2" w:rsidP="000C71D2">
      <w:pPr>
        <w:jc w:val="both"/>
      </w:pPr>
      <w:r w:rsidRPr="00536C2D">
        <w:rPr>
          <w:b/>
          <w:bCs/>
        </w:rPr>
        <w:t>Q4. (</w:t>
      </w:r>
      <w:proofErr w:type="spellStart"/>
      <w:r w:rsidRPr="00536C2D">
        <w:rPr>
          <w:b/>
          <w:bCs/>
        </w:rPr>
        <w:t>Cebraspe</w:t>
      </w:r>
      <w:proofErr w:type="spellEnd"/>
      <w:r w:rsidRPr="00536C2D">
        <w:rPr>
          <w:b/>
          <w:bCs/>
        </w:rPr>
        <w:t>)</w:t>
      </w:r>
      <w:r w:rsidRPr="00536C2D">
        <w:t xml:space="preserve"> O exercício regular de direito é a excludente aplicável ao cidadão comum que realiza uma prisão em flagrante. </w:t>
      </w:r>
      <w:proofErr w:type="gramStart"/>
      <w:r w:rsidRPr="00536C2D">
        <w:t>( )</w:t>
      </w:r>
      <w:proofErr w:type="gramEnd"/>
      <w:r w:rsidRPr="00536C2D">
        <w:t xml:space="preserve"> Certo </w:t>
      </w:r>
      <w:proofErr w:type="gramStart"/>
      <w:r w:rsidRPr="00536C2D">
        <w:t>( )</w:t>
      </w:r>
      <w:proofErr w:type="gramEnd"/>
      <w:r w:rsidRPr="00536C2D">
        <w:t xml:space="preserve"> Errado</w:t>
      </w:r>
    </w:p>
    <w:p w14:paraId="7ADC0298" w14:textId="77777777" w:rsidR="000C71D2" w:rsidRPr="00536C2D" w:rsidRDefault="000C71D2" w:rsidP="000C71D2">
      <w:pPr>
        <w:jc w:val="both"/>
      </w:pPr>
      <w:r w:rsidRPr="00536C2D">
        <w:rPr>
          <w:b/>
          <w:bCs/>
        </w:rPr>
        <w:t>Q5. (</w:t>
      </w:r>
      <w:proofErr w:type="spellStart"/>
      <w:r w:rsidRPr="00536C2D">
        <w:rPr>
          <w:b/>
          <w:bCs/>
        </w:rPr>
        <w:t>Cebraspe</w:t>
      </w:r>
      <w:proofErr w:type="spellEnd"/>
      <w:r w:rsidRPr="00536C2D">
        <w:rPr>
          <w:b/>
          <w:bCs/>
        </w:rPr>
        <w:t>)</w:t>
      </w:r>
      <w:r w:rsidRPr="00536C2D">
        <w:t xml:space="preserve"> Para que se configure o estrito cumprimento do dever legal, é necessário que o dever seja imposto por lei de natureza jurídica, não bastando deveres sociais ou morais. </w:t>
      </w:r>
      <w:proofErr w:type="gramStart"/>
      <w:r w:rsidRPr="00536C2D">
        <w:t>( )</w:t>
      </w:r>
      <w:proofErr w:type="gramEnd"/>
      <w:r w:rsidRPr="00536C2D">
        <w:t xml:space="preserve"> Certo </w:t>
      </w:r>
      <w:proofErr w:type="gramStart"/>
      <w:r w:rsidRPr="00536C2D">
        <w:t>( )</w:t>
      </w:r>
      <w:proofErr w:type="gramEnd"/>
      <w:r w:rsidRPr="00536C2D">
        <w:t xml:space="preserve"> Errado</w:t>
      </w:r>
    </w:p>
    <w:p w14:paraId="655C8AA3" w14:textId="77777777" w:rsidR="000C71D2" w:rsidRPr="00536C2D" w:rsidRDefault="000C71D2" w:rsidP="000C71D2">
      <w:pPr>
        <w:jc w:val="both"/>
      </w:pPr>
      <w:r w:rsidRPr="00536C2D">
        <w:rPr>
          <w:b/>
          <w:bCs/>
        </w:rPr>
        <w:t>Q6. (</w:t>
      </w:r>
      <w:proofErr w:type="spellStart"/>
      <w:r w:rsidRPr="00536C2D">
        <w:rPr>
          <w:b/>
          <w:bCs/>
        </w:rPr>
        <w:t>Cebraspe</w:t>
      </w:r>
      <w:proofErr w:type="spellEnd"/>
      <w:r w:rsidRPr="00536C2D">
        <w:rPr>
          <w:b/>
          <w:bCs/>
        </w:rPr>
        <w:t>)</w:t>
      </w:r>
      <w:r w:rsidRPr="00536C2D">
        <w:t xml:space="preserve"> O policial que desfere disparos de arma de fogo contra um suspeito desarmado que está apenas fugindo a pé atua em estrito cumprimento do dever legal. </w:t>
      </w:r>
      <w:proofErr w:type="gramStart"/>
      <w:r w:rsidRPr="00536C2D">
        <w:t>( )</w:t>
      </w:r>
      <w:proofErr w:type="gramEnd"/>
      <w:r w:rsidRPr="00536C2D">
        <w:t xml:space="preserve"> Certo </w:t>
      </w:r>
      <w:proofErr w:type="gramStart"/>
      <w:r w:rsidRPr="00536C2D">
        <w:t>( )</w:t>
      </w:r>
      <w:proofErr w:type="gramEnd"/>
      <w:r w:rsidRPr="00536C2D">
        <w:t xml:space="preserve"> Errado</w:t>
      </w:r>
    </w:p>
    <w:p w14:paraId="2A3F6E27" w14:textId="77777777" w:rsidR="000C71D2" w:rsidRPr="00536C2D" w:rsidRDefault="000C71D2" w:rsidP="000C71D2">
      <w:pPr>
        <w:jc w:val="both"/>
      </w:pPr>
      <w:r w:rsidRPr="00536C2D">
        <w:rPr>
          <w:b/>
          <w:bCs/>
        </w:rPr>
        <w:t>Q7. (</w:t>
      </w:r>
      <w:proofErr w:type="spellStart"/>
      <w:r w:rsidRPr="00536C2D">
        <w:rPr>
          <w:b/>
          <w:bCs/>
        </w:rPr>
        <w:t>Cebraspe</w:t>
      </w:r>
      <w:proofErr w:type="spellEnd"/>
      <w:r w:rsidRPr="00536C2D">
        <w:rPr>
          <w:b/>
          <w:bCs/>
        </w:rPr>
        <w:t>)</w:t>
      </w:r>
      <w:r w:rsidRPr="00536C2D">
        <w:t xml:space="preserve"> As excludentes de ilicitude, como o estrito cumprimento do dever legal, exigem que o agente tenha consciência de que atua sob tal condição. </w:t>
      </w:r>
      <w:proofErr w:type="gramStart"/>
      <w:r w:rsidRPr="00536C2D">
        <w:t>( )</w:t>
      </w:r>
      <w:proofErr w:type="gramEnd"/>
      <w:r w:rsidRPr="00536C2D">
        <w:t xml:space="preserve"> Certo </w:t>
      </w:r>
      <w:proofErr w:type="gramStart"/>
      <w:r w:rsidRPr="00536C2D">
        <w:t>( )</w:t>
      </w:r>
      <w:proofErr w:type="gramEnd"/>
      <w:r w:rsidRPr="00536C2D">
        <w:t xml:space="preserve"> Errado</w:t>
      </w:r>
    </w:p>
    <w:p w14:paraId="5E7186F6" w14:textId="77777777" w:rsidR="000C71D2" w:rsidRPr="00536C2D" w:rsidRDefault="000C71D2" w:rsidP="000C71D2">
      <w:pPr>
        <w:jc w:val="both"/>
      </w:pPr>
      <w:r w:rsidRPr="00536C2D">
        <w:rPr>
          <w:b/>
          <w:bCs/>
        </w:rPr>
        <w:t>Q8. (</w:t>
      </w:r>
      <w:proofErr w:type="spellStart"/>
      <w:r w:rsidRPr="00536C2D">
        <w:rPr>
          <w:b/>
          <w:bCs/>
        </w:rPr>
        <w:t>Cebraspe</w:t>
      </w:r>
      <w:proofErr w:type="spellEnd"/>
      <w:r w:rsidRPr="00536C2D">
        <w:rPr>
          <w:b/>
          <w:bCs/>
        </w:rPr>
        <w:t>)</w:t>
      </w:r>
      <w:r w:rsidRPr="00536C2D">
        <w:t xml:space="preserve"> O carrasco que executa a pena de morte em países onde </w:t>
      </w:r>
      <w:proofErr w:type="spellStart"/>
      <w:r w:rsidRPr="00536C2D">
        <w:t>esta</w:t>
      </w:r>
      <w:proofErr w:type="spellEnd"/>
      <w:r w:rsidRPr="00536C2D">
        <w:t xml:space="preserve"> é permitida age em estrito cumprimento do dever legal. </w:t>
      </w:r>
      <w:proofErr w:type="gramStart"/>
      <w:r w:rsidRPr="00536C2D">
        <w:t>( )</w:t>
      </w:r>
      <w:proofErr w:type="gramEnd"/>
      <w:r w:rsidRPr="00536C2D">
        <w:t xml:space="preserve"> Certo </w:t>
      </w:r>
      <w:proofErr w:type="gramStart"/>
      <w:r w:rsidRPr="00536C2D">
        <w:t>( )</w:t>
      </w:r>
      <w:proofErr w:type="gramEnd"/>
      <w:r w:rsidRPr="00536C2D">
        <w:t xml:space="preserve"> Errado</w:t>
      </w:r>
    </w:p>
    <w:p w14:paraId="44537F6E" w14:textId="77777777" w:rsidR="000C71D2" w:rsidRPr="00536C2D" w:rsidRDefault="000C71D2" w:rsidP="000C71D2">
      <w:pPr>
        <w:jc w:val="both"/>
      </w:pPr>
      <w:r w:rsidRPr="00536C2D">
        <w:rPr>
          <w:b/>
          <w:bCs/>
        </w:rPr>
        <w:t>Q9. (</w:t>
      </w:r>
      <w:proofErr w:type="spellStart"/>
      <w:r w:rsidRPr="00536C2D">
        <w:rPr>
          <w:b/>
          <w:bCs/>
        </w:rPr>
        <w:t>Cebraspe</w:t>
      </w:r>
      <w:proofErr w:type="spellEnd"/>
      <w:r w:rsidRPr="00536C2D">
        <w:rPr>
          <w:b/>
          <w:bCs/>
        </w:rPr>
        <w:t>)</w:t>
      </w:r>
      <w:r w:rsidRPr="00536C2D">
        <w:t xml:space="preserve"> A invasão de domicílio por policiais, sem mandado judicial e fora das hipóteses de flagrante delito, configura estrito cumprimento do dever legal se o objetivo for colher provas. </w:t>
      </w:r>
      <w:proofErr w:type="gramStart"/>
      <w:r w:rsidRPr="00536C2D">
        <w:t>( )</w:t>
      </w:r>
      <w:proofErr w:type="gramEnd"/>
      <w:r w:rsidRPr="00536C2D">
        <w:t xml:space="preserve"> Certo </w:t>
      </w:r>
      <w:proofErr w:type="gramStart"/>
      <w:r w:rsidRPr="00536C2D">
        <w:t>( )</w:t>
      </w:r>
      <w:proofErr w:type="gramEnd"/>
      <w:r w:rsidRPr="00536C2D">
        <w:t xml:space="preserve"> Errado</w:t>
      </w:r>
    </w:p>
    <w:p w14:paraId="524C86A9" w14:textId="77777777" w:rsidR="000C71D2" w:rsidRPr="00536C2D" w:rsidRDefault="000C71D2" w:rsidP="000C71D2">
      <w:pPr>
        <w:jc w:val="both"/>
      </w:pPr>
      <w:r w:rsidRPr="00536C2D">
        <w:rPr>
          <w:b/>
          <w:bCs/>
        </w:rPr>
        <w:t>Q10. (</w:t>
      </w:r>
      <w:proofErr w:type="spellStart"/>
      <w:r w:rsidRPr="00536C2D">
        <w:rPr>
          <w:b/>
          <w:bCs/>
        </w:rPr>
        <w:t>Cebraspe</w:t>
      </w:r>
      <w:proofErr w:type="spellEnd"/>
      <w:r w:rsidRPr="00536C2D">
        <w:rPr>
          <w:b/>
          <w:bCs/>
        </w:rPr>
        <w:t>)</w:t>
      </w:r>
      <w:r w:rsidRPr="00536C2D">
        <w:t xml:space="preserve"> O estrito cumprimento do dever legal aproveita ao funcionário público, mas nunca ao particular que exerce múnus público. </w:t>
      </w:r>
      <w:proofErr w:type="gramStart"/>
      <w:r w:rsidRPr="00536C2D">
        <w:t>( )</w:t>
      </w:r>
      <w:proofErr w:type="gramEnd"/>
      <w:r w:rsidRPr="00536C2D">
        <w:t xml:space="preserve"> Certo </w:t>
      </w:r>
      <w:proofErr w:type="gramStart"/>
      <w:r w:rsidRPr="00536C2D">
        <w:t>( )</w:t>
      </w:r>
      <w:proofErr w:type="gramEnd"/>
      <w:r w:rsidRPr="00536C2D">
        <w:t xml:space="preserve"> Errado</w:t>
      </w:r>
    </w:p>
    <w:p w14:paraId="5CD6EA38" w14:textId="77777777" w:rsidR="000C71D2" w:rsidRPr="00536C2D" w:rsidRDefault="000C71D2" w:rsidP="000C71D2">
      <w:pPr>
        <w:jc w:val="both"/>
      </w:pPr>
      <w:r>
        <w:pict w14:anchorId="052AF4BF">
          <v:rect id="_x0000_i1030" style="width:0;height:1.5pt" o:hralign="center" o:hrstd="t" o:hr="t" fillcolor="#a0a0a0" stroked="f"/>
        </w:pict>
      </w:r>
    </w:p>
    <w:p w14:paraId="3BE4449B" w14:textId="77777777" w:rsidR="000C71D2" w:rsidRPr="00536C2D" w:rsidRDefault="000C71D2" w:rsidP="000C71D2">
      <w:pPr>
        <w:jc w:val="both"/>
      </w:pPr>
      <w:r w:rsidRPr="00536C2D">
        <w:rPr>
          <w:rFonts w:ascii="Segoe UI Emoji" w:hAnsi="Segoe UI Emoji" w:cs="Segoe UI Emoji"/>
        </w:rPr>
        <w:t>🟨</w:t>
      </w:r>
      <w:r w:rsidRPr="00536C2D">
        <w:t xml:space="preserve"> </w:t>
      </w:r>
      <w:r w:rsidRPr="00536C2D">
        <w:rPr>
          <w:b/>
          <w:bCs/>
        </w:rPr>
        <w:t>GABARITO COMENTADO (REPETINDO O ENUNCIADO)</w:t>
      </w:r>
    </w:p>
    <w:p w14:paraId="3F28B51E" w14:textId="77777777" w:rsidR="000C71D2" w:rsidRPr="00536C2D" w:rsidRDefault="000C71D2" w:rsidP="000C71D2">
      <w:pPr>
        <w:jc w:val="both"/>
      </w:pPr>
      <w:r w:rsidRPr="00536C2D">
        <w:rPr>
          <w:b/>
          <w:bCs/>
        </w:rPr>
        <w:lastRenderedPageBreak/>
        <w:t>Q1. O policial que, para realizar uma prisão em flagrante, utiliza a força necessária para conter o indivíduo que resiste, atua em estrito cumprimento do dever legal.</w:t>
      </w:r>
    </w:p>
    <w:p w14:paraId="17B90C54" w14:textId="77777777" w:rsidR="000C71D2" w:rsidRPr="00536C2D" w:rsidRDefault="000C71D2" w:rsidP="000C71D2">
      <w:pPr>
        <w:jc w:val="both"/>
      </w:pPr>
      <w:r w:rsidRPr="00536C2D">
        <w:t xml:space="preserve">Gabarito: </w:t>
      </w:r>
      <w:r w:rsidRPr="00536C2D">
        <w:rPr>
          <w:b/>
          <w:bCs/>
        </w:rPr>
        <w:t>CERTO</w:t>
      </w:r>
      <w:r w:rsidRPr="00536C2D">
        <w:t>.</w:t>
      </w:r>
    </w:p>
    <w:p w14:paraId="311AB07C" w14:textId="77777777" w:rsidR="000C71D2" w:rsidRPr="00536C2D" w:rsidRDefault="000C71D2" w:rsidP="000C71D2">
      <w:pPr>
        <w:jc w:val="both"/>
      </w:pPr>
      <w:r w:rsidRPr="00536C2D">
        <w:t>Comentário: A lei impõe ao policial o dever de prender quem está em flagrante. A força moderada é parte desse dever.</w:t>
      </w:r>
    </w:p>
    <w:p w14:paraId="67F140D6" w14:textId="77777777" w:rsidR="000C71D2" w:rsidRPr="00536C2D" w:rsidRDefault="000C71D2" w:rsidP="000C71D2">
      <w:pPr>
        <w:jc w:val="both"/>
      </w:pPr>
      <w:r w:rsidRPr="00536C2D">
        <w:rPr>
          <w:b/>
          <w:bCs/>
        </w:rPr>
        <w:t>Q2. O estrito cumprimento do dever legal é uma causa de exclusão da culpabilidade do agente.</w:t>
      </w:r>
    </w:p>
    <w:p w14:paraId="2D514FFF" w14:textId="77777777" w:rsidR="000C71D2" w:rsidRPr="00536C2D" w:rsidRDefault="000C71D2" w:rsidP="000C71D2">
      <w:pPr>
        <w:jc w:val="both"/>
      </w:pPr>
      <w:r w:rsidRPr="00536C2D">
        <w:t xml:space="preserve">Gabarito: </w:t>
      </w:r>
      <w:r w:rsidRPr="00536C2D">
        <w:rPr>
          <w:b/>
          <w:bCs/>
        </w:rPr>
        <w:t>ERRADO</w:t>
      </w:r>
      <w:r w:rsidRPr="00536C2D">
        <w:t>.</w:t>
      </w:r>
    </w:p>
    <w:p w14:paraId="2376C5F3" w14:textId="77777777" w:rsidR="000C71D2" w:rsidRPr="00536C2D" w:rsidRDefault="000C71D2" w:rsidP="000C71D2">
      <w:pPr>
        <w:jc w:val="both"/>
      </w:pPr>
      <w:r w:rsidRPr="00536C2D">
        <w:t xml:space="preserve">Comentário: É causa de exclusão da </w:t>
      </w:r>
      <w:r w:rsidRPr="00536C2D">
        <w:rPr>
          <w:b/>
          <w:bCs/>
        </w:rPr>
        <w:t>ilicitude</w:t>
      </w:r>
      <w:r w:rsidRPr="00536C2D">
        <w:t xml:space="preserve"> (antijuridicidade).</w:t>
      </w:r>
    </w:p>
    <w:p w14:paraId="1E94CCBA" w14:textId="77777777" w:rsidR="000C71D2" w:rsidRPr="00536C2D" w:rsidRDefault="000C71D2" w:rsidP="000C71D2">
      <w:pPr>
        <w:jc w:val="both"/>
      </w:pPr>
      <w:r w:rsidRPr="00536C2D">
        <w:rPr>
          <w:b/>
          <w:bCs/>
        </w:rPr>
        <w:t>Q3. Se o agente público agir com excesso no cumprimento de um dever legal, responderá pelo excesso tanto de forma dolosa quanto culposa.</w:t>
      </w:r>
    </w:p>
    <w:p w14:paraId="4D7EC00E" w14:textId="77777777" w:rsidR="000C71D2" w:rsidRPr="00536C2D" w:rsidRDefault="000C71D2" w:rsidP="000C71D2">
      <w:pPr>
        <w:jc w:val="both"/>
      </w:pPr>
      <w:r w:rsidRPr="00536C2D">
        <w:t xml:space="preserve">Gabarito: </w:t>
      </w:r>
      <w:r w:rsidRPr="00536C2D">
        <w:rPr>
          <w:b/>
          <w:bCs/>
        </w:rPr>
        <w:t>CERTO</w:t>
      </w:r>
      <w:r w:rsidRPr="00536C2D">
        <w:t>.</w:t>
      </w:r>
    </w:p>
    <w:p w14:paraId="129AB3AD" w14:textId="77777777" w:rsidR="000C71D2" w:rsidRPr="00536C2D" w:rsidRDefault="000C71D2" w:rsidP="000C71D2">
      <w:pPr>
        <w:jc w:val="both"/>
      </w:pPr>
      <w:r w:rsidRPr="00536C2D">
        <w:t>Comentário: Regra geral das excludentes conforme o Art. 23, parágrafo único, do CP.</w:t>
      </w:r>
    </w:p>
    <w:p w14:paraId="53EBBE7A" w14:textId="77777777" w:rsidR="000C71D2" w:rsidRPr="00536C2D" w:rsidRDefault="000C71D2" w:rsidP="000C71D2">
      <w:pPr>
        <w:jc w:val="both"/>
      </w:pPr>
      <w:r w:rsidRPr="00536C2D">
        <w:rPr>
          <w:b/>
          <w:bCs/>
        </w:rPr>
        <w:t>Q4. O exercício regular de direito é a excludente aplicável ao cidadão comum que realiza uma prisão em flagrante.</w:t>
      </w:r>
    </w:p>
    <w:p w14:paraId="15F724DE" w14:textId="77777777" w:rsidR="000C71D2" w:rsidRPr="00536C2D" w:rsidRDefault="000C71D2" w:rsidP="000C71D2">
      <w:pPr>
        <w:jc w:val="both"/>
      </w:pPr>
      <w:r w:rsidRPr="00536C2D">
        <w:t xml:space="preserve">Gabarito: </w:t>
      </w:r>
      <w:r w:rsidRPr="00536C2D">
        <w:rPr>
          <w:b/>
          <w:bCs/>
        </w:rPr>
        <w:t>CERTO</w:t>
      </w:r>
      <w:r w:rsidRPr="00536C2D">
        <w:t>.</w:t>
      </w:r>
    </w:p>
    <w:p w14:paraId="454E0442" w14:textId="77777777" w:rsidR="000C71D2" w:rsidRPr="00536C2D" w:rsidRDefault="000C71D2" w:rsidP="000C71D2">
      <w:pPr>
        <w:jc w:val="both"/>
      </w:pPr>
      <w:r w:rsidRPr="00536C2D">
        <w:t>Comentário: O cidadão comum "pode" prender (faculdade/direito), o policial "deve" prender (dever).</w:t>
      </w:r>
    </w:p>
    <w:p w14:paraId="5D0626E0" w14:textId="77777777" w:rsidR="000C71D2" w:rsidRPr="00536C2D" w:rsidRDefault="000C71D2" w:rsidP="000C71D2">
      <w:pPr>
        <w:jc w:val="both"/>
      </w:pPr>
      <w:r w:rsidRPr="00536C2D">
        <w:rPr>
          <w:b/>
          <w:bCs/>
        </w:rPr>
        <w:t>Q5. Para que se configure o estrito cumprimento do dever legal, é necessário que o dever seja imposto por lei de natureza jurídica, não bastando deveres sociais ou morais.</w:t>
      </w:r>
    </w:p>
    <w:p w14:paraId="500E437B" w14:textId="77777777" w:rsidR="000C71D2" w:rsidRPr="00536C2D" w:rsidRDefault="000C71D2" w:rsidP="000C71D2">
      <w:pPr>
        <w:jc w:val="both"/>
      </w:pPr>
      <w:r w:rsidRPr="00536C2D">
        <w:t xml:space="preserve">Gabarito: </w:t>
      </w:r>
      <w:r w:rsidRPr="00536C2D">
        <w:rPr>
          <w:b/>
          <w:bCs/>
        </w:rPr>
        <w:t>CERTO</w:t>
      </w:r>
      <w:r w:rsidRPr="00536C2D">
        <w:t>.</w:t>
      </w:r>
    </w:p>
    <w:p w14:paraId="4E3F92EF" w14:textId="77777777" w:rsidR="000C71D2" w:rsidRPr="00536C2D" w:rsidRDefault="000C71D2" w:rsidP="000C71D2">
      <w:pPr>
        <w:jc w:val="both"/>
      </w:pPr>
      <w:r w:rsidRPr="00536C2D">
        <w:t>Comentário: O dever deve ser jurídico (lei, decreto, regulamento administrativo).</w:t>
      </w:r>
    </w:p>
    <w:p w14:paraId="77F4BF13" w14:textId="77777777" w:rsidR="000C71D2" w:rsidRPr="00536C2D" w:rsidRDefault="000C71D2" w:rsidP="000C71D2">
      <w:pPr>
        <w:jc w:val="both"/>
      </w:pPr>
      <w:r w:rsidRPr="00536C2D">
        <w:rPr>
          <w:b/>
          <w:bCs/>
        </w:rPr>
        <w:t>Q6. O policial que desfere disparos de arma de fogo contra um suspeito desarmado que está apenas fugindo a pé atua em estrito cumprimento do dever legal.</w:t>
      </w:r>
    </w:p>
    <w:p w14:paraId="03533D75" w14:textId="77777777" w:rsidR="000C71D2" w:rsidRPr="00536C2D" w:rsidRDefault="000C71D2" w:rsidP="000C71D2">
      <w:pPr>
        <w:jc w:val="both"/>
      </w:pPr>
      <w:r w:rsidRPr="00536C2D">
        <w:t xml:space="preserve">Gabarito: </w:t>
      </w:r>
      <w:r w:rsidRPr="00536C2D">
        <w:rPr>
          <w:b/>
          <w:bCs/>
        </w:rPr>
        <w:t>ERRADO</w:t>
      </w:r>
      <w:r w:rsidRPr="00536C2D">
        <w:t>.</w:t>
      </w:r>
    </w:p>
    <w:p w14:paraId="2B69673B" w14:textId="77777777" w:rsidR="000C71D2" w:rsidRPr="00536C2D" w:rsidRDefault="000C71D2" w:rsidP="000C71D2">
      <w:pPr>
        <w:jc w:val="both"/>
      </w:pPr>
      <w:r w:rsidRPr="00536C2D">
        <w:t>Comentário: Não há dever legal de matar quem foge. Isso configura homicídio (ou tentativa), pois não há agressão para justificar legítima defesa nem dever para o estrito cumprimento.</w:t>
      </w:r>
    </w:p>
    <w:p w14:paraId="05A9FEFB" w14:textId="77777777" w:rsidR="000C71D2" w:rsidRPr="00536C2D" w:rsidRDefault="000C71D2" w:rsidP="000C71D2">
      <w:pPr>
        <w:jc w:val="both"/>
      </w:pPr>
      <w:r w:rsidRPr="00536C2D">
        <w:rPr>
          <w:b/>
          <w:bCs/>
        </w:rPr>
        <w:t>Q7. As excludentes de ilicitude, como o estrito cumprimento do dever legal, exigem que o agente tenha consciência de que atua sob tal condição.</w:t>
      </w:r>
    </w:p>
    <w:p w14:paraId="65A7A4AB" w14:textId="77777777" w:rsidR="000C71D2" w:rsidRPr="00536C2D" w:rsidRDefault="000C71D2" w:rsidP="000C71D2">
      <w:pPr>
        <w:jc w:val="both"/>
      </w:pPr>
      <w:r w:rsidRPr="00536C2D">
        <w:t xml:space="preserve">Gabarito: </w:t>
      </w:r>
      <w:r w:rsidRPr="00536C2D">
        <w:rPr>
          <w:b/>
          <w:bCs/>
        </w:rPr>
        <w:t>CERTO</w:t>
      </w:r>
      <w:r w:rsidRPr="00536C2D">
        <w:t>.</w:t>
      </w:r>
    </w:p>
    <w:p w14:paraId="6B652AE1" w14:textId="77777777" w:rsidR="000C71D2" w:rsidRPr="00536C2D" w:rsidRDefault="000C71D2" w:rsidP="000C71D2">
      <w:pPr>
        <w:jc w:val="both"/>
      </w:pPr>
      <w:r w:rsidRPr="00536C2D">
        <w:t>Comentário: É o requisito subjetivo. O agente deve saber que está cumprindo a lei.</w:t>
      </w:r>
    </w:p>
    <w:p w14:paraId="232AF61F" w14:textId="77777777" w:rsidR="000C71D2" w:rsidRPr="00536C2D" w:rsidRDefault="000C71D2" w:rsidP="000C71D2">
      <w:pPr>
        <w:jc w:val="both"/>
      </w:pPr>
      <w:r w:rsidRPr="00536C2D">
        <w:rPr>
          <w:b/>
          <w:bCs/>
        </w:rPr>
        <w:t xml:space="preserve">Q8. O carrasco que executa a pena de morte em países onde </w:t>
      </w:r>
      <w:proofErr w:type="spellStart"/>
      <w:r w:rsidRPr="00536C2D">
        <w:rPr>
          <w:b/>
          <w:bCs/>
        </w:rPr>
        <w:t>esta</w:t>
      </w:r>
      <w:proofErr w:type="spellEnd"/>
      <w:r w:rsidRPr="00536C2D">
        <w:rPr>
          <w:b/>
          <w:bCs/>
        </w:rPr>
        <w:t xml:space="preserve"> é permitida age em estrito cumprimento do dever legal.</w:t>
      </w:r>
    </w:p>
    <w:p w14:paraId="4230CAD2" w14:textId="77777777" w:rsidR="000C71D2" w:rsidRPr="00536C2D" w:rsidRDefault="000C71D2" w:rsidP="000C71D2">
      <w:pPr>
        <w:jc w:val="both"/>
      </w:pPr>
      <w:r w:rsidRPr="00536C2D">
        <w:t xml:space="preserve">Gabarito: </w:t>
      </w:r>
      <w:r w:rsidRPr="00536C2D">
        <w:rPr>
          <w:b/>
          <w:bCs/>
        </w:rPr>
        <w:t>CERTO</w:t>
      </w:r>
      <w:r w:rsidRPr="00536C2D">
        <w:t>.</w:t>
      </w:r>
    </w:p>
    <w:p w14:paraId="64E19FAC" w14:textId="77777777" w:rsidR="000C71D2" w:rsidRPr="00536C2D" w:rsidRDefault="000C71D2" w:rsidP="000C71D2">
      <w:pPr>
        <w:jc w:val="both"/>
      </w:pPr>
      <w:r w:rsidRPr="00536C2D">
        <w:lastRenderedPageBreak/>
        <w:t>Comentário: Exemplo clássico da doutrina. Ele cumpre uma sentença (dever imposto pelo Estado).</w:t>
      </w:r>
    </w:p>
    <w:p w14:paraId="3EB76AF7" w14:textId="77777777" w:rsidR="000C71D2" w:rsidRPr="00536C2D" w:rsidRDefault="000C71D2" w:rsidP="000C71D2">
      <w:pPr>
        <w:jc w:val="both"/>
      </w:pPr>
      <w:r w:rsidRPr="00536C2D">
        <w:rPr>
          <w:b/>
          <w:bCs/>
        </w:rPr>
        <w:t>Q9. A invasão de domicílio por policiais, sem mandado judicial e fora das hipóteses de flagrante delito, configura estrito cumprimento do dever legal se o objetivo for colher provas.</w:t>
      </w:r>
    </w:p>
    <w:p w14:paraId="1D8F6BA3" w14:textId="77777777" w:rsidR="000C71D2" w:rsidRPr="00536C2D" w:rsidRDefault="000C71D2" w:rsidP="000C71D2">
      <w:pPr>
        <w:jc w:val="both"/>
      </w:pPr>
      <w:r w:rsidRPr="00536C2D">
        <w:t xml:space="preserve">Gabarito: </w:t>
      </w:r>
      <w:r w:rsidRPr="00536C2D">
        <w:rPr>
          <w:b/>
          <w:bCs/>
        </w:rPr>
        <w:t>ERRADO</w:t>
      </w:r>
      <w:r w:rsidRPr="00536C2D">
        <w:t>.</w:t>
      </w:r>
    </w:p>
    <w:p w14:paraId="222100E4" w14:textId="77777777" w:rsidR="000C71D2" w:rsidRPr="00536C2D" w:rsidRDefault="000C71D2" w:rsidP="000C71D2">
      <w:pPr>
        <w:jc w:val="both"/>
      </w:pPr>
      <w:r w:rsidRPr="00536C2D">
        <w:t>Comentário: Agir contra a Constituição (Art. 5º, XI) nunca será estrito cumprimento de dever legal, mas sim crime de Abuso de Autoridade.</w:t>
      </w:r>
    </w:p>
    <w:p w14:paraId="672BF8E7" w14:textId="77777777" w:rsidR="000C71D2" w:rsidRPr="00536C2D" w:rsidRDefault="000C71D2" w:rsidP="000C71D2">
      <w:pPr>
        <w:jc w:val="both"/>
      </w:pPr>
      <w:r w:rsidRPr="00536C2D">
        <w:rPr>
          <w:b/>
          <w:bCs/>
        </w:rPr>
        <w:t>Q10. O estrito cumprimento do dever legal aproveita ao funcionário público, mas nunca ao particular que exerce múnus público.</w:t>
      </w:r>
    </w:p>
    <w:p w14:paraId="1CF89A19" w14:textId="77777777" w:rsidR="000C71D2" w:rsidRPr="00536C2D" w:rsidRDefault="000C71D2" w:rsidP="000C71D2">
      <w:pPr>
        <w:jc w:val="both"/>
      </w:pPr>
      <w:r w:rsidRPr="00536C2D">
        <w:t xml:space="preserve">Gabarito: </w:t>
      </w:r>
      <w:r w:rsidRPr="00536C2D">
        <w:rPr>
          <w:b/>
          <w:bCs/>
        </w:rPr>
        <w:t>ERRADO</w:t>
      </w:r>
      <w:r w:rsidRPr="00536C2D">
        <w:t>.</w:t>
      </w:r>
    </w:p>
    <w:p w14:paraId="083C854E" w14:textId="77777777" w:rsidR="000C71D2" w:rsidRPr="00536C2D" w:rsidRDefault="000C71D2" w:rsidP="000C71D2">
      <w:pPr>
        <w:jc w:val="both"/>
      </w:pPr>
      <w:r w:rsidRPr="00536C2D">
        <w:t>Comentário: O particular investido de função pública (</w:t>
      </w:r>
      <w:proofErr w:type="spellStart"/>
      <w:r w:rsidRPr="00536C2D">
        <w:t>ex</w:t>
      </w:r>
      <w:proofErr w:type="spellEnd"/>
      <w:r w:rsidRPr="00536C2D">
        <w:t xml:space="preserve">: oficial de justiça </w:t>
      </w:r>
      <w:r w:rsidRPr="00536C2D">
        <w:rPr>
          <w:i/>
          <w:iCs/>
        </w:rPr>
        <w:t>ad hoc</w:t>
      </w:r>
      <w:r w:rsidRPr="00536C2D">
        <w:t xml:space="preserve">, jurado) também pode atuar sob </w:t>
      </w:r>
      <w:proofErr w:type="gramStart"/>
      <w:r w:rsidRPr="00536C2D">
        <w:t>esta</w:t>
      </w:r>
      <w:proofErr w:type="gramEnd"/>
      <w:r w:rsidRPr="00536C2D">
        <w:t xml:space="preserve"> excludente.</w:t>
      </w:r>
    </w:p>
    <w:p w14:paraId="14D2BB1C" w14:textId="77777777" w:rsidR="000C71D2" w:rsidRPr="00536C2D" w:rsidRDefault="000C71D2" w:rsidP="000C71D2">
      <w:pPr>
        <w:jc w:val="both"/>
      </w:pPr>
      <w:r w:rsidRPr="00536C2D">
        <w:t xml:space="preserve">9 - </w:t>
      </w:r>
      <w:r w:rsidRPr="00536C2D">
        <w:rPr>
          <w:rFonts w:ascii="Segoe UI Emoji" w:hAnsi="Segoe UI Emoji" w:cs="Segoe UI Emoji"/>
        </w:rPr>
        <w:t>🟨</w:t>
      </w:r>
      <w:r w:rsidRPr="00536C2D">
        <w:t xml:space="preserve"> </w:t>
      </w:r>
      <w:r w:rsidRPr="00536C2D">
        <w:rPr>
          <w:b/>
          <w:bCs/>
        </w:rPr>
        <w:t>PROCESSO MNEMÔNICO</w:t>
      </w:r>
      <w:r w:rsidRPr="00536C2D">
        <w:t xml:space="preserve"> </w:t>
      </w:r>
      <w:r w:rsidRPr="00536C2D">
        <w:rPr>
          <w:b/>
          <w:bCs/>
        </w:rPr>
        <w:t>Sigla: D.E.L.</w:t>
      </w:r>
    </w:p>
    <w:p w14:paraId="7360D65E" w14:textId="77777777" w:rsidR="000C71D2" w:rsidRPr="00536C2D" w:rsidRDefault="000C71D2" w:rsidP="000C71D2">
      <w:pPr>
        <w:jc w:val="both"/>
      </w:pPr>
      <w:r w:rsidRPr="00536C2D">
        <w:rPr>
          <w:b/>
          <w:bCs/>
        </w:rPr>
        <w:t>D</w:t>
      </w:r>
      <w:r w:rsidRPr="00536C2D">
        <w:t xml:space="preserve">ever </w:t>
      </w:r>
      <w:r w:rsidRPr="00536C2D">
        <w:rPr>
          <w:b/>
          <w:bCs/>
        </w:rPr>
        <w:t>E</w:t>
      </w:r>
      <w:r w:rsidRPr="00536C2D">
        <w:t xml:space="preserve">strito na </w:t>
      </w:r>
      <w:r w:rsidRPr="00536C2D">
        <w:rPr>
          <w:b/>
          <w:bCs/>
        </w:rPr>
        <w:t>L</w:t>
      </w:r>
      <w:r w:rsidRPr="00536C2D">
        <w:t>ei.</w:t>
      </w:r>
    </w:p>
    <w:p w14:paraId="650CD300" w14:textId="77777777" w:rsidR="000C71D2" w:rsidRDefault="000C71D2" w:rsidP="000C71D2">
      <w:pPr>
        <w:jc w:val="both"/>
      </w:pPr>
    </w:p>
    <w:p w14:paraId="380794C5" w14:textId="77777777" w:rsidR="000C71D2" w:rsidRPr="001827BA" w:rsidRDefault="000C71D2" w:rsidP="000C71D2">
      <w:pPr>
        <w:jc w:val="both"/>
      </w:pPr>
      <w:r w:rsidRPr="001827BA">
        <w:t xml:space="preserve">Vamos agora para o </w:t>
      </w:r>
      <w:r w:rsidRPr="001827BA">
        <w:rPr>
          <w:b/>
          <w:bCs/>
        </w:rPr>
        <w:t>Ponto 06</w:t>
      </w:r>
      <w:r w:rsidRPr="001827BA">
        <w:t xml:space="preserve">: </w:t>
      </w:r>
      <w:r w:rsidRPr="001827BA">
        <w:rPr>
          <w:b/>
          <w:bCs/>
        </w:rPr>
        <w:t>Culpabilidade (Imputabilidade e Potencial Consciência da Ilicitude)</w:t>
      </w:r>
      <w:r w:rsidRPr="001827BA">
        <w:t>. Atenção redobrada, pois esse tema é cheio de exceções.</w:t>
      </w:r>
    </w:p>
    <w:p w14:paraId="15E32761" w14:textId="77777777" w:rsidR="000C71D2" w:rsidRPr="001827BA" w:rsidRDefault="000C71D2" w:rsidP="000C71D2">
      <w:pPr>
        <w:jc w:val="both"/>
      </w:pPr>
      <w:r>
        <w:pict w14:anchorId="5BFBE9D3">
          <v:rect id="_x0000_i1031" style="width:0;height:1.5pt" o:hralign="center" o:hrstd="t" o:hr="t" fillcolor="#a0a0a0" stroked="f"/>
        </w:pict>
      </w:r>
    </w:p>
    <w:p w14:paraId="466A7799" w14:textId="77777777" w:rsidR="000C71D2" w:rsidRPr="001827BA" w:rsidRDefault="000C71D2" w:rsidP="000C71D2">
      <w:pPr>
        <w:jc w:val="both"/>
        <w:rPr>
          <w:b/>
          <w:bCs/>
        </w:rPr>
      </w:pPr>
      <w:r w:rsidRPr="001827BA">
        <w:rPr>
          <w:rFonts w:ascii="Segoe UI Emoji" w:hAnsi="Segoe UI Emoji" w:cs="Segoe UI Emoji"/>
          <w:b/>
          <w:bCs/>
        </w:rPr>
        <w:t>🟩</w:t>
      </w:r>
      <w:r w:rsidRPr="001827BA">
        <w:rPr>
          <w:b/>
          <w:bCs/>
        </w:rPr>
        <w:t xml:space="preserve"> ## PONTO 06: CULPABILIDADE (IMPUTABILIDADE PENAL)</w:t>
      </w:r>
    </w:p>
    <w:p w14:paraId="7D7B0DBB" w14:textId="77777777" w:rsidR="000C71D2" w:rsidRPr="001827BA" w:rsidRDefault="000C71D2" w:rsidP="000C71D2">
      <w:pPr>
        <w:jc w:val="both"/>
      </w:pPr>
      <w:r>
        <w:pict w14:anchorId="6A462475">
          <v:rect id="_x0000_i1032" style="width:0;height:1.5pt" o:hralign="center" o:hrstd="t" o:hr="t" fillcolor="#a0a0a0" stroked="f"/>
        </w:pict>
      </w:r>
    </w:p>
    <w:p w14:paraId="74CAC760" w14:textId="77777777" w:rsidR="000C71D2" w:rsidRPr="001827BA" w:rsidRDefault="000C71D2" w:rsidP="000C71D2">
      <w:pPr>
        <w:jc w:val="both"/>
      </w:pPr>
      <w:r w:rsidRPr="001827BA">
        <w:t xml:space="preserve">1 - </w:t>
      </w:r>
      <w:r w:rsidRPr="001827BA">
        <w:rPr>
          <w:rFonts w:ascii="Segoe UI Emoji" w:hAnsi="Segoe UI Emoji" w:cs="Segoe UI Emoji"/>
        </w:rPr>
        <w:t>🟦</w:t>
      </w:r>
      <w:r w:rsidRPr="001827BA">
        <w:t xml:space="preserve"> </w:t>
      </w:r>
      <w:r w:rsidRPr="001827BA">
        <w:rPr>
          <w:b/>
          <w:bCs/>
        </w:rPr>
        <w:t>VENENOS, PEGADINHAS, DICAS E CUIDADOS</w:t>
      </w:r>
      <w:r w:rsidRPr="001827BA">
        <w:t xml:space="preserve"> </w:t>
      </w:r>
      <w:r w:rsidRPr="001827BA">
        <w:rPr>
          <w:rFonts w:ascii="Segoe UI Emoji" w:hAnsi="Segoe UI Emoji" w:cs="Segoe UI Emoji"/>
        </w:rPr>
        <w:t>🟦</w:t>
      </w:r>
    </w:p>
    <w:p w14:paraId="224FA53D" w14:textId="77777777" w:rsidR="000C71D2" w:rsidRPr="001827BA" w:rsidRDefault="000C71D2" w:rsidP="000C71D2">
      <w:pPr>
        <w:jc w:val="both"/>
      </w:pPr>
      <w:r w:rsidRPr="001827BA">
        <w:rPr>
          <w:rFonts w:ascii="Segoe UI Emoji" w:hAnsi="Segoe UI Emoji" w:cs="Segoe UI Emoji"/>
        </w:rPr>
        <w:t>🟦</w:t>
      </w:r>
      <w:r w:rsidRPr="001827BA">
        <w:t xml:space="preserve"> </w:t>
      </w:r>
      <w:r w:rsidRPr="001827BA">
        <w:rPr>
          <w:b/>
          <w:bCs/>
        </w:rPr>
        <w:t>O Veneno da Emoção e Paixão:</w:t>
      </w:r>
      <w:r w:rsidRPr="001827BA">
        <w:t xml:space="preserve"> O </w:t>
      </w:r>
      <w:proofErr w:type="spellStart"/>
      <w:r w:rsidRPr="001827BA">
        <w:t>Cebraspe</w:t>
      </w:r>
      <w:proofErr w:type="spellEnd"/>
      <w:r w:rsidRPr="001827BA">
        <w:t xml:space="preserve"> ama dizer que o agente que comete o crime sob forte emoção ou paixão é isento de pena. </w:t>
      </w:r>
      <w:r w:rsidRPr="001827BA">
        <w:rPr>
          <w:b/>
          <w:bCs/>
        </w:rPr>
        <w:t>ERRADO</w:t>
      </w:r>
      <w:r w:rsidRPr="001827BA">
        <w:t xml:space="preserve">. De acordo com o Art. 28, I, do CP, a emoção e a paixão </w:t>
      </w:r>
      <w:r w:rsidRPr="001827BA">
        <w:rPr>
          <w:b/>
          <w:bCs/>
        </w:rPr>
        <w:t>não excluem</w:t>
      </w:r>
      <w:r w:rsidRPr="001827BA">
        <w:t xml:space="preserve"> a imputabilidade penal. No máximo, podem servir como atenuante ou causa de diminuição de pena no homicídio privilegiado. </w:t>
      </w:r>
      <w:r w:rsidRPr="001827BA">
        <w:rPr>
          <w:rFonts w:ascii="Segoe UI Emoji" w:hAnsi="Segoe UI Emoji" w:cs="Segoe UI Emoji"/>
        </w:rPr>
        <w:t>🟦</w:t>
      </w:r>
    </w:p>
    <w:p w14:paraId="6482D645" w14:textId="77777777" w:rsidR="000C71D2" w:rsidRPr="001827BA" w:rsidRDefault="000C71D2" w:rsidP="000C71D2">
      <w:pPr>
        <w:jc w:val="both"/>
      </w:pPr>
      <w:r w:rsidRPr="001827BA">
        <w:rPr>
          <w:rFonts w:ascii="Segoe UI Emoji" w:hAnsi="Segoe UI Emoji" w:cs="Segoe UI Emoji"/>
        </w:rPr>
        <w:t>🟦</w:t>
      </w:r>
      <w:r w:rsidRPr="001827BA">
        <w:t xml:space="preserve"> </w:t>
      </w:r>
      <w:r w:rsidRPr="001827BA">
        <w:rPr>
          <w:b/>
          <w:bCs/>
        </w:rPr>
        <w:t>Embriaguez Voluntária:</w:t>
      </w:r>
      <w:r w:rsidRPr="001827BA">
        <w:t xml:space="preserve"> Se o agente </w:t>
      </w:r>
      <w:proofErr w:type="gramStart"/>
      <w:r w:rsidRPr="001827BA">
        <w:t>bebe</w:t>
      </w:r>
      <w:proofErr w:type="gramEnd"/>
      <w:r w:rsidRPr="001827BA">
        <w:t xml:space="preserve"> porque quer e comete um crime, ele responde normalmente. O Brasil adota a teoria da </w:t>
      </w:r>
      <w:proofErr w:type="spellStart"/>
      <w:r w:rsidRPr="001827BA">
        <w:rPr>
          <w:b/>
          <w:bCs/>
        </w:rPr>
        <w:t>Actio</w:t>
      </w:r>
      <w:proofErr w:type="spellEnd"/>
      <w:r w:rsidRPr="001827BA">
        <w:rPr>
          <w:b/>
          <w:bCs/>
        </w:rPr>
        <w:t xml:space="preserve"> Libera in Causa</w:t>
      </w:r>
      <w:r w:rsidRPr="001827BA">
        <w:t xml:space="preserve"> (ação livre na causa). A punibilidade só é excluída se a embriaguez for </w:t>
      </w:r>
      <w:proofErr w:type="gramStart"/>
      <w:r w:rsidRPr="001827BA">
        <w:rPr>
          <w:b/>
          <w:bCs/>
        </w:rPr>
        <w:t>completa</w:t>
      </w:r>
      <w:proofErr w:type="gramEnd"/>
      <w:r w:rsidRPr="001827BA">
        <w:rPr>
          <w:b/>
          <w:bCs/>
        </w:rPr>
        <w:t xml:space="preserve"> E proveniente de caso fortuito ou força maior</w:t>
      </w:r>
      <w:r w:rsidRPr="001827BA">
        <w:t xml:space="preserve"> (</w:t>
      </w:r>
      <w:proofErr w:type="spellStart"/>
      <w:r w:rsidRPr="001827BA">
        <w:t>ex</w:t>
      </w:r>
      <w:proofErr w:type="spellEnd"/>
      <w:r w:rsidRPr="001827BA">
        <w:t xml:space="preserve">: alguém colocou algo na sua bebida sem você saber). </w:t>
      </w:r>
      <w:r w:rsidRPr="001827BA">
        <w:rPr>
          <w:rFonts w:ascii="Segoe UI Emoji" w:hAnsi="Segoe UI Emoji" w:cs="Segoe UI Emoji"/>
        </w:rPr>
        <w:t>🟦</w:t>
      </w:r>
    </w:p>
    <w:p w14:paraId="0A630F5A" w14:textId="77777777" w:rsidR="000C71D2" w:rsidRPr="001827BA" w:rsidRDefault="000C71D2" w:rsidP="000C71D2">
      <w:pPr>
        <w:jc w:val="both"/>
      </w:pPr>
      <w:r w:rsidRPr="001827BA">
        <w:rPr>
          <w:rFonts w:ascii="Segoe UI Emoji" w:hAnsi="Segoe UI Emoji" w:cs="Segoe UI Emoji"/>
        </w:rPr>
        <w:t>🟦</w:t>
      </w:r>
      <w:r w:rsidRPr="001827BA">
        <w:t xml:space="preserve"> </w:t>
      </w:r>
      <w:r w:rsidRPr="001827BA">
        <w:rPr>
          <w:b/>
          <w:bCs/>
        </w:rPr>
        <w:t>Menoridade e Doença Mental:</w:t>
      </w:r>
      <w:r w:rsidRPr="001827BA">
        <w:t xml:space="preserve"> A menoridade (menos de 18 anos) é uma presunção absoluta de inimputabilidade. Já para o doente mental, adota-se o critério </w:t>
      </w:r>
      <w:r w:rsidRPr="001827BA">
        <w:rPr>
          <w:b/>
          <w:bCs/>
        </w:rPr>
        <w:t>biopsicológico</w:t>
      </w:r>
      <w:r w:rsidRPr="001827BA">
        <w:t xml:space="preserve">: não basta ter a doença, é preciso que, na hora do crime, ele fosse totalmente incapaz de entender o que estava fazendo. </w:t>
      </w:r>
      <w:r w:rsidRPr="001827BA">
        <w:rPr>
          <w:rFonts w:ascii="Segoe UI Emoji" w:hAnsi="Segoe UI Emoji" w:cs="Segoe UI Emoji"/>
        </w:rPr>
        <w:t>🟦</w:t>
      </w:r>
    </w:p>
    <w:p w14:paraId="1550B3F5" w14:textId="77777777" w:rsidR="000C71D2" w:rsidRPr="001827BA" w:rsidRDefault="000C71D2" w:rsidP="000C71D2">
      <w:pPr>
        <w:jc w:val="both"/>
      </w:pPr>
      <w:r w:rsidRPr="001827BA">
        <w:rPr>
          <w:rFonts w:ascii="Segoe UI Emoji" w:hAnsi="Segoe UI Emoji" w:cs="Segoe UI Emoji"/>
        </w:rPr>
        <w:t>🟦</w:t>
      </w:r>
      <w:r w:rsidRPr="001827BA">
        <w:t xml:space="preserve"> </w:t>
      </w:r>
      <w:r w:rsidRPr="001827BA">
        <w:rPr>
          <w:b/>
          <w:bCs/>
        </w:rPr>
        <w:t>Potencial Consciência da Ilicitude:</w:t>
      </w:r>
      <w:r w:rsidRPr="001827BA">
        <w:t xml:space="preserve"> O erro de proibição ataca aqui. Se o erro for inevitável (escusável), o agente é isento de pena. Se for evitável, a pena é apenas diminuída. </w:t>
      </w:r>
      <w:r w:rsidRPr="001827BA">
        <w:rPr>
          <w:rFonts w:ascii="Segoe UI Emoji" w:hAnsi="Segoe UI Emoji" w:cs="Segoe UI Emoji"/>
        </w:rPr>
        <w:t>🟦</w:t>
      </w:r>
    </w:p>
    <w:p w14:paraId="541483B0" w14:textId="77777777" w:rsidR="000C71D2" w:rsidRPr="001827BA" w:rsidRDefault="000C71D2" w:rsidP="000C71D2">
      <w:pPr>
        <w:jc w:val="both"/>
      </w:pPr>
      <w:r w:rsidRPr="001827BA">
        <w:lastRenderedPageBreak/>
        <w:t xml:space="preserve">2 - </w:t>
      </w:r>
      <w:r w:rsidRPr="001827BA">
        <w:rPr>
          <w:rFonts w:ascii="Segoe UI Emoji" w:hAnsi="Segoe UI Emoji" w:cs="Segoe UI Emoji"/>
        </w:rPr>
        <w:t>🟨</w:t>
      </w:r>
      <w:r w:rsidRPr="001827BA">
        <w:t xml:space="preserve"> </w:t>
      </w:r>
      <w:r w:rsidRPr="001827BA">
        <w:rPr>
          <w:b/>
          <w:bCs/>
        </w:rPr>
        <w:t>RESUMO ESTRATÉGICO</w:t>
      </w:r>
      <w:r w:rsidRPr="001827BA">
        <w:t xml:space="preserve"> A culpabilidade é o juízo de reprovação social sobre o autor do fato típico e ilícito.</w:t>
      </w:r>
    </w:p>
    <w:p w14:paraId="320CCDEE" w14:textId="77777777" w:rsidR="000C71D2" w:rsidRPr="001827BA" w:rsidRDefault="000C71D2" w:rsidP="000C71D2">
      <w:pPr>
        <w:numPr>
          <w:ilvl w:val="0"/>
          <w:numId w:val="292"/>
        </w:numPr>
        <w:jc w:val="both"/>
      </w:pPr>
      <w:r w:rsidRPr="001827BA">
        <w:rPr>
          <w:b/>
          <w:bCs/>
        </w:rPr>
        <w:t>Elementos da Culpabilidade (Teoria Normativa Pura):</w:t>
      </w:r>
    </w:p>
    <w:p w14:paraId="3044F8E1" w14:textId="77777777" w:rsidR="000C71D2" w:rsidRPr="001827BA" w:rsidRDefault="000C71D2" w:rsidP="000C71D2">
      <w:pPr>
        <w:numPr>
          <w:ilvl w:val="1"/>
          <w:numId w:val="292"/>
        </w:numPr>
        <w:jc w:val="both"/>
      </w:pPr>
      <w:r w:rsidRPr="001827BA">
        <w:rPr>
          <w:b/>
          <w:bCs/>
        </w:rPr>
        <w:t>Imputabilidade:</w:t>
      </w:r>
      <w:r w:rsidRPr="001827BA">
        <w:t xml:space="preserve"> Capacidade mental de entender o caráter ilícito do fato.</w:t>
      </w:r>
    </w:p>
    <w:p w14:paraId="610CAC46" w14:textId="77777777" w:rsidR="000C71D2" w:rsidRPr="001827BA" w:rsidRDefault="000C71D2" w:rsidP="000C71D2">
      <w:pPr>
        <w:numPr>
          <w:ilvl w:val="1"/>
          <w:numId w:val="292"/>
        </w:numPr>
        <w:jc w:val="both"/>
      </w:pPr>
      <w:r w:rsidRPr="001827BA">
        <w:rPr>
          <w:b/>
          <w:bCs/>
        </w:rPr>
        <w:t>Potencial Consciência da Ilicitude:</w:t>
      </w:r>
      <w:r w:rsidRPr="001827BA">
        <w:t xml:space="preserve"> Possibilidade de o agente saber que o que faz é proibido.</w:t>
      </w:r>
    </w:p>
    <w:p w14:paraId="3E39DFC8" w14:textId="77777777" w:rsidR="000C71D2" w:rsidRPr="001827BA" w:rsidRDefault="000C71D2" w:rsidP="000C71D2">
      <w:pPr>
        <w:numPr>
          <w:ilvl w:val="1"/>
          <w:numId w:val="292"/>
        </w:numPr>
        <w:jc w:val="both"/>
      </w:pPr>
      <w:r w:rsidRPr="001827BA">
        <w:rPr>
          <w:b/>
          <w:bCs/>
        </w:rPr>
        <w:t>Exigibilidade de Conduta Diversa:</w:t>
      </w:r>
      <w:r w:rsidRPr="001827BA">
        <w:t xml:space="preserve"> Possibilidade de agir de acordo com o Direito.</w:t>
      </w:r>
    </w:p>
    <w:p w14:paraId="4D4ADA24" w14:textId="77777777" w:rsidR="000C71D2" w:rsidRPr="001827BA" w:rsidRDefault="000C71D2" w:rsidP="000C71D2">
      <w:pPr>
        <w:jc w:val="both"/>
      </w:pPr>
      <w:r w:rsidRPr="001827BA">
        <w:t xml:space="preserve">3 - </w:t>
      </w:r>
      <w:r w:rsidRPr="001827BA">
        <w:rPr>
          <w:rFonts w:ascii="Segoe UI Emoji" w:hAnsi="Segoe UI Emoji" w:cs="Segoe UI Emoji"/>
        </w:rPr>
        <w:t>🟨</w:t>
      </w:r>
      <w:r w:rsidRPr="001827BA">
        <w:t xml:space="preserve"> </w:t>
      </w:r>
      <w:r w:rsidRPr="001827BA">
        <w:rPr>
          <w:b/>
          <w:bCs/>
        </w:rPr>
        <w:t>TABELAS EXPLICATIVAS / COMPARATIVAS</w:t>
      </w:r>
    </w:p>
    <w:p w14:paraId="4B9F72CA" w14:textId="77777777" w:rsidR="000C71D2" w:rsidRPr="001827BA" w:rsidRDefault="000C71D2" w:rsidP="000C71D2">
      <w:pPr>
        <w:jc w:val="both"/>
      </w:pPr>
      <w:r w:rsidRPr="001827BA">
        <w:rPr>
          <w:b/>
          <w:bCs/>
        </w:rPr>
        <w:t>TABELA A: ELEMENTOS DA CULPABILIDADE VS. EXCLUDENTES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2"/>
        <w:gridCol w:w="3729"/>
        <w:gridCol w:w="2487"/>
      </w:tblGrid>
      <w:tr w:rsidR="000C71D2" w:rsidRPr="001827BA" w14:paraId="448313C7" w14:textId="77777777" w:rsidTr="00826655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3F0395CF" w14:textId="77777777" w:rsidR="000C71D2" w:rsidRPr="001827BA" w:rsidRDefault="000C71D2" w:rsidP="00826655">
            <w:pPr>
              <w:jc w:val="both"/>
            </w:pPr>
            <w:r w:rsidRPr="001827BA">
              <w:rPr>
                <w:b/>
                <w:bCs/>
              </w:rPr>
              <w:t>Elemento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07970BA8" w14:textId="77777777" w:rsidR="000C71D2" w:rsidRPr="001827BA" w:rsidRDefault="000C71D2" w:rsidP="00826655">
            <w:pPr>
              <w:jc w:val="both"/>
            </w:pPr>
            <w:r w:rsidRPr="001827BA">
              <w:rPr>
                <w:b/>
                <w:bCs/>
              </w:rPr>
              <w:t>O que exclui (Excludente)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48A6DD42" w14:textId="77777777" w:rsidR="000C71D2" w:rsidRPr="001827BA" w:rsidRDefault="000C71D2" w:rsidP="00826655">
            <w:pPr>
              <w:jc w:val="both"/>
            </w:pPr>
            <w:r w:rsidRPr="001827BA">
              <w:rPr>
                <w:b/>
                <w:bCs/>
              </w:rPr>
              <w:t>Efeito</w:t>
            </w:r>
          </w:p>
        </w:tc>
      </w:tr>
      <w:tr w:rsidR="000C71D2" w:rsidRPr="001827BA" w14:paraId="1C6240E8" w14:textId="77777777" w:rsidTr="0082665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9A9B39" w14:textId="77777777" w:rsidR="000C71D2" w:rsidRPr="001827BA" w:rsidRDefault="000C71D2" w:rsidP="00826655">
            <w:pPr>
              <w:jc w:val="both"/>
            </w:pPr>
            <w:r w:rsidRPr="001827BA">
              <w:rPr>
                <w:b/>
                <w:bCs/>
              </w:rPr>
              <w:t>Imputabilidade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41C30F" w14:textId="77777777" w:rsidR="000C71D2" w:rsidRPr="001827BA" w:rsidRDefault="000C71D2" w:rsidP="00826655">
            <w:pPr>
              <w:jc w:val="both"/>
            </w:pPr>
            <w:r w:rsidRPr="001827BA">
              <w:t>Doença mental / Menoridade / Embriaguez fortuita.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E4D8E9" w14:textId="77777777" w:rsidR="000C71D2" w:rsidRPr="001827BA" w:rsidRDefault="000C71D2" w:rsidP="00826655">
            <w:pPr>
              <w:jc w:val="both"/>
            </w:pPr>
            <w:r w:rsidRPr="001827BA">
              <w:t>Isenção de pena (Inimputável).</w:t>
            </w:r>
          </w:p>
        </w:tc>
      </w:tr>
      <w:tr w:rsidR="000C71D2" w:rsidRPr="001827BA" w14:paraId="476F4517" w14:textId="77777777" w:rsidTr="0082665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60CB18" w14:textId="77777777" w:rsidR="000C71D2" w:rsidRPr="001827BA" w:rsidRDefault="000C71D2" w:rsidP="00826655">
            <w:pPr>
              <w:jc w:val="both"/>
            </w:pPr>
            <w:r w:rsidRPr="001827BA">
              <w:rPr>
                <w:b/>
                <w:bCs/>
              </w:rPr>
              <w:t>Potencial Consciência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5BFDC9" w14:textId="77777777" w:rsidR="000C71D2" w:rsidRPr="001827BA" w:rsidRDefault="000C71D2" w:rsidP="00826655">
            <w:pPr>
              <w:jc w:val="both"/>
            </w:pPr>
            <w:r w:rsidRPr="001827BA">
              <w:t>Erro de Proibição Inevitável.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23C5FD" w14:textId="77777777" w:rsidR="000C71D2" w:rsidRPr="001827BA" w:rsidRDefault="000C71D2" w:rsidP="00826655">
            <w:pPr>
              <w:jc w:val="both"/>
            </w:pPr>
            <w:r w:rsidRPr="001827BA">
              <w:t>Isenção de pena.</w:t>
            </w:r>
          </w:p>
        </w:tc>
      </w:tr>
      <w:tr w:rsidR="000C71D2" w:rsidRPr="001827BA" w14:paraId="4C01EB54" w14:textId="77777777" w:rsidTr="0082665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BA5674" w14:textId="77777777" w:rsidR="000C71D2" w:rsidRPr="001827BA" w:rsidRDefault="000C71D2" w:rsidP="00826655">
            <w:pPr>
              <w:jc w:val="both"/>
            </w:pPr>
            <w:r w:rsidRPr="001827BA">
              <w:rPr>
                <w:b/>
                <w:bCs/>
              </w:rPr>
              <w:t>Exigibilidade de Conduta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93647A" w14:textId="77777777" w:rsidR="000C71D2" w:rsidRPr="001827BA" w:rsidRDefault="000C71D2" w:rsidP="00826655">
            <w:pPr>
              <w:jc w:val="both"/>
            </w:pPr>
            <w:r w:rsidRPr="001827BA">
              <w:t>Coação Moral Irresistível / Obediência Hierárquica.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8268F8" w14:textId="77777777" w:rsidR="000C71D2" w:rsidRPr="001827BA" w:rsidRDefault="000C71D2" w:rsidP="00826655">
            <w:pPr>
              <w:jc w:val="both"/>
            </w:pPr>
            <w:r w:rsidRPr="001827BA">
              <w:t>Isenção de pena.</w:t>
            </w:r>
          </w:p>
        </w:tc>
      </w:tr>
    </w:tbl>
    <w:p w14:paraId="00ADCB50" w14:textId="77777777" w:rsidR="000C71D2" w:rsidRPr="001827BA" w:rsidRDefault="000C71D2" w:rsidP="000C71D2">
      <w:pPr>
        <w:jc w:val="both"/>
      </w:pPr>
      <w:r w:rsidRPr="001827BA">
        <w:rPr>
          <w:b/>
          <w:bCs/>
        </w:rPr>
        <w:t>TABELA B: A EMBRIAGUEZ NO CÓDIGO PENAL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1"/>
        <w:gridCol w:w="2589"/>
        <w:gridCol w:w="3818"/>
      </w:tblGrid>
      <w:tr w:rsidR="000C71D2" w:rsidRPr="001827BA" w14:paraId="5954032D" w14:textId="77777777" w:rsidTr="00826655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265D6EB7" w14:textId="77777777" w:rsidR="000C71D2" w:rsidRPr="001827BA" w:rsidRDefault="000C71D2" w:rsidP="00826655">
            <w:pPr>
              <w:jc w:val="both"/>
            </w:pPr>
            <w:r w:rsidRPr="001827BA">
              <w:rPr>
                <w:b/>
                <w:bCs/>
              </w:rPr>
              <w:t>Tipo de Embriaguez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696D343A" w14:textId="77777777" w:rsidR="000C71D2" w:rsidRPr="001827BA" w:rsidRDefault="000C71D2" w:rsidP="00826655">
            <w:pPr>
              <w:jc w:val="both"/>
            </w:pPr>
            <w:r w:rsidRPr="001827BA">
              <w:rPr>
                <w:b/>
                <w:bCs/>
              </w:rPr>
              <w:t>Origem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1D7980EF" w14:textId="77777777" w:rsidR="000C71D2" w:rsidRPr="001827BA" w:rsidRDefault="000C71D2" w:rsidP="00826655">
            <w:pPr>
              <w:jc w:val="both"/>
            </w:pPr>
            <w:r w:rsidRPr="001827BA">
              <w:rPr>
                <w:b/>
                <w:bCs/>
              </w:rPr>
              <w:t>Consequência Penal</w:t>
            </w:r>
          </w:p>
        </w:tc>
      </w:tr>
      <w:tr w:rsidR="000C71D2" w:rsidRPr="001827BA" w14:paraId="605A2E06" w14:textId="77777777" w:rsidTr="0082665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0AB197" w14:textId="77777777" w:rsidR="000C71D2" w:rsidRPr="001827BA" w:rsidRDefault="000C71D2" w:rsidP="00826655">
            <w:pPr>
              <w:jc w:val="both"/>
            </w:pPr>
            <w:r w:rsidRPr="001827BA">
              <w:rPr>
                <w:b/>
                <w:bCs/>
              </w:rPr>
              <w:t>Voluntária / Culposa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4B91F9" w14:textId="77777777" w:rsidR="000C71D2" w:rsidRPr="001827BA" w:rsidRDefault="000C71D2" w:rsidP="00826655">
            <w:pPr>
              <w:jc w:val="both"/>
            </w:pPr>
            <w:r w:rsidRPr="001827BA">
              <w:t>O agente quis beber.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2BC610" w14:textId="77777777" w:rsidR="000C71D2" w:rsidRPr="001827BA" w:rsidRDefault="000C71D2" w:rsidP="00826655">
            <w:pPr>
              <w:jc w:val="both"/>
            </w:pPr>
            <w:r w:rsidRPr="001827BA">
              <w:t>Responde pelo crime (</w:t>
            </w:r>
            <w:proofErr w:type="spellStart"/>
            <w:r w:rsidRPr="001827BA">
              <w:t>Actio</w:t>
            </w:r>
            <w:proofErr w:type="spellEnd"/>
            <w:r w:rsidRPr="001827BA">
              <w:t xml:space="preserve"> Libera in Causa).</w:t>
            </w:r>
          </w:p>
        </w:tc>
      </w:tr>
      <w:tr w:rsidR="000C71D2" w:rsidRPr="001827BA" w14:paraId="63DBB99F" w14:textId="77777777" w:rsidTr="0082665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A490B1" w14:textId="77777777" w:rsidR="000C71D2" w:rsidRPr="001827BA" w:rsidRDefault="000C71D2" w:rsidP="00826655">
            <w:pPr>
              <w:jc w:val="both"/>
            </w:pPr>
            <w:r w:rsidRPr="001827BA">
              <w:rPr>
                <w:b/>
                <w:bCs/>
              </w:rPr>
              <w:t>Fortuita / Força Maior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4FC174" w14:textId="77777777" w:rsidR="000C71D2" w:rsidRPr="001827BA" w:rsidRDefault="000C71D2" w:rsidP="00826655">
            <w:pPr>
              <w:jc w:val="both"/>
            </w:pPr>
            <w:r w:rsidRPr="001827BA">
              <w:t>Acidente ou alheio à vontade.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BD2907" w14:textId="77777777" w:rsidR="000C71D2" w:rsidRPr="001827BA" w:rsidRDefault="000C71D2" w:rsidP="00826655">
            <w:pPr>
              <w:jc w:val="both"/>
            </w:pPr>
            <w:r w:rsidRPr="001827BA">
              <w:t>Exclui pena (se completa).</w:t>
            </w:r>
          </w:p>
        </w:tc>
      </w:tr>
      <w:tr w:rsidR="000C71D2" w:rsidRPr="001827BA" w14:paraId="3FF26541" w14:textId="77777777" w:rsidTr="0082665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6CFEEC" w14:textId="77777777" w:rsidR="000C71D2" w:rsidRPr="001827BA" w:rsidRDefault="000C71D2" w:rsidP="00826655">
            <w:pPr>
              <w:jc w:val="both"/>
            </w:pPr>
            <w:r w:rsidRPr="001827BA">
              <w:rPr>
                <w:b/>
                <w:bCs/>
              </w:rPr>
              <w:t>Preordenada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7C8EBC" w14:textId="77777777" w:rsidR="000C71D2" w:rsidRPr="001827BA" w:rsidRDefault="000C71D2" w:rsidP="00826655">
            <w:pPr>
              <w:jc w:val="both"/>
            </w:pPr>
            <w:proofErr w:type="gramStart"/>
            <w:r w:rsidRPr="001827BA">
              <w:t>Bebe</w:t>
            </w:r>
            <w:proofErr w:type="gramEnd"/>
            <w:r w:rsidRPr="001827BA">
              <w:t xml:space="preserve"> para criar coragem.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7C8476" w14:textId="77777777" w:rsidR="000C71D2" w:rsidRPr="001827BA" w:rsidRDefault="000C71D2" w:rsidP="00826655">
            <w:pPr>
              <w:jc w:val="both"/>
            </w:pPr>
            <w:r w:rsidRPr="001827BA">
              <w:t>Agravante de pena.</w:t>
            </w:r>
          </w:p>
        </w:tc>
      </w:tr>
      <w:tr w:rsidR="000C71D2" w:rsidRPr="001827BA" w14:paraId="33F19EF9" w14:textId="77777777" w:rsidTr="0082665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2345E7" w14:textId="77777777" w:rsidR="000C71D2" w:rsidRPr="001827BA" w:rsidRDefault="000C71D2" w:rsidP="00826655">
            <w:pPr>
              <w:jc w:val="both"/>
            </w:pPr>
            <w:r w:rsidRPr="001827BA">
              <w:rPr>
                <w:b/>
                <w:bCs/>
              </w:rPr>
              <w:t>Patológica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3DA035" w14:textId="77777777" w:rsidR="000C71D2" w:rsidRPr="001827BA" w:rsidRDefault="000C71D2" w:rsidP="00826655">
            <w:pPr>
              <w:jc w:val="both"/>
            </w:pPr>
            <w:r w:rsidRPr="001827BA">
              <w:t>Doença (Alcoolismo).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3803AB" w14:textId="77777777" w:rsidR="000C71D2" w:rsidRPr="001827BA" w:rsidRDefault="000C71D2" w:rsidP="00826655">
            <w:pPr>
              <w:jc w:val="both"/>
            </w:pPr>
            <w:r w:rsidRPr="001827BA">
              <w:t>Equipara-se à doença mental.</w:t>
            </w:r>
          </w:p>
        </w:tc>
      </w:tr>
    </w:tbl>
    <w:p w14:paraId="576C86DB" w14:textId="77777777" w:rsidR="000C71D2" w:rsidRPr="001827BA" w:rsidRDefault="000C71D2" w:rsidP="000C71D2">
      <w:pPr>
        <w:jc w:val="both"/>
      </w:pPr>
      <w:r w:rsidRPr="001827BA">
        <w:t xml:space="preserve">4 - </w:t>
      </w:r>
      <w:r w:rsidRPr="001827BA">
        <w:rPr>
          <w:rFonts w:ascii="Segoe UI Emoji" w:hAnsi="Segoe UI Emoji" w:cs="Segoe UI Emoji"/>
        </w:rPr>
        <w:t>🟨</w:t>
      </w:r>
      <w:r w:rsidRPr="001827BA">
        <w:t xml:space="preserve"> </w:t>
      </w:r>
      <w:r w:rsidRPr="001827BA">
        <w:rPr>
          <w:b/>
          <w:bCs/>
        </w:rPr>
        <w:t>5 FLASHCARDS (SISTEMA R - TQR)</w:t>
      </w:r>
    </w:p>
    <w:p w14:paraId="797E5593" w14:textId="77777777" w:rsidR="000C71D2" w:rsidRPr="001827BA" w:rsidRDefault="000C71D2" w:rsidP="000C71D2">
      <w:pPr>
        <w:numPr>
          <w:ilvl w:val="0"/>
          <w:numId w:val="293"/>
        </w:numPr>
        <w:jc w:val="both"/>
      </w:pPr>
      <w:r w:rsidRPr="001827BA">
        <w:rPr>
          <w:b/>
          <w:bCs/>
        </w:rPr>
        <w:t>F:</w:t>
      </w:r>
      <w:r w:rsidRPr="001827BA">
        <w:t xml:space="preserve"> A emoção ou a paixão excluem a imputabilidade penal?</w:t>
      </w:r>
    </w:p>
    <w:p w14:paraId="7EA5D652" w14:textId="77777777" w:rsidR="000C71D2" w:rsidRPr="001827BA" w:rsidRDefault="000C71D2" w:rsidP="000C71D2">
      <w:pPr>
        <w:numPr>
          <w:ilvl w:val="0"/>
          <w:numId w:val="293"/>
        </w:numPr>
        <w:jc w:val="both"/>
      </w:pPr>
      <w:r w:rsidRPr="001827BA">
        <w:rPr>
          <w:b/>
          <w:bCs/>
        </w:rPr>
        <w:t>V:</w:t>
      </w:r>
      <w:r w:rsidRPr="001827BA">
        <w:t xml:space="preserve"> Não. Art. 28, I, do CP.</w:t>
      </w:r>
    </w:p>
    <w:p w14:paraId="3B1BF39D" w14:textId="77777777" w:rsidR="000C71D2" w:rsidRPr="001827BA" w:rsidRDefault="000C71D2" w:rsidP="000C71D2">
      <w:pPr>
        <w:numPr>
          <w:ilvl w:val="0"/>
          <w:numId w:val="293"/>
        </w:numPr>
        <w:jc w:val="both"/>
      </w:pPr>
      <w:r w:rsidRPr="001827BA">
        <w:rPr>
          <w:b/>
          <w:bCs/>
        </w:rPr>
        <w:t>F:</w:t>
      </w:r>
      <w:r w:rsidRPr="001827BA">
        <w:t xml:space="preserve"> Qual teoria explica a punição do agente que se embriaga voluntariamente?</w:t>
      </w:r>
    </w:p>
    <w:p w14:paraId="3A5D9033" w14:textId="77777777" w:rsidR="000C71D2" w:rsidRPr="001827BA" w:rsidRDefault="000C71D2" w:rsidP="000C71D2">
      <w:pPr>
        <w:numPr>
          <w:ilvl w:val="0"/>
          <w:numId w:val="293"/>
        </w:numPr>
        <w:jc w:val="both"/>
      </w:pPr>
      <w:r w:rsidRPr="001827BA">
        <w:rPr>
          <w:b/>
          <w:bCs/>
        </w:rPr>
        <w:t>V:</w:t>
      </w:r>
      <w:r w:rsidRPr="001827BA">
        <w:t xml:space="preserve"> Teoria da </w:t>
      </w:r>
      <w:proofErr w:type="spellStart"/>
      <w:r w:rsidRPr="001827BA">
        <w:rPr>
          <w:i/>
          <w:iCs/>
        </w:rPr>
        <w:t>Actio</w:t>
      </w:r>
      <w:proofErr w:type="spellEnd"/>
      <w:r w:rsidRPr="001827BA">
        <w:rPr>
          <w:i/>
          <w:iCs/>
        </w:rPr>
        <w:t xml:space="preserve"> Libera in Causa</w:t>
      </w:r>
      <w:r w:rsidRPr="001827BA">
        <w:t xml:space="preserve"> (Ação livre na causa).</w:t>
      </w:r>
    </w:p>
    <w:p w14:paraId="3271B6EA" w14:textId="77777777" w:rsidR="000C71D2" w:rsidRPr="001827BA" w:rsidRDefault="000C71D2" w:rsidP="000C71D2">
      <w:pPr>
        <w:numPr>
          <w:ilvl w:val="0"/>
          <w:numId w:val="293"/>
        </w:numPr>
        <w:jc w:val="both"/>
      </w:pPr>
      <w:r w:rsidRPr="001827BA">
        <w:rPr>
          <w:b/>
          <w:bCs/>
        </w:rPr>
        <w:t>F:</w:t>
      </w:r>
      <w:r w:rsidRPr="001827BA">
        <w:t xml:space="preserve"> O que é a inimputabilidade por critério puramente biológico?</w:t>
      </w:r>
    </w:p>
    <w:p w14:paraId="4F83064C" w14:textId="77777777" w:rsidR="000C71D2" w:rsidRPr="001827BA" w:rsidRDefault="000C71D2" w:rsidP="000C71D2">
      <w:pPr>
        <w:numPr>
          <w:ilvl w:val="0"/>
          <w:numId w:val="293"/>
        </w:numPr>
        <w:jc w:val="both"/>
      </w:pPr>
      <w:r w:rsidRPr="001827BA">
        <w:rPr>
          <w:b/>
          <w:bCs/>
        </w:rPr>
        <w:t>V:</w:t>
      </w:r>
      <w:r w:rsidRPr="001827BA">
        <w:t xml:space="preserve"> É a aplicada aos menores de 18 anos (basta a idade para ser inimputável).</w:t>
      </w:r>
    </w:p>
    <w:p w14:paraId="709582E6" w14:textId="77777777" w:rsidR="000C71D2" w:rsidRPr="001827BA" w:rsidRDefault="000C71D2" w:rsidP="000C71D2">
      <w:pPr>
        <w:numPr>
          <w:ilvl w:val="0"/>
          <w:numId w:val="293"/>
        </w:numPr>
        <w:jc w:val="both"/>
      </w:pPr>
      <w:r w:rsidRPr="001827BA">
        <w:rPr>
          <w:b/>
          <w:bCs/>
        </w:rPr>
        <w:lastRenderedPageBreak/>
        <w:t>F:</w:t>
      </w:r>
      <w:r w:rsidRPr="001827BA">
        <w:t xml:space="preserve"> No Erro de Proibição inevitável, o que acontece com o agente?</w:t>
      </w:r>
    </w:p>
    <w:p w14:paraId="32CBA3F9" w14:textId="77777777" w:rsidR="000C71D2" w:rsidRPr="001827BA" w:rsidRDefault="000C71D2" w:rsidP="000C71D2">
      <w:pPr>
        <w:numPr>
          <w:ilvl w:val="0"/>
          <w:numId w:val="293"/>
        </w:numPr>
        <w:jc w:val="both"/>
      </w:pPr>
      <w:r w:rsidRPr="001827BA">
        <w:rPr>
          <w:b/>
          <w:bCs/>
        </w:rPr>
        <w:t>V:</w:t>
      </w:r>
      <w:r w:rsidRPr="001827BA">
        <w:t xml:space="preserve"> Ele é isento de pena (exclui a culpabilidade).</w:t>
      </w:r>
    </w:p>
    <w:p w14:paraId="495E4905" w14:textId="77777777" w:rsidR="000C71D2" w:rsidRPr="001827BA" w:rsidRDefault="000C71D2" w:rsidP="000C71D2">
      <w:pPr>
        <w:numPr>
          <w:ilvl w:val="0"/>
          <w:numId w:val="293"/>
        </w:numPr>
        <w:jc w:val="both"/>
      </w:pPr>
      <w:r w:rsidRPr="001827BA">
        <w:rPr>
          <w:b/>
          <w:bCs/>
        </w:rPr>
        <w:t>F:</w:t>
      </w:r>
      <w:r w:rsidRPr="001827BA">
        <w:t xml:space="preserve"> Se um subordinado cumpre ordem </w:t>
      </w:r>
      <w:r w:rsidRPr="001827BA">
        <w:rPr>
          <w:b/>
          <w:bCs/>
        </w:rPr>
        <w:t>não manifestamente ilegal</w:t>
      </w:r>
      <w:r w:rsidRPr="001827BA">
        <w:t xml:space="preserve"> de superior, quem responde?</w:t>
      </w:r>
    </w:p>
    <w:p w14:paraId="41241C2F" w14:textId="77777777" w:rsidR="000C71D2" w:rsidRPr="001827BA" w:rsidRDefault="000C71D2" w:rsidP="000C71D2">
      <w:pPr>
        <w:numPr>
          <w:ilvl w:val="0"/>
          <w:numId w:val="293"/>
        </w:numPr>
        <w:jc w:val="both"/>
      </w:pPr>
      <w:r w:rsidRPr="001827BA">
        <w:rPr>
          <w:b/>
          <w:bCs/>
        </w:rPr>
        <w:t>V:</w:t>
      </w:r>
      <w:r w:rsidRPr="001827BA">
        <w:t xml:space="preserve"> Apenas o superior hierárquico (Estrito cumprimento do dever legal para o subordinado / Obediência Hierárquica).</w:t>
      </w:r>
    </w:p>
    <w:p w14:paraId="215A08F9" w14:textId="77777777" w:rsidR="000C71D2" w:rsidRPr="001827BA" w:rsidRDefault="000C71D2" w:rsidP="000C71D2">
      <w:pPr>
        <w:jc w:val="both"/>
      </w:pPr>
      <w:r w:rsidRPr="001827BA">
        <w:t xml:space="preserve">5 - </w:t>
      </w:r>
      <w:r w:rsidRPr="001827BA">
        <w:rPr>
          <w:rFonts w:ascii="Segoe UI Emoji" w:hAnsi="Segoe UI Emoji" w:cs="Segoe UI Emoji"/>
        </w:rPr>
        <w:t>🟨</w:t>
      </w:r>
      <w:r w:rsidRPr="001827BA">
        <w:t xml:space="preserve"> </w:t>
      </w:r>
      <w:r w:rsidRPr="001827BA">
        <w:rPr>
          <w:b/>
          <w:bCs/>
        </w:rPr>
        <w:t>INDICAÇÃO DE VÍDEO (YOUTUBE)</w:t>
      </w:r>
    </w:p>
    <w:p w14:paraId="16170064" w14:textId="77777777" w:rsidR="000C71D2" w:rsidRPr="001827BA" w:rsidRDefault="000C71D2" w:rsidP="000C71D2">
      <w:pPr>
        <w:numPr>
          <w:ilvl w:val="0"/>
          <w:numId w:val="294"/>
        </w:numPr>
        <w:jc w:val="both"/>
      </w:pPr>
      <w:r w:rsidRPr="001827BA">
        <w:rPr>
          <w:b/>
          <w:bCs/>
        </w:rPr>
        <w:t>Nome do Vídeo:</w:t>
      </w:r>
      <w:r w:rsidRPr="001827BA">
        <w:t xml:space="preserve"> Culpabilidade e suas Excludentes - Prof. Rogério Sanches.</w:t>
      </w:r>
    </w:p>
    <w:p w14:paraId="0B76BE32" w14:textId="77777777" w:rsidR="000C71D2" w:rsidRPr="001827BA" w:rsidRDefault="000C71D2" w:rsidP="000C71D2">
      <w:pPr>
        <w:numPr>
          <w:ilvl w:val="0"/>
          <w:numId w:val="294"/>
        </w:numPr>
        <w:jc w:val="both"/>
      </w:pPr>
      <w:r w:rsidRPr="001827BA">
        <w:rPr>
          <w:b/>
          <w:bCs/>
        </w:rPr>
        <w:t>Link:</w:t>
      </w:r>
      <w:r w:rsidRPr="001827BA">
        <w:t xml:space="preserve"> </w:t>
      </w:r>
      <w:hyperlink r:id="rId10" w:tgtFrame="_blank" w:history="1">
        <w:r w:rsidRPr="001827BA">
          <w:rPr>
            <w:rStyle w:val="Hyperlink"/>
          </w:rPr>
          <w:t>https://www.youtube.com/watch?v=F_f0XqZ0YjU</w:t>
        </w:r>
      </w:hyperlink>
    </w:p>
    <w:p w14:paraId="656B2AAD" w14:textId="77777777" w:rsidR="000C71D2" w:rsidRPr="001827BA" w:rsidRDefault="000C71D2" w:rsidP="000C71D2">
      <w:pPr>
        <w:jc w:val="both"/>
      </w:pPr>
      <w:r w:rsidRPr="001827BA">
        <w:t xml:space="preserve">6 - </w:t>
      </w:r>
      <w:r w:rsidRPr="001827BA">
        <w:rPr>
          <w:rFonts w:ascii="Segoe UI Emoji" w:hAnsi="Segoe UI Emoji" w:cs="Segoe UI Emoji"/>
        </w:rPr>
        <w:t>🟨</w:t>
      </w:r>
      <w:r w:rsidRPr="001827BA">
        <w:t xml:space="preserve"> </w:t>
      </w:r>
      <w:r w:rsidRPr="001827BA">
        <w:rPr>
          <w:b/>
          <w:bCs/>
        </w:rPr>
        <w:t>ESTRUTURA DE MAPA MENTAL</w:t>
      </w:r>
    </w:p>
    <w:p w14:paraId="5B51169F" w14:textId="77777777" w:rsidR="000C71D2" w:rsidRPr="001827BA" w:rsidRDefault="000C71D2" w:rsidP="000C71D2">
      <w:pPr>
        <w:jc w:val="both"/>
      </w:pPr>
      <w:r w:rsidRPr="001827BA">
        <w:rPr>
          <w:b/>
          <w:bCs/>
        </w:rPr>
        <w:t>CULPABILIDADE</w:t>
      </w:r>
    </w:p>
    <w:p w14:paraId="50DDC18E" w14:textId="77777777" w:rsidR="000C71D2" w:rsidRPr="001827BA" w:rsidRDefault="000C71D2" w:rsidP="000C71D2">
      <w:pPr>
        <w:numPr>
          <w:ilvl w:val="0"/>
          <w:numId w:val="295"/>
        </w:numPr>
        <w:jc w:val="both"/>
      </w:pPr>
      <w:r w:rsidRPr="001827BA">
        <w:rPr>
          <w:b/>
          <w:bCs/>
        </w:rPr>
        <w:t>IMPUTABILIDADE</w:t>
      </w:r>
    </w:p>
    <w:p w14:paraId="66573EB9" w14:textId="77777777" w:rsidR="000C71D2" w:rsidRPr="001827BA" w:rsidRDefault="000C71D2" w:rsidP="000C71D2">
      <w:pPr>
        <w:numPr>
          <w:ilvl w:val="1"/>
          <w:numId w:val="295"/>
        </w:numPr>
        <w:jc w:val="both"/>
      </w:pPr>
      <w:r w:rsidRPr="001827BA">
        <w:t>Saúde mental + Maturidade mental.</w:t>
      </w:r>
    </w:p>
    <w:p w14:paraId="3C0E2CC1" w14:textId="77777777" w:rsidR="000C71D2" w:rsidRPr="001827BA" w:rsidRDefault="000C71D2" w:rsidP="000C71D2">
      <w:pPr>
        <w:numPr>
          <w:ilvl w:val="0"/>
          <w:numId w:val="295"/>
        </w:numPr>
        <w:jc w:val="both"/>
      </w:pPr>
      <w:r w:rsidRPr="001827BA">
        <w:rPr>
          <w:b/>
          <w:bCs/>
        </w:rPr>
        <w:t>CONSCIÊNCIA DA ILICITUDE</w:t>
      </w:r>
    </w:p>
    <w:p w14:paraId="06D7B106" w14:textId="77777777" w:rsidR="000C71D2" w:rsidRPr="001827BA" w:rsidRDefault="000C71D2" w:rsidP="000C71D2">
      <w:pPr>
        <w:numPr>
          <w:ilvl w:val="1"/>
          <w:numId w:val="295"/>
        </w:numPr>
        <w:jc w:val="both"/>
      </w:pPr>
      <w:r w:rsidRPr="001827BA">
        <w:t>Erro de proibição (ataca este ponto).</w:t>
      </w:r>
    </w:p>
    <w:p w14:paraId="1BAEDC8B" w14:textId="77777777" w:rsidR="000C71D2" w:rsidRPr="001827BA" w:rsidRDefault="000C71D2" w:rsidP="000C71D2">
      <w:pPr>
        <w:numPr>
          <w:ilvl w:val="0"/>
          <w:numId w:val="295"/>
        </w:numPr>
        <w:jc w:val="both"/>
      </w:pPr>
      <w:r w:rsidRPr="001827BA">
        <w:rPr>
          <w:b/>
          <w:bCs/>
        </w:rPr>
        <w:t>EXIGIBILIDADE DE CONDUTA DIVERSA</w:t>
      </w:r>
    </w:p>
    <w:p w14:paraId="1E4F7E2A" w14:textId="77777777" w:rsidR="000C71D2" w:rsidRPr="001827BA" w:rsidRDefault="000C71D2" w:rsidP="000C71D2">
      <w:pPr>
        <w:numPr>
          <w:ilvl w:val="1"/>
          <w:numId w:val="295"/>
        </w:numPr>
        <w:jc w:val="both"/>
      </w:pPr>
      <w:r w:rsidRPr="001827BA">
        <w:t>Coação Moral Irresistível (ataca este ponto).</w:t>
      </w:r>
    </w:p>
    <w:p w14:paraId="6AA7D78A" w14:textId="77777777" w:rsidR="000C71D2" w:rsidRPr="001827BA" w:rsidRDefault="000C71D2" w:rsidP="000C71D2">
      <w:pPr>
        <w:jc w:val="both"/>
      </w:pPr>
      <w:r w:rsidRPr="001827BA">
        <w:t xml:space="preserve">7 - </w:t>
      </w:r>
      <w:r w:rsidRPr="001827BA">
        <w:rPr>
          <w:rFonts w:ascii="Segoe UI Emoji" w:hAnsi="Segoe UI Emoji" w:cs="Segoe UI Emoji"/>
        </w:rPr>
        <w:t>🟦</w:t>
      </w:r>
      <w:r w:rsidRPr="001827BA">
        <w:t xml:space="preserve"> </w:t>
      </w:r>
      <w:r w:rsidRPr="001827BA">
        <w:rPr>
          <w:b/>
          <w:bCs/>
        </w:rPr>
        <w:t>O VENENO DAS QUESTÕES: O QUE MAIS CAI</w:t>
      </w:r>
      <w:r w:rsidRPr="001827BA">
        <w:t xml:space="preserve"> </w:t>
      </w:r>
      <w:r w:rsidRPr="001827BA">
        <w:rPr>
          <w:rFonts w:ascii="Segoe UI Emoji" w:hAnsi="Segoe UI Emoji" w:cs="Segoe UI Emoji"/>
        </w:rPr>
        <w:t>🟦</w:t>
      </w:r>
    </w:p>
    <w:p w14:paraId="4404B182" w14:textId="77777777" w:rsidR="000C71D2" w:rsidRPr="001827BA" w:rsidRDefault="000C71D2" w:rsidP="000C71D2">
      <w:pPr>
        <w:jc w:val="both"/>
      </w:pPr>
      <w:r w:rsidRPr="001827BA">
        <w:rPr>
          <w:rFonts w:ascii="Segoe UI Emoji" w:hAnsi="Segoe UI Emoji" w:cs="Segoe UI Emoji"/>
        </w:rPr>
        <w:t>🟦</w:t>
      </w:r>
      <w:r w:rsidRPr="001827BA">
        <w:t xml:space="preserve"> O examinador vai tentar te convencer de que a </w:t>
      </w:r>
      <w:r w:rsidRPr="001827BA">
        <w:rPr>
          <w:b/>
          <w:bCs/>
        </w:rPr>
        <w:t>Coação Moral Irresistível</w:t>
      </w:r>
      <w:r w:rsidRPr="001827BA">
        <w:t xml:space="preserve"> exclui a ilicitude. </w:t>
      </w:r>
      <w:r w:rsidRPr="001827BA">
        <w:rPr>
          <w:b/>
          <w:bCs/>
        </w:rPr>
        <w:t>MENTIRA</w:t>
      </w:r>
      <w:r w:rsidRPr="001827BA">
        <w:t xml:space="preserve">. Ela exclui a </w:t>
      </w:r>
      <w:r w:rsidRPr="001827BA">
        <w:rPr>
          <w:b/>
          <w:bCs/>
        </w:rPr>
        <w:t>Culpabilidade</w:t>
      </w:r>
      <w:r w:rsidRPr="001827BA">
        <w:t xml:space="preserve"> (Exigibilidade de Conduta Diversa).</w:t>
      </w:r>
    </w:p>
    <w:p w14:paraId="031AA30B" w14:textId="77777777" w:rsidR="000C71D2" w:rsidRPr="001827BA" w:rsidRDefault="000C71D2" w:rsidP="000C71D2">
      <w:pPr>
        <w:jc w:val="both"/>
      </w:pPr>
      <w:r w:rsidRPr="001827BA">
        <w:t>Lembre-se:</w:t>
      </w:r>
    </w:p>
    <w:p w14:paraId="2FED962B" w14:textId="77777777" w:rsidR="000C71D2" w:rsidRPr="001827BA" w:rsidRDefault="000C71D2" w:rsidP="000C71D2">
      <w:pPr>
        <w:jc w:val="both"/>
      </w:pPr>
      <w:r w:rsidRPr="001827BA">
        <w:t xml:space="preserve">Coação </w:t>
      </w:r>
      <w:r w:rsidRPr="001827BA">
        <w:rPr>
          <w:b/>
          <w:bCs/>
        </w:rPr>
        <w:t>Física</w:t>
      </w:r>
      <w:r w:rsidRPr="001827BA">
        <w:t xml:space="preserve"> (Vis Absoluta) = Exclui </w:t>
      </w:r>
      <w:r w:rsidRPr="001827BA">
        <w:rPr>
          <w:b/>
          <w:bCs/>
        </w:rPr>
        <w:t>Fato Típico</w:t>
      </w:r>
      <w:r w:rsidRPr="001827BA">
        <w:t>.</w:t>
      </w:r>
    </w:p>
    <w:p w14:paraId="48A6B9CD" w14:textId="77777777" w:rsidR="000C71D2" w:rsidRPr="001827BA" w:rsidRDefault="000C71D2" w:rsidP="000C71D2">
      <w:pPr>
        <w:jc w:val="both"/>
      </w:pPr>
      <w:r w:rsidRPr="001827BA">
        <w:t xml:space="preserve">Coação </w:t>
      </w:r>
      <w:r w:rsidRPr="001827BA">
        <w:rPr>
          <w:b/>
          <w:bCs/>
        </w:rPr>
        <w:t>Moral</w:t>
      </w:r>
      <w:r w:rsidRPr="001827BA">
        <w:t xml:space="preserve"> (Vis Compulsiva) = Exclui </w:t>
      </w:r>
      <w:r w:rsidRPr="001827BA">
        <w:rPr>
          <w:b/>
          <w:bCs/>
        </w:rPr>
        <w:t>Culpabilidade</w:t>
      </w:r>
      <w:r w:rsidRPr="001827BA">
        <w:t>.</w:t>
      </w:r>
    </w:p>
    <w:p w14:paraId="3F32D792" w14:textId="77777777" w:rsidR="000C71D2" w:rsidRPr="001827BA" w:rsidRDefault="000C71D2" w:rsidP="000C71D2">
      <w:pPr>
        <w:jc w:val="both"/>
      </w:pPr>
      <w:r w:rsidRPr="001827BA">
        <w:t xml:space="preserve">Se for "Resistível", o agente responde pelo crime, mas tem a pena atenuada. Jesus ama quem resiste ao mal, e o Direito Penal também! </w:t>
      </w:r>
      <w:r w:rsidRPr="001827BA">
        <w:rPr>
          <w:rFonts w:ascii="Segoe UI Emoji" w:hAnsi="Segoe UI Emoji" w:cs="Segoe UI Emoji"/>
        </w:rPr>
        <w:t>🟦</w:t>
      </w:r>
    </w:p>
    <w:p w14:paraId="1C84DDAC" w14:textId="77777777" w:rsidR="000C71D2" w:rsidRPr="001827BA" w:rsidRDefault="000C71D2" w:rsidP="000C71D2">
      <w:pPr>
        <w:jc w:val="both"/>
      </w:pPr>
      <w:r w:rsidRPr="001827BA">
        <w:t xml:space="preserve">8 - </w:t>
      </w:r>
      <w:r w:rsidRPr="001827BA">
        <w:rPr>
          <w:rFonts w:ascii="Segoe UI Emoji" w:hAnsi="Segoe UI Emoji" w:cs="Segoe UI Emoji"/>
        </w:rPr>
        <w:t>🟨</w:t>
      </w:r>
      <w:r w:rsidRPr="001827BA">
        <w:t xml:space="preserve"> </w:t>
      </w:r>
      <w:r w:rsidRPr="001827BA">
        <w:rPr>
          <w:b/>
          <w:bCs/>
        </w:rPr>
        <w:t>10 QUESTÕES DE CONCURSO (PARA RESOLVER)</w:t>
      </w:r>
    </w:p>
    <w:p w14:paraId="3038DCF6" w14:textId="77777777" w:rsidR="000C71D2" w:rsidRPr="001827BA" w:rsidRDefault="000C71D2" w:rsidP="000C71D2">
      <w:pPr>
        <w:jc w:val="both"/>
      </w:pPr>
      <w:r w:rsidRPr="001827BA">
        <w:rPr>
          <w:b/>
          <w:bCs/>
        </w:rPr>
        <w:t>Q1. (</w:t>
      </w:r>
      <w:proofErr w:type="spellStart"/>
      <w:r w:rsidRPr="001827BA">
        <w:rPr>
          <w:b/>
          <w:bCs/>
        </w:rPr>
        <w:t>Cebraspe</w:t>
      </w:r>
      <w:proofErr w:type="spellEnd"/>
      <w:r w:rsidRPr="001827BA">
        <w:rPr>
          <w:b/>
          <w:bCs/>
        </w:rPr>
        <w:t>)</w:t>
      </w:r>
      <w:r w:rsidRPr="001827BA">
        <w:t xml:space="preserve"> A emoção e a paixão não excluem a imputabilidade penal no Direito </w:t>
      </w:r>
      <w:proofErr w:type="gramStart"/>
      <w:r w:rsidRPr="001827BA">
        <w:t>Brasileiro</w:t>
      </w:r>
      <w:proofErr w:type="gramEnd"/>
      <w:r w:rsidRPr="001827BA">
        <w:t xml:space="preserve">. </w:t>
      </w:r>
      <w:proofErr w:type="gramStart"/>
      <w:r w:rsidRPr="001827BA">
        <w:t>( )</w:t>
      </w:r>
      <w:proofErr w:type="gramEnd"/>
      <w:r w:rsidRPr="001827BA">
        <w:t xml:space="preserve"> Certo </w:t>
      </w:r>
      <w:proofErr w:type="gramStart"/>
      <w:r w:rsidRPr="001827BA">
        <w:t>( )</w:t>
      </w:r>
      <w:proofErr w:type="gramEnd"/>
      <w:r w:rsidRPr="001827BA">
        <w:t xml:space="preserve"> Errado</w:t>
      </w:r>
    </w:p>
    <w:p w14:paraId="10819C2B" w14:textId="77777777" w:rsidR="000C71D2" w:rsidRPr="001827BA" w:rsidRDefault="000C71D2" w:rsidP="000C71D2">
      <w:pPr>
        <w:jc w:val="both"/>
      </w:pPr>
      <w:r w:rsidRPr="001827BA">
        <w:rPr>
          <w:b/>
          <w:bCs/>
        </w:rPr>
        <w:t>Q2. (</w:t>
      </w:r>
      <w:proofErr w:type="spellStart"/>
      <w:r w:rsidRPr="001827BA">
        <w:rPr>
          <w:b/>
          <w:bCs/>
        </w:rPr>
        <w:t>Cebraspe</w:t>
      </w:r>
      <w:proofErr w:type="spellEnd"/>
      <w:r w:rsidRPr="001827BA">
        <w:rPr>
          <w:b/>
          <w:bCs/>
        </w:rPr>
        <w:t>)</w:t>
      </w:r>
      <w:r w:rsidRPr="001827BA">
        <w:t xml:space="preserve"> Considera-se isento de pena o agente que, por embriaguez voluntária, era, ao tempo da ação, inteiramente incapaz de entender o caráter ilícito do fato. </w:t>
      </w:r>
      <w:proofErr w:type="gramStart"/>
      <w:r w:rsidRPr="001827BA">
        <w:t>( )</w:t>
      </w:r>
      <w:proofErr w:type="gramEnd"/>
      <w:r w:rsidRPr="001827BA">
        <w:t xml:space="preserve"> Certo </w:t>
      </w:r>
      <w:proofErr w:type="gramStart"/>
      <w:r w:rsidRPr="001827BA">
        <w:t>( )</w:t>
      </w:r>
      <w:proofErr w:type="gramEnd"/>
      <w:r w:rsidRPr="001827BA">
        <w:t xml:space="preserve"> Errado</w:t>
      </w:r>
    </w:p>
    <w:p w14:paraId="5750C615" w14:textId="77777777" w:rsidR="000C71D2" w:rsidRPr="001827BA" w:rsidRDefault="000C71D2" w:rsidP="000C71D2">
      <w:pPr>
        <w:jc w:val="both"/>
      </w:pPr>
      <w:r w:rsidRPr="001827BA">
        <w:rPr>
          <w:b/>
          <w:bCs/>
        </w:rPr>
        <w:t>Q3. (</w:t>
      </w:r>
      <w:proofErr w:type="spellStart"/>
      <w:r w:rsidRPr="001827BA">
        <w:rPr>
          <w:b/>
          <w:bCs/>
        </w:rPr>
        <w:t>Cebraspe</w:t>
      </w:r>
      <w:proofErr w:type="spellEnd"/>
      <w:r w:rsidRPr="001827BA">
        <w:rPr>
          <w:b/>
          <w:bCs/>
        </w:rPr>
        <w:t>)</w:t>
      </w:r>
      <w:r w:rsidRPr="001827BA">
        <w:t xml:space="preserve"> O menor de 18 anos é penalmente inimputável, ficando sujeito às normas estabelecidas na legislação especial. </w:t>
      </w:r>
      <w:proofErr w:type="gramStart"/>
      <w:r w:rsidRPr="001827BA">
        <w:t>( )</w:t>
      </w:r>
      <w:proofErr w:type="gramEnd"/>
      <w:r w:rsidRPr="001827BA">
        <w:t xml:space="preserve"> Certo </w:t>
      </w:r>
      <w:proofErr w:type="gramStart"/>
      <w:r w:rsidRPr="001827BA">
        <w:t>( )</w:t>
      </w:r>
      <w:proofErr w:type="gramEnd"/>
      <w:r w:rsidRPr="001827BA">
        <w:t xml:space="preserve"> Errado</w:t>
      </w:r>
    </w:p>
    <w:p w14:paraId="50CBF0C4" w14:textId="77777777" w:rsidR="000C71D2" w:rsidRPr="001827BA" w:rsidRDefault="000C71D2" w:rsidP="000C71D2">
      <w:pPr>
        <w:jc w:val="both"/>
      </w:pPr>
      <w:r w:rsidRPr="001827BA">
        <w:rPr>
          <w:b/>
          <w:bCs/>
        </w:rPr>
        <w:lastRenderedPageBreak/>
        <w:t>Q4. (</w:t>
      </w:r>
      <w:proofErr w:type="spellStart"/>
      <w:r w:rsidRPr="001827BA">
        <w:rPr>
          <w:b/>
          <w:bCs/>
        </w:rPr>
        <w:t>Cebraspe</w:t>
      </w:r>
      <w:proofErr w:type="spellEnd"/>
      <w:r w:rsidRPr="001827BA">
        <w:rPr>
          <w:b/>
          <w:bCs/>
        </w:rPr>
        <w:t>)</w:t>
      </w:r>
      <w:r w:rsidRPr="001827BA">
        <w:t xml:space="preserve"> No erro de proibição inevitável, exclui-se a potencial consciência da ilicitude e, consequentemente, a própria culpabilidade. </w:t>
      </w:r>
      <w:proofErr w:type="gramStart"/>
      <w:r w:rsidRPr="001827BA">
        <w:t>( )</w:t>
      </w:r>
      <w:proofErr w:type="gramEnd"/>
      <w:r w:rsidRPr="001827BA">
        <w:t xml:space="preserve"> Certo </w:t>
      </w:r>
      <w:proofErr w:type="gramStart"/>
      <w:r w:rsidRPr="001827BA">
        <w:t>( )</w:t>
      </w:r>
      <w:proofErr w:type="gramEnd"/>
      <w:r w:rsidRPr="001827BA">
        <w:t xml:space="preserve"> Errado</w:t>
      </w:r>
    </w:p>
    <w:p w14:paraId="3AE06093" w14:textId="77777777" w:rsidR="000C71D2" w:rsidRPr="001827BA" w:rsidRDefault="000C71D2" w:rsidP="000C71D2">
      <w:pPr>
        <w:jc w:val="both"/>
      </w:pPr>
      <w:r w:rsidRPr="001827BA">
        <w:rPr>
          <w:b/>
          <w:bCs/>
        </w:rPr>
        <w:t>Q5. (</w:t>
      </w:r>
      <w:proofErr w:type="spellStart"/>
      <w:r w:rsidRPr="001827BA">
        <w:rPr>
          <w:b/>
          <w:bCs/>
        </w:rPr>
        <w:t>Cebraspe</w:t>
      </w:r>
      <w:proofErr w:type="spellEnd"/>
      <w:r w:rsidRPr="001827BA">
        <w:rPr>
          <w:b/>
          <w:bCs/>
        </w:rPr>
        <w:t>)</w:t>
      </w:r>
      <w:r w:rsidRPr="001827BA">
        <w:t xml:space="preserve"> A coação moral irresistível exclui a tipicidade da conduta. </w:t>
      </w:r>
      <w:proofErr w:type="gramStart"/>
      <w:r w:rsidRPr="001827BA">
        <w:t>( )</w:t>
      </w:r>
      <w:proofErr w:type="gramEnd"/>
      <w:r w:rsidRPr="001827BA">
        <w:t xml:space="preserve"> Certo </w:t>
      </w:r>
      <w:proofErr w:type="gramStart"/>
      <w:r w:rsidRPr="001827BA">
        <w:t>( )</w:t>
      </w:r>
      <w:proofErr w:type="gramEnd"/>
      <w:r w:rsidRPr="001827BA">
        <w:t xml:space="preserve"> Errado</w:t>
      </w:r>
    </w:p>
    <w:p w14:paraId="4CE5CB48" w14:textId="77777777" w:rsidR="000C71D2" w:rsidRPr="001827BA" w:rsidRDefault="000C71D2" w:rsidP="000C71D2">
      <w:pPr>
        <w:jc w:val="both"/>
      </w:pPr>
      <w:r w:rsidRPr="001827BA">
        <w:rPr>
          <w:b/>
          <w:bCs/>
        </w:rPr>
        <w:t>Q6. (</w:t>
      </w:r>
      <w:proofErr w:type="spellStart"/>
      <w:r w:rsidRPr="001827BA">
        <w:rPr>
          <w:b/>
          <w:bCs/>
        </w:rPr>
        <w:t>Cebraspe</w:t>
      </w:r>
      <w:proofErr w:type="spellEnd"/>
      <w:r w:rsidRPr="001827BA">
        <w:rPr>
          <w:b/>
          <w:bCs/>
        </w:rPr>
        <w:t>)</w:t>
      </w:r>
      <w:r w:rsidRPr="001827BA">
        <w:t xml:space="preserve"> A teoria da </w:t>
      </w:r>
      <w:proofErr w:type="spellStart"/>
      <w:r w:rsidRPr="001827BA">
        <w:rPr>
          <w:i/>
          <w:iCs/>
        </w:rPr>
        <w:t>actio</w:t>
      </w:r>
      <w:proofErr w:type="spellEnd"/>
      <w:r w:rsidRPr="001827BA">
        <w:rPr>
          <w:i/>
          <w:iCs/>
        </w:rPr>
        <w:t xml:space="preserve"> libera in causa</w:t>
      </w:r>
      <w:r w:rsidRPr="001827BA">
        <w:t xml:space="preserve"> fundamenta a punição de crimes praticados em estado de embriaguez voluntária ou culposa. </w:t>
      </w:r>
      <w:proofErr w:type="gramStart"/>
      <w:r w:rsidRPr="001827BA">
        <w:t>( )</w:t>
      </w:r>
      <w:proofErr w:type="gramEnd"/>
      <w:r w:rsidRPr="001827BA">
        <w:t xml:space="preserve"> Certo </w:t>
      </w:r>
      <w:proofErr w:type="gramStart"/>
      <w:r w:rsidRPr="001827BA">
        <w:t>( )</w:t>
      </w:r>
      <w:proofErr w:type="gramEnd"/>
      <w:r w:rsidRPr="001827BA">
        <w:t xml:space="preserve"> Errado</w:t>
      </w:r>
    </w:p>
    <w:p w14:paraId="26B467DE" w14:textId="77777777" w:rsidR="000C71D2" w:rsidRPr="001827BA" w:rsidRDefault="000C71D2" w:rsidP="000C71D2">
      <w:pPr>
        <w:jc w:val="both"/>
      </w:pPr>
      <w:r w:rsidRPr="001827BA">
        <w:rPr>
          <w:b/>
          <w:bCs/>
        </w:rPr>
        <w:t>Q7. (</w:t>
      </w:r>
      <w:proofErr w:type="spellStart"/>
      <w:r w:rsidRPr="001827BA">
        <w:rPr>
          <w:b/>
          <w:bCs/>
        </w:rPr>
        <w:t>Cebraspe</w:t>
      </w:r>
      <w:proofErr w:type="spellEnd"/>
      <w:r w:rsidRPr="001827BA">
        <w:rPr>
          <w:b/>
          <w:bCs/>
        </w:rPr>
        <w:t>)</w:t>
      </w:r>
      <w:r w:rsidRPr="001827BA">
        <w:t xml:space="preserve"> Se a ordem do superior hierárquico for manifestamente ilegal, o subordinado que a cumpre também responde pelo crime. </w:t>
      </w:r>
      <w:proofErr w:type="gramStart"/>
      <w:r w:rsidRPr="001827BA">
        <w:t>( )</w:t>
      </w:r>
      <w:proofErr w:type="gramEnd"/>
      <w:r w:rsidRPr="001827BA">
        <w:t xml:space="preserve"> Certo </w:t>
      </w:r>
      <w:proofErr w:type="gramStart"/>
      <w:r w:rsidRPr="001827BA">
        <w:t>( )</w:t>
      </w:r>
      <w:proofErr w:type="gramEnd"/>
      <w:r w:rsidRPr="001827BA">
        <w:t xml:space="preserve"> Errado</w:t>
      </w:r>
    </w:p>
    <w:p w14:paraId="720179E6" w14:textId="77777777" w:rsidR="000C71D2" w:rsidRPr="001827BA" w:rsidRDefault="000C71D2" w:rsidP="000C71D2">
      <w:pPr>
        <w:jc w:val="both"/>
      </w:pPr>
      <w:r w:rsidRPr="001827BA">
        <w:rPr>
          <w:b/>
          <w:bCs/>
        </w:rPr>
        <w:t>Q8. (</w:t>
      </w:r>
      <w:proofErr w:type="spellStart"/>
      <w:r w:rsidRPr="001827BA">
        <w:rPr>
          <w:b/>
          <w:bCs/>
        </w:rPr>
        <w:t>Cebraspe</w:t>
      </w:r>
      <w:proofErr w:type="spellEnd"/>
      <w:r w:rsidRPr="001827BA">
        <w:rPr>
          <w:b/>
          <w:bCs/>
        </w:rPr>
        <w:t>)</w:t>
      </w:r>
      <w:r w:rsidRPr="001827BA">
        <w:t xml:space="preserve"> Para o doente mental, o Código Penal adotou o critério puramente biológico para a aferição da inimputabilidade. </w:t>
      </w:r>
      <w:proofErr w:type="gramStart"/>
      <w:r w:rsidRPr="001827BA">
        <w:t>( )</w:t>
      </w:r>
      <w:proofErr w:type="gramEnd"/>
      <w:r w:rsidRPr="001827BA">
        <w:t xml:space="preserve"> Certo </w:t>
      </w:r>
      <w:proofErr w:type="gramStart"/>
      <w:r w:rsidRPr="001827BA">
        <w:t>( )</w:t>
      </w:r>
      <w:proofErr w:type="gramEnd"/>
      <w:r w:rsidRPr="001827BA">
        <w:t xml:space="preserve"> Errado</w:t>
      </w:r>
    </w:p>
    <w:p w14:paraId="3DAE6CFB" w14:textId="77777777" w:rsidR="000C71D2" w:rsidRPr="001827BA" w:rsidRDefault="000C71D2" w:rsidP="000C71D2">
      <w:pPr>
        <w:jc w:val="both"/>
      </w:pPr>
      <w:r w:rsidRPr="001827BA">
        <w:rPr>
          <w:b/>
          <w:bCs/>
        </w:rPr>
        <w:t>Q9. (</w:t>
      </w:r>
      <w:proofErr w:type="spellStart"/>
      <w:r w:rsidRPr="001827BA">
        <w:rPr>
          <w:b/>
          <w:bCs/>
        </w:rPr>
        <w:t>Cebraspe</w:t>
      </w:r>
      <w:proofErr w:type="spellEnd"/>
      <w:r w:rsidRPr="001827BA">
        <w:rPr>
          <w:b/>
          <w:bCs/>
        </w:rPr>
        <w:t>)</w:t>
      </w:r>
      <w:r w:rsidRPr="001827BA">
        <w:t xml:space="preserve"> O erro de proibição evitável não isenta o agente de pena, mas permite a sua redução de um sexto a um terço. </w:t>
      </w:r>
      <w:proofErr w:type="gramStart"/>
      <w:r w:rsidRPr="001827BA">
        <w:t>( )</w:t>
      </w:r>
      <w:proofErr w:type="gramEnd"/>
      <w:r w:rsidRPr="001827BA">
        <w:t xml:space="preserve"> Certo </w:t>
      </w:r>
      <w:proofErr w:type="gramStart"/>
      <w:r w:rsidRPr="001827BA">
        <w:t>( )</w:t>
      </w:r>
      <w:proofErr w:type="gramEnd"/>
      <w:r w:rsidRPr="001827BA">
        <w:t xml:space="preserve"> Errado</w:t>
      </w:r>
    </w:p>
    <w:p w14:paraId="6797BFE8" w14:textId="77777777" w:rsidR="000C71D2" w:rsidRPr="001827BA" w:rsidRDefault="000C71D2" w:rsidP="000C71D2">
      <w:pPr>
        <w:jc w:val="both"/>
      </w:pPr>
      <w:r w:rsidRPr="001827BA">
        <w:rPr>
          <w:b/>
          <w:bCs/>
        </w:rPr>
        <w:t>Q10. (</w:t>
      </w:r>
      <w:proofErr w:type="spellStart"/>
      <w:r w:rsidRPr="001827BA">
        <w:rPr>
          <w:b/>
          <w:bCs/>
        </w:rPr>
        <w:t>Cebraspe</w:t>
      </w:r>
      <w:proofErr w:type="spellEnd"/>
      <w:r w:rsidRPr="001827BA">
        <w:rPr>
          <w:b/>
          <w:bCs/>
        </w:rPr>
        <w:t>)</w:t>
      </w:r>
      <w:r w:rsidRPr="001827BA">
        <w:t xml:space="preserve"> A culpabilidade, no sistema finalista, é composta por imputabilidade, potencial consciência da ilicitude e exigibilidade de conduta diversa. </w:t>
      </w:r>
      <w:proofErr w:type="gramStart"/>
      <w:r w:rsidRPr="001827BA">
        <w:t>( )</w:t>
      </w:r>
      <w:proofErr w:type="gramEnd"/>
      <w:r w:rsidRPr="001827BA">
        <w:t xml:space="preserve"> Certo </w:t>
      </w:r>
      <w:proofErr w:type="gramStart"/>
      <w:r w:rsidRPr="001827BA">
        <w:t>( )</w:t>
      </w:r>
      <w:proofErr w:type="gramEnd"/>
      <w:r w:rsidRPr="001827BA">
        <w:t xml:space="preserve"> Errado</w:t>
      </w:r>
    </w:p>
    <w:p w14:paraId="43AA289C" w14:textId="77777777" w:rsidR="000C71D2" w:rsidRPr="001827BA" w:rsidRDefault="000C71D2" w:rsidP="000C71D2">
      <w:pPr>
        <w:jc w:val="both"/>
      </w:pPr>
      <w:r>
        <w:pict w14:anchorId="1FF1906C">
          <v:rect id="_x0000_i1033" style="width:0;height:1.5pt" o:hralign="center" o:hrstd="t" o:hr="t" fillcolor="#a0a0a0" stroked="f"/>
        </w:pict>
      </w:r>
    </w:p>
    <w:p w14:paraId="71E4AFC7" w14:textId="77777777" w:rsidR="000C71D2" w:rsidRPr="001827BA" w:rsidRDefault="000C71D2" w:rsidP="000C71D2">
      <w:pPr>
        <w:jc w:val="both"/>
      </w:pPr>
      <w:r w:rsidRPr="001827BA">
        <w:rPr>
          <w:rFonts w:ascii="Segoe UI Emoji" w:hAnsi="Segoe UI Emoji" w:cs="Segoe UI Emoji"/>
        </w:rPr>
        <w:t>🟨</w:t>
      </w:r>
      <w:r w:rsidRPr="001827BA">
        <w:t xml:space="preserve"> </w:t>
      </w:r>
      <w:r w:rsidRPr="001827BA">
        <w:rPr>
          <w:b/>
          <w:bCs/>
        </w:rPr>
        <w:t>GABARITO COMENTADO (REPETINDO O ENUNCIADO)</w:t>
      </w:r>
    </w:p>
    <w:p w14:paraId="6D384D97" w14:textId="77777777" w:rsidR="000C71D2" w:rsidRPr="001827BA" w:rsidRDefault="000C71D2" w:rsidP="000C71D2">
      <w:pPr>
        <w:jc w:val="both"/>
      </w:pPr>
      <w:r w:rsidRPr="001827BA">
        <w:rPr>
          <w:b/>
          <w:bCs/>
        </w:rPr>
        <w:t xml:space="preserve">Q1. A emoção e a paixão não excluem a imputabilidade penal no Direito </w:t>
      </w:r>
      <w:proofErr w:type="gramStart"/>
      <w:r w:rsidRPr="001827BA">
        <w:rPr>
          <w:b/>
          <w:bCs/>
        </w:rPr>
        <w:t>Brasileiro</w:t>
      </w:r>
      <w:proofErr w:type="gramEnd"/>
      <w:r w:rsidRPr="001827BA">
        <w:rPr>
          <w:b/>
          <w:bCs/>
        </w:rPr>
        <w:t>.</w:t>
      </w:r>
    </w:p>
    <w:p w14:paraId="24059411" w14:textId="77777777" w:rsidR="000C71D2" w:rsidRPr="001827BA" w:rsidRDefault="000C71D2" w:rsidP="000C71D2">
      <w:pPr>
        <w:jc w:val="both"/>
      </w:pPr>
      <w:r w:rsidRPr="001827BA">
        <w:t xml:space="preserve">Gabarito: </w:t>
      </w:r>
      <w:r w:rsidRPr="001827BA">
        <w:rPr>
          <w:b/>
          <w:bCs/>
        </w:rPr>
        <w:t>CERTO</w:t>
      </w:r>
      <w:r w:rsidRPr="001827BA">
        <w:t>.</w:t>
      </w:r>
    </w:p>
    <w:p w14:paraId="050E0D8C" w14:textId="77777777" w:rsidR="000C71D2" w:rsidRPr="001827BA" w:rsidRDefault="000C71D2" w:rsidP="000C71D2">
      <w:pPr>
        <w:jc w:val="both"/>
      </w:pPr>
      <w:r w:rsidRPr="001827BA">
        <w:t>Comentário: Literalidade do Art. 28, I, do Código Penal.</w:t>
      </w:r>
    </w:p>
    <w:p w14:paraId="072A5E46" w14:textId="77777777" w:rsidR="000C71D2" w:rsidRPr="001827BA" w:rsidRDefault="000C71D2" w:rsidP="000C71D2">
      <w:pPr>
        <w:jc w:val="both"/>
      </w:pPr>
      <w:r w:rsidRPr="001827BA">
        <w:rPr>
          <w:b/>
          <w:bCs/>
        </w:rPr>
        <w:t>Q2. Considera-se isento de pena o agente que, por embriaguez voluntária, era, ao tempo da ação, inteiramente incapaz de entender o caráter ilícito do fato.</w:t>
      </w:r>
    </w:p>
    <w:p w14:paraId="7F6F4F8F" w14:textId="77777777" w:rsidR="000C71D2" w:rsidRPr="001827BA" w:rsidRDefault="000C71D2" w:rsidP="000C71D2">
      <w:pPr>
        <w:jc w:val="both"/>
      </w:pPr>
      <w:r w:rsidRPr="001827BA">
        <w:t xml:space="preserve">Gabarito: </w:t>
      </w:r>
      <w:r w:rsidRPr="001827BA">
        <w:rPr>
          <w:b/>
          <w:bCs/>
        </w:rPr>
        <w:t>ERRADO</w:t>
      </w:r>
      <w:r w:rsidRPr="001827BA">
        <w:t>.</w:t>
      </w:r>
    </w:p>
    <w:p w14:paraId="6C4C20A0" w14:textId="77777777" w:rsidR="000C71D2" w:rsidRPr="001827BA" w:rsidRDefault="000C71D2" w:rsidP="000C71D2">
      <w:pPr>
        <w:jc w:val="both"/>
      </w:pPr>
      <w:r w:rsidRPr="001827BA">
        <w:t xml:space="preserve">Comentário: A embriaguez que isenta de pena deve ser </w:t>
      </w:r>
      <w:r w:rsidRPr="001827BA">
        <w:rPr>
          <w:b/>
          <w:bCs/>
        </w:rPr>
        <w:t>fortuita ou força maior</w:t>
      </w:r>
      <w:r w:rsidRPr="001827BA">
        <w:t>. A voluntária não isenta ninguém.</w:t>
      </w:r>
    </w:p>
    <w:p w14:paraId="3F8C87BF" w14:textId="77777777" w:rsidR="000C71D2" w:rsidRPr="001827BA" w:rsidRDefault="000C71D2" w:rsidP="000C71D2">
      <w:pPr>
        <w:jc w:val="both"/>
      </w:pPr>
      <w:r w:rsidRPr="001827BA">
        <w:rPr>
          <w:b/>
          <w:bCs/>
        </w:rPr>
        <w:t>Q3. O menor de 18 anos é penalmente inimputável, ficando sujeito às normas estabelecidas na legislação especial.</w:t>
      </w:r>
    </w:p>
    <w:p w14:paraId="0D407A57" w14:textId="77777777" w:rsidR="000C71D2" w:rsidRPr="001827BA" w:rsidRDefault="000C71D2" w:rsidP="000C71D2">
      <w:pPr>
        <w:jc w:val="both"/>
      </w:pPr>
      <w:r w:rsidRPr="001827BA">
        <w:t xml:space="preserve">Gabarito: </w:t>
      </w:r>
      <w:r w:rsidRPr="001827BA">
        <w:rPr>
          <w:b/>
          <w:bCs/>
        </w:rPr>
        <w:t>CERTO</w:t>
      </w:r>
      <w:r w:rsidRPr="001827BA">
        <w:t>.</w:t>
      </w:r>
    </w:p>
    <w:p w14:paraId="7DA207CF" w14:textId="77777777" w:rsidR="000C71D2" w:rsidRPr="001827BA" w:rsidRDefault="000C71D2" w:rsidP="000C71D2">
      <w:pPr>
        <w:jc w:val="both"/>
      </w:pPr>
      <w:r w:rsidRPr="001827BA">
        <w:t>Comentário: Art. 27 do CP e Art. 228 da CF/88. Sujeitam-se ao ECA.</w:t>
      </w:r>
    </w:p>
    <w:p w14:paraId="4C1296D8" w14:textId="77777777" w:rsidR="000C71D2" w:rsidRPr="001827BA" w:rsidRDefault="000C71D2" w:rsidP="000C71D2">
      <w:pPr>
        <w:jc w:val="both"/>
      </w:pPr>
      <w:r w:rsidRPr="001827BA">
        <w:rPr>
          <w:b/>
          <w:bCs/>
        </w:rPr>
        <w:t>Q4. No erro de proibição inevitável, exclui-se a potencial consciência da ilicitude e, consequentemente, a própria culpabilidade.</w:t>
      </w:r>
    </w:p>
    <w:p w14:paraId="0031C60C" w14:textId="77777777" w:rsidR="000C71D2" w:rsidRPr="001827BA" w:rsidRDefault="000C71D2" w:rsidP="000C71D2">
      <w:pPr>
        <w:jc w:val="both"/>
      </w:pPr>
      <w:r w:rsidRPr="001827BA">
        <w:t xml:space="preserve">Gabarito: </w:t>
      </w:r>
      <w:r w:rsidRPr="001827BA">
        <w:rPr>
          <w:b/>
          <w:bCs/>
        </w:rPr>
        <w:t>CERTO</w:t>
      </w:r>
      <w:r w:rsidRPr="001827BA">
        <w:t>.</w:t>
      </w:r>
    </w:p>
    <w:p w14:paraId="10876B37" w14:textId="77777777" w:rsidR="000C71D2" w:rsidRPr="001827BA" w:rsidRDefault="000C71D2" w:rsidP="000C71D2">
      <w:pPr>
        <w:jc w:val="both"/>
      </w:pPr>
      <w:r w:rsidRPr="001827BA">
        <w:t>Comentário: Se o agente não tinha como saber que o ato era proibido, não há juízo de reprovação.</w:t>
      </w:r>
    </w:p>
    <w:p w14:paraId="3628E0F1" w14:textId="77777777" w:rsidR="000C71D2" w:rsidRPr="001827BA" w:rsidRDefault="000C71D2" w:rsidP="000C71D2">
      <w:pPr>
        <w:jc w:val="both"/>
      </w:pPr>
      <w:r w:rsidRPr="001827BA">
        <w:rPr>
          <w:b/>
          <w:bCs/>
        </w:rPr>
        <w:t>Q5. A coação moral irresistível exclui a tipicidade da conduta.</w:t>
      </w:r>
    </w:p>
    <w:p w14:paraId="594A5C17" w14:textId="77777777" w:rsidR="000C71D2" w:rsidRPr="001827BA" w:rsidRDefault="000C71D2" w:rsidP="000C71D2">
      <w:pPr>
        <w:jc w:val="both"/>
      </w:pPr>
      <w:r w:rsidRPr="001827BA">
        <w:t xml:space="preserve">Gabarito: </w:t>
      </w:r>
      <w:r w:rsidRPr="001827BA">
        <w:rPr>
          <w:b/>
          <w:bCs/>
        </w:rPr>
        <w:t>ERRADO</w:t>
      </w:r>
      <w:r w:rsidRPr="001827BA">
        <w:t>.</w:t>
      </w:r>
    </w:p>
    <w:p w14:paraId="14BBC8E8" w14:textId="77777777" w:rsidR="000C71D2" w:rsidRPr="001827BA" w:rsidRDefault="000C71D2" w:rsidP="000C71D2">
      <w:pPr>
        <w:jc w:val="both"/>
      </w:pPr>
      <w:r w:rsidRPr="001827BA">
        <w:t xml:space="preserve">Comentário: Exclui a </w:t>
      </w:r>
      <w:r w:rsidRPr="001827BA">
        <w:rPr>
          <w:b/>
          <w:bCs/>
        </w:rPr>
        <w:t>culpabilidade</w:t>
      </w:r>
      <w:r w:rsidRPr="001827BA">
        <w:t xml:space="preserve"> (por inexigibilidade de conduta diversa).</w:t>
      </w:r>
    </w:p>
    <w:p w14:paraId="03172B00" w14:textId="77777777" w:rsidR="000C71D2" w:rsidRPr="001827BA" w:rsidRDefault="000C71D2" w:rsidP="000C71D2">
      <w:pPr>
        <w:jc w:val="both"/>
      </w:pPr>
      <w:r w:rsidRPr="001827BA">
        <w:rPr>
          <w:b/>
          <w:bCs/>
        </w:rPr>
        <w:lastRenderedPageBreak/>
        <w:t xml:space="preserve">Q6. A teoria da </w:t>
      </w:r>
      <w:proofErr w:type="spellStart"/>
      <w:r w:rsidRPr="001827BA">
        <w:rPr>
          <w:b/>
          <w:bCs/>
          <w:i/>
          <w:iCs/>
        </w:rPr>
        <w:t>actio</w:t>
      </w:r>
      <w:proofErr w:type="spellEnd"/>
      <w:r w:rsidRPr="001827BA">
        <w:rPr>
          <w:b/>
          <w:bCs/>
          <w:i/>
          <w:iCs/>
        </w:rPr>
        <w:t xml:space="preserve"> libera in causa</w:t>
      </w:r>
      <w:r w:rsidRPr="001827BA">
        <w:rPr>
          <w:b/>
          <w:bCs/>
        </w:rPr>
        <w:t xml:space="preserve"> fundamenta a punição de crimes praticados em estado de embriaguez voluntária ou culposa.</w:t>
      </w:r>
    </w:p>
    <w:p w14:paraId="2AD953C0" w14:textId="77777777" w:rsidR="000C71D2" w:rsidRPr="001827BA" w:rsidRDefault="000C71D2" w:rsidP="000C71D2">
      <w:pPr>
        <w:jc w:val="both"/>
      </w:pPr>
      <w:r w:rsidRPr="001827BA">
        <w:t xml:space="preserve">Gabarito: </w:t>
      </w:r>
      <w:r w:rsidRPr="001827BA">
        <w:rPr>
          <w:b/>
          <w:bCs/>
        </w:rPr>
        <w:t>CERTO</w:t>
      </w:r>
      <w:r w:rsidRPr="001827BA">
        <w:t>.</w:t>
      </w:r>
    </w:p>
    <w:p w14:paraId="6E6EC1CB" w14:textId="77777777" w:rsidR="000C71D2" w:rsidRPr="001827BA" w:rsidRDefault="000C71D2" w:rsidP="000C71D2">
      <w:pPr>
        <w:jc w:val="both"/>
      </w:pPr>
      <w:r w:rsidRPr="001827BA">
        <w:t>Comentário: Considera-se o momento em que o agente era livre para decidir beber ou não.</w:t>
      </w:r>
    </w:p>
    <w:p w14:paraId="2A0D7FCF" w14:textId="77777777" w:rsidR="000C71D2" w:rsidRPr="001827BA" w:rsidRDefault="000C71D2" w:rsidP="000C71D2">
      <w:pPr>
        <w:jc w:val="both"/>
      </w:pPr>
      <w:r w:rsidRPr="001827BA">
        <w:rPr>
          <w:b/>
          <w:bCs/>
        </w:rPr>
        <w:t>Q7. Se a ordem do superior hierárquico for manifestamente ilegal, o subordinado que a cumpre também responde pelo crime.</w:t>
      </w:r>
    </w:p>
    <w:p w14:paraId="62ECF3CD" w14:textId="77777777" w:rsidR="000C71D2" w:rsidRPr="001827BA" w:rsidRDefault="000C71D2" w:rsidP="000C71D2">
      <w:pPr>
        <w:jc w:val="both"/>
      </w:pPr>
      <w:r w:rsidRPr="001827BA">
        <w:t xml:space="preserve">Gabarito: </w:t>
      </w:r>
      <w:r w:rsidRPr="001827BA">
        <w:rPr>
          <w:b/>
          <w:bCs/>
        </w:rPr>
        <w:t>CERTO</w:t>
      </w:r>
      <w:r w:rsidRPr="001827BA">
        <w:t>.</w:t>
      </w:r>
    </w:p>
    <w:p w14:paraId="3751E3E1" w14:textId="77777777" w:rsidR="000C71D2" w:rsidRPr="001827BA" w:rsidRDefault="000C71D2" w:rsidP="000C71D2">
      <w:pPr>
        <w:jc w:val="both"/>
      </w:pPr>
      <w:r w:rsidRPr="001827BA">
        <w:t xml:space="preserve">Comentário: Só há exclusão de culpabilidade se a ordem </w:t>
      </w:r>
      <w:r w:rsidRPr="001827BA">
        <w:rPr>
          <w:b/>
          <w:bCs/>
        </w:rPr>
        <w:t>não for</w:t>
      </w:r>
      <w:r w:rsidRPr="001827BA">
        <w:t xml:space="preserve"> manifestamente ilegal.</w:t>
      </w:r>
    </w:p>
    <w:p w14:paraId="5B9FF17F" w14:textId="77777777" w:rsidR="000C71D2" w:rsidRPr="001827BA" w:rsidRDefault="000C71D2" w:rsidP="000C71D2">
      <w:pPr>
        <w:jc w:val="both"/>
      </w:pPr>
      <w:r w:rsidRPr="001827BA">
        <w:rPr>
          <w:b/>
          <w:bCs/>
        </w:rPr>
        <w:t>Q8. Para o doente mental, o Código Penal adotou o critério puramente biológico para a aferição da inimputabilidade.</w:t>
      </w:r>
    </w:p>
    <w:p w14:paraId="22008F46" w14:textId="77777777" w:rsidR="000C71D2" w:rsidRPr="001827BA" w:rsidRDefault="000C71D2" w:rsidP="000C71D2">
      <w:pPr>
        <w:jc w:val="both"/>
      </w:pPr>
      <w:r w:rsidRPr="001827BA">
        <w:t xml:space="preserve">Gabarito: </w:t>
      </w:r>
      <w:r w:rsidRPr="001827BA">
        <w:rPr>
          <w:b/>
          <w:bCs/>
        </w:rPr>
        <w:t>ERRADO</w:t>
      </w:r>
      <w:r w:rsidRPr="001827BA">
        <w:t>.</w:t>
      </w:r>
    </w:p>
    <w:p w14:paraId="0A8526C2" w14:textId="77777777" w:rsidR="000C71D2" w:rsidRPr="001827BA" w:rsidRDefault="000C71D2" w:rsidP="000C71D2">
      <w:pPr>
        <w:jc w:val="both"/>
      </w:pPr>
      <w:r w:rsidRPr="001827BA">
        <w:t xml:space="preserve">Comentário: Adotou o critério </w:t>
      </w:r>
      <w:r w:rsidRPr="001827BA">
        <w:rPr>
          <w:b/>
          <w:bCs/>
        </w:rPr>
        <w:t>biopsicológico</w:t>
      </w:r>
      <w:r w:rsidRPr="001827BA">
        <w:t xml:space="preserve"> (doença + incapacidade de entendimento no momento do fato).</w:t>
      </w:r>
    </w:p>
    <w:p w14:paraId="312C880A" w14:textId="77777777" w:rsidR="000C71D2" w:rsidRPr="001827BA" w:rsidRDefault="000C71D2" w:rsidP="000C71D2">
      <w:pPr>
        <w:jc w:val="both"/>
      </w:pPr>
      <w:r w:rsidRPr="001827BA">
        <w:rPr>
          <w:b/>
          <w:bCs/>
        </w:rPr>
        <w:t>Q9. O erro de proibição evitável não isenta o agente de pena, mas permite a sua redução de um sexto a um terço.</w:t>
      </w:r>
    </w:p>
    <w:p w14:paraId="146BBDE1" w14:textId="77777777" w:rsidR="000C71D2" w:rsidRPr="001827BA" w:rsidRDefault="000C71D2" w:rsidP="000C71D2">
      <w:pPr>
        <w:jc w:val="both"/>
      </w:pPr>
      <w:r w:rsidRPr="001827BA">
        <w:t xml:space="preserve">Gabarito: </w:t>
      </w:r>
      <w:r w:rsidRPr="001827BA">
        <w:rPr>
          <w:b/>
          <w:bCs/>
        </w:rPr>
        <w:t>CERTO</w:t>
      </w:r>
      <w:r w:rsidRPr="001827BA">
        <w:t>.</w:t>
      </w:r>
    </w:p>
    <w:p w14:paraId="046016D7" w14:textId="77777777" w:rsidR="000C71D2" w:rsidRPr="001827BA" w:rsidRDefault="000C71D2" w:rsidP="000C71D2">
      <w:pPr>
        <w:jc w:val="both"/>
      </w:pPr>
      <w:r w:rsidRPr="001827BA">
        <w:t>Comentário: É o erro derivado de culpa; a pena é mantida, mas minorada.</w:t>
      </w:r>
    </w:p>
    <w:p w14:paraId="7558EF1F" w14:textId="77777777" w:rsidR="000C71D2" w:rsidRPr="001827BA" w:rsidRDefault="000C71D2" w:rsidP="000C71D2">
      <w:pPr>
        <w:jc w:val="both"/>
      </w:pPr>
      <w:r w:rsidRPr="001827BA">
        <w:rPr>
          <w:b/>
          <w:bCs/>
        </w:rPr>
        <w:t>Q10. A culpabilidade, no sistema finalista, é composta por imputabilidade, potencial consciência da ilicitude e exigibilidade de conduta diversa.</w:t>
      </w:r>
    </w:p>
    <w:p w14:paraId="6FDA813A" w14:textId="77777777" w:rsidR="000C71D2" w:rsidRPr="001827BA" w:rsidRDefault="000C71D2" w:rsidP="000C71D2">
      <w:pPr>
        <w:jc w:val="both"/>
      </w:pPr>
      <w:r w:rsidRPr="001827BA">
        <w:t xml:space="preserve">Gabarito: </w:t>
      </w:r>
      <w:r w:rsidRPr="001827BA">
        <w:rPr>
          <w:b/>
          <w:bCs/>
        </w:rPr>
        <w:t>CERTO</w:t>
      </w:r>
      <w:r w:rsidRPr="001827BA">
        <w:t>.</w:t>
      </w:r>
    </w:p>
    <w:p w14:paraId="2C9C8FC6" w14:textId="77777777" w:rsidR="000C71D2" w:rsidRPr="001827BA" w:rsidRDefault="000C71D2" w:rsidP="000C71D2">
      <w:pPr>
        <w:jc w:val="both"/>
      </w:pPr>
      <w:r w:rsidRPr="001827BA">
        <w:t>Comentário: São os três elementos da teoria normativa pura da culpabilidade.</w:t>
      </w:r>
    </w:p>
    <w:p w14:paraId="0D446298" w14:textId="77777777" w:rsidR="000C71D2" w:rsidRPr="001827BA" w:rsidRDefault="000C71D2" w:rsidP="000C71D2">
      <w:pPr>
        <w:jc w:val="both"/>
      </w:pPr>
      <w:r w:rsidRPr="001827BA">
        <w:t xml:space="preserve">9 - </w:t>
      </w:r>
      <w:r w:rsidRPr="001827BA">
        <w:rPr>
          <w:rFonts w:ascii="Segoe UI Emoji" w:hAnsi="Segoe UI Emoji" w:cs="Segoe UI Emoji"/>
        </w:rPr>
        <w:t>🟨</w:t>
      </w:r>
      <w:r w:rsidRPr="001827BA">
        <w:t xml:space="preserve"> </w:t>
      </w:r>
      <w:r w:rsidRPr="001827BA">
        <w:rPr>
          <w:b/>
          <w:bCs/>
        </w:rPr>
        <w:t>PROCESSO MNEMÔNICO</w:t>
      </w:r>
      <w:r w:rsidRPr="001827BA">
        <w:t xml:space="preserve"> </w:t>
      </w:r>
      <w:r w:rsidRPr="001827BA">
        <w:rPr>
          <w:b/>
          <w:bCs/>
        </w:rPr>
        <w:t>Sigla: I.P.E.</w:t>
      </w:r>
    </w:p>
    <w:p w14:paraId="13871586" w14:textId="77777777" w:rsidR="000C71D2" w:rsidRPr="001827BA" w:rsidRDefault="000C71D2" w:rsidP="000C71D2">
      <w:pPr>
        <w:jc w:val="both"/>
      </w:pPr>
      <w:r w:rsidRPr="001827BA">
        <w:rPr>
          <w:b/>
          <w:bCs/>
        </w:rPr>
        <w:t>I</w:t>
      </w:r>
      <w:r w:rsidRPr="001827BA">
        <w:t>mputabilidade.</w:t>
      </w:r>
    </w:p>
    <w:p w14:paraId="405160EA" w14:textId="77777777" w:rsidR="000C71D2" w:rsidRPr="001827BA" w:rsidRDefault="000C71D2" w:rsidP="000C71D2">
      <w:pPr>
        <w:jc w:val="both"/>
      </w:pPr>
      <w:r w:rsidRPr="001827BA">
        <w:rPr>
          <w:b/>
          <w:bCs/>
        </w:rPr>
        <w:t>P</w:t>
      </w:r>
      <w:r w:rsidRPr="001827BA">
        <w:t>otencial Consciência.</w:t>
      </w:r>
    </w:p>
    <w:p w14:paraId="0CFFC36F" w14:textId="77777777" w:rsidR="000C71D2" w:rsidRPr="001827BA" w:rsidRDefault="000C71D2" w:rsidP="000C71D2">
      <w:pPr>
        <w:jc w:val="both"/>
      </w:pPr>
      <w:r w:rsidRPr="001827BA">
        <w:rPr>
          <w:b/>
          <w:bCs/>
        </w:rPr>
        <w:t>E</w:t>
      </w:r>
      <w:r w:rsidRPr="001827BA">
        <w:t>xigibilidade de Conduta.</w:t>
      </w:r>
    </w:p>
    <w:p w14:paraId="4AF9254F" w14:textId="77777777" w:rsidR="000C71D2" w:rsidRPr="001827BA" w:rsidRDefault="000C71D2" w:rsidP="000C71D2">
      <w:pPr>
        <w:jc w:val="both"/>
      </w:pPr>
      <w:r w:rsidRPr="001827BA">
        <w:t>(Os 3 pilares da Culpabilidade).</w:t>
      </w:r>
    </w:p>
    <w:p w14:paraId="53191314" w14:textId="77777777" w:rsidR="000C71D2" w:rsidRDefault="000C71D2" w:rsidP="000C71D2">
      <w:pPr>
        <w:jc w:val="both"/>
      </w:pPr>
    </w:p>
    <w:p w14:paraId="03FDB5C5" w14:textId="77777777" w:rsidR="000C71D2" w:rsidRPr="001827BA" w:rsidRDefault="000C71D2" w:rsidP="000C71D2">
      <w:pPr>
        <w:jc w:val="both"/>
      </w:pPr>
      <w:r w:rsidRPr="001827BA">
        <w:t xml:space="preserve">O </w:t>
      </w:r>
      <w:r w:rsidRPr="001827BA">
        <w:rPr>
          <w:b/>
          <w:bCs/>
        </w:rPr>
        <w:t>Ponto 07</w:t>
      </w:r>
      <w:r w:rsidRPr="001827BA">
        <w:t xml:space="preserve"> é o "</w:t>
      </w:r>
      <w:proofErr w:type="spellStart"/>
      <w:r w:rsidRPr="001827BA">
        <w:t>beabá</w:t>
      </w:r>
      <w:proofErr w:type="spellEnd"/>
      <w:r w:rsidRPr="001827BA">
        <w:t xml:space="preserve">" de todo concurso policial. O </w:t>
      </w:r>
      <w:proofErr w:type="spellStart"/>
      <w:r w:rsidRPr="001827BA">
        <w:t>Cebraspe</w:t>
      </w:r>
      <w:proofErr w:type="spellEnd"/>
      <w:r w:rsidRPr="001827BA">
        <w:t xml:space="preserve"> ama cobrar o conflito de leis no tempo e onde o crime se considera praticado. É aqui que você aprende se usa a lei de hoje ou a de ontem.</w:t>
      </w:r>
    </w:p>
    <w:p w14:paraId="3732EF54" w14:textId="77777777" w:rsidR="000C71D2" w:rsidRPr="001827BA" w:rsidRDefault="000C71D2" w:rsidP="000C71D2">
      <w:pPr>
        <w:jc w:val="both"/>
      </w:pPr>
      <w:r>
        <w:pict w14:anchorId="113E32A3">
          <v:rect id="_x0000_i1034" style="width:0;height:1.5pt" o:hralign="center" o:hrstd="t" o:hr="t" fillcolor="#a0a0a0" stroked="f"/>
        </w:pict>
      </w:r>
    </w:p>
    <w:p w14:paraId="38143C2A" w14:textId="77777777" w:rsidR="000C71D2" w:rsidRPr="001827BA" w:rsidRDefault="000C71D2" w:rsidP="000C71D2">
      <w:pPr>
        <w:jc w:val="both"/>
        <w:rPr>
          <w:b/>
          <w:bCs/>
        </w:rPr>
      </w:pPr>
      <w:r w:rsidRPr="001827BA">
        <w:rPr>
          <w:rFonts w:ascii="Segoe UI Emoji" w:hAnsi="Segoe UI Emoji" w:cs="Segoe UI Emoji"/>
          <w:b/>
          <w:bCs/>
        </w:rPr>
        <w:t>🟩</w:t>
      </w:r>
      <w:r w:rsidRPr="001827BA">
        <w:rPr>
          <w:b/>
          <w:bCs/>
        </w:rPr>
        <w:t xml:space="preserve"> ## PONTO 07: APLICAÇÃO DA LEI PENAL (TEMPO E ESPAÇO)</w:t>
      </w:r>
    </w:p>
    <w:p w14:paraId="7B54D824" w14:textId="77777777" w:rsidR="000C71D2" w:rsidRPr="001827BA" w:rsidRDefault="000C71D2" w:rsidP="000C71D2">
      <w:pPr>
        <w:jc w:val="both"/>
      </w:pPr>
      <w:r>
        <w:pict w14:anchorId="1A2961EC">
          <v:rect id="_x0000_i1035" style="width:0;height:1.5pt" o:hralign="center" o:hrstd="t" o:hr="t" fillcolor="#a0a0a0" stroked="f"/>
        </w:pict>
      </w:r>
    </w:p>
    <w:p w14:paraId="00F4E8D3" w14:textId="77777777" w:rsidR="000C71D2" w:rsidRPr="001827BA" w:rsidRDefault="000C71D2" w:rsidP="000C71D2">
      <w:pPr>
        <w:jc w:val="both"/>
      </w:pPr>
      <w:r w:rsidRPr="001827BA">
        <w:t xml:space="preserve">1 - </w:t>
      </w:r>
      <w:r w:rsidRPr="001827BA">
        <w:rPr>
          <w:rFonts w:ascii="Segoe UI Emoji" w:hAnsi="Segoe UI Emoji" w:cs="Segoe UI Emoji"/>
        </w:rPr>
        <w:t>🟦</w:t>
      </w:r>
      <w:r w:rsidRPr="001827BA">
        <w:t xml:space="preserve"> </w:t>
      </w:r>
      <w:r w:rsidRPr="001827BA">
        <w:rPr>
          <w:b/>
          <w:bCs/>
        </w:rPr>
        <w:t>VENENOS, PEGADINHAS, DICAS E CUIDADOS</w:t>
      </w:r>
      <w:r w:rsidRPr="001827BA">
        <w:t xml:space="preserve"> </w:t>
      </w:r>
      <w:r w:rsidRPr="001827BA">
        <w:rPr>
          <w:rFonts w:ascii="Segoe UI Emoji" w:hAnsi="Segoe UI Emoji" w:cs="Segoe UI Emoji"/>
        </w:rPr>
        <w:t>🟦</w:t>
      </w:r>
    </w:p>
    <w:p w14:paraId="4E9490FC" w14:textId="77777777" w:rsidR="000C71D2" w:rsidRPr="001827BA" w:rsidRDefault="000C71D2" w:rsidP="000C71D2">
      <w:pPr>
        <w:jc w:val="both"/>
      </w:pPr>
      <w:r w:rsidRPr="001827BA">
        <w:rPr>
          <w:rFonts w:ascii="Segoe UI Emoji" w:hAnsi="Segoe UI Emoji" w:cs="Segoe UI Emoji"/>
        </w:rPr>
        <w:lastRenderedPageBreak/>
        <w:t>🟦</w:t>
      </w:r>
      <w:r w:rsidRPr="001827BA">
        <w:t xml:space="preserve"> </w:t>
      </w:r>
      <w:r w:rsidRPr="001827BA">
        <w:rPr>
          <w:b/>
          <w:bCs/>
        </w:rPr>
        <w:t>A Lei Intermediária:</w:t>
      </w:r>
      <w:r w:rsidRPr="001827BA">
        <w:t xml:space="preserve"> Se entre o crime e o julgamento surgir uma lei melhor, e depois uma lei pior, aplica-se a melhor (lei intermediária benéfica). Jesus ama o perdão e o Direito Penal ama a lei mais favorável (</w:t>
      </w:r>
      <w:proofErr w:type="spellStart"/>
      <w:r w:rsidRPr="001827BA">
        <w:rPr>
          <w:i/>
          <w:iCs/>
        </w:rPr>
        <w:t>Novatio</w:t>
      </w:r>
      <w:proofErr w:type="spellEnd"/>
      <w:r w:rsidRPr="001827BA">
        <w:rPr>
          <w:i/>
          <w:iCs/>
        </w:rPr>
        <w:t xml:space="preserve"> Legis in </w:t>
      </w:r>
      <w:proofErr w:type="spellStart"/>
      <w:r w:rsidRPr="001827BA">
        <w:rPr>
          <w:i/>
          <w:iCs/>
        </w:rPr>
        <w:t>Mellius</w:t>
      </w:r>
      <w:proofErr w:type="spellEnd"/>
      <w:r w:rsidRPr="001827BA">
        <w:t xml:space="preserve">). </w:t>
      </w:r>
      <w:r w:rsidRPr="001827BA">
        <w:rPr>
          <w:rFonts w:ascii="Segoe UI Emoji" w:hAnsi="Segoe UI Emoji" w:cs="Segoe UI Emoji"/>
        </w:rPr>
        <w:t>🟦</w:t>
      </w:r>
    </w:p>
    <w:p w14:paraId="348B0571" w14:textId="77777777" w:rsidR="000C71D2" w:rsidRPr="001827BA" w:rsidRDefault="000C71D2" w:rsidP="000C71D2">
      <w:pPr>
        <w:jc w:val="both"/>
      </w:pPr>
      <w:r w:rsidRPr="001827BA">
        <w:rPr>
          <w:rFonts w:ascii="Segoe UI Emoji" w:hAnsi="Segoe UI Emoji" w:cs="Segoe UI Emoji"/>
        </w:rPr>
        <w:t>🟦</w:t>
      </w:r>
      <w:r w:rsidRPr="001827BA">
        <w:t xml:space="preserve"> </w:t>
      </w:r>
      <w:r w:rsidRPr="001827BA">
        <w:rPr>
          <w:b/>
          <w:bCs/>
        </w:rPr>
        <w:t>Crime Continuado e Lei Nova:</w:t>
      </w:r>
      <w:r w:rsidRPr="001827BA">
        <w:t xml:space="preserve"> Este é o maior veneno do </w:t>
      </w:r>
      <w:proofErr w:type="spellStart"/>
      <w:r w:rsidRPr="001827BA">
        <w:t>Cebraspe</w:t>
      </w:r>
      <w:proofErr w:type="spellEnd"/>
      <w:r w:rsidRPr="001827BA">
        <w:t xml:space="preserve">! Se o agente comete vários crimes (continuidade) e, no meio do caminho, surge uma lei </w:t>
      </w:r>
      <w:r w:rsidRPr="001827BA">
        <w:rPr>
          <w:b/>
          <w:bCs/>
        </w:rPr>
        <w:t>mais grave</w:t>
      </w:r>
      <w:r w:rsidRPr="001827BA">
        <w:t xml:space="preserve">, aplica-se a </w:t>
      </w:r>
      <w:r w:rsidRPr="001827BA">
        <w:rPr>
          <w:b/>
          <w:bCs/>
        </w:rPr>
        <w:t>lei nova (mais grave)</w:t>
      </w:r>
      <w:r w:rsidRPr="001827BA">
        <w:t xml:space="preserve">, desde que o crime não tenha cessado. (Súmula 711 do STF). </w:t>
      </w:r>
      <w:r w:rsidRPr="001827BA">
        <w:rPr>
          <w:rFonts w:ascii="Segoe UI Emoji" w:hAnsi="Segoe UI Emoji" w:cs="Segoe UI Emoji"/>
        </w:rPr>
        <w:t>🟦</w:t>
      </w:r>
    </w:p>
    <w:p w14:paraId="545C8296" w14:textId="77777777" w:rsidR="000C71D2" w:rsidRPr="001827BA" w:rsidRDefault="000C71D2" w:rsidP="000C71D2">
      <w:pPr>
        <w:jc w:val="both"/>
      </w:pPr>
      <w:r w:rsidRPr="001827BA">
        <w:rPr>
          <w:rFonts w:ascii="Segoe UI Emoji" w:hAnsi="Segoe UI Emoji" w:cs="Segoe UI Emoji"/>
        </w:rPr>
        <w:t>🟦</w:t>
      </w:r>
      <w:r w:rsidRPr="001827BA">
        <w:t xml:space="preserve"> </w:t>
      </w:r>
      <w:r w:rsidRPr="001827BA">
        <w:rPr>
          <w:b/>
          <w:bCs/>
        </w:rPr>
        <w:t>Lugar do Crime (Luta):</w:t>
      </w:r>
      <w:r w:rsidRPr="001827BA">
        <w:t xml:space="preserve"> Não confunda Tempo com Lugar. No </w:t>
      </w:r>
      <w:r w:rsidRPr="001827BA">
        <w:rPr>
          <w:b/>
          <w:bCs/>
        </w:rPr>
        <w:t>Tempo</w:t>
      </w:r>
      <w:r w:rsidRPr="001827BA">
        <w:t xml:space="preserve">, usamos a Teoria da Atividade (momento da ação). No </w:t>
      </w:r>
      <w:r w:rsidRPr="001827BA">
        <w:rPr>
          <w:b/>
          <w:bCs/>
        </w:rPr>
        <w:t>Lugar</w:t>
      </w:r>
      <w:r w:rsidRPr="001827BA">
        <w:t xml:space="preserve">, usamos a Teoria da Ubiquidade (ação OU resultado). Lembre-se: </w:t>
      </w:r>
      <w:r w:rsidRPr="001827BA">
        <w:rPr>
          <w:b/>
          <w:bCs/>
        </w:rPr>
        <w:t>LUTA</w:t>
      </w:r>
      <w:r w:rsidRPr="001827BA">
        <w:t xml:space="preserve"> (Lugar = Ubiquidade / Tempo = Atividade). </w:t>
      </w:r>
      <w:r w:rsidRPr="001827BA">
        <w:rPr>
          <w:rFonts w:ascii="Segoe UI Emoji" w:hAnsi="Segoe UI Emoji" w:cs="Segoe UI Emoji"/>
        </w:rPr>
        <w:t>🟦</w:t>
      </w:r>
    </w:p>
    <w:p w14:paraId="7C0A99B8" w14:textId="77777777" w:rsidR="000C71D2" w:rsidRPr="001827BA" w:rsidRDefault="000C71D2" w:rsidP="000C71D2">
      <w:pPr>
        <w:jc w:val="both"/>
      </w:pPr>
      <w:r w:rsidRPr="001827BA">
        <w:rPr>
          <w:rFonts w:ascii="Segoe UI Emoji" w:hAnsi="Segoe UI Emoji" w:cs="Segoe UI Emoji"/>
        </w:rPr>
        <w:t>🟦</w:t>
      </w:r>
      <w:r w:rsidRPr="001827BA">
        <w:t xml:space="preserve"> </w:t>
      </w:r>
      <w:r w:rsidRPr="001827BA">
        <w:rPr>
          <w:b/>
          <w:bCs/>
        </w:rPr>
        <w:t>Lei Excepcional e Temporária:</w:t>
      </w:r>
      <w:r w:rsidRPr="001827BA">
        <w:t xml:space="preserve"> Elas são "</w:t>
      </w:r>
      <w:proofErr w:type="spellStart"/>
      <w:r w:rsidRPr="001827BA">
        <w:t>ultra-ativas</w:t>
      </w:r>
      <w:proofErr w:type="spellEnd"/>
      <w:r w:rsidRPr="001827BA">
        <w:t xml:space="preserve">". Mesmo que o prazo delas acabe (temporária) ou a situação passe (excepcional), se você cometeu o crime durante a vigência delas, você será punido por elas, mesmo que a lei posterior seja melhor. </w:t>
      </w:r>
      <w:r w:rsidRPr="001827BA">
        <w:rPr>
          <w:rFonts w:ascii="Segoe UI Emoji" w:hAnsi="Segoe UI Emoji" w:cs="Segoe UI Emoji"/>
        </w:rPr>
        <w:t>🟦</w:t>
      </w:r>
    </w:p>
    <w:p w14:paraId="3DB810E5" w14:textId="77777777" w:rsidR="000C71D2" w:rsidRPr="001827BA" w:rsidRDefault="000C71D2" w:rsidP="000C71D2">
      <w:pPr>
        <w:jc w:val="both"/>
      </w:pPr>
      <w:r w:rsidRPr="001827BA">
        <w:t xml:space="preserve">2 - </w:t>
      </w:r>
      <w:r w:rsidRPr="001827BA">
        <w:rPr>
          <w:rFonts w:ascii="Segoe UI Emoji" w:hAnsi="Segoe UI Emoji" w:cs="Segoe UI Emoji"/>
        </w:rPr>
        <w:t>🟨</w:t>
      </w:r>
      <w:r w:rsidRPr="001827BA">
        <w:t xml:space="preserve"> </w:t>
      </w:r>
      <w:r w:rsidRPr="001827BA">
        <w:rPr>
          <w:b/>
          <w:bCs/>
        </w:rPr>
        <w:t>RESUMO ESTRATÉGICO</w:t>
      </w:r>
      <w:r w:rsidRPr="001827BA">
        <w:t xml:space="preserve"> A lei penal rege os fatos ocorridos durante sua vigência, mas retroage para beneficiar o réu.</w:t>
      </w:r>
    </w:p>
    <w:p w14:paraId="596CEE24" w14:textId="77777777" w:rsidR="000C71D2" w:rsidRPr="001827BA" w:rsidRDefault="000C71D2" w:rsidP="000C71D2">
      <w:pPr>
        <w:numPr>
          <w:ilvl w:val="0"/>
          <w:numId w:val="296"/>
        </w:numPr>
        <w:jc w:val="both"/>
      </w:pPr>
      <w:r w:rsidRPr="001827BA">
        <w:rPr>
          <w:b/>
          <w:bCs/>
        </w:rPr>
        <w:t>Tempo do Crime (Art. 4º):</w:t>
      </w:r>
      <w:r w:rsidRPr="001827BA">
        <w:t xml:space="preserve"> Considera-se praticado o crime no momento da ação ou omissão, ainda que outro seja o momento do resultado (Teoria da Atividade).</w:t>
      </w:r>
    </w:p>
    <w:p w14:paraId="42F8C9D3" w14:textId="77777777" w:rsidR="000C71D2" w:rsidRPr="001827BA" w:rsidRDefault="000C71D2" w:rsidP="000C71D2">
      <w:pPr>
        <w:numPr>
          <w:ilvl w:val="0"/>
          <w:numId w:val="296"/>
        </w:numPr>
        <w:jc w:val="both"/>
      </w:pPr>
      <w:r w:rsidRPr="001827BA">
        <w:rPr>
          <w:b/>
          <w:bCs/>
        </w:rPr>
        <w:t>Lugar do Crime (Art. 6º):</w:t>
      </w:r>
      <w:r w:rsidRPr="001827BA">
        <w:t xml:space="preserve"> Considera-se praticado o crime tanto no lugar da ação/omissão quanto no lugar onde se produziu ou deveria produzir-se o resultado (Teoria da Ubiquidade).</w:t>
      </w:r>
    </w:p>
    <w:p w14:paraId="5D6368F6" w14:textId="77777777" w:rsidR="000C71D2" w:rsidRPr="001827BA" w:rsidRDefault="000C71D2" w:rsidP="000C71D2">
      <w:pPr>
        <w:jc w:val="both"/>
      </w:pPr>
      <w:r w:rsidRPr="001827BA">
        <w:t xml:space="preserve">3 - </w:t>
      </w:r>
      <w:r w:rsidRPr="001827BA">
        <w:rPr>
          <w:rFonts w:ascii="Segoe UI Emoji" w:hAnsi="Segoe UI Emoji" w:cs="Segoe UI Emoji"/>
        </w:rPr>
        <w:t>🟨</w:t>
      </w:r>
      <w:r w:rsidRPr="001827BA">
        <w:t xml:space="preserve"> </w:t>
      </w:r>
      <w:r w:rsidRPr="001827BA">
        <w:rPr>
          <w:b/>
          <w:bCs/>
        </w:rPr>
        <w:t>TABELAS EXPLICATIVAS / COMPARATIVAS</w:t>
      </w:r>
    </w:p>
    <w:p w14:paraId="49BE7FE1" w14:textId="77777777" w:rsidR="000C71D2" w:rsidRPr="001827BA" w:rsidRDefault="000C71D2" w:rsidP="000C71D2">
      <w:pPr>
        <w:jc w:val="both"/>
      </w:pPr>
      <w:r w:rsidRPr="001827BA">
        <w:rPr>
          <w:b/>
          <w:bCs/>
        </w:rPr>
        <w:t>TABELA A: CONFLITO DE LEIS NO TEMPO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5"/>
        <w:gridCol w:w="3043"/>
        <w:gridCol w:w="3010"/>
      </w:tblGrid>
      <w:tr w:rsidR="000C71D2" w:rsidRPr="001827BA" w14:paraId="2ED00E4A" w14:textId="77777777" w:rsidTr="00826655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2C3CC4C3" w14:textId="77777777" w:rsidR="000C71D2" w:rsidRPr="001827BA" w:rsidRDefault="000C71D2" w:rsidP="00826655">
            <w:pPr>
              <w:jc w:val="both"/>
            </w:pPr>
            <w:r w:rsidRPr="001827BA">
              <w:rPr>
                <w:b/>
                <w:bCs/>
              </w:rPr>
              <w:t>Fenômeno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32554781" w14:textId="77777777" w:rsidR="000C71D2" w:rsidRPr="001827BA" w:rsidRDefault="000C71D2" w:rsidP="00826655">
            <w:pPr>
              <w:jc w:val="both"/>
            </w:pPr>
            <w:r w:rsidRPr="001827BA">
              <w:rPr>
                <w:b/>
                <w:bCs/>
              </w:rPr>
              <w:t>Descrição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0CA4F177" w14:textId="77777777" w:rsidR="000C71D2" w:rsidRPr="001827BA" w:rsidRDefault="000C71D2" w:rsidP="00826655">
            <w:pPr>
              <w:jc w:val="both"/>
            </w:pPr>
            <w:r w:rsidRPr="001827BA">
              <w:rPr>
                <w:b/>
                <w:bCs/>
              </w:rPr>
              <w:t>Consequência</w:t>
            </w:r>
          </w:p>
        </w:tc>
      </w:tr>
      <w:tr w:rsidR="000C71D2" w:rsidRPr="001827BA" w14:paraId="09E450AF" w14:textId="77777777" w:rsidTr="0082665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C0FF3A" w14:textId="77777777" w:rsidR="000C71D2" w:rsidRPr="001827BA" w:rsidRDefault="000C71D2" w:rsidP="00826655">
            <w:pPr>
              <w:jc w:val="both"/>
            </w:pPr>
            <w:r w:rsidRPr="001827BA">
              <w:rPr>
                <w:b/>
                <w:bCs/>
              </w:rPr>
              <w:t>Abolitio Criminis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0C45D0" w14:textId="77777777" w:rsidR="000C71D2" w:rsidRPr="001827BA" w:rsidRDefault="000C71D2" w:rsidP="00826655">
            <w:pPr>
              <w:jc w:val="both"/>
            </w:pPr>
            <w:r w:rsidRPr="001827BA">
              <w:t>A lei nova diz que o fato não é mais crime.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DF0C36" w14:textId="77777777" w:rsidR="000C71D2" w:rsidRPr="001827BA" w:rsidRDefault="000C71D2" w:rsidP="00826655">
            <w:pPr>
              <w:jc w:val="both"/>
            </w:pPr>
            <w:r w:rsidRPr="001827BA">
              <w:t>Extingue a punibilidade (para tudo).</w:t>
            </w:r>
          </w:p>
        </w:tc>
      </w:tr>
      <w:tr w:rsidR="000C71D2" w:rsidRPr="001827BA" w14:paraId="139E6B7E" w14:textId="77777777" w:rsidTr="0082665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F7EDC4" w14:textId="77777777" w:rsidR="000C71D2" w:rsidRPr="001827BA" w:rsidRDefault="000C71D2" w:rsidP="00826655">
            <w:pPr>
              <w:jc w:val="both"/>
            </w:pPr>
            <w:proofErr w:type="spellStart"/>
            <w:r w:rsidRPr="001827BA">
              <w:rPr>
                <w:b/>
                <w:bCs/>
              </w:rPr>
              <w:t>Novatio</w:t>
            </w:r>
            <w:proofErr w:type="spellEnd"/>
            <w:r w:rsidRPr="001827BA">
              <w:rPr>
                <w:b/>
                <w:bCs/>
              </w:rPr>
              <w:t xml:space="preserve"> Legis in </w:t>
            </w:r>
            <w:proofErr w:type="spellStart"/>
            <w:r w:rsidRPr="001827BA">
              <w:rPr>
                <w:b/>
                <w:bCs/>
              </w:rPr>
              <w:t>Mellius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6947C7" w14:textId="77777777" w:rsidR="000C71D2" w:rsidRPr="001827BA" w:rsidRDefault="000C71D2" w:rsidP="00826655">
            <w:pPr>
              <w:jc w:val="both"/>
            </w:pPr>
            <w:r w:rsidRPr="001827BA">
              <w:t>A lei nova é mais branda (pena menor).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F37363" w14:textId="77777777" w:rsidR="000C71D2" w:rsidRPr="001827BA" w:rsidRDefault="000C71D2" w:rsidP="00826655">
            <w:pPr>
              <w:jc w:val="both"/>
            </w:pPr>
            <w:r w:rsidRPr="001827BA">
              <w:t>Retroage para beneficiar o réu.</w:t>
            </w:r>
          </w:p>
        </w:tc>
      </w:tr>
      <w:tr w:rsidR="000C71D2" w:rsidRPr="001827BA" w14:paraId="0E61262A" w14:textId="77777777" w:rsidTr="0082665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8E8209" w14:textId="77777777" w:rsidR="000C71D2" w:rsidRPr="001827BA" w:rsidRDefault="000C71D2" w:rsidP="00826655">
            <w:pPr>
              <w:jc w:val="both"/>
            </w:pPr>
            <w:proofErr w:type="spellStart"/>
            <w:r w:rsidRPr="001827BA">
              <w:rPr>
                <w:b/>
                <w:bCs/>
              </w:rPr>
              <w:t>Novatio</w:t>
            </w:r>
            <w:proofErr w:type="spellEnd"/>
            <w:r w:rsidRPr="001827BA">
              <w:rPr>
                <w:b/>
                <w:bCs/>
              </w:rPr>
              <w:t xml:space="preserve"> Legis in Pejus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1F7520" w14:textId="77777777" w:rsidR="000C71D2" w:rsidRPr="001827BA" w:rsidRDefault="000C71D2" w:rsidP="00826655">
            <w:pPr>
              <w:jc w:val="both"/>
            </w:pPr>
            <w:r w:rsidRPr="001827BA">
              <w:t>A lei nova é mais severa.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DD2F02" w14:textId="77777777" w:rsidR="000C71D2" w:rsidRPr="001827BA" w:rsidRDefault="000C71D2" w:rsidP="00826655">
            <w:pPr>
              <w:jc w:val="both"/>
            </w:pPr>
            <w:r w:rsidRPr="001827BA">
              <w:t>Não retroage. Aplica-se a lei da época.</w:t>
            </w:r>
          </w:p>
        </w:tc>
      </w:tr>
      <w:tr w:rsidR="000C71D2" w:rsidRPr="001827BA" w14:paraId="59C3C081" w14:textId="77777777" w:rsidTr="0082665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01C2D8" w14:textId="77777777" w:rsidR="000C71D2" w:rsidRPr="001827BA" w:rsidRDefault="000C71D2" w:rsidP="00826655">
            <w:pPr>
              <w:jc w:val="both"/>
            </w:pPr>
            <w:proofErr w:type="spellStart"/>
            <w:r w:rsidRPr="001827BA">
              <w:rPr>
                <w:b/>
                <w:bCs/>
              </w:rPr>
              <w:t>Novatio</w:t>
            </w:r>
            <w:proofErr w:type="spellEnd"/>
            <w:r w:rsidRPr="001827BA">
              <w:rPr>
                <w:b/>
                <w:bCs/>
              </w:rPr>
              <w:t xml:space="preserve"> Legis Incriminadora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9CAB0B" w14:textId="77777777" w:rsidR="000C71D2" w:rsidRPr="001827BA" w:rsidRDefault="000C71D2" w:rsidP="00826655">
            <w:pPr>
              <w:jc w:val="both"/>
            </w:pPr>
            <w:r w:rsidRPr="001827BA">
              <w:t>Fato que não era crime passa a ser.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5A7EEA" w14:textId="77777777" w:rsidR="000C71D2" w:rsidRPr="001827BA" w:rsidRDefault="000C71D2" w:rsidP="00826655">
            <w:pPr>
              <w:jc w:val="both"/>
            </w:pPr>
            <w:r w:rsidRPr="001827BA">
              <w:t>Só vale para fatos futuros.</w:t>
            </w:r>
          </w:p>
        </w:tc>
      </w:tr>
    </w:tbl>
    <w:p w14:paraId="45BD0B7A" w14:textId="77777777" w:rsidR="000C71D2" w:rsidRPr="001827BA" w:rsidRDefault="000C71D2" w:rsidP="000C71D2">
      <w:pPr>
        <w:jc w:val="both"/>
      </w:pPr>
      <w:r w:rsidRPr="001827BA">
        <w:rPr>
          <w:b/>
          <w:bCs/>
        </w:rPr>
        <w:t>TABELA B: TEORIAS DO TEMPO E LUGAR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0"/>
        <w:gridCol w:w="3556"/>
        <w:gridCol w:w="1908"/>
      </w:tblGrid>
      <w:tr w:rsidR="000C71D2" w:rsidRPr="001827BA" w14:paraId="1560B4DA" w14:textId="77777777" w:rsidTr="00826655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006E0F68" w14:textId="77777777" w:rsidR="000C71D2" w:rsidRPr="001827BA" w:rsidRDefault="000C71D2" w:rsidP="00826655">
            <w:pPr>
              <w:jc w:val="both"/>
            </w:pPr>
            <w:r w:rsidRPr="001827BA">
              <w:rPr>
                <w:b/>
                <w:bCs/>
              </w:rPr>
              <w:t>Critério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1951B238" w14:textId="77777777" w:rsidR="000C71D2" w:rsidRPr="001827BA" w:rsidRDefault="000C71D2" w:rsidP="00826655">
            <w:pPr>
              <w:jc w:val="both"/>
            </w:pPr>
            <w:r w:rsidRPr="001827BA">
              <w:rPr>
                <w:b/>
                <w:bCs/>
              </w:rPr>
              <w:t>Teoria Adotada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6E2ED2FA" w14:textId="77777777" w:rsidR="000C71D2" w:rsidRPr="001827BA" w:rsidRDefault="000C71D2" w:rsidP="00826655">
            <w:pPr>
              <w:jc w:val="both"/>
            </w:pPr>
            <w:r w:rsidRPr="001827BA">
              <w:rPr>
                <w:b/>
                <w:bCs/>
              </w:rPr>
              <w:t>Mnemônico</w:t>
            </w:r>
          </w:p>
        </w:tc>
      </w:tr>
      <w:tr w:rsidR="000C71D2" w:rsidRPr="001827BA" w14:paraId="45951170" w14:textId="77777777" w:rsidTr="0082665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06B9FB" w14:textId="77777777" w:rsidR="000C71D2" w:rsidRPr="001827BA" w:rsidRDefault="000C71D2" w:rsidP="00826655">
            <w:pPr>
              <w:jc w:val="both"/>
            </w:pPr>
            <w:r w:rsidRPr="001827BA">
              <w:rPr>
                <w:b/>
                <w:bCs/>
              </w:rPr>
              <w:t>Tempo do Crime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19A129" w14:textId="77777777" w:rsidR="000C71D2" w:rsidRPr="001827BA" w:rsidRDefault="000C71D2" w:rsidP="00826655">
            <w:pPr>
              <w:jc w:val="both"/>
            </w:pPr>
            <w:r w:rsidRPr="001827BA">
              <w:t>Atividade (Momento da conduta).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48669C" w14:textId="77777777" w:rsidR="000C71D2" w:rsidRPr="001827BA" w:rsidRDefault="000C71D2" w:rsidP="00826655">
            <w:pPr>
              <w:jc w:val="both"/>
            </w:pPr>
            <w:r w:rsidRPr="001827BA">
              <w:rPr>
                <w:b/>
                <w:bCs/>
              </w:rPr>
              <w:t>T</w:t>
            </w:r>
            <w:r w:rsidRPr="001827BA">
              <w:t xml:space="preserve">empo - </w:t>
            </w:r>
            <w:r w:rsidRPr="001827BA">
              <w:rPr>
                <w:b/>
                <w:bCs/>
              </w:rPr>
              <w:t>A</w:t>
            </w:r>
            <w:r w:rsidRPr="001827BA">
              <w:t>tividade</w:t>
            </w:r>
          </w:p>
        </w:tc>
      </w:tr>
      <w:tr w:rsidR="000C71D2" w:rsidRPr="001827BA" w14:paraId="1176F571" w14:textId="77777777" w:rsidTr="0082665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CADA52" w14:textId="77777777" w:rsidR="000C71D2" w:rsidRPr="001827BA" w:rsidRDefault="000C71D2" w:rsidP="00826655">
            <w:pPr>
              <w:jc w:val="both"/>
            </w:pPr>
            <w:r w:rsidRPr="001827BA">
              <w:rPr>
                <w:b/>
                <w:bCs/>
              </w:rPr>
              <w:t>Lugar do Crime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262D18" w14:textId="77777777" w:rsidR="000C71D2" w:rsidRPr="001827BA" w:rsidRDefault="000C71D2" w:rsidP="00826655">
            <w:pPr>
              <w:jc w:val="both"/>
            </w:pPr>
            <w:r w:rsidRPr="001827BA">
              <w:t>Ubiquidade (Conduta ou Resultado).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9CB921" w14:textId="77777777" w:rsidR="000C71D2" w:rsidRPr="001827BA" w:rsidRDefault="000C71D2" w:rsidP="00826655">
            <w:pPr>
              <w:jc w:val="both"/>
            </w:pPr>
            <w:r w:rsidRPr="001827BA">
              <w:rPr>
                <w:b/>
                <w:bCs/>
              </w:rPr>
              <w:t>L</w:t>
            </w:r>
            <w:r w:rsidRPr="001827BA">
              <w:t xml:space="preserve">ugar - </w:t>
            </w:r>
            <w:r w:rsidRPr="001827BA">
              <w:rPr>
                <w:b/>
                <w:bCs/>
              </w:rPr>
              <w:t>U</w:t>
            </w:r>
            <w:r w:rsidRPr="001827BA">
              <w:t>biquidade</w:t>
            </w:r>
          </w:p>
        </w:tc>
      </w:tr>
    </w:tbl>
    <w:p w14:paraId="1BB2AA59" w14:textId="77777777" w:rsidR="000C71D2" w:rsidRPr="001827BA" w:rsidRDefault="000C71D2" w:rsidP="000C71D2">
      <w:pPr>
        <w:jc w:val="both"/>
      </w:pPr>
      <w:r w:rsidRPr="001827BA">
        <w:lastRenderedPageBreak/>
        <w:t xml:space="preserve">4 - </w:t>
      </w:r>
      <w:r w:rsidRPr="001827BA">
        <w:rPr>
          <w:rFonts w:ascii="Segoe UI Emoji" w:hAnsi="Segoe UI Emoji" w:cs="Segoe UI Emoji"/>
        </w:rPr>
        <w:t>🟨</w:t>
      </w:r>
      <w:r w:rsidRPr="001827BA">
        <w:t xml:space="preserve"> </w:t>
      </w:r>
      <w:r w:rsidRPr="001827BA">
        <w:rPr>
          <w:b/>
          <w:bCs/>
        </w:rPr>
        <w:t>5 FLASHCARDS (SISTEMA R - TQR)</w:t>
      </w:r>
    </w:p>
    <w:p w14:paraId="303DD7F3" w14:textId="77777777" w:rsidR="000C71D2" w:rsidRPr="001827BA" w:rsidRDefault="000C71D2" w:rsidP="000C71D2">
      <w:pPr>
        <w:numPr>
          <w:ilvl w:val="0"/>
          <w:numId w:val="297"/>
        </w:numPr>
        <w:jc w:val="both"/>
      </w:pPr>
      <w:r w:rsidRPr="001827BA">
        <w:rPr>
          <w:b/>
          <w:bCs/>
        </w:rPr>
        <w:t>F:</w:t>
      </w:r>
      <w:r w:rsidRPr="001827BA">
        <w:t xml:space="preserve"> Qual a teoria adotada pelo Código Penal para o tempo do crime?</w:t>
      </w:r>
    </w:p>
    <w:p w14:paraId="4F9240EB" w14:textId="77777777" w:rsidR="000C71D2" w:rsidRPr="001827BA" w:rsidRDefault="000C71D2" w:rsidP="000C71D2">
      <w:pPr>
        <w:numPr>
          <w:ilvl w:val="0"/>
          <w:numId w:val="297"/>
        </w:numPr>
        <w:jc w:val="both"/>
      </w:pPr>
      <w:r w:rsidRPr="001827BA">
        <w:rPr>
          <w:b/>
          <w:bCs/>
        </w:rPr>
        <w:t>V:</w:t>
      </w:r>
      <w:r w:rsidRPr="001827BA">
        <w:t xml:space="preserve"> Teoria da Atividade (Art. 4º).</w:t>
      </w:r>
    </w:p>
    <w:p w14:paraId="38D167B0" w14:textId="77777777" w:rsidR="000C71D2" w:rsidRPr="001827BA" w:rsidRDefault="000C71D2" w:rsidP="000C71D2">
      <w:pPr>
        <w:numPr>
          <w:ilvl w:val="0"/>
          <w:numId w:val="297"/>
        </w:numPr>
        <w:jc w:val="both"/>
      </w:pPr>
      <w:r w:rsidRPr="001827BA">
        <w:rPr>
          <w:b/>
          <w:bCs/>
        </w:rPr>
        <w:t>F:</w:t>
      </w:r>
      <w:r w:rsidRPr="001827BA">
        <w:t xml:space="preserve"> A lei penal mais grave pode ser aplicada a crime continuado se sua vigência é anterior à cessação da continuidade?</w:t>
      </w:r>
    </w:p>
    <w:p w14:paraId="5483AF7E" w14:textId="77777777" w:rsidR="000C71D2" w:rsidRPr="001827BA" w:rsidRDefault="000C71D2" w:rsidP="000C71D2">
      <w:pPr>
        <w:numPr>
          <w:ilvl w:val="0"/>
          <w:numId w:val="297"/>
        </w:numPr>
        <w:jc w:val="both"/>
      </w:pPr>
      <w:r w:rsidRPr="001827BA">
        <w:rPr>
          <w:b/>
          <w:bCs/>
        </w:rPr>
        <w:t>V:</w:t>
      </w:r>
      <w:r w:rsidRPr="001827BA">
        <w:t xml:space="preserve"> Sim (Súmula 711, STF).</w:t>
      </w:r>
    </w:p>
    <w:p w14:paraId="5AF04578" w14:textId="77777777" w:rsidR="000C71D2" w:rsidRPr="001827BA" w:rsidRDefault="000C71D2" w:rsidP="000C71D2">
      <w:pPr>
        <w:numPr>
          <w:ilvl w:val="0"/>
          <w:numId w:val="297"/>
        </w:numPr>
        <w:jc w:val="both"/>
      </w:pPr>
      <w:r w:rsidRPr="001827BA">
        <w:rPr>
          <w:b/>
          <w:bCs/>
        </w:rPr>
        <w:t>F:</w:t>
      </w:r>
      <w:r w:rsidRPr="001827BA">
        <w:t xml:space="preserve"> O que é a </w:t>
      </w:r>
      <w:proofErr w:type="spellStart"/>
      <w:r w:rsidRPr="001827BA">
        <w:t>ultra-atividade</w:t>
      </w:r>
      <w:proofErr w:type="spellEnd"/>
      <w:r w:rsidRPr="001827BA">
        <w:t xml:space="preserve"> da lei penal?</w:t>
      </w:r>
    </w:p>
    <w:p w14:paraId="4EA5FE7C" w14:textId="77777777" w:rsidR="000C71D2" w:rsidRPr="001827BA" w:rsidRDefault="000C71D2" w:rsidP="000C71D2">
      <w:pPr>
        <w:numPr>
          <w:ilvl w:val="0"/>
          <w:numId w:val="297"/>
        </w:numPr>
        <w:jc w:val="both"/>
      </w:pPr>
      <w:r w:rsidRPr="001827BA">
        <w:rPr>
          <w:b/>
          <w:bCs/>
        </w:rPr>
        <w:t>V:</w:t>
      </w:r>
      <w:r w:rsidRPr="001827BA">
        <w:t xml:space="preserve"> É quando uma lei (excepcional ou temporária) continua sendo aplicada a fatos ocorridos em sua vigência, mesmo após ser revogada.</w:t>
      </w:r>
    </w:p>
    <w:p w14:paraId="5120B87B" w14:textId="77777777" w:rsidR="000C71D2" w:rsidRPr="001827BA" w:rsidRDefault="000C71D2" w:rsidP="000C71D2">
      <w:pPr>
        <w:numPr>
          <w:ilvl w:val="0"/>
          <w:numId w:val="297"/>
        </w:numPr>
        <w:jc w:val="both"/>
      </w:pPr>
      <w:r w:rsidRPr="001827BA">
        <w:rPr>
          <w:b/>
          <w:bCs/>
        </w:rPr>
        <w:t>F:</w:t>
      </w:r>
      <w:r w:rsidRPr="001827BA">
        <w:t xml:space="preserve"> No caso de </w:t>
      </w:r>
      <w:r w:rsidRPr="001827BA">
        <w:rPr>
          <w:i/>
          <w:iCs/>
        </w:rPr>
        <w:t>Abolitio Criminis</w:t>
      </w:r>
      <w:r w:rsidRPr="001827BA">
        <w:t>, o que acontece com quem já foi condenado?</w:t>
      </w:r>
    </w:p>
    <w:p w14:paraId="6F5233ED" w14:textId="77777777" w:rsidR="000C71D2" w:rsidRPr="001827BA" w:rsidRDefault="000C71D2" w:rsidP="000C71D2">
      <w:pPr>
        <w:numPr>
          <w:ilvl w:val="0"/>
          <w:numId w:val="297"/>
        </w:numPr>
        <w:jc w:val="both"/>
      </w:pPr>
      <w:r w:rsidRPr="001827BA">
        <w:rPr>
          <w:b/>
          <w:bCs/>
        </w:rPr>
        <w:t>V:</w:t>
      </w:r>
      <w:r w:rsidRPr="001827BA">
        <w:t xml:space="preserve"> Cessa a execução e os efeitos penais da sentença condenatória.</w:t>
      </w:r>
    </w:p>
    <w:p w14:paraId="3F9F04DB" w14:textId="77777777" w:rsidR="000C71D2" w:rsidRPr="001827BA" w:rsidRDefault="000C71D2" w:rsidP="000C71D2">
      <w:pPr>
        <w:numPr>
          <w:ilvl w:val="0"/>
          <w:numId w:val="297"/>
        </w:numPr>
        <w:jc w:val="both"/>
      </w:pPr>
      <w:r w:rsidRPr="001827BA">
        <w:rPr>
          <w:b/>
          <w:bCs/>
        </w:rPr>
        <w:t>F:</w:t>
      </w:r>
      <w:r w:rsidRPr="001827BA">
        <w:t xml:space="preserve"> De quem é a competência para aplicar lei mais benéfica após o trânsito em julgado?</w:t>
      </w:r>
    </w:p>
    <w:p w14:paraId="528A25D7" w14:textId="77777777" w:rsidR="000C71D2" w:rsidRPr="001827BA" w:rsidRDefault="000C71D2" w:rsidP="000C71D2">
      <w:pPr>
        <w:numPr>
          <w:ilvl w:val="0"/>
          <w:numId w:val="297"/>
        </w:numPr>
        <w:jc w:val="both"/>
      </w:pPr>
      <w:r w:rsidRPr="001827BA">
        <w:rPr>
          <w:b/>
          <w:bCs/>
        </w:rPr>
        <w:t>V:</w:t>
      </w:r>
      <w:r w:rsidRPr="001827BA">
        <w:t xml:space="preserve"> Do Juízo das Execuções Penais (Súmula 611, STF).</w:t>
      </w:r>
    </w:p>
    <w:p w14:paraId="18DA929B" w14:textId="77777777" w:rsidR="000C71D2" w:rsidRPr="001827BA" w:rsidRDefault="000C71D2" w:rsidP="000C71D2">
      <w:pPr>
        <w:jc w:val="both"/>
      </w:pPr>
      <w:r w:rsidRPr="001827BA">
        <w:t xml:space="preserve">5 - </w:t>
      </w:r>
      <w:r w:rsidRPr="001827BA">
        <w:rPr>
          <w:rFonts w:ascii="Segoe UI Emoji" w:hAnsi="Segoe UI Emoji" w:cs="Segoe UI Emoji"/>
        </w:rPr>
        <w:t>🟨</w:t>
      </w:r>
      <w:r w:rsidRPr="001827BA">
        <w:t xml:space="preserve"> </w:t>
      </w:r>
      <w:r w:rsidRPr="001827BA">
        <w:rPr>
          <w:b/>
          <w:bCs/>
        </w:rPr>
        <w:t>INDICAÇÃO DE VÍDEO (YOUTUBE)</w:t>
      </w:r>
    </w:p>
    <w:p w14:paraId="1437148F" w14:textId="77777777" w:rsidR="000C71D2" w:rsidRPr="001827BA" w:rsidRDefault="000C71D2" w:rsidP="000C71D2">
      <w:pPr>
        <w:numPr>
          <w:ilvl w:val="0"/>
          <w:numId w:val="298"/>
        </w:numPr>
        <w:jc w:val="both"/>
      </w:pPr>
      <w:r w:rsidRPr="001827BA">
        <w:rPr>
          <w:b/>
          <w:bCs/>
        </w:rPr>
        <w:t>Nome do Vídeo:</w:t>
      </w:r>
      <w:r w:rsidRPr="001827BA">
        <w:t xml:space="preserve"> Aplicação da Lei Penal: Tempo e Lugar do Crime - Prof. Érico Palazzo.</w:t>
      </w:r>
    </w:p>
    <w:p w14:paraId="201C7A08" w14:textId="77777777" w:rsidR="000C71D2" w:rsidRPr="001827BA" w:rsidRDefault="000C71D2" w:rsidP="000C71D2">
      <w:pPr>
        <w:numPr>
          <w:ilvl w:val="0"/>
          <w:numId w:val="298"/>
        </w:numPr>
        <w:jc w:val="both"/>
      </w:pPr>
      <w:r w:rsidRPr="001827BA">
        <w:rPr>
          <w:b/>
          <w:bCs/>
        </w:rPr>
        <w:t>Link:</w:t>
      </w:r>
      <w:r w:rsidRPr="001827BA">
        <w:t xml:space="preserve"> </w:t>
      </w:r>
      <w:hyperlink r:id="rId11" w:tgtFrame="_blank" w:history="1">
        <w:r w:rsidRPr="001827BA">
          <w:rPr>
            <w:rStyle w:val="Hyperlink"/>
          </w:rPr>
          <w:t>https://www.youtube.com/watch?v=S4r5QzH6pU4</w:t>
        </w:r>
      </w:hyperlink>
    </w:p>
    <w:p w14:paraId="7F8254B4" w14:textId="77777777" w:rsidR="000C71D2" w:rsidRPr="001827BA" w:rsidRDefault="000C71D2" w:rsidP="000C71D2">
      <w:pPr>
        <w:jc w:val="both"/>
      </w:pPr>
      <w:r w:rsidRPr="001827BA">
        <w:t xml:space="preserve">6 - </w:t>
      </w:r>
      <w:r w:rsidRPr="001827BA">
        <w:rPr>
          <w:rFonts w:ascii="Segoe UI Emoji" w:hAnsi="Segoe UI Emoji" w:cs="Segoe UI Emoji"/>
        </w:rPr>
        <w:t>🟨</w:t>
      </w:r>
      <w:r w:rsidRPr="001827BA">
        <w:t xml:space="preserve"> </w:t>
      </w:r>
      <w:r w:rsidRPr="001827BA">
        <w:rPr>
          <w:b/>
          <w:bCs/>
        </w:rPr>
        <w:t>ESTRUTURA DE MAPA MENTAL</w:t>
      </w:r>
    </w:p>
    <w:p w14:paraId="45F86863" w14:textId="77777777" w:rsidR="000C71D2" w:rsidRPr="001827BA" w:rsidRDefault="000C71D2" w:rsidP="000C71D2">
      <w:pPr>
        <w:jc w:val="both"/>
      </w:pPr>
      <w:r w:rsidRPr="001827BA">
        <w:rPr>
          <w:b/>
          <w:bCs/>
        </w:rPr>
        <w:t>APLICAÇÃO DA LEI PENAL</w:t>
      </w:r>
    </w:p>
    <w:p w14:paraId="65C9867D" w14:textId="77777777" w:rsidR="000C71D2" w:rsidRPr="001827BA" w:rsidRDefault="000C71D2" w:rsidP="000C71D2">
      <w:pPr>
        <w:numPr>
          <w:ilvl w:val="0"/>
          <w:numId w:val="299"/>
        </w:numPr>
        <w:jc w:val="both"/>
      </w:pPr>
      <w:r w:rsidRPr="001827BA">
        <w:rPr>
          <w:b/>
          <w:bCs/>
        </w:rPr>
        <w:t>TEMPO (Art. 4º)</w:t>
      </w:r>
    </w:p>
    <w:p w14:paraId="7F395228" w14:textId="77777777" w:rsidR="000C71D2" w:rsidRPr="001827BA" w:rsidRDefault="000C71D2" w:rsidP="000C71D2">
      <w:pPr>
        <w:numPr>
          <w:ilvl w:val="1"/>
          <w:numId w:val="299"/>
        </w:numPr>
        <w:jc w:val="both"/>
      </w:pPr>
      <w:r w:rsidRPr="001827BA">
        <w:t>Momento da AÇÃO.</w:t>
      </w:r>
    </w:p>
    <w:p w14:paraId="5511C62F" w14:textId="77777777" w:rsidR="000C71D2" w:rsidRPr="001827BA" w:rsidRDefault="000C71D2" w:rsidP="000C71D2">
      <w:pPr>
        <w:numPr>
          <w:ilvl w:val="1"/>
          <w:numId w:val="299"/>
        </w:numPr>
        <w:jc w:val="both"/>
      </w:pPr>
      <w:r w:rsidRPr="001827BA">
        <w:t>Importante para: Menoridade e Imputabilidade.</w:t>
      </w:r>
    </w:p>
    <w:p w14:paraId="25ECEA71" w14:textId="77777777" w:rsidR="000C71D2" w:rsidRPr="001827BA" w:rsidRDefault="000C71D2" w:rsidP="000C71D2">
      <w:pPr>
        <w:numPr>
          <w:ilvl w:val="0"/>
          <w:numId w:val="299"/>
        </w:numPr>
        <w:jc w:val="both"/>
      </w:pPr>
      <w:r w:rsidRPr="001827BA">
        <w:rPr>
          <w:b/>
          <w:bCs/>
        </w:rPr>
        <w:t>LUGAR (Art. 6º)</w:t>
      </w:r>
    </w:p>
    <w:p w14:paraId="0CEAC413" w14:textId="77777777" w:rsidR="000C71D2" w:rsidRPr="001827BA" w:rsidRDefault="000C71D2" w:rsidP="000C71D2">
      <w:pPr>
        <w:numPr>
          <w:ilvl w:val="1"/>
          <w:numId w:val="299"/>
        </w:numPr>
        <w:jc w:val="both"/>
      </w:pPr>
      <w:r w:rsidRPr="001827BA">
        <w:t>Conduta + Resultado.</w:t>
      </w:r>
    </w:p>
    <w:p w14:paraId="2570CA45" w14:textId="77777777" w:rsidR="000C71D2" w:rsidRPr="001827BA" w:rsidRDefault="000C71D2" w:rsidP="000C71D2">
      <w:pPr>
        <w:numPr>
          <w:ilvl w:val="1"/>
          <w:numId w:val="299"/>
        </w:numPr>
        <w:jc w:val="both"/>
      </w:pPr>
      <w:r w:rsidRPr="001827BA">
        <w:t>Importante para: Crimes à distância (Internacionais).</w:t>
      </w:r>
    </w:p>
    <w:p w14:paraId="730C89D6" w14:textId="77777777" w:rsidR="000C71D2" w:rsidRPr="001827BA" w:rsidRDefault="000C71D2" w:rsidP="000C71D2">
      <w:pPr>
        <w:numPr>
          <w:ilvl w:val="0"/>
          <w:numId w:val="299"/>
        </w:numPr>
        <w:jc w:val="both"/>
      </w:pPr>
      <w:r w:rsidRPr="001827BA">
        <w:rPr>
          <w:b/>
          <w:bCs/>
        </w:rPr>
        <w:t>CONFLITO NO TEMPO</w:t>
      </w:r>
    </w:p>
    <w:p w14:paraId="4310CF9A" w14:textId="77777777" w:rsidR="000C71D2" w:rsidRPr="001827BA" w:rsidRDefault="000C71D2" w:rsidP="000C71D2">
      <w:pPr>
        <w:numPr>
          <w:ilvl w:val="1"/>
          <w:numId w:val="299"/>
        </w:numPr>
        <w:jc w:val="both"/>
      </w:pPr>
      <w:r w:rsidRPr="001827BA">
        <w:t>Regra: Irretroatividade.</w:t>
      </w:r>
    </w:p>
    <w:p w14:paraId="76F92055" w14:textId="77777777" w:rsidR="000C71D2" w:rsidRPr="001827BA" w:rsidRDefault="000C71D2" w:rsidP="000C71D2">
      <w:pPr>
        <w:numPr>
          <w:ilvl w:val="1"/>
          <w:numId w:val="299"/>
        </w:numPr>
        <w:jc w:val="both"/>
      </w:pPr>
      <w:r w:rsidRPr="001827BA">
        <w:t>Exceção: Retroatividade Benéfica.</w:t>
      </w:r>
    </w:p>
    <w:p w14:paraId="4E5A5177" w14:textId="77777777" w:rsidR="000C71D2" w:rsidRPr="001827BA" w:rsidRDefault="000C71D2" w:rsidP="000C71D2">
      <w:pPr>
        <w:jc w:val="both"/>
      </w:pPr>
      <w:r w:rsidRPr="001827BA">
        <w:t xml:space="preserve">7 - </w:t>
      </w:r>
      <w:r w:rsidRPr="001827BA">
        <w:rPr>
          <w:rFonts w:ascii="Segoe UI Emoji" w:hAnsi="Segoe UI Emoji" w:cs="Segoe UI Emoji"/>
        </w:rPr>
        <w:t>🟦</w:t>
      </w:r>
      <w:r w:rsidRPr="001827BA">
        <w:t xml:space="preserve"> </w:t>
      </w:r>
      <w:r w:rsidRPr="001827BA">
        <w:rPr>
          <w:b/>
          <w:bCs/>
        </w:rPr>
        <w:t>O VENENO DAS QUESTÕES: O QUE MAIS CAI</w:t>
      </w:r>
      <w:r w:rsidRPr="001827BA">
        <w:t xml:space="preserve"> </w:t>
      </w:r>
      <w:r w:rsidRPr="001827BA">
        <w:rPr>
          <w:rFonts w:ascii="Segoe UI Emoji" w:hAnsi="Segoe UI Emoji" w:cs="Segoe UI Emoji"/>
        </w:rPr>
        <w:t>🟦</w:t>
      </w:r>
    </w:p>
    <w:p w14:paraId="79F43458" w14:textId="77777777" w:rsidR="000C71D2" w:rsidRPr="001827BA" w:rsidRDefault="000C71D2" w:rsidP="000C71D2">
      <w:pPr>
        <w:jc w:val="both"/>
      </w:pPr>
      <w:r w:rsidRPr="001827BA">
        <w:rPr>
          <w:rFonts w:ascii="Segoe UI Emoji" w:hAnsi="Segoe UI Emoji" w:cs="Segoe UI Emoji"/>
        </w:rPr>
        <w:t>🟦</w:t>
      </w:r>
      <w:r w:rsidRPr="001827BA">
        <w:t xml:space="preserve"> O </w:t>
      </w:r>
      <w:proofErr w:type="spellStart"/>
      <w:r w:rsidRPr="001827BA">
        <w:t>Cebraspe</w:t>
      </w:r>
      <w:proofErr w:type="spellEnd"/>
      <w:r w:rsidRPr="001827BA">
        <w:t xml:space="preserve"> vai colocar um jovem de 17 anos e 364 dias que atira em alguém. A vítima morre 3 dias depois, quando ele já fez 18 anos. A banca vai dizer que ele responde como adulto. </w:t>
      </w:r>
      <w:r w:rsidRPr="001827BA">
        <w:rPr>
          <w:b/>
          <w:bCs/>
        </w:rPr>
        <w:t>ERRADO</w:t>
      </w:r>
      <w:r w:rsidRPr="001827BA">
        <w:t xml:space="preserve">. Pela Teoria da Atividade, olhamos o momento do tiro. Ele era menor, logo, </w:t>
      </w:r>
      <w:r w:rsidRPr="001827BA">
        <w:lastRenderedPageBreak/>
        <w:t xml:space="preserve">cometeu Ato Infracional. Outra: vão dizer que o Brasil adotou a teoria do Resultado para o tempo do crime. </w:t>
      </w:r>
      <w:r w:rsidRPr="001827BA">
        <w:rPr>
          <w:b/>
          <w:bCs/>
        </w:rPr>
        <w:t>MENTIRA</w:t>
      </w:r>
      <w:r w:rsidRPr="001827BA">
        <w:t xml:space="preserve">. O resultado só importa para o </w:t>
      </w:r>
      <w:r w:rsidRPr="001827BA">
        <w:rPr>
          <w:b/>
          <w:bCs/>
        </w:rPr>
        <w:t>Lugar</w:t>
      </w:r>
      <w:r w:rsidRPr="001827BA">
        <w:t xml:space="preserve"> do crime. </w:t>
      </w:r>
      <w:r w:rsidRPr="001827BA">
        <w:rPr>
          <w:rFonts w:ascii="Segoe UI Emoji" w:hAnsi="Segoe UI Emoji" w:cs="Segoe UI Emoji"/>
        </w:rPr>
        <w:t>🟦</w:t>
      </w:r>
    </w:p>
    <w:p w14:paraId="28890650" w14:textId="77777777" w:rsidR="000C71D2" w:rsidRPr="001827BA" w:rsidRDefault="000C71D2" w:rsidP="000C71D2">
      <w:pPr>
        <w:jc w:val="both"/>
      </w:pPr>
      <w:r w:rsidRPr="001827BA">
        <w:t xml:space="preserve">8 - </w:t>
      </w:r>
      <w:r w:rsidRPr="001827BA">
        <w:rPr>
          <w:rFonts w:ascii="Segoe UI Emoji" w:hAnsi="Segoe UI Emoji" w:cs="Segoe UI Emoji"/>
        </w:rPr>
        <w:t>🟨</w:t>
      </w:r>
      <w:r w:rsidRPr="001827BA">
        <w:t xml:space="preserve"> </w:t>
      </w:r>
      <w:r w:rsidRPr="001827BA">
        <w:rPr>
          <w:b/>
          <w:bCs/>
        </w:rPr>
        <w:t>10 QUESTÕES DE CONCURSO (PARA RESOLVER)</w:t>
      </w:r>
    </w:p>
    <w:p w14:paraId="2BC3E5BC" w14:textId="77777777" w:rsidR="000C71D2" w:rsidRPr="001827BA" w:rsidRDefault="000C71D2" w:rsidP="000C71D2">
      <w:pPr>
        <w:jc w:val="both"/>
      </w:pPr>
      <w:r w:rsidRPr="001827BA">
        <w:rPr>
          <w:b/>
          <w:bCs/>
        </w:rPr>
        <w:t>Q1. (</w:t>
      </w:r>
      <w:proofErr w:type="spellStart"/>
      <w:r w:rsidRPr="001827BA">
        <w:rPr>
          <w:b/>
          <w:bCs/>
        </w:rPr>
        <w:t>Cebraspe</w:t>
      </w:r>
      <w:proofErr w:type="spellEnd"/>
      <w:r w:rsidRPr="001827BA">
        <w:rPr>
          <w:b/>
          <w:bCs/>
        </w:rPr>
        <w:t>)</w:t>
      </w:r>
      <w:r w:rsidRPr="001827BA">
        <w:t xml:space="preserve"> Considera-se praticado o crime no momento do resultado, independentemente do momento da ação ou omissão. </w:t>
      </w:r>
      <w:proofErr w:type="gramStart"/>
      <w:r w:rsidRPr="001827BA">
        <w:t>( )</w:t>
      </w:r>
      <w:proofErr w:type="gramEnd"/>
      <w:r w:rsidRPr="001827BA">
        <w:t xml:space="preserve"> Certo </w:t>
      </w:r>
      <w:proofErr w:type="gramStart"/>
      <w:r w:rsidRPr="001827BA">
        <w:t>( )</w:t>
      </w:r>
      <w:proofErr w:type="gramEnd"/>
      <w:r w:rsidRPr="001827BA">
        <w:t xml:space="preserve"> Errado</w:t>
      </w:r>
    </w:p>
    <w:p w14:paraId="15511964" w14:textId="77777777" w:rsidR="000C71D2" w:rsidRPr="001827BA" w:rsidRDefault="000C71D2" w:rsidP="000C71D2">
      <w:pPr>
        <w:jc w:val="both"/>
      </w:pPr>
      <w:r w:rsidRPr="001827BA">
        <w:rPr>
          <w:b/>
          <w:bCs/>
        </w:rPr>
        <w:t>Q2. (</w:t>
      </w:r>
      <w:proofErr w:type="spellStart"/>
      <w:r w:rsidRPr="001827BA">
        <w:rPr>
          <w:b/>
          <w:bCs/>
        </w:rPr>
        <w:t>Cebraspe</w:t>
      </w:r>
      <w:proofErr w:type="spellEnd"/>
      <w:r w:rsidRPr="001827BA">
        <w:rPr>
          <w:b/>
          <w:bCs/>
        </w:rPr>
        <w:t>)</w:t>
      </w:r>
      <w:r w:rsidRPr="001827BA">
        <w:t xml:space="preserve"> A lei penal mais benéfica retroage para alcançar fatos ocorridos antes de sua vigência, ainda que já decididos por sentença condenatória transitada em julgado. </w:t>
      </w:r>
      <w:proofErr w:type="gramStart"/>
      <w:r w:rsidRPr="001827BA">
        <w:t>( )</w:t>
      </w:r>
      <w:proofErr w:type="gramEnd"/>
      <w:r w:rsidRPr="001827BA">
        <w:t xml:space="preserve"> Certo </w:t>
      </w:r>
      <w:proofErr w:type="gramStart"/>
      <w:r w:rsidRPr="001827BA">
        <w:t>( )</w:t>
      </w:r>
      <w:proofErr w:type="gramEnd"/>
      <w:r w:rsidRPr="001827BA">
        <w:t xml:space="preserve"> Errado</w:t>
      </w:r>
    </w:p>
    <w:p w14:paraId="6347DEBA" w14:textId="77777777" w:rsidR="000C71D2" w:rsidRPr="001827BA" w:rsidRDefault="000C71D2" w:rsidP="000C71D2">
      <w:pPr>
        <w:jc w:val="both"/>
      </w:pPr>
      <w:r w:rsidRPr="001827BA">
        <w:rPr>
          <w:b/>
          <w:bCs/>
        </w:rPr>
        <w:t>Q3. (</w:t>
      </w:r>
      <w:proofErr w:type="spellStart"/>
      <w:r w:rsidRPr="001827BA">
        <w:rPr>
          <w:b/>
          <w:bCs/>
        </w:rPr>
        <w:t>Cebraspe</w:t>
      </w:r>
      <w:proofErr w:type="spellEnd"/>
      <w:r w:rsidRPr="001827BA">
        <w:rPr>
          <w:b/>
          <w:bCs/>
        </w:rPr>
        <w:t>)</w:t>
      </w:r>
      <w:r w:rsidRPr="001827BA">
        <w:t xml:space="preserve"> Para o lugar do crime, o Código Penal adotou a teoria da ubiquidade. </w:t>
      </w:r>
      <w:proofErr w:type="gramStart"/>
      <w:r w:rsidRPr="001827BA">
        <w:t>( )</w:t>
      </w:r>
      <w:proofErr w:type="gramEnd"/>
      <w:r w:rsidRPr="001827BA">
        <w:t xml:space="preserve"> Certo </w:t>
      </w:r>
      <w:proofErr w:type="gramStart"/>
      <w:r w:rsidRPr="001827BA">
        <w:t>( )</w:t>
      </w:r>
      <w:proofErr w:type="gramEnd"/>
      <w:r w:rsidRPr="001827BA">
        <w:t xml:space="preserve"> Errado</w:t>
      </w:r>
    </w:p>
    <w:p w14:paraId="573877C3" w14:textId="77777777" w:rsidR="000C71D2" w:rsidRPr="001827BA" w:rsidRDefault="000C71D2" w:rsidP="000C71D2">
      <w:pPr>
        <w:jc w:val="both"/>
      </w:pPr>
      <w:r w:rsidRPr="001827BA">
        <w:rPr>
          <w:b/>
          <w:bCs/>
        </w:rPr>
        <w:t>Q4. (</w:t>
      </w:r>
      <w:proofErr w:type="spellStart"/>
      <w:r w:rsidRPr="001827BA">
        <w:rPr>
          <w:b/>
          <w:bCs/>
        </w:rPr>
        <w:t>Cebraspe</w:t>
      </w:r>
      <w:proofErr w:type="spellEnd"/>
      <w:r w:rsidRPr="001827BA">
        <w:rPr>
          <w:b/>
          <w:bCs/>
        </w:rPr>
        <w:t>)</w:t>
      </w:r>
      <w:r w:rsidRPr="001827BA">
        <w:t xml:space="preserve"> A lei excepcional ou temporária, embora decorrido o período de sua duração ou cessadas as circunstâncias que a determinaram, aplica-se ao fato praticado durante sua vigência. </w:t>
      </w:r>
      <w:proofErr w:type="gramStart"/>
      <w:r w:rsidRPr="001827BA">
        <w:t>( )</w:t>
      </w:r>
      <w:proofErr w:type="gramEnd"/>
      <w:r w:rsidRPr="001827BA">
        <w:t xml:space="preserve"> Certo </w:t>
      </w:r>
      <w:proofErr w:type="gramStart"/>
      <w:r w:rsidRPr="001827BA">
        <w:t>( )</w:t>
      </w:r>
      <w:proofErr w:type="gramEnd"/>
      <w:r w:rsidRPr="001827BA">
        <w:t xml:space="preserve"> Errado</w:t>
      </w:r>
    </w:p>
    <w:p w14:paraId="2C5746C9" w14:textId="77777777" w:rsidR="000C71D2" w:rsidRPr="001827BA" w:rsidRDefault="000C71D2" w:rsidP="000C71D2">
      <w:pPr>
        <w:jc w:val="both"/>
      </w:pPr>
      <w:r w:rsidRPr="001827BA">
        <w:rPr>
          <w:b/>
          <w:bCs/>
        </w:rPr>
        <w:t>Q5. (</w:t>
      </w:r>
      <w:proofErr w:type="spellStart"/>
      <w:r w:rsidRPr="001827BA">
        <w:rPr>
          <w:b/>
          <w:bCs/>
        </w:rPr>
        <w:t>Cebraspe</w:t>
      </w:r>
      <w:proofErr w:type="spellEnd"/>
      <w:r w:rsidRPr="001827BA">
        <w:rPr>
          <w:b/>
          <w:bCs/>
        </w:rPr>
        <w:t>)</w:t>
      </w:r>
      <w:r w:rsidRPr="001827BA">
        <w:t xml:space="preserve"> A </w:t>
      </w:r>
      <w:r w:rsidRPr="001827BA">
        <w:rPr>
          <w:i/>
          <w:iCs/>
        </w:rPr>
        <w:t>abolitio criminis</w:t>
      </w:r>
      <w:r w:rsidRPr="001827BA">
        <w:t xml:space="preserve"> faz cessar todos os efeitos da condenação, inclusive os efeitos civis, como a obrigação de reparar o dano. </w:t>
      </w:r>
      <w:proofErr w:type="gramStart"/>
      <w:r w:rsidRPr="001827BA">
        <w:t>( )</w:t>
      </w:r>
      <w:proofErr w:type="gramEnd"/>
      <w:r w:rsidRPr="001827BA">
        <w:t xml:space="preserve"> Certo </w:t>
      </w:r>
      <w:proofErr w:type="gramStart"/>
      <w:r w:rsidRPr="001827BA">
        <w:t>( )</w:t>
      </w:r>
      <w:proofErr w:type="gramEnd"/>
      <w:r w:rsidRPr="001827BA">
        <w:t xml:space="preserve"> Errado</w:t>
      </w:r>
    </w:p>
    <w:p w14:paraId="2B4369C8" w14:textId="77777777" w:rsidR="000C71D2" w:rsidRPr="001827BA" w:rsidRDefault="000C71D2" w:rsidP="000C71D2">
      <w:pPr>
        <w:jc w:val="both"/>
      </w:pPr>
      <w:r w:rsidRPr="001827BA">
        <w:rPr>
          <w:b/>
          <w:bCs/>
        </w:rPr>
        <w:t>Q6. (</w:t>
      </w:r>
      <w:proofErr w:type="spellStart"/>
      <w:r w:rsidRPr="001827BA">
        <w:rPr>
          <w:b/>
          <w:bCs/>
        </w:rPr>
        <w:t>Cebraspe</w:t>
      </w:r>
      <w:proofErr w:type="spellEnd"/>
      <w:r w:rsidRPr="001827BA">
        <w:rPr>
          <w:b/>
          <w:bCs/>
        </w:rPr>
        <w:t>)</w:t>
      </w:r>
      <w:r w:rsidRPr="001827BA">
        <w:t xml:space="preserve"> No crime continuado ou no crime permanente, aplica-se a lei penal mais grave se esta vigia antes da cessação da continuidade ou da permanência. </w:t>
      </w:r>
      <w:proofErr w:type="gramStart"/>
      <w:r w:rsidRPr="001827BA">
        <w:t>( )</w:t>
      </w:r>
      <w:proofErr w:type="gramEnd"/>
      <w:r w:rsidRPr="001827BA">
        <w:t xml:space="preserve"> Certo </w:t>
      </w:r>
      <w:proofErr w:type="gramStart"/>
      <w:r w:rsidRPr="001827BA">
        <w:t>( )</w:t>
      </w:r>
      <w:proofErr w:type="gramEnd"/>
      <w:r w:rsidRPr="001827BA">
        <w:t xml:space="preserve"> Errado</w:t>
      </w:r>
    </w:p>
    <w:p w14:paraId="543DF28D" w14:textId="77777777" w:rsidR="000C71D2" w:rsidRPr="001827BA" w:rsidRDefault="000C71D2" w:rsidP="000C71D2">
      <w:pPr>
        <w:jc w:val="both"/>
      </w:pPr>
      <w:r w:rsidRPr="001827BA">
        <w:rPr>
          <w:b/>
          <w:bCs/>
        </w:rPr>
        <w:t>Q7. (</w:t>
      </w:r>
      <w:proofErr w:type="spellStart"/>
      <w:r w:rsidRPr="001827BA">
        <w:rPr>
          <w:b/>
          <w:bCs/>
        </w:rPr>
        <w:t>Cebraspe</w:t>
      </w:r>
      <w:proofErr w:type="spellEnd"/>
      <w:r w:rsidRPr="001827BA">
        <w:rPr>
          <w:b/>
          <w:bCs/>
        </w:rPr>
        <w:t>)</w:t>
      </w:r>
      <w:r w:rsidRPr="001827BA">
        <w:t xml:space="preserve"> Se um crime é iniciado no Brasil e o resultado ocorre no estrangeiro, o Brasil não possui jurisdição para julgar o fato. </w:t>
      </w:r>
      <w:proofErr w:type="gramStart"/>
      <w:r w:rsidRPr="001827BA">
        <w:t>( )</w:t>
      </w:r>
      <w:proofErr w:type="gramEnd"/>
      <w:r w:rsidRPr="001827BA">
        <w:t xml:space="preserve"> Certo </w:t>
      </w:r>
      <w:proofErr w:type="gramStart"/>
      <w:r w:rsidRPr="001827BA">
        <w:t>( )</w:t>
      </w:r>
      <w:proofErr w:type="gramEnd"/>
      <w:r w:rsidRPr="001827BA">
        <w:t xml:space="preserve"> Errado</w:t>
      </w:r>
    </w:p>
    <w:p w14:paraId="678EDD58" w14:textId="77777777" w:rsidR="000C71D2" w:rsidRPr="001827BA" w:rsidRDefault="000C71D2" w:rsidP="000C71D2">
      <w:pPr>
        <w:jc w:val="both"/>
      </w:pPr>
      <w:r w:rsidRPr="001827BA">
        <w:rPr>
          <w:b/>
          <w:bCs/>
        </w:rPr>
        <w:t>Q8. (</w:t>
      </w:r>
      <w:proofErr w:type="spellStart"/>
      <w:r w:rsidRPr="001827BA">
        <w:rPr>
          <w:b/>
          <w:bCs/>
        </w:rPr>
        <w:t>Cebraspe</w:t>
      </w:r>
      <w:proofErr w:type="spellEnd"/>
      <w:r w:rsidRPr="001827BA">
        <w:rPr>
          <w:b/>
          <w:bCs/>
        </w:rPr>
        <w:t>)</w:t>
      </w:r>
      <w:r w:rsidRPr="001827BA">
        <w:t xml:space="preserve"> O Código Penal brasileiro adotou a teoria da atividade tanto para o tempo quanto para o lugar do crime. </w:t>
      </w:r>
      <w:proofErr w:type="gramStart"/>
      <w:r w:rsidRPr="001827BA">
        <w:t>( )</w:t>
      </w:r>
      <w:proofErr w:type="gramEnd"/>
      <w:r w:rsidRPr="001827BA">
        <w:t xml:space="preserve"> Certo </w:t>
      </w:r>
      <w:proofErr w:type="gramStart"/>
      <w:r w:rsidRPr="001827BA">
        <w:t>( )</w:t>
      </w:r>
      <w:proofErr w:type="gramEnd"/>
      <w:r w:rsidRPr="001827BA">
        <w:t xml:space="preserve"> Errado</w:t>
      </w:r>
    </w:p>
    <w:p w14:paraId="6ECE55CD" w14:textId="77777777" w:rsidR="000C71D2" w:rsidRPr="001827BA" w:rsidRDefault="000C71D2" w:rsidP="000C71D2">
      <w:pPr>
        <w:jc w:val="both"/>
      </w:pPr>
      <w:r w:rsidRPr="001827BA">
        <w:rPr>
          <w:b/>
          <w:bCs/>
        </w:rPr>
        <w:t>Q9. (</w:t>
      </w:r>
      <w:proofErr w:type="spellStart"/>
      <w:r w:rsidRPr="001827BA">
        <w:rPr>
          <w:b/>
          <w:bCs/>
        </w:rPr>
        <w:t>Cebraspe</w:t>
      </w:r>
      <w:proofErr w:type="spellEnd"/>
      <w:r w:rsidRPr="001827BA">
        <w:rPr>
          <w:b/>
          <w:bCs/>
        </w:rPr>
        <w:t>)</w:t>
      </w:r>
      <w:r w:rsidRPr="001827BA">
        <w:t xml:space="preserve"> A lei penal posterior que, de qualquer outro modo, favoreça o agente, aplica-se aos fatos anteriores, ainda que decididos por sentença condenatória transitada em julgado. </w:t>
      </w:r>
      <w:proofErr w:type="gramStart"/>
      <w:r w:rsidRPr="001827BA">
        <w:t>( )</w:t>
      </w:r>
      <w:proofErr w:type="gramEnd"/>
      <w:r w:rsidRPr="001827BA">
        <w:t xml:space="preserve"> Certo </w:t>
      </w:r>
      <w:proofErr w:type="gramStart"/>
      <w:r w:rsidRPr="001827BA">
        <w:t>( )</w:t>
      </w:r>
      <w:proofErr w:type="gramEnd"/>
      <w:r w:rsidRPr="001827BA">
        <w:t xml:space="preserve"> Errado</w:t>
      </w:r>
    </w:p>
    <w:p w14:paraId="7CBE9BB2" w14:textId="77777777" w:rsidR="000C71D2" w:rsidRPr="001827BA" w:rsidRDefault="000C71D2" w:rsidP="000C71D2">
      <w:pPr>
        <w:jc w:val="both"/>
      </w:pPr>
      <w:r w:rsidRPr="001827BA">
        <w:rPr>
          <w:b/>
          <w:bCs/>
        </w:rPr>
        <w:t>Q10. (</w:t>
      </w:r>
      <w:proofErr w:type="spellStart"/>
      <w:r w:rsidRPr="001827BA">
        <w:rPr>
          <w:b/>
          <w:bCs/>
        </w:rPr>
        <w:t>Cebraspe</w:t>
      </w:r>
      <w:proofErr w:type="spellEnd"/>
      <w:r w:rsidRPr="001827BA">
        <w:rPr>
          <w:b/>
          <w:bCs/>
        </w:rPr>
        <w:t>)</w:t>
      </w:r>
      <w:r w:rsidRPr="001827BA">
        <w:t xml:space="preserve"> No tempo do crime, a verificação da idade do agente (imputabilidade) deve ser feita no momento da ação, e não no momento do resultado. </w:t>
      </w:r>
      <w:proofErr w:type="gramStart"/>
      <w:r w:rsidRPr="001827BA">
        <w:t>( )</w:t>
      </w:r>
      <w:proofErr w:type="gramEnd"/>
      <w:r w:rsidRPr="001827BA">
        <w:t xml:space="preserve"> Certo </w:t>
      </w:r>
      <w:proofErr w:type="gramStart"/>
      <w:r w:rsidRPr="001827BA">
        <w:t>( )</w:t>
      </w:r>
      <w:proofErr w:type="gramEnd"/>
      <w:r w:rsidRPr="001827BA">
        <w:t xml:space="preserve"> Errado</w:t>
      </w:r>
    </w:p>
    <w:p w14:paraId="3767F02E" w14:textId="77777777" w:rsidR="000C71D2" w:rsidRPr="001827BA" w:rsidRDefault="000C71D2" w:rsidP="000C71D2">
      <w:pPr>
        <w:jc w:val="both"/>
      </w:pPr>
      <w:r>
        <w:pict w14:anchorId="409E51E2">
          <v:rect id="_x0000_i1036" style="width:0;height:1.5pt" o:hralign="center" o:hrstd="t" o:hr="t" fillcolor="#a0a0a0" stroked="f"/>
        </w:pict>
      </w:r>
    </w:p>
    <w:p w14:paraId="2975D992" w14:textId="77777777" w:rsidR="000C71D2" w:rsidRPr="001827BA" w:rsidRDefault="000C71D2" w:rsidP="000C71D2">
      <w:pPr>
        <w:jc w:val="both"/>
      </w:pPr>
      <w:r w:rsidRPr="001827BA">
        <w:rPr>
          <w:rFonts w:ascii="Segoe UI Emoji" w:hAnsi="Segoe UI Emoji" w:cs="Segoe UI Emoji"/>
        </w:rPr>
        <w:t>🟨</w:t>
      </w:r>
      <w:r w:rsidRPr="001827BA">
        <w:t xml:space="preserve"> </w:t>
      </w:r>
      <w:r w:rsidRPr="001827BA">
        <w:rPr>
          <w:b/>
          <w:bCs/>
        </w:rPr>
        <w:t>GABARITO COMENTADO (REPETINDO O ENUNCIADO)</w:t>
      </w:r>
    </w:p>
    <w:p w14:paraId="29288D1C" w14:textId="77777777" w:rsidR="000C71D2" w:rsidRPr="001827BA" w:rsidRDefault="000C71D2" w:rsidP="000C71D2">
      <w:pPr>
        <w:jc w:val="both"/>
      </w:pPr>
      <w:r w:rsidRPr="001827BA">
        <w:rPr>
          <w:b/>
          <w:bCs/>
        </w:rPr>
        <w:t>Q1. Considera-se praticado o crime no momento do resultado, independentemente do momento da ação ou omissão.</w:t>
      </w:r>
    </w:p>
    <w:p w14:paraId="13BA2133" w14:textId="77777777" w:rsidR="000C71D2" w:rsidRPr="001827BA" w:rsidRDefault="000C71D2" w:rsidP="000C71D2">
      <w:pPr>
        <w:jc w:val="both"/>
      </w:pPr>
      <w:r w:rsidRPr="001827BA">
        <w:t xml:space="preserve">Gabarito: </w:t>
      </w:r>
      <w:r w:rsidRPr="001827BA">
        <w:rPr>
          <w:b/>
          <w:bCs/>
        </w:rPr>
        <w:t>ERRADO</w:t>
      </w:r>
      <w:r w:rsidRPr="001827BA">
        <w:t>.</w:t>
      </w:r>
    </w:p>
    <w:p w14:paraId="66985394" w14:textId="77777777" w:rsidR="000C71D2" w:rsidRPr="001827BA" w:rsidRDefault="000C71D2" w:rsidP="000C71D2">
      <w:pPr>
        <w:jc w:val="both"/>
      </w:pPr>
      <w:r w:rsidRPr="001827BA">
        <w:t>Comentário: Adota-se a Teoria da Atividade (momento da ação ou omissão).</w:t>
      </w:r>
    </w:p>
    <w:p w14:paraId="7CCB3B7D" w14:textId="77777777" w:rsidR="000C71D2" w:rsidRPr="001827BA" w:rsidRDefault="000C71D2" w:rsidP="000C71D2">
      <w:pPr>
        <w:jc w:val="both"/>
      </w:pPr>
      <w:r w:rsidRPr="001827BA">
        <w:rPr>
          <w:b/>
          <w:bCs/>
        </w:rPr>
        <w:t>Q2. A lei penal mais benéfica retroage para alcançar fatos ocorridos antes de sua vigência, ainda que já decididos por sentença condenatória transitada em julgado.</w:t>
      </w:r>
    </w:p>
    <w:p w14:paraId="1BB62BBD" w14:textId="77777777" w:rsidR="000C71D2" w:rsidRPr="001827BA" w:rsidRDefault="000C71D2" w:rsidP="000C71D2">
      <w:pPr>
        <w:jc w:val="both"/>
      </w:pPr>
      <w:r w:rsidRPr="001827BA">
        <w:t xml:space="preserve">Gabarito: </w:t>
      </w:r>
      <w:r w:rsidRPr="001827BA">
        <w:rPr>
          <w:b/>
          <w:bCs/>
        </w:rPr>
        <w:t>CERTO</w:t>
      </w:r>
      <w:r w:rsidRPr="001827BA">
        <w:t>.</w:t>
      </w:r>
    </w:p>
    <w:p w14:paraId="36B8B8EB" w14:textId="77777777" w:rsidR="000C71D2" w:rsidRPr="001827BA" w:rsidRDefault="000C71D2" w:rsidP="000C71D2">
      <w:pPr>
        <w:jc w:val="both"/>
      </w:pPr>
      <w:r w:rsidRPr="001827BA">
        <w:lastRenderedPageBreak/>
        <w:t>Comentário: É o princípio da retroatividade benéfica (Art. 2º, parágrafo único, CP e Art. 5º, XL, CF).</w:t>
      </w:r>
    </w:p>
    <w:p w14:paraId="679ADF3E" w14:textId="77777777" w:rsidR="000C71D2" w:rsidRPr="001827BA" w:rsidRDefault="000C71D2" w:rsidP="000C71D2">
      <w:pPr>
        <w:jc w:val="both"/>
      </w:pPr>
      <w:r w:rsidRPr="001827BA">
        <w:rPr>
          <w:b/>
          <w:bCs/>
        </w:rPr>
        <w:t>Q3. Para o lugar do crime, o Código Penal adotou a teoria da ubiquidade.</w:t>
      </w:r>
    </w:p>
    <w:p w14:paraId="3B733F7D" w14:textId="77777777" w:rsidR="000C71D2" w:rsidRPr="001827BA" w:rsidRDefault="000C71D2" w:rsidP="000C71D2">
      <w:pPr>
        <w:jc w:val="both"/>
      </w:pPr>
      <w:r w:rsidRPr="001827BA">
        <w:t xml:space="preserve">Gabarito: </w:t>
      </w:r>
      <w:r w:rsidRPr="001827BA">
        <w:rPr>
          <w:b/>
          <w:bCs/>
        </w:rPr>
        <w:t>CERTO</w:t>
      </w:r>
      <w:r w:rsidRPr="001827BA">
        <w:t>.</w:t>
      </w:r>
    </w:p>
    <w:p w14:paraId="4F5782D0" w14:textId="77777777" w:rsidR="000C71D2" w:rsidRPr="001827BA" w:rsidRDefault="000C71D2" w:rsidP="000C71D2">
      <w:pPr>
        <w:jc w:val="both"/>
      </w:pPr>
      <w:r w:rsidRPr="001827BA">
        <w:t>Comentário: Lugar = Ubiquidade (Ação OU Resultado).</w:t>
      </w:r>
    </w:p>
    <w:p w14:paraId="6B424EAF" w14:textId="77777777" w:rsidR="000C71D2" w:rsidRPr="001827BA" w:rsidRDefault="000C71D2" w:rsidP="000C71D2">
      <w:pPr>
        <w:jc w:val="both"/>
      </w:pPr>
      <w:r w:rsidRPr="001827BA">
        <w:rPr>
          <w:b/>
          <w:bCs/>
        </w:rPr>
        <w:t>Q4. A lei excepcional ou temporária, embora decorrido o período de sua duração ou cessadas as circunstâncias que a determinaram, aplica-se ao fato praticado durante sua vigência.</w:t>
      </w:r>
    </w:p>
    <w:p w14:paraId="69D189B5" w14:textId="77777777" w:rsidR="000C71D2" w:rsidRPr="001827BA" w:rsidRDefault="000C71D2" w:rsidP="000C71D2">
      <w:pPr>
        <w:jc w:val="both"/>
      </w:pPr>
      <w:r w:rsidRPr="001827BA">
        <w:t xml:space="preserve">Gabarito: </w:t>
      </w:r>
      <w:r w:rsidRPr="001827BA">
        <w:rPr>
          <w:b/>
          <w:bCs/>
        </w:rPr>
        <w:t>CERTO</w:t>
      </w:r>
      <w:r w:rsidRPr="001827BA">
        <w:t>.</w:t>
      </w:r>
    </w:p>
    <w:p w14:paraId="269CC198" w14:textId="77777777" w:rsidR="000C71D2" w:rsidRPr="001827BA" w:rsidRDefault="000C71D2" w:rsidP="000C71D2">
      <w:pPr>
        <w:jc w:val="both"/>
      </w:pPr>
      <w:r w:rsidRPr="001827BA">
        <w:t xml:space="preserve">Comentário: É a característica da </w:t>
      </w:r>
      <w:proofErr w:type="spellStart"/>
      <w:r w:rsidRPr="001827BA">
        <w:t>ultra-atividade</w:t>
      </w:r>
      <w:proofErr w:type="spellEnd"/>
      <w:r w:rsidRPr="001827BA">
        <w:t xml:space="preserve"> dessas leis (Art. 3º do CP).</w:t>
      </w:r>
    </w:p>
    <w:p w14:paraId="66BB99B7" w14:textId="77777777" w:rsidR="000C71D2" w:rsidRPr="001827BA" w:rsidRDefault="000C71D2" w:rsidP="000C71D2">
      <w:pPr>
        <w:jc w:val="both"/>
      </w:pPr>
      <w:r w:rsidRPr="001827BA">
        <w:rPr>
          <w:b/>
          <w:bCs/>
        </w:rPr>
        <w:t xml:space="preserve">Q5. A </w:t>
      </w:r>
      <w:r w:rsidRPr="001827BA">
        <w:rPr>
          <w:b/>
          <w:bCs/>
          <w:i/>
          <w:iCs/>
        </w:rPr>
        <w:t>abolitio criminis</w:t>
      </w:r>
      <w:r w:rsidRPr="001827BA">
        <w:rPr>
          <w:b/>
          <w:bCs/>
        </w:rPr>
        <w:t xml:space="preserve"> faz cessar todos os efeitos da condenação, inclusive os efeitos civis, como a obrigação de reparar o dano.</w:t>
      </w:r>
    </w:p>
    <w:p w14:paraId="4604F5D8" w14:textId="77777777" w:rsidR="000C71D2" w:rsidRPr="001827BA" w:rsidRDefault="000C71D2" w:rsidP="000C71D2">
      <w:pPr>
        <w:jc w:val="both"/>
      </w:pPr>
      <w:r w:rsidRPr="001827BA">
        <w:t xml:space="preserve">Gabarito: </w:t>
      </w:r>
      <w:r w:rsidRPr="001827BA">
        <w:rPr>
          <w:b/>
          <w:bCs/>
        </w:rPr>
        <w:t>ERRADO</w:t>
      </w:r>
      <w:r w:rsidRPr="001827BA">
        <w:t>.</w:t>
      </w:r>
    </w:p>
    <w:p w14:paraId="47583CAE" w14:textId="77777777" w:rsidR="000C71D2" w:rsidRPr="001827BA" w:rsidRDefault="000C71D2" w:rsidP="000C71D2">
      <w:pPr>
        <w:jc w:val="both"/>
      </w:pPr>
      <w:r w:rsidRPr="001827BA">
        <w:t xml:space="preserve">Comentário: A </w:t>
      </w:r>
      <w:r w:rsidRPr="001827BA">
        <w:rPr>
          <w:i/>
          <w:iCs/>
        </w:rPr>
        <w:t>abolitio criminis</w:t>
      </w:r>
      <w:r w:rsidRPr="001827BA">
        <w:t xml:space="preserve"> apaga os efeitos </w:t>
      </w:r>
      <w:r w:rsidRPr="001827BA">
        <w:rPr>
          <w:b/>
          <w:bCs/>
        </w:rPr>
        <w:t>penais</w:t>
      </w:r>
      <w:r w:rsidRPr="001827BA">
        <w:t xml:space="preserve">, mas os efeitos </w:t>
      </w:r>
      <w:r w:rsidRPr="001827BA">
        <w:rPr>
          <w:b/>
          <w:bCs/>
        </w:rPr>
        <w:t>civis</w:t>
      </w:r>
      <w:r w:rsidRPr="001827BA">
        <w:t xml:space="preserve"> (como o dever de indenizar) permanecem.</w:t>
      </w:r>
    </w:p>
    <w:p w14:paraId="1F1CB78E" w14:textId="77777777" w:rsidR="000C71D2" w:rsidRPr="001827BA" w:rsidRDefault="000C71D2" w:rsidP="000C71D2">
      <w:pPr>
        <w:jc w:val="both"/>
      </w:pPr>
      <w:r w:rsidRPr="001827BA">
        <w:rPr>
          <w:b/>
          <w:bCs/>
        </w:rPr>
        <w:t>Q6. No crime continuado ou no crime permanente, aplica-se a lei penal mais grave se esta vigia antes da cessação da continuidade ou da permanência.</w:t>
      </w:r>
    </w:p>
    <w:p w14:paraId="2BBA7BFC" w14:textId="77777777" w:rsidR="000C71D2" w:rsidRPr="001827BA" w:rsidRDefault="000C71D2" w:rsidP="000C71D2">
      <w:pPr>
        <w:jc w:val="both"/>
      </w:pPr>
      <w:r w:rsidRPr="001827BA">
        <w:t xml:space="preserve">Gabarito: </w:t>
      </w:r>
      <w:r w:rsidRPr="001827BA">
        <w:rPr>
          <w:b/>
          <w:bCs/>
        </w:rPr>
        <w:t>CERTO</w:t>
      </w:r>
      <w:r w:rsidRPr="001827BA">
        <w:t>.</w:t>
      </w:r>
    </w:p>
    <w:p w14:paraId="2C332B45" w14:textId="77777777" w:rsidR="000C71D2" w:rsidRPr="001827BA" w:rsidRDefault="000C71D2" w:rsidP="000C71D2">
      <w:pPr>
        <w:jc w:val="both"/>
      </w:pPr>
      <w:r w:rsidRPr="001827BA">
        <w:t>Comentário: Texto da Súmula 711 do STF. Se você continua delinquindo sob uma lei nova, azar o seu.</w:t>
      </w:r>
    </w:p>
    <w:p w14:paraId="420FBCCD" w14:textId="77777777" w:rsidR="000C71D2" w:rsidRPr="001827BA" w:rsidRDefault="000C71D2" w:rsidP="000C71D2">
      <w:pPr>
        <w:jc w:val="both"/>
      </w:pPr>
      <w:r w:rsidRPr="001827BA">
        <w:rPr>
          <w:b/>
          <w:bCs/>
        </w:rPr>
        <w:t>Q7. Se um crime é iniciado no Brasil e o resultado ocorre no estrangeiro, o Brasil não possui jurisdição para julgar o fato.</w:t>
      </w:r>
    </w:p>
    <w:p w14:paraId="70CAC9EE" w14:textId="77777777" w:rsidR="000C71D2" w:rsidRPr="001827BA" w:rsidRDefault="000C71D2" w:rsidP="000C71D2">
      <w:pPr>
        <w:jc w:val="both"/>
      </w:pPr>
      <w:r w:rsidRPr="001827BA">
        <w:t xml:space="preserve">Gabarito: </w:t>
      </w:r>
      <w:r w:rsidRPr="001827BA">
        <w:rPr>
          <w:b/>
          <w:bCs/>
        </w:rPr>
        <w:t>ERRADO</w:t>
      </w:r>
      <w:r w:rsidRPr="001827BA">
        <w:t>.</w:t>
      </w:r>
    </w:p>
    <w:p w14:paraId="2EB197EA" w14:textId="77777777" w:rsidR="000C71D2" w:rsidRPr="001827BA" w:rsidRDefault="000C71D2" w:rsidP="000C71D2">
      <w:pPr>
        <w:jc w:val="both"/>
      </w:pPr>
      <w:r w:rsidRPr="001827BA">
        <w:t>Comentário: Pela Teoria da Ubiquidade, se a ação ocorreu no Brasil, o Brasil é lugar do crime.</w:t>
      </w:r>
    </w:p>
    <w:p w14:paraId="6E1DA793" w14:textId="77777777" w:rsidR="000C71D2" w:rsidRPr="001827BA" w:rsidRDefault="000C71D2" w:rsidP="000C71D2">
      <w:pPr>
        <w:jc w:val="both"/>
      </w:pPr>
      <w:r w:rsidRPr="001827BA">
        <w:rPr>
          <w:b/>
          <w:bCs/>
        </w:rPr>
        <w:t>Q8. O Código Penal brasileiro adotou a teoria da atividade tanto para o tempo quanto para o lugar do crime.</w:t>
      </w:r>
    </w:p>
    <w:p w14:paraId="02B29BC1" w14:textId="77777777" w:rsidR="000C71D2" w:rsidRPr="001827BA" w:rsidRDefault="000C71D2" w:rsidP="000C71D2">
      <w:pPr>
        <w:jc w:val="both"/>
      </w:pPr>
      <w:r w:rsidRPr="001827BA">
        <w:t xml:space="preserve">Gabarito: </w:t>
      </w:r>
      <w:r w:rsidRPr="001827BA">
        <w:rPr>
          <w:b/>
          <w:bCs/>
        </w:rPr>
        <w:t>ERRADO</w:t>
      </w:r>
      <w:r w:rsidRPr="001827BA">
        <w:t>.</w:t>
      </w:r>
    </w:p>
    <w:p w14:paraId="190DFD94" w14:textId="77777777" w:rsidR="000C71D2" w:rsidRPr="001827BA" w:rsidRDefault="000C71D2" w:rsidP="000C71D2">
      <w:pPr>
        <w:jc w:val="both"/>
      </w:pPr>
      <w:r w:rsidRPr="001827BA">
        <w:t>Comentário: Atividade para o tempo; Ubiquidade para o lugar. Lembre-se: LUTA.</w:t>
      </w:r>
    </w:p>
    <w:p w14:paraId="48C5CEAA" w14:textId="77777777" w:rsidR="000C71D2" w:rsidRPr="001827BA" w:rsidRDefault="000C71D2" w:rsidP="000C71D2">
      <w:pPr>
        <w:jc w:val="both"/>
      </w:pPr>
      <w:r w:rsidRPr="001827BA">
        <w:rPr>
          <w:b/>
          <w:bCs/>
        </w:rPr>
        <w:t>Q9. A lei penal posterior que, de qualquer outro modo, favoreça o agente, aplica-se aos fatos anteriores, ainda que decididos por sentença condenatória transitada em julgado.</w:t>
      </w:r>
    </w:p>
    <w:p w14:paraId="67962D91" w14:textId="77777777" w:rsidR="000C71D2" w:rsidRPr="001827BA" w:rsidRDefault="000C71D2" w:rsidP="000C71D2">
      <w:pPr>
        <w:jc w:val="both"/>
      </w:pPr>
      <w:r w:rsidRPr="001827BA">
        <w:t xml:space="preserve">Gabarito: </w:t>
      </w:r>
      <w:r w:rsidRPr="001827BA">
        <w:rPr>
          <w:b/>
          <w:bCs/>
        </w:rPr>
        <w:t>CERTO</w:t>
      </w:r>
      <w:r w:rsidRPr="001827BA">
        <w:t>.</w:t>
      </w:r>
    </w:p>
    <w:p w14:paraId="075EFD67" w14:textId="77777777" w:rsidR="000C71D2" w:rsidRPr="001827BA" w:rsidRDefault="000C71D2" w:rsidP="000C71D2">
      <w:pPr>
        <w:jc w:val="both"/>
      </w:pPr>
      <w:r w:rsidRPr="001827BA">
        <w:t>Comentário: Redação literal do Art. 2º, parágrafo único do Código Penal.</w:t>
      </w:r>
    </w:p>
    <w:p w14:paraId="622C1735" w14:textId="77777777" w:rsidR="000C71D2" w:rsidRPr="001827BA" w:rsidRDefault="000C71D2" w:rsidP="000C71D2">
      <w:pPr>
        <w:jc w:val="both"/>
      </w:pPr>
      <w:r w:rsidRPr="001827BA">
        <w:rPr>
          <w:b/>
          <w:bCs/>
        </w:rPr>
        <w:t>Q10. No tempo do crime, a verificação da idade do agente (imputabilidade) deve ser feita no momento da ação, e não no momento do resultado.</w:t>
      </w:r>
    </w:p>
    <w:p w14:paraId="50832E56" w14:textId="77777777" w:rsidR="000C71D2" w:rsidRPr="001827BA" w:rsidRDefault="000C71D2" w:rsidP="000C71D2">
      <w:pPr>
        <w:jc w:val="both"/>
      </w:pPr>
      <w:r w:rsidRPr="001827BA">
        <w:lastRenderedPageBreak/>
        <w:t xml:space="preserve">Gabarito: </w:t>
      </w:r>
      <w:r w:rsidRPr="001827BA">
        <w:rPr>
          <w:b/>
          <w:bCs/>
        </w:rPr>
        <w:t>CERTO</w:t>
      </w:r>
      <w:r w:rsidRPr="001827BA">
        <w:t>.</w:t>
      </w:r>
    </w:p>
    <w:p w14:paraId="53956A2A" w14:textId="77777777" w:rsidR="000C71D2" w:rsidRPr="001827BA" w:rsidRDefault="000C71D2" w:rsidP="000C71D2">
      <w:pPr>
        <w:jc w:val="both"/>
      </w:pPr>
      <w:r w:rsidRPr="001827BA">
        <w:t>Comentário: Decorre da aplicação da Teoria da Atividade (Art. 4º).</w:t>
      </w:r>
    </w:p>
    <w:p w14:paraId="2616ADB1" w14:textId="77777777" w:rsidR="000C71D2" w:rsidRPr="001827BA" w:rsidRDefault="000C71D2" w:rsidP="000C71D2">
      <w:pPr>
        <w:jc w:val="both"/>
      </w:pPr>
      <w:r w:rsidRPr="001827BA">
        <w:t xml:space="preserve">9 - </w:t>
      </w:r>
      <w:r w:rsidRPr="001827BA">
        <w:rPr>
          <w:rFonts w:ascii="Segoe UI Emoji" w:hAnsi="Segoe UI Emoji" w:cs="Segoe UI Emoji"/>
        </w:rPr>
        <w:t>🟨</w:t>
      </w:r>
      <w:r w:rsidRPr="001827BA">
        <w:t xml:space="preserve"> </w:t>
      </w:r>
      <w:r w:rsidRPr="001827BA">
        <w:rPr>
          <w:b/>
          <w:bCs/>
        </w:rPr>
        <w:t>PROCESSO MNEMÔNICO</w:t>
      </w:r>
      <w:r w:rsidRPr="001827BA">
        <w:t xml:space="preserve"> </w:t>
      </w:r>
      <w:r w:rsidRPr="001827BA">
        <w:rPr>
          <w:b/>
          <w:bCs/>
        </w:rPr>
        <w:t>Sigla: L.U.T.A.</w:t>
      </w:r>
    </w:p>
    <w:p w14:paraId="4F12305F" w14:textId="77777777" w:rsidR="000C71D2" w:rsidRPr="001827BA" w:rsidRDefault="000C71D2" w:rsidP="000C71D2">
      <w:pPr>
        <w:jc w:val="both"/>
      </w:pPr>
      <w:r w:rsidRPr="001827BA">
        <w:rPr>
          <w:b/>
          <w:bCs/>
        </w:rPr>
        <w:t>L</w:t>
      </w:r>
      <w:r w:rsidRPr="001827BA">
        <w:t xml:space="preserve">ugar = </w:t>
      </w:r>
      <w:r w:rsidRPr="001827BA">
        <w:rPr>
          <w:b/>
          <w:bCs/>
        </w:rPr>
        <w:t>U</w:t>
      </w:r>
      <w:r w:rsidRPr="001827BA">
        <w:t>biquidade.</w:t>
      </w:r>
    </w:p>
    <w:p w14:paraId="07D69AE3" w14:textId="77777777" w:rsidR="000C71D2" w:rsidRPr="001827BA" w:rsidRDefault="000C71D2" w:rsidP="000C71D2">
      <w:pPr>
        <w:jc w:val="both"/>
      </w:pPr>
      <w:r w:rsidRPr="001827BA">
        <w:rPr>
          <w:b/>
          <w:bCs/>
        </w:rPr>
        <w:t>T</w:t>
      </w:r>
      <w:r w:rsidRPr="001827BA">
        <w:t xml:space="preserve">empo = </w:t>
      </w:r>
      <w:r w:rsidRPr="001827BA">
        <w:rPr>
          <w:b/>
          <w:bCs/>
        </w:rPr>
        <w:t>A</w:t>
      </w:r>
      <w:r w:rsidRPr="001827BA">
        <w:t>tividade.</w:t>
      </w:r>
    </w:p>
    <w:p w14:paraId="4F0098EE" w14:textId="77777777" w:rsidR="000C71D2" w:rsidRDefault="000C71D2" w:rsidP="000C71D2">
      <w:pPr>
        <w:jc w:val="both"/>
      </w:pPr>
    </w:p>
    <w:p w14:paraId="64F7D194" w14:textId="77777777" w:rsidR="000C71D2" w:rsidRPr="00E95E18" w:rsidRDefault="000C71D2" w:rsidP="000C71D2">
      <w:pPr>
        <w:jc w:val="both"/>
        <w:rPr>
          <w:b/>
          <w:bCs/>
        </w:rPr>
      </w:pPr>
      <w:r w:rsidRPr="00E95E18">
        <w:rPr>
          <w:rFonts w:ascii="Segoe UI Emoji" w:hAnsi="Segoe UI Emoji" w:cs="Segoe UI Emoji"/>
          <w:b/>
          <w:bCs/>
        </w:rPr>
        <w:t>🟩</w:t>
      </w:r>
      <w:r w:rsidRPr="00E95E18">
        <w:rPr>
          <w:b/>
          <w:bCs/>
        </w:rPr>
        <w:t xml:space="preserve"> ## PONTO 08: ROUBO E EXTORSÃO (CRIMES CONTRA O PATRIMÔNIO)</w:t>
      </w:r>
    </w:p>
    <w:p w14:paraId="123002EB" w14:textId="77777777" w:rsidR="000C71D2" w:rsidRPr="00E95E18" w:rsidRDefault="000C71D2" w:rsidP="000C71D2">
      <w:pPr>
        <w:jc w:val="both"/>
      </w:pPr>
      <w:r>
        <w:pict w14:anchorId="14B818F4">
          <v:rect id="_x0000_i1037" style="width:0;height:1.5pt" o:hralign="center" o:hrstd="t" o:hr="t" fillcolor="#a0a0a0" stroked="f"/>
        </w:pict>
      </w:r>
    </w:p>
    <w:p w14:paraId="56ECB747" w14:textId="77777777" w:rsidR="000C71D2" w:rsidRPr="00E95E18" w:rsidRDefault="000C71D2" w:rsidP="000C71D2">
      <w:pPr>
        <w:jc w:val="both"/>
      </w:pPr>
      <w:r w:rsidRPr="00E95E18">
        <w:t xml:space="preserve">1 - </w:t>
      </w:r>
      <w:r w:rsidRPr="00E95E18">
        <w:rPr>
          <w:rFonts w:ascii="Segoe UI Emoji" w:hAnsi="Segoe UI Emoji" w:cs="Segoe UI Emoji"/>
        </w:rPr>
        <w:t>🟦</w:t>
      </w:r>
      <w:r w:rsidRPr="00E95E18">
        <w:t xml:space="preserve"> </w:t>
      </w:r>
      <w:r w:rsidRPr="00E95E18">
        <w:rPr>
          <w:b/>
          <w:bCs/>
        </w:rPr>
        <w:t>VENENOS, PEGADINHAS, DICAS E CUIDADOS</w:t>
      </w:r>
      <w:r w:rsidRPr="00E95E18">
        <w:t xml:space="preserve"> </w:t>
      </w:r>
      <w:r w:rsidRPr="00E95E18">
        <w:rPr>
          <w:rFonts w:ascii="Segoe UI Emoji" w:hAnsi="Segoe UI Emoji" w:cs="Segoe UI Emoji"/>
        </w:rPr>
        <w:t>🟦</w:t>
      </w:r>
    </w:p>
    <w:p w14:paraId="52400AB0" w14:textId="77777777" w:rsidR="000C71D2" w:rsidRPr="00E95E18" w:rsidRDefault="000C71D2" w:rsidP="000C71D2">
      <w:pPr>
        <w:jc w:val="both"/>
      </w:pPr>
      <w:r w:rsidRPr="00E95E18">
        <w:rPr>
          <w:rFonts w:ascii="Segoe UI Emoji" w:hAnsi="Segoe UI Emoji" w:cs="Segoe UI Emoji"/>
        </w:rPr>
        <w:t>🟦</w:t>
      </w:r>
      <w:r w:rsidRPr="00E95E18">
        <w:t xml:space="preserve"> </w:t>
      </w:r>
      <w:r w:rsidRPr="00E95E18">
        <w:rPr>
          <w:b/>
          <w:bCs/>
        </w:rPr>
        <w:t>Participação da Vítima:</w:t>
      </w:r>
      <w:r w:rsidRPr="00E95E18">
        <w:t xml:space="preserve"> Este é o veneno mestre do </w:t>
      </w:r>
      <w:proofErr w:type="spellStart"/>
      <w:r w:rsidRPr="00E95E18">
        <w:t>Cebraspe</w:t>
      </w:r>
      <w:proofErr w:type="spellEnd"/>
      <w:r w:rsidRPr="00E95E18">
        <w:t xml:space="preserve">. No </w:t>
      </w:r>
      <w:r w:rsidRPr="00E95E18">
        <w:rPr>
          <w:b/>
          <w:bCs/>
        </w:rPr>
        <w:t>Roubo</w:t>
      </w:r>
      <w:r w:rsidRPr="00E95E18">
        <w:t xml:space="preserve">, a participação da vítima é dispensável (o agente subtrai o bem mesmo que a vítima não queira entregar). Na </w:t>
      </w:r>
      <w:r w:rsidRPr="00E95E18">
        <w:rPr>
          <w:b/>
          <w:bCs/>
        </w:rPr>
        <w:t>Extorsão</w:t>
      </w:r>
      <w:r w:rsidRPr="00E95E18">
        <w:t xml:space="preserve">, a participação da vítima é </w:t>
      </w:r>
      <w:r w:rsidRPr="00E95E18">
        <w:rPr>
          <w:b/>
          <w:bCs/>
        </w:rPr>
        <w:t>indispensável</w:t>
      </w:r>
      <w:r w:rsidRPr="00E95E18">
        <w:t xml:space="preserve">; o agente precisa que ela faça algo (entregar uma senha, assinar um documento) para obter a vantagem. </w:t>
      </w:r>
      <w:r w:rsidRPr="00E95E18">
        <w:rPr>
          <w:rFonts w:ascii="Segoe UI Emoji" w:hAnsi="Segoe UI Emoji" w:cs="Segoe UI Emoji"/>
        </w:rPr>
        <w:t>🟦</w:t>
      </w:r>
    </w:p>
    <w:p w14:paraId="7DE6F15A" w14:textId="77777777" w:rsidR="000C71D2" w:rsidRPr="00E95E18" w:rsidRDefault="000C71D2" w:rsidP="000C71D2">
      <w:pPr>
        <w:jc w:val="both"/>
      </w:pPr>
      <w:r w:rsidRPr="00E95E18">
        <w:rPr>
          <w:rFonts w:ascii="Segoe UI Emoji" w:hAnsi="Segoe UI Emoji" w:cs="Segoe UI Emoji"/>
        </w:rPr>
        <w:t>🟦</w:t>
      </w:r>
      <w:r w:rsidRPr="00E95E18">
        <w:t xml:space="preserve"> </w:t>
      </w:r>
      <w:r w:rsidRPr="00E95E18">
        <w:rPr>
          <w:b/>
          <w:bCs/>
        </w:rPr>
        <w:t>Roubo Impróprio:</w:t>
      </w:r>
      <w:r w:rsidRPr="00E95E18">
        <w:t xml:space="preserve"> No roubo "comum" (próprio), a violência vem antes ou durante a subtração. No roubo </w:t>
      </w:r>
      <w:r w:rsidRPr="00E95E18">
        <w:rPr>
          <w:b/>
          <w:bCs/>
        </w:rPr>
        <w:t>impróprio</w:t>
      </w:r>
      <w:r w:rsidRPr="00E95E18">
        <w:t xml:space="preserve">, o agente subtrai o bem sem violência (furto), mas logo depois usa a violência para garantir a impunidade ou a posse do objeto. </w:t>
      </w:r>
      <w:r w:rsidRPr="00E95E18">
        <w:rPr>
          <w:rFonts w:ascii="Segoe UI Emoji" w:hAnsi="Segoe UI Emoji" w:cs="Segoe UI Emoji"/>
        </w:rPr>
        <w:t>🟦</w:t>
      </w:r>
    </w:p>
    <w:p w14:paraId="1FC60DB9" w14:textId="77777777" w:rsidR="000C71D2" w:rsidRPr="00E95E18" w:rsidRDefault="000C71D2" w:rsidP="000C71D2">
      <w:pPr>
        <w:jc w:val="both"/>
      </w:pPr>
      <w:r w:rsidRPr="00E95E18">
        <w:rPr>
          <w:rFonts w:ascii="Segoe UI Emoji" w:hAnsi="Segoe UI Emoji" w:cs="Segoe UI Emoji"/>
        </w:rPr>
        <w:t>🟦</w:t>
      </w:r>
      <w:r w:rsidRPr="00E95E18">
        <w:t xml:space="preserve"> </w:t>
      </w:r>
      <w:r w:rsidRPr="00E95E18">
        <w:rPr>
          <w:b/>
          <w:bCs/>
        </w:rPr>
        <w:t>Momento da Consumação:</w:t>
      </w:r>
      <w:r w:rsidRPr="00E95E18">
        <w:t xml:space="preserve"> Tanto o roubo quanto a extorsão se consumam </w:t>
      </w:r>
      <w:proofErr w:type="gramStart"/>
      <w:r w:rsidRPr="00E95E18">
        <w:t>no momento em que</w:t>
      </w:r>
      <w:proofErr w:type="gramEnd"/>
      <w:r w:rsidRPr="00E95E18">
        <w:t xml:space="preserve"> a vítima é constrangida ou o bem é retirado, mesmo que por curto espaço de tempo e mesmo que o agente seja preso logo em seguida (Teoria da </w:t>
      </w:r>
      <w:proofErr w:type="spellStart"/>
      <w:r w:rsidRPr="00E95E18">
        <w:rPr>
          <w:i/>
          <w:iCs/>
        </w:rPr>
        <w:t>Amotio</w:t>
      </w:r>
      <w:proofErr w:type="spellEnd"/>
      <w:r w:rsidRPr="00E95E18">
        <w:t xml:space="preserve">). Não precisa ter a "posse mansa e pacífica". </w:t>
      </w:r>
      <w:r w:rsidRPr="00E95E18">
        <w:rPr>
          <w:rFonts w:ascii="Segoe UI Emoji" w:hAnsi="Segoe UI Emoji" w:cs="Segoe UI Emoji"/>
        </w:rPr>
        <w:t>🟦</w:t>
      </w:r>
    </w:p>
    <w:p w14:paraId="0C0927C9" w14:textId="77777777" w:rsidR="000C71D2" w:rsidRPr="00E95E18" w:rsidRDefault="000C71D2" w:rsidP="000C71D2">
      <w:pPr>
        <w:jc w:val="both"/>
      </w:pPr>
      <w:r w:rsidRPr="00E95E18">
        <w:rPr>
          <w:rFonts w:ascii="Segoe UI Emoji" w:hAnsi="Segoe UI Emoji" w:cs="Segoe UI Emoji"/>
        </w:rPr>
        <w:t>🟦</w:t>
      </w:r>
      <w:r w:rsidRPr="00E95E18">
        <w:t xml:space="preserve"> </w:t>
      </w:r>
      <w:r w:rsidRPr="00E95E18">
        <w:rPr>
          <w:b/>
          <w:bCs/>
        </w:rPr>
        <w:t>Extorsão com Refém:</w:t>
      </w:r>
      <w:r w:rsidRPr="00E95E18">
        <w:t xml:space="preserve"> Se o agente restringe a liberdade da vítima para conseguir a vantagem, temos a "extorsão com restrição da liberdade" (o famoso sequestro relâmpago). Se o objetivo for exigir resgate de terceiros, o crime é Extorsão mediante Sequestro (Art. 159). </w:t>
      </w:r>
      <w:r w:rsidRPr="00E95E18">
        <w:rPr>
          <w:rFonts w:ascii="Segoe UI Emoji" w:hAnsi="Segoe UI Emoji" w:cs="Segoe UI Emoji"/>
        </w:rPr>
        <w:t>🟦</w:t>
      </w:r>
    </w:p>
    <w:p w14:paraId="5647F8A0" w14:textId="77777777" w:rsidR="000C71D2" w:rsidRPr="00E95E18" w:rsidRDefault="000C71D2" w:rsidP="000C71D2">
      <w:pPr>
        <w:jc w:val="both"/>
      </w:pPr>
      <w:r w:rsidRPr="00E95E18">
        <w:t xml:space="preserve">2 - </w:t>
      </w:r>
      <w:r w:rsidRPr="00E95E18">
        <w:rPr>
          <w:rFonts w:ascii="Segoe UI Emoji" w:hAnsi="Segoe UI Emoji" w:cs="Segoe UI Emoji"/>
        </w:rPr>
        <w:t>🟨</w:t>
      </w:r>
      <w:r w:rsidRPr="00E95E18">
        <w:t xml:space="preserve"> </w:t>
      </w:r>
      <w:r w:rsidRPr="00E95E18">
        <w:rPr>
          <w:b/>
          <w:bCs/>
        </w:rPr>
        <w:t>RESUMO ESTRATÉGICO</w:t>
      </w:r>
      <w:r w:rsidRPr="00E95E18">
        <w:t xml:space="preserve"> Os crimes contra o patrimônio com violência são tratados com rigor máximo, especialmente após o Pacote Anticrime.</w:t>
      </w:r>
    </w:p>
    <w:p w14:paraId="2219EB38" w14:textId="77777777" w:rsidR="000C71D2" w:rsidRPr="00E95E18" w:rsidRDefault="000C71D2" w:rsidP="000C71D2">
      <w:pPr>
        <w:numPr>
          <w:ilvl w:val="0"/>
          <w:numId w:val="300"/>
        </w:numPr>
        <w:jc w:val="both"/>
      </w:pPr>
      <w:r w:rsidRPr="00E95E18">
        <w:rPr>
          <w:b/>
          <w:bCs/>
        </w:rPr>
        <w:t>Roubo (Art. 157):</w:t>
      </w:r>
      <w:r w:rsidRPr="00E95E18">
        <w:t xml:space="preserve"> Subtrair coisa móvel alheia, para si ou para outrem, mediante grave ameaça ou violência a pessoa.</w:t>
      </w:r>
    </w:p>
    <w:p w14:paraId="576175B2" w14:textId="77777777" w:rsidR="000C71D2" w:rsidRPr="00E95E18" w:rsidRDefault="000C71D2" w:rsidP="000C71D2">
      <w:pPr>
        <w:numPr>
          <w:ilvl w:val="0"/>
          <w:numId w:val="300"/>
        </w:numPr>
        <w:jc w:val="both"/>
      </w:pPr>
      <w:r w:rsidRPr="00E95E18">
        <w:rPr>
          <w:b/>
          <w:bCs/>
        </w:rPr>
        <w:t>Extorsão (Art. 158):</w:t>
      </w:r>
      <w:r w:rsidRPr="00E95E18">
        <w:t xml:space="preserve"> Constranger alguém, mediante violência ou grave ameaça, com o intuito de obter para si ou para outrem indevida vantagem econômica, a fazer, tolerar que se faça ou deixar de fazer alguma coisa.</w:t>
      </w:r>
    </w:p>
    <w:p w14:paraId="50ED09E6" w14:textId="77777777" w:rsidR="000C71D2" w:rsidRPr="00E95E18" w:rsidRDefault="000C71D2" w:rsidP="000C71D2">
      <w:pPr>
        <w:jc w:val="both"/>
      </w:pPr>
      <w:r w:rsidRPr="00E95E18">
        <w:t xml:space="preserve">3 - </w:t>
      </w:r>
      <w:r w:rsidRPr="00E95E18">
        <w:rPr>
          <w:rFonts w:ascii="Segoe UI Emoji" w:hAnsi="Segoe UI Emoji" w:cs="Segoe UI Emoji"/>
        </w:rPr>
        <w:t>🟨</w:t>
      </w:r>
      <w:r w:rsidRPr="00E95E18">
        <w:t xml:space="preserve"> </w:t>
      </w:r>
      <w:r w:rsidRPr="00E95E18">
        <w:rPr>
          <w:b/>
          <w:bCs/>
        </w:rPr>
        <w:t>TABELAS EXPLICATIVAS / COMPARATIVAS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4"/>
        <w:gridCol w:w="2472"/>
        <w:gridCol w:w="4392"/>
      </w:tblGrid>
      <w:tr w:rsidR="000C71D2" w:rsidRPr="00E95E18" w14:paraId="2C9741D3" w14:textId="77777777" w:rsidTr="00826655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30A1AD66" w14:textId="77777777" w:rsidR="000C71D2" w:rsidRPr="00E95E18" w:rsidRDefault="000C71D2" w:rsidP="00826655">
            <w:pPr>
              <w:jc w:val="both"/>
            </w:pPr>
            <w:r w:rsidRPr="00E95E18">
              <w:rPr>
                <w:b/>
                <w:bCs/>
              </w:rPr>
              <w:t>Critério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4585EAA9" w14:textId="77777777" w:rsidR="000C71D2" w:rsidRPr="00E95E18" w:rsidRDefault="000C71D2" w:rsidP="00826655">
            <w:pPr>
              <w:jc w:val="both"/>
            </w:pPr>
            <w:r w:rsidRPr="00E95E18">
              <w:rPr>
                <w:b/>
                <w:bCs/>
              </w:rPr>
              <w:t>Roubo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3D882F9C" w14:textId="77777777" w:rsidR="000C71D2" w:rsidRPr="00E95E18" w:rsidRDefault="000C71D2" w:rsidP="00826655">
            <w:pPr>
              <w:jc w:val="both"/>
            </w:pPr>
            <w:r w:rsidRPr="00E95E18">
              <w:rPr>
                <w:b/>
                <w:bCs/>
              </w:rPr>
              <w:t>Extorsão</w:t>
            </w:r>
          </w:p>
        </w:tc>
      </w:tr>
      <w:tr w:rsidR="000C71D2" w:rsidRPr="00E95E18" w14:paraId="17E70E16" w14:textId="77777777" w:rsidTr="0082665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C50070" w14:textId="77777777" w:rsidR="000C71D2" w:rsidRPr="00E95E18" w:rsidRDefault="000C71D2" w:rsidP="00826655">
            <w:pPr>
              <w:jc w:val="both"/>
            </w:pPr>
            <w:r w:rsidRPr="00E95E18">
              <w:rPr>
                <w:b/>
                <w:bCs/>
              </w:rPr>
              <w:t>Ação do Agente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AE98C9" w14:textId="77777777" w:rsidR="000C71D2" w:rsidRPr="00E95E18" w:rsidRDefault="000C71D2" w:rsidP="00826655">
            <w:pPr>
              <w:jc w:val="both"/>
            </w:pPr>
            <w:r w:rsidRPr="00E95E18">
              <w:t>O agente toma o bem.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283786" w14:textId="77777777" w:rsidR="000C71D2" w:rsidRPr="00E95E18" w:rsidRDefault="000C71D2" w:rsidP="00826655">
            <w:pPr>
              <w:jc w:val="both"/>
            </w:pPr>
            <w:r w:rsidRPr="00E95E18">
              <w:t>O agente obriga a vítima a dar/fazer.</w:t>
            </w:r>
          </w:p>
        </w:tc>
      </w:tr>
      <w:tr w:rsidR="000C71D2" w:rsidRPr="00E95E18" w14:paraId="1CD4538E" w14:textId="77777777" w:rsidTr="0082665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1425F4" w14:textId="77777777" w:rsidR="000C71D2" w:rsidRPr="00E95E18" w:rsidRDefault="000C71D2" w:rsidP="00826655">
            <w:pPr>
              <w:jc w:val="both"/>
            </w:pPr>
            <w:r w:rsidRPr="00E95E18">
              <w:rPr>
                <w:b/>
                <w:bCs/>
              </w:rPr>
              <w:lastRenderedPageBreak/>
              <w:t>Papel da Vítima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00D1D1" w14:textId="77777777" w:rsidR="000C71D2" w:rsidRPr="00E95E18" w:rsidRDefault="000C71D2" w:rsidP="00826655">
            <w:pPr>
              <w:jc w:val="both"/>
            </w:pPr>
            <w:r w:rsidRPr="00E95E18">
              <w:t>Passivo (pode ser ignorada).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7E000A" w14:textId="77777777" w:rsidR="000C71D2" w:rsidRPr="00E95E18" w:rsidRDefault="000C71D2" w:rsidP="00826655">
            <w:pPr>
              <w:jc w:val="both"/>
            </w:pPr>
            <w:r w:rsidRPr="00E95E18">
              <w:t>Ativo (precisa colaborar/fazer).</w:t>
            </w:r>
          </w:p>
        </w:tc>
      </w:tr>
      <w:tr w:rsidR="000C71D2" w:rsidRPr="00E95E18" w14:paraId="51AE9355" w14:textId="77777777" w:rsidTr="0082665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9632D9" w14:textId="77777777" w:rsidR="000C71D2" w:rsidRPr="00E95E18" w:rsidRDefault="000C71D2" w:rsidP="00826655">
            <w:pPr>
              <w:jc w:val="both"/>
            </w:pPr>
            <w:r w:rsidRPr="00E95E18">
              <w:rPr>
                <w:b/>
                <w:bCs/>
              </w:rPr>
              <w:t>Exemplo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297484" w14:textId="77777777" w:rsidR="000C71D2" w:rsidRPr="00E95E18" w:rsidRDefault="000C71D2" w:rsidP="00826655">
            <w:pPr>
              <w:jc w:val="both"/>
            </w:pPr>
            <w:r w:rsidRPr="00E95E18">
              <w:t>"Passa o celular agora!"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67C2F2" w14:textId="77777777" w:rsidR="000C71D2" w:rsidRPr="00E95E18" w:rsidRDefault="000C71D2" w:rsidP="00826655">
            <w:pPr>
              <w:jc w:val="both"/>
            </w:pPr>
            <w:r w:rsidRPr="00E95E18">
              <w:t>"Digite a senha do banco agora!"</w:t>
            </w:r>
          </w:p>
        </w:tc>
      </w:tr>
      <w:tr w:rsidR="000C71D2" w:rsidRPr="00E95E18" w14:paraId="787B3791" w14:textId="77777777" w:rsidTr="0082665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57006B" w14:textId="77777777" w:rsidR="000C71D2" w:rsidRPr="00E95E18" w:rsidRDefault="000C71D2" w:rsidP="00826655">
            <w:pPr>
              <w:jc w:val="both"/>
            </w:pPr>
            <w:r w:rsidRPr="00E95E18">
              <w:rPr>
                <w:b/>
                <w:bCs/>
              </w:rPr>
              <w:t>Consumação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B7C8DB" w14:textId="77777777" w:rsidR="000C71D2" w:rsidRPr="00E95E18" w:rsidRDefault="000C71D2" w:rsidP="00826655">
            <w:pPr>
              <w:jc w:val="both"/>
            </w:pPr>
            <w:r w:rsidRPr="00E95E18">
              <w:t>Inversão da posse do bem.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A17E68" w14:textId="77777777" w:rsidR="000C71D2" w:rsidRPr="00E95E18" w:rsidRDefault="000C71D2" w:rsidP="00826655">
            <w:pPr>
              <w:jc w:val="both"/>
            </w:pPr>
            <w:r w:rsidRPr="00E95E18">
              <w:t>No momento do constrangimento (Súmula 96 STJ).</w:t>
            </w:r>
          </w:p>
        </w:tc>
      </w:tr>
    </w:tbl>
    <w:p w14:paraId="2A0FA313" w14:textId="77777777" w:rsidR="000C71D2" w:rsidRPr="00E95E18" w:rsidRDefault="000C71D2" w:rsidP="000C71D2">
      <w:pPr>
        <w:jc w:val="both"/>
      </w:pPr>
      <w:r w:rsidRPr="00E95E18">
        <w:t xml:space="preserve">4 - </w:t>
      </w:r>
      <w:r w:rsidRPr="00E95E18">
        <w:rPr>
          <w:rFonts w:ascii="Segoe UI Emoji" w:hAnsi="Segoe UI Emoji" w:cs="Segoe UI Emoji"/>
        </w:rPr>
        <w:t>🟨</w:t>
      </w:r>
      <w:r w:rsidRPr="00E95E18">
        <w:t xml:space="preserve"> </w:t>
      </w:r>
      <w:r w:rsidRPr="00E95E18">
        <w:rPr>
          <w:b/>
          <w:bCs/>
        </w:rPr>
        <w:t>5 FLASHCARDS (SISTEMA R - TQR)</w:t>
      </w:r>
    </w:p>
    <w:p w14:paraId="34EFCADF" w14:textId="77777777" w:rsidR="000C71D2" w:rsidRPr="00E95E18" w:rsidRDefault="000C71D2" w:rsidP="000C71D2">
      <w:pPr>
        <w:numPr>
          <w:ilvl w:val="0"/>
          <w:numId w:val="301"/>
        </w:numPr>
        <w:jc w:val="both"/>
      </w:pPr>
      <w:r w:rsidRPr="00E95E18">
        <w:rPr>
          <w:b/>
          <w:bCs/>
        </w:rPr>
        <w:t>F:</w:t>
      </w:r>
      <w:r w:rsidRPr="00E95E18">
        <w:t xml:space="preserve"> O roubo cometido com arma branca (faca) é causa de aumento de pena?</w:t>
      </w:r>
    </w:p>
    <w:p w14:paraId="6E46A4FA" w14:textId="77777777" w:rsidR="000C71D2" w:rsidRPr="00E95E18" w:rsidRDefault="000C71D2" w:rsidP="000C71D2">
      <w:pPr>
        <w:numPr>
          <w:ilvl w:val="0"/>
          <w:numId w:val="301"/>
        </w:numPr>
        <w:jc w:val="both"/>
      </w:pPr>
      <w:r w:rsidRPr="00E95E18">
        <w:rPr>
          <w:b/>
          <w:bCs/>
        </w:rPr>
        <w:t>V:</w:t>
      </w:r>
      <w:r w:rsidRPr="00E95E18">
        <w:t xml:space="preserve"> Sim, o aumento é de 1/3 até metade.</w:t>
      </w:r>
    </w:p>
    <w:p w14:paraId="2733EE1A" w14:textId="77777777" w:rsidR="000C71D2" w:rsidRPr="00E95E18" w:rsidRDefault="000C71D2" w:rsidP="000C71D2">
      <w:pPr>
        <w:numPr>
          <w:ilvl w:val="0"/>
          <w:numId w:val="301"/>
        </w:numPr>
        <w:jc w:val="both"/>
      </w:pPr>
      <w:r w:rsidRPr="00E95E18">
        <w:rPr>
          <w:b/>
          <w:bCs/>
        </w:rPr>
        <w:t>F:</w:t>
      </w:r>
      <w:r w:rsidRPr="00E95E18">
        <w:t xml:space="preserve"> Qual a teoria adotada para a consumação do roubo?</w:t>
      </w:r>
    </w:p>
    <w:p w14:paraId="0E4228D9" w14:textId="77777777" w:rsidR="000C71D2" w:rsidRPr="00E95E18" w:rsidRDefault="000C71D2" w:rsidP="000C71D2">
      <w:pPr>
        <w:numPr>
          <w:ilvl w:val="0"/>
          <w:numId w:val="301"/>
        </w:numPr>
        <w:jc w:val="both"/>
      </w:pPr>
      <w:r w:rsidRPr="00E95E18">
        <w:rPr>
          <w:b/>
          <w:bCs/>
        </w:rPr>
        <w:t>V:</w:t>
      </w:r>
      <w:r w:rsidRPr="00E95E18">
        <w:t xml:space="preserve"> Teoria da </w:t>
      </w:r>
      <w:proofErr w:type="spellStart"/>
      <w:r w:rsidRPr="00E95E18">
        <w:rPr>
          <w:i/>
          <w:iCs/>
        </w:rPr>
        <w:t>Amotio</w:t>
      </w:r>
      <w:proofErr w:type="spellEnd"/>
      <w:r w:rsidRPr="00E95E18">
        <w:t xml:space="preserve"> (inversão da posse, mesmo que por breve tempo).</w:t>
      </w:r>
    </w:p>
    <w:p w14:paraId="1B25D8A9" w14:textId="77777777" w:rsidR="000C71D2" w:rsidRPr="00E95E18" w:rsidRDefault="000C71D2" w:rsidP="000C71D2">
      <w:pPr>
        <w:numPr>
          <w:ilvl w:val="0"/>
          <w:numId w:val="301"/>
        </w:numPr>
        <w:jc w:val="both"/>
      </w:pPr>
      <w:r w:rsidRPr="00E95E18">
        <w:rPr>
          <w:b/>
          <w:bCs/>
        </w:rPr>
        <w:t>F:</w:t>
      </w:r>
      <w:r w:rsidRPr="00E95E18">
        <w:t xml:space="preserve"> Se o agente usa arma de brinquedo no roubo, a pena é aumentada?</w:t>
      </w:r>
    </w:p>
    <w:p w14:paraId="15F59E58" w14:textId="77777777" w:rsidR="000C71D2" w:rsidRPr="00E95E18" w:rsidRDefault="000C71D2" w:rsidP="000C71D2">
      <w:pPr>
        <w:numPr>
          <w:ilvl w:val="0"/>
          <w:numId w:val="301"/>
        </w:numPr>
        <w:jc w:val="both"/>
      </w:pPr>
      <w:r w:rsidRPr="00E95E18">
        <w:rPr>
          <w:b/>
          <w:bCs/>
        </w:rPr>
        <w:t>V:</w:t>
      </w:r>
      <w:r w:rsidRPr="00E95E18">
        <w:t xml:space="preserve"> Não. Serve apenas para caracterizar a "grave ameaça", mas não aumenta a pena (Súmula 174 STJ cancelada).</w:t>
      </w:r>
    </w:p>
    <w:p w14:paraId="0AC84C5F" w14:textId="77777777" w:rsidR="000C71D2" w:rsidRPr="00E95E18" w:rsidRDefault="000C71D2" w:rsidP="000C71D2">
      <w:pPr>
        <w:numPr>
          <w:ilvl w:val="0"/>
          <w:numId w:val="301"/>
        </w:numPr>
        <w:jc w:val="both"/>
      </w:pPr>
      <w:r w:rsidRPr="00E95E18">
        <w:rPr>
          <w:b/>
          <w:bCs/>
        </w:rPr>
        <w:t>F:</w:t>
      </w:r>
      <w:r w:rsidRPr="00E95E18">
        <w:t xml:space="preserve"> O crime de extorsão exige que o agente consiga o dinheiro para se consumar?</w:t>
      </w:r>
    </w:p>
    <w:p w14:paraId="4126870B" w14:textId="77777777" w:rsidR="000C71D2" w:rsidRPr="00E95E18" w:rsidRDefault="000C71D2" w:rsidP="000C71D2">
      <w:pPr>
        <w:numPr>
          <w:ilvl w:val="0"/>
          <w:numId w:val="301"/>
        </w:numPr>
        <w:jc w:val="both"/>
      </w:pPr>
      <w:r w:rsidRPr="00E95E18">
        <w:rPr>
          <w:b/>
          <w:bCs/>
        </w:rPr>
        <w:t>V:</w:t>
      </w:r>
      <w:r w:rsidRPr="00E95E18">
        <w:t xml:space="preserve"> Não. É crime formal (Súmula 96 do STJ).</w:t>
      </w:r>
    </w:p>
    <w:p w14:paraId="7E17831D" w14:textId="77777777" w:rsidR="000C71D2" w:rsidRPr="00E95E18" w:rsidRDefault="000C71D2" w:rsidP="000C71D2">
      <w:pPr>
        <w:numPr>
          <w:ilvl w:val="0"/>
          <w:numId w:val="301"/>
        </w:numPr>
        <w:jc w:val="both"/>
      </w:pPr>
      <w:r w:rsidRPr="00E95E18">
        <w:rPr>
          <w:b/>
          <w:bCs/>
        </w:rPr>
        <w:t>F:</w:t>
      </w:r>
      <w:r w:rsidRPr="00E95E18">
        <w:t xml:space="preserve"> Qual a diferença entre roubo e extorsão quanto ao comportamento da vítima?</w:t>
      </w:r>
    </w:p>
    <w:p w14:paraId="670DF2BC" w14:textId="77777777" w:rsidR="000C71D2" w:rsidRPr="00E95E18" w:rsidRDefault="000C71D2" w:rsidP="000C71D2">
      <w:pPr>
        <w:numPr>
          <w:ilvl w:val="0"/>
          <w:numId w:val="301"/>
        </w:numPr>
        <w:jc w:val="both"/>
      </w:pPr>
      <w:r w:rsidRPr="00E95E18">
        <w:rPr>
          <w:b/>
          <w:bCs/>
        </w:rPr>
        <w:t>V:</w:t>
      </w:r>
      <w:r w:rsidRPr="00E95E18">
        <w:t xml:space="preserve"> No roubo a vítima entrega porque não tem opção; na extorsão ela precisa colaborar para o agente conseguir o que quer.</w:t>
      </w:r>
    </w:p>
    <w:p w14:paraId="1D25F23D" w14:textId="77777777" w:rsidR="000C71D2" w:rsidRPr="00E95E18" w:rsidRDefault="000C71D2" w:rsidP="000C71D2">
      <w:pPr>
        <w:jc w:val="both"/>
      </w:pPr>
      <w:r w:rsidRPr="00E95E18">
        <w:t xml:space="preserve">5 - </w:t>
      </w:r>
      <w:r w:rsidRPr="00E95E18">
        <w:rPr>
          <w:rFonts w:ascii="Segoe UI Emoji" w:hAnsi="Segoe UI Emoji" w:cs="Segoe UI Emoji"/>
        </w:rPr>
        <w:t>🟨</w:t>
      </w:r>
      <w:r w:rsidRPr="00E95E18">
        <w:t xml:space="preserve"> </w:t>
      </w:r>
      <w:r w:rsidRPr="00E95E18">
        <w:rPr>
          <w:b/>
          <w:bCs/>
        </w:rPr>
        <w:t>INDICAÇÃO DE VÍDEO (YOUTUBE)</w:t>
      </w:r>
    </w:p>
    <w:p w14:paraId="53CABCC4" w14:textId="77777777" w:rsidR="000C71D2" w:rsidRPr="00E95E18" w:rsidRDefault="000C71D2" w:rsidP="000C71D2">
      <w:pPr>
        <w:numPr>
          <w:ilvl w:val="0"/>
          <w:numId w:val="302"/>
        </w:numPr>
        <w:jc w:val="both"/>
      </w:pPr>
      <w:r w:rsidRPr="00E95E18">
        <w:rPr>
          <w:b/>
          <w:bCs/>
        </w:rPr>
        <w:t>Nome do Vídeo:</w:t>
      </w:r>
      <w:r w:rsidRPr="00E95E18">
        <w:t xml:space="preserve"> Roubo vs. Extorsão: Nunca mais confunda - Prof. Érico Palazzo.</w:t>
      </w:r>
    </w:p>
    <w:p w14:paraId="23B8844B" w14:textId="77777777" w:rsidR="000C71D2" w:rsidRPr="00E95E18" w:rsidRDefault="000C71D2" w:rsidP="000C71D2">
      <w:pPr>
        <w:numPr>
          <w:ilvl w:val="0"/>
          <w:numId w:val="302"/>
        </w:numPr>
        <w:jc w:val="both"/>
      </w:pPr>
      <w:r w:rsidRPr="00E95E18">
        <w:rPr>
          <w:b/>
          <w:bCs/>
        </w:rPr>
        <w:t>Link:</w:t>
      </w:r>
      <w:r w:rsidRPr="00E95E18">
        <w:t xml:space="preserve"> </w:t>
      </w:r>
      <w:hyperlink r:id="rId12" w:tgtFrame="_blank" w:history="1">
        <w:r w:rsidRPr="00E95E18">
          <w:rPr>
            <w:rStyle w:val="Hyperlink"/>
          </w:rPr>
          <w:t>https://www.youtube.com/watch?v=S080U8w_0X0</w:t>
        </w:r>
      </w:hyperlink>
    </w:p>
    <w:p w14:paraId="78B809F5" w14:textId="77777777" w:rsidR="000C71D2" w:rsidRPr="00E95E18" w:rsidRDefault="000C71D2" w:rsidP="000C71D2">
      <w:pPr>
        <w:jc w:val="both"/>
      </w:pPr>
      <w:r w:rsidRPr="00E95E18">
        <w:t xml:space="preserve">6 - </w:t>
      </w:r>
      <w:r w:rsidRPr="00E95E18">
        <w:rPr>
          <w:rFonts w:ascii="Segoe UI Emoji" w:hAnsi="Segoe UI Emoji" w:cs="Segoe UI Emoji"/>
        </w:rPr>
        <w:t>🟨</w:t>
      </w:r>
      <w:r w:rsidRPr="00E95E18">
        <w:t xml:space="preserve"> </w:t>
      </w:r>
      <w:r w:rsidRPr="00E95E18">
        <w:rPr>
          <w:b/>
          <w:bCs/>
        </w:rPr>
        <w:t>ESTRUTURA DE MAPA MENTAL</w:t>
      </w:r>
    </w:p>
    <w:p w14:paraId="4762FE9B" w14:textId="77777777" w:rsidR="000C71D2" w:rsidRPr="00E95E18" w:rsidRDefault="000C71D2" w:rsidP="000C71D2">
      <w:pPr>
        <w:jc w:val="both"/>
      </w:pPr>
      <w:r w:rsidRPr="00E95E18">
        <w:rPr>
          <w:b/>
          <w:bCs/>
        </w:rPr>
        <w:t>CRIMES PATRIMONIAIS VIOLENTOS</w:t>
      </w:r>
    </w:p>
    <w:p w14:paraId="3BCE4ADD" w14:textId="77777777" w:rsidR="000C71D2" w:rsidRPr="00E95E18" w:rsidRDefault="000C71D2" w:rsidP="000C71D2">
      <w:pPr>
        <w:numPr>
          <w:ilvl w:val="0"/>
          <w:numId w:val="303"/>
        </w:numPr>
        <w:jc w:val="both"/>
      </w:pPr>
      <w:r w:rsidRPr="00E95E18">
        <w:rPr>
          <w:b/>
          <w:bCs/>
        </w:rPr>
        <w:t>ROUBO (157)</w:t>
      </w:r>
    </w:p>
    <w:p w14:paraId="741ACFDB" w14:textId="77777777" w:rsidR="000C71D2" w:rsidRPr="00E95E18" w:rsidRDefault="000C71D2" w:rsidP="000C71D2">
      <w:pPr>
        <w:numPr>
          <w:ilvl w:val="1"/>
          <w:numId w:val="303"/>
        </w:numPr>
        <w:jc w:val="both"/>
      </w:pPr>
      <w:r w:rsidRPr="00E95E18">
        <w:t>Próprio (Violência para subtrair).</w:t>
      </w:r>
    </w:p>
    <w:p w14:paraId="43A50104" w14:textId="77777777" w:rsidR="000C71D2" w:rsidRPr="00E95E18" w:rsidRDefault="000C71D2" w:rsidP="000C71D2">
      <w:pPr>
        <w:numPr>
          <w:ilvl w:val="1"/>
          <w:numId w:val="303"/>
        </w:numPr>
        <w:jc w:val="both"/>
      </w:pPr>
      <w:r w:rsidRPr="00E95E18">
        <w:t>Impróprio (Violência para manter o bem).</w:t>
      </w:r>
    </w:p>
    <w:p w14:paraId="2C24C50E" w14:textId="77777777" w:rsidR="000C71D2" w:rsidRPr="00E95E18" w:rsidRDefault="000C71D2" w:rsidP="000C71D2">
      <w:pPr>
        <w:numPr>
          <w:ilvl w:val="1"/>
          <w:numId w:val="303"/>
        </w:numPr>
        <w:jc w:val="both"/>
      </w:pPr>
      <w:r w:rsidRPr="00E95E18">
        <w:t>Majorado (Arma de fogo, concurso de pessoas).</w:t>
      </w:r>
    </w:p>
    <w:p w14:paraId="19A87252" w14:textId="77777777" w:rsidR="000C71D2" w:rsidRPr="00E95E18" w:rsidRDefault="000C71D2" w:rsidP="000C71D2">
      <w:pPr>
        <w:numPr>
          <w:ilvl w:val="0"/>
          <w:numId w:val="303"/>
        </w:numPr>
        <w:jc w:val="both"/>
      </w:pPr>
      <w:r w:rsidRPr="00E95E18">
        <w:rPr>
          <w:b/>
          <w:bCs/>
        </w:rPr>
        <w:t>EXTORSÃO (158)</w:t>
      </w:r>
    </w:p>
    <w:p w14:paraId="6E366B29" w14:textId="77777777" w:rsidR="000C71D2" w:rsidRPr="00E95E18" w:rsidRDefault="000C71D2" w:rsidP="000C71D2">
      <w:pPr>
        <w:numPr>
          <w:ilvl w:val="1"/>
          <w:numId w:val="303"/>
        </w:numPr>
        <w:jc w:val="both"/>
      </w:pPr>
      <w:r w:rsidRPr="00E95E18">
        <w:t>Comportamento da vítima é essencial.</w:t>
      </w:r>
    </w:p>
    <w:p w14:paraId="38B9E6A7" w14:textId="77777777" w:rsidR="000C71D2" w:rsidRPr="00E95E18" w:rsidRDefault="000C71D2" w:rsidP="000C71D2">
      <w:pPr>
        <w:numPr>
          <w:ilvl w:val="1"/>
          <w:numId w:val="303"/>
        </w:numPr>
        <w:jc w:val="both"/>
      </w:pPr>
      <w:r w:rsidRPr="00E95E18">
        <w:t>Vantagem econômica.</w:t>
      </w:r>
    </w:p>
    <w:p w14:paraId="4ED257BA" w14:textId="77777777" w:rsidR="000C71D2" w:rsidRPr="00E95E18" w:rsidRDefault="000C71D2" w:rsidP="000C71D2">
      <w:pPr>
        <w:numPr>
          <w:ilvl w:val="1"/>
          <w:numId w:val="303"/>
        </w:numPr>
        <w:jc w:val="both"/>
      </w:pPr>
      <w:r w:rsidRPr="00E95E18">
        <w:lastRenderedPageBreak/>
        <w:t>Súmula 96 STJ (Independe do lucro).</w:t>
      </w:r>
    </w:p>
    <w:p w14:paraId="767C6A36" w14:textId="77777777" w:rsidR="000C71D2" w:rsidRPr="00E95E18" w:rsidRDefault="000C71D2" w:rsidP="000C71D2">
      <w:pPr>
        <w:jc w:val="both"/>
      </w:pPr>
      <w:r w:rsidRPr="00E95E18">
        <w:t xml:space="preserve">7 - </w:t>
      </w:r>
      <w:r w:rsidRPr="00E95E18">
        <w:rPr>
          <w:rFonts w:ascii="Segoe UI Emoji" w:hAnsi="Segoe UI Emoji" w:cs="Segoe UI Emoji"/>
        </w:rPr>
        <w:t>🟦</w:t>
      </w:r>
      <w:r w:rsidRPr="00E95E18">
        <w:t xml:space="preserve"> </w:t>
      </w:r>
      <w:r w:rsidRPr="00E95E18">
        <w:rPr>
          <w:b/>
          <w:bCs/>
        </w:rPr>
        <w:t>O VENENO DAS QUESTÕES: O QUE MAIS CAI</w:t>
      </w:r>
      <w:r w:rsidRPr="00E95E18">
        <w:t xml:space="preserve"> </w:t>
      </w:r>
      <w:r w:rsidRPr="00E95E18">
        <w:rPr>
          <w:rFonts w:ascii="Segoe UI Emoji" w:hAnsi="Segoe UI Emoji" w:cs="Segoe UI Emoji"/>
        </w:rPr>
        <w:t>🟦</w:t>
      </w:r>
    </w:p>
    <w:p w14:paraId="1E038C2F" w14:textId="77777777" w:rsidR="000C71D2" w:rsidRPr="00E95E18" w:rsidRDefault="000C71D2" w:rsidP="000C71D2">
      <w:pPr>
        <w:jc w:val="both"/>
      </w:pPr>
      <w:r w:rsidRPr="00E95E18">
        <w:rPr>
          <w:rFonts w:ascii="Segoe UI Emoji" w:hAnsi="Segoe UI Emoji" w:cs="Segoe UI Emoji"/>
        </w:rPr>
        <w:t>🟦</w:t>
      </w:r>
      <w:r w:rsidRPr="00E95E18">
        <w:t xml:space="preserve"> O </w:t>
      </w:r>
      <w:proofErr w:type="spellStart"/>
      <w:r w:rsidRPr="00E95E18">
        <w:t>Cebraspe</w:t>
      </w:r>
      <w:proofErr w:type="spellEnd"/>
      <w:r w:rsidRPr="00E95E18">
        <w:t xml:space="preserve"> vai descrever um assaltante que aponta a arma e a própria vítima entrega a carteira. A banca vai dizer que é extorsão porque a vítima colaborou. </w:t>
      </w:r>
      <w:r w:rsidRPr="00E95E18">
        <w:rPr>
          <w:b/>
          <w:bCs/>
        </w:rPr>
        <w:t>ERRADO</w:t>
      </w:r>
      <w:r w:rsidRPr="00E95E18">
        <w:t xml:space="preserve">. Se o agente poderia ter tomado a carteira à força, é </w:t>
      </w:r>
      <w:r w:rsidRPr="00E95E18">
        <w:rPr>
          <w:b/>
          <w:bCs/>
        </w:rPr>
        <w:t>ROUBO</w:t>
      </w:r>
      <w:r w:rsidRPr="00E95E18">
        <w:t xml:space="preserve">. Na extorsão, o agente </w:t>
      </w:r>
      <w:r w:rsidRPr="00E95E18">
        <w:rPr>
          <w:b/>
          <w:bCs/>
        </w:rPr>
        <w:t>depende</w:t>
      </w:r>
      <w:r w:rsidRPr="00E95E18">
        <w:t xml:space="preserve"> da vítima (</w:t>
      </w:r>
      <w:proofErr w:type="spellStart"/>
      <w:r w:rsidRPr="00E95E18">
        <w:t>ex</w:t>
      </w:r>
      <w:proofErr w:type="spellEnd"/>
      <w:r w:rsidRPr="00E95E18">
        <w:t xml:space="preserve">: senha de cofre ou cartão). Jesus ama a honestidade, mas o examinador ama trocar esses conceitos! </w:t>
      </w:r>
      <w:r w:rsidRPr="00E95E18">
        <w:rPr>
          <w:rFonts w:ascii="Segoe UI Emoji" w:hAnsi="Segoe UI Emoji" w:cs="Segoe UI Emoji"/>
        </w:rPr>
        <w:t>🟦</w:t>
      </w:r>
    </w:p>
    <w:p w14:paraId="0925B694" w14:textId="77777777" w:rsidR="000C71D2" w:rsidRPr="00E95E18" w:rsidRDefault="000C71D2" w:rsidP="000C71D2">
      <w:pPr>
        <w:jc w:val="both"/>
      </w:pPr>
      <w:r w:rsidRPr="00E95E18">
        <w:t xml:space="preserve">8 - </w:t>
      </w:r>
      <w:r w:rsidRPr="00E95E18">
        <w:rPr>
          <w:rFonts w:ascii="Segoe UI Emoji" w:hAnsi="Segoe UI Emoji" w:cs="Segoe UI Emoji"/>
        </w:rPr>
        <w:t>🟨</w:t>
      </w:r>
      <w:r w:rsidRPr="00E95E18">
        <w:t xml:space="preserve"> </w:t>
      </w:r>
      <w:r w:rsidRPr="00E95E18">
        <w:rPr>
          <w:b/>
          <w:bCs/>
        </w:rPr>
        <w:t>10 QUESTÕES DE CONCURSO (PARA RESOLVER)</w:t>
      </w:r>
    </w:p>
    <w:p w14:paraId="06D9F488" w14:textId="77777777" w:rsidR="000C71D2" w:rsidRPr="00E95E18" w:rsidRDefault="000C71D2" w:rsidP="000C71D2">
      <w:pPr>
        <w:jc w:val="both"/>
      </w:pPr>
      <w:r w:rsidRPr="00E95E18">
        <w:rPr>
          <w:b/>
          <w:bCs/>
        </w:rPr>
        <w:t>Q1. (</w:t>
      </w:r>
      <w:proofErr w:type="spellStart"/>
      <w:r w:rsidRPr="00E95E18">
        <w:rPr>
          <w:b/>
          <w:bCs/>
        </w:rPr>
        <w:t>Cebraspe</w:t>
      </w:r>
      <w:proofErr w:type="spellEnd"/>
      <w:r w:rsidRPr="00E95E18">
        <w:rPr>
          <w:b/>
          <w:bCs/>
        </w:rPr>
        <w:t>)</w:t>
      </w:r>
      <w:r w:rsidRPr="00E95E18">
        <w:t xml:space="preserve"> O crime de roubo se consuma </w:t>
      </w:r>
      <w:proofErr w:type="gramStart"/>
      <w:r w:rsidRPr="00E95E18">
        <w:t>no momento em que</w:t>
      </w:r>
      <w:proofErr w:type="gramEnd"/>
      <w:r w:rsidRPr="00E95E18">
        <w:t xml:space="preserve"> o agente obtém a posse mansa e pacífica da coisa subtraída. </w:t>
      </w:r>
      <w:proofErr w:type="gramStart"/>
      <w:r w:rsidRPr="00E95E18">
        <w:t>( )</w:t>
      </w:r>
      <w:proofErr w:type="gramEnd"/>
      <w:r w:rsidRPr="00E95E18">
        <w:t xml:space="preserve"> Certo </w:t>
      </w:r>
      <w:proofErr w:type="gramStart"/>
      <w:r w:rsidRPr="00E95E18">
        <w:t>( )</w:t>
      </w:r>
      <w:proofErr w:type="gramEnd"/>
      <w:r w:rsidRPr="00E95E18">
        <w:t xml:space="preserve"> Errado</w:t>
      </w:r>
    </w:p>
    <w:p w14:paraId="7286B1B0" w14:textId="77777777" w:rsidR="000C71D2" w:rsidRPr="00E95E18" w:rsidRDefault="000C71D2" w:rsidP="000C71D2">
      <w:pPr>
        <w:jc w:val="both"/>
      </w:pPr>
      <w:r w:rsidRPr="00E95E18">
        <w:rPr>
          <w:b/>
          <w:bCs/>
        </w:rPr>
        <w:t>Q2. (</w:t>
      </w:r>
      <w:proofErr w:type="spellStart"/>
      <w:r w:rsidRPr="00E95E18">
        <w:rPr>
          <w:b/>
          <w:bCs/>
        </w:rPr>
        <w:t>Cebraspe</w:t>
      </w:r>
      <w:proofErr w:type="spellEnd"/>
      <w:r w:rsidRPr="00E95E18">
        <w:rPr>
          <w:b/>
          <w:bCs/>
        </w:rPr>
        <w:t>)</w:t>
      </w:r>
      <w:r w:rsidRPr="00E95E18">
        <w:t xml:space="preserve"> Na extorsão, a conduta da vítima é indispensável para que o agente obtenha a vantagem econômica almejada. </w:t>
      </w:r>
      <w:proofErr w:type="gramStart"/>
      <w:r w:rsidRPr="00E95E18">
        <w:t>( )</w:t>
      </w:r>
      <w:proofErr w:type="gramEnd"/>
      <w:r w:rsidRPr="00E95E18">
        <w:t xml:space="preserve"> Certo </w:t>
      </w:r>
      <w:proofErr w:type="gramStart"/>
      <w:r w:rsidRPr="00E95E18">
        <w:t>( )</w:t>
      </w:r>
      <w:proofErr w:type="gramEnd"/>
      <w:r w:rsidRPr="00E95E18">
        <w:t xml:space="preserve"> Errado</w:t>
      </w:r>
    </w:p>
    <w:p w14:paraId="345B9431" w14:textId="77777777" w:rsidR="000C71D2" w:rsidRPr="00E95E18" w:rsidRDefault="000C71D2" w:rsidP="000C71D2">
      <w:pPr>
        <w:jc w:val="both"/>
      </w:pPr>
      <w:r w:rsidRPr="00E95E18">
        <w:rPr>
          <w:b/>
          <w:bCs/>
        </w:rPr>
        <w:t>Q3. (</w:t>
      </w:r>
      <w:proofErr w:type="spellStart"/>
      <w:r w:rsidRPr="00E95E18">
        <w:rPr>
          <w:b/>
          <w:bCs/>
        </w:rPr>
        <w:t>Cebraspe</w:t>
      </w:r>
      <w:proofErr w:type="spellEnd"/>
      <w:r w:rsidRPr="00E95E18">
        <w:rPr>
          <w:b/>
          <w:bCs/>
        </w:rPr>
        <w:t>)</w:t>
      </w:r>
      <w:r w:rsidRPr="00E95E18">
        <w:t xml:space="preserve"> O emprego de arma branca no crime de roubo configura causa de aumento de pena. </w:t>
      </w:r>
      <w:proofErr w:type="gramStart"/>
      <w:r w:rsidRPr="00E95E18">
        <w:t>( )</w:t>
      </w:r>
      <w:proofErr w:type="gramEnd"/>
      <w:r w:rsidRPr="00E95E18">
        <w:t xml:space="preserve"> Certo </w:t>
      </w:r>
      <w:proofErr w:type="gramStart"/>
      <w:r w:rsidRPr="00E95E18">
        <w:t>( )</w:t>
      </w:r>
      <w:proofErr w:type="gramEnd"/>
      <w:r w:rsidRPr="00E95E18">
        <w:t xml:space="preserve"> Errado</w:t>
      </w:r>
    </w:p>
    <w:p w14:paraId="3850DAF7" w14:textId="77777777" w:rsidR="000C71D2" w:rsidRPr="00E95E18" w:rsidRDefault="000C71D2" w:rsidP="000C71D2">
      <w:pPr>
        <w:jc w:val="both"/>
      </w:pPr>
      <w:r w:rsidRPr="00E95E18">
        <w:rPr>
          <w:b/>
          <w:bCs/>
        </w:rPr>
        <w:t>Q4. (</w:t>
      </w:r>
      <w:proofErr w:type="spellStart"/>
      <w:r w:rsidRPr="00E95E18">
        <w:rPr>
          <w:b/>
          <w:bCs/>
        </w:rPr>
        <w:t>Cebraspe</w:t>
      </w:r>
      <w:proofErr w:type="spellEnd"/>
      <w:r w:rsidRPr="00E95E18">
        <w:rPr>
          <w:b/>
          <w:bCs/>
        </w:rPr>
        <w:t>)</w:t>
      </w:r>
      <w:r w:rsidRPr="00E95E18">
        <w:t xml:space="preserve"> Configura-se roubo impróprio quando o agente, logo depois de subtraída a coisa, emprega violência contra a pessoa a fim de assegurar a impunidade do crime. </w:t>
      </w:r>
      <w:proofErr w:type="gramStart"/>
      <w:r w:rsidRPr="00E95E18">
        <w:t>( )</w:t>
      </w:r>
      <w:proofErr w:type="gramEnd"/>
      <w:r w:rsidRPr="00E95E18">
        <w:t xml:space="preserve"> Certo </w:t>
      </w:r>
      <w:proofErr w:type="gramStart"/>
      <w:r w:rsidRPr="00E95E18">
        <w:t>( )</w:t>
      </w:r>
      <w:proofErr w:type="gramEnd"/>
      <w:r w:rsidRPr="00E95E18">
        <w:t xml:space="preserve"> Errado</w:t>
      </w:r>
    </w:p>
    <w:p w14:paraId="10ED144B" w14:textId="77777777" w:rsidR="000C71D2" w:rsidRPr="00E95E18" w:rsidRDefault="000C71D2" w:rsidP="000C71D2">
      <w:pPr>
        <w:jc w:val="both"/>
      </w:pPr>
      <w:r w:rsidRPr="00E95E18">
        <w:rPr>
          <w:b/>
          <w:bCs/>
        </w:rPr>
        <w:t>Q5. (</w:t>
      </w:r>
      <w:proofErr w:type="spellStart"/>
      <w:r w:rsidRPr="00E95E18">
        <w:rPr>
          <w:b/>
          <w:bCs/>
        </w:rPr>
        <w:t>Cebraspe</w:t>
      </w:r>
      <w:proofErr w:type="spellEnd"/>
      <w:r w:rsidRPr="00E95E18">
        <w:rPr>
          <w:b/>
          <w:bCs/>
        </w:rPr>
        <w:t>)</w:t>
      </w:r>
      <w:r w:rsidRPr="00E95E18">
        <w:t xml:space="preserve"> O crime de extorsão é considerado crime material, consumando-se apenas com a obtenção da vantagem econômica. </w:t>
      </w:r>
      <w:proofErr w:type="gramStart"/>
      <w:r w:rsidRPr="00E95E18">
        <w:t>( )</w:t>
      </w:r>
      <w:proofErr w:type="gramEnd"/>
      <w:r w:rsidRPr="00E95E18">
        <w:t xml:space="preserve"> Certo </w:t>
      </w:r>
      <w:proofErr w:type="gramStart"/>
      <w:r w:rsidRPr="00E95E18">
        <w:t>( )</w:t>
      </w:r>
      <w:proofErr w:type="gramEnd"/>
      <w:r w:rsidRPr="00E95E18">
        <w:t xml:space="preserve"> Errado</w:t>
      </w:r>
    </w:p>
    <w:p w14:paraId="72303D90" w14:textId="77777777" w:rsidR="000C71D2" w:rsidRPr="00E95E18" w:rsidRDefault="000C71D2" w:rsidP="000C71D2">
      <w:pPr>
        <w:jc w:val="both"/>
      </w:pPr>
      <w:r w:rsidRPr="00E95E18">
        <w:rPr>
          <w:b/>
          <w:bCs/>
        </w:rPr>
        <w:t>Q6. (</w:t>
      </w:r>
      <w:proofErr w:type="spellStart"/>
      <w:r w:rsidRPr="00E95E18">
        <w:rPr>
          <w:b/>
          <w:bCs/>
        </w:rPr>
        <w:t>Cebraspe</w:t>
      </w:r>
      <w:proofErr w:type="spellEnd"/>
      <w:r w:rsidRPr="00E95E18">
        <w:rPr>
          <w:b/>
          <w:bCs/>
        </w:rPr>
        <w:t>)</w:t>
      </w:r>
      <w:r w:rsidRPr="00E95E18">
        <w:t xml:space="preserve"> Se o crime de roubo for praticado mediante o emprego de arma de fogo de uso restrito ou proibido, a pena é aplicada em dobro. </w:t>
      </w:r>
      <w:proofErr w:type="gramStart"/>
      <w:r w:rsidRPr="00E95E18">
        <w:t>( )</w:t>
      </w:r>
      <w:proofErr w:type="gramEnd"/>
      <w:r w:rsidRPr="00E95E18">
        <w:t xml:space="preserve"> Certo </w:t>
      </w:r>
      <w:proofErr w:type="gramStart"/>
      <w:r w:rsidRPr="00E95E18">
        <w:t>( )</w:t>
      </w:r>
      <w:proofErr w:type="gramEnd"/>
      <w:r w:rsidRPr="00E95E18">
        <w:t xml:space="preserve"> Errado</w:t>
      </w:r>
    </w:p>
    <w:p w14:paraId="3FB69F9E" w14:textId="77777777" w:rsidR="000C71D2" w:rsidRPr="00E95E18" w:rsidRDefault="000C71D2" w:rsidP="000C71D2">
      <w:pPr>
        <w:jc w:val="both"/>
      </w:pPr>
      <w:r w:rsidRPr="00E95E18">
        <w:rPr>
          <w:b/>
          <w:bCs/>
        </w:rPr>
        <w:t>Q7. (</w:t>
      </w:r>
      <w:proofErr w:type="spellStart"/>
      <w:r w:rsidRPr="00E95E18">
        <w:rPr>
          <w:b/>
          <w:bCs/>
        </w:rPr>
        <w:t>Cebraspe</w:t>
      </w:r>
      <w:proofErr w:type="spellEnd"/>
      <w:r w:rsidRPr="00E95E18">
        <w:rPr>
          <w:b/>
          <w:bCs/>
        </w:rPr>
        <w:t>)</w:t>
      </w:r>
      <w:r w:rsidRPr="00E95E18">
        <w:t xml:space="preserve"> No roubo, se a violência ou grave ameaça é exercida com emprego de arma de fogo, a pena é aumentada de dois terços. </w:t>
      </w:r>
      <w:proofErr w:type="gramStart"/>
      <w:r w:rsidRPr="00E95E18">
        <w:t>( )</w:t>
      </w:r>
      <w:proofErr w:type="gramEnd"/>
      <w:r w:rsidRPr="00E95E18">
        <w:t xml:space="preserve"> Certo </w:t>
      </w:r>
      <w:proofErr w:type="gramStart"/>
      <w:r w:rsidRPr="00E95E18">
        <w:t>( )</w:t>
      </w:r>
      <w:proofErr w:type="gramEnd"/>
      <w:r w:rsidRPr="00E95E18">
        <w:t xml:space="preserve"> Errado</w:t>
      </w:r>
    </w:p>
    <w:p w14:paraId="5C165639" w14:textId="77777777" w:rsidR="000C71D2" w:rsidRPr="00E95E18" w:rsidRDefault="000C71D2" w:rsidP="000C71D2">
      <w:pPr>
        <w:jc w:val="both"/>
      </w:pPr>
      <w:r w:rsidRPr="00E95E18">
        <w:rPr>
          <w:b/>
          <w:bCs/>
        </w:rPr>
        <w:t>Q8. (</w:t>
      </w:r>
      <w:proofErr w:type="spellStart"/>
      <w:r w:rsidRPr="00E95E18">
        <w:rPr>
          <w:b/>
          <w:bCs/>
        </w:rPr>
        <w:t>Cebraspe</w:t>
      </w:r>
      <w:proofErr w:type="spellEnd"/>
      <w:r w:rsidRPr="00E95E18">
        <w:rPr>
          <w:b/>
          <w:bCs/>
        </w:rPr>
        <w:t>)</w:t>
      </w:r>
      <w:r w:rsidRPr="00E95E18">
        <w:t xml:space="preserve"> A extorsão mediante sequestro (Art. 159) é crime hediondo em qualquer de suas formas. </w:t>
      </w:r>
      <w:proofErr w:type="gramStart"/>
      <w:r w:rsidRPr="00E95E18">
        <w:t>( )</w:t>
      </w:r>
      <w:proofErr w:type="gramEnd"/>
      <w:r w:rsidRPr="00E95E18">
        <w:t xml:space="preserve"> Certo </w:t>
      </w:r>
      <w:proofErr w:type="gramStart"/>
      <w:r w:rsidRPr="00E95E18">
        <w:t>( )</w:t>
      </w:r>
      <w:proofErr w:type="gramEnd"/>
      <w:r w:rsidRPr="00E95E18">
        <w:t xml:space="preserve"> Errado</w:t>
      </w:r>
    </w:p>
    <w:p w14:paraId="5FF6C323" w14:textId="77777777" w:rsidR="000C71D2" w:rsidRPr="00E95E18" w:rsidRDefault="000C71D2" w:rsidP="000C71D2">
      <w:pPr>
        <w:jc w:val="both"/>
      </w:pPr>
      <w:r w:rsidRPr="00E95E18">
        <w:rPr>
          <w:b/>
          <w:bCs/>
        </w:rPr>
        <w:t>Q9. (</w:t>
      </w:r>
      <w:proofErr w:type="spellStart"/>
      <w:r w:rsidRPr="00E95E18">
        <w:rPr>
          <w:b/>
          <w:bCs/>
        </w:rPr>
        <w:t>Cebraspe</w:t>
      </w:r>
      <w:proofErr w:type="spellEnd"/>
      <w:r w:rsidRPr="00E95E18">
        <w:rPr>
          <w:b/>
          <w:bCs/>
        </w:rPr>
        <w:t>)</w:t>
      </w:r>
      <w:r w:rsidRPr="00E95E18">
        <w:t xml:space="preserve"> O roubo mediante o uso de "chave falsa" é uma modalidade de roubo qualificado. </w:t>
      </w:r>
      <w:proofErr w:type="gramStart"/>
      <w:r w:rsidRPr="00E95E18">
        <w:t>( )</w:t>
      </w:r>
      <w:proofErr w:type="gramEnd"/>
      <w:r w:rsidRPr="00E95E18">
        <w:t xml:space="preserve"> Certo </w:t>
      </w:r>
      <w:proofErr w:type="gramStart"/>
      <w:r w:rsidRPr="00E95E18">
        <w:t>( )</w:t>
      </w:r>
      <w:proofErr w:type="gramEnd"/>
      <w:r w:rsidRPr="00E95E18">
        <w:t xml:space="preserve"> Errado</w:t>
      </w:r>
    </w:p>
    <w:p w14:paraId="18A90E47" w14:textId="77777777" w:rsidR="000C71D2" w:rsidRPr="00E95E18" w:rsidRDefault="000C71D2" w:rsidP="000C71D2">
      <w:pPr>
        <w:jc w:val="both"/>
      </w:pPr>
      <w:r w:rsidRPr="00E95E18">
        <w:rPr>
          <w:b/>
          <w:bCs/>
        </w:rPr>
        <w:t>Q10. (</w:t>
      </w:r>
      <w:proofErr w:type="spellStart"/>
      <w:r w:rsidRPr="00E95E18">
        <w:rPr>
          <w:b/>
          <w:bCs/>
        </w:rPr>
        <w:t>Cebraspe</w:t>
      </w:r>
      <w:proofErr w:type="spellEnd"/>
      <w:r w:rsidRPr="00E95E18">
        <w:rPr>
          <w:b/>
          <w:bCs/>
        </w:rPr>
        <w:t>)</w:t>
      </w:r>
      <w:r w:rsidRPr="00E95E18">
        <w:t xml:space="preserve"> Para a consumação do roubo, é irrelevante que o objeto subtraído saia da esfera de vigilância da vítima. </w:t>
      </w:r>
      <w:proofErr w:type="gramStart"/>
      <w:r w:rsidRPr="00E95E18">
        <w:t>( )</w:t>
      </w:r>
      <w:proofErr w:type="gramEnd"/>
      <w:r w:rsidRPr="00E95E18">
        <w:t xml:space="preserve"> Certo </w:t>
      </w:r>
      <w:proofErr w:type="gramStart"/>
      <w:r w:rsidRPr="00E95E18">
        <w:t>( )</w:t>
      </w:r>
      <w:proofErr w:type="gramEnd"/>
      <w:r w:rsidRPr="00E95E18">
        <w:t xml:space="preserve"> Errado</w:t>
      </w:r>
    </w:p>
    <w:p w14:paraId="2895773C" w14:textId="77777777" w:rsidR="000C71D2" w:rsidRPr="00E95E18" w:rsidRDefault="000C71D2" w:rsidP="000C71D2">
      <w:pPr>
        <w:jc w:val="both"/>
      </w:pPr>
      <w:r>
        <w:pict w14:anchorId="75A217E9">
          <v:rect id="_x0000_i1038" style="width:0;height:1.5pt" o:hralign="center" o:hrstd="t" o:hr="t" fillcolor="#a0a0a0" stroked="f"/>
        </w:pict>
      </w:r>
    </w:p>
    <w:p w14:paraId="090C108B" w14:textId="77777777" w:rsidR="000C71D2" w:rsidRPr="00E95E18" w:rsidRDefault="000C71D2" w:rsidP="000C71D2">
      <w:pPr>
        <w:jc w:val="both"/>
      </w:pPr>
      <w:r w:rsidRPr="00E95E18">
        <w:rPr>
          <w:rFonts w:ascii="Segoe UI Emoji" w:hAnsi="Segoe UI Emoji" w:cs="Segoe UI Emoji"/>
        </w:rPr>
        <w:t>🟨</w:t>
      </w:r>
      <w:r w:rsidRPr="00E95E18">
        <w:t xml:space="preserve"> </w:t>
      </w:r>
      <w:r w:rsidRPr="00E95E18">
        <w:rPr>
          <w:b/>
          <w:bCs/>
        </w:rPr>
        <w:t>GABARITO COMENTADO</w:t>
      </w:r>
    </w:p>
    <w:p w14:paraId="2EE34C82" w14:textId="77777777" w:rsidR="000C71D2" w:rsidRPr="00E95E18" w:rsidRDefault="000C71D2" w:rsidP="000C71D2">
      <w:pPr>
        <w:jc w:val="both"/>
      </w:pPr>
      <w:r w:rsidRPr="00E95E18">
        <w:rPr>
          <w:b/>
          <w:bCs/>
        </w:rPr>
        <w:t>Q1. ERRADO.</w:t>
      </w:r>
      <w:r w:rsidRPr="00E95E18">
        <w:t xml:space="preserve"> Adota-se a teoria da </w:t>
      </w:r>
      <w:proofErr w:type="spellStart"/>
      <w:r w:rsidRPr="00E95E18">
        <w:rPr>
          <w:i/>
          <w:iCs/>
        </w:rPr>
        <w:t>amotio</w:t>
      </w:r>
      <w:proofErr w:type="spellEnd"/>
      <w:r w:rsidRPr="00E95E18">
        <w:t xml:space="preserve"> (basta a inversão da posse).</w:t>
      </w:r>
    </w:p>
    <w:p w14:paraId="60FAF0EA" w14:textId="77777777" w:rsidR="000C71D2" w:rsidRPr="00E95E18" w:rsidRDefault="000C71D2" w:rsidP="000C71D2">
      <w:pPr>
        <w:jc w:val="both"/>
      </w:pPr>
      <w:r w:rsidRPr="00E95E18">
        <w:rPr>
          <w:b/>
          <w:bCs/>
        </w:rPr>
        <w:t>Q2. CERTO.</w:t>
      </w:r>
      <w:r w:rsidRPr="00E95E18">
        <w:t xml:space="preserve"> Sem o comportamento da vítima, na extorsão, o crime não ocorre.</w:t>
      </w:r>
    </w:p>
    <w:p w14:paraId="15F92B1C" w14:textId="77777777" w:rsidR="000C71D2" w:rsidRPr="00E95E18" w:rsidRDefault="000C71D2" w:rsidP="000C71D2">
      <w:pPr>
        <w:jc w:val="both"/>
      </w:pPr>
      <w:r w:rsidRPr="00E95E18">
        <w:rPr>
          <w:b/>
          <w:bCs/>
        </w:rPr>
        <w:t>Q3. CERTO.</w:t>
      </w:r>
      <w:r w:rsidRPr="00E95E18">
        <w:t xml:space="preserve"> Alteração recente no CP (Art. 157, § 2º, VII).</w:t>
      </w:r>
    </w:p>
    <w:p w14:paraId="12F78C71" w14:textId="77777777" w:rsidR="000C71D2" w:rsidRPr="00E95E18" w:rsidRDefault="000C71D2" w:rsidP="000C71D2">
      <w:pPr>
        <w:jc w:val="both"/>
      </w:pPr>
      <w:r w:rsidRPr="00E95E18">
        <w:rPr>
          <w:b/>
          <w:bCs/>
        </w:rPr>
        <w:t>Q4. CERTO.</w:t>
      </w:r>
      <w:r w:rsidRPr="00E95E18">
        <w:t xml:space="preserve"> Definição legal do Art. 157, § 1º.</w:t>
      </w:r>
    </w:p>
    <w:p w14:paraId="3DD39887" w14:textId="77777777" w:rsidR="000C71D2" w:rsidRPr="00E95E18" w:rsidRDefault="000C71D2" w:rsidP="000C71D2">
      <w:pPr>
        <w:jc w:val="both"/>
      </w:pPr>
      <w:r w:rsidRPr="00E95E18">
        <w:rPr>
          <w:b/>
          <w:bCs/>
        </w:rPr>
        <w:t>Q5. ERRADO.</w:t>
      </w:r>
      <w:r w:rsidRPr="00E95E18">
        <w:t xml:space="preserve"> É crime formal (Súmula 96 STJ).</w:t>
      </w:r>
    </w:p>
    <w:p w14:paraId="798F45D6" w14:textId="77777777" w:rsidR="000C71D2" w:rsidRPr="00E95E18" w:rsidRDefault="000C71D2" w:rsidP="000C71D2">
      <w:pPr>
        <w:jc w:val="both"/>
      </w:pPr>
      <w:r w:rsidRPr="00E95E18">
        <w:rPr>
          <w:b/>
          <w:bCs/>
        </w:rPr>
        <w:lastRenderedPageBreak/>
        <w:t>Q6. CERTO.</w:t>
      </w:r>
      <w:r w:rsidRPr="00E95E18">
        <w:t xml:space="preserve"> Conforme o Art. 157, § 2º-B.</w:t>
      </w:r>
    </w:p>
    <w:p w14:paraId="087717EF" w14:textId="77777777" w:rsidR="000C71D2" w:rsidRPr="00E95E18" w:rsidRDefault="000C71D2" w:rsidP="000C71D2">
      <w:pPr>
        <w:jc w:val="both"/>
      </w:pPr>
      <w:r w:rsidRPr="00E95E18">
        <w:rPr>
          <w:b/>
          <w:bCs/>
        </w:rPr>
        <w:t>Q7. CERTO.</w:t>
      </w:r>
      <w:r w:rsidRPr="00E95E18">
        <w:t xml:space="preserve"> Regra do Art. 157, § 2º-A, I.</w:t>
      </w:r>
    </w:p>
    <w:p w14:paraId="5BDDE298" w14:textId="77777777" w:rsidR="000C71D2" w:rsidRPr="00E95E18" w:rsidRDefault="000C71D2" w:rsidP="000C71D2">
      <w:pPr>
        <w:jc w:val="both"/>
      </w:pPr>
      <w:r w:rsidRPr="00E95E18">
        <w:rPr>
          <w:b/>
          <w:bCs/>
        </w:rPr>
        <w:t>Q8. CERTO.</w:t>
      </w:r>
      <w:r w:rsidRPr="00E95E18">
        <w:t xml:space="preserve"> Conforme a Lei 8.072/90.</w:t>
      </w:r>
    </w:p>
    <w:p w14:paraId="6A4AD8F4" w14:textId="77777777" w:rsidR="000C71D2" w:rsidRPr="00E95E18" w:rsidRDefault="000C71D2" w:rsidP="000C71D2">
      <w:pPr>
        <w:jc w:val="both"/>
      </w:pPr>
      <w:r w:rsidRPr="00E95E18">
        <w:rPr>
          <w:b/>
          <w:bCs/>
        </w:rPr>
        <w:t>Q9. ERRADO.</w:t>
      </w:r>
      <w:r w:rsidRPr="00E95E18">
        <w:t xml:space="preserve"> Chave falsa qualifica o </w:t>
      </w:r>
      <w:r w:rsidRPr="00E95E18">
        <w:rPr>
          <w:b/>
          <w:bCs/>
        </w:rPr>
        <w:t>FURTO</w:t>
      </w:r>
      <w:r w:rsidRPr="00E95E18">
        <w:t>, no roubo não existe essa previsão.</w:t>
      </w:r>
    </w:p>
    <w:p w14:paraId="5471EC85" w14:textId="77777777" w:rsidR="000C71D2" w:rsidRPr="00E95E18" w:rsidRDefault="000C71D2" w:rsidP="000C71D2">
      <w:pPr>
        <w:jc w:val="both"/>
      </w:pPr>
      <w:r w:rsidRPr="00E95E18">
        <w:rPr>
          <w:b/>
          <w:bCs/>
        </w:rPr>
        <w:t>Q10. CERTO.</w:t>
      </w:r>
      <w:r w:rsidRPr="00E95E18">
        <w:t xml:space="preserve"> Basta a inversão da posse, ainda que por instantes.</w:t>
      </w:r>
    </w:p>
    <w:p w14:paraId="318B8907" w14:textId="77777777" w:rsidR="000C71D2" w:rsidRPr="00E95E18" w:rsidRDefault="000C71D2" w:rsidP="000C71D2">
      <w:pPr>
        <w:jc w:val="both"/>
      </w:pPr>
      <w:r w:rsidRPr="00E95E18">
        <w:t xml:space="preserve">9 - </w:t>
      </w:r>
      <w:r w:rsidRPr="00E95E18">
        <w:rPr>
          <w:rFonts w:ascii="Segoe UI Emoji" w:hAnsi="Segoe UI Emoji" w:cs="Segoe UI Emoji"/>
        </w:rPr>
        <w:t>🟨</w:t>
      </w:r>
      <w:r w:rsidRPr="00E95E18">
        <w:t xml:space="preserve"> </w:t>
      </w:r>
      <w:r w:rsidRPr="00E95E18">
        <w:rPr>
          <w:b/>
          <w:bCs/>
        </w:rPr>
        <w:t>PROCESSO MNEMÔNICO</w:t>
      </w:r>
      <w:r w:rsidRPr="00E95E18">
        <w:t xml:space="preserve"> </w:t>
      </w:r>
      <w:r w:rsidRPr="00E95E18">
        <w:rPr>
          <w:b/>
          <w:bCs/>
        </w:rPr>
        <w:t>Sigla: R.E.V.I.</w:t>
      </w:r>
    </w:p>
    <w:p w14:paraId="51149BCC" w14:textId="77777777" w:rsidR="000C71D2" w:rsidRPr="00E95E18" w:rsidRDefault="000C71D2" w:rsidP="000C71D2">
      <w:pPr>
        <w:jc w:val="both"/>
      </w:pPr>
      <w:r w:rsidRPr="00E95E18">
        <w:rPr>
          <w:b/>
          <w:bCs/>
        </w:rPr>
        <w:t>R</w:t>
      </w:r>
      <w:r w:rsidRPr="00E95E18">
        <w:t xml:space="preserve">oubo: </w:t>
      </w:r>
      <w:r w:rsidRPr="00E95E18">
        <w:rPr>
          <w:b/>
          <w:bCs/>
        </w:rPr>
        <w:t>E</w:t>
      </w:r>
      <w:r w:rsidRPr="00E95E18">
        <w:t>u tomo.</w:t>
      </w:r>
    </w:p>
    <w:p w14:paraId="1EA9BB2D" w14:textId="77777777" w:rsidR="000C71D2" w:rsidRPr="00E95E18" w:rsidRDefault="000C71D2" w:rsidP="000C71D2">
      <w:pPr>
        <w:jc w:val="both"/>
      </w:pPr>
      <w:r w:rsidRPr="00E95E18">
        <w:rPr>
          <w:b/>
          <w:bCs/>
        </w:rPr>
        <w:t>E</w:t>
      </w:r>
      <w:r w:rsidRPr="00E95E18">
        <w:t xml:space="preserve">xtorsão: </w:t>
      </w:r>
      <w:r w:rsidRPr="00E95E18">
        <w:rPr>
          <w:b/>
          <w:bCs/>
        </w:rPr>
        <w:t>V</w:t>
      </w:r>
      <w:r w:rsidRPr="00E95E18">
        <w:t>ocê me dá (</w:t>
      </w:r>
      <w:r w:rsidRPr="00E95E18">
        <w:rPr>
          <w:b/>
          <w:bCs/>
        </w:rPr>
        <w:t>I</w:t>
      </w:r>
      <w:r w:rsidRPr="00E95E18">
        <w:t>ndispensável sua ação).</w:t>
      </w:r>
    </w:p>
    <w:p w14:paraId="707E6D8F" w14:textId="77777777" w:rsidR="000C71D2" w:rsidRDefault="000C71D2" w:rsidP="000C71D2">
      <w:pPr>
        <w:jc w:val="both"/>
      </w:pPr>
    </w:p>
    <w:p w14:paraId="3D3DFA57" w14:textId="77777777" w:rsidR="000C71D2" w:rsidRPr="00E95E18" w:rsidRDefault="000C71D2" w:rsidP="000C71D2">
      <w:pPr>
        <w:jc w:val="both"/>
        <w:rPr>
          <w:b/>
          <w:bCs/>
        </w:rPr>
      </w:pPr>
      <w:r w:rsidRPr="00E95E18">
        <w:rPr>
          <w:rFonts w:ascii="Segoe UI Emoji" w:hAnsi="Segoe UI Emoji" w:cs="Segoe UI Emoji"/>
          <w:b/>
          <w:bCs/>
        </w:rPr>
        <w:t>🟩</w:t>
      </w:r>
      <w:r w:rsidRPr="00E95E18">
        <w:rPr>
          <w:b/>
          <w:bCs/>
        </w:rPr>
        <w:t xml:space="preserve"> ## PONTO 09: FURTO QUALIFICADO (CRIMES CONTRA O PATRIMÔNIO)</w:t>
      </w:r>
    </w:p>
    <w:p w14:paraId="0DB9AAF5" w14:textId="77777777" w:rsidR="000C71D2" w:rsidRPr="00E95E18" w:rsidRDefault="000C71D2" w:rsidP="000C71D2">
      <w:pPr>
        <w:jc w:val="both"/>
      </w:pPr>
      <w:r>
        <w:pict w14:anchorId="667C4C97">
          <v:rect id="_x0000_i1039" style="width:0;height:1.5pt" o:hralign="center" o:hrstd="t" o:hr="t" fillcolor="#a0a0a0" stroked="f"/>
        </w:pict>
      </w:r>
    </w:p>
    <w:p w14:paraId="26E03A32" w14:textId="77777777" w:rsidR="000C71D2" w:rsidRPr="00E95E18" w:rsidRDefault="000C71D2" w:rsidP="000C71D2">
      <w:pPr>
        <w:jc w:val="both"/>
      </w:pPr>
      <w:r w:rsidRPr="00E95E18">
        <w:t xml:space="preserve">1 - </w:t>
      </w:r>
      <w:r w:rsidRPr="00E95E18">
        <w:rPr>
          <w:rFonts w:ascii="Segoe UI Emoji" w:hAnsi="Segoe UI Emoji" w:cs="Segoe UI Emoji"/>
        </w:rPr>
        <w:t>🟦</w:t>
      </w:r>
      <w:r w:rsidRPr="00E95E18">
        <w:t xml:space="preserve"> </w:t>
      </w:r>
      <w:r w:rsidRPr="00E95E18">
        <w:rPr>
          <w:b/>
          <w:bCs/>
        </w:rPr>
        <w:t>VENENOS, PEGADINHAS, DICAS E CUIDADOS</w:t>
      </w:r>
      <w:r w:rsidRPr="00E95E18">
        <w:t xml:space="preserve"> </w:t>
      </w:r>
      <w:r w:rsidRPr="00E95E18">
        <w:rPr>
          <w:rFonts w:ascii="Segoe UI Emoji" w:hAnsi="Segoe UI Emoji" w:cs="Segoe UI Emoji"/>
        </w:rPr>
        <w:t>🟦</w:t>
      </w:r>
    </w:p>
    <w:p w14:paraId="032544B1" w14:textId="77777777" w:rsidR="000C71D2" w:rsidRPr="00E95E18" w:rsidRDefault="000C71D2" w:rsidP="000C71D2">
      <w:pPr>
        <w:jc w:val="both"/>
      </w:pPr>
      <w:r w:rsidRPr="00E95E18">
        <w:rPr>
          <w:rFonts w:ascii="Segoe UI Emoji" w:hAnsi="Segoe UI Emoji" w:cs="Segoe UI Emoji"/>
        </w:rPr>
        <w:t>🟦</w:t>
      </w:r>
      <w:r w:rsidRPr="00E95E18">
        <w:t xml:space="preserve"> </w:t>
      </w:r>
      <w:r w:rsidRPr="00E95E18">
        <w:rPr>
          <w:b/>
          <w:bCs/>
        </w:rPr>
        <w:t>O Veneno da Chave Falsa vs. Arma:</w:t>
      </w:r>
      <w:r w:rsidRPr="00E95E18">
        <w:t xml:space="preserve"> Este é o alerta do seu edital! O uso de </w:t>
      </w:r>
      <w:r w:rsidRPr="00E95E18">
        <w:rPr>
          <w:b/>
          <w:bCs/>
        </w:rPr>
        <w:t>chave falsa</w:t>
      </w:r>
      <w:r w:rsidRPr="00E95E18">
        <w:t xml:space="preserve"> qualifica o furto (Art. 155, § 4º, IV). No entanto, o uso de </w:t>
      </w:r>
      <w:r w:rsidRPr="00E95E18">
        <w:rPr>
          <w:b/>
          <w:bCs/>
        </w:rPr>
        <w:t>arma</w:t>
      </w:r>
      <w:r w:rsidRPr="00E95E18">
        <w:t xml:space="preserve"> (fogo ou branca) </w:t>
      </w:r>
      <w:r w:rsidRPr="00E95E18">
        <w:rPr>
          <w:b/>
          <w:bCs/>
        </w:rPr>
        <w:t>NÃO</w:t>
      </w:r>
      <w:r w:rsidRPr="00E95E18">
        <w:t xml:space="preserve"> qualifica e nem aumenta a pena do furto. Se houver arma e subtração, provavelmente o crime será Roubo. O </w:t>
      </w:r>
      <w:proofErr w:type="spellStart"/>
      <w:r w:rsidRPr="00E95E18">
        <w:t>Cebraspe</w:t>
      </w:r>
      <w:proofErr w:type="spellEnd"/>
      <w:r w:rsidRPr="00E95E18">
        <w:t xml:space="preserve"> vai tentar dizer que "furto com arma é qualificado". </w:t>
      </w:r>
      <w:r w:rsidRPr="00E95E18">
        <w:rPr>
          <w:b/>
          <w:bCs/>
        </w:rPr>
        <w:t>MENTIRA</w:t>
      </w:r>
      <w:r w:rsidRPr="00E95E18">
        <w:t xml:space="preserve">. </w:t>
      </w:r>
      <w:r w:rsidRPr="00E95E18">
        <w:rPr>
          <w:rFonts w:ascii="Segoe UI Emoji" w:hAnsi="Segoe UI Emoji" w:cs="Segoe UI Emoji"/>
        </w:rPr>
        <w:t>🟦</w:t>
      </w:r>
    </w:p>
    <w:p w14:paraId="47C8FA70" w14:textId="77777777" w:rsidR="000C71D2" w:rsidRPr="00E95E18" w:rsidRDefault="000C71D2" w:rsidP="000C71D2">
      <w:pPr>
        <w:jc w:val="both"/>
      </w:pPr>
      <w:r w:rsidRPr="00E95E18">
        <w:rPr>
          <w:rFonts w:ascii="Segoe UI Emoji" w:hAnsi="Segoe UI Emoji" w:cs="Segoe UI Emoji"/>
        </w:rPr>
        <w:t>🟦</w:t>
      </w:r>
      <w:r w:rsidRPr="00E95E18">
        <w:t xml:space="preserve"> </w:t>
      </w:r>
      <w:r w:rsidRPr="00E95E18">
        <w:rPr>
          <w:b/>
          <w:bCs/>
        </w:rPr>
        <w:t>Abuso de Confiança vs. Destreza:</w:t>
      </w:r>
      <w:r w:rsidRPr="00E95E18">
        <w:t xml:space="preserve"> No abuso de confiança, o agente aproveita-se de uma facilidade que a vítima lhe deu (</w:t>
      </w:r>
      <w:proofErr w:type="spellStart"/>
      <w:r w:rsidRPr="00E95E18">
        <w:t>ex</w:t>
      </w:r>
      <w:proofErr w:type="spellEnd"/>
      <w:r w:rsidRPr="00E95E18">
        <w:t>: empregada que tem a chave da casa). Na destreza, o agente usa uma habilidade peculiar para que a vítima nem perceba (</w:t>
      </w:r>
      <w:proofErr w:type="spellStart"/>
      <w:r w:rsidRPr="00E95E18">
        <w:t>ex</w:t>
      </w:r>
      <w:proofErr w:type="spellEnd"/>
      <w:r w:rsidRPr="00E95E18">
        <w:t xml:space="preserve">: batedor de carteira/punguista). Se a vítima percebe a ação, não houve destreza. </w:t>
      </w:r>
      <w:r w:rsidRPr="00E95E18">
        <w:rPr>
          <w:rFonts w:ascii="Segoe UI Emoji" w:hAnsi="Segoe UI Emoji" w:cs="Segoe UI Emoji"/>
        </w:rPr>
        <w:t>🟦</w:t>
      </w:r>
    </w:p>
    <w:p w14:paraId="043C871D" w14:textId="77777777" w:rsidR="000C71D2" w:rsidRPr="00E95E18" w:rsidRDefault="000C71D2" w:rsidP="000C71D2">
      <w:pPr>
        <w:jc w:val="both"/>
      </w:pPr>
      <w:r w:rsidRPr="00E95E18">
        <w:rPr>
          <w:rFonts w:ascii="Segoe UI Emoji" w:hAnsi="Segoe UI Emoji" w:cs="Segoe UI Emoji"/>
        </w:rPr>
        <w:t>🟦</w:t>
      </w:r>
      <w:r w:rsidRPr="00E95E18">
        <w:t xml:space="preserve"> </w:t>
      </w:r>
      <w:r w:rsidRPr="00E95E18">
        <w:rPr>
          <w:b/>
          <w:bCs/>
        </w:rPr>
        <w:t>Furto mediante Fraude vs. Estelionato:</w:t>
      </w:r>
      <w:r w:rsidRPr="00E95E18">
        <w:t xml:space="preserve"> No furto com fraude, a fraude serve para </w:t>
      </w:r>
      <w:r w:rsidRPr="00E95E18">
        <w:rPr>
          <w:b/>
          <w:bCs/>
        </w:rPr>
        <w:t>diminuir a vigilância</w:t>
      </w:r>
      <w:r w:rsidRPr="00E95E18">
        <w:t xml:space="preserve"> da vítima e o agente subtrair o bem (</w:t>
      </w:r>
      <w:proofErr w:type="spellStart"/>
      <w:r w:rsidRPr="00E95E18">
        <w:t>ex</w:t>
      </w:r>
      <w:proofErr w:type="spellEnd"/>
      <w:r w:rsidRPr="00E95E18">
        <w:t xml:space="preserve">: fingir ser técnico da internet para entrar e levar a TV). No estelionato, a fraude faz a vítima </w:t>
      </w:r>
      <w:r w:rsidRPr="00E95E18">
        <w:rPr>
          <w:b/>
          <w:bCs/>
        </w:rPr>
        <w:t>entregar voluntariamente</w:t>
      </w:r>
      <w:r w:rsidRPr="00E95E18">
        <w:t xml:space="preserve"> o bem (</w:t>
      </w:r>
      <w:proofErr w:type="spellStart"/>
      <w:r w:rsidRPr="00E95E18">
        <w:t>ex</w:t>
      </w:r>
      <w:proofErr w:type="spellEnd"/>
      <w:r w:rsidRPr="00E95E18">
        <w:t xml:space="preserve">: o golpe do bilhete premiado). </w:t>
      </w:r>
      <w:r w:rsidRPr="00E95E18">
        <w:rPr>
          <w:rFonts w:ascii="Segoe UI Emoji" w:hAnsi="Segoe UI Emoji" w:cs="Segoe UI Emoji"/>
        </w:rPr>
        <w:t>🟦</w:t>
      </w:r>
    </w:p>
    <w:p w14:paraId="211827A6" w14:textId="77777777" w:rsidR="000C71D2" w:rsidRPr="00E95E18" w:rsidRDefault="000C71D2" w:rsidP="000C71D2">
      <w:pPr>
        <w:jc w:val="both"/>
      </w:pPr>
      <w:r w:rsidRPr="00E95E18">
        <w:rPr>
          <w:rFonts w:ascii="Segoe UI Emoji" w:hAnsi="Segoe UI Emoji" w:cs="Segoe UI Emoji"/>
        </w:rPr>
        <w:t>🟦</w:t>
      </w:r>
      <w:r w:rsidRPr="00E95E18">
        <w:t xml:space="preserve"> </w:t>
      </w:r>
      <w:r w:rsidRPr="00E95E18">
        <w:rPr>
          <w:b/>
          <w:bCs/>
        </w:rPr>
        <w:t>Furto de Dispositivo Eletrônico:</w:t>
      </w:r>
      <w:r w:rsidRPr="00E95E18">
        <w:t xml:space="preserve"> Com as novas leis, o furto mediante invasão de dispositivo (celular/computador) ou fraude eletrônica (pix falso) tem penas altíssimas e regras específicas. É o "veneno moderno" das provas. </w:t>
      </w:r>
      <w:r w:rsidRPr="00E95E18">
        <w:rPr>
          <w:rFonts w:ascii="Segoe UI Emoji" w:hAnsi="Segoe UI Emoji" w:cs="Segoe UI Emoji"/>
        </w:rPr>
        <w:t>🟦</w:t>
      </w:r>
    </w:p>
    <w:p w14:paraId="36B5C30D" w14:textId="77777777" w:rsidR="000C71D2" w:rsidRPr="00E95E18" w:rsidRDefault="000C71D2" w:rsidP="000C71D2">
      <w:pPr>
        <w:jc w:val="both"/>
      </w:pPr>
      <w:r w:rsidRPr="00E95E18">
        <w:t xml:space="preserve">2 - </w:t>
      </w:r>
      <w:r w:rsidRPr="00E95E18">
        <w:rPr>
          <w:rFonts w:ascii="Segoe UI Emoji" w:hAnsi="Segoe UI Emoji" w:cs="Segoe UI Emoji"/>
        </w:rPr>
        <w:t>🟨</w:t>
      </w:r>
      <w:r w:rsidRPr="00E95E18">
        <w:t xml:space="preserve"> </w:t>
      </w:r>
      <w:r w:rsidRPr="00E95E18">
        <w:rPr>
          <w:b/>
          <w:bCs/>
        </w:rPr>
        <w:t>RESUMO ESTRATÉGICO</w:t>
      </w:r>
      <w:r w:rsidRPr="00E95E18">
        <w:t xml:space="preserve"> O Furto (Art. 155) é a subtração de coisa móvel sem violência à pessoa. As qualificadoras elevam a pena de 1 para 2 a 8 anos.</w:t>
      </w:r>
    </w:p>
    <w:p w14:paraId="7608A8F4" w14:textId="77777777" w:rsidR="000C71D2" w:rsidRPr="00E95E18" w:rsidRDefault="000C71D2" w:rsidP="000C71D2">
      <w:pPr>
        <w:numPr>
          <w:ilvl w:val="0"/>
          <w:numId w:val="304"/>
        </w:numPr>
        <w:jc w:val="both"/>
      </w:pPr>
      <w:r w:rsidRPr="00E95E18">
        <w:rPr>
          <w:b/>
          <w:bCs/>
        </w:rPr>
        <w:t>Furto Simples:</w:t>
      </w:r>
      <w:r w:rsidRPr="00E95E18">
        <w:t xml:space="preserve"> Apenas subtrair.</w:t>
      </w:r>
    </w:p>
    <w:p w14:paraId="454693AC" w14:textId="77777777" w:rsidR="000C71D2" w:rsidRPr="00E95E18" w:rsidRDefault="000C71D2" w:rsidP="000C71D2">
      <w:pPr>
        <w:numPr>
          <w:ilvl w:val="0"/>
          <w:numId w:val="304"/>
        </w:numPr>
        <w:jc w:val="both"/>
      </w:pPr>
      <w:r w:rsidRPr="00E95E18">
        <w:rPr>
          <w:b/>
          <w:bCs/>
        </w:rPr>
        <w:t>Furto Qualificado (§ 4º):</w:t>
      </w:r>
      <w:r w:rsidRPr="00E95E18">
        <w:t xml:space="preserve"> Com destruição de obstáculo, abuso de confiança, fraude, escalada, destreza, chave falsa ou concurso de duas ou mais pessoas.</w:t>
      </w:r>
    </w:p>
    <w:p w14:paraId="3F9C1137" w14:textId="77777777" w:rsidR="000C71D2" w:rsidRPr="00E95E18" w:rsidRDefault="000C71D2" w:rsidP="000C71D2">
      <w:pPr>
        <w:jc w:val="both"/>
      </w:pPr>
      <w:r w:rsidRPr="00E95E18">
        <w:t xml:space="preserve">3 - </w:t>
      </w:r>
      <w:r w:rsidRPr="00E95E18">
        <w:rPr>
          <w:rFonts w:ascii="Segoe UI Emoji" w:hAnsi="Segoe UI Emoji" w:cs="Segoe UI Emoji"/>
        </w:rPr>
        <w:t>🟨</w:t>
      </w:r>
      <w:r w:rsidRPr="00E95E18">
        <w:t xml:space="preserve"> </w:t>
      </w:r>
      <w:r w:rsidRPr="00E95E18">
        <w:rPr>
          <w:b/>
          <w:bCs/>
        </w:rPr>
        <w:t>TABELAS EXPLICATIVAS / COMPARATIVAS</w:t>
      </w:r>
    </w:p>
    <w:p w14:paraId="614D3BC0" w14:textId="77777777" w:rsidR="000C71D2" w:rsidRPr="00E95E18" w:rsidRDefault="000C71D2" w:rsidP="000C71D2">
      <w:pPr>
        <w:jc w:val="both"/>
      </w:pPr>
      <w:r w:rsidRPr="00E95E18">
        <w:rPr>
          <w:b/>
          <w:bCs/>
        </w:rPr>
        <w:t>TABELA A: QUALIFICADORAS MAIS COBRADAS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9"/>
        <w:gridCol w:w="3021"/>
        <w:gridCol w:w="3358"/>
      </w:tblGrid>
      <w:tr w:rsidR="000C71D2" w:rsidRPr="00E95E18" w14:paraId="3854307F" w14:textId="77777777" w:rsidTr="00826655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6AFA2D9B" w14:textId="77777777" w:rsidR="000C71D2" w:rsidRPr="00E95E18" w:rsidRDefault="000C71D2" w:rsidP="00826655">
            <w:pPr>
              <w:jc w:val="both"/>
            </w:pPr>
            <w:r w:rsidRPr="00E95E18">
              <w:rPr>
                <w:b/>
                <w:bCs/>
              </w:rPr>
              <w:lastRenderedPageBreak/>
              <w:t>Qualificadora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1AB492FD" w14:textId="77777777" w:rsidR="000C71D2" w:rsidRPr="00E95E18" w:rsidRDefault="000C71D2" w:rsidP="00826655">
            <w:pPr>
              <w:jc w:val="both"/>
            </w:pPr>
            <w:r w:rsidRPr="00E95E18">
              <w:rPr>
                <w:b/>
                <w:bCs/>
              </w:rPr>
              <w:t>Detalhe Crucial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1C77BB2B" w14:textId="77777777" w:rsidR="000C71D2" w:rsidRPr="00E95E18" w:rsidRDefault="000C71D2" w:rsidP="00826655">
            <w:pPr>
              <w:jc w:val="both"/>
            </w:pPr>
            <w:r w:rsidRPr="00E95E18">
              <w:rPr>
                <w:b/>
                <w:bCs/>
              </w:rPr>
              <w:t>Alerta do Mentor</w:t>
            </w:r>
          </w:p>
        </w:tc>
      </w:tr>
      <w:tr w:rsidR="000C71D2" w:rsidRPr="00E95E18" w14:paraId="28CD9EF6" w14:textId="77777777" w:rsidTr="0082665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D543BE" w14:textId="77777777" w:rsidR="000C71D2" w:rsidRPr="00E95E18" w:rsidRDefault="000C71D2" w:rsidP="00826655">
            <w:pPr>
              <w:jc w:val="both"/>
            </w:pPr>
            <w:r w:rsidRPr="00E95E18">
              <w:rPr>
                <w:b/>
                <w:bCs/>
              </w:rPr>
              <w:t>Escalada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948E10" w14:textId="77777777" w:rsidR="000C71D2" w:rsidRPr="00E95E18" w:rsidRDefault="000C71D2" w:rsidP="00826655">
            <w:pPr>
              <w:jc w:val="both"/>
            </w:pPr>
            <w:r w:rsidRPr="00E95E18">
              <w:t>Uso de via anormal (pular muro alto/túnel).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1AE4F0" w14:textId="77777777" w:rsidR="000C71D2" w:rsidRPr="00E95E18" w:rsidRDefault="000C71D2" w:rsidP="00826655">
            <w:pPr>
              <w:jc w:val="both"/>
            </w:pPr>
            <w:r w:rsidRPr="00E95E18">
              <w:t>Exige esforço incomum ou agilidade.</w:t>
            </w:r>
          </w:p>
        </w:tc>
      </w:tr>
      <w:tr w:rsidR="000C71D2" w:rsidRPr="00E95E18" w14:paraId="6119B586" w14:textId="77777777" w:rsidTr="0082665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57F9B0" w14:textId="77777777" w:rsidR="000C71D2" w:rsidRPr="00E95E18" w:rsidRDefault="000C71D2" w:rsidP="00826655">
            <w:pPr>
              <w:jc w:val="both"/>
            </w:pPr>
            <w:r w:rsidRPr="00E95E18">
              <w:rPr>
                <w:b/>
                <w:bCs/>
              </w:rPr>
              <w:t>Chave Falsa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12C93B" w14:textId="77777777" w:rsidR="000C71D2" w:rsidRPr="00E95E18" w:rsidRDefault="000C71D2" w:rsidP="00826655">
            <w:pPr>
              <w:jc w:val="both"/>
            </w:pPr>
            <w:r w:rsidRPr="00E95E18">
              <w:t>Qualquer instrumento (grampo, gazua).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BE8C51" w14:textId="77777777" w:rsidR="000C71D2" w:rsidRPr="00E95E18" w:rsidRDefault="000C71D2" w:rsidP="00826655">
            <w:pPr>
              <w:jc w:val="both"/>
            </w:pPr>
            <w:r w:rsidRPr="00E95E18">
              <w:rPr>
                <w:b/>
                <w:bCs/>
              </w:rPr>
              <w:t>Não</w:t>
            </w:r>
            <w:r w:rsidRPr="00E95E18">
              <w:t xml:space="preserve"> inclui a chave verdadeira esquecida.</w:t>
            </w:r>
          </w:p>
        </w:tc>
      </w:tr>
      <w:tr w:rsidR="000C71D2" w:rsidRPr="00E95E18" w14:paraId="1DA7C034" w14:textId="77777777" w:rsidTr="0082665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55B511" w14:textId="77777777" w:rsidR="000C71D2" w:rsidRPr="00E95E18" w:rsidRDefault="000C71D2" w:rsidP="00826655">
            <w:pPr>
              <w:jc w:val="both"/>
            </w:pPr>
            <w:r w:rsidRPr="00E95E18">
              <w:rPr>
                <w:b/>
                <w:bCs/>
              </w:rPr>
              <w:t>Concurso de Pessoas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10096C" w14:textId="77777777" w:rsidR="000C71D2" w:rsidRPr="00E95E18" w:rsidRDefault="000C71D2" w:rsidP="00826655">
            <w:pPr>
              <w:jc w:val="both"/>
            </w:pPr>
            <w:r w:rsidRPr="00E95E18">
              <w:t>2 ou mais pessoas.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462936" w14:textId="77777777" w:rsidR="000C71D2" w:rsidRPr="00E95E18" w:rsidRDefault="000C71D2" w:rsidP="00826655">
            <w:pPr>
              <w:jc w:val="both"/>
            </w:pPr>
            <w:r w:rsidRPr="00E95E18">
              <w:t>Basta que estejam juntas para o furto.</w:t>
            </w:r>
          </w:p>
        </w:tc>
      </w:tr>
      <w:tr w:rsidR="000C71D2" w:rsidRPr="00E95E18" w14:paraId="2E299AA1" w14:textId="77777777" w:rsidTr="0082665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855E96" w14:textId="77777777" w:rsidR="000C71D2" w:rsidRPr="00E95E18" w:rsidRDefault="000C71D2" w:rsidP="00826655">
            <w:pPr>
              <w:jc w:val="both"/>
            </w:pPr>
            <w:r w:rsidRPr="00E95E18">
              <w:rPr>
                <w:b/>
                <w:bCs/>
              </w:rPr>
              <w:t>Destruição de Obstáculo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8A7635" w14:textId="77777777" w:rsidR="000C71D2" w:rsidRPr="00E95E18" w:rsidRDefault="000C71D2" w:rsidP="00826655">
            <w:pPr>
              <w:jc w:val="both"/>
            </w:pPr>
            <w:r w:rsidRPr="00E95E18">
              <w:t>Quebrar vidro/arrombar porta.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E5C7A9" w14:textId="77777777" w:rsidR="000C71D2" w:rsidRPr="00E95E18" w:rsidRDefault="000C71D2" w:rsidP="00826655">
            <w:pPr>
              <w:jc w:val="both"/>
            </w:pPr>
            <w:r w:rsidRPr="00E95E18">
              <w:t>Se quebrar o próprio objeto furtado, é furto simples.</w:t>
            </w:r>
          </w:p>
        </w:tc>
      </w:tr>
    </w:tbl>
    <w:p w14:paraId="0D1DCC43" w14:textId="77777777" w:rsidR="000C71D2" w:rsidRPr="00E95E18" w:rsidRDefault="000C71D2" w:rsidP="000C71D2">
      <w:pPr>
        <w:jc w:val="both"/>
      </w:pPr>
      <w:r w:rsidRPr="00E95E18">
        <w:t xml:space="preserve">4 - </w:t>
      </w:r>
      <w:r w:rsidRPr="00E95E18">
        <w:rPr>
          <w:rFonts w:ascii="Segoe UI Emoji" w:hAnsi="Segoe UI Emoji" w:cs="Segoe UI Emoji"/>
        </w:rPr>
        <w:t>🟨</w:t>
      </w:r>
      <w:r w:rsidRPr="00E95E18">
        <w:t xml:space="preserve"> </w:t>
      </w:r>
      <w:r w:rsidRPr="00E95E18">
        <w:rPr>
          <w:b/>
          <w:bCs/>
        </w:rPr>
        <w:t>5 FLASHCARDS (SISTEMA R - TQR)</w:t>
      </w:r>
    </w:p>
    <w:p w14:paraId="4B31DB8A" w14:textId="77777777" w:rsidR="000C71D2" w:rsidRPr="00E95E18" w:rsidRDefault="000C71D2" w:rsidP="000C71D2">
      <w:pPr>
        <w:numPr>
          <w:ilvl w:val="0"/>
          <w:numId w:val="305"/>
        </w:numPr>
        <w:jc w:val="both"/>
      </w:pPr>
      <w:r w:rsidRPr="00E95E18">
        <w:rPr>
          <w:b/>
          <w:bCs/>
        </w:rPr>
        <w:t>F:</w:t>
      </w:r>
      <w:r w:rsidRPr="00E95E18">
        <w:t xml:space="preserve"> O uso de arma de fogo qualifica o crime de furto?</w:t>
      </w:r>
    </w:p>
    <w:p w14:paraId="52C0159F" w14:textId="77777777" w:rsidR="000C71D2" w:rsidRPr="00E95E18" w:rsidRDefault="000C71D2" w:rsidP="000C71D2">
      <w:pPr>
        <w:numPr>
          <w:ilvl w:val="0"/>
          <w:numId w:val="305"/>
        </w:numPr>
        <w:jc w:val="both"/>
      </w:pPr>
      <w:r w:rsidRPr="00E95E18">
        <w:rPr>
          <w:b/>
          <w:bCs/>
        </w:rPr>
        <w:t>V:</w:t>
      </w:r>
      <w:r w:rsidRPr="00E95E18">
        <w:t xml:space="preserve"> Não. Não existe previsão de majorante ou qualificadora de arma no furto.</w:t>
      </w:r>
    </w:p>
    <w:p w14:paraId="2E0A6275" w14:textId="77777777" w:rsidR="000C71D2" w:rsidRPr="00E95E18" w:rsidRDefault="000C71D2" w:rsidP="000C71D2">
      <w:pPr>
        <w:numPr>
          <w:ilvl w:val="0"/>
          <w:numId w:val="305"/>
        </w:numPr>
        <w:jc w:val="both"/>
      </w:pPr>
      <w:r w:rsidRPr="00E95E18">
        <w:rPr>
          <w:b/>
          <w:bCs/>
        </w:rPr>
        <w:t>F:</w:t>
      </w:r>
      <w:r w:rsidRPr="00E95E18">
        <w:t xml:space="preserve"> Qual a diferença entre escalada e destreza?</w:t>
      </w:r>
    </w:p>
    <w:p w14:paraId="5F6FF958" w14:textId="77777777" w:rsidR="000C71D2" w:rsidRPr="00E95E18" w:rsidRDefault="000C71D2" w:rsidP="000C71D2">
      <w:pPr>
        <w:numPr>
          <w:ilvl w:val="0"/>
          <w:numId w:val="305"/>
        </w:numPr>
        <w:jc w:val="both"/>
      </w:pPr>
      <w:r w:rsidRPr="00E95E18">
        <w:rPr>
          <w:b/>
          <w:bCs/>
        </w:rPr>
        <w:t>V:</w:t>
      </w:r>
      <w:r w:rsidRPr="00E95E18">
        <w:t xml:space="preserve"> Escalada é o acesso por via anormal (altura); destreza é a habilidade manual para subtrair sem que a vítima perceba.</w:t>
      </w:r>
    </w:p>
    <w:p w14:paraId="65BD92D0" w14:textId="77777777" w:rsidR="000C71D2" w:rsidRPr="00E95E18" w:rsidRDefault="000C71D2" w:rsidP="000C71D2">
      <w:pPr>
        <w:numPr>
          <w:ilvl w:val="0"/>
          <w:numId w:val="305"/>
        </w:numPr>
        <w:jc w:val="both"/>
      </w:pPr>
      <w:r w:rsidRPr="00E95E18">
        <w:rPr>
          <w:b/>
          <w:bCs/>
        </w:rPr>
        <w:t>F:</w:t>
      </w:r>
      <w:r w:rsidRPr="00E95E18">
        <w:t xml:space="preserve"> O furto de veículo levado para outro Estado ou País é qualificado?</w:t>
      </w:r>
    </w:p>
    <w:p w14:paraId="34B61A58" w14:textId="77777777" w:rsidR="000C71D2" w:rsidRPr="00E95E18" w:rsidRDefault="000C71D2" w:rsidP="000C71D2">
      <w:pPr>
        <w:numPr>
          <w:ilvl w:val="0"/>
          <w:numId w:val="305"/>
        </w:numPr>
        <w:jc w:val="both"/>
      </w:pPr>
      <w:r w:rsidRPr="00E95E18">
        <w:rPr>
          <w:b/>
          <w:bCs/>
        </w:rPr>
        <w:t>V:</w:t>
      </w:r>
      <w:r w:rsidRPr="00E95E18">
        <w:t xml:space="preserve"> Sim, é uma qualificadora específica (Art. 155, § 5º).</w:t>
      </w:r>
    </w:p>
    <w:p w14:paraId="491D6135" w14:textId="77777777" w:rsidR="000C71D2" w:rsidRPr="00E95E18" w:rsidRDefault="000C71D2" w:rsidP="000C71D2">
      <w:pPr>
        <w:numPr>
          <w:ilvl w:val="0"/>
          <w:numId w:val="305"/>
        </w:numPr>
        <w:jc w:val="both"/>
      </w:pPr>
      <w:r w:rsidRPr="00E95E18">
        <w:rPr>
          <w:b/>
          <w:bCs/>
        </w:rPr>
        <w:t>F:</w:t>
      </w:r>
      <w:r w:rsidRPr="00E95E18">
        <w:t xml:space="preserve"> No furto qualificado por rompimento de obstáculo, é indispensável o exame de corpo de delito?</w:t>
      </w:r>
    </w:p>
    <w:p w14:paraId="072713C9" w14:textId="77777777" w:rsidR="000C71D2" w:rsidRPr="00E95E18" w:rsidRDefault="000C71D2" w:rsidP="000C71D2">
      <w:pPr>
        <w:numPr>
          <w:ilvl w:val="0"/>
          <w:numId w:val="305"/>
        </w:numPr>
        <w:jc w:val="both"/>
      </w:pPr>
      <w:r w:rsidRPr="00E95E18">
        <w:rPr>
          <w:b/>
          <w:bCs/>
        </w:rPr>
        <w:t>V:</w:t>
      </w:r>
      <w:r w:rsidRPr="00E95E18">
        <w:t xml:space="preserve"> Sim, se deixou vestígios, a perícia é necessária.</w:t>
      </w:r>
    </w:p>
    <w:p w14:paraId="012EBE38" w14:textId="77777777" w:rsidR="000C71D2" w:rsidRPr="00E95E18" w:rsidRDefault="000C71D2" w:rsidP="000C71D2">
      <w:pPr>
        <w:numPr>
          <w:ilvl w:val="0"/>
          <w:numId w:val="305"/>
        </w:numPr>
        <w:jc w:val="both"/>
      </w:pPr>
      <w:r w:rsidRPr="00E95E18">
        <w:rPr>
          <w:b/>
          <w:bCs/>
        </w:rPr>
        <w:t>F:</w:t>
      </w:r>
      <w:r w:rsidRPr="00E95E18">
        <w:t xml:space="preserve"> O furto noturno é uma qualificadora?</w:t>
      </w:r>
    </w:p>
    <w:p w14:paraId="794426A8" w14:textId="77777777" w:rsidR="000C71D2" w:rsidRPr="00E95E18" w:rsidRDefault="000C71D2" w:rsidP="000C71D2">
      <w:pPr>
        <w:numPr>
          <w:ilvl w:val="0"/>
          <w:numId w:val="305"/>
        </w:numPr>
        <w:jc w:val="both"/>
      </w:pPr>
      <w:r w:rsidRPr="00E95E18">
        <w:rPr>
          <w:b/>
          <w:bCs/>
        </w:rPr>
        <w:t>V:</w:t>
      </w:r>
      <w:r w:rsidRPr="00E95E18">
        <w:t xml:space="preserve"> Não, é uma </w:t>
      </w:r>
      <w:r w:rsidRPr="00E95E18">
        <w:rPr>
          <w:b/>
          <w:bCs/>
        </w:rPr>
        <w:t>causa de aumento de pena</w:t>
      </w:r>
      <w:r w:rsidRPr="00E95E18">
        <w:t xml:space="preserve"> (majorante) de 1/3.</w:t>
      </w:r>
    </w:p>
    <w:p w14:paraId="468C03B4" w14:textId="77777777" w:rsidR="000C71D2" w:rsidRPr="00E95E18" w:rsidRDefault="000C71D2" w:rsidP="000C71D2">
      <w:pPr>
        <w:jc w:val="both"/>
      </w:pPr>
      <w:r w:rsidRPr="00E95E18">
        <w:t xml:space="preserve">5 - </w:t>
      </w:r>
      <w:r w:rsidRPr="00E95E18">
        <w:rPr>
          <w:rFonts w:ascii="Segoe UI Emoji" w:hAnsi="Segoe UI Emoji" w:cs="Segoe UI Emoji"/>
        </w:rPr>
        <w:t>🟨</w:t>
      </w:r>
      <w:r w:rsidRPr="00E95E18">
        <w:t xml:space="preserve"> </w:t>
      </w:r>
      <w:r w:rsidRPr="00E95E18">
        <w:rPr>
          <w:b/>
          <w:bCs/>
        </w:rPr>
        <w:t>INDICAÇÃO DE VÍDEO (YOUTUBE)</w:t>
      </w:r>
    </w:p>
    <w:p w14:paraId="0476DB66" w14:textId="77777777" w:rsidR="000C71D2" w:rsidRPr="00E95E18" w:rsidRDefault="000C71D2" w:rsidP="000C71D2">
      <w:pPr>
        <w:numPr>
          <w:ilvl w:val="0"/>
          <w:numId w:val="306"/>
        </w:numPr>
        <w:jc w:val="both"/>
      </w:pPr>
      <w:r w:rsidRPr="00E95E18">
        <w:rPr>
          <w:b/>
          <w:bCs/>
        </w:rPr>
        <w:t>Nome do Vídeo:</w:t>
      </w:r>
      <w:r w:rsidRPr="00E95E18">
        <w:t xml:space="preserve"> Furto: Qualificadoras e Causas de Aumento - Prof. Geovane Moraes.</w:t>
      </w:r>
    </w:p>
    <w:p w14:paraId="5ECB84B6" w14:textId="77777777" w:rsidR="000C71D2" w:rsidRPr="00E95E18" w:rsidRDefault="000C71D2" w:rsidP="000C71D2">
      <w:pPr>
        <w:numPr>
          <w:ilvl w:val="0"/>
          <w:numId w:val="306"/>
        </w:numPr>
        <w:jc w:val="both"/>
      </w:pPr>
      <w:r w:rsidRPr="00E95E18">
        <w:rPr>
          <w:b/>
          <w:bCs/>
        </w:rPr>
        <w:t>Link:</w:t>
      </w:r>
      <w:r w:rsidRPr="00E95E18">
        <w:t xml:space="preserve"> </w:t>
      </w:r>
      <w:hyperlink r:id="rId13" w:tgtFrame="_blank" w:history="1">
        <w:r w:rsidRPr="00E95E18">
          <w:rPr>
            <w:rStyle w:val="Hyperlink"/>
          </w:rPr>
          <w:t>https://www.youtube.com/watch?v=XW9_k_v8A0k</w:t>
        </w:r>
      </w:hyperlink>
    </w:p>
    <w:p w14:paraId="40AF1DD9" w14:textId="77777777" w:rsidR="000C71D2" w:rsidRPr="00E95E18" w:rsidRDefault="000C71D2" w:rsidP="000C71D2">
      <w:pPr>
        <w:jc w:val="both"/>
      </w:pPr>
      <w:r w:rsidRPr="00E95E18">
        <w:t xml:space="preserve">6 - </w:t>
      </w:r>
      <w:r w:rsidRPr="00E95E18">
        <w:rPr>
          <w:rFonts w:ascii="Segoe UI Emoji" w:hAnsi="Segoe UI Emoji" w:cs="Segoe UI Emoji"/>
        </w:rPr>
        <w:t>🟨</w:t>
      </w:r>
      <w:r w:rsidRPr="00E95E18">
        <w:t xml:space="preserve"> </w:t>
      </w:r>
      <w:r w:rsidRPr="00E95E18">
        <w:rPr>
          <w:b/>
          <w:bCs/>
        </w:rPr>
        <w:t>ESTRUTURA DE MAPA MENTAL</w:t>
      </w:r>
    </w:p>
    <w:p w14:paraId="1918DE9C" w14:textId="77777777" w:rsidR="000C71D2" w:rsidRPr="00E95E18" w:rsidRDefault="000C71D2" w:rsidP="000C71D2">
      <w:pPr>
        <w:jc w:val="both"/>
      </w:pPr>
      <w:r w:rsidRPr="00E95E18">
        <w:rPr>
          <w:b/>
          <w:bCs/>
        </w:rPr>
        <w:t>FURTO QUALIFICADO</w:t>
      </w:r>
    </w:p>
    <w:p w14:paraId="6A20B2CD" w14:textId="77777777" w:rsidR="000C71D2" w:rsidRPr="00E95E18" w:rsidRDefault="000C71D2" w:rsidP="000C71D2">
      <w:pPr>
        <w:numPr>
          <w:ilvl w:val="0"/>
          <w:numId w:val="307"/>
        </w:numPr>
        <w:jc w:val="both"/>
      </w:pPr>
      <w:r w:rsidRPr="00E95E18">
        <w:rPr>
          <w:b/>
          <w:bCs/>
        </w:rPr>
        <w:t>MEIOS</w:t>
      </w:r>
    </w:p>
    <w:p w14:paraId="03786228" w14:textId="77777777" w:rsidR="000C71D2" w:rsidRPr="00E95E18" w:rsidRDefault="000C71D2" w:rsidP="000C71D2">
      <w:pPr>
        <w:numPr>
          <w:ilvl w:val="1"/>
          <w:numId w:val="307"/>
        </w:numPr>
        <w:jc w:val="both"/>
      </w:pPr>
      <w:r w:rsidRPr="00E95E18">
        <w:t>Fraude, Escalada, Destreza.</w:t>
      </w:r>
    </w:p>
    <w:p w14:paraId="3C5A396D" w14:textId="77777777" w:rsidR="000C71D2" w:rsidRPr="00E95E18" w:rsidRDefault="000C71D2" w:rsidP="000C71D2">
      <w:pPr>
        <w:numPr>
          <w:ilvl w:val="1"/>
          <w:numId w:val="307"/>
        </w:numPr>
        <w:jc w:val="both"/>
      </w:pPr>
      <w:r w:rsidRPr="00E95E18">
        <w:t>Rompimento de obstáculo.</w:t>
      </w:r>
    </w:p>
    <w:p w14:paraId="6C59DA78" w14:textId="77777777" w:rsidR="000C71D2" w:rsidRPr="00E95E18" w:rsidRDefault="000C71D2" w:rsidP="000C71D2">
      <w:pPr>
        <w:numPr>
          <w:ilvl w:val="0"/>
          <w:numId w:val="307"/>
        </w:numPr>
        <w:jc w:val="both"/>
      </w:pPr>
      <w:r w:rsidRPr="00E95E18">
        <w:rPr>
          <w:b/>
          <w:bCs/>
        </w:rPr>
        <w:t>INSTRUMENTOS</w:t>
      </w:r>
    </w:p>
    <w:p w14:paraId="4E1F1F8F" w14:textId="77777777" w:rsidR="000C71D2" w:rsidRPr="00E95E18" w:rsidRDefault="000C71D2" w:rsidP="000C71D2">
      <w:pPr>
        <w:numPr>
          <w:ilvl w:val="1"/>
          <w:numId w:val="307"/>
        </w:numPr>
        <w:jc w:val="both"/>
      </w:pPr>
      <w:r w:rsidRPr="00E95E18">
        <w:lastRenderedPageBreak/>
        <w:t>Chave Falsa (Atenção: arma não entra!).</w:t>
      </w:r>
    </w:p>
    <w:p w14:paraId="1B0A956E" w14:textId="77777777" w:rsidR="000C71D2" w:rsidRPr="00E95E18" w:rsidRDefault="000C71D2" w:rsidP="000C71D2">
      <w:pPr>
        <w:numPr>
          <w:ilvl w:val="0"/>
          <w:numId w:val="307"/>
        </w:numPr>
        <w:jc w:val="both"/>
      </w:pPr>
      <w:r w:rsidRPr="00E95E18">
        <w:rPr>
          <w:b/>
          <w:bCs/>
        </w:rPr>
        <w:t>MODO</w:t>
      </w:r>
    </w:p>
    <w:p w14:paraId="001366B2" w14:textId="77777777" w:rsidR="000C71D2" w:rsidRPr="00E95E18" w:rsidRDefault="000C71D2" w:rsidP="000C71D2">
      <w:pPr>
        <w:numPr>
          <w:ilvl w:val="1"/>
          <w:numId w:val="307"/>
        </w:numPr>
        <w:jc w:val="both"/>
      </w:pPr>
      <w:r w:rsidRPr="00E95E18">
        <w:t>Abuso de Confiança.</w:t>
      </w:r>
    </w:p>
    <w:p w14:paraId="035763F4" w14:textId="77777777" w:rsidR="000C71D2" w:rsidRPr="00E95E18" w:rsidRDefault="000C71D2" w:rsidP="000C71D2">
      <w:pPr>
        <w:numPr>
          <w:ilvl w:val="1"/>
          <w:numId w:val="307"/>
        </w:numPr>
        <w:jc w:val="both"/>
      </w:pPr>
      <w:r w:rsidRPr="00E95E18">
        <w:t>Concurso de Pessoas.</w:t>
      </w:r>
    </w:p>
    <w:p w14:paraId="4AA23E57" w14:textId="77777777" w:rsidR="000C71D2" w:rsidRPr="00E95E18" w:rsidRDefault="000C71D2" w:rsidP="000C71D2">
      <w:pPr>
        <w:jc w:val="both"/>
      </w:pPr>
      <w:r w:rsidRPr="00E95E18">
        <w:t xml:space="preserve">7 - </w:t>
      </w:r>
      <w:r w:rsidRPr="00E95E18">
        <w:rPr>
          <w:rFonts w:ascii="Segoe UI Emoji" w:hAnsi="Segoe UI Emoji" w:cs="Segoe UI Emoji"/>
        </w:rPr>
        <w:t>🟦</w:t>
      </w:r>
      <w:r w:rsidRPr="00E95E18">
        <w:t xml:space="preserve"> </w:t>
      </w:r>
      <w:r w:rsidRPr="00E95E18">
        <w:rPr>
          <w:b/>
          <w:bCs/>
        </w:rPr>
        <w:t>O VENENO DAS QUESTÕES: O QUE MAIS CAI</w:t>
      </w:r>
      <w:r w:rsidRPr="00E95E18">
        <w:t xml:space="preserve"> </w:t>
      </w:r>
      <w:r w:rsidRPr="00E95E18">
        <w:rPr>
          <w:rFonts w:ascii="Segoe UI Emoji" w:hAnsi="Segoe UI Emoji" w:cs="Segoe UI Emoji"/>
        </w:rPr>
        <w:t>🟦</w:t>
      </w:r>
    </w:p>
    <w:p w14:paraId="4D3E67AA" w14:textId="77777777" w:rsidR="000C71D2" w:rsidRPr="00E95E18" w:rsidRDefault="000C71D2" w:rsidP="000C71D2">
      <w:pPr>
        <w:jc w:val="both"/>
      </w:pPr>
      <w:r w:rsidRPr="00E95E18">
        <w:rPr>
          <w:rFonts w:ascii="Segoe UI Emoji" w:hAnsi="Segoe UI Emoji" w:cs="Segoe UI Emoji"/>
        </w:rPr>
        <w:t>🟦</w:t>
      </w:r>
      <w:r w:rsidRPr="00E95E18">
        <w:t xml:space="preserve"> O </w:t>
      </w:r>
      <w:proofErr w:type="spellStart"/>
      <w:r w:rsidRPr="00E95E18">
        <w:t>Cebraspe</w:t>
      </w:r>
      <w:proofErr w:type="spellEnd"/>
      <w:r w:rsidRPr="00E95E18">
        <w:t xml:space="preserve"> adora colocar o caso do "Falso Técnico". O indivíduo finge ser da companhia de energia, entra na casa, pede um copo d'água e, enquanto a dona da casa sai da sala, ele leva as joias. A banca vai perguntar se é Estelionato. </w:t>
      </w:r>
      <w:r w:rsidRPr="00E95E18">
        <w:rPr>
          <w:b/>
          <w:bCs/>
        </w:rPr>
        <w:t>NÃO!</w:t>
      </w:r>
      <w:r w:rsidRPr="00E95E18">
        <w:t xml:space="preserve"> É </w:t>
      </w:r>
      <w:r w:rsidRPr="00E95E18">
        <w:rPr>
          <w:b/>
          <w:bCs/>
        </w:rPr>
        <w:t>Furto mediante Fraude</w:t>
      </w:r>
      <w:r w:rsidRPr="00E95E18">
        <w:t xml:space="preserve">. Por quê? Porque a vítima não entregou as joias para ele; a fraude apenas facilitou que ele as pegasse sozinho. Jesus ama a clareza, e você precisa dela para não trocar esses dois crimes! </w:t>
      </w:r>
      <w:r w:rsidRPr="00E95E18">
        <w:rPr>
          <w:rFonts w:ascii="Segoe UI Emoji" w:hAnsi="Segoe UI Emoji" w:cs="Segoe UI Emoji"/>
        </w:rPr>
        <w:t>🟦</w:t>
      </w:r>
    </w:p>
    <w:p w14:paraId="6E1BC723" w14:textId="77777777" w:rsidR="000C71D2" w:rsidRPr="00E95E18" w:rsidRDefault="000C71D2" w:rsidP="000C71D2">
      <w:pPr>
        <w:jc w:val="both"/>
      </w:pPr>
      <w:r w:rsidRPr="00E95E18">
        <w:t xml:space="preserve">8 - </w:t>
      </w:r>
      <w:r w:rsidRPr="00E95E18">
        <w:rPr>
          <w:rFonts w:ascii="Segoe UI Emoji" w:hAnsi="Segoe UI Emoji" w:cs="Segoe UI Emoji"/>
        </w:rPr>
        <w:t>🟨</w:t>
      </w:r>
      <w:r w:rsidRPr="00E95E18">
        <w:t xml:space="preserve"> </w:t>
      </w:r>
      <w:r w:rsidRPr="00E95E18">
        <w:rPr>
          <w:b/>
          <w:bCs/>
        </w:rPr>
        <w:t>10 QUESTÕES DE CONCURSO (PARA RESOLVER)</w:t>
      </w:r>
    </w:p>
    <w:p w14:paraId="3AB37683" w14:textId="77777777" w:rsidR="000C71D2" w:rsidRPr="00E95E18" w:rsidRDefault="000C71D2" w:rsidP="000C71D2">
      <w:pPr>
        <w:jc w:val="both"/>
      </w:pPr>
      <w:r w:rsidRPr="00E95E18">
        <w:rPr>
          <w:b/>
          <w:bCs/>
        </w:rPr>
        <w:t>Q1. (</w:t>
      </w:r>
      <w:proofErr w:type="spellStart"/>
      <w:r w:rsidRPr="00E95E18">
        <w:rPr>
          <w:b/>
          <w:bCs/>
        </w:rPr>
        <w:t>Cebraspe</w:t>
      </w:r>
      <w:proofErr w:type="spellEnd"/>
      <w:r w:rsidRPr="00E95E18">
        <w:rPr>
          <w:b/>
          <w:bCs/>
        </w:rPr>
        <w:t>)</w:t>
      </w:r>
      <w:r w:rsidRPr="00E95E18">
        <w:t xml:space="preserve"> O emprego de chave falsa e o concurso de duas ou mais pessoas qualificam o crime de furto. </w:t>
      </w:r>
      <w:proofErr w:type="gramStart"/>
      <w:r w:rsidRPr="00E95E18">
        <w:t>( )</w:t>
      </w:r>
      <w:proofErr w:type="gramEnd"/>
      <w:r w:rsidRPr="00E95E18">
        <w:t xml:space="preserve"> Certo </w:t>
      </w:r>
      <w:proofErr w:type="gramStart"/>
      <w:r w:rsidRPr="00E95E18">
        <w:t>( )</w:t>
      </w:r>
      <w:proofErr w:type="gramEnd"/>
      <w:r w:rsidRPr="00E95E18">
        <w:t xml:space="preserve"> Errado</w:t>
      </w:r>
    </w:p>
    <w:p w14:paraId="11D64F8B" w14:textId="77777777" w:rsidR="000C71D2" w:rsidRPr="00E95E18" w:rsidRDefault="000C71D2" w:rsidP="000C71D2">
      <w:pPr>
        <w:jc w:val="both"/>
      </w:pPr>
      <w:r w:rsidRPr="00E95E18">
        <w:rPr>
          <w:b/>
          <w:bCs/>
        </w:rPr>
        <w:t>Q2. (</w:t>
      </w:r>
      <w:proofErr w:type="spellStart"/>
      <w:r w:rsidRPr="00E95E18">
        <w:rPr>
          <w:b/>
          <w:bCs/>
        </w:rPr>
        <w:t>Cebraspe</w:t>
      </w:r>
      <w:proofErr w:type="spellEnd"/>
      <w:r w:rsidRPr="00E95E18">
        <w:rPr>
          <w:b/>
          <w:bCs/>
        </w:rPr>
        <w:t>)</w:t>
      </w:r>
      <w:r w:rsidRPr="00E95E18">
        <w:t xml:space="preserve"> No crime de furto, o uso de arma de fogo é circunstância que qualifica o delito, aumentando a pena de um terço até a metade. </w:t>
      </w:r>
      <w:proofErr w:type="gramStart"/>
      <w:r w:rsidRPr="00E95E18">
        <w:t>( )</w:t>
      </w:r>
      <w:proofErr w:type="gramEnd"/>
      <w:r w:rsidRPr="00E95E18">
        <w:t xml:space="preserve"> Certo </w:t>
      </w:r>
      <w:proofErr w:type="gramStart"/>
      <w:r w:rsidRPr="00E95E18">
        <w:t>( )</w:t>
      </w:r>
      <w:proofErr w:type="gramEnd"/>
      <w:r w:rsidRPr="00E95E18">
        <w:t xml:space="preserve"> Errado</w:t>
      </w:r>
    </w:p>
    <w:p w14:paraId="65B633B4" w14:textId="77777777" w:rsidR="000C71D2" w:rsidRPr="00E95E18" w:rsidRDefault="000C71D2" w:rsidP="000C71D2">
      <w:pPr>
        <w:jc w:val="both"/>
      </w:pPr>
      <w:r w:rsidRPr="00E95E18">
        <w:rPr>
          <w:b/>
          <w:bCs/>
        </w:rPr>
        <w:t>Q3. (</w:t>
      </w:r>
      <w:proofErr w:type="spellStart"/>
      <w:r w:rsidRPr="00E95E18">
        <w:rPr>
          <w:b/>
          <w:bCs/>
        </w:rPr>
        <w:t>Cebraspe</w:t>
      </w:r>
      <w:proofErr w:type="spellEnd"/>
      <w:r w:rsidRPr="00E95E18">
        <w:rPr>
          <w:b/>
          <w:bCs/>
        </w:rPr>
        <w:t>)</w:t>
      </w:r>
      <w:r w:rsidRPr="00E95E18">
        <w:t xml:space="preserve"> Para a configuração da qualificadora de rompimento de obstáculo, é necessário que a violência seja exercida contra a pessoa. </w:t>
      </w:r>
      <w:proofErr w:type="gramStart"/>
      <w:r w:rsidRPr="00E95E18">
        <w:t>( )</w:t>
      </w:r>
      <w:proofErr w:type="gramEnd"/>
      <w:r w:rsidRPr="00E95E18">
        <w:t xml:space="preserve"> Certo </w:t>
      </w:r>
      <w:proofErr w:type="gramStart"/>
      <w:r w:rsidRPr="00E95E18">
        <w:t>( )</w:t>
      </w:r>
      <w:proofErr w:type="gramEnd"/>
      <w:r w:rsidRPr="00E95E18">
        <w:t xml:space="preserve"> Errado</w:t>
      </w:r>
    </w:p>
    <w:p w14:paraId="19EA60AD" w14:textId="77777777" w:rsidR="000C71D2" w:rsidRPr="00E95E18" w:rsidRDefault="000C71D2" w:rsidP="000C71D2">
      <w:pPr>
        <w:jc w:val="both"/>
      </w:pPr>
      <w:r w:rsidRPr="00E95E18">
        <w:rPr>
          <w:b/>
          <w:bCs/>
        </w:rPr>
        <w:t>Q4. (</w:t>
      </w:r>
      <w:proofErr w:type="spellStart"/>
      <w:r w:rsidRPr="00E95E18">
        <w:rPr>
          <w:b/>
          <w:bCs/>
        </w:rPr>
        <w:t>Cebraspe</w:t>
      </w:r>
      <w:proofErr w:type="spellEnd"/>
      <w:r w:rsidRPr="00E95E18">
        <w:rPr>
          <w:b/>
          <w:bCs/>
        </w:rPr>
        <w:t>)</w:t>
      </w:r>
      <w:r w:rsidRPr="00E95E18">
        <w:t xml:space="preserve"> A escalada, como qualificadora do furto, pressupõe o uso de via anormal para ingressar no local da subtração. </w:t>
      </w:r>
      <w:proofErr w:type="gramStart"/>
      <w:r w:rsidRPr="00E95E18">
        <w:t>( )</w:t>
      </w:r>
      <w:proofErr w:type="gramEnd"/>
      <w:r w:rsidRPr="00E95E18">
        <w:t xml:space="preserve"> Certo </w:t>
      </w:r>
      <w:proofErr w:type="gramStart"/>
      <w:r w:rsidRPr="00E95E18">
        <w:t>( )</w:t>
      </w:r>
      <w:proofErr w:type="gramEnd"/>
      <w:r w:rsidRPr="00E95E18">
        <w:t xml:space="preserve"> Errado</w:t>
      </w:r>
    </w:p>
    <w:p w14:paraId="4F8B8FFC" w14:textId="77777777" w:rsidR="000C71D2" w:rsidRPr="00E95E18" w:rsidRDefault="000C71D2" w:rsidP="000C71D2">
      <w:pPr>
        <w:jc w:val="both"/>
      </w:pPr>
      <w:r w:rsidRPr="00E95E18">
        <w:rPr>
          <w:b/>
          <w:bCs/>
        </w:rPr>
        <w:t>Q5. (</w:t>
      </w:r>
      <w:proofErr w:type="spellStart"/>
      <w:r w:rsidRPr="00E95E18">
        <w:rPr>
          <w:b/>
          <w:bCs/>
        </w:rPr>
        <w:t>Cebraspe</w:t>
      </w:r>
      <w:proofErr w:type="spellEnd"/>
      <w:r w:rsidRPr="00E95E18">
        <w:rPr>
          <w:b/>
          <w:bCs/>
        </w:rPr>
        <w:t>)</w:t>
      </w:r>
      <w:r w:rsidRPr="00E95E18">
        <w:t xml:space="preserve"> No furto mediante abuso de confiança, exige-se uma relação de especial hospitalidade ou confiança entre o agente e a vítima. </w:t>
      </w:r>
      <w:proofErr w:type="gramStart"/>
      <w:r w:rsidRPr="00E95E18">
        <w:t>( )</w:t>
      </w:r>
      <w:proofErr w:type="gramEnd"/>
      <w:r w:rsidRPr="00E95E18">
        <w:t xml:space="preserve"> Certo </w:t>
      </w:r>
      <w:proofErr w:type="gramStart"/>
      <w:r w:rsidRPr="00E95E18">
        <w:t>( )</w:t>
      </w:r>
      <w:proofErr w:type="gramEnd"/>
      <w:r w:rsidRPr="00E95E18">
        <w:t xml:space="preserve"> Errado</w:t>
      </w:r>
    </w:p>
    <w:p w14:paraId="381F86CC" w14:textId="77777777" w:rsidR="000C71D2" w:rsidRPr="00E95E18" w:rsidRDefault="000C71D2" w:rsidP="000C71D2">
      <w:pPr>
        <w:jc w:val="both"/>
      </w:pPr>
      <w:r w:rsidRPr="00E95E18">
        <w:rPr>
          <w:b/>
          <w:bCs/>
        </w:rPr>
        <w:t>Q6. (</w:t>
      </w:r>
      <w:proofErr w:type="spellStart"/>
      <w:r w:rsidRPr="00E95E18">
        <w:rPr>
          <w:b/>
          <w:bCs/>
        </w:rPr>
        <w:t>Cebraspe</w:t>
      </w:r>
      <w:proofErr w:type="spellEnd"/>
      <w:r w:rsidRPr="00E95E18">
        <w:rPr>
          <w:b/>
          <w:bCs/>
        </w:rPr>
        <w:t>)</w:t>
      </w:r>
      <w:r w:rsidRPr="00E95E18">
        <w:t xml:space="preserve"> O crime de furto qualificado por destreza ocorre quando o agente utiliza meios fraudulentos para enganar a vítima. </w:t>
      </w:r>
      <w:proofErr w:type="gramStart"/>
      <w:r w:rsidRPr="00E95E18">
        <w:t>( )</w:t>
      </w:r>
      <w:proofErr w:type="gramEnd"/>
      <w:r w:rsidRPr="00E95E18">
        <w:t xml:space="preserve"> Certo </w:t>
      </w:r>
      <w:proofErr w:type="gramStart"/>
      <w:r w:rsidRPr="00E95E18">
        <w:t>( )</w:t>
      </w:r>
      <w:proofErr w:type="gramEnd"/>
      <w:r w:rsidRPr="00E95E18">
        <w:t xml:space="preserve"> Errado</w:t>
      </w:r>
    </w:p>
    <w:p w14:paraId="2C830831" w14:textId="77777777" w:rsidR="000C71D2" w:rsidRPr="00E95E18" w:rsidRDefault="000C71D2" w:rsidP="000C71D2">
      <w:pPr>
        <w:jc w:val="both"/>
      </w:pPr>
      <w:r w:rsidRPr="00E95E18">
        <w:rPr>
          <w:b/>
          <w:bCs/>
        </w:rPr>
        <w:t>Q7. (</w:t>
      </w:r>
      <w:proofErr w:type="spellStart"/>
      <w:r w:rsidRPr="00E95E18">
        <w:rPr>
          <w:b/>
          <w:bCs/>
        </w:rPr>
        <w:t>Cebraspe</w:t>
      </w:r>
      <w:proofErr w:type="spellEnd"/>
      <w:r w:rsidRPr="00E95E18">
        <w:rPr>
          <w:b/>
          <w:bCs/>
        </w:rPr>
        <w:t>)</w:t>
      </w:r>
      <w:r w:rsidRPr="00E95E18">
        <w:t xml:space="preserve"> A utilização de "gancho" ou "grampo" para abrir uma fechadura caracteriza a qualificadora de emprego de chave falsa. </w:t>
      </w:r>
      <w:proofErr w:type="gramStart"/>
      <w:r w:rsidRPr="00E95E18">
        <w:t>( )</w:t>
      </w:r>
      <w:proofErr w:type="gramEnd"/>
      <w:r w:rsidRPr="00E95E18">
        <w:t xml:space="preserve"> Certo </w:t>
      </w:r>
      <w:proofErr w:type="gramStart"/>
      <w:r w:rsidRPr="00E95E18">
        <w:t>( )</w:t>
      </w:r>
      <w:proofErr w:type="gramEnd"/>
      <w:r w:rsidRPr="00E95E18">
        <w:t xml:space="preserve"> Errado</w:t>
      </w:r>
    </w:p>
    <w:p w14:paraId="39DE0F9A" w14:textId="77777777" w:rsidR="000C71D2" w:rsidRPr="00E95E18" w:rsidRDefault="000C71D2" w:rsidP="000C71D2">
      <w:pPr>
        <w:jc w:val="both"/>
      </w:pPr>
      <w:r w:rsidRPr="00E95E18">
        <w:rPr>
          <w:b/>
          <w:bCs/>
        </w:rPr>
        <w:t>Q8. (</w:t>
      </w:r>
      <w:proofErr w:type="spellStart"/>
      <w:r w:rsidRPr="00E95E18">
        <w:rPr>
          <w:b/>
          <w:bCs/>
        </w:rPr>
        <w:t>Cebraspe</w:t>
      </w:r>
      <w:proofErr w:type="spellEnd"/>
      <w:r w:rsidRPr="00E95E18">
        <w:rPr>
          <w:b/>
          <w:bCs/>
        </w:rPr>
        <w:t>)</w:t>
      </w:r>
      <w:r w:rsidRPr="00E95E18">
        <w:t xml:space="preserve"> O furto de semovente domesticável de produção (gado) é considerado uma modalidade de furto qualificado. </w:t>
      </w:r>
      <w:proofErr w:type="gramStart"/>
      <w:r w:rsidRPr="00E95E18">
        <w:t>( )</w:t>
      </w:r>
      <w:proofErr w:type="gramEnd"/>
      <w:r w:rsidRPr="00E95E18">
        <w:t xml:space="preserve"> Certo </w:t>
      </w:r>
      <w:proofErr w:type="gramStart"/>
      <w:r w:rsidRPr="00E95E18">
        <w:t>( )</w:t>
      </w:r>
      <w:proofErr w:type="gramEnd"/>
      <w:r w:rsidRPr="00E95E18">
        <w:t xml:space="preserve"> Errado</w:t>
      </w:r>
    </w:p>
    <w:p w14:paraId="17094B95" w14:textId="77777777" w:rsidR="000C71D2" w:rsidRPr="00E95E18" w:rsidRDefault="000C71D2" w:rsidP="000C71D2">
      <w:pPr>
        <w:jc w:val="both"/>
      </w:pPr>
      <w:r w:rsidRPr="00E95E18">
        <w:rPr>
          <w:b/>
          <w:bCs/>
        </w:rPr>
        <w:t>Q9. (</w:t>
      </w:r>
      <w:proofErr w:type="spellStart"/>
      <w:r w:rsidRPr="00E95E18">
        <w:rPr>
          <w:b/>
          <w:bCs/>
        </w:rPr>
        <w:t>Cebraspe</w:t>
      </w:r>
      <w:proofErr w:type="spellEnd"/>
      <w:r w:rsidRPr="00E95E18">
        <w:rPr>
          <w:b/>
          <w:bCs/>
        </w:rPr>
        <w:t>)</w:t>
      </w:r>
      <w:r w:rsidRPr="00E95E18">
        <w:t xml:space="preserve"> A causa de aumento do repouso noturno aplica-se tanto ao furto simples quanto ao furto qualificado. </w:t>
      </w:r>
      <w:proofErr w:type="gramStart"/>
      <w:r w:rsidRPr="00E95E18">
        <w:t>( )</w:t>
      </w:r>
      <w:proofErr w:type="gramEnd"/>
      <w:r w:rsidRPr="00E95E18">
        <w:t xml:space="preserve"> Certo </w:t>
      </w:r>
      <w:proofErr w:type="gramStart"/>
      <w:r w:rsidRPr="00E95E18">
        <w:t>( )</w:t>
      </w:r>
      <w:proofErr w:type="gramEnd"/>
      <w:r w:rsidRPr="00E95E18">
        <w:t xml:space="preserve"> Errado</w:t>
      </w:r>
    </w:p>
    <w:p w14:paraId="5AA5554A" w14:textId="77777777" w:rsidR="000C71D2" w:rsidRPr="00E95E18" w:rsidRDefault="000C71D2" w:rsidP="000C71D2">
      <w:pPr>
        <w:jc w:val="both"/>
      </w:pPr>
      <w:r w:rsidRPr="00E95E18">
        <w:rPr>
          <w:b/>
          <w:bCs/>
        </w:rPr>
        <w:t>Q10. (</w:t>
      </w:r>
      <w:proofErr w:type="spellStart"/>
      <w:r w:rsidRPr="00E95E18">
        <w:rPr>
          <w:b/>
          <w:bCs/>
        </w:rPr>
        <w:t>Cebraspe</w:t>
      </w:r>
      <w:proofErr w:type="spellEnd"/>
      <w:r w:rsidRPr="00E95E18">
        <w:rPr>
          <w:b/>
          <w:bCs/>
        </w:rPr>
        <w:t>)</w:t>
      </w:r>
      <w:r w:rsidRPr="00E95E18">
        <w:t xml:space="preserve"> No furto, se o agente rompe o vidro do carro para subtrair o veículo, incide a qualificadora de rompimento de obstáculo. </w:t>
      </w:r>
      <w:proofErr w:type="gramStart"/>
      <w:r w:rsidRPr="00E95E18">
        <w:t>( )</w:t>
      </w:r>
      <w:proofErr w:type="gramEnd"/>
      <w:r w:rsidRPr="00E95E18">
        <w:t xml:space="preserve"> Certo </w:t>
      </w:r>
      <w:proofErr w:type="gramStart"/>
      <w:r w:rsidRPr="00E95E18">
        <w:t>( )</w:t>
      </w:r>
      <w:proofErr w:type="gramEnd"/>
      <w:r w:rsidRPr="00E95E18">
        <w:t xml:space="preserve"> Errado</w:t>
      </w:r>
    </w:p>
    <w:p w14:paraId="13C5E0A3" w14:textId="77777777" w:rsidR="000C71D2" w:rsidRPr="00E95E18" w:rsidRDefault="000C71D2" w:rsidP="000C71D2">
      <w:pPr>
        <w:jc w:val="both"/>
      </w:pPr>
      <w:r>
        <w:pict w14:anchorId="49931BF0">
          <v:rect id="_x0000_i1040" style="width:0;height:1.5pt" o:hralign="center" o:hrstd="t" o:hr="t" fillcolor="#a0a0a0" stroked="f"/>
        </w:pict>
      </w:r>
    </w:p>
    <w:p w14:paraId="29477E25" w14:textId="77777777" w:rsidR="000C71D2" w:rsidRPr="00E95E18" w:rsidRDefault="000C71D2" w:rsidP="000C71D2">
      <w:pPr>
        <w:jc w:val="both"/>
      </w:pPr>
      <w:r w:rsidRPr="00E95E18">
        <w:rPr>
          <w:rFonts w:ascii="Segoe UI Emoji" w:hAnsi="Segoe UI Emoji" w:cs="Segoe UI Emoji"/>
        </w:rPr>
        <w:t>🟨</w:t>
      </w:r>
      <w:r w:rsidRPr="00E95E18">
        <w:t xml:space="preserve"> </w:t>
      </w:r>
      <w:r w:rsidRPr="00E95E18">
        <w:rPr>
          <w:b/>
          <w:bCs/>
        </w:rPr>
        <w:t>GABARITO COMENTADO</w:t>
      </w:r>
    </w:p>
    <w:p w14:paraId="36BF1C5F" w14:textId="77777777" w:rsidR="000C71D2" w:rsidRPr="00E95E18" w:rsidRDefault="000C71D2" w:rsidP="000C71D2">
      <w:pPr>
        <w:jc w:val="both"/>
      </w:pPr>
      <w:r w:rsidRPr="00E95E18">
        <w:rPr>
          <w:b/>
          <w:bCs/>
        </w:rPr>
        <w:t>Q1. CERTO.</w:t>
      </w:r>
      <w:r w:rsidRPr="00E95E18">
        <w:t xml:space="preserve"> Estão no rol do Art. 155, § 4º.</w:t>
      </w:r>
    </w:p>
    <w:p w14:paraId="5CB03490" w14:textId="77777777" w:rsidR="000C71D2" w:rsidRPr="00E95E18" w:rsidRDefault="000C71D2" w:rsidP="000C71D2">
      <w:pPr>
        <w:jc w:val="both"/>
      </w:pPr>
      <w:r w:rsidRPr="00E95E18">
        <w:rPr>
          <w:b/>
          <w:bCs/>
        </w:rPr>
        <w:t>Q2. ERRADO.</w:t>
      </w:r>
      <w:r w:rsidRPr="00E95E18">
        <w:t xml:space="preserve"> Não há previsão de arma no crime de furto.</w:t>
      </w:r>
    </w:p>
    <w:p w14:paraId="6EDD6029" w14:textId="77777777" w:rsidR="000C71D2" w:rsidRPr="00E95E18" w:rsidRDefault="000C71D2" w:rsidP="000C71D2">
      <w:pPr>
        <w:jc w:val="both"/>
      </w:pPr>
      <w:r w:rsidRPr="00E95E18">
        <w:rPr>
          <w:b/>
          <w:bCs/>
        </w:rPr>
        <w:lastRenderedPageBreak/>
        <w:t>Q3. ERRADO.</w:t>
      </w:r>
      <w:r w:rsidRPr="00E95E18">
        <w:t xml:space="preserve"> Rompimento de obstáculo é violência contra a </w:t>
      </w:r>
      <w:r w:rsidRPr="00E95E18">
        <w:rPr>
          <w:b/>
          <w:bCs/>
        </w:rPr>
        <w:t>coisa</w:t>
      </w:r>
      <w:r w:rsidRPr="00E95E18">
        <w:t>. Violência contra a pessoa gera Roubo.</w:t>
      </w:r>
    </w:p>
    <w:p w14:paraId="3DBEFBA8" w14:textId="77777777" w:rsidR="000C71D2" w:rsidRPr="00E95E18" w:rsidRDefault="000C71D2" w:rsidP="000C71D2">
      <w:pPr>
        <w:jc w:val="both"/>
      </w:pPr>
      <w:r w:rsidRPr="00E95E18">
        <w:rPr>
          <w:b/>
          <w:bCs/>
        </w:rPr>
        <w:t>Q4. CERTO.</w:t>
      </w:r>
      <w:r w:rsidRPr="00E95E18">
        <w:t xml:space="preserve"> Como pular um muro alto ou usar um túnel.</w:t>
      </w:r>
    </w:p>
    <w:p w14:paraId="62C9321F" w14:textId="77777777" w:rsidR="000C71D2" w:rsidRPr="00E95E18" w:rsidRDefault="000C71D2" w:rsidP="000C71D2">
      <w:pPr>
        <w:jc w:val="both"/>
      </w:pPr>
      <w:r w:rsidRPr="00E95E18">
        <w:rPr>
          <w:b/>
          <w:bCs/>
        </w:rPr>
        <w:t>Q5. CERTO.</w:t>
      </w:r>
      <w:r w:rsidRPr="00E95E18">
        <w:t xml:space="preserve"> É necessário que a confiança tenha facilitado a subtração.</w:t>
      </w:r>
    </w:p>
    <w:p w14:paraId="5B94C426" w14:textId="77777777" w:rsidR="000C71D2" w:rsidRPr="00E95E18" w:rsidRDefault="000C71D2" w:rsidP="000C71D2">
      <w:pPr>
        <w:jc w:val="both"/>
      </w:pPr>
      <w:r w:rsidRPr="00E95E18">
        <w:rPr>
          <w:b/>
          <w:bCs/>
        </w:rPr>
        <w:t>Q6. ERRADO.</w:t>
      </w:r>
      <w:r w:rsidRPr="00E95E18">
        <w:t xml:space="preserve"> Destreza é habilidade física/manual (punguista), não fraude.</w:t>
      </w:r>
    </w:p>
    <w:p w14:paraId="7535CD6D" w14:textId="77777777" w:rsidR="000C71D2" w:rsidRPr="00E95E18" w:rsidRDefault="000C71D2" w:rsidP="000C71D2">
      <w:pPr>
        <w:jc w:val="both"/>
      </w:pPr>
      <w:r w:rsidRPr="00E95E18">
        <w:rPr>
          <w:b/>
          <w:bCs/>
        </w:rPr>
        <w:t>Q7. CERTO.</w:t>
      </w:r>
      <w:r w:rsidRPr="00E95E18">
        <w:t xml:space="preserve"> Qualquer instrumento capaz de abrir fechaduras sem danificar é chave falsa.</w:t>
      </w:r>
    </w:p>
    <w:p w14:paraId="2C16D6D2" w14:textId="77777777" w:rsidR="000C71D2" w:rsidRPr="00E95E18" w:rsidRDefault="000C71D2" w:rsidP="000C71D2">
      <w:pPr>
        <w:jc w:val="both"/>
      </w:pPr>
      <w:r w:rsidRPr="00E95E18">
        <w:rPr>
          <w:b/>
          <w:bCs/>
        </w:rPr>
        <w:t>Q8. CERTO.</w:t>
      </w:r>
      <w:r w:rsidRPr="00E95E18">
        <w:t xml:space="preserve"> É o crime de Abigeato (Art. 155, § 6º).</w:t>
      </w:r>
    </w:p>
    <w:p w14:paraId="033BF276" w14:textId="77777777" w:rsidR="000C71D2" w:rsidRPr="00E95E18" w:rsidRDefault="000C71D2" w:rsidP="000C71D2">
      <w:pPr>
        <w:jc w:val="both"/>
      </w:pPr>
      <w:r w:rsidRPr="00E95E18">
        <w:rPr>
          <w:b/>
          <w:bCs/>
        </w:rPr>
        <w:t>Q9. CERTO.</w:t>
      </w:r>
      <w:r w:rsidRPr="00E95E18">
        <w:t xml:space="preserve"> Entendimento pacificado pelos Tribunais Superiores.</w:t>
      </w:r>
    </w:p>
    <w:p w14:paraId="2DD146E0" w14:textId="77777777" w:rsidR="000C71D2" w:rsidRPr="00E95E18" w:rsidRDefault="000C71D2" w:rsidP="000C71D2">
      <w:pPr>
        <w:jc w:val="both"/>
      </w:pPr>
      <w:r w:rsidRPr="00E95E18">
        <w:rPr>
          <w:b/>
          <w:bCs/>
        </w:rPr>
        <w:t>Q10. ERRADO.</w:t>
      </w:r>
      <w:r w:rsidRPr="00E95E18">
        <w:t xml:space="preserve"> Segundo o STJ, se a violência é contra o próprio objeto furtado (carro), é furto simples. Para ser qualificado, o vidro quebrado deveria ser para levar o que está </w:t>
      </w:r>
      <w:r w:rsidRPr="00E95E18">
        <w:rPr>
          <w:i/>
          <w:iCs/>
        </w:rPr>
        <w:t>dentro</w:t>
      </w:r>
      <w:r w:rsidRPr="00E95E18">
        <w:t xml:space="preserve"> do carro.</w:t>
      </w:r>
    </w:p>
    <w:p w14:paraId="5098C715" w14:textId="77777777" w:rsidR="000C71D2" w:rsidRPr="00E95E18" w:rsidRDefault="000C71D2" w:rsidP="000C71D2">
      <w:pPr>
        <w:jc w:val="both"/>
      </w:pPr>
      <w:r w:rsidRPr="00E95E18">
        <w:t xml:space="preserve">9 - </w:t>
      </w:r>
      <w:r w:rsidRPr="00E95E18">
        <w:rPr>
          <w:rFonts w:ascii="Segoe UI Emoji" w:hAnsi="Segoe UI Emoji" w:cs="Segoe UI Emoji"/>
        </w:rPr>
        <w:t>🟨</w:t>
      </w:r>
      <w:r w:rsidRPr="00E95E18">
        <w:t xml:space="preserve"> </w:t>
      </w:r>
      <w:r w:rsidRPr="00E95E18">
        <w:rPr>
          <w:b/>
          <w:bCs/>
        </w:rPr>
        <w:t>PROCESSO MNEMÔNICO</w:t>
      </w:r>
      <w:r w:rsidRPr="00E95E18">
        <w:t xml:space="preserve"> </w:t>
      </w:r>
      <w:r w:rsidRPr="00E95E18">
        <w:rPr>
          <w:b/>
          <w:bCs/>
        </w:rPr>
        <w:t>Sigla: C.E.F.A.</w:t>
      </w:r>
    </w:p>
    <w:p w14:paraId="101A5AF5" w14:textId="77777777" w:rsidR="000C71D2" w:rsidRPr="00E95E18" w:rsidRDefault="000C71D2" w:rsidP="000C71D2">
      <w:pPr>
        <w:jc w:val="both"/>
      </w:pPr>
      <w:r w:rsidRPr="00E95E18">
        <w:rPr>
          <w:b/>
          <w:bCs/>
        </w:rPr>
        <w:t>C</w:t>
      </w:r>
      <w:r w:rsidRPr="00E95E18">
        <w:t>have falsa.</w:t>
      </w:r>
    </w:p>
    <w:p w14:paraId="5E2012D0" w14:textId="77777777" w:rsidR="000C71D2" w:rsidRPr="00E95E18" w:rsidRDefault="000C71D2" w:rsidP="000C71D2">
      <w:pPr>
        <w:jc w:val="both"/>
      </w:pPr>
      <w:r w:rsidRPr="00E95E18">
        <w:rPr>
          <w:b/>
          <w:bCs/>
        </w:rPr>
        <w:t>E</w:t>
      </w:r>
      <w:r w:rsidRPr="00E95E18">
        <w:t>scalada.</w:t>
      </w:r>
    </w:p>
    <w:p w14:paraId="0F7E9D0B" w14:textId="77777777" w:rsidR="000C71D2" w:rsidRPr="00E95E18" w:rsidRDefault="000C71D2" w:rsidP="000C71D2">
      <w:pPr>
        <w:jc w:val="both"/>
      </w:pPr>
      <w:r w:rsidRPr="00E95E18">
        <w:rPr>
          <w:b/>
          <w:bCs/>
        </w:rPr>
        <w:t>F</w:t>
      </w:r>
      <w:r w:rsidRPr="00E95E18">
        <w:t>raude/Confiança.</w:t>
      </w:r>
    </w:p>
    <w:p w14:paraId="075B5C8E" w14:textId="77777777" w:rsidR="000C71D2" w:rsidRPr="00E95E18" w:rsidRDefault="000C71D2" w:rsidP="000C71D2">
      <w:pPr>
        <w:jc w:val="both"/>
      </w:pPr>
      <w:r w:rsidRPr="00E95E18">
        <w:rPr>
          <w:b/>
          <w:bCs/>
        </w:rPr>
        <w:t>A</w:t>
      </w:r>
      <w:r w:rsidRPr="00E95E18">
        <w:t>buso/Abigeato.</w:t>
      </w:r>
    </w:p>
    <w:p w14:paraId="56FA77D8" w14:textId="77777777" w:rsidR="000C71D2" w:rsidRPr="00E95E18" w:rsidRDefault="000C71D2" w:rsidP="000C71D2">
      <w:pPr>
        <w:jc w:val="both"/>
      </w:pPr>
      <w:r w:rsidRPr="00E95E18">
        <w:t>(As bases do Furto Qualificado).</w:t>
      </w:r>
    </w:p>
    <w:p w14:paraId="61D48583" w14:textId="77777777" w:rsidR="000C71D2" w:rsidRDefault="000C71D2" w:rsidP="000C71D2">
      <w:pPr>
        <w:jc w:val="both"/>
      </w:pPr>
    </w:p>
    <w:p w14:paraId="3112EFF2" w14:textId="77777777" w:rsidR="000C71D2" w:rsidRPr="00E95E18" w:rsidRDefault="000C71D2" w:rsidP="000C71D2">
      <w:pPr>
        <w:jc w:val="both"/>
      </w:pPr>
      <w:r w:rsidRPr="00E95E18">
        <w:t xml:space="preserve">O </w:t>
      </w:r>
      <w:r w:rsidRPr="00E95E18">
        <w:rPr>
          <w:b/>
          <w:bCs/>
        </w:rPr>
        <w:t>Ponto 10</w:t>
      </w:r>
      <w:r w:rsidRPr="00E95E18">
        <w:t xml:space="preserve"> é fundamental para quem vai trabalhar na segurança de uma Casa Legislativa. Aqui você aprende como punir o grupo todo, desde quem planejou até quem apenas ficou "de vigia".</w:t>
      </w:r>
    </w:p>
    <w:p w14:paraId="3E8BEC55" w14:textId="77777777" w:rsidR="000C71D2" w:rsidRPr="00E95E18" w:rsidRDefault="000C71D2" w:rsidP="000C71D2">
      <w:pPr>
        <w:jc w:val="both"/>
      </w:pPr>
      <w:r w:rsidRPr="00E95E18">
        <w:t xml:space="preserve">Atenção ao veneno da Teoria Monista que o </w:t>
      </w:r>
      <w:r w:rsidRPr="00E95E18">
        <w:rPr>
          <w:b/>
          <w:bCs/>
        </w:rPr>
        <w:t>Mentor</w:t>
      </w:r>
      <w:r w:rsidRPr="00E95E18">
        <w:t xml:space="preserve"> destacou!</w:t>
      </w:r>
    </w:p>
    <w:p w14:paraId="18F6556B" w14:textId="77777777" w:rsidR="000C71D2" w:rsidRPr="00E95E18" w:rsidRDefault="000C71D2" w:rsidP="000C71D2">
      <w:pPr>
        <w:jc w:val="both"/>
      </w:pPr>
      <w:r>
        <w:pict w14:anchorId="2BA3B349">
          <v:rect id="_x0000_i1041" style="width:0;height:1.5pt" o:hralign="center" o:hrstd="t" o:hr="t" fillcolor="#a0a0a0" stroked="f"/>
        </w:pict>
      </w:r>
    </w:p>
    <w:p w14:paraId="3D37A9DC" w14:textId="77777777" w:rsidR="000C71D2" w:rsidRPr="00E95E18" w:rsidRDefault="000C71D2" w:rsidP="000C71D2">
      <w:pPr>
        <w:jc w:val="both"/>
        <w:rPr>
          <w:b/>
          <w:bCs/>
        </w:rPr>
      </w:pPr>
      <w:r w:rsidRPr="00E95E18">
        <w:rPr>
          <w:rFonts w:ascii="Segoe UI Emoji" w:hAnsi="Segoe UI Emoji" w:cs="Segoe UI Emoji"/>
          <w:b/>
          <w:bCs/>
        </w:rPr>
        <w:t>🟩</w:t>
      </w:r>
      <w:r w:rsidRPr="00E95E18">
        <w:rPr>
          <w:b/>
          <w:bCs/>
        </w:rPr>
        <w:t xml:space="preserve"> ## PONTO 10: CONCURSO DE PESSOAS (COAUTORIA E PARTICIPAÇÃO)</w:t>
      </w:r>
    </w:p>
    <w:p w14:paraId="1B7C3B69" w14:textId="77777777" w:rsidR="000C71D2" w:rsidRPr="00E95E18" w:rsidRDefault="000C71D2" w:rsidP="000C71D2">
      <w:pPr>
        <w:jc w:val="both"/>
      </w:pPr>
      <w:r>
        <w:pict w14:anchorId="4221BCFA">
          <v:rect id="_x0000_i1042" style="width:0;height:1.5pt" o:hralign="center" o:hrstd="t" o:hr="t" fillcolor="#a0a0a0" stroked="f"/>
        </w:pict>
      </w:r>
    </w:p>
    <w:p w14:paraId="07FFE07F" w14:textId="77777777" w:rsidR="000C71D2" w:rsidRPr="00E95E18" w:rsidRDefault="000C71D2" w:rsidP="000C71D2">
      <w:pPr>
        <w:jc w:val="both"/>
      </w:pPr>
      <w:r w:rsidRPr="00E95E18">
        <w:t xml:space="preserve">1 - </w:t>
      </w:r>
      <w:r w:rsidRPr="00E95E18">
        <w:rPr>
          <w:rFonts w:ascii="Segoe UI Emoji" w:hAnsi="Segoe UI Emoji" w:cs="Segoe UI Emoji"/>
        </w:rPr>
        <w:t>🟦</w:t>
      </w:r>
      <w:r w:rsidRPr="00E95E18">
        <w:t xml:space="preserve"> </w:t>
      </w:r>
      <w:r w:rsidRPr="00E95E18">
        <w:rPr>
          <w:b/>
          <w:bCs/>
        </w:rPr>
        <w:t>VENENOS, PEGADINHAS, DICAS E CUIDADOS</w:t>
      </w:r>
      <w:r w:rsidRPr="00E95E18">
        <w:t xml:space="preserve"> </w:t>
      </w:r>
      <w:r w:rsidRPr="00E95E18">
        <w:rPr>
          <w:rFonts w:ascii="Segoe UI Emoji" w:hAnsi="Segoe UI Emoji" w:cs="Segoe UI Emoji"/>
        </w:rPr>
        <w:t>🟦</w:t>
      </w:r>
    </w:p>
    <w:p w14:paraId="7E542832" w14:textId="77777777" w:rsidR="000C71D2" w:rsidRPr="00E95E18" w:rsidRDefault="000C71D2" w:rsidP="000C71D2">
      <w:pPr>
        <w:jc w:val="both"/>
      </w:pPr>
      <w:r w:rsidRPr="00E95E18">
        <w:rPr>
          <w:rFonts w:ascii="Segoe UI Emoji" w:hAnsi="Segoe UI Emoji" w:cs="Segoe UI Emoji"/>
        </w:rPr>
        <w:t>🟦</w:t>
      </w:r>
      <w:r w:rsidRPr="00E95E18">
        <w:t xml:space="preserve"> </w:t>
      </w:r>
      <w:r w:rsidRPr="00E95E18">
        <w:rPr>
          <w:b/>
          <w:bCs/>
        </w:rPr>
        <w:t>Teoria Monista (Regra):</w:t>
      </w:r>
      <w:r w:rsidRPr="00E95E18">
        <w:t xml:space="preserve"> Este é o veneno favorito do </w:t>
      </w:r>
      <w:proofErr w:type="spellStart"/>
      <w:r w:rsidRPr="00E95E18">
        <w:t>Cebraspe</w:t>
      </w:r>
      <w:proofErr w:type="spellEnd"/>
      <w:r w:rsidRPr="00E95E18">
        <w:t>. O Brasil adota a Teoria Monista (</w:t>
      </w:r>
      <w:proofErr w:type="gramStart"/>
      <w:r w:rsidRPr="00E95E18">
        <w:t>ou Unitária</w:t>
      </w:r>
      <w:proofErr w:type="gramEnd"/>
      <w:r w:rsidRPr="00E95E18">
        <w:t xml:space="preserve">) como regra: todos os que contribuem para o crime incidem nas penas a este cominadas. Ou seja, se três pessoas planejam um furto, todas respondem por </w:t>
      </w:r>
      <w:r w:rsidRPr="00E95E18">
        <w:rPr>
          <w:b/>
          <w:bCs/>
        </w:rPr>
        <w:t>Furto</w:t>
      </w:r>
      <w:r w:rsidRPr="00E95E18">
        <w:t xml:space="preserve">, e não por crimes diferentes. </w:t>
      </w:r>
      <w:r w:rsidRPr="00E95E18">
        <w:rPr>
          <w:rFonts w:ascii="Segoe UI Emoji" w:hAnsi="Segoe UI Emoji" w:cs="Segoe UI Emoji"/>
        </w:rPr>
        <w:t>🟦</w:t>
      </w:r>
    </w:p>
    <w:p w14:paraId="7D9711FA" w14:textId="77777777" w:rsidR="000C71D2" w:rsidRPr="00E95E18" w:rsidRDefault="000C71D2" w:rsidP="000C71D2">
      <w:pPr>
        <w:jc w:val="both"/>
      </w:pPr>
      <w:r w:rsidRPr="00E95E18">
        <w:rPr>
          <w:rFonts w:ascii="Segoe UI Emoji" w:hAnsi="Segoe UI Emoji" w:cs="Segoe UI Emoji"/>
        </w:rPr>
        <w:t>🟦</w:t>
      </w:r>
      <w:r w:rsidRPr="00E95E18">
        <w:t xml:space="preserve"> </w:t>
      </w:r>
      <w:r w:rsidRPr="00E95E18">
        <w:rPr>
          <w:b/>
          <w:bCs/>
        </w:rPr>
        <w:t>Coautoria vs. Participação:</w:t>
      </w:r>
      <w:r w:rsidRPr="00E95E18">
        <w:t xml:space="preserve"> O coautor é quem executa o "núcleo do tipo" (</w:t>
      </w:r>
      <w:proofErr w:type="spellStart"/>
      <w:r w:rsidRPr="00E95E18">
        <w:t>ex</w:t>
      </w:r>
      <w:proofErr w:type="spellEnd"/>
      <w:r w:rsidRPr="00E95E18">
        <w:t xml:space="preserve">: quem atira, quem subtrai). O </w:t>
      </w:r>
      <w:r w:rsidRPr="00E95E18">
        <w:rPr>
          <w:b/>
          <w:bCs/>
        </w:rPr>
        <w:t>participante</w:t>
      </w:r>
      <w:r w:rsidRPr="00E95E18">
        <w:t xml:space="preserve"> é o acessório; ele não executa a ação principal, mas ajuda (</w:t>
      </w:r>
      <w:proofErr w:type="spellStart"/>
      <w:r w:rsidRPr="00E95E18">
        <w:t>ex</w:t>
      </w:r>
      <w:proofErr w:type="spellEnd"/>
      <w:r w:rsidRPr="00E95E18">
        <w:t xml:space="preserve">: quem empresta a arma ou dá a dica de onde está o cofre). </w:t>
      </w:r>
      <w:r w:rsidRPr="00E95E18">
        <w:rPr>
          <w:rFonts w:ascii="Segoe UI Emoji" w:hAnsi="Segoe UI Emoji" w:cs="Segoe UI Emoji"/>
        </w:rPr>
        <w:t>🟦</w:t>
      </w:r>
    </w:p>
    <w:p w14:paraId="2799A1ED" w14:textId="77777777" w:rsidR="000C71D2" w:rsidRPr="00E95E18" w:rsidRDefault="000C71D2" w:rsidP="000C71D2">
      <w:pPr>
        <w:jc w:val="both"/>
      </w:pPr>
      <w:r w:rsidRPr="00E95E18">
        <w:rPr>
          <w:rFonts w:ascii="Segoe UI Emoji" w:hAnsi="Segoe UI Emoji" w:cs="Segoe UI Emoji"/>
        </w:rPr>
        <w:lastRenderedPageBreak/>
        <w:t>🟦</w:t>
      </w:r>
      <w:r w:rsidRPr="00E95E18">
        <w:t xml:space="preserve"> </w:t>
      </w:r>
      <w:r w:rsidRPr="00E95E18">
        <w:rPr>
          <w:b/>
          <w:bCs/>
        </w:rPr>
        <w:t>Participação de Menor Importância:</w:t>
      </w:r>
      <w:r w:rsidRPr="00E95E18">
        <w:t xml:space="preserve"> Se a ajuda do participante for muito pequena, a pena </w:t>
      </w:r>
      <w:r w:rsidRPr="00E95E18">
        <w:rPr>
          <w:b/>
          <w:bCs/>
        </w:rPr>
        <w:t>pode</w:t>
      </w:r>
      <w:r w:rsidRPr="00E95E18">
        <w:t xml:space="preserve"> ser reduzida de um sexto a um terço. Atenção: isso só vale para o </w:t>
      </w:r>
      <w:r w:rsidRPr="00E95E18">
        <w:rPr>
          <w:b/>
          <w:bCs/>
        </w:rPr>
        <w:t>participante</w:t>
      </w:r>
      <w:r w:rsidRPr="00E95E18">
        <w:t xml:space="preserve">, nunca para o coautor. </w:t>
      </w:r>
      <w:r w:rsidRPr="00E95E18">
        <w:rPr>
          <w:rFonts w:ascii="Segoe UI Emoji" w:hAnsi="Segoe UI Emoji" w:cs="Segoe UI Emoji"/>
        </w:rPr>
        <w:t>🟦</w:t>
      </w:r>
    </w:p>
    <w:p w14:paraId="4BE5CF8C" w14:textId="77777777" w:rsidR="000C71D2" w:rsidRPr="00E95E18" w:rsidRDefault="000C71D2" w:rsidP="000C71D2">
      <w:pPr>
        <w:jc w:val="both"/>
      </w:pPr>
      <w:r w:rsidRPr="00E95E18">
        <w:rPr>
          <w:rFonts w:ascii="Segoe UI Emoji" w:hAnsi="Segoe UI Emoji" w:cs="Segoe UI Emoji"/>
        </w:rPr>
        <w:t>🟦</w:t>
      </w:r>
      <w:r w:rsidRPr="00E95E18">
        <w:t xml:space="preserve"> </w:t>
      </w:r>
      <w:r w:rsidRPr="00E95E18">
        <w:rPr>
          <w:b/>
          <w:bCs/>
        </w:rPr>
        <w:t>Cooperação Dolosamente Distinta:</w:t>
      </w:r>
      <w:r w:rsidRPr="00E95E18">
        <w:t xml:space="preserve"> O </w:t>
      </w:r>
      <w:proofErr w:type="spellStart"/>
      <w:r w:rsidRPr="00E95E18">
        <w:t>Cebraspe</w:t>
      </w:r>
      <w:proofErr w:type="spellEnd"/>
      <w:r w:rsidRPr="00E95E18">
        <w:t xml:space="preserve"> adora este caso: A e B combinam um furto. No meio da ação, B resolve matar o dono da casa. Se A não queria e não podia prever o homicídio, ele responde apenas pelo </w:t>
      </w:r>
      <w:r w:rsidRPr="00E95E18">
        <w:rPr>
          <w:b/>
          <w:bCs/>
        </w:rPr>
        <w:t>furto</w:t>
      </w:r>
      <w:r w:rsidRPr="00E95E18">
        <w:t xml:space="preserve">. Mas, se o resultado mais grave era previsível, A responde pelo furto com pena aumentada. </w:t>
      </w:r>
      <w:r w:rsidRPr="00E95E18">
        <w:rPr>
          <w:rFonts w:ascii="Segoe UI Emoji" w:hAnsi="Segoe UI Emoji" w:cs="Segoe UI Emoji"/>
        </w:rPr>
        <w:t>🟦</w:t>
      </w:r>
    </w:p>
    <w:p w14:paraId="4A580E84" w14:textId="77777777" w:rsidR="000C71D2" w:rsidRPr="00E95E18" w:rsidRDefault="000C71D2" w:rsidP="000C71D2">
      <w:pPr>
        <w:jc w:val="both"/>
      </w:pPr>
      <w:r w:rsidRPr="00E95E18">
        <w:t xml:space="preserve">2 - </w:t>
      </w:r>
      <w:r w:rsidRPr="00E95E18">
        <w:rPr>
          <w:rFonts w:ascii="Segoe UI Emoji" w:hAnsi="Segoe UI Emoji" w:cs="Segoe UI Emoji"/>
        </w:rPr>
        <w:t>🟨</w:t>
      </w:r>
      <w:r w:rsidRPr="00E95E18">
        <w:t xml:space="preserve"> </w:t>
      </w:r>
      <w:r w:rsidRPr="00E95E18">
        <w:rPr>
          <w:b/>
          <w:bCs/>
        </w:rPr>
        <w:t>RESUMO ESTRATÉGICO</w:t>
      </w:r>
      <w:r w:rsidRPr="00E95E18">
        <w:t xml:space="preserve"> O Concurso de Pessoas (Art. 29 a 31) ocorre quando dois ou mais agentes, de forma consciente e voluntária, colaboram para a prática de uma infração penal.</w:t>
      </w:r>
    </w:p>
    <w:p w14:paraId="2F31C3EF" w14:textId="77777777" w:rsidR="000C71D2" w:rsidRPr="00E95E18" w:rsidRDefault="000C71D2" w:rsidP="000C71D2">
      <w:pPr>
        <w:numPr>
          <w:ilvl w:val="0"/>
          <w:numId w:val="308"/>
        </w:numPr>
        <w:jc w:val="both"/>
      </w:pPr>
      <w:r w:rsidRPr="00E95E18">
        <w:rPr>
          <w:b/>
          <w:bCs/>
        </w:rPr>
        <w:t>Requisitos:</w:t>
      </w:r>
    </w:p>
    <w:p w14:paraId="23366378" w14:textId="77777777" w:rsidR="000C71D2" w:rsidRPr="00E95E18" w:rsidRDefault="000C71D2" w:rsidP="000C71D2">
      <w:pPr>
        <w:numPr>
          <w:ilvl w:val="1"/>
          <w:numId w:val="308"/>
        </w:numPr>
        <w:jc w:val="both"/>
      </w:pPr>
      <w:r w:rsidRPr="00E95E18">
        <w:t>Pluralidade de agentes.</w:t>
      </w:r>
    </w:p>
    <w:p w14:paraId="7892BC8B" w14:textId="77777777" w:rsidR="000C71D2" w:rsidRPr="00E95E18" w:rsidRDefault="000C71D2" w:rsidP="000C71D2">
      <w:pPr>
        <w:numPr>
          <w:ilvl w:val="1"/>
          <w:numId w:val="308"/>
        </w:numPr>
        <w:jc w:val="both"/>
      </w:pPr>
      <w:r w:rsidRPr="00E95E18">
        <w:t>Relevância causal de cada conduta.</w:t>
      </w:r>
    </w:p>
    <w:p w14:paraId="30582B6A" w14:textId="77777777" w:rsidR="000C71D2" w:rsidRPr="00E95E18" w:rsidRDefault="000C71D2" w:rsidP="000C71D2">
      <w:pPr>
        <w:numPr>
          <w:ilvl w:val="1"/>
          <w:numId w:val="308"/>
        </w:numPr>
        <w:jc w:val="both"/>
      </w:pPr>
      <w:r w:rsidRPr="00E95E18">
        <w:rPr>
          <w:b/>
          <w:bCs/>
        </w:rPr>
        <w:t>Liame Subjetivo</w:t>
      </w:r>
      <w:r w:rsidRPr="00E95E18">
        <w:t xml:space="preserve"> (o ajuste entre eles - o mais cobrado!).</w:t>
      </w:r>
    </w:p>
    <w:p w14:paraId="4186525B" w14:textId="77777777" w:rsidR="000C71D2" w:rsidRPr="00E95E18" w:rsidRDefault="000C71D2" w:rsidP="000C71D2">
      <w:pPr>
        <w:numPr>
          <w:ilvl w:val="1"/>
          <w:numId w:val="308"/>
        </w:numPr>
        <w:jc w:val="both"/>
      </w:pPr>
      <w:r w:rsidRPr="00E95E18">
        <w:t>Identidade de infração para todos (Teoria Monista).</w:t>
      </w:r>
    </w:p>
    <w:p w14:paraId="59124686" w14:textId="77777777" w:rsidR="000C71D2" w:rsidRPr="00E95E18" w:rsidRDefault="000C71D2" w:rsidP="000C71D2">
      <w:pPr>
        <w:jc w:val="both"/>
      </w:pPr>
      <w:r w:rsidRPr="00E95E18">
        <w:t xml:space="preserve">3 - </w:t>
      </w:r>
      <w:r w:rsidRPr="00E95E18">
        <w:rPr>
          <w:rFonts w:ascii="Segoe UI Emoji" w:hAnsi="Segoe UI Emoji" w:cs="Segoe UI Emoji"/>
        </w:rPr>
        <w:t>🟨</w:t>
      </w:r>
      <w:r w:rsidRPr="00E95E18">
        <w:t xml:space="preserve"> </w:t>
      </w:r>
      <w:r w:rsidRPr="00E95E18">
        <w:rPr>
          <w:b/>
          <w:bCs/>
        </w:rPr>
        <w:t>TABELAS EXPLICATIVAS / COMPARATIVAS</w:t>
      </w:r>
    </w:p>
    <w:p w14:paraId="2D2857E0" w14:textId="77777777" w:rsidR="000C71D2" w:rsidRPr="00E95E18" w:rsidRDefault="000C71D2" w:rsidP="000C71D2">
      <w:pPr>
        <w:jc w:val="both"/>
      </w:pPr>
      <w:r w:rsidRPr="00E95E18">
        <w:rPr>
          <w:b/>
          <w:bCs/>
        </w:rPr>
        <w:t>TABELA A: TEORIAS DO CONCURSO DE PESSOAS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1"/>
        <w:gridCol w:w="3446"/>
        <w:gridCol w:w="3331"/>
      </w:tblGrid>
      <w:tr w:rsidR="000C71D2" w:rsidRPr="00E95E18" w14:paraId="6BB01146" w14:textId="77777777" w:rsidTr="00826655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7FBFF401" w14:textId="77777777" w:rsidR="000C71D2" w:rsidRPr="00E95E18" w:rsidRDefault="000C71D2" w:rsidP="00826655">
            <w:pPr>
              <w:jc w:val="both"/>
            </w:pPr>
            <w:r w:rsidRPr="00E95E18">
              <w:rPr>
                <w:b/>
                <w:bCs/>
              </w:rPr>
              <w:t>Teoria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0200BD15" w14:textId="77777777" w:rsidR="000C71D2" w:rsidRPr="00E95E18" w:rsidRDefault="000C71D2" w:rsidP="00826655">
            <w:pPr>
              <w:jc w:val="both"/>
            </w:pPr>
            <w:r w:rsidRPr="00E95E18">
              <w:rPr>
                <w:b/>
                <w:bCs/>
              </w:rPr>
              <w:t>Descrição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716285B3" w14:textId="77777777" w:rsidR="000C71D2" w:rsidRPr="00E95E18" w:rsidRDefault="000C71D2" w:rsidP="00826655">
            <w:pPr>
              <w:jc w:val="both"/>
            </w:pPr>
            <w:r w:rsidRPr="00E95E18">
              <w:rPr>
                <w:b/>
                <w:bCs/>
              </w:rPr>
              <w:t>Status no Brasil</w:t>
            </w:r>
          </w:p>
        </w:tc>
      </w:tr>
      <w:tr w:rsidR="000C71D2" w:rsidRPr="00E95E18" w14:paraId="6FB7AFDA" w14:textId="77777777" w:rsidTr="0082665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9394E7" w14:textId="77777777" w:rsidR="000C71D2" w:rsidRPr="00E95E18" w:rsidRDefault="000C71D2" w:rsidP="00826655">
            <w:pPr>
              <w:jc w:val="both"/>
            </w:pPr>
            <w:r w:rsidRPr="00E95E18">
              <w:rPr>
                <w:b/>
                <w:bCs/>
              </w:rPr>
              <w:t>Monista (Unitária)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C4401B" w14:textId="77777777" w:rsidR="000C71D2" w:rsidRPr="00E95E18" w:rsidRDefault="000C71D2" w:rsidP="00826655">
            <w:pPr>
              <w:jc w:val="both"/>
            </w:pPr>
            <w:r w:rsidRPr="00E95E18">
              <w:t>Todos respondem pelo mesmo crime.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DC0BA6" w14:textId="77777777" w:rsidR="000C71D2" w:rsidRPr="00E95E18" w:rsidRDefault="000C71D2" w:rsidP="00826655">
            <w:pPr>
              <w:jc w:val="both"/>
            </w:pPr>
            <w:r w:rsidRPr="00E95E18">
              <w:rPr>
                <w:b/>
                <w:bCs/>
              </w:rPr>
              <w:t>Regra Geral.</w:t>
            </w:r>
          </w:p>
        </w:tc>
      </w:tr>
      <w:tr w:rsidR="000C71D2" w:rsidRPr="00E95E18" w14:paraId="1697BACE" w14:textId="77777777" w:rsidTr="0082665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E22226" w14:textId="77777777" w:rsidR="000C71D2" w:rsidRPr="00E95E18" w:rsidRDefault="000C71D2" w:rsidP="00826655">
            <w:pPr>
              <w:jc w:val="both"/>
            </w:pPr>
            <w:r w:rsidRPr="00E95E18">
              <w:rPr>
                <w:b/>
                <w:bCs/>
              </w:rPr>
              <w:t>Dualista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44F1A2" w14:textId="77777777" w:rsidR="000C71D2" w:rsidRPr="00E95E18" w:rsidRDefault="000C71D2" w:rsidP="00826655">
            <w:pPr>
              <w:jc w:val="both"/>
            </w:pPr>
            <w:r w:rsidRPr="00E95E18">
              <w:t xml:space="preserve">Coautores um crime; </w:t>
            </w:r>
            <w:proofErr w:type="gramStart"/>
            <w:r w:rsidRPr="00E95E18">
              <w:t>Participantes</w:t>
            </w:r>
            <w:proofErr w:type="gramEnd"/>
            <w:r w:rsidRPr="00E95E18">
              <w:t xml:space="preserve"> outro.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F6A7FF" w14:textId="77777777" w:rsidR="000C71D2" w:rsidRPr="00E95E18" w:rsidRDefault="000C71D2" w:rsidP="00826655">
            <w:pPr>
              <w:jc w:val="both"/>
            </w:pPr>
            <w:r w:rsidRPr="00E95E18">
              <w:t>Não adotada.</w:t>
            </w:r>
          </w:p>
        </w:tc>
      </w:tr>
      <w:tr w:rsidR="000C71D2" w:rsidRPr="00E95E18" w14:paraId="7F3AE10D" w14:textId="77777777" w:rsidTr="0082665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E62A28" w14:textId="77777777" w:rsidR="000C71D2" w:rsidRPr="00E95E18" w:rsidRDefault="000C71D2" w:rsidP="00826655">
            <w:pPr>
              <w:jc w:val="both"/>
            </w:pPr>
            <w:r w:rsidRPr="00E95E18">
              <w:rPr>
                <w:b/>
                <w:bCs/>
              </w:rPr>
              <w:t>Pluralista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EC18A5" w14:textId="77777777" w:rsidR="000C71D2" w:rsidRPr="00E95E18" w:rsidRDefault="000C71D2" w:rsidP="00826655">
            <w:pPr>
              <w:jc w:val="both"/>
            </w:pPr>
            <w:r w:rsidRPr="00E95E18">
              <w:t>Cada um responde por um crime próprio.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7A6328" w14:textId="77777777" w:rsidR="000C71D2" w:rsidRPr="00E95E18" w:rsidRDefault="000C71D2" w:rsidP="00826655">
            <w:pPr>
              <w:jc w:val="both"/>
            </w:pPr>
            <w:r w:rsidRPr="00E95E18">
              <w:t>Exceção (</w:t>
            </w:r>
            <w:proofErr w:type="spellStart"/>
            <w:r w:rsidRPr="00E95E18">
              <w:t>ex</w:t>
            </w:r>
            <w:proofErr w:type="spellEnd"/>
            <w:r w:rsidRPr="00E95E18">
              <w:t>: Corrupção Ativa e Passiva).</w:t>
            </w:r>
          </w:p>
        </w:tc>
      </w:tr>
    </w:tbl>
    <w:p w14:paraId="10D8A2BE" w14:textId="77777777" w:rsidR="000C71D2" w:rsidRPr="00E95E18" w:rsidRDefault="000C71D2" w:rsidP="000C71D2">
      <w:pPr>
        <w:jc w:val="both"/>
      </w:pPr>
      <w:r w:rsidRPr="00E95E18">
        <w:rPr>
          <w:b/>
          <w:bCs/>
        </w:rPr>
        <w:t>TABELA B: FORMAS DE PARTICIPAÇÃO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3"/>
        <w:gridCol w:w="3033"/>
        <w:gridCol w:w="3432"/>
      </w:tblGrid>
      <w:tr w:rsidR="000C71D2" w:rsidRPr="00E95E18" w14:paraId="30DC8972" w14:textId="77777777" w:rsidTr="00826655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61E7FF9B" w14:textId="77777777" w:rsidR="000C71D2" w:rsidRPr="00E95E18" w:rsidRDefault="000C71D2" w:rsidP="00826655">
            <w:pPr>
              <w:jc w:val="both"/>
            </w:pPr>
            <w:r w:rsidRPr="00E95E18">
              <w:rPr>
                <w:b/>
                <w:bCs/>
              </w:rPr>
              <w:t>Tipo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1C45BA13" w14:textId="77777777" w:rsidR="000C71D2" w:rsidRPr="00E95E18" w:rsidRDefault="000C71D2" w:rsidP="00826655">
            <w:pPr>
              <w:jc w:val="both"/>
            </w:pPr>
            <w:r w:rsidRPr="00E95E18">
              <w:rPr>
                <w:b/>
                <w:bCs/>
              </w:rPr>
              <w:t>Como ocorre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3A00196F" w14:textId="77777777" w:rsidR="000C71D2" w:rsidRPr="00E95E18" w:rsidRDefault="000C71D2" w:rsidP="00826655">
            <w:pPr>
              <w:jc w:val="both"/>
            </w:pPr>
            <w:r w:rsidRPr="00E95E18">
              <w:rPr>
                <w:b/>
                <w:bCs/>
              </w:rPr>
              <w:t>Exemplo</w:t>
            </w:r>
          </w:p>
        </w:tc>
      </w:tr>
      <w:tr w:rsidR="000C71D2" w:rsidRPr="00E95E18" w14:paraId="425810FB" w14:textId="77777777" w:rsidTr="0082665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91B741" w14:textId="77777777" w:rsidR="000C71D2" w:rsidRPr="00E95E18" w:rsidRDefault="000C71D2" w:rsidP="00826655">
            <w:pPr>
              <w:jc w:val="both"/>
            </w:pPr>
            <w:r w:rsidRPr="00E95E18">
              <w:rPr>
                <w:b/>
                <w:bCs/>
              </w:rPr>
              <w:t>Moral (Induzimento)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2FEE1D" w14:textId="77777777" w:rsidR="000C71D2" w:rsidRPr="00E95E18" w:rsidRDefault="000C71D2" w:rsidP="00826655">
            <w:pPr>
              <w:jc w:val="both"/>
            </w:pPr>
            <w:r w:rsidRPr="00E95E18">
              <w:t>Criar a ideia na cabeça do outro.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CE9C89" w14:textId="77777777" w:rsidR="000C71D2" w:rsidRPr="00E95E18" w:rsidRDefault="000C71D2" w:rsidP="00826655">
            <w:pPr>
              <w:jc w:val="both"/>
            </w:pPr>
            <w:r w:rsidRPr="00E95E18">
              <w:t>"Você deveria roubar aquele banco."</w:t>
            </w:r>
          </w:p>
        </w:tc>
      </w:tr>
      <w:tr w:rsidR="000C71D2" w:rsidRPr="00E95E18" w14:paraId="03770AAB" w14:textId="77777777" w:rsidTr="0082665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904586" w14:textId="77777777" w:rsidR="000C71D2" w:rsidRPr="00E95E18" w:rsidRDefault="000C71D2" w:rsidP="00826655">
            <w:pPr>
              <w:jc w:val="both"/>
            </w:pPr>
            <w:r w:rsidRPr="00E95E18">
              <w:rPr>
                <w:b/>
                <w:bCs/>
              </w:rPr>
              <w:t>Moral (Instigação)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C80571" w14:textId="77777777" w:rsidR="000C71D2" w:rsidRPr="00E95E18" w:rsidRDefault="000C71D2" w:rsidP="00826655">
            <w:pPr>
              <w:jc w:val="both"/>
            </w:pPr>
            <w:r w:rsidRPr="00E95E18">
              <w:t>Reforçar uma ideia que já existia.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8578C6" w14:textId="77777777" w:rsidR="000C71D2" w:rsidRPr="00E95E18" w:rsidRDefault="000C71D2" w:rsidP="00826655">
            <w:pPr>
              <w:jc w:val="both"/>
            </w:pPr>
            <w:r w:rsidRPr="00E95E18">
              <w:t>"Vai lá, rouba mesmo, você consegue!"</w:t>
            </w:r>
          </w:p>
        </w:tc>
      </w:tr>
      <w:tr w:rsidR="000C71D2" w:rsidRPr="00E95E18" w14:paraId="5A77586F" w14:textId="77777777" w:rsidTr="0082665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E0E138" w14:textId="77777777" w:rsidR="000C71D2" w:rsidRPr="00E95E18" w:rsidRDefault="000C71D2" w:rsidP="00826655">
            <w:pPr>
              <w:jc w:val="both"/>
            </w:pPr>
            <w:r w:rsidRPr="00E95E18">
              <w:rPr>
                <w:b/>
                <w:bCs/>
              </w:rPr>
              <w:t>Material (Auxílio)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2CE36E" w14:textId="77777777" w:rsidR="000C71D2" w:rsidRPr="00E95E18" w:rsidRDefault="000C71D2" w:rsidP="00826655">
            <w:pPr>
              <w:jc w:val="both"/>
            </w:pPr>
            <w:r w:rsidRPr="00E95E18">
              <w:t>Ajuda física/ferramentas.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1DD4BD" w14:textId="77777777" w:rsidR="000C71D2" w:rsidRPr="00E95E18" w:rsidRDefault="000C71D2" w:rsidP="00826655">
            <w:pPr>
              <w:jc w:val="both"/>
            </w:pPr>
            <w:r w:rsidRPr="00E95E18">
              <w:t>Emprestar a chave mestra ou o carro.</w:t>
            </w:r>
          </w:p>
        </w:tc>
      </w:tr>
    </w:tbl>
    <w:p w14:paraId="2F888B3E" w14:textId="77777777" w:rsidR="000C71D2" w:rsidRPr="00E95E18" w:rsidRDefault="000C71D2" w:rsidP="000C71D2">
      <w:pPr>
        <w:jc w:val="both"/>
      </w:pPr>
      <w:r w:rsidRPr="00E95E18">
        <w:t xml:space="preserve">4 - </w:t>
      </w:r>
      <w:r w:rsidRPr="00E95E18">
        <w:rPr>
          <w:rFonts w:ascii="Segoe UI Emoji" w:hAnsi="Segoe UI Emoji" w:cs="Segoe UI Emoji"/>
        </w:rPr>
        <w:t>🟨</w:t>
      </w:r>
      <w:r w:rsidRPr="00E95E18">
        <w:t xml:space="preserve"> </w:t>
      </w:r>
      <w:r w:rsidRPr="00E95E18">
        <w:rPr>
          <w:b/>
          <w:bCs/>
        </w:rPr>
        <w:t>5 FLASHCARDS (SISTEMA R - TQR)</w:t>
      </w:r>
    </w:p>
    <w:p w14:paraId="24529919" w14:textId="77777777" w:rsidR="000C71D2" w:rsidRPr="00E95E18" w:rsidRDefault="000C71D2" w:rsidP="000C71D2">
      <w:pPr>
        <w:numPr>
          <w:ilvl w:val="0"/>
          <w:numId w:val="309"/>
        </w:numPr>
        <w:jc w:val="both"/>
      </w:pPr>
      <w:r w:rsidRPr="00E95E18">
        <w:rPr>
          <w:b/>
          <w:bCs/>
        </w:rPr>
        <w:lastRenderedPageBreak/>
        <w:t>F:</w:t>
      </w:r>
      <w:r w:rsidRPr="00E95E18">
        <w:t xml:space="preserve"> O que é o "Liame Subjetivo" no concurso de pessoas?</w:t>
      </w:r>
    </w:p>
    <w:p w14:paraId="0FC82A2E" w14:textId="77777777" w:rsidR="000C71D2" w:rsidRPr="00E95E18" w:rsidRDefault="000C71D2" w:rsidP="000C71D2">
      <w:pPr>
        <w:numPr>
          <w:ilvl w:val="0"/>
          <w:numId w:val="309"/>
        </w:numPr>
        <w:jc w:val="both"/>
      </w:pPr>
      <w:r w:rsidRPr="00E95E18">
        <w:rPr>
          <w:b/>
          <w:bCs/>
        </w:rPr>
        <w:t>V:</w:t>
      </w:r>
      <w:r w:rsidRPr="00E95E18">
        <w:t xml:space="preserve"> É o ajuste de vontades entre os agentes para a prática do mesmo crime.</w:t>
      </w:r>
    </w:p>
    <w:p w14:paraId="0D06CEE0" w14:textId="77777777" w:rsidR="000C71D2" w:rsidRPr="00E95E18" w:rsidRDefault="000C71D2" w:rsidP="000C71D2">
      <w:pPr>
        <w:numPr>
          <w:ilvl w:val="0"/>
          <w:numId w:val="309"/>
        </w:numPr>
        <w:jc w:val="both"/>
      </w:pPr>
      <w:r w:rsidRPr="00E95E18">
        <w:rPr>
          <w:b/>
          <w:bCs/>
        </w:rPr>
        <w:t>F:</w:t>
      </w:r>
      <w:r w:rsidRPr="00E95E18">
        <w:t xml:space="preserve"> É possível haver participação em crime culposo?</w:t>
      </w:r>
    </w:p>
    <w:p w14:paraId="593B28A3" w14:textId="77777777" w:rsidR="000C71D2" w:rsidRPr="00E95E18" w:rsidRDefault="000C71D2" w:rsidP="000C71D2">
      <w:pPr>
        <w:numPr>
          <w:ilvl w:val="0"/>
          <w:numId w:val="309"/>
        </w:numPr>
        <w:jc w:val="both"/>
      </w:pPr>
      <w:r w:rsidRPr="00E95E18">
        <w:rPr>
          <w:b/>
          <w:bCs/>
        </w:rPr>
        <w:t>V:</w:t>
      </w:r>
      <w:r w:rsidRPr="00E95E18">
        <w:t xml:space="preserve"> A doutrina majoritária e o STJ dizem que não. Só se admite coautoria em crime culposo.</w:t>
      </w:r>
    </w:p>
    <w:p w14:paraId="4D92D712" w14:textId="77777777" w:rsidR="000C71D2" w:rsidRPr="00E95E18" w:rsidRDefault="000C71D2" w:rsidP="000C71D2">
      <w:pPr>
        <w:numPr>
          <w:ilvl w:val="0"/>
          <w:numId w:val="309"/>
        </w:numPr>
        <w:jc w:val="both"/>
      </w:pPr>
      <w:r w:rsidRPr="00E95E18">
        <w:rPr>
          <w:b/>
          <w:bCs/>
        </w:rPr>
        <w:t>F:</w:t>
      </w:r>
      <w:r w:rsidRPr="00E95E18">
        <w:t xml:space="preserve"> Se o crime não chega a ser tentado (não inicia a execução), a participação é punida?</w:t>
      </w:r>
    </w:p>
    <w:p w14:paraId="1551AFEC" w14:textId="77777777" w:rsidR="000C71D2" w:rsidRPr="00E95E18" w:rsidRDefault="000C71D2" w:rsidP="000C71D2">
      <w:pPr>
        <w:numPr>
          <w:ilvl w:val="0"/>
          <w:numId w:val="309"/>
        </w:numPr>
        <w:jc w:val="both"/>
      </w:pPr>
      <w:r w:rsidRPr="00E95E18">
        <w:rPr>
          <w:b/>
          <w:bCs/>
        </w:rPr>
        <w:t>V:</w:t>
      </w:r>
      <w:r w:rsidRPr="00E95E18">
        <w:t xml:space="preserve"> Não. O ajuste e o auxílio não são puníveis se o crime não chega, pelo menos, a ser tentado (Art. 31).</w:t>
      </w:r>
    </w:p>
    <w:p w14:paraId="79D6B72A" w14:textId="77777777" w:rsidR="000C71D2" w:rsidRPr="00E95E18" w:rsidRDefault="000C71D2" w:rsidP="000C71D2">
      <w:pPr>
        <w:numPr>
          <w:ilvl w:val="0"/>
          <w:numId w:val="309"/>
        </w:numPr>
        <w:jc w:val="both"/>
      </w:pPr>
      <w:r w:rsidRPr="00E95E18">
        <w:rPr>
          <w:b/>
          <w:bCs/>
        </w:rPr>
        <w:t>F:</w:t>
      </w:r>
      <w:r w:rsidRPr="00E95E18">
        <w:t xml:space="preserve"> No concurso de pessoas, as condições de caráter pessoal (</w:t>
      </w:r>
      <w:proofErr w:type="spellStart"/>
      <w:r w:rsidRPr="00E95E18">
        <w:t>ex</w:t>
      </w:r>
      <w:proofErr w:type="spellEnd"/>
      <w:r w:rsidRPr="00E95E18">
        <w:t>: ser funcionário público) se comunicam?</w:t>
      </w:r>
    </w:p>
    <w:p w14:paraId="3D3DBC92" w14:textId="77777777" w:rsidR="000C71D2" w:rsidRPr="00E95E18" w:rsidRDefault="000C71D2" w:rsidP="000C71D2">
      <w:pPr>
        <w:numPr>
          <w:ilvl w:val="0"/>
          <w:numId w:val="309"/>
        </w:numPr>
        <w:jc w:val="both"/>
      </w:pPr>
      <w:r w:rsidRPr="00E95E18">
        <w:rPr>
          <w:b/>
          <w:bCs/>
        </w:rPr>
        <w:t>V:</w:t>
      </w:r>
      <w:r w:rsidRPr="00E95E18">
        <w:t xml:space="preserve"> Sim, desde que sejam elementares do crime (</w:t>
      </w:r>
      <w:proofErr w:type="spellStart"/>
      <w:r w:rsidRPr="00E95E18">
        <w:t>ex</w:t>
      </w:r>
      <w:proofErr w:type="spellEnd"/>
      <w:r w:rsidRPr="00E95E18">
        <w:t>: o particular que ajuda o funcionário no peculato).</w:t>
      </w:r>
    </w:p>
    <w:p w14:paraId="0477FFB0" w14:textId="77777777" w:rsidR="000C71D2" w:rsidRPr="00E95E18" w:rsidRDefault="000C71D2" w:rsidP="000C71D2">
      <w:pPr>
        <w:numPr>
          <w:ilvl w:val="0"/>
          <w:numId w:val="309"/>
        </w:numPr>
        <w:jc w:val="both"/>
      </w:pPr>
      <w:r w:rsidRPr="00E95E18">
        <w:rPr>
          <w:b/>
          <w:bCs/>
        </w:rPr>
        <w:t>F:</w:t>
      </w:r>
      <w:r w:rsidRPr="00E95E18">
        <w:t xml:space="preserve"> Qual a teoria adotada pelo CP quanto à punição da participação?</w:t>
      </w:r>
    </w:p>
    <w:p w14:paraId="0A98C3D4" w14:textId="77777777" w:rsidR="000C71D2" w:rsidRPr="00E95E18" w:rsidRDefault="000C71D2" w:rsidP="000C71D2">
      <w:pPr>
        <w:numPr>
          <w:ilvl w:val="0"/>
          <w:numId w:val="309"/>
        </w:numPr>
        <w:jc w:val="both"/>
      </w:pPr>
      <w:r w:rsidRPr="00E95E18">
        <w:rPr>
          <w:b/>
          <w:bCs/>
        </w:rPr>
        <w:t>V:</w:t>
      </w:r>
      <w:r w:rsidRPr="00E95E18">
        <w:t xml:space="preserve"> Teoria da </w:t>
      </w:r>
      <w:proofErr w:type="spellStart"/>
      <w:r w:rsidRPr="00E95E18">
        <w:t>Acessoriedade</w:t>
      </w:r>
      <w:proofErr w:type="spellEnd"/>
      <w:r w:rsidRPr="00E95E18">
        <w:t xml:space="preserve"> Limitada (o fato principal deve ser típico e ilícito).</w:t>
      </w:r>
    </w:p>
    <w:p w14:paraId="219D5B08" w14:textId="77777777" w:rsidR="000C71D2" w:rsidRPr="00E95E18" w:rsidRDefault="000C71D2" w:rsidP="000C71D2">
      <w:pPr>
        <w:jc w:val="both"/>
      </w:pPr>
      <w:r w:rsidRPr="00E95E18">
        <w:t xml:space="preserve">5 - </w:t>
      </w:r>
      <w:r w:rsidRPr="00E95E18">
        <w:rPr>
          <w:rFonts w:ascii="Segoe UI Emoji" w:hAnsi="Segoe UI Emoji" w:cs="Segoe UI Emoji"/>
        </w:rPr>
        <w:t>🟨</w:t>
      </w:r>
      <w:r w:rsidRPr="00E95E18">
        <w:t xml:space="preserve"> </w:t>
      </w:r>
      <w:r w:rsidRPr="00E95E18">
        <w:rPr>
          <w:b/>
          <w:bCs/>
        </w:rPr>
        <w:t>INDICAÇÃO DE VÍDEO (YOUTUBE)</w:t>
      </w:r>
    </w:p>
    <w:p w14:paraId="2CBA1288" w14:textId="77777777" w:rsidR="000C71D2" w:rsidRPr="00E95E18" w:rsidRDefault="000C71D2" w:rsidP="000C71D2">
      <w:pPr>
        <w:numPr>
          <w:ilvl w:val="0"/>
          <w:numId w:val="310"/>
        </w:numPr>
        <w:jc w:val="both"/>
      </w:pPr>
      <w:r w:rsidRPr="00E95E18">
        <w:rPr>
          <w:b/>
          <w:bCs/>
        </w:rPr>
        <w:t>Nome do Vídeo:</w:t>
      </w:r>
      <w:r w:rsidRPr="00E95E18">
        <w:t xml:space="preserve"> Concurso de Pessoas: Teorias e Requisitos - Prof. Cristiano Rodrigues.</w:t>
      </w:r>
    </w:p>
    <w:p w14:paraId="7965AFF6" w14:textId="77777777" w:rsidR="000C71D2" w:rsidRPr="00E95E18" w:rsidRDefault="000C71D2" w:rsidP="000C71D2">
      <w:pPr>
        <w:numPr>
          <w:ilvl w:val="0"/>
          <w:numId w:val="310"/>
        </w:numPr>
        <w:jc w:val="both"/>
      </w:pPr>
      <w:r w:rsidRPr="00E95E18">
        <w:rPr>
          <w:b/>
          <w:bCs/>
        </w:rPr>
        <w:t>Link:</w:t>
      </w:r>
      <w:r w:rsidRPr="00E95E18">
        <w:t xml:space="preserve"> </w:t>
      </w:r>
      <w:hyperlink r:id="rId14" w:tgtFrame="_blank" w:history="1">
        <w:r w:rsidRPr="00E95E18">
          <w:rPr>
            <w:rStyle w:val="Hyperlink"/>
          </w:rPr>
          <w:t>https://www.youtube.com/watch?v=R4XmX_Z4Hsk</w:t>
        </w:r>
      </w:hyperlink>
    </w:p>
    <w:p w14:paraId="4D1C7849" w14:textId="77777777" w:rsidR="000C71D2" w:rsidRPr="00E95E18" w:rsidRDefault="000C71D2" w:rsidP="000C71D2">
      <w:pPr>
        <w:jc w:val="both"/>
      </w:pPr>
      <w:r w:rsidRPr="00E95E18">
        <w:t xml:space="preserve">6 - </w:t>
      </w:r>
      <w:r w:rsidRPr="00E95E18">
        <w:rPr>
          <w:rFonts w:ascii="Segoe UI Emoji" w:hAnsi="Segoe UI Emoji" w:cs="Segoe UI Emoji"/>
        </w:rPr>
        <w:t>🟨</w:t>
      </w:r>
      <w:r w:rsidRPr="00E95E18">
        <w:t xml:space="preserve"> </w:t>
      </w:r>
      <w:r w:rsidRPr="00E95E18">
        <w:rPr>
          <w:b/>
          <w:bCs/>
        </w:rPr>
        <w:t>ESTRUTURA DE MAPA MENTAL</w:t>
      </w:r>
    </w:p>
    <w:p w14:paraId="583F758A" w14:textId="77777777" w:rsidR="000C71D2" w:rsidRPr="00E95E18" w:rsidRDefault="000C71D2" w:rsidP="000C71D2">
      <w:pPr>
        <w:jc w:val="both"/>
      </w:pPr>
      <w:r w:rsidRPr="00E95E18">
        <w:rPr>
          <w:b/>
          <w:bCs/>
        </w:rPr>
        <w:t>CONCURSO DE PESSOAS</w:t>
      </w:r>
    </w:p>
    <w:p w14:paraId="158D13FD" w14:textId="77777777" w:rsidR="000C71D2" w:rsidRPr="00E95E18" w:rsidRDefault="000C71D2" w:rsidP="000C71D2">
      <w:pPr>
        <w:numPr>
          <w:ilvl w:val="0"/>
          <w:numId w:val="311"/>
        </w:numPr>
        <w:jc w:val="both"/>
      </w:pPr>
      <w:r w:rsidRPr="00E95E18">
        <w:rPr>
          <w:b/>
          <w:bCs/>
        </w:rPr>
        <w:t>AGENTES</w:t>
      </w:r>
    </w:p>
    <w:p w14:paraId="6044971E" w14:textId="77777777" w:rsidR="000C71D2" w:rsidRPr="00E95E18" w:rsidRDefault="000C71D2" w:rsidP="000C71D2">
      <w:pPr>
        <w:numPr>
          <w:ilvl w:val="1"/>
          <w:numId w:val="311"/>
        </w:numPr>
        <w:jc w:val="both"/>
      </w:pPr>
      <w:r w:rsidRPr="00E95E18">
        <w:t>Coautor (Executa o núcleo).</w:t>
      </w:r>
    </w:p>
    <w:p w14:paraId="42663B4E" w14:textId="77777777" w:rsidR="000C71D2" w:rsidRPr="00E95E18" w:rsidRDefault="000C71D2" w:rsidP="000C71D2">
      <w:pPr>
        <w:numPr>
          <w:ilvl w:val="1"/>
          <w:numId w:val="311"/>
        </w:numPr>
        <w:jc w:val="both"/>
      </w:pPr>
      <w:r w:rsidRPr="00E95E18">
        <w:t>Participante (Induz, instiga ou auxilia).</w:t>
      </w:r>
    </w:p>
    <w:p w14:paraId="66FDFE45" w14:textId="77777777" w:rsidR="000C71D2" w:rsidRPr="00E95E18" w:rsidRDefault="000C71D2" w:rsidP="000C71D2">
      <w:pPr>
        <w:numPr>
          <w:ilvl w:val="0"/>
          <w:numId w:val="311"/>
        </w:numPr>
        <w:jc w:val="both"/>
      </w:pPr>
      <w:r w:rsidRPr="00E95E18">
        <w:rPr>
          <w:b/>
          <w:bCs/>
        </w:rPr>
        <w:t>TEORIAS</w:t>
      </w:r>
    </w:p>
    <w:p w14:paraId="39107C3A" w14:textId="77777777" w:rsidR="000C71D2" w:rsidRPr="00E95E18" w:rsidRDefault="000C71D2" w:rsidP="000C71D2">
      <w:pPr>
        <w:numPr>
          <w:ilvl w:val="1"/>
          <w:numId w:val="311"/>
        </w:numPr>
        <w:jc w:val="both"/>
      </w:pPr>
      <w:r w:rsidRPr="00E95E18">
        <w:t>Monista (Um crime para todos).</w:t>
      </w:r>
    </w:p>
    <w:p w14:paraId="487A8AC5" w14:textId="77777777" w:rsidR="000C71D2" w:rsidRPr="00E95E18" w:rsidRDefault="000C71D2" w:rsidP="000C71D2">
      <w:pPr>
        <w:numPr>
          <w:ilvl w:val="0"/>
          <w:numId w:val="311"/>
        </w:numPr>
        <w:jc w:val="both"/>
      </w:pPr>
      <w:r w:rsidRPr="00E95E18">
        <w:rPr>
          <w:b/>
          <w:bCs/>
        </w:rPr>
        <w:t>CIRCUNSTÂNCIAS (Art. 30)</w:t>
      </w:r>
    </w:p>
    <w:p w14:paraId="202A8F45" w14:textId="77777777" w:rsidR="000C71D2" w:rsidRPr="00E95E18" w:rsidRDefault="000C71D2" w:rsidP="000C71D2">
      <w:pPr>
        <w:numPr>
          <w:ilvl w:val="1"/>
          <w:numId w:val="311"/>
        </w:numPr>
        <w:jc w:val="both"/>
      </w:pPr>
      <w:r w:rsidRPr="00E95E18">
        <w:t>Pessoais: Não se comunicam (salvo elementares).</w:t>
      </w:r>
    </w:p>
    <w:p w14:paraId="1BC70C88" w14:textId="77777777" w:rsidR="000C71D2" w:rsidRPr="00E95E18" w:rsidRDefault="000C71D2" w:rsidP="000C71D2">
      <w:pPr>
        <w:numPr>
          <w:ilvl w:val="1"/>
          <w:numId w:val="311"/>
        </w:numPr>
        <w:jc w:val="both"/>
      </w:pPr>
      <w:r w:rsidRPr="00E95E18">
        <w:t>Objetivas: Comunicam-se se o outro sabia.</w:t>
      </w:r>
    </w:p>
    <w:p w14:paraId="3E38754E" w14:textId="77777777" w:rsidR="000C71D2" w:rsidRPr="00E95E18" w:rsidRDefault="000C71D2" w:rsidP="000C71D2">
      <w:pPr>
        <w:jc w:val="both"/>
      </w:pPr>
      <w:r w:rsidRPr="00E95E18">
        <w:t xml:space="preserve">7 - </w:t>
      </w:r>
      <w:r w:rsidRPr="00E95E18">
        <w:rPr>
          <w:rFonts w:ascii="Segoe UI Emoji" w:hAnsi="Segoe UI Emoji" w:cs="Segoe UI Emoji"/>
        </w:rPr>
        <w:t>🟦</w:t>
      </w:r>
      <w:r w:rsidRPr="00E95E18">
        <w:t xml:space="preserve"> </w:t>
      </w:r>
      <w:r w:rsidRPr="00E95E18">
        <w:rPr>
          <w:b/>
          <w:bCs/>
        </w:rPr>
        <w:t>O VENENO DAS QUESTÕES: O QUE MAIS CAI</w:t>
      </w:r>
      <w:r w:rsidRPr="00E95E18">
        <w:t xml:space="preserve"> </w:t>
      </w:r>
      <w:r w:rsidRPr="00E95E18">
        <w:rPr>
          <w:rFonts w:ascii="Segoe UI Emoji" w:hAnsi="Segoe UI Emoji" w:cs="Segoe UI Emoji"/>
        </w:rPr>
        <w:t>🟦</w:t>
      </w:r>
    </w:p>
    <w:p w14:paraId="16F8F825" w14:textId="77777777" w:rsidR="000C71D2" w:rsidRPr="00E95E18" w:rsidRDefault="000C71D2" w:rsidP="000C71D2">
      <w:pPr>
        <w:jc w:val="both"/>
      </w:pPr>
      <w:r w:rsidRPr="00E95E18">
        <w:rPr>
          <w:rFonts w:ascii="Segoe UI Emoji" w:hAnsi="Segoe UI Emoji" w:cs="Segoe UI Emoji"/>
        </w:rPr>
        <w:t>🟦</w:t>
      </w:r>
      <w:r w:rsidRPr="00E95E18">
        <w:t xml:space="preserve"> O </w:t>
      </w:r>
      <w:proofErr w:type="spellStart"/>
      <w:r w:rsidRPr="00E95E18">
        <w:t>Cebraspe</w:t>
      </w:r>
      <w:proofErr w:type="spellEnd"/>
      <w:r w:rsidRPr="00E95E18">
        <w:t xml:space="preserve"> vai dizer que o Brasil adotou a Teoria Pluralista como regra. </w:t>
      </w:r>
      <w:r w:rsidRPr="00E95E18">
        <w:rPr>
          <w:b/>
          <w:bCs/>
        </w:rPr>
        <w:t>MENTIRA</w:t>
      </w:r>
      <w:r w:rsidRPr="00E95E18">
        <w:t xml:space="preserve">. A regra é a </w:t>
      </w:r>
      <w:r w:rsidRPr="00E95E18">
        <w:rPr>
          <w:b/>
          <w:bCs/>
        </w:rPr>
        <w:t>Monista</w:t>
      </w:r>
      <w:r w:rsidRPr="00E95E18">
        <w:t xml:space="preserve">. Eles também vão colocar que a participação só é punida se o crime for consumado. </w:t>
      </w:r>
      <w:r w:rsidRPr="00E95E18">
        <w:rPr>
          <w:b/>
          <w:bCs/>
        </w:rPr>
        <w:t>ERRADO</w:t>
      </w:r>
      <w:r w:rsidRPr="00E95E18">
        <w:t xml:space="preserve">. Basta que o crime entre na fase de </w:t>
      </w:r>
      <w:r w:rsidRPr="00E95E18">
        <w:rPr>
          <w:b/>
          <w:bCs/>
        </w:rPr>
        <w:t>tentativa</w:t>
      </w:r>
      <w:r w:rsidRPr="00E95E18">
        <w:t xml:space="preserve">. Outro veneno: dizer que no "infanticídio" o terceiro que ajuda a mãe não responde pelo crime dela. </w:t>
      </w:r>
      <w:r w:rsidRPr="00E95E18">
        <w:rPr>
          <w:b/>
          <w:bCs/>
        </w:rPr>
        <w:t>ERRADO</w:t>
      </w:r>
      <w:r w:rsidRPr="00E95E18">
        <w:t xml:space="preserve">. </w:t>
      </w:r>
      <w:r w:rsidRPr="00E95E18">
        <w:lastRenderedPageBreak/>
        <w:t xml:space="preserve">Por ser elementar do crime, a condição de mãe se comunica ao terceiro, e ambos respondem por infanticídio. </w:t>
      </w:r>
      <w:r w:rsidRPr="00E95E18">
        <w:rPr>
          <w:rFonts w:ascii="Segoe UI Emoji" w:hAnsi="Segoe UI Emoji" w:cs="Segoe UI Emoji"/>
        </w:rPr>
        <w:t>🟦</w:t>
      </w:r>
    </w:p>
    <w:p w14:paraId="68546FDE" w14:textId="77777777" w:rsidR="000C71D2" w:rsidRPr="00E95E18" w:rsidRDefault="000C71D2" w:rsidP="000C71D2">
      <w:pPr>
        <w:jc w:val="both"/>
      </w:pPr>
      <w:r w:rsidRPr="00E95E18">
        <w:t xml:space="preserve">8 - </w:t>
      </w:r>
      <w:r w:rsidRPr="00E95E18">
        <w:rPr>
          <w:rFonts w:ascii="Segoe UI Emoji" w:hAnsi="Segoe UI Emoji" w:cs="Segoe UI Emoji"/>
        </w:rPr>
        <w:t>🟨</w:t>
      </w:r>
      <w:r w:rsidRPr="00E95E18">
        <w:t xml:space="preserve"> </w:t>
      </w:r>
      <w:r w:rsidRPr="00E95E18">
        <w:rPr>
          <w:b/>
          <w:bCs/>
        </w:rPr>
        <w:t>10 QUESTÕES DE CONCURSO (PARA RESOLVER)</w:t>
      </w:r>
    </w:p>
    <w:p w14:paraId="0A547BFB" w14:textId="77777777" w:rsidR="000C71D2" w:rsidRPr="00E95E18" w:rsidRDefault="000C71D2" w:rsidP="000C71D2">
      <w:pPr>
        <w:jc w:val="both"/>
      </w:pPr>
      <w:r w:rsidRPr="00E95E18">
        <w:rPr>
          <w:b/>
          <w:bCs/>
        </w:rPr>
        <w:t>Q1. (</w:t>
      </w:r>
      <w:proofErr w:type="spellStart"/>
      <w:r w:rsidRPr="00E95E18">
        <w:rPr>
          <w:b/>
          <w:bCs/>
        </w:rPr>
        <w:t>Cebraspe</w:t>
      </w:r>
      <w:proofErr w:type="spellEnd"/>
      <w:r w:rsidRPr="00E95E18">
        <w:rPr>
          <w:b/>
          <w:bCs/>
        </w:rPr>
        <w:t>)</w:t>
      </w:r>
      <w:r w:rsidRPr="00E95E18">
        <w:t xml:space="preserve"> O Código Penal brasileiro adotou, como regra, a teoria monista para o concurso de pessoas. </w:t>
      </w:r>
      <w:proofErr w:type="gramStart"/>
      <w:r w:rsidRPr="00E95E18">
        <w:t>( )</w:t>
      </w:r>
      <w:proofErr w:type="gramEnd"/>
      <w:r w:rsidRPr="00E95E18">
        <w:t xml:space="preserve"> Certo </w:t>
      </w:r>
      <w:proofErr w:type="gramStart"/>
      <w:r w:rsidRPr="00E95E18">
        <w:t>( )</w:t>
      </w:r>
      <w:proofErr w:type="gramEnd"/>
      <w:r w:rsidRPr="00E95E18">
        <w:t xml:space="preserve"> Errado</w:t>
      </w:r>
    </w:p>
    <w:p w14:paraId="662507F9" w14:textId="77777777" w:rsidR="000C71D2" w:rsidRPr="00E95E18" w:rsidRDefault="000C71D2" w:rsidP="000C71D2">
      <w:pPr>
        <w:jc w:val="both"/>
      </w:pPr>
      <w:r w:rsidRPr="00E95E18">
        <w:rPr>
          <w:b/>
          <w:bCs/>
        </w:rPr>
        <w:t>Q2. (</w:t>
      </w:r>
      <w:proofErr w:type="spellStart"/>
      <w:r w:rsidRPr="00E95E18">
        <w:rPr>
          <w:b/>
          <w:bCs/>
        </w:rPr>
        <w:t>Cebraspe</w:t>
      </w:r>
      <w:proofErr w:type="spellEnd"/>
      <w:r w:rsidRPr="00E95E18">
        <w:rPr>
          <w:b/>
          <w:bCs/>
        </w:rPr>
        <w:t>)</w:t>
      </w:r>
      <w:r w:rsidRPr="00E95E18">
        <w:t xml:space="preserve"> A participação de menor importância autoriza a redução da pena de um sexto a um terço. </w:t>
      </w:r>
      <w:proofErr w:type="gramStart"/>
      <w:r w:rsidRPr="00E95E18">
        <w:t>( )</w:t>
      </w:r>
      <w:proofErr w:type="gramEnd"/>
      <w:r w:rsidRPr="00E95E18">
        <w:t xml:space="preserve"> Certo </w:t>
      </w:r>
      <w:proofErr w:type="gramStart"/>
      <w:r w:rsidRPr="00E95E18">
        <w:t>( )</w:t>
      </w:r>
      <w:proofErr w:type="gramEnd"/>
      <w:r w:rsidRPr="00E95E18">
        <w:t xml:space="preserve"> Errado</w:t>
      </w:r>
    </w:p>
    <w:p w14:paraId="35AFD9B6" w14:textId="77777777" w:rsidR="000C71D2" w:rsidRPr="00E95E18" w:rsidRDefault="000C71D2" w:rsidP="000C71D2">
      <w:pPr>
        <w:jc w:val="both"/>
      </w:pPr>
      <w:r w:rsidRPr="00E95E18">
        <w:rPr>
          <w:b/>
          <w:bCs/>
        </w:rPr>
        <w:t>Q3. (</w:t>
      </w:r>
      <w:proofErr w:type="spellStart"/>
      <w:r w:rsidRPr="00E95E18">
        <w:rPr>
          <w:b/>
          <w:bCs/>
        </w:rPr>
        <w:t>Cebraspe</w:t>
      </w:r>
      <w:proofErr w:type="spellEnd"/>
      <w:r w:rsidRPr="00E95E18">
        <w:rPr>
          <w:b/>
          <w:bCs/>
        </w:rPr>
        <w:t>)</w:t>
      </w:r>
      <w:r w:rsidRPr="00E95E18">
        <w:t xml:space="preserve"> No concurso de pessoas, as circunstâncias de caráter pessoal sempre se comunicam aos coautores, ainda que não sejam elementares do crime. </w:t>
      </w:r>
      <w:proofErr w:type="gramStart"/>
      <w:r w:rsidRPr="00E95E18">
        <w:t>( )</w:t>
      </w:r>
      <w:proofErr w:type="gramEnd"/>
      <w:r w:rsidRPr="00E95E18">
        <w:t xml:space="preserve"> Certo </w:t>
      </w:r>
      <w:proofErr w:type="gramStart"/>
      <w:r w:rsidRPr="00E95E18">
        <w:t>( )</w:t>
      </w:r>
      <w:proofErr w:type="gramEnd"/>
      <w:r w:rsidRPr="00E95E18">
        <w:t xml:space="preserve"> Errado</w:t>
      </w:r>
    </w:p>
    <w:p w14:paraId="363FF76E" w14:textId="77777777" w:rsidR="000C71D2" w:rsidRPr="00E95E18" w:rsidRDefault="000C71D2" w:rsidP="000C71D2">
      <w:pPr>
        <w:jc w:val="both"/>
      </w:pPr>
      <w:r w:rsidRPr="00E95E18">
        <w:rPr>
          <w:b/>
          <w:bCs/>
        </w:rPr>
        <w:t>Q4. (</w:t>
      </w:r>
      <w:proofErr w:type="spellStart"/>
      <w:r w:rsidRPr="00E95E18">
        <w:rPr>
          <w:b/>
          <w:bCs/>
        </w:rPr>
        <w:t>Cebraspe</w:t>
      </w:r>
      <w:proofErr w:type="spellEnd"/>
      <w:r w:rsidRPr="00E95E18">
        <w:rPr>
          <w:b/>
          <w:bCs/>
        </w:rPr>
        <w:t>)</w:t>
      </w:r>
      <w:r w:rsidRPr="00E95E18">
        <w:t xml:space="preserve"> Se algum dos concorrentes quis participar de crime menos grave, ser-lhe-á aplicada a pena deste. </w:t>
      </w:r>
      <w:proofErr w:type="gramStart"/>
      <w:r w:rsidRPr="00E95E18">
        <w:t>( )</w:t>
      </w:r>
      <w:proofErr w:type="gramEnd"/>
      <w:r w:rsidRPr="00E95E18">
        <w:t xml:space="preserve"> Certo </w:t>
      </w:r>
      <w:proofErr w:type="gramStart"/>
      <w:r w:rsidRPr="00E95E18">
        <w:t>( )</w:t>
      </w:r>
      <w:proofErr w:type="gramEnd"/>
      <w:r w:rsidRPr="00E95E18">
        <w:t xml:space="preserve"> Errado</w:t>
      </w:r>
    </w:p>
    <w:p w14:paraId="4F040868" w14:textId="77777777" w:rsidR="000C71D2" w:rsidRPr="00E95E18" w:rsidRDefault="000C71D2" w:rsidP="000C71D2">
      <w:pPr>
        <w:jc w:val="both"/>
      </w:pPr>
      <w:r w:rsidRPr="00E95E18">
        <w:rPr>
          <w:b/>
          <w:bCs/>
        </w:rPr>
        <w:t>Q5. (</w:t>
      </w:r>
      <w:proofErr w:type="spellStart"/>
      <w:r w:rsidRPr="00E95E18">
        <w:rPr>
          <w:b/>
          <w:bCs/>
        </w:rPr>
        <w:t>Cebraspe</w:t>
      </w:r>
      <w:proofErr w:type="spellEnd"/>
      <w:r w:rsidRPr="00E95E18">
        <w:rPr>
          <w:b/>
          <w:bCs/>
        </w:rPr>
        <w:t>)</w:t>
      </w:r>
      <w:r w:rsidRPr="00E95E18">
        <w:t xml:space="preserve"> A instigação e o auxílio são formas de participação moral. </w:t>
      </w:r>
      <w:proofErr w:type="gramStart"/>
      <w:r w:rsidRPr="00E95E18">
        <w:t>( )</w:t>
      </w:r>
      <w:proofErr w:type="gramEnd"/>
      <w:r w:rsidRPr="00E95E18">
        <w:t xml:space="preserve"> Certo </w:t>
      </w:r>
      <w:proofErr w:type="gramStart"/>
      <w:r w:rsidRPr="00E95E18">
        <w:t>( )</w:t>
      </w:r>
      <w:proofErr w:type="gramEnd"/>
      <w:r w:rsidRPr="00E95E18">
        <w:t xml:space="preserve"> Errado</w:t>
      </w:r>
    </w:p>
    <w:p w14:paraId="68C368A0" w14:textId="77777777" w:rsidR="000C71D2" w:rsidRPr="00E95E18" w:rsidRDefault="000C71D2" w:rsidP="000C71D2">
      <w:pPr>
        <w:jc w:val="both"/>
      </w:pPr>
      <w:r w:rsidRPr="00E95E18">
        <w:rPr>
          <w:b/>
          <w:bCs/>
        </w:rPr>
        <w:t>Q6. (</w:t>
      </w:r>
      <w:proofErr w:type="spellStart"/>
      <w:r w:rsidRPr="00E95E18">
        <w:rPr>
          <w:b/>
          <w:bCs/>
        </w:rPr>
        <w:t>Cebraspe</w:t>
      </w:r>
      <w:proofErr w:type="spellEnd"/>
      <w:r w:rsidRPr="00E95E18">
        <w:rPr>
          <w:b/>
          <w:bCs/>
        </w:rPr>
        <w:t>)</w:t>
      </w:r>
      <w:r w:rsidRPr="00E95E18">
        <w:t xml:space="preserve"> O ajuste, a determinação ou o auxílio, salvo disposição em contrário, não são puníveis se o crime não chega, pelo menos, a ser tentado. </w:t>
      </w:r>
      <w:proofErr w:type="gramStart"/>
      <w:r w:rsidRPr="00E95E18">
        <w:t>( )</w:t>
      </w:r>
      <w:proofErr w:type="gramEnd"/>
      <w:r w:rsidRPr="00E95E18">
        <w:t xml:space="preserve"> Certo </w:t>
      </w:r>
      <w:proofErr w:type="gramStart"/>
      <w:r w:rsidRPr="00E95E18">
        <w:t>( )</w:t>
      </w:r>
      <w:proofErr w:type="gramEnd"/>
      <w:r w:rsidRPr="00E95E18">
        <w:t xml:space="preserve"> Errado</w:t>
      </w:r>
    </w:p>
    <w:p w14:paraId="2B91C314" w14:textId="77777777" w:rsidR="000C71D2" w:rsidRPr="00E95E18" w:rsidRDefault="000C71D2" w:rsidP="000C71D2">
      <w:pPr>
        <w:jc w:val="both"/>
      </w:pPr>
      <w:r w:rsidRPr="00E95E18">
        <w:rPr>
          <w:b/>
          <w:bCs/>
        </w:rPr>
        <w:t>Q7. (</w:t>
      </w:r>
      <w:proofErr w:type="spellStart"/>
      <w:r w:rsidRPr="00E95E18">
        <w:rPr>
          <w:b/>
          <w:bCs/>
        </w:rPr>
        <w:t>Cebraspe</w:t>
      </w:r>
      <w:proofErr w:type="spellEnd"/>
      <w:r w:rsidRPr="00E95E18">
        <w:rPr>
          <w:b/>
          <w:bCs/>
        </w:rPr>
        <w:t>)</w:t>
      </w:r>
      <w:r w:rsidRPr="00E95E18">
        <w:t xml:space="preserve"> A coautoria exige que todos os agentes pratiquem o verbo principal (núcleo) do tipo penal. </w:t>
      </w:r>
      <w:proofErr w:type="gramStart"/>
      <w:r w:rsidRPr="00E95E18">
        <w:t>( )</w:t>
      </w:r>
      <w:proofErr w:type="gramEnd"/>
      <w:r w:rsidRPr="00E95E18">
        <w:t xml:space="preserve"> Certo </w:t>
      </w:r>
      <w:proofErr w:type="gramStart"/>
      <w:r w:rsidRPr="00E95E18">
        <w:t>( )</w:t>
      </w:r>
      <w:proofErr w:type="gramEnd"/>
      <w:r w:rsidRPr="00E95E18">
        <w:t xml:space="preserve"> Errado</w:t>
      </w:r>
    </w:p>
    <w:p w14:paraId="11F5A0E6" w14:textId="77777777" w:rsidR="000C71D2" w:rsidRPr="00E95E18" w:rsidRDefault="000C71D2" w:rsidP="000C71D2">
      <w:pPr>
        <w:jc w:val="both"/>
      </w:pPr>
      <w:r w:rsidRPr="00E95E18">
        <w:rPr>
          <w:b/>
          <w:bCs/>
        </w:rPr>
        <w:t>Q8. (</w:t>
      </w:r>
      <w:proofErr w:type="spellStart"/>
      <w:r w:rsidRPr="00E95E18">
        <w:rPr>
          <w:b/>
          <w:bCs/>
        </w:rPr>
        <w:t>Cebraspe</w:t>
      </w:r>
      <w:proofErr w:type="spellEnd"/>
      <w:r w:rsidRPr="00E95E18">
        <w:rPr>
          <w:b/>
          <w:bCs/>
        </w:rPr>
        <w:t>)</w:t>
      </w:r>
      <w:r w:rsidRPr="00E95E18">
        <w:t xml:space="preserve"> No peculato, a condição de funcionário público do autor não se comunica ao particular que com ele concorre para a prática do crime. </w:t>
      </w:r>
      <w:proofErr w:type="gramStart"/>
      <w:r w:rsidRPr="00E95E18">
        <w:t>( )</w:t>
      </w:r>
      <w:proofErr w:type="gramEnd"/>
      <w:r w:rsidRPr="00E95E18">
        <w:t xml:space="preserve"> Certo </w:t>
      </w:r>
      <w:proofErr w:type="gramStart"/>
      <w:r w:rsidRPr="00E95E18">
        <w:t>( )</w:t>
      </w:r>
      <w:proofErr w:type="gramEnd"/>
      <w:r w:rsidRPr="00E95E18">
        <w:t xml:space="preserve"> Errado</w:t>
      </w:r>
    </w:p>
    <w:p w14:paraId="172A47BD" w14:textId="77777777" w:rsidR="000C71D2" w:rsidRPr="00E95E18" w:rsidRDefault="000C71D2" w:rsidP="000C71D2">
      <w:pPr>
        <w:jc w:val="both"/>
      </w:pPr>
      <w:r w:rsidRPr="00E95E18">
        <w:rPr>
          <w:b/>
          <w:bCs/>
        </w:rPr>
        <w:t>Q9. (</w:t>
      </w:r>
      <w:proofErr w:type="spellStart"/>
      <w:r w:rsidRPr="00E95E18">
        <w:rPr>
          <w:b/>
          <w:bCs/>
        </w:rPr>
        <w:t>Cebraspe</w:t>
      </w:r>
      <w:proofErr w:type="spellEnd"/>
      <w:r w:rsidRPr="00E95E18">
        <w:rPr>
          <w:b/>
          <w:bCs/>
        </w:rPr>
        <w:t>)</w:t>
      </w:r>
      <w:r w:rsidRPr="00E95E18">
        <w:t xml:space="preserve"> O liame subjetivo é requisito indispensável para a caracterização do concurso de pessoas. </w:t>
      </w:r>
      <w:proofErr w:type="gramStart"/>
      <w:r w:rsidRPr="00E95E18">
        <w:t>( )</w:t>
      </w:r>
      <w:proofErr w:type="gramEnd"/>
      <w:r w:rsidRPr="00E95E18">
        <w:t xml:space="preserve"> Certo </w:t>
      </w:r>
      <w:proofErr w:type="gramStart"/>
      <w:r w:rsidRPr="00E95E18">
        <w:t>( )</w:t>
      </w:r>
      <w:proofErr w:type="gramEnd"/>
      <w:r w:rsidRPr="00E95E18">
        <w:t xml:space="preserve"> Errado</w:t>
      </w:r>
    </w:p>
    <w:p w14:paraId="4C0EC945" w14:textId="77777777" w:rsidR="000C71D2" w:rsidRPr="00E95E18" w:rsidRDefault="000C71D2" w:rsidP="000C71D2">
      <w:pPr>
        <w:jc w:val="both"/>
      </w:pPr>
      <w:r w:rsidRPr="00E95E18">
        <w:rPr>
          <w:b/>
          <w:bCs/>
        </w:rPr>
        <w:t>Q10. (</w:t>
      </w:r>
      <w:proofErr w:type="spellStart"/>
      <w:r w:rsidRPr="00E95E18">
        <w:rPr>
          <w:b/>
          <w:bCs/>
        </w:rPr>
        <w:t>Cebraspe</w:t>
      </w:r>
      <w:proofErr w:type="spellEnd"/>
      <w:r w:rsidRPr="00E95E18">
        <w:rPr>
          <w:b/>
          <w:bCs/>
        </w:rPr>
        <w:t>)</w:t>
      </w:r>
      <w:r w:rsidRPr="00E95E18">
        <w:t xml:space="preserve"> A teoria da </w:t>
      </w:r>
      <w:proofErr w:type="spellStart"/>
      <w:r w:rsidRPr="00E95E18">
        <w:t>acessoriedade</w:t>
      </w:r>
      <w:proofErr w:type="spellEnd"/>
      <w:r w:rsidRPr="00E95E18">
        <w:t xml:space="preserve"> limitada exige que o fato principal seja típico, ilícito e culpável para que a participação seja punida. </w:t>
      </w:r>
      <w:proofErr w:type="gramStart"/>
      <w:r w:rsidRPr="00E95E18">
        <w:t>( )</w:t>
      </w:r>
      <w:proofErr w:type="gramEnd"/>
      <w:r w:rsidRPr="00E95E18">
        <w:t xml:space="preserve"> Certo </w:t>
      </w:r>
      <w:proofErr w:type="gramStart"/>
      <w:r w:rsidRPr="00E95E18">
        <w:t>( )</w:t>
      </w:r>
      <w:proofErr w:type="gramEnd"/>
      <w:r w:rsidRPr="00E95E18">
        <w:t xml:space="preserve"> Errado</w:t>
      </w:r>
    </w:p>
    <w:p w14:paraId="6E4C2AF7" w14:textId="77777777" w:rsidR="000C71D2" w:rsidRPr="00E95E18" w:rsidRDefault="000C71D2" w:rsidP="000C71D2">
      <w:pPr>
        <w:jc w:val="both"/>
      </w:pPr>
      <w:r>
        <w:pict w14:anchorId="235BAB46">
          <v:rect id="_x0000_i1043" style="width:0;height:1.5pt" o:hralign="center" o:hrstd="t" o:hr="t" fillcolor="#a0a0a0" stroked="f"/>
        </w:pict>
      </w:r>
    </w:p>
    <w:p w14:paraId="7B1929D5" w14:textId="77777777" w:rsidR="000C71D2" w:rsidRDefault="000C71D2" w:rsidP="000C71D2">
      <w:pPr>
        <w:jc w:val="both"/>
        <w:rPr>
          <w:rFonts w:ascii="Segoe UI Emoji" w:hAnsi="Segoe UI Emoji" w:cs="Segoe UI Emoji"/>
        </w:rPr>
      </w:pPr>
    </w:p>
    <w:p w14:paraId="0F66C3FF" w14:textId="77777777" w:rsidR="000C71D2" w:rsidRPr="00E95E18" w:rsidRDefault="000C71D2" w:rsidP="000C71D2">
      <w:pPr>
        <w:jc w:val="both"/>
        <w:rPr>
          <w:rFonts w:ascii="Segoe UI Emoji" w:hAnsi="Segoe UI Emoji" w:cs="Segoe UI Emoji"/>
        </w:rPr>
      </w:pPr>
      <w:r w:rsidRPr="00E95E18">
        <w:rPr>
          <w:rFonts w:ascii="Segoe UI Emoji" w:hAnsi="Segoe UI Emoji" w:cs="Segoe UI Emoji"/>
        </w:rPr>
        <w:t xml:space="preserve">🟨 </w:t>
      </w:r>
      <w:r w:rsidRPr="00E95E18">
        <w:rPr>
          <w:rFonts w:ascii="Segoe UI Emoji" w:hAnsi="Segoe UI Emoji" w:cs="Segoe UI Emoji"/>
          <w:b/>
          <w:bCs/>
        </w:rPr>
        <w:t>GABARITO COMENTADO (VERTICALIZADO)</w:t>
      </w:r>
    </w:p>
    <w:p w14:paraId="7479CB99" w14:textId="77777777" w:rsidR="000C71D2" w:rsidRPr="00E95E18" w:rsidRDefault="000C71D2" w:rsidP="000C71D2">
      <w:pPr>
        <w:jc w:val="both"/>
        <w:rPr>
          <w:rFonts w:ascii="Segoe UI Emoji" w:hAnsi="Segoe UI Emoji" w:cs="Segoe UI Emoji"/>
        </w:rPr>
      </w:pPr>
      <w:r w:rsidRPr="00E95E18">
        <w:rPr>
          <w:rFonts w:ascii="Segoe UI Emoji" w:hAnsi="Segoe UI Emoji" w:cs="Segoe UI Emoji"/>
          <w:b/>
          <w:bCs/>
        </w:rPr>
        <w:t>Q1. O Código Penal brasileiro adotou, como regra, a teoria monista para o concurso de pessoas.</w:t>
      </w:r>
      <w:r w:rsidRPr="00E95E18">
        <w:rPr>
          <w:rFonts w:ascii="Segoe UI Emoji" w:hAnsi="Segoe UI Emoji" w:cs="Segoe UI Emoji"/>
        </w:rPr>
        <w:t xml:space="preserve"> Gabarito: </w:t>
      </w:r>
      <w:r w:rsidRPr="00E95E18">
        <w:rPr>
          <w:rFonts w:ascii="Segoe UI Emoji" w:hAnsi="Segoe UI Emoji" w:cs="Segoe UI Emoji"/>
          <w:b/>
          <w:bCs/>
        </w:rPr>
        <w:t>CERTO</w:t>
      </w:r>
      <w:r w:rsidRPr="00E95E18">
        <w:rPr>
          <w:rFonts w:ascii="Segoe UI Emoji" w:hAnsi="Segoe UI Emoji" w:cs="Segoe UI Emoji"/>
        </w:rPr>
        <w:t>. Comentário: Todos que concorrem para o crime incidem nas penas a este cominadas.</w:t>
      </w:r>
    </w:p>
    <w:p w14:paraId="7F84B519" w14:textId="77777777" w:rsidR="000C71D2" w:rsidRPr="00E95E18" w:rsidRDefault="000C71D2" w:rsidP="000C71D2">
      <w:pPr>
        <w:jc w:val="both"/>
        <w:rPr>
          <w:rFonts w:ascii="Segoe UI Emoji" w:hAnsi="Segoe UI Emoji" w:cs="Segoe UI Emoji"/>
        </w:rPr>
      </w:pPr>
      <w:r w:rsidRPr="00E95E18">
        <w:rPr>
          <w:rFonts w:ascii="Segoe UI Emoji" w:hAnsi="Segoe UI Emoji" w:cs="Segoe UI Emoji"/>
          <w:b/>
          <w:bCs/>
        </w:rPr>
        <w:t>Q2. A participação de menor importância autoriza a redução da pena de um sexto a um terço.</w:t>
      </w:r>
      <w:r w:rsidRPr="00E95E18">
        <w:rPr>
          <w:rFonts w:ascii="Segoe UI Emoji" w:hAnsi="Segoe UI Emoji" w:cs="Segoe UI Emoji"/>
        </w:rPr>
        <w:t xml:space="preserve"> Gabarito: </w:t>
      </w:r>
      <w:r w:rsidRPr="00E95E18">
        <w:rPr>
          <w:rFonts w:ascii="Segoe UI Emoji" w:hAnsi="Segoe UI Emoji" w:cs="Segoe UI Emoji"/>
          <w:b/>
          <w:bCs/>
        </w:rPr>
        <w:t>CERTO</w:t>
      </w:r>
      <w:r w:rsidRPr="00E95E18">
        <w:rPr>
          <w:rFonts w:ascii="Segoe UI Emoji" w:hAnsi="Segoe UI Emoji" w:cs="Segoe UI Emoji"/>
        </w:rPr>
        <w:t>. Comentário: É o que dispõe o Art. 29, § 1º do Código Penal.</w:t>
      </w:r>
    </w:p>
    <w:p w14:paraId="21247E7D" w14:textId="77777777" w:rsidR="000C71D2" w:rsidRPr="00E95E18" w:rsidRDefault="000C71D2" w:rsidP="000C71D2">
      <w:pPr>
        <w:jc w:val="both"/>
        <w:rPr>
          <w:rFonts w:ascii="Segoe UI Emoji" w:hAnsi="Segoe UI Emoji" w:cs="Segoe UI Emoji"/>
        </w:rPr>
      </w:pPr>
      <w:r w:rsidRPr="00E95E18">
        <w:rPr>
          <w:rFonts w:ascii="Segoe UI Emoji" w:hAnsi="Segoe UI Emoji" w:cs="Segoe UI Emoji"/>
          <w:b/>
          <w:bCs/>
        </w:rPr>
        <w:t>Q3. No concurso de pessoas, as circunstâncias de caráter pessoal sempre se comunicam aos coautores, ainda que não sejam elementares do crime.</w:t>
      </w:r>
      <w:r w:rsidRPr="00E95E18">
        <w:rPr>
          <w:rFonts w:ascii="Segoe UI Emoji" w:hAnsi="Segoe UI Emoji" w:cs="Segoe UI Emoji"/>
        </w:rPr>
        <w:t xml:space="preserve"> Gabarito: </w:t>
      </w:r>
      <w:r w:rsidRPr="00E95E18">
        <w:rPr>
          <w:rFonts w:ascii="Segoe UI Emoji" w:hAnsi="Segoe UI Emoji" w:cs="Segoe UI Emoji"/>
          <w:b/>
          <w:bCs/>
        </w:rPr>
        <w:t>ERRADO</w:t>
      </w:r>
      <w:r w:rsidRPr="00E95E18">
        <w:rPr>
          <w:rFonts w:ascii="Segoe UI Emoji" w:hAnsi="Segoe UI Emoji" w:cs="Segoe UI Emoji"/>
        </w:rPr>
        <w:t>. Comentário: Circunstâncias pessoais só se comunicam se forem elementares do crime (Art. 30).</w:t>
      </w:r>
    </w:p>
    <w:p w14:paraId="10154560" w14:textId="77777777" w:rsidR="000C71D2" w:rsidRPr="00E95E18" w:rsidRDefault="000C71D2" w:rsidP="000C71D2">
      <w:pPr>
        <w:jc w:val="both"/>
        <w:rPr>
          <w:rFonts w:ascii="Segoe UI Emoji" w:hAnsi="Segoe UI Emoji" w:cs="Segoe UI Emoji"/>
        </w:rPr>
      </w:pPr>
      <w:r w:rsidRPr="00E95E18">
        <w:rPr>
          <w:rFonts w:ascii="Segoe UI Emoji" w:hAnsi="Segoe UI Emoji" w:cs="Segoe UI Emoji"/>
          <w:b/>
          <w:bCs/>
        </w:rPr>
        <w:lastRenderedPageBreak/>
        <w:t>Q4. Se algum dos concorrentes quis participar de crime menos grave, ser-lhe-á aplicada a pena deste.</w:t>
      </w:r>
      <w:r w:rsidRPr="00E95E18">
        <w:rPr>
          <w:rFonts w:ascii="Segoe UI Emoji" w:hAnsi="Segoe UI Emoji" w:cs="Segoe UI Emoji"/>
        </w:rPr>
        <w:t xml:space="preserve"> Gabarito: </w:t>
      </w:r>
      <w:r w:rsidRPr="00E95E18">
        <w:rPr>
          <w:rFonts w:ascii="Segoe UI Emoji" w:hAnsi="Segoe UI Emoji" w:cs="Segoe UI Emoji"/>
          <w:b/>
          <w:bCs/>
        </w:rPr>
        <w:t>CERTO</w:t>
      </w:r>
      <w:r w:rsidRPr="00E95E18">
        <w:rPr>
          <w:rFonts w:ascii="Segoe UI Emoji" w:hAnsi="Segoe UI Emoji" w:cs="Segoe UI Emoji"/>
        </w:rPr>
        <w:t>. Comentário: Trata-se da cooperação dolosamente distinta (Art. 29, § 2º).</w:t>
      </w:r>
    </w:p>
    <w:p w14:paraId="1B131DB0" w14:textId="77777777" w:rsidR="000C71D2" w:rsidRPr="00E95E18" w:rsidRDefault="000C71D2" w:rsidP="000C71D2">
      <w:pPr>
        <w:jc w:val="both"/>
        <w:rPr>
          <w:rFonts w:ascii="Segoe UI Emoji" w:hAnsi="Segoe UI Emoji" w:cs="Segoe UI Emoji"/>
        </w:rPr>
      </w:pPr>
      <w:r w:rsidRPr="00E95E18">
        <w:rPr>
          <w:rFonts w:ascii="Segoe UI Emoji" w:hAnsi="Segoe UI Emoji" w:cs="Segoe UI Emoji"/>
          <w:b/>
          <w:bCs/>
        </w:rPr>
        <w:t>Q5. A instigação e o auxílio são formas de participação moral.</w:t>
      </w:r>
      <w:r w:rsidRPr="00E95E18">
        <w:rPr>
          <w:rFonts w:ascii="Segoe UI Emoji" w:hAnsi="Segoe UI Emoji" w:cs="Segoe UI Emoji"/>
        </w:rPr>
        <w:t xml:space="preserve"> Gabarito: </w:t>
      </w:r>
      <w:r w:rsidRPr="00E95E18">
        <w:rPr>
          <w:rFonts w:ascii="Segoe UI Emoji" w:hAnsi="Segoe UI Emoji" w:cs="Segoe UI Emoji"/>
          <w:b/>
          <w:bCs/>
        </w:rPr>
        <w:t>ERRADO</w:t>
      </w:r>
      <w:r w:rsidRPr="00E95E18">
        <w:rPr>
          <w:rFonts w:ascii="Segoe UI Emoji" w:hAnsi="Segoe UI Emoji" w:cs="Segoe UI Emoji"/>
        </w:rPr>
        <w:t>. Comentário: A instigação é moral, mas o auxílio é participação material (física).</w:t>
      </w:r>
    </w:p>
    <w:p w14:paraId="4766AA0D" w14:textId="77777777" w:rsidR="000C71D2" w:rsidRPr="00E95E18" w:rsidRDefault="000C71D2" w:rsidP="000C71D2">
      <w:pPr>
        <w:jc w:val="both"/>
        <w:rPr>
          <w:rFonts w:ascii="Segoe UI Emoji" w:hAnsi="Segoe UI Emoji" w:cs="Segoe UI Emoji"/>
        </w:rPr>
      </w:pPr>
      <w:r w:rsidRPr="00E95E18">
        <w:rPr>
          <w:rFonts w:ascii="Segoe UI Emoji" w:hAnsi="Segoe UI Emoji" w:cs="Segoe UI Emoji"/>
          <w:b/>
          <w:bCs/>
        </w:rPr>
        <w:t>Q6. O ajuste, a determinação ou o auxílio, salvo disposição em contrário, não são puníveis se o crime não chega, pelo menos, a ser tentado.</w:t>
      </w:r>
      <w:r w:rsidRPr="00E95E18">
        <w:rPr>
          <w:rFonts w:ascii="Segoe UI Emoji" w:hAnsi="Segoe UI Emoji" w:cs="Segoe UI Emoji"/>
        </w:rPr>
        <w:t xml:space="preserve"> Gabarito: </w:t>
      </w:r>
      <w:r w:rsidRPr="00E95E18">
        <w:rPr>
          <w:rFonts w:ascii="Segoe UI Emoji" w:hAnsi="Segoe UI Emoji" w:cs="Segoe UI Emoji"/>
          <w:b/>
          <w:bCs/>
        </w:rPr>
        <w:t>CERTO</w:t>
      </w:r>
      <w:r w:rsidRPr="00E95E18">
        <w:rPr>
          <w:rFonts w:ascii="Segoe UI Emoji" w:hAnsi="Segoe UI Emoji" w:cs="Segoe UI Emoji"/>
        </w:rPr>
        <w:t>. Comentário: É a regra da impunidade dos atos preparatórios no concurso (Art. 31).</w:t>
      </w:r>
    </w:p>
    <w:p w14:paraId="489688A4" w14:textId="77777777" w:rsidR="000C71D2" w:rsidRPr="00E95E18" w:rsidRDefault="000C71D2" w:rsidP="000C71D2">
      <w:pPr>
        <w:jc w:val="both"/>
        <w:rPr>
          <w:rFonts w:ascii="Segoe UI Emoji" w:hAnsi="Segoe UI Emoji" w:cs="Segoe UI Emoji"/>
        </w:rPr>
      </w:pPr>
      <w:r w:rsidRPr="00E95E18">
        <w:rPr>
          <w:rFonts w:ascii="Segoe UI Emoji" w:hAnsi="Segoe UI Emoji" w:cs="Segoe UI Emoji"/>
          <w:b/>
          <w:bCs/>
        </w:rPr>
        <w:t>Q7. A coautoria exige que todos os agentes pratiquem o verbo principal (núcleo) do tipo penal.</w:t>
      </w:r>
      <w:r w:rsidRPr="00E95E18">
        <w:rPr>
          <w:rFonts w:ascii="Segoe UI Emoji" w:hAnsi="Segoe UI Emoji" w:cs="Segoe UI Emoji"/>
        </w:rPr>
        <w:t xml:space="preserve"> Gabarito: </w:t>
      </w:r>
      <w:r w:rsidRPr="00E95E18">
        <w:rPr>
          <w:rFonts w:ascii="Segoe UI Emoji" w:hAnsi="Segoe UI Emoji" w:cs="Segoe UI Emoji"/>
          <w:b/>
          <w:bCs/>
        </w:rPr>
        <w:t>ERRADO</w:t>
      </w:r>
      <w:r w:rsidRPr="00E95E18">
        <w:rPr>
          <w:rFonts w:ascii="Segoe UI Emoji" w:hAnsi="Segoe UI Emoji" w:cs="Segoe UI Emoji"/>
        </w:rPr>
        <w:t>. Comentário: Existe a coautoria funcional, onde cada um exerce uma tarefa relevante para o plano criminoso.</w:t>
      </w:r>
    </w:p>
    <w:p w14:paraId="5204E633" w14:textId="77777777" w:rsidR="000C71D2" w:rsidRPr="00E95E18" w:rsidRDefault="000C71D2" w:rsidP="000C71D2">
      <w:pPr>
        <w:jc w:val="both"/>
        <w:rPr>
          <w:rFonts w:ascii="Segoe UI Emoji" w:hAnsi="Segoe UI Emoji" w:cs="Segoe UI Emoji"/>
        </w:rPr>
      </w:pPr>
      <w:r w:rsidRPr="00E95E18">
        <w:rPr>
          <w:rFonts w:ascii="Segoe UI Emoji" w:hAnsi="Segoe UI Emoji" w:cs="Segoe UI Emoji"/>
          <w:b/>
          <w:bCs/>
        </w:rPr>
        <w:t>Q8. No peculato, a condição de funcionário público do autor não se comunica ao particular que com ele concorre para a prática do crime.</w:t>
      </w:r>
      <w:r w:rsidRPr="00E95E18">
        <w:rPr>
          <w:rFonts w:ascii="Segoe UI Emoji" w:hAnsi="Segoe UI Emoji" w:cs="Segoe UI Emoji"/>
        </w:rPr>
        <w:t xml:space="preserve"> Gabarito: </w:t>
      </w:r>
      <w:r w:rsidRPr="00E95E18">
        <w:rPr>
          <w:rFonts w:ascii="Segoe UI Emoji" w:hAnsi="Segoe UI Emoji" w:cs="Segoe UI Emoji"/>
          <w:b/>
          <w:bCs/>
        </w:rPr>
        <w:t>ERRADO</w:t>
      </w:r>
      <w:r w:rsidRPr="00E95E18">
        <w:rPr>
          <w:rFonts w:ascii="Segoe UI Emoji" w:hAnsi="Segoe UI Emoji" w:cs="Segoe UI Emoji"/>
        </w:rPr>
        <w:t>. Comentário: Comunica-se, pois ser funcionário público é elementar do crime de peculato.</w:t>
      </w:r>
    </w:p>
    <w:p w14:paraId="21001E93" w14:textId="77777777" w:rsidR="000C71D2" w:rsidRPr="00E95E18" w:rsidRDefault="000C71D2" w:rsidP="000C71D2">
      <w:pPr>
        <w:jc w:val="both"/>
        <w:rPr>
          <w:rFonts w:ascii="Segoe UI Emoji" w:hAnsi="Segoe UI Emoji" w:cs="Segoe UI Emoji"/>
        </w:rPr>
      </w:pPr>
      <w:r w:rsidRPr="00E95E18">
        <w:rPr>
          <w:rFonts w:ascii="Segoe UI Emoji" w:hAnsi="Segoe UI Emoji" w:cs="Segoe UI Emoji"/>
          <w:b/>
          <w:bCs/>
        </w:rPr>
        <w:t>Q9. O liame subjetivo é requisito indispensável para a caracterização do concurso de pessoas.</w:t>
      </w:r>
      <w:r w:rsidRPr="00E95E18">
        <w:rPr>
          <w:rFonts w:ascii="Segoe UI Emoji" w:hAnsi="Segoe UI Emoji" w:cs="Segoe UI Emoji"/>
        </w:rPr>
        <w:t xml:space="preserve"> Gabarito: </w:t>
      </w:r>
      <w:r w:rsidRPr="00E95E18">
        <w:rPr>
          <w:rFonts w:ascii="Segoe UI Emoji" w:hAnsi="Segoe UI Emoji" w:cs="Segoe UI Emoji"/>
          <w:b/>
          <w:bCs/>
        </w:rPr>
        <w:t>CERTO</w:t>
      </w:r>
      <w:r w:rsidRPr="00E95E18">
        <w:rPr>
          <w:rFonts w:ascii="Segoe UI Emoji" w:hAnsi="Segoe UI Emoji" w:cs="Segoe UI Emoji"/>
        </w:rPr>
        <w:t>. Comentário: Sem o ajuste de vontades (liame), ocorre a autoria colateral, não o concurso.</w:t>
      </w:r>
    </w:p>
    <w:p w14:paraId="1CA1C466" w14:textId="77777777" w:rsidR="000C71D2" w:rsidRPr="00E95E18" w:rsidRDefault="000C71D2" w:rsidP="000C71D2">
      <w:pPr>
        <w:jc w:val="both"/>
        <w:rPr>
          <w:rFonts w:ascii="Segoe UI Emoji" w:hAnsi="Segoe UI Emoji" w:cs="Segoe UI Emoji"/>
        </w:rPr>
      </w:pPr>
      <w:r w:rsidRPr="00E95E18">
        <w:rPr>
          <w:rFonts w:ascii="Segoe UI Emoji" w:hAnsi="Segoe UI Emoji" w:cs="Segoe UI Emoji"/>
          <w:b/>
          <w:bCs/>
        </w:rPr>
        <w:t xml:space="preserve">Q10. A teoria da </w:t>
      </w:r>
      <w:proofErr w:type="spellStart"/>
      <w:r w:rsidRPr="00E95E18">
        <w:rPr>
          <w:rFonts w:ascii="Segoe UI Emoji" w:hAnsi="Segoe UI Emoji" w:cs="Segoe UI Emoji"/>
          <w:b/>
          <w:bCs/>
        </w:rPr>
        <w:t>acessoriedade</w:t>
      </w:r>
      <w:proofErr w:type="spellEnd"/>
      <w:r w:rsidRPr="00E95E18">
        <w:rPr>
          <w:rFonts w:ascii="Segoe UI Emoji" w:hAnsi="Segoe UI Emoji" w:cs="Segoe UI Emoji"/>
          <w:b/>
          <w:bCs/>
        </w:rPr>
        <w:t xml:space="preserve"> limitada exige que o fato principal seja típico, ilícito e culpável para que a participação seja punida.</w:t>
      </w:r>
      <w:r w:rsidRPr="00E95E18">
        <w:rPr>
          <w:rFonts w:ascii="Segoe UI Emoji" w:hAnsi="Segoe UI Emoji" w:cs="Segoe UI Emoji"/>
        </w:rPr>
        <w:t xml:space="preserve"> Gabarito: </w:t>
      </w:r>
      <w:r w:rsidRPr="00E95E18">
        <w:rPr>
          <w:rFonts w:ascii="Segoe UI Emoji" w:hAnsi="Segoe UI Emoji" w:cs="Segoe UI Emoji"/>
          <w:b/>
          <w:bCs/>
        </w:rPr>
        <w:t>ERRADO</w:t>
      </w:r>
      <w:r w:rsidRPr="00E95E18">
        <w:rPr>
          <w:rFonts w:ascii="Segoe UI Emoji" w:hAnsi="Segoe UI Emoji" w:cs="Segoe UI Emoji"/>
        </w:rPr>
        <w:t>. Comentário: A teoria adotada exige apenas que o fato seja típico e ilícito.</w:t>
      </w:r>
    </w:p>
    <w:p w14:paraId="04F82C1D" w14:textId="77777777" w:rsidR="000C71D2" w:rsidRPr="00E95E18" w:rsidRDefault="000C71D2" w:rsidP="000C71D2">
      <w:pPr>
        <w:jc w:val="both"/>
        <w:rPr>
          <w:rFonts w:ascii="Segoe UI Emoji" w:hAnsi="Segoe UI Emoji" w:cs="Segoe UI Emoji"/>
        </w:rPr>
      </w:pPr>
      <w:r w:rsidRPr="00E95E18">
        <w:rPr>
          <w:rFonts w:ascii="Segoe UI Emoji" w:hAnsi="Segoe UI Emoji" w:cs="Segoe UI Emoji"/>
        </w:rPr>
        <w:t xml:space="preserve">9 - 🟨 </w:t>
      </w:r>
      <w:r w:rsidRPr="00E95E18">
        <w:rPr>
          <w:rFonts w:ascii="Segoe UI Emoji" w:hAnsi="Segoe UI Emoji" w:cs="Segoe UI Emoji"/>
          <w:b/>
          <w:bCs/>
        </w:rPr>
        <w:t>PROCESSO MNEMÔNICO</w:t>
      </w:r>
      <w:r w:rsidRPr="00E95E18">
        <w:rPr>
          <w:rFonts w:ascii="Segoe UI Emoji" w:hAnsi="Segoe UI Emoji" w:cs="Segoe UI Emoji"/>
        </w:rPr>
        <w:t xml:space="preserve"> </w:t>
      </w:r>
      <w:r w:rsidRPr="00E95E18">
        <w:rPr>
          <w:rFonts w:ascii="Segoe UI Emoji" w:hAnsi="Segoe UI Emoji" w:cs="Segoe UI Emoji"/>
          <w:b/>
          <w:bCs/>
        </w:rPr>
        <w:t>Sigla: M.O.N.O.</w:t>
      </w:r>
      <w:r w:rsidRPr="00E95E18">
        <w:rPr>
          <w:rFonts w:ascii="Segoe UI Emoji" w:hAnsi="Segoe UI Emoji" w:cs="Segoe UI Emoji"/>
        </w:rPr>
        <w:t xml:space="preserve"> </w:t>
      </w:r>
      <w:r w:rsidRPr="00E95E18">
        <w:rPr>
          <w:rFonts w:ascii="Segoe UI Emoji" w:hAnsi="Segoe UI Emoji" w:cs="Segoe UI Emoji"/>
          <w:b/>
          <w:bCs/>
        </w:rPr>
        <w:t>M</w:t>
      </w:r>
      <w:r w:rsidRPr="00E95E18">
        <w:rPr>
          <w:rFonts w:ascii="Segoe UI Emoji" w:hAnsi="Segoe UI Emoji" w:cs="Segoe UI Emoji"/>
        </w:rPr>
        <w:t xml:space="preserve">esma pena / </w:t>
      </w:r>
      <w:r w:rsidRPr="00E95E18">
        <w:rPr>
          <w:rFonts w:ascii="Segoe UI Emoji" w:hAnsi="Segoe UI Emoji" w:cs="Segoe UI Emoji"/>
          <w:b/>
          <w:bCs/>
        </w:rPr>
        <w:t>O</w:t>
      </w:r>
      <w:r w:rsidRPr="00E95E18">
        <w:rPr>
          <w:rFonts w:ascii="Segoe UI Emoji" w:hAnsi="Segoe UI Emoji" w:cs="Segoe UI Emoji"/>
        </w:rPr>
        <w:t xml:space="preserve">missão ou auxílio / </w:t>
      </w:r>
      <w:r w:rsidRPr="00E95E18">
        <w:rPr>
          <w:rFonts w:ascii="Segoe UI Emoji" w:hAnsi="Segoe UI Emoji" w:cs="Segoe UI Emoji"/>
          <w:b/>
          <w:bCs/>
        </w:rPr>
        <w:t>N</w:t>
      </w:r>
      <w:r w:rsidRPr="00E95E18">
        <w:rPr>
          <w:rFonts w:ascii="Segoe UI Emoji" w:hAnsi="Segoe UI Emoji" w:cs="Segoe UI Emoji"/>
        </w:rPr>
        <w:t xml:space="preserve">úcleo (Coautor) / </w:t>
      </w:r>
      <w:r w:rsidRPr="00E95E18">
        <w:rPr>
          <w:rFonts w:ascii="Segoe UI Emoji" w:hAnsi="Segoe UI Emoji" w:cs="Segoe UI Emoji"/>
          <w:b/>
          <w:bCs/>
        </w:rPr>
        <w:t>O</w:t>
      </w:r>
      <w:r w:rsidRPr="00E95E18">
        <w:rPr>
          <w:rFonts w:ascii="Segoe UI Emoji" w:hAnsi="Segoe UI Emoji" w:cs="Segoe UI Emoji"/>
        </w:rPr>
        <w:t>brigatório Liame.</w:t>
      </w:r>
    </w:p>
    <w:p w14:paraId="3FC10AB5" w14:textId="77777777" w:rsidR="000C71D2" w:rsidRDefault="000C71D2" w:rsidP="000C71D2">
      <w:pPr>
        <w:jc w:val="both"/>
        <w:rPr>
          <w:rFonts w:ascii="Segoe UI Emoji" w:hAnsi="Segoe UI Emoji" w:cs="Segoe UI Emoji"/>
        </w:rPr>
      </w:pPr>
    </w:p>
    <w:p w14:paraId="6BC4A81B" w14:textId="77777777" w:rsidR="000C71D2" w:rsidRPr="00E95E18" w:rsidRDefault="000C71D2" w:rsidP="000C71D2">
      <w:pPr>
        <w:jc w:val="both"/>
      </w:pPr>
      <w:r w:rsidRPr="00E95E18">
        <w:t xml:space="preserve">9 - </w:t>
      </w:r>
      <w:r w:rsidRPr="00E95E18">
        <w:rPr>
          <w:rFonts w:ascii="Segoe UI Emoji" w:hAnsi="Segoe UI Emoji" w:cs="Segoe UI Emoji"/>
        </w:rPr>
        <w:t>🟨</w:t>
      </w:r>
      <w:r w:rsidRPr="00E95E18">
        <w:t xml:space="preserve"> </w:t>
      </w:r>
      <w:r w:rsidRPr="00E95E18">
        <w:rPr>
          <w:b/>
          <w:bCs/>
        </w:rPr>
        <w:t>PROCESSO MNEMÔNICO</w:t>
      </w:r>
      <w:r w:rsidRPr="00E95E18">
        <w:t xml:space="preserve"> </w:t>
      </w:r>
      <w:r w:rsidRPr="00E95E18">
        <w:rPr>
          <w:b/>
          <w:bCs/>
        </w:rPr>
        <w:t>Sigla: M.O.N.O.</w:t>
      </w:r>
    </w:p>
    <w:p w14:paraId="7271F24A" w14:textId="77777777" w:rsidR="000C71D2" w:rsidRPr="00E95E18" w:rsidRDefault="000C71D2" w:rsidP="000C71D2">
      <w:pPr>
        <w:jc w:val="both"/>
      </w:pPr>
      <w:r w:rsidRPr="00E95E18">
        <w:rPr>
          <w:b/>
          <w:bCs/>
        </w:rPr>
        <w:t>M</w:t>
      </w:r>
      <w:r w:rsidRPr="00E95E18">
        <w:t>esma pena (</w:t>
      </w:r>
      <w:r w:rsidRPr="00E95E18">
        <w:rPr>
          <w:b/>
          <w:bCs/>
        </w:rPr>
        <w:t>O</w:t>
      </w:r>
      <w:r w:rsidRPr="00E95E18">
        <w:t>u quase).</w:t>
      </w:r>
    </w:p>
    <w:p w14:paraId="18690309" w14:textId="77777777" w:rsidR="000C71D2" w:rsidRPr="00E95E18" w:rsidRDefault="000C71D2" w:rsidP="000C71D2">
      <w:pPr>
        <w:jc w:val="both"/>
      </w:pPr>
      <w:r w:rsidRPr="00E95E18">
        <w:rPr>
          <w:b/>
          <w:bCs/>
        </w:rPr>
        <w:t>N</w:t>
      </w:r>
      <w:r w:rsidRPr="00E95E18">
        <w:t>ucleares (Coautoria).</w:t>
      </w:r>
    </w:p>
    <w:p w14:paraId="0FA63761" w14:textId="77777777" w:rsidR="000C71D2" w:rsidRPr="00E95E18" w:rsidRDefault="000C71D2" w:rsidP="000C71D2">
      <w:pPr>
        <w:jc w:val="both"/>
      </w:pPr>
      <w:r w:rsidRPr="00E95E18">
        <w:rPr>
          <w:b/>
          <w:bCs/>
        </w:rPr>
        <w:t>O</w:t>
      </w:r>
      <w:r w:rsidRPr="00E95E18">
        <w:t>missão/Acessório (Participação).</w:t>
      </w:r>
    </w:p>
    <w:p w14:paraId="76A7462C" w14:textId="77777777" w:rsidR="000C71D2" w:rsidRDefault="000C71D2" w:rsidP="000C71D2">
      <w:pPr>
        <w:jc w:val="both"/>
      </w:pPr>
    </w:p>
    <w:p w14:paraId="0A3C0032" w14:textId="77777777" w:rsidR="000C71D2" w:rsidRPr="001623A3" w:rsidRDefault="000C71D2" w:rsidP="000C71D2">
      <w:pPr>
        <w:jc w:val="both"/>
      </w:pPr>
      <w:r w:rsidRPr="001623A3">
        <w:t xml:space="preserve">Vamos para o </w:t>
      </w:r>
      <w:r w:rsidRPr="001623A3">
        <w:rPr>
          <w:b/>
          <w:bCs/>
        </w:rPr>
        <w:t>Ponto 11</w:t>
      </w:r>
      <w:r w:rsidRPr="001623A3">
        <w:t>, focando no caminho do crime e na linha tênue entre o que é punível e o que é apenas cogitação.</w:t>
      </w:r>
    </w:p>
    <w:p w14:paraId="3AE03B88" w14:textId="77777777" w:rsidR="000C71D2" w:rsidRPr="001623A3" w:rsidRDefault="000C71D2" w:rsidP="000C71D2">
      <w:pPr>
        <w:jc w:val="both"/>
      </w:pPr>
      <w:r>
        <w:pict w14:anchorId="0EC657DA">
          <v:rect id="_x0000_i1044" style="width:0;height:1.5pt" o:hralign="center" o:hrstd="t" o:hr="t" fillcolor="#a0a0a0" stroked="f"/>
        </w:pict>
      </w:r>
    </w:p>
    <w:p w14:paraId="4758A12E" w14:textId="77777777" w:rsidR="000C71D2" w:rsidRPr="001623A3" w:rsidRDefault="000C71D2" w:rsidP="000C71D2">
      <w:pPr>
        <w:jc w:val="both"/>
        <w:rPr>
          <w:b/>
          <w:bCs/>
        </w:rPr>
      </w:pPr>
      <w:r w:rsidRPr="001623A3">
        <w:rPr>
          <w:rFonts w:ascii="Segoe UI Emoji" w:hAnsi="Segoe UI Emoji" w:cs="Segoe UI Emoji"/>
          <w:b/>
          <w:bCs/>
        </w:rPr>
        <w:t>🟩</w:t>
      </w:r>
      <w:r w:rsidRPr="001623A3">
        <w:rPr>
          <w:b/>
          <w:bCs/>
        </w:rPr>
        <w:t xml:space="preserve"> ## PONTO 11: TENTATIVA E CONSUMAÇÃO (ITER CRIMINIS)</w:t>
      </w:r>
    </w:p>
    <w:p w14:paraId="2E2C3435" w14:textId="77777777" w:rsidR="000C71D2" w:rsidRPr="001623A3" w:rsidRDefault="000C71D2" w:rsidP="000C71D2">
      <w:pPr>
        <w:jc w:val="both"/>
      </w:pPr>
      <w:r>
        <w:pict w14:anchorId="6A24FB3E">
          <v:rect id="_x0000_i1045" style="width:0;height:1.5pt" o:hralign="center" o:hrstd="t" o:hr="t" fillcolor="#a0a0a0" stroked="f"/>
        </w:pict>
      </w:r>
    </w:p>
    <w:p w14:paraId="70DBAE91" w14:textId="77777777" w:rsidR="000C71D2" w:rsidRPr="001623A3" w:rsidRDefault="000C71D2" w:rsidP="000C71D2">
      <w:pPr>
        <w:jc w:val="both"/>
      </w:pPr>
      <w:r w:rsidRPr="001623A3">
        <w:t xml:space="preserve">1 - </w:t>
      </w:r>
      <w:r w:rsidRPr="001623A3">
        <w:rPr>
          <w:rFonts w:ascii="Segoe UI Emoji" w:hAnsi="Segoe UI Emoji" w:cs="Segoe UI Emoji"/>
        </w:rPr>
        <w:t>🟦</w:t>
      </w:r>
      <w:r w:rsidRPr="001623A3">
        <w:t xml:space="preserve"> </w:t>
      </w:r>
      <w:r w:rsidRPr="001623A3">
        <w:rPr>
          <w:b/>
          <w:bCs/>
        </w:rPr>
        <w:t>VENENOS, PEGADINHAS, DICAS E CUIDADOS</w:t>
      </w:r>
      <w:r w:rsidRPr="001623A3">
        <w:t xml:space="preserve"> </w:t>
      </w:r>
      <w:r w:rsidRPr="001623A3">
        <w:rPr>
          <w:rFonts w:ascii="Segoe UI Emoji" w:hAnsi="Segoe UI Emoji" w:cs="Segoe UI Emoji"/>
        </w:rPr>
        <w:t>🟦</w:t>
      </w:r>
    </w:p>
    <w:p w14:paraId="36C4DE4C" w14:textId="77777777" w:rsidR="000C71D2" w:rsidRPr="001623A3" w:rsidRDefault="000C71D2" w:rsidP="000C71D2">
      <w:pPr>
        <w:jc w:val="both"/>
      </w:pPr>
      <w:r w:rsidRPr="001623A3">
        <w:rPr>
          <w:rFonts w:ascii="Segoe UI Emoji" w:hAnsi="Segoe UI Emoji" w:cs="Segoe UI Emoji"/>
        </w:rPr>
        <w:lastRenderedPageBreak/>
        <w:t>🟦</w:t>
      </w:r>
      <w:r w:rsidRPr="001623A3">
        <w:t xml:space="preserve"> </w:t>
      </w:r>
      <w:r w:rsidRPr="001623A3">
        <w:rPr>
          <w:b/>
          <w:bCs/>
        </w:rPr>
        <w:t>Atos Preparatórios:</w:t>
      </w:r>
      <w:r w:rsidRPr="001623A3">
        <w:t xml:space="preserve"> Este é o alerta do seu edital! </w:t>
      </w:r>
      <w:proofErr w:type="gramStart"/>
      <w:r w:rsidRPr="001623A3">
        <w:t>Via de regra</w:t>
      </w:r>
      <w:proofErr w:type="gramEnd"/>
      <w:r w:rsidRPr="001623A3">
        <w:t xml:space="preserve">, os atos preparatórios </w:t>
      </w:r>
      <w:r w:rsidRPr="001623A3">
        <w:rPr>
          <w:b/>
          <w:bCs/>
        </w:rPr>
        <w:t>não são puníveis</w:t>
      </w:r>
      <w:r w:rsidRPr="001623A3">
        <w:t>. Se o agente compra uma arma para matar alguém, mas é preso antes de apontá-la ou disparar, ele não responde por tentativa de homicídio. O "veneno" é que alguns atos preparatórios são crimes autônomos (</w:t>
      </w:r>
      <w:proofErr w:type="spellStart"/>
      <w:r w:rsidRPr="001623A3">
        <w:t>ex</w:t>
      </w:r>
      <w:proofErr w:type="spellEnd"/>
      <w:r w:rsidRPr="001623A3">
        <w:t xml:space="preserve">: portar a arma ilegalmente ou associação criminosa). </w:t>
      </w:r>
      <w:r w:rsidRPr="001623A3">
        <w:rPr>
          <w:rFonts w:ascii="Segoe UI Emoji" w:hAnsi="Segoe UI Emoji" w:cs="Segoe UI Emoji"/>
        </w:rPr>
        <w:t>🟦</w:t>
      </w:r>
    </w:p>
    <w:p w14:paraId="3990D98F" w14:textId="77777777" w:rsidR="000C71D2" w:rsidRPr="001623A3" w:rsidRDefault="000C71D2" w:rsidP="000C71D2">
      <w:pPr>
        <w:jc w:val="both"/>
      </w:pPr>
      <w:r w:rsidRPr="001623A3">
        <w:rPr>
          <w:rFonts w:ascii="Segoe UI Emoji" w:hAnsi="Segoe UI Emoji" w:cs="Segoe UI Emoji"/>
        </w:rPr>
        <w:t>🟦</w:t>
      </w:r>
      <w:r w:rsidRPr="001623A3">
        <w:t xml:space="preserve"> </w:t>
      </w:r>
      <w:r w:rsidRPr="001623A3">
        <w:rPr>
          <w:b/>
          <w:bCs/>
        </w:rPr>
        <w:t>Consumação em Crimes Formais:</w:t>
      </w:r>
      <w:r w:rsidRPr="001623A3">
        <w:t xml:space="preserve"> No crime formal (</w:t>
      </w:r>
      <w:proofErr w:type="spellStart"/>
      <w:r w:rsidRPr="001623A3">
        <w:t>ex</w:t>
      </w:r>
      <w:proofErr w:type="spellEnd"/>
      <w:r w:rsidRPr="001623A3">
        <w:t xml:space="preserve">: corrupção passiva), a consumação ocorre no momento da conduta (pedir a propina), mesmo que o agente não receba o dinheiro. O </w:t>
      </w:r>
      <w:proofErr w:type="spellStart"/>
      <w:r w:rsidRPr="001623A3">
        <w:t>Cebraspe</w:t>
      </w:r>
      <w:proofErr w:type="spellEnd"/>
      <w:r w:rsidRPr="001623A3">
        <w:t xml:space="preserve"> vai dizer que só consuma com o recebimento. </w:t>
      </w:r>
      <w:r w:rsidRPr="001623A3">
        <w:rPr>
          <w:b/>
          <w:bCs/>
        </w:rPr>
        <w:t>MENTIRA</w:t>
      </w:r>
      <w:r w:rsidRPr="001623A3">
        <w:t xml:space="preserve">. </w:t>
      </w:r>
      <w:r w:rsidRPr="001623A3">
        <w:rPr>
          <w:rFonts w:ascii="Segoe UI Emoji" w:hAnsi="Segoe UI Emoji" w:cs="Segoe UI Emoji"/>
        </w:rPr>
        <w:t>🟦</w:t>
      </w:r>
    </w:p>
    <w:p w14:paraId="04F71586" w14:textId="77777777" w:rsidR="000C71D2" w:rsidRPr="001623A3" w:rsidRDefault="000C71D2" w:rsidP="000C71D2">
      <w:pPr>
        <w:jc w:val="both"/>
      </w:pPr>
      <w:r w:rsidRPr="001623A3">
        <w:rPr>
          <w:rFonts w:ascii="Segoe UI Emoji" w:hAnsi="Segoe UI Emoji" w:cs="Segoe UI Emoji"/>
        </w:rPr>
        <w:t>🟦</w:t>
      </w:r>
      <w:r w:rsidRPr="001623A3">
        <w:t xml:space="preserve"> </w:t>
      </w:r>
      <w:r w:rsidRPr="001623A3">
        <w:rPr>
          <w:b/>
          <w:bCs/>
        </w:rPr>
        <w:t>Tentativa em Crimes Omissivos:</w:t>
      </w:r>
      <w:r w:rsidRPr="001623A3">
        <w:t xml:space="preserve"> Muita atenção! Crimes omissivos </w:t>
      </w:r>
      <w:r w:rsidRPr="001623A3">
        <w:rPr>
          <w:b/>
          <w:bCs/>
        </w:rPr>
        <w:t>próprios</w:t>
      </w:r>
      <w:r w:rsidRPr="001623A3">
        <w:t xml:space="preserve"> (</w:t>
      </w:r>
      <w:proofErr w:type="spellStart"/>
      <w:r w:rsidRPr="001623A3">
        <w:t>ex</w:t>
      </w:r>
      <w:proofErr w:type="spellEnd"/>
      <w:r w:rsidRPr="001623A3">
        <w:t xml:space="preserve">: omissão de socorro) não admitem tentativa: ou você socorre (fato atípico) ou não socorre (consumado). Já os omissivos </w:t>
      </w:r>
      <w:r w:rsidRPr="001623A3">
        <w:rPr>
          <w:b/>
          <w:bCs/>
        </w:rPr>
        <w:t>impróprios</w:t>
      </w:r>
      <w:r w:rsidRPr="001623A3">
        <w:t xml:space="preserve"> (garantidor) admitem tentativa. </w:t>
      </w:r>
      <w:r w:rsidRPr="001623A3">
        <w:rPr>
          <w:rFonts w:ascii="Segoe UI Emoji" w:hAnsi="Segoe UI Emoji" w:cs="Segoe UI Emoji"/>
        </w:rPr>
        <w:t>🟦</w:t>
      </w:r>
    </w:p>
    <w:p w14:paraId="16016F9A" w14:textId="77777777" w:rsidR="000C71D2" w:rsidRPr="001623A3" w:rsidRDefault="000C71D2" w:rsidP="000C71D2">
      <w:pPr>
        <w:jc w:val="both"/>
      </w:pPr>
      <w:r w:rsidRPr="001623A3">
        <w:rPr>
          <w:rFonts w:ascii="Segoe UI Emoji" w:hAnsi="Segoe UI Emoji" w:cs="Segoe UI Emoji"/>
        </w:rPr>
        <w:t>🟦</w:t>
      </w:r>
      <w:r w:rsidRPr="001623A3">
        <w:t xml:space="preserve"> </w:t>
      </w:r>
      <w:r w:rsidRPr="001623A3">
        <w:rPr>
          <w:b/>
          <w:bCs/>
        </w:rPr>
        <w:t>Iter Criminis e o Exaurimento:</w:t>
      </w:r>
      <w:r w:rsidRPr="001623A3">
        <w:t xml:space="preserve"> O exaurimento (</w:t>
      </w:r>
      <w:proofErr w:type="spellStart"/>
      <w:r w:rsidRPr="001623A3">
        <w:t>ex</w:t>
      </w:r>
      <w:proofErr w:type="spellEnd"/>
      <w:r w:rsidRPr="001623A3">
        <w:t xml:space="preserve">: o agente recebe o dinheiro da extorsão) ocorre </w:t>
      </w:r>
      <w:r w:rsidRPr="001623A3">
        <w:rPr>
          <w:b/>
          <w:bCs/>
        </w:rPr>
        <w:t>depois</w:t>
      </w:r>
      <w:r w:rsidRPr="001623A3">
        <w:t xml:space="preserve"> da consumação. Ele não faz parte do </w:t>
      </w:r>
      <w:r w:rsidRPr="001623A3">
        <w:rPr>
          <w:i/>
          <w:iCs/>
        </w:rPr>
        <w:t>iter criminis</w:t>
      </w:r>
      <w:r w:rsidRPr="001623A3">
        <w:t xml:space="preserve"> para fins de punição do crime em si, mas pode aumentar a pena na dosimetria (Art. 59). </w:t>
      </w:r>
      <w:r w:rsidRPr="001623A3">
        <w:rPr>
          <w:rFonts w:ascii="Segoe UI Emoji" w:hAnsi="Segoe UI Emoji" w:cs="Segoe UI Emoji"/>
        </w:rPr>
        <w:t>🟦</w:t>
      </w:r>
    </w:p>
    <w:p w14:paraId="50232A15" w14:textId="77777777" w:rsidR="000C71D2" w:rsidRPr="001623A3" w:rsidRDefault="000C71D2" w:rsidP="000C71D2">
      <w:pPr>
        <w:jc w:val="both"/>
      </w:pPr>
      <w:r w:rsidRPr="001623A3">
        <w:t xml:space="preserve">2 - </w:t>
      </w:r>
      <w:r w:rsidRPr="001623A3">
        <w:rPr>
          <w:rFonts w:ascii="Segoe UI Emoji" w:hAnsi="Segoe UI Emoji" w:cs="Segoe UI Emoji"/>
        </w:rPr>
        <w:t>🟨</w:t>
      </w:r>
      <w:r w:rsidRPr="001623A3">
        <w:t xml:space="preserve"> </w:t>
      </w:r>
      <w:r w:rsidRPr="001623A3">
        <w:rPr>
          <w:b/>
          <w:bCs/>
        </w:rPr>
        <w:t>RESUMO ESTRATÉGICO</w:t>
      </w:r>
      <w:r w:rsidRPr="001623A3">
        <w:t xml:space="preserve"> O </w:t>
      </w:r>
      <w:r w:rsidRPr="001623A3">
        <w:rPr>
          <w:i/>
          <w:iCs/>
        </w:rPr>
        <w:t>iter criminis</w:t>
      </w:r>
      <w:r w:rsidRPr="001623A3">
        <w:t xml:space="preserve"> é o caminho que o agente percorre desde a ideia até a conclusão do crime.</w:t>
      </w:r>
    </w:p>
    <w:p w14:paraId="701237E0" w14:textId="77777777" w:rsidR="000C71D2" w:rsidRPr="001623A3" w:rsidRDefault="000C71D2" w:rsidP="000C71D2">
      <w:pPr>
        <w:numPr>
          <w:ilvl w:val="0"/>
          <w:numId w:val="312"/>
        </w:numPr>
        <w:jc w:val="both"/>
      </w:pPr>
      <w:r w:rsidRPr="001623A3">
        <w:rPr>
          <w:b/>
          <w:bCs/>
        </w:rPr>
        <w:t>Fases:</w:t>
      </w:r>
      <w:r w:rsidRPr="001623A3">
        <w:t xml:space="preserve"> Cogitação -&gt; Preparação -&gt; Execução -&gt; Consumação.</w:t>
      </w:r>
    </w:p>
    <w:p w14:paraId="05F67AD3" w14:textId="77777777" w:rsidR="000C71D2" w:rsidRPr="001623A3" w:rsidRDefault="000C71D2" w:rsidP="000C71D2">
      <w:pPr>
        <w:numPr>
          <w:ilvl w:val="0"/>
          <w:numId w:val="312"/>
        </w:numPr>
        <w:jc w:val="both"/>
      </w:pPr>
      <w:r w:rsidRPr="001623A3">
        <w:rPr>
          <w:b/>
          <w:bCs/>
        </w:rPr>
        <w:t>Tentativa (Art. 14, II):</w:t>
      </w:r>
      <w:r w:rsidRPr="001623A3">
        <w:t xml:space="preserve"> Início da execução que não chega à consumação por circunstâncias alheias.</w:t>
      </w:r>
    </w:p>
    <w:p w14:paraId="5BD29A3C" w14:textId="77777777" w:rsidR="000C71D2" w:rsidRPr="001623A3" w:rsidRDefault="000C71D2" w:rsidP="000C71D2">
      <w:pPr>
        <w:numPr>
          <w:ilvl w:val="0"/>
          <w:numId w:val="312"/>
        </w:numPr>
        <w:jc w:val="both"/>
      </w:pPr>
      <w:r w:rsidRPr="001623A3">
        <w:rPr>
          <w:b/>
          <w:bCs/>
        </w:rPr>
        <w:t>Consumação (Art. 14, I):</w:t>
      </w:r>
      <w:r w:rsidRPr="001623A3">
        <w:t xml:space="preserve"> Reunião de todos os elementos da definição legal do crime.</w:t>
      </w:r>
    </w:p>
    <w:p w14:paraId="3973E8BB" w14:textId="77777777" w:rsidR="000C71D2" w:rsidRPr="001623A3" w:rsidRDefault="000C71D2" w:rsidP="000C71D2">
      <w:pPr>
        <w:jc w:val="both"/>
      </w:pPr>
      <w:r w:rsidRPr="001623A3">
        <w:t xml:space="preserve">3 - </w:t>
      </w:r>
      <w:r w:rsidRPr="001623A3">
        <w:rPr>
          <w:rFonts w:ascii="Segoe UI Emoji" w:hAnsi="Segoe UI Emoji" w:cs="Segoe UI Emoji"/>
        </w:rPr>
        <w:t>🟨</w:t>
      </w:r>
      <w:r w:rsidRPr="001623A3">
        <w:t xml:space="preserve"> </w:t>
      </w:r>
      <w:r w:rsidRPr="001623A3">
        <w:rPr>
          <w:b/>
          <w:bCs/>
        </w:rPr>
        <w:t>TABELAS EXPLICATIVAS / COMPARATIVAS</w:t>
      </w:r>
    </w:p>
    <w:p w14:paraId="2EB42E38" w14:textId="77777777" w:rsidR="000C71D2" w:rsidRPr="001623A3" w:rsidRDefault="000C71D2" w:rsidP="000C71D2">
      <w:pPr>
        <w:jc w:val="both"/>
      </w:pPr>
      <w:r w:rsidRPr="001623A3">
        <w:rPr>
          <w:b/>
          <w:bCs/>
        </w:rPr>
        <w:t>TABELA A: AS FASES DO ITER CRIMINIS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7"/>
        <w:gridCol w:w="3196"/>
        <w:gridCol w:w="3855"/>
      </w:tblGrid>
      <w:tr w:rsidR="000C71D2" w:rsidRPr="001623A3" w14:paraId="6331CB14" w14:textId="77777777" w:rsidTr="00826655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515DDD7B" w14:textId="77777777" w:rsidR="000C71D2" w:rsidRPr="001623A3" w:rsidRDefault="000C71D2" w:rsidP="00826655">
            <w:pPr>
              <w:jc w:val="both"/>
            </w:pPr>
            <w:r w:rsidRPr="001623A3">
              <w:rPr>
                <w:b/>
                <w:bCs/>
              </w:rPr>
              <w:t>Fase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190687EF" w14:textId="77777777" w:rsidR="000C71D2" w:rsidRPr="001623A3" w:rsidRDefault="000C71D2" w:rsidP="00826655">
            <w:pPr>
              <w:jc w:val="both"/>
            </w:pPr>
            <w:r w:rsidRPr="001623A3">
              <w:rPr>
                <w:b/>
                <w:bCs/>
              </w:rPr>
              <w:t>Descrição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2A99A3E8" w14:textId="77777777" w:rsidR="000C71D2" w:rsidRPr="001623A3" w:rsidRDefault="000C71D2" w:rsidP="00826655">
            <w:pPr>
              <w:jc w:val="both"/>
            </w:pPr>
            <w:r w:rsidRPr="001623A3">
              <w:rPr>
                <w:b/>
                <w:bCs/>
              </w:rPr>
              <w:t>Punibilidade</w:t>
            </w:r>
          </w:p>
        </w:tc>
      </w:tr>
      <w:tr w:rsidR="000C71D2" w:rsidRPr="001623A3" w14:paraId="4BF20A90" w14:textId="77777777" w:rsidTr="0082665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48A944" w14:textId="77777777" w:rsidR="000C71D2" w:rsidRPr="001623A3" w:rsidRDefault="000C71D2" w:rsidP="00826655">
            <w:pPr>
              <w:jc w:val="both"/>
            </w:pPr>
            <w:r w:rsidRPr="001623A3">
              <w:rPr>
                <w:b/>
                <w:bCs/>
              </w:rPr>
              <w:t>Cogitação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9257DD" w14:textId="77777777" w:rsidR="000C71D2" w:rsidRPr="001623A3" w:rsidRDefault="000C71D2" w:rsidP="00826655">
            <w:pPr>
              <w:jc w:val="both"/>
            </w:pPr>
            <w:r w:rsidRPr="001623A3">
              <w:t>Ideia mental de cometer o crime.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41A20A" w14:textId="77777777" w:rsidR="000C71D2" w:rsidRPr="001623A3" w:rsidRDefault="000C71D2" w:rsidP="00826655">
            <w:pPr>
              <w:jc w:val="both"/>
            </w:pPr>
            <w:r w:rsidRPr="001623A3">
              <w:t>Nunca é punida.</w:t>
            </w:r>
          </w:p>
        </w:tc>
      </w:tr>
      <w:tr w:rsidR="000C71D2" w:rsidRPr="001623A3" w14:paraId="745AAC02" w14:textId="77777777" w:rsidTr="0082665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8C013E" w14:textId="77777777" w:rsidR="000C71D2" w:rsidRPr="001623A3" w:rsidRDefault="000C71D2" w:rsidP="00826655">
            <w:pPr>
              <w:jc w:val="both"/>
            </w:pPr>
            <w:r w:rsidRPr="001623A3">
              <w:rPr>
                <w:b/>
                <w:bCs/>
              </w:rPr>
              <w:t>Preparação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187393" w14:textId="77777777" w:rsidR="000C71D2" w:rsidRPr="001623A3" w:rsidRDefault="000C71D2" w:rsidP="00826655">
            <w:pPr>
              <w:jc w:val="both"/>
            </w:pPr>
            <w:r w:rsidRPr="001623A3">
              <w:t>Obtenção de meios (arma, mapa, chave).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16B641" w14:textId="77777777" w:rsidR="000C71D2" w:rsidRPr="001623A3" w:rsidRDefault="000C71D2" w:rsidP="00826655">
            <w:pPr>
              <w:jc w:val="both"/>
            </w:pPr>
            <w:r w:rsidRPr="001623A3">
              <w:t>Regra: Não punível. Exceção: Crimes autônomos.</w:t>
            </w:r>
          </w:p>
        </w:tc>
      </w:tr>
      <w:tr w:rsidR="000C71D2" w:rsidRPr="001623A3" w14:paraId="22BA1DE9" w14:textId="77777777" w:rsidTr="0082665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85C51B" w14:textId="77777777" w:rsidR="000C71D2" w:rsidRPr="001623A3" w:rsidRDefault="000C71D2" w:rsidP="00826655">
            <w:pPr>
              <w:jc w:val="both"/>
            </w:pPr>
            <w:r w:rsidRPr="001623A3">
              <w:rPr>
                <w:b/>
                <w:bCs/>
              </w:rPr>
              <w:t>Execução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E78ABB" w14:textId="77777777" w:rsidR="000C71D2" w:rsidRPr="001623A3" w:rsidRDefault="000C71D2" w:rsidP="00826655">
            <w:pPr>
              <w:jc w:val="both"/>
            </w:pPr>
            <w:r w:rsidRPr="001623A3">
              <w:t>Início do ataque ao bem jurídico.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C1ED51" w14:textId="77777777" w:rsidR="000C71D2" w:rsidRPr="001623A3" w:rsidRDefault="000C71D2" w:rsidP="00826655">
            <w:pPr>
              <w:jc w:val="both"/>
            </w:pPr>
            <w:r w:rsidRPr="001623A3">
              <w:t>Punível (como tentativa ou consumação).</w:t>
            </w:r>
          </w:p>
        </w:tc>
      </w:tr>
      <w:tr w:rsidR="000C71D2" w:rsidRPr="001623A3" w14:paraId="47CBA7DA" w14:textId="77777777" w:rsidTr="0082665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1A332F" w14:textId="77777777" w:rsidR="000C71D2" w:rsidRPr="001623A3" w:rsidRDefault="000C71D2" w:rsidP="00826655">
            <w:pPr>
              <w:jc w:val="both"/>
            </w:pPr>
            <w:r w:rsidRPr="001623A3">
              <w:rPr>
                <w:b/>
                <w:bCs/>
              </w:rPr>
              <w:t>Consumação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2A6D1C" w14:textId="77777777" w:rsidR="000C71D2" w:rsidRPr="001623A3" w:rsidRDefault="000C71D2" w:rsidP="00826655">
            <w:pPr>
              <w:jc w:val="both"/>
            </w:pPr>
            <w:r w:rsidRPr="001623A3">
              <w:t>Pleno sucesso da conduta típica.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A8BF9C" w14:textId="77777777" w:rsidR="000C71D2" w:rsidRPr="001623A3" w:rsidRDefault="000C71D2" w:rsidP="00826655">
            <w:pPr>
              <w:jc w:val="both"/>
            </w:pPr>
            <w:r w:rsidRPr="001623A3">
              <w:t>Punível com pena integral.</w:t>
            </w:r>
          </w:p>
        </w:tc>
      </w:tr>
    </w:tbl>
    <w:p w14:paraId="6AF32A6A" w14:textId="77777777" w:rsidR="000C71D2" w:rsidRPr="001623A3" w:rsidRDefault="000C71D2" w:rsidP="000C71D2">
      <w:pPr>
        <w:jc w:val="both"/>
      </w:pPr>
      <w:r w:rsidRPr="001623A3">
        <w:rPr>
          <w:b/>
          <w:bCs/>
        </w:rPr>
        <w:t>TABELA B: CONSUMAÇÃO POR ESPÉCIE DE CRIME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3"/>
        <w:gridCol w:w="3612"/>
        <w:gridCol w:w="3183"/>
      </w:tblGrid>
      <w:tr w:rsidR="000C71D2" w:rsidRPr="001623A3" w14:paraId="23F97643" w14:textId="77777777" w:rsidTr="00826655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0DAF04A5" w14:textId="77777777" w:rsidR="000C71D2" w:rsidRPr="001623A3" w:rsidRDefault="000C71D2" w:rsidP="00826655">
            <w:pPr>
              <w:jc w:val="both"/>
            </w:pPr>
            <w:r w:rsidRPr="001623A3">
              <w:rPr>
                <w:b/>
                <w:bCs/>
              </w:rPr>
              <w:lastRenderedPageBreak/>
              <w:t>Espécie de Crime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0E51E338" w14:textId="77777777" w:rsidR="000C71D2" w:rsidRPr="001623A3" w:rsidRDefault="000C71D2" w:rsidP="00826655">
            <w:pPr>
              <w:jc w:val="both"/>
            </w:pPr>
            <w:r w:rsidRPr="001623A3">
              <w:rPr>
                <w:b/>
                <w:bCs/>
              </w:rPr>
              <w:t xml:space="preserve">Quando </w:t>
            </w:r>
            <w:proofErr w:type="gramStart"/>
            <w:r w:rsidRPr="001623A3">
              <w:rPr>
                <w:b/>
                <w:bCs/>
              </w:rPr>
              <w:t>se Consuma</w:t>
            </w:r>
            <w:proofErr w:type="gramEnd"/>
            <w:r w:rsidRPr="001623A3">
              <w:rPr>
                <w:b/>
                <w:bCs/>
              </w:rPr>
              <w:t>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76869470" w14:textId="77777777" w:rsidR="000C71D2" w:rsidRPr="001623A3" w:rsidRDefault="000C71D2" w:rsidP="00826655">
            <w:pPr>
              <w:jc w:val="both"/>
            </w:pPr>
            <w:r w:rsidRPr="001623A3">
              <w:rPr>
                <w:b/>
                <w:bCs/>
              </w:rPr>
              <w:t>Exemplo</w:t>
            </w:r>
          </w:p>
        </w:tc>
      </w:tr>
      <w:tr w:rsidR="000C71D2" w:rsidRPr="001623A3" w14:paraId="06CE4F9C" w14:textId="77777777" w:rsidTr="0082665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3ABFA2" w14:textId="77777777" w:rsidR="000C71D2" w:rsidRPr="001623A3" w:rsidRDefault="000C71D2" w:rsidP="00826655">
            <w:pPr>
              <w:jc w:val="both"/>
            </w:pPr>
            <w:r w:rsidRPr="001623A3">
              <w:rPr>
                <w:b/>
                <w:bCs/>
              </w:rPr>
              <w:t>Crime Material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D674C8" w14:textId="77777777" w:rsidR="000C71D2" w:rsidRPr="001623A3" w:rsidRDefault="000C71D2" w:rsidP="00826655">
            <w:pPr>
              <w:jc w:val="both"/>
            </w:pPr>
            <w:r w:rsidRPr="001623A3">
              <w:t>Com o resultado naturalístico (modificação do mundo).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4AE8B5" w14:textId="77777777" w:rsidR="000C71D2" w:rsidRPr="001623A3" w:rsidRDefault="000C71D2" w:rsidP="00826655">
            <w:pPr>
              <w:jc w:val="both"/>
            </w:pPr>
            <w:r w:rsidRPr="001623A3">
              <w:t>Homicídio (com a morte).</w:t>
            </w:r>
          </w:p>
        </w:tc>
      </w:tr>
      <w:tr w:rsidR="000C71D2" w:rsidRPr="001623A3" w14:paraId="419955CB" w14:textId="77777777" w:rsidTr="0082665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D0BDB5" w14:textId="77777777" w:rsidR="000C71D2" w:rsidRPr="001623A3" w:rsidRDefault="000C71D2" w:rsidP="00826655">
            <w:pPr>
              <w:jc w:val="both"/>
            </w:pPr>
            <w:r w:rsidRPr="001623A3">
              <w:rPr>
                <w:b/>
                <w:bCs/>
              </w:rPr>
              <w:t>Crime Formal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0A9EC5" w14:textId="77777777" w:rsidR="000C71D2" w:rsidRPr="001623A3" w:rsidRDefault="000C71D2" w:rsidP="00826655">
            <w:pPr>
              <w:jc w:val="both"/>
            </w:pPr>
            <w:r w:rsidRPr="001623A3">
              <w:t xml:space="preserve">Com a conduta, independente do </w:t>
            </w:r>
            <w:proofErr w:type="gramStart"/>
            <w:r w:rsidRPr="001623A3">
              <w:t>resultado final</w:t>
            </w:r>
            <w:proofErr w:type="gramEnd"/>
            <w:r w:rsidRPr="001623A3"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79D97D" w14:textId="77777777" w:rsidR="000C71D2" w:rsidRPr="001623A3" w:rsidRDefault="000C71D2" w:rsidP="00826655">
            <w:pPr>
              <w:jc w:val="both"/>
            </w:pPr>
            <w:r w:rsidRPr="001623A3">
              <w:t>Extorsão (com o constrangimento).</w:t>
            </w:r>
          </w:p>
        </w:tc>
      </w:tr>
      <w:tr w:rsidR="000C71D2" w:rsidRPr="001623A3" w14:paraId="3ECE2136" w14:textId="77777777" w:rsidTr="0082665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7D2E3B" w14:textId="77777777" w:rsidR="000C71D2" w:rsidRPr="001623A3" w:rsidRDefault="000C71D2" w:rsidP="00826655">
            <w:pPr>
              <w:jc w:val="both"/>
            </w:pPr>
            <w:r w:rsidRPr="001623A3">
              <w:rPr>
                <w:b/>
                <w:bCs/>
              </w:rPr>
              <w:t>Mera Conduta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634CFA" w14:textId="77777777" w:rsidR="000C71D2" w:rsidRPr="001623A3" w:rsidRDefault="000C71D2" w:rsidP="00826655">
            <w:pPr>
              <w:jc w:val="both"/>
            </w:pPr>
            <w:r w:rsidRPr="001623A3">
              <w:t>No exato momento da ação/omissão.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8CC780" w14:textId="77777777" w:rsidR="000C71D2" w:rsidRPr="001623A3" w:rsidRDefault="000C71D2" w:rsidP="00826655">
            <w:pPr>
              <w:jc w:val="both"/>
            </w:pPr>
            <w:r w:rsidRPr="001623A3">
              <w:t>Invasão de domicílio.</w:t>
            </w:r>
          </w:p>
        </w:tc>
      </w:tr>
      <w:tr w:rsidR="000C71D2" w:rsidRPr="001623A3" w14:paraId="565B87DE" w14:textId="77777777" w:rsidTr="0082665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DCF8CD" w14:textId="77777777" w:rsidR="000C71D2" w:rsidRPr="001623A3" w:rsidRDefault="000C71D2" w:rsidP="00826655">
            <w:pPr>
              <w:jc w:val="both"/>
            </w:pPr>
            <w:r w:rsidRPr="001623A3">
              <w:rPr>
                <w:b/>
                <w:bCs/>
              </w:rPr>
              <w:t>Crime Permanente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417E55" w14:textId="77777777" w:rsidR="000C71D2" w:rsidRPr="001623A3" w:rsidRDefault="000C71D2" w:rsidP="00826655">
            <w:pPr>
              <w:jc w:val="both"/>
            </w:pPr>
            <w:r w:rsidRPr="001623A3">
              <w:t>A consumação se prolonga no tempo.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983CA6" w14:textId="77777777" w:rsidR="000C71D2" w:rsidRPr="001623A3" w:rsidRDefault="000C71D2" w:rsidP="00826655">
            <w:pPr>
              <w:jc w:val="both"/>
            </w:pPr>
            <w:r w:rsidRPr="001623A3">
              <w:t>Sequestro (enquanto a vítima estiver presa).</w:t>
            </w:r>
          </w:p>
        </w:tc>
      </w:tr>
    </w:tbl>
    <w:p w14:paraId="10782824" w14:textId="77777777" w:rsidR="000C71D2" w:rsidRPr="001623A3" w:rsidRDefault="000C71D2" w:rsidP="000C71D2">
      <w:pPr>
        <w:jc w:val="both"/>
      </w:pPr>
      <w:r w:rsidRPr="001623A3">
        <w:t xml:space="preserve">4 - </w:t>
      </w:r>
      <w:r w:rsidRPr="001623A3">
        <w:rPr>
          <w:rFonts w:ascii="Segoe UI Emoji" w:hAnsi="Segoe UI Emoji" w:cs="Segoe UI Emoji"/>
        </w:rPr>
        <w:t>🟨</w:t>
      </w:r>
      <w:r w:rsidRPr="001623A3">
        <w:t xml:space="preserve"> </w:t>
      </w:r>
      <w:r w:rsidRPr="001623A3">
        <w:rPr>
          <w:b/>
          <w:bCs/>
        </w:rPr>
        <w:t>5 FLASHCARDS (SISTEMA R - TQR)</w:t>
      </w:r>
    </w:p>
    <w:p w14:paraId="6CA8B468" w14:textId="77777777" w:rsidR="000C71D2" w:rsidRPr="001623A3" w:rsidRDefault="000C71D2" w:rsidP="000C71D2">
      <w:pPr>
        <w:numPr>
          <w:ilvl w:val="0"/>
          <w:numId w:val="313"/>
        </w:numPr>
        <w:jc w:val="both"/>
      </w:pPr>
      <w:r w:rsidRPr="001623A3">
        <w:rPr>
          <w:b/>
          <w:bCs/>
        </w:rPr>
        <w:t>F:</w:t>
      </w:r>
      <w:r w:rsidRPr="001623A3">
        <w:t xml:space="preserve"> A cogitação de um crime pode ser punida se for descoberta pela polícia?</w:t>
      </w:r>
    </w:p>
    <w:p w14:paraId="1F1DF6FD" w14:textId="77777777" w:rsidR="000C71D2" w:rsidRPr="001623A3" w:rsidRDefault="000C71D2" w:rsidP="000C71D2">
      <w:pPr>
        <w:numPr>
          <w:ilvl w:val="0"/>
          <w:numId w:val="313"/>
        </w:numPr>
        <w:jc w:val="both"/>
      </w:pPr>
      <w:r w:rsidRPr="001623A3">
        <w:rPr>
          <w:b/>
          <w:bCs/>
        </w:rPr>
        <w:t>V:</w:t>
      </w:r>
      <w:r w:rsidRPr="001623A3">
        <w:t xml:space="preserve"> Não. O pensamento não é punível no Direito Penal brasileiro.</w:t>
      </w:r>
    </w:p>
    <w:p w14:paraId="5B990F77" w14:textId="77777777" w:rsidR="000C71D2" w:rsidRPr="001623A3" w:rsidRDefault="000C71D2" w:rsidP="000C71D2">
      <w:pPr>
        <w:numPr>
          <w:ilvl w:val="0"/>
          <w:numId w:val="313"/>
        </w:numPr>
        <w:jc w:val="both"/>
      </w:pPr>
      <w:r w:rsidRPr="001623A3">
        <w:rPr>
          <w:b/>
          <w:bCs/>
        </w:rPr>
        <w:t>F:</w:t>
      </w:r>
      <w:r w:rsidRPr="001623A3">
        <w:t xml:space="preserve"> Quando se inicia a execução de um crime segundo a teoria objetiva-individual (adotada)?</w:t>
      </w:r>
    </w:p>
    <w:p w14:paraId="19F333FB" w14:textId="77777777" w:rsidR="000C71D2" w:rsidRPr="001623A3" w:rsidRDefault="000C71D2" w:rsidP="000C71D2">
      <w:pPr>
        <w:numPr>
          <w:ilvl w:val="0"/>
          <w:numId w:val="313"/>
        </w:numPr>
        <w:jc w:val="both"/>
      </w:pPr>
      <w:r w:rsidRPr="001623A3">
        <w:rPr>
          <w:b/>
          <w:bCs/>
        </w:rPr>
        <w:t>V:</w:t>
      </w:r>
      <w:r w:rsidRPr="001623A3">
        <w:t xml:space="preserve"> Quando o agente inicia os atos que, conforme seu plano, são imediatamente anteriores à realização do tipo.</w:t>
      </w:r>
    </w:p>
    <w:p w14:paraId="221DDF4E" w14:textId="77777777" w:rsidR="000C71D2" w:rsidRPr="001623A3" w:rsidRDefault="000C71D2" w:rsidP="000C71D2">
      <w:pPr>
        <w:numPr>
          <w:ilvl w:val="0"/>
          <w:numId w:val="313"/>
        </w:numPr>
        <w:jc w:val="both"/>
      </w:pPr>
      <w:r w:rsidRPr="001623A3">
        <w:rPr>
          <w:b/>
          <w:bCs/>
        </w:rPr>
        <w:t>F:</w:t>
      </w:r>
      <w:r w:rsidRPr="001623A3">
        <w:t xml:space="preserve"> Crimes de perigo abstrato admitem tentativa?</w:t>
      </w:r>
    </w:p>
    <w:p w14:paraId="6F0C72DF" w14:textId="77777777" w:rsidR="000C71D2" w:rsidRPr="001623A3" w:rsidRDefault="000C71D2" w:rsidP="000C71D2">
      <w:pPr>
        <w:numPr>
          <w:ilvl w:val="0"/>
          <w:numId w:val="313"/>
        </w:numPr>
        <w:jc w:val="both"/>
      </w:pPr>
      <w:r w:rsidRPr="001623A3">
        <w:rPr>
          <w:b/>
          <w:bCs/>
        </w:rPr>
        <w:t>V:</w:t>
      </w:r>
      <w:r w:rsidRPr="001623A3">
        <w:t xml:space="preserve"> A maioria da doutrina diz que não, pois a conduta já é o perigo em si.</w:t>
      </w:r>
    </w:p>
    <w:p w14:paraId="4B9FD66A" w14:textId="77777777" w:rsidR="000C71D2" w:rsidRPr="001623A3" w:rsidRDefault="000C71D2" w:rsidP="000C71D2">
      <w:pPr>
        <w:numPr>
          <w:ilvl w:val="0"/>
          <w:numId w:val="313"/>
        </w:numPr>
        <w:jc w:val="both"/>
      </w:pPr>
      <w:r w:rsidRPr="001623A3">
        <w:rPr>
          <w:b/>
          <w:bCs/>
        </w:rPr>
        <w:t>F:</w:t>
      </w:r>
      <w:r w:rsidRPr="001623A3">
        <w:t xml:space="preserve"> O que é tentativa branca ou incruenta?</w:t>
      </w:r>
    </w:p>
    <w:p w14:paraId="4DF16EA8" w14:textId="77777777" w:rsidR="000C71D2" w:rsidRPr="001623A3" w:rsidRDefault="000C71D2" w:rsidP="000C71D2">
      <w:pPr>
        <w:numPr>
          <w:ilvl w:val="0"/>
          <w:numId w:val="313"/>
        </w:numPr>
        <w:jc w:val="both"/>
      </w:pPr>
      <w:r w:rsidRPr="001623A3">
        <w:rPr>
          <w:b/>
          <w:bCs/>
        </w:rPr>
        <w:t>V:</w:t>
      </w:r>
      <w:r w:rsidRPr="001623A3">
        <w:t xml:space="preserve"> É aquela em que o objeto material (vítima) não sofre qualquer lesão física.</w:t>
      </w:r>
    </w:p>
    <w:p w14:paraId="422F0E2E" w14:textId="77777777" w:rsidR="000C71D2" w:rsidRPr="001623A3" w:rsidRDefault="000C71D2" w:rsidP="000C71D2">
      <w:pPr>
        <w:numPr>
          <w:ilvl w:val="0"/>
          <w:numId w:val="313"/>
        </w:numPr>
        <w:jc w:val="both"/>
      </w:pPr>
      <w:r w:rsidRPr="001623A3">
        <w:rPr>
          <w:b/>
          <w:bCs/>
        </w:rPr>
        <w:t>F:</w:t>
      </w:r>
      <w:r w:rsidRPr="001623A3">
        <w:t xml:space="preserve"> Qual o critério para o juiz diminuir a pena na tentativa (1/3 a 2/3)?</w:t>
      </w:r>
    </w:p>
    <w:p w14:paraId="223FCAD0" w14:textId="77777777" w:rsidR="000C71D2" w:rsidRPr="001623A3" w:rsidRDefault="000C71D2" w:rsidP="000C71D2">
      <w:pPr>
        <w:numPr>
          <w:ilvl w:val="0"/>
          <w:numId w:val="313"/>
        </w:numPr>
        <w:jc w:val="both"/>
      </w:pPr>
      <w:r w:rsidRPr="001623A3">
        <w:rPr>
          <w:b/>
          <w:bCs/>
        </w:rPr>
        <w:t>V:</w:t>
      </w:r>
      <w:r w:rsidRPr="001623A3">
        <w:t xml:space="preserve"> O </w:t>
      </w:r>
      <w:r w:rsidRPr="001623A3">
        <w:rPr>
          <w:i/>
          <w:iCs/>
        </w:rPr>
        <w:t>iter criminis</w:t>
      </w:r>
      <w:r w:rsidRPr="001623A3">
        <w:t xml:space="preserve"> percorrido: quanto mais perto da consumação, menor a redução.</w:t>
      </w:r>
    </w:p>
    <w:p w14:paraId="045447B6" w14:textId="77777777" w:rsidR="000C71D2" w:rsidRPr="001623A3" w:rsidRDefault="000C71D2" w:rsidP="000C71D2">
      <w:pPr>
        <w:jc w:val="both"/>
      </w:pPr>
      <w:r w:rsidRPr="001623A3">
        <w:t xml:space="preserve">5 - </w:t>
      </w:r>
      <w:r w:rsidRPr="001623A3">
        <w:rPr>
          <w:rFonts w:ascii="Segoe UI Emoji" w:hAnsi="Segoe UI Emoji" w:cs="Segoe UI Emoji"/>
        </w:rPr>
        <w:t>🟨</w:t>
      </w:r>
      <w:r w:rsidRPr="001623A3">
        <w:t xml:space="preserve"> </w:t>
      </w:r>
      <w:r w:rsidRPr="001623A3">
        <w:rPr>
          <w:b/>
          <w:bCs/>
        </w:rPr>
        <w:t>INDICAÇÃO DE VÍDEO (YOUTUBE)</w:t>
      </w:r>
    </w:p>
    <w:p w14:paraId="304FC2CC" w14:textId="77777777" w:rsidR="000C71D2" w:rsidRPr="001623A3" w:rsidRDefault="000C71D2" w:rsidP="000C71D2">
      <w:pPr>
        <w:numPr>
          <w:ilvl w:val="0"/>
          <w:numId w:val="314"/>
        </w:numPr>
        <w:jc w:val="both"/>
      </w:pPr>
      <w:r w:rsidRPr="001623A3">
        <w:rPr>
          <w:b/>
          <w:bCs/>
        </w:rPr>
        <w:t>Nome do Vídeo:</w:t>
      </w:r>
      <w:r w:rsidRPr="001623A3">
        <w:t xml:space="preserve"> Consumação e Tentativa - Prof. Rogério Sanches.</w:t>
      </w:r>
    </w:p>
    <w:p w14:paraId="7EF0CFFE" w14:textId="77777777" w:rsidR="000C71D2" w:rsidRPr="001623A3" w:rsidRDefault="000C71D2" w:rsidP="000C71D2">
      <w:pPr>
        <w:numPr>
          <w:ilvl w:val="0"/>
          <w:numId w:val="314"/>
        </w:numPr>
        <w:jc w:val="both"/>
      </w:pPr>
      <w:r w:rsidRPr="001623A3">
        <w:rPr>
          <w:b/>
          <w:bCs/>
        </w:rPr>
        <w:t>Link:</w:t>
      </w:r>
      <w:r w:rsidRPr="001623A3">
        <w:t xml:space="preserve"> </w:t>
      </w:r>
      <w:hyperlink r:id="rId15" w:tgtFrame="_blank" w:history="1">
        <w:r w:rsidRPr="001623A3">
          <w:rPr>
            <w:rStyle w:val="Hyperlink"/>
          </w:rPr>
          <w:t>https://www.youtube.com/watch?v=F_f0XqZ0YjU</w:t>
        </w:r>
      </w:hyperlink>
    </w:p>
    <w:p w14:paraId="776832D7" w14:textId="77777777" w:rsidR="000C71D2" w:rsidRPr="001623A3" w:rsidRDefault="000C71D2" w:rsidP="000C71D2">
      <w:pPr>
        <w:jc w:val="both"/>
      </w:pPr>
      <w:r w:rsidRPr="001623A3">
        <w:t xml:space="preserve">6 - </w:t>
      </w:r>
      <w:r w:rsidRPr="001623A3">
        <w:rPr>
          <w:rFonts w:ascii="Segoe UI Emoji" w:hAnsi="Segoe UI Emoji" w:cs="Segoe UI Emoji"/>
        </w:rPr>
        <w:t>🟨</w:t>
      </w:r>
      <w:r w:rsidRPr="001623A3">
        <w:t xml:space="preserve"> </w:t>
      </w:r>
      <w:r w:rsidRPr="001623A3">
        <w:rPr>
          <w:b/>
          <w:bCs/>
        </w:rPr>
        <w:t>ESTRUTURA DE MAPA MENTAL</w:t>
      </w:r>
    </w:p>
    <w:p w14:paraId="73734DC6" w14:textId="77777777" w:rsidR="000C71D2" w:rsidRPr="001623A3" w:rsidRDefault="000C71D2" w:rsidP="000C71D2">
      <w:pPr>
        <w:jc w:val="both"/>
      </w:pPr>
      <w:r w:rsidRPr="001623A3">
        <w:rPr>
          <w:b/>
          <w:bCs/>
        </w:rPr>
        <w:t>CONSUMAÇÃO E TENTATIVA</w:t>
      </w:r>
    </w:p>
    <w:p w14:paraId="297BA5E2" w14:textId="77777777" w:rsidR="000C71D2" w:rsidRPr="001623A3" w:rsidRDefault="000C71D2" w:rsidP="000C71D2">
      <w:pPr>
        <w:numPr>
          <w:ilvl w:val="0"/>
          <w:numId w:val="315"/>
        </w:numPr>
        <w:jc w:val="both"/>
      </w:pPr>
      <w:r w:rsidRPr="001623A3">
        <w:rPr>
          <w:b/>
          <w:bCs/>
        </w:rPr>
        <w:t>TENTATIVA</w:t>
      </w:r>
    </w:p>
    <w:p w14:paraId="079799CF" w14:textId="77777777" w:rsidR="000C71D2" w:rsidRPr="001623A3" w:rsidRDefault="000C71D2" w:rsidP="000C71D2">
      <w:pPr>
        <w:numPr>
          <w:ilvl w:val="1"/>
          <w:numId w:val="315"/>
        </w:numPr>
        <w:jc w:val="both"/>
      </w:pPr>
      <w:r w:rsidRPr="001623A3">
        <w:t>Início da Execução.</w:t>
      </w:r>
    </w:p>
    <w:p w14:paraId="5DF45158" w14:textId="77777777" w:rsidR="000C71D2" w:rsidRPr="001623A3" w:rsidRDefault="000C71D2" w:rsidP="000C71D2">
      <w:pPr>
        <w:numPr>
          <w:ilvl w:val="1"/>
          <w:numId w:val="315"/>
        </w:numPr>
        <w:jc w:val="both"/>
      </w:pPr>
      <w:r w:rsidRPr="001623A3">
        <w:t>Não consumação por fatores externos.</w:t>
      </w:r>
    </w:p>
    <w:p w14:paraId="00E19130" w14:textId="77777777" w:rsidR="000C71D2" w:rsidRPr="001623A3" w:rsidRDefault="000C71D2" w:rsidP="000C71D2">
      <w:pPr>
        <w:numPr>
          <w:ilvl w:val="1"/>
          <w:numId w:val="315"/>
        </w:numPr>
        <w:jc w:val="both"/>
      </w:pPr>
      <w:r w:rsidRPr="001623A3">
        <w:t>Redução de 1/3 a 2/3.</w:t>
      </w:r>
    </w:p>
    <w:p w14:paraId="688B8759" w14:textId="77777777" w:rsidR="000C71D2" w:rsidRPr="001623A3" w:rsidRDefault="000C71D2" w:rsidP="000C71D2">
      <w:pPr>
        <w:numPr>
          <w:ilvl w:val="0"/>
          <w:numId w:val="315"/>
        </w:numPr>
        <w:jc w:val="both"/>
      </w:pPr>
      <w:r w:rsidRPr="001623A3">
        <w:rPr>
          <w:b/>
          <w:bCs/>
        </w:rPr>
        <w:t>CONSUMAÇÃO</w:t>
      </w:r>
    </w:p>
    <w:p w14:paraId="4BD441EA" w14:textId="77777777" w:rsidR="000C71D2" w:rsidRPr="001623A3" w:rsidRDefault="000C71D2" w:rsidP="000C71D2">
      <w:pPr>
        <w:numPr>
          <w:ilvl w:val="1"/>
          <w:numId w:val="315"/>
        </w:numPr>
        <w:jc w:val="both"/>
      </w:pPr>
      <w:r w:rsidRPr="001623A3">
        <w:lastRenderedPageBreak/>
        <w:t>Crime Perfeito (Tipo completo).</w:t>
      </w:r>
    </w:p>
    <w:p w14:paraId="28F1987C" w14:textId="77777777" w:rsidR="000C71D2" w:rsidRPr="001623A3" w:rsidRDefault="000C71D2" w:rsidP="000C71D2">
      <w:pPr>
        <w:numPr>
          <w:ilvl w:val="1"/>
          <w:numId w:val="315"/>
        </w:numPr>
        <w:jc w:val="both"/>
      </w:pPr>
      <w:r w:rsidRPr="001623A3">
        <w:t>Importante para: Prescrição e Competência.</w:t>
      </w:r>
    </w:p>
    <w:p w14:paraId="577384CB" w14:textId="77777777" w:rsidR="000C71D2" w:rsidRPr="001623A3" w:rsidRDefault="000C71D2" w:rsidP="000C71D2">
      <w:pPr>
        <w:numPr>
          <w:ilvl w:val="0"/>
          <w:numId w:val="315"/>
        </w:numPr>
        <w:jc w:val="both"/>
      </w:pPr>
      <w:r w:rsidRPr="001623A3">
        <w:rPr>
          <w:b/>
          <w:bCs/>
        </w:rPr>
        <w:t>ATOS PREPARATÓRIOS</w:t>
      </w:r>
    </w:p>
    <w:p w14:paraId="05BA3EFC" w14:textId="77777777" w:rsidR="000C71D2" w:rsidRPr="001623A3" w:rsidRDefault="000C71D2" w:rsidP="000C71D2">
      <w:pPr>
        <w:numPr>
          <w:ilvl w:val="1"/>
          <w:numId w:val="315"/>
        </w:numPr>
        <w:jc w:val="both"/>
      </w:pPr>
      <w:r w:rsidRPr="001623A3">
        <w:t>Impunidade (Regra).</w:t>
      </w:r>
    </w:p>
    <w:p w14:paraId="550EF7DA" w14:textId="77777777" w:rsidR="000C71D2" w:rsidRPr="001623A3" w:rsidRDefault="000C71D2" w:rsidP="000C71D2">
      <w:pPr>
        <w:jc w:val="both"/>
      </w:pPr>
      <w:r w:rsidRPr="001623A3">
        <w:t xml:space="preserve">7 - </w:t>
      </w:r>
      <w:r w:rsidRPr="001623A3">
        <w:rPr>
          <w:rFonts w:ascii="Segoe UI Emoji" w:hAnsi="Segoe UI Emoji" w:cs="Segoe UI Emoji"/>
        </w:rPr>
        <w:t>🟦</w:t>
      </w:r>
      <w:r w:rsidRPr="001623A3">
        <w:t xml:space="preserve"> </w:t>
      </w:r>
      <w:r w:rsidRPr="001623A3">
        <w:rPr>
          <w:b/>
          <w:bCs/>
        </w:rPr>
        <w:t>O VENENO DAS QUESTÕES: O QUE MAIS CAI</w:t>
      </w:r>
      <w:r w:rsidRPr="001623A3">
        <w:t xml:space="preserve"> </w:t>
      </w:r>
      <w:r w:rsidRPr="001623A3">
        <w:rPr>
          <w:rFonts w:ascii="Segoe UI Emoji" w:hAnsi="Segoe UI Emoji" w:cs="Segoe UI Emoji"/>
        </w:rPr>
        <w:t>🟦</w:t>
      </w:r>
    </w:p>
    <w:p w14:paraId="3A4749C7" w14:textId="77777777" w:rsidR="000C71D2" w:rsidRPr="001623A3" w:rsidRDefault="000C71D2" w:rsidP="000C71D2">
      <w:pPr>
        <w:jc w:val="both"/>
      </w:pPr>
      <w:r w:rsidRPr="001623A3">
        <w:rPr>
          <w:rFonts w:ascii="Segoe UI Emoji" w:hAnsi="Segoe UI Emoji" w:cs="Segoe UI Emoji"/>
        </w:rPr>
        <w:t>🟦</w:t>
      </w:r>
      <w:r w:rsidRPr="001623A3">
        <w:t xml:space="preserve"> O </w:t>
      </w:r>
      <w:proofErr w:type="spellStart"/>
      <w:r w:rsidRPr="001623A3">
        <w:t>Cebraspe</w:t>
      </w:r>
      <w:proofErr w:type="spellEnd"/>
      <w:r w:rsidRPr="001623A3">
        <w:t xml:space="preserve"> vai te dar um caso de </w:t>
      </w:r>
      <w:r w:rsidRPr="001623A3">
        <w:rPr>
          <w:b/>
          <w:bCs/>
        </w:rPr>
        <w:t>Crime Permanente</w:t>
      </w:r>
      <w:r w:rsidRPr="001623A3">
        <w:t xml:space="preserve"> (</w:t>
      </w:r>
      <w:proofErr w:type="spellStart"/>
      <w:r w:rsidRPr="001623A3">
        <w:t>ex</w:t>
      </w:r>
      <w:proofErr w:type="spellEnd"/>
      <w:r w:rsidRPr="001623A3">
        <w:t xml:space="preserve">: cárcere privado). Vai perguntar se a prisão em flagrante pode ser feita a qualquer momento. </w:t>
      </w:r>
      <w:r w:rsidRPr="001623A3">
        <w:rPr>
          <w:b/>
          <w:bCs/>
        </w:rPr>
        <w:t>SIM</w:t>
      </w:r>
      <w:r w:rsidRPr="001623A3">
        <w:t xml:space="preserve">. E se a lei mudar para mais grave enquanto a pessoa está presa? </w:t>
      </w:r>
      <w:r w:rsidRPr="001623A3">
        <w:rPr>
          <w:b/>
          <w:bCs/>
        </w:rPr>
        <w:t>APLICA-SE A LEI MAIS GRAVE</w:t>
      </w:r>
      <w:r w:rsidRPr="001623A3">
        <w:t xml:space="preserve"> (Súmula 711 STF). Outro veneno: dizer que o exaurimento é a última fase do </w:t>
      </w:r>
      <w:r w:rsidRPr="001623A3">
        <w:rPr>
          <w:i/>
          <w:iCs/>
        </w:rPr>
        <w:t>iter criminis</w:t>
      </w:r>
      <w:r w:rsidRPr="001623A3">
        <w:t xml:space="preserve">. </w:t>
      </w:r>
      <w:r w:rsidRPr="001623A3">
        <w:rPr>
          <w:b/>
          <w:bCs/>
        </w:rPr>
        <w:t>ERRADO</w:t>
      </w:r>
      <w:r w:rsidRPr="001623A3">
        <w:t xml:space="preserve">. O </w:t>
      </w:r>
      <w:r w:rsidRPr="001623A3">
        <w:rPr>
          <w:i/>
          <w:iCs/>
        </w:rPr>
        <w:t>iter criminis</w:t>
      </w:r>
      <w:r w:rsidRPr="001623A3">
        <w:t xml:space="preserve"> termina na consumação. O exaurimento é o "pós-crime". </w:t>
      </w:r>
      <w:r w:rsidRPr="001623A3">
        <w:rPr>
          <w:rFonts w:ascii="Segoe UI Emoji" w:hAnsi="Segoe UI Emoji" w:cs="Segoe UI Emoji"/>
        </w:rPr>
        <w:t>🟦</w:t>
      </w:r>
    </w:p>
    <w:p w14:paraId="5BE61A21" w14:textId="77777777" w:rsidR="000C71D2" w:rsidRPr="001623A3" w:rsidRDefault="000C71D2" w:rsidP="000C71D2">
      <w:pPr>
        <w:jc w:val="both"/>
      </w:pPr>
      <w:r w:rsidRPr="001623A3">
        <w:t xml:space="preserve">8 - </w:t>
      </w:r>
      <w:r w:rsidRPr="001623A3">
        <w:rPr>
          <w:rFonts w:ascii="Segoe UI Emoji" w:hAnsi="Segoe UI Emoji" w:cs="Segoe UI Emoji"/>
        </w:rPr>
        <w:t>🟨</w:t>
      </w:r>
      <w:r w:rsidRPr="001623A3">
        <w:t xml:space="preserve"> </w:t>
      </w:r>
      <w:r w:rsidRPr="001623A3">
        <w:rPr>
          <w:b/>
          <w:bCs/>
        </w:rPr>
        <w:t>10 QUESTÕES DE CONCURSO (PARA RESOLVER)</w:t>
      </w:r>
    </w:p>
    <w:p w14:paraId="25853EBA" w14:textId="77777777" w:rsidR="000C71D2" w:rsidRPr="001623A3" w:rsidRDefault="000C71D2" w:rsidP="000C71D2">
      <w:pPr>
        <w:jc w:val="both"/>
      </w:pPr>
      <w:r w:rsidRPr="001623A3">
        <w:rPr>
          <w:b/>
          <w:bCs/>
        </w:rPr>
        <w:t>Q1. (</w:t>
      </w:r>
      <w:proofErr w:type="spellStart"/>
      <w:r w:rsidRPr="001623A3">
        <w:rPr>
          <w:b/>
          <w:bCs/>
        </w:rPr>
        <w:t>Cebraspe</w:t>
      </w:r>
      <w:proofErr w:type="spellEnd"/>
      <w:r w:rsidRPr="001623A3">
        <w:rPr>
          <w:b/>
          <w:bCs/>
        </w:rPr>
        <w:t>)</w:t>
      </w:r>
      <w:r w:rsidRPr="001623A3">
        <w:t xml:space="preserve"> O Código Penal brasileiro adota a teoria da atividade para definir o momento do crime, o qual se considera praticado no momento da ação ou omissão. </w:t>
      </w:r>
      <w:proofErr w:type="gramStart"/>
      <w:r w:rsidRPr="001623A3">
        <w:t>( )</w:t>
      </w:r>
      <w:proofErr w:type="gramEnd"/>
      <w:r w:rsidRPr="001623A3">
        <w:t xml:space="preserve"> Certo </w:t>
      </w:r>
      <w:proofErr w:type="gramStart"/>
      <w:r w:rsidRPr="001623A3">
        <w:t>( )</w:t>
      </w:r>
      <w:proofErr w:type="gramEnd"/>
      <w:r w:rsidRPr="001623A3">
        <w:t xml:space="preserve"> Errado</w:t>
      </w:r>
    </w:p>
    <w:p w14:paraId="03C43E24" w14:textId="77777777" w:rsidR="000C71D2" w:rsidRPr="001623A3" w:rsidRDefault="000C71D2" w:rsidP="000C71D2">
      <w:pPr>
        <w:jc w:val="both"/>
      </w:pPr>
      <w:r w:rsidRPr="001623A3">
        <w:rPr>
          <w:b/>
          <w:bCs/>
        </w:rPr>
        <w:t>Q2. (</w:t>
      </w:r>
      <w:proofErr w:type="spellStart"/>
      <w:r w:rsidRPr="001623A3">
        <w:rPr>
          <w:b/>
          <w:bCs/>
        </w:rPr>
        <w:t>Cebraspe</w:t>
      </w:r>
      <w:proofErr w:type="spellEnd"/>
      <w:r w:rsidRPr="001623A3">
        <w:rPr>
          <w:b/>
          <w:bCs/>
        </w:rPr>
        <w:t>)</w:t>
      </w:r>
      <w:r w:rsidRPr="001623A3">
        <w:t xml:space="preserve"> Os atos preparatórios, no direito penal brasileiro, são punidos com a metade da pena do crime consumado. </w:t>
      </w:r>
      <w:proofErr w:type="gramStart"/>
      <w:r w:rsidRPr="001623A3">
        <w:t>( )</w:t>
      </w:r>
      <w:proofErr w:type="gramEnd"/>
      <w:r w:rsidRPr="001623A3">
        <w:t xml:space="preserve"> Certo </w:t>
      </w:r>
      <w:proofErr w:type="gramStart"/>
      <w:r w:rsidRPr="001623A3">
        <w:t>( )</w:t>
      </w:r>
      <w:proofErr w:type="gramEnd"/>
      <w:r w:rsidRPr="001623A3">
        <w:t xml:space="preserve"> Errado</w:t>
      </w:r>
    </w:p>
    <w:p w14:paraId="1A909304" w14:textId="77777777" w:rsidR="000C71D2" w:rsidRPr="001623A3" w:rsidRDefault="000C71D2" w:rsidP="000C71D2">
      <w:pPr>
        <w:jc w:val="both"/>
      </w:pPr>
      <w:r w:rsidRPr="001623A3">
        <w:rPr>
          <w:b/>
          <w:bCs/>
        </w:rPr>
        <w:t>Q3. (</w:t>
      </w:r>
      <w:proofErr w:type="spellStart"/>
      <w:r w:rsidRPr="001623A3">
        <w:rPr>
          <w:b/>
          <w:bCs/>
        </w:rPr>
        <w:t>Cebraspe</w:t>
      </w:r>
      <w:proofErr w:type="spellEnd"/>
      <w:r w:rsidRPr="001623A3">
        <w:rPr>
          <w:b/>
          <w:bCs/>
        </w:rPr>
        <w:t>)</w:t>
      </w:r>
      <w:r w:rsidRPr="001623A3">
        <w:t xml:space="preserve"> Diz-se o crime consumado quando nele se reúnem todos os elementos de sua definição legal. </w:t>
      </w:r>
      <w:proofErr w:type="gramStart"/>
      <w:r w:rsidRPr="001623A3">
        <w:t>( )</w:t>
      </w:r>
      <w:proofErr w:type="gramEnd"/>
      <w:r w:rsidRPr="001623A3">
        <w:t xml:space="preserve"> Certo </w:t>
      </w:r>
      <w:proofErr w:type="gramStart"/>
      <w:r w:rsidRPr="001623A3">
        <w:t>( )</w:t>
      </w:r>
      <w:proofErr w:type="gramEnd"/>
      <w:r w:rsidRPr="001623A3">
        <w:t xml:space="preserve"> Errado</w:t>
      </w:r>
    </w:p>
    <w:p w14:paraId="3764D32D" w14:textId="77777777" w:rsidR="000C71D2" w:rsidRPr="001623A3" w:rsidRDefault="000C71D2" w:rsidP="000C71D2">
      <w:pPr>
        <w:jc w:val="both"/>
      </w:pPr>
      <w:r w:rsidRPr="001623A3">
        <w:rPr>
          <w:b/>
          <w:bCs/>
        </w:rPr>
        <w:t>Q4. (</w:t>
      </w:r>
      <w:proofErr w:type="spellStart"/>
      <w:r w:rsidRPr="001623A3">
        <w:rPr>
          <w:b/>
          <w:bCs/>
        </w:rPr>
        <w:t>Cebraspe</w:t>
      </w:r>
      <w:proofErr w:type="spellEnd"/>
      <w:r w:rsidRPr="001623A3">
        <w:rPr>
          <w:b/>
          <w:bCs/>
        </w:rPr>
        <w:t>)</w:t>
      </w:r>
      <w:r w:rsidRPr="001623A3">
        <w:t xml:space="preserve"> A tentativa é punida com a pena correspondente ao crime consumado, diminuída de um a dois terços, salvo disposição em contrário. </w:t>
      </w:r>
      <w:proofErr w:type="gramStart"/>
      <w:r w:rsidRPr="001623A3">
        <w:t>( )</w:t>
      </w:r>
      <w:proofErr w:type="gramEnd"/>
      <w:r w:rsidRPr="001623A3">
        <w:t xml:space="preserve"> Certo </w:t>
      </w:r>
      <w:proofErr w:type="gramStart"/>
      <w:r w:rsidRPr="001623A3">
        <w:t>( )</w:t>
      </w:r>
      <w:proofErr w:type="gramEnd"/>
      <w:r w:rsidRPr="001623A3">
        <w:t xml:space="preserve"> Errado</w:t>
      </w:r>
    </w:p>
    <w:p w14:paraId="32062D34" w14:textId="77777777" w:rsidR="000C71D2" w:rsidRPr="001623A3" w:rsidRDefault="000C71D2" w:rsidP="000C71D2">
      <w:pPr>
        <w:jc w:val="both"/>
      </w:pPr>
      <w:r w:rsidRPr="001623A3">
        <w:rPr>
          <w:b/>
          <w:bCs/>
        </w:rPr>
        <w:t>Q5. (</w:t>
      </w:r>
      <w:proofErr w:type="spellStart"/>
      <w:r w:rsidRPr="001623A3">
        <w:rPr>
          <w:b/>
          <w:bCs/>
        </w:rPr>
        <w:t>Cebraspe</w:t>
      </w:r>
      <w:proofErr w:type="spellEnd"/>
      <w:r w:rsidRPr="001623A3">
        <w:rPr>
          <w:b/>
          <w:bCs/>
        </w:rPr>
        <w:t>)</w:t>
      </w:r>
      <w:r w:rsidRPr="001623A3">
        <w:t xml:space="preserve"> No crime formal, a consumação ocorre apenas com a produção do resultado naturalístico. </w:t>
      </w:r>
      <w:proofErr w:type="gramStart"/>
      <w:r w:rsidRPr="001623A3">
        <w:t>( )</w:t>
      </w:r>
      <w:proofErr w:type="gramEnd"/>
      <w:r w:rsidRPr="001623A3">
        <w:t xml:space="preserve"> Certo </w:t>
      </w:r>
      <w:proofErr w:type="gramStart"/>
      <w:r w:rsidRPr="001623A3">
        <w:t>( )</w:t>
      </w:r>
      <w:proofErr w:type="gramEnd"/>
      <w:r w:rsidRPr="001623A3">
        <w:t xml:space="preserve"> Errado</w:t>
      </w:r>
    </w:p>
    <w:p w14:paraId="32010526" w14:textId="77777777" w:rsidR="000C71D2" w:rsidRPr="001623A3" w:rsidRDefault="000C71D2" w:rsidP="000C71D2">
      <w:pPr>
        <w:jc w:val="both"/>
      </w:pPr>
      <w:r w:rsidRPr="001623A3">
        <w:rPr>
          <w:b/>
          <w:bCs/>
        </w:rPr>
        <w:t>Q6. (</w:t>
      </w:r>
      <w:proofErr w:type="spellStart"/>
      <w:r w:rsidRPr="001623A3">
        <w:rPr>
          <w:b/>
          <w:bCs/>
        </w:rPr>
        <w:t>Cebraspe</w:t>
      </w:r>
      <w:proofErr w:type="spellEnd"/>
      <w:r w:rsidRPr="001623A3">
        <w:rPr>
          <w:b/>
          <w:bCs/>
        </w:rPr>
        <w:t>)</w:t>
      </w:r>
      <w:r w:rsidRPr="001623A3">
        <w:t xml:space="preserve"> Nos crimes permanentes, a consumação se protrai no tempo por vontade do agente. </w:t>
      </w:r>
      <w:proofErr w:type="gramStart"/>
      <w:r w:rsidRPr="001623A3">
        <w:t>( )</w:t>
      </w:r>
      <w:proofErr w:type="gramEnd"/>
      <w:r w:rsidRPr="001623A3">
        <w:t xml:space="preserve"> Certo </w:t>
      </w:r>
      <w:proofErr w:type="gramStart"/>
      <w:r w:rsidRPr="001623A3">
        <w:t>( )</w:t>
      </w:r>
      <w:proofErr w:type="gramEnd"/>
      <w:r w:rsidRPr="001623A3">
        <w:t xml:space="preserve"> Errado</w:t>
      </w:r>
    </w:p>
    <w:p w14:paraId="6C2F53CD" w14:textId="77777777" w:rsidR="000C71D2" w:rsidRPr="001623A3" w:rsidRDefault="000C71D2" w:rsidP="000C71D2">
      <w:pPr>
        <w:jc w:val="both"/>
      </w:pPr>
      <w:r w:rsidRPr="001623A3">
        <w:rPr>
          <w:b/>
          <w:bCs/>
        </w:rPr>
        <w:t>Q7. (</w:t>
      </w:r>
      <w:proofErr w:type="spellStart"/>
      <w:r w:rsidRPr="001623A3">
        <w:rPr>
          <w:b/>
          <w:bCs/>
        </w:rPr>
        <w:t>Cebraspe</w:t>
      </w:r>
      <w:proofErr w:type="spellEnd"/>
      <w:r w:rsidRPr="001623A3">
        <w:rPr>
          <w:b/>
          <w:bCs/>
        </w:rPr>
        <w:t>)</w:t>
      </w:r>
      <w:r w:rsidRPr="001623A3">
        <w:t xml:space="preserve"> A cogitação e os atos preparatórios integram o caminho do crime (</w:t>
      </w:r>
      <w:r w:rsidRPr="001623A3">
        <w:rPr>
          <w:i/>
          <w:iCs/>
        </w:rPr>
        <w:t>iter criminis</w:t>
      </w:r>
      <w:r w:rsidRPr="001623A3">
        <w:t xml:space="preserve">) e são, em regra, passíveis de punição. </w:t>
      </w:r>
      <w:proofErr w:type="gramStart"/>
      <w:r w:rsidRPr="001623A3">
        <w:t>( )</w:t>
      </w:r>
      <w:proofErr w:type="gramEnd"/>
      <w:r w:rsidRPr="001623A3">
        <w:t xml:space="preserve"> Certo </w:t>
      </w:r>
      <w:proofErr w:type="gramStart"/>
      <w:r w:rsidRPr="001623A3">
        <w:t>( )</w:t>
      </w:r>
      <w:proofErr w:type="gramEnd"/>
      <w:r w:rsidRPr="001623A3">
        <w:t xml:space="preserve"> Errado</w:t>
      </w:r>
    </w:p>
    <w:p w14:paraId="6EAEC6DF" w14:textId="77777777" w:rsidR="000C71D2" w:rsidRPr="001623A3" w:rsidRDefault="000C71D2" w:rsidP="000C71D2">
      <w:pPr>
        <w:jc w:val="both"/>
      </w:pPr>
      <w:r w:rsidRPr="001623A3">
        <w:rPr>
          <w:b/>
          <w:bCs/>
        </w:rPr>
        <w:t>Q8. (</w:t>
      </w:r>
      <w:proofErr w:type="spellStart"/>
      <w:r w:rsidRPr="001623A3">
        <w:rPr>
          <w:b/>
          <w:bCs/>
        </w:rPr>
        <w:t>Cebraspe</w:t>
      </w:r>
      <w:proofErr w:type="spellEnd"/>
      <w:r w:rsidRPr="001623A3">
        <w:rPr>
          <w:b/>
          <w:bCs/>
        </w:rPr>
        <w:t>)</w:t>
      </w:r>
      <w:r w:rsidRPr="001623A3">
        <w:t xml:space="preserve"> Quanto mais próximo o agente chegar da consumação do crime, menor será a redução de pena decorrente da tentativa. </w:t>
      </w:r>
      <w:proofErr w:type="gramStart"/>
      <w:r w:rsidRPr="001623A3">
        <w:t>( )</w:t>
      </w:r>
      <w:proofErr w:type="gramEnd"/>
      <w:r w:rsidRPr="001623A3">
        <w:t xml:space="preserve"> Certo </w:t>
      </w:r>
      <w:proofErr w:type="gramStart"/>
      <w:r w:rsidRPr="001623A3">
        <w:t>( )</w:t>
      </w:r>
      <w:proofErr w:type="gramEnd"/>
      <w:r w:rsidRPr="001623A3">
        <w:t xml:space="preserve"> Errado</w:t>
      </w:r>
    </w:p>
    <w:p w14:paraId="42104C54" w14:textId="77777777" w:rsidR="000C71D2" w:rsidRPr="001623A3" w:rsidRDefault="000C71D2" w:rsidP="000C71D2">
      <w:pPr>
        <w:jc w:val="both"/>
      </w:pPr>
      <w:r w:rsidRPr="001623A3">
        <w:rPr>
          <w:b/>
          <w:bCs/>
        </w:rPr>
        <w:t>Q9. (</w:t>
      </w:r>
      <w:proofErr w:type="spellStart"/>
      <w:r w:rsidRPr="001623A3">
        <w:rPr>
          <w:b/>
          <w:bCs/>
        </w:rPr>
        <w:t>Cebraspe</w:t>
      </w:r>
      <w:proofErr w:type="spellEnd"/>
      <w:r w:rsidRPr="001623A3">
        <w:rPr>
          <w:b/>
          <w:bCs/>
        </w:rPr>
        <w:t>)</w:t>
      </w:r>
      <w:r w:rsidRPr="001623A3">
        <w:t xml:space="preserve"> É admissível a tentativa nos crimes de mera conduta. </w:t>
      </w:r>
      <w:proofErr w:type="gramStart"/>
      <w:r w:rsidRPr="001623A3">
        <w:t>( )</w:t>
      </w:r>
      <w:proofErr w:type="gramEnd"/>
      <w:r w:rsidRPr="001623A3">
        <w:t xml:space="preserve"> Certo </w:t>
      </w:r>
      <w:proofErr w:type="gramStart"/>
      <w:r w:rsidRPr="001623A3">
        <w:t>( )</w:t>
      </w:r>
      <w:proofErr w:type="gramEnd"/>
      <w:r w:rsidRPr="001623A3">
        <w:t xml:space="preserve"> Errado</w:t>
      </w:r>
    </w:p>
    <w:p w14:paraId="064CFAFA" w14:textId="77777777" w:rsidR="000C71D2" w:rsidRPr="001623A3" w:rsidRDefault="000C71D2" w:rsidP="000C71D2">
      <w:pPr>
        <w:jc w:val="both"/>
      </w:pPr>
      <w:r w:rsidRPr="001623A3">
        <w:rPr>
          <w:b/>
          <w:bCs/>
        </w:rPr>
        <w:t>Q10. (</w:t>
      </w:r>
      <w:proofErr w:type="spellStart"/>
      <w:r w:rsidRPr="001623A3">
        <w:rPr>
          <w:b/>
          <w:bCs/>
        </w:rPr>
        <w:t>Cebraspe</w:t>
      </w:r>
      <w:proofErr w:type="spellEnd"/>
      <w:r w:rsidRPr="001623A3">
        <w:rPr>
          <w:b/>
          <w:bCs/>
        </w:rPr>
        <w:t>)</w:t>
      </w:r>
      <w:r w:rsidRPr="001623A3">
        <w:t xml:space="preserve"> A consumação do crime de roubo ocorre com a inversão da posse do bem, ainda que por curto espaço de tempo. </w:t>
      </w:r>
      <w:proofErr w:type="gramStart"/>
      <w:r w:rsidRPr="001623A3">
        <w:t>( )</w:t>
      </w:r>
      <w:proofErr w:type="gramEnd"/>
      <w:r w:rsidRPr="001623A3">
        <w:t xml:space="preserve"> Certo </w:t>
      </w:r>
      <w:proofErr w:type="gramStart"/>
      <w:r w:rsidRPr="001623A3">
        <w:t>( )</w:t>
      </w:r>
      <w:proofErr w:type="gramEnd"/>
      <w:r w:rsidRPr="001623A3">
        <w:t xml:space="preserve"> Errado</w:t>
      </w:r>
    </w:p>
    <w:p w14:paraId="5244EEBC" w14:textId="77777777" w:rsidR="000C71D2" w:rsidRPr="001623A3" w:rsidRDefault="000C71D2" w:rsidP="000C71D2">
      <w:pPr>
        <w:jc w:val="both"/>
      </w:pPr>
      <w:r>
        <w:pict w14:anchorId="27C76A71">
          <v:rect id="_x0000_i1046" style="width:0;height:1.5pt" o:hralign="center" o:hrstd="t" o:hr="t" fillcolor="#a0a0a0" stroked="f"/>
        </w:pict>
      </w:r>
    </w:p>
    <w:p w14:paraId="398778B1" w14:textId="77777777" w:rsidR="000C71D2" w:rsidRPr="001623A3" w:rsidRDefault="000C71D2" w:rsidP="000C71D2">
      <w:pPr>
        <w:jc w:val="both"/>
      </w:pPr>
      <w:r w:rsidRPr="001623A3">
        <w:rPr>
          <w:rFonts w:ascii="Segoe UI Emoji" w:hAnsi="Segoe UI Emoji" w:cs="Segoe UI Emoji"/>
        </w:rPr>
        <w:t>🟨</w:t>
      </w:r>
      <w:r w:rsidRPr="001623A3">
        <w:t xml:space="preserve"> </w:t>
      </w:r>
      <w:r w:rsidRPr="001623A3">
        <w:rPr>
          <w:b/>
          <w:bCs/>
        </w:rPr>
        <w:t>GABARITO COMENTADO (VERTICALIZADO)</w:t>
      </w:r>
    </w:p>
    <w:p w14:paraId="1D2DE257" w14:textId="77777777" w:rsidR="000C71D2" w:rsidRPr="001623A3" w:rsidRDefault="000C71D2" w:rsidP="000C71D2">
      <w:pPr>
        <w:jc w:val="both"/>
      </w:pPr>
      <w:r w:rsidRPr="001623A3">
        <w:rPr>
          <w:b/>
          <w:bCs/>
        </w:rPr>
        <w:t>Q1. O Código Penal brasileiro adota a teoria da atividade para definir o momento do crime, o qual se considera praticado no momento da ação ou omissão.</w:t>
      </w:r>
    </w:p>
    <w:p w14:paraId="0450D463" w14:textId="77777777" w:rsidR="000C71D2" w:rsidRPr="001623A3" w:rsidRDefault="000C71D2" w:rsidP="000C71D2">
      <w:pPr>
        <w:jc w:val="both"/>
      </w:pPr>
      <w:r w:rsidRPr="001623A3">
        <w:t xml:space="preserve">Gabarito: </w:t>
      </w:r>
      <w:r w:rsidRPr="001623A3">
        <w:rPr>
          <w:b/>
          <w:bCs/>
        </w:rPr>
        <w:t>CERTO</w:t>
      </w:r>
      <w:r w:rsidRPr="001623A3">
        <w:t>.</w:t>
      </w:r>
    </w:p>
    <w:p w14:paraId="2BF096F5" w14:textId="77777777" w:rsidR="000C71D2" w:rsidRPr="001623A3" w:rsidRDefault="000C71D2" w:rsidP="000C71D2">
      <w:pPr>
        <w:jc w:val="both"/>
      </w:pPr>
      <w:r w:rsidRPr="001623A3">
        <w:lastRenderedPageBreak/>
        <w:t>Comentário: É a definição exata do Art. 4º do Código Penal.</w:t>
      </w:r>
    </w:p>
    <w:p w14:paraId="47DC094C" w14:textId="77777777" w:rsidR="000C71D2" w:rsidRPr="001623A3" w:rsidRDefault="000C71D2" w:rsidP="000C71D2">
      <w:pPr>
        <w:jc w:val="both"/>
      </w:pPr>
      <w:r w:rsidRPr="001623A3">
        <w:rPr>
          <w:b/>
          <w:bCs/>
        </w:rPr>
        <w:t>Q2. Os atos preparatórios, no direito penal brasileiro, são punidos com a metade da pena do crime consumado.</w:t>
      </w:r>
    </w:p>
    <w:p w14:paraId="5F5D8FB6" w14:textId="77777777" w:rsidR="000C71D2" w:rsidRPr="001623A3" w:rsidRDefault="000C71D2" w:rsidP="000C71D2">
      <w:pPr>
        <w:jc w:val="both"/>
      </w:pPr>
      <w:r w:rsidRPr="001623A3">
        <w:t xml:space="preserve">Gabarito: </w:t>
      </w:r>
      <w:r w:rsidRPr="001623A3">
        <w:rPr>
          <w:b/>
          <w:bCs/>
        </w:rPr>
        <w:t>ERRADO</w:t>
      </w:r>
      <w:r w:rsidRPr="001623A3">
        <w:t>.</w:t>
      </w:r>
    </w:p>
    <w:p w14:paraId="235F1090" w14:textId="77777777" w:rsidR="000C71D2" w:rsidRPr="001623A3" w:rsidRDefault="000C71D2" w:rsidP="000C71D2">
      <w:pPr>
        <w:jc w:val="both"/>
      </w:pPr>
      <w:r w:rsidRPr="001623A3">
        <w:t xml:space="preserve">Comentário: Atos preparatórios, </w:t>
      </w:r>
      <w:proofErr w:type="gramStart"/>
      <w:r w:rsidRPr="001623A3">
        <w:t>via de regra</w:t>
      </w:r>
      <w:proofErr w:type="gramEnd"/>
      <w:r w:rsidRPr="001623A3">
        <w:t>, não são puníveis no Brasil.</w:t>
      </w:r>
    </w:p>
    <w:p w14:paraId="110B16D1" w14:textId="77777777" w:rsidR="000C71D2" w:rsidRPr="001623A3" w:rsidRDefault="000C71D2" w:rsidP="000C71D2">
      <w:pPr>
        <w:jc w:val="both"/>
      </w:pPr>
      <w:r w:rsidRPr="001623A3">
        <w:rPr>
          <w:b/>
          <w:bCs/>
        </w:rPr>
        <w:t>Q3. Diz-se o crime consumado quando nele se reúnem todos os elementos de sua definição legal.</w:t>
      </w:r>
    </w:p>
    <w:p w14:paraId="717713BC" w14:textId="77777777" w:rsidR="000C71D2" w:rsidRPr="001623A3" w:rsidRDefault="000C71D2" w:rsidP="000C71D2">
      <w:pPr>
        <w:jc w:val="both"/>
      </w:pPr>
      <w:r w:rsidRPr="001623A3">
        <w:t xml:space="preserve">Gabarito: </w:t>
      </w:r>
      <w:r w:rsidRPr="001623A3">
        <w:rPr>
          <w:b/>
          <w:bCs/>
        </w:rPr>
        <w:t>CERTO</w:t>
      </w:r>
      <w:r w:rsidRPr="001623A3">
        <w:t>.</w:t>
      </w:r>
    </w:p>
    <w:p w14:paraId="003CFBE7" w14:textId="77777777" w:rsidR="000C71D2" w:rsidRPr="001623A3" w:rsidRDefault="000C71D2" w:rsidP="000C71D2">
      <w:pPr>
        <w:jc w:val="both"/>
      </w:pPr>
      <w:r w:rsidRPr="001623A3">
        <w:t>Comentário: Definição literal do Art. 14, inciso I, do Código Penal.</w:t>
      </w:r>
    </w:p>
    <w:p w14:paraId="3E986FE9" w14:textId="77777777" w:rsidR="000C71D2" w:rsidRPr="001623A3" w:rsidRDefault="000C71D2" w:rsidP="000C71D2">
      <w:pPr>
        <w:jc w:val="both"/>
      </w:pPr>
      <w:r w:rsidRPr="001623A3">
        <w:rPr>
          <w:b/>
          <w:bCs/>
        </w:rPr>
        <w:t>Q4. A tentativa é punida com a pena correspondente ao crime consumado, diminuída de um a dois terços, salvo disposição em contrário.</w:t>
      </w:r>
    </w:p>
    <w:p w14:paraId="790A10D0" w14:textId="77777777" w:rsidR="000C71D2" w:rsidRPr="001623A3" w:rsidRDefault="000C71D2" w:rsidP="000C71D2">
      <w:pPr>
        <w:jc w:val="both"/>
      </w:pPr>
      <w:r w:rsidRPr="001623A3">
        <w:t xml:space="preserve">Gabarito: </w:t>
      </w:r>
      <w:r w:rsidRPr="001623A3">
        <w:rPr>
          <w:b/>
          <w:bCs/>
        </w:rPr>
        <w:t>CERTO</w:t>
      </w:r>
      <w:r w:rsidRPr="001623A3">
        <w:t>.</w:t>
      </w:r>
    </w:p>
    <w:p w14:paraId="1233FB9E" w14:textId="77777777" w:rsidR="000C71D2" w:rsidRPr="001623A3" w:rsidRDefault="000C71D2" w:rsidP="000C71D2">
      <w:pPr>
        <w:jc w:val="both"/>
      </w:pPr>
      <w:r w:rsidRPr="001623A3">
        <w:t>Comentário: É a regra de diminuição prevista no parágrafo único do Art. 14.</w:t>
      </w:r>
    </w:p>
    <w:p w14:paraId="6F48A035" w14:textId="77777777" w:rsidR="000C71D2" w:rsidRPr="001623A3" w:rsidRDefault="000C71D2" w:rsidP="000C71D2">
      <w:pPr>
        <w:jc w:val="both"/>
      </w:pPr>
      <w:r w:rsidRPr="001623A3">
        <w:rPr>
          <w:b/>
          <w:bCs/>
        </w:rPr>
        <w:t>Q5. No crime formal, a consumação ocorre apenas com a produção do resultado naturalístico.</w:t>
      </w:r>
    </w:p>
    <w:p w14:paraId="5036F9DA" w14:textId="77777777" w:rsidR="000C71D2" w:rsidRPr="001623A3" w:rsidRDefault="000C71D2" w:rsidP="000C71D2">
      <w:pPr>
        <w:jc w:val="both"/>
      </w:pPr>
      <w:r w:rsidRPr="001623A3">
        <w:t xml:space="preserve">Gabarito: </w:t>
      </w:r>
      <w:r w:rsidRPr="001623A3">
        <w:rPr>
          <w:b/>
          <w:bCs/>
        </w:rPr>
        <w:t>ERRADO</w:t>
      </w:r>
      <w:r w:rsidRPr="001623A3">
        <w:t>.</w:t>
      </w:r>
    </w:p>
    <w:p w14:paraId="681C0FE9" w14:textId="77777777" w:rsidR="000C71D2" w:rsidRPr="001623A3" w:rsidRDefault="000C71D2" w:rsidP="000C71D2">
      <w:pPr>
        <w:jc w:val="both"/>
      </w:pPr>
      <w:r w:rsidRPr="001623A3">
        <w:t>Comentário: No crime formal, a consumação ocorre com a prática da conduta; o resultado é mero exaurimento.</w:t>
      </w:r>
    </w:p>
    <w:p w14:paraId="179B572E" w14:textId="77777777" w:rsidR="000C71D2" w:rsidRPr="001623A3" w:rsidRDefault="000C71D2" w:rsidP="000C71D2">
      <w:pPr>
        <w:jc w:val="both"/>
      </w:pPr>
      <w:r w:rsidRPr="001623A3">
        <w:rPr>
          <w:b/>
          <w:bCs/>
        </w:rPr>
        <w:t>Q6. Nos crimes permanentes, a consumação se protrai no tempo por vontade do agente.</w:t>
      </w:r>
    </w:p>
    <w:p w14:paraId="3D6C4B04" w14:textId="77777777" w:rsidR="000C71D2" w:rsidRPr="001623A3" w:rsidRDefault="000C71D2" w:rsidP="000C71D2">
      <w:pPr>
        <w:jc w:val="both"/>
      </w:pPr>
      <w:r w:rsidRPr="001623A3">
        <w:t xml:space="preserve">Gabarito: </w:t>
      </w:r>
      <w:r w:rsidRPr="001623A3">
        <w:rPr>
          <w:b/>
          <w:bCs/>
        </w:rPr>
        <w:t>CERTO</w:t>
      </w:r>
      <w:r w:rsidRPr="001623A3">
        <w:t>.</w:t>
      </w:r>
    </w:p>
    <w:p w14:paraId="7E86A0FB" w14:textId="77777777" w:rsidR="000C71D2" w:rsidRPr="001623A3" w:rsidRDefault="000C71D2" w:rsidP="000C71D2">
      <w:pPr>
        <w:jc w:val="both"/>
      </w:pPr>
      <w:r w:rsidRPr="001623A3">
        <w:t>Comentário: Exemplo clássico é o sequestro, onde o crime está se consumando a cada minuto.</w:t>
      </w:r>
    </w:p>
    <w:p w14:paraId="0DDAB6CC" w14:textId="77777777" w:rsidR="000C71D2" w:rsidRPr="001623A3" w:rsidRDefault="000C71D2" w:rsidP="000C71D2">
      <w:pPr>
        <w:jc w:val="both"/>
      </w:pPr>
      <w:r w:rsidRPr="001623A3">
        <w:rPr>
          <w:b/>
          <w:bCs/>
        </w:rPr>
        <w:t>Q7. A cogitação e os atos preparatórios integram o caminho do crime (</w:t>
      </w:r>
      <w:r w:rsidRPr="001623A3">
        <w:rPr>
          <w:b/>
          <w:bCs/>
          <w:i/>
          <w:iCs/>
        </w:rPr>
        <w:t>iter criminis</w:t>
      </w:r>
      <w:r w:rsidRPr="001623A3">
        <w:rPr>
          <w:b/>
          <w:bCs/>
        </w:rPr>
        <w:t>) e são, em regra, passíveis de punição.</w:t>
      </w:r>
    </w:p>
    <w:p w14:paraId="1AA35C18" w14:textId="77777777" w:rsidR="000C71D2" w:rsidRPr="001623A3" w:rsidRDefault="000C71D2" w:rsidP="000C71D2">
      <w:pPr>
        <w:jc w:val="both"/>
      </w:pPr>
      <w:r w:rsidRPr="001623A3">
        <w:t xml:space="preserve">Gabarito: </w:t>
      </w:r>
      <w:r w:rsidRPr="001623A3">
        <w:rPr>
          <w:b/>
          <w:bCs/>
        </w:rPr>
        <w:t>ERRADO</w:t>
      </w:r>
      <w:r w:rsidRPr="001623A3">
        <w:t>.</w:t>
      </w:r>
    </w:p>
    <w:p w14:paraId="0810D01A" w14:textId="77777777" w:rsidR="000C71D2" w:rsidRPr="001623A3" w:rsidRDefault="000C71D2" w:rsidP="000C71D2">
      <w:pPr>
        <w:jc w:val="both"/>
      </w:pPr>
      <w:r w:rsidRPr="001623A3">
        <w:t xml:space="preserve">Comentário: Integram o </w:t>
      </w:r>
      <w:r w:rsidRPr="001623A3">
        <w:rPr>
          <w:i/>
          <w:iCs/>
        </w:rPr>
        <w:t>iter criminis</w:t>
      </w:r>
      <w:r w:rsidRPr="001623A3">
        <w:t>, mas não são passíveis de punição em regra.</w:t>
      </w:r>
    </w:p>
    <w:p w14:paraId="080C1E96" w14:textId="77777777" w:rsidR="000C71D2" w:rsidRPr="001623A3" w:rsidRDefault="000C71D2" w:rsidP="000C71D2">
      <w:pPr>
        <w:jc w:val="both"/>
      </w:pPr>
      <w:r w:rsidRPr="001623A3">
        <w:rPr>
          <w:b/>
          <w:bCs/>
        </w:rPr>
        <w:t>Q8. Quanto mais próximo o agente chegar da consumação do crime, menor será a redução de pena decorrente da tentativa.</w:t>
      </w:r>
    </w:p>
    <w:p w14:paraId="53FE0941" w14:textId="77777777" w:rsidR="000C71D2" w:rsidRPr="001623A3" w:rsidRDefault="000C71D2" w:rsidP="000C71D2">
      <w:pPr>
        <w:jc w:val="both"/>
      </w:pPr>
      <w:r w:rsidRPr="001623A3">
        <w:t xml:space="preserve">Gabarito: </w:t>
      </w:r>
      <w:r w:rsidRPr="001623A3">
        <w:rPr>
          <w:b/>
          <w:bCs/>
        </w:rPr>
        <w:t>CERTO</w:t>
      </w:r>
      <w:r w:rsidRPr="001623A3">
        <w:t>.</w:t>
      </w:r>
    </w:p>
    <w:p w14:paraId="53B5D542" w14:textId="77777777" w:rsidR="000C71D2" w:rsidRPr="001623A3" w:rsidRDefault="000C71D2" w:rsidP="000C71D2">
      <w:pPr>
        <w:jc w:val="both"/>
      </w:pPr>
      <w:r w:rsidRPr="001623A3">
        <w:t>Comentário: O critério de redução é inversamente proporcional à proximidade da consumação.</w:t>
      </w:r>
    </w:p>
    <w:p w14:paraId="01C32C3B" w14:textId="77777777" w:rsidR="000C71D2" w:rsidRPr="001623A3" w:rsidRDefault="000C71D2" w:rsidP="000C71D2">
      <w:pPr>
        <w:jc w:val="both"/>
      </w:pPr>
      <w:r w:rsidRPr="001623A3">
        <w:rPr>
          <w:b/>
          <w:bCs/>
        </w:rPr>
        <w:t>Q9. É admissível a tentativa nos crimes de mera conduta.</w:t>
      </w:r>
    </w:p>
    <w:p w14:paraId="37849273" w14:textId="77777777" w:rsidR="000C71D2" w:rsidRPr="001623A3" w:rsidRDefault="000C71D2" w:rsidP="000C71D2">
      <w:pPr>
        <w:jc w:val="both"/>
      </w:pPr>
      <w:r w:rsidRPr="001623A3">
        <w:t xml:space="preserve">Gabarito: </w:t>
      </w:r>
      <w:r w:rsidRPr="001623A3">
        <w:rPr>
          <w:b/>
          <w:bCs/>
        </w:rPr>
        <w:t>ERRADO</w:t>
      </w:r>
      <w:r w:rsidRPr="001623A3">
        <w:t>.</w:t>
      </w:r>
    </w:p>
    <w:p w14:paraId="73F31666" w14:textId="77777777" w:rsidR="000C71D2" w:rsidRPr="001623A3" w:rsidRDefault="000C71D2" w:rsidP="000C71D2">
      <w:pPr>
        <w:jc w:val="both"/>
      </w:pPr>
      <w:r w:rsidRPr="001623A3">
        <w:lastRenderedPageBreak/>
        <w:t>Comentário: Em crimes de mera conduta (</w:t>
      </w:r>
      <w:proofErr w:type="spellStart"/>
      <w:r w:rsidRPr="001623A3">
        <w:t>ex</w:t>
      </w:r>
      <w:proofErr w:type="spellEnd"/>
      <w:r w:rsidRPr="001623A3">
        <w:t>: violação de domicílio), ou o agente faz e consuma, ou não faz. Não há fracionamento.</w:t>
      </w:r>
    </w:p>
    <w:p w14:paraId="4FAF48FB" w14:textId="77777777" w:rsidR="000C71D2" w:rsidRPr="001623A3" w:rsidRDefault="000C71D2" w:rsidP="000C71D2">
      <w:pPr>
        <w:jc w:val="both"/>
      </w:pPr>
      <w:r w:rsidRPr="001623A3">
        <w:rPr>
          <w:b/>
          <w:bCs/>
        </w:rPr>
        <w:t>Q10. A consumação do crime de roubo ocorre com a inversão da posse do bem, ainda que por curto espaço de tempo.</w:t>
      </w:r>
    </w:p>
    <w:p w14:paraId="128F9DD4" w14:textId="77777777" w:rsidR="000C71D2" w:rsidRPr="001623A3" w:rsidRDefault="000C71D2" w:rsidP="000C71D2">
      <w:pPr>
        <w:jc w:val="both"/>
      </w:pPr>
      <w:r w:rsidRPr="001623A3">
        <w:t xml:space="preserve">Gabarito: </w:t>
      </w:r>
      <w:r w:rsidRPr="001623A3">
        <w:rPr>
          <w:b/>
          <w:bCs/>
        </w:rPr>
        <w:t>CERTO</w:t>
      </w:r>
      <w:r w:rsidRPr="001623A3">
        <w:t>.</w:t>
      </w:r>
    </w:p>
    <w:p w14:paraId="2AA67CEC" w14:textId="77777777" w:rsidR="000C71D2" w:rsidRPr="001623A3" w:rsidRDefault="000C71D2" w:rsidP="000C71D2">
      <w:pPr>
        <w:jc w:val="both"/>
      </w:pPr>
      <w:r w:rsidRPr="001623A3">
        <w:t xml:space="preserve">Comentário: Teoria da </w:t>
      </w:r>
      <w:proofErr w:type="spellStart"/>
      <w:r w:rsidRPr="001623A3">
        <w:rPr>
          <w:i/>
          <w:iCs/>
        </w:rPr>
        <w:t>Amotio</w:t>
      </w:r>
      <w:proofErr w:type="spellEnd"/>
      <w:r w:rsidRPr="001623A3">
        <w:t xml:space="preserve"> ou </w:t>
      </w:r>
      <w:proofErr w:type="spellStart"/>
      <w:r w:rsidRPr="001623A3">
        <w:rPr>
          <w:i/>
          <w:iCs/>
        </w:rPr>
        <w:t>Apprehensio</w:t>
      </w:r>
      <w:proofErr w:type="spellEnd"/>
      <w:r w:rsidRPr="001623A3">
        <w:t>, consolidada nos tribunais superiores.</w:t>
      </w:r>
    </w:p>
    <w:p w14:paraId="50133855" w14:textId="77777777" w:rsidR="000C71D2" w:rsidRPr="001623A3" w:rsidRDefault="000C71D2" w:rsidP="000C71D2">
      <w:pPr>
        <w:jc w:val="both"/>
      </w:pPr>
      <w:r w:rsidRPr="001623A3">
        <w:t xml:space="preserve">9 - </w:t>
      </w:r>
      <w:r w:rsidRPr="001623A3">
        <w:rPr>
          <w:rFonts w:ascii="Segoe UI Emoji" w:hAnsi="Segoe UI Emoji" w:cs="Segoe UI Emoji"/>
        </w:rPr>
        <w:t>🟨</w:t>
      </w:r>
      <w:r w:rsidRPr="001623A3">
        <w:t xml:space="preserve"> </w:t>
      </w:r>
      <w:r w:rsidRPr="001623A3">
        <w:rPr>
          <w:b/>
          <w:bCs/>
        </w:rPr>
        <w:t>PROCESSO MNEMÔNICO</w:t>
      </w:r>
      <w:r w:rsidRPr="001623A3">
        <w:t xml:space="preserve"> </w:t>
      </w:r>
      <w:r w:rsidRPr="001623A3">
        <w:rPr>
          <w:b/>
          <w:bCs/>
        </w:rPr>
        <w:t>Sigla: C.P.E.C.</w:t>
      </w:r>
    </w:p>
    <w:p w14:paraId="0C65037A" w14:textId="77777777" w:rsidR="000C71D2" w:rsidRPr="001623A3" w:rsidRDefault="000C71D2" w:rsidP="000C71D2">
      <w:pPr>
        <w:jc w:val="both"/>
      </w:pPr>
      <w:r w:rsidRPr="001623A3">
        <w:rPr>
          <w:b/>
          <w:bCs/>
        </w:rPr>
        <w:t>C</w:t>
      </w:r>
      <w:r w:rsidRPr="001623A3">
        <w:t xml:space="preserve">ogitação -&gt; </w:t>
      </w:r>
      <w:r w:rsidRPr="001623A3">
        <w:rPr>
          <w:b/>
          <w:bCs/>
        </w:rPr>
        <w:t>P</w:t>
      </w:r>
      <w:r w:rsidRPr="001623A3">
        <w:t xml:space="preserve">reparação -&gt; </w:t>
      </w:r>
      <w:r w:rsidRPr="001623A3">
        <w:rPr>
          <w:b/>
          <w:bCs/>
        </w:rPr>
        <w:t>E</w:t>
      </w:r>
      <w:r w:rsidRPr="001623A3">
        <w:t xml:space="preserve">xecução -&gt; </w:t>
      </w:r>
      <w:r w:rsidRPr="001623A3">
        <w:rPr>
          <w:b/>
          <w:bCs/>
        </w:rPr>
        <w:t>C</w:t>
      </w:r>
      <w:r w:rsidRPr="001623A3">
        <w:t>onsumação.</w:t>
      </w:r>
    </w:p>
    <w:p w14:paraId="1A4316B2" w14:textId="77777777" w:rsidR="000C71D2" w:rsidRPr="001623A3" w:rsidRDefault="000C71D2" w:rsidP="000C71D2">
      <w:pPr>
        <w:jc w:val="both"/>
      </w:pPr>
      <w:r w:rsidRPr="001623A3">
        <w:t>(Só os dois últimos são puníveis como crime principal).</w:t>
      </w:r>
    </w:p>
    <w:p w14:paraId="1ACA670F" w14:textId="77777777" w:rsidR="000C71D2" w:rsidRDefault="000C71D2" w:rsidP="000C71D2">
      <w:pPr>
        <w:jc w:val="both"/>
      </w:pPr>
    </w:p>
    <w:p w14:paraId="61E06D5C" w14:textId="77777777" w:rsidR="000C71D2" w:rsidRPr="001623A3" w:rsidRDefault="000C71D2" w:rsidP="000C71D2">
      <w:pPr>
        <w:jc w:val="both"/>
      </w:pPr>
      <w:r w:rsidRPr="001623A3">
        <w:t xml:space="preserve">O </w:t>
      </w:r>
      <w:r w:rsidRPr="001623A3">
        <w:rPr>
          <w:b/>
          <w:bCs/>
        </w:rPr>
        <w:t>Ponto 12</w:t>
      </w:r>
      <w:r w:rsidRPr="001623A3">
        <w:t xml:space="preserve"> trata das famosas "Pontes de Ouro" e "Pontes de Prata". Aqui o Direito Penal premia o agente que decide não seguir com o mal. Jesus ama o arrependimento, e o legislador também, oferecendo benefícios para quem evita o </w:t>
      </w:r>
      <w:proofErr w:type="gramStart"/>
      <w:r w:rsidRPr="001623A3">
        <w:t>resultado final</w:t>
      </w:r>
      <w:proofErr w:type="gramEnd"/>
      <w:r w:rsidRPr="001623A3">
        <w:t>.</w:t>
      </w:r>
    </w:p>
    <w:p w14:paraId="79D04420" w14:textId="77777777" w:rsidR="000C71D2" w:rsidRPr="001623A3" w:rsidRDefault="000C71D2" w:rsidP="000C71D2">
      <w:pPr>
        <w:jc w:val="both"/>
      </w:pPr>
      <w:r>
        <w:pict w14:anchorId="284B40A0">
          <v:rect id="_x0000_i1047" style="width:0;height:1.5pt" o:hralign="center" o:hrstd="t" o:hr="t" fillcolor="#a0a0a0" stroked="f"/>
        </w:pict>
      </w:r>
    </w:p>
    <w:p w14:paraId="45D27A6F" w14:textId="77777777" w:rsidR="000C71D2" w:rsidRPr="001623A3" w:rsidRDefault="000C71D2" w:rsidP="000C71D2">
      <w:pPr>
        <w:jc w:val="both"/>
        <w:rPr>
          <w:b/>
          <w:bCs/>
        </w:rPr>
      </w:pPr>
      <w:r w:rsidRPr="001623A3">
        <w:rPr>
          <w:rFonts w:ascii="Segoe UI Emoji" w:hAnsi="Segoe UI Emoji" w:cs="Segoe UI Emoji"/>
          <w:b/>
          <w:bCs/>
        </w:rPr>
        <w:t>🟩</w:t>
      </w:r>
      <w:r w:rsidRPr="001623A3">
        <w:rPr>
          <w:b/>
          <w:bCs/>
        </w:rPr>
        <w:t xml:space="preserve"> ## PONTO 12: DESISTÊNCIA E ARREPENDIMENTO (PONTE DE OURO)</w:t>
      </w:r>
    </w:p>
    <w:p w14:paraId="36AFC313" w14:textId="77777777" w:rsidR="000C71D2" w:rsidRPr="001623A3" w:rsidRDefault="000C71D2" w:rsidP="000C71D2">
      <w:pPr>
        <w:jc w:val="both"/>
      </w:pPr>
      <w:r>
        <w:pict w14:anchorId="69FB1037">
          <v:rect id="_x0000_i1048" style="width:0;height:1.5pt" o:hralign="center" o:hrstd="t" o:hr="t" fillcolor="#a0a0a0" stroked="f"/>
        </w:pict>
      </w:r>
    </w:p>
    <w:p w14:paraId="0FDB8613" w14:textId="77777777" w:rsidR="000C71D2" w:rsidRPr="001623A3" w:rsidRDefault="000C71D2" w:rsidP="000C71D2">
      <w:pPr>
        <w:jc w:val="both"/>
      </w:pPr>
      <w:r w:rsidRPr="001623A3">
        <w:t xml:space="preserve">1 - </w:t>
      </w:r>
      <w:r w:rsidRPr="001623A3">
        <w:rPr>
          <w:rFonts w:ascii="Segoe UI Emoji" w:hAnsi="Segoe UI Emoji" w:cs="Segoe UI Emoji"/>
        </w:rPr>
        <w:t>🟦</w:t>
      </w:r>
      <w:r w:rsidRPr="001623A3">
        <w:t xml:space="preserve"> </w:t>
      </w:r>
      <w:r w:rsidRPr="001623A3">
        <w:rPr>
          <w:b/>
          <w:bCs/>
        </w:rPr>
        <w:t>VENENOS, PEGADINHAS, DICAS E CUIDADOS</w:t>
      </w:r>
      <w:r w:rsidRPr="001623A3">
        <w:t xml:space="preserve"> </w:t>
      </w:r>
      <w:r w:rsidRPr="001623A3">
        <w:rPr>
          <w:rFonts w:ascii="Segoe UI Emoji" w:hAnsi="Segoe UI Emoji" w:cs="Segoe UI Emoji"/>
        </w:rPr>
        <w:t>🟦</w:t>
      </w:r>
    </w:p>
    <w:p w14:paraId="73B33608" w14:textId="77777777" w:rsidR="000C71D2" w:rsidRPr="001623A3" w:rsidRDefault="000C71D2" w:rsidP="000C71D2">
      <w:pPr>
        <w:jc w:val="both"/>
      </w:pPr>
      <w:r w:rsidRPr="001623A3">
        <w:rPr>
          <w:rFonts w:ascii="Segoe UI Emoji" w:hAnsi="Segoe UI Emoji" w:cs="Segoe UI Emoji"/>
        </w:rPr>
        <w:t>🟦</w:t>
      </w:r>
      <w:r w:rsidRPr="001623A3">
        <w:t xml:space="preserve"> </w:t>
      </w:r>
      <w:r w:rsidRPr="001623A3">
        <w:rPr>
          <w:b/>
          <w:bCs/>
        </w:rPr>
        <w:t>Desistência Voluntária vs. Tentativa:</w:t>
      </w:r>
      <w:r w:rsidRPr="001623A3">
        <w:t xml:space="preserve"> Este é o coração das provas! Na </w:t>
      </w:r>
      <w:r w:rsidRPr="001623A3">
        <w:rPr>
          <w:b/>
          <w:bCs/>
        </w:rPr>
        <w:t>Tentativa</w:t>
      </w:r>
      <w:r w:rsidRPr="001623A3">
        <w:t xml:space="preserve">, o agente quer, mas </w:t>
      </w:r>
      <w:r w:rsidRPr="001623A3">
        <w:rPr>
          <w:b/>
          <w:bCs/>
        </w:rPr>
        <w:t>não pode</w:t>
      </w:r>
      <w:r w:rsidRPr="001623A3">
        <w:t xml:space="preserve"> continuar. Na </w:t>
      </w:r>
      <w:r w:rsidRPr="001623A3">
        <w:rPr>
          <w:b/>
          <w:bCs/>
        </w:rPr>
        <w:t>Desistência</w:t>
      </w:r>
      <w:r w:rsidRPr="001623A3">
        <w:t xml:space="preserve">, o agente pode, mas </w:t>
      </w:r>
      <w:r w:rsidRPr="001623A3">
        <w:rPr>
          <w:b/>
          <w:bCs/>
        </w:rPr>
        <w:t>não quer</w:t>
      </w:r>
      <w:r w:rsidRPr="001623A3">
        <w:t xml:space="preserve"> continuar. O examinador vai dizer que o agente desistiu porque ouviu a sirene da polícia. </w:t>
      </w:r>
      <w:r w:rsidRPr="001623A3">
        <w:rPr>
          <w:b/>
          <w:bCs/>
        </w:rPr>
        <w:t>ERRADO</w:t>
      </w:r>
      <w:r w:rsidRPr="001623A3">
        <w:t xml:space="preserve">. Se a polícia apareceu, é fator externo, logo </w:t>
      </w:r>
      <w:proofErr w:type="gramStart"/>
      <w:r w:rsidRPr="001623A3">
        <w:t xml:space="preserve">é </w:t>
      </w:r>
      <w:r w:rsidRPr="001623A3">
        <w:rPr>
          <w:b/>
          <w:bCs/>
        </w:rPr>
        <w:t>Tentativa</w:t>
      </w:r>
      <w:proofErr w:type="gramEnd"/>
      <w:r w:rsidRPr="001623A3">
        <w:t xml:space="preserve">. </w:t>
      </w:r>
      <w:r w:rsidRPr="001623A3">
        <w:rPr>
          <w:rFonts w:ascii="Segoe UI Emoji" w:hAnsi="Segoe UI Emoji" w:cs="Segoe UI Emoji"/>
        </w:rPr>
        <w:t>🟦</w:t>
      </w:r>
    </w:p>
    <w:p w14:paraId="3D2CB469" w14:textId="77777777" w:rsidR="000C71D2" w:rsidRPr="001623A3" w:rsidRDefault="000C71D2" w:rsidP="000C71D2">
      <w:pPr>
        <w:jc w:val="both"/>
      </w:pPr>
      <w:r w:rsidRPr="001623A3">
        <w:rPr>
          <w:rFonts w:ascii="Segoe UI Emoji" w:hAnsi="Segoe UI Emoji" w:cs="Segoe UI Emoji"/>
        </w:rPr>
        <w:t>🟦</w:t>
      </w:r>
      <w:r w:rsidRPr="001623A3">
        <w:t xml:space="preserve"> </w:t>
      </w:r>
      <w:r w:rsidRPr="001623A3">
        <w:rPr>
          <w:b/>
          <w:bCs/>
        </w:rPr>
        <w:t>Arrependimento Eficaz:</w:t>
      </w:r>
      <w:r w:rsidRPr="001623A3">
        <w:t xml:space="preserve"> O agente já fez tudo o que podia para o crime acontecer, mas se arrepende e age para impedir que o resultado ocorra (</w:t>
      </w:r>
      <w:proofErr w:type="spellStart"/>
      <w:r w:rsidRPr="001623A3">
        <w:t>ex</w:t>
      </w:r>
      <w:proofErr w:type="spellEnd"/>
      <w:r w:rsidRPr="001623A3">
        <w:t xml:space="preserve">: atira na vítima, mas depois a leva ao hospital e ela sobrevive). Se a vítima morrer mesmo com a ajuda, não há Arrependimento Eficaz, mas sim Homicídio Consumado (com atenuante). </w:t>
      </w:r>
      <w:r w:rsidRPr="001623A3">
        <w:rPr>
          <w:rFonts w:ascii="Segoe UI Emoji" w:hAnsi="Segoe UI Emoji" w:cs="Segoe UI Emoji"/>
        </w:rPr>
        <w:t>🟦</w:t>
      </w:r>
    </w:p>
    <w:p w14:paraId="7712025F" w14:textId="77777777" w:rsidR="000C71D2" w:rsidRPr="001623A3" w:rsidRDefault="000C71D2" w:rsidP="000C71D2">
      <w:pPr>
        <w:jc w:val="both"/>
      </w:pPr>
      <w:r w:rsidRPr="001623A3">
        <w:rPr>
          <w:rFonts w:ascii="Segoe UI Emoji" w:hAnsi="Segoe UI Emoji" w:cs="Segoe UI Emoji"/>
        </w:rPr>
        <w:t>🟦</w:t>
      </w:r>
      <w:r w:rsidRPr="001623A3">
        <w:t xml:space="preserve"> </w:t>
      </w:r>
      <w:r w:rsidRPr="001623A3">
        <w:rPr>
          <w:b/>
          <w:bCs/>
        </w:rPr>
        <w:t>Arrependimento Posterior (Ponte de Prata):</w:t>
      </w:r>
      <w:r w:rsidRPr="001623A3">
        <w:t xml:space="preserve"> Cuidado para não confundir com as anteriores! No Arrependimento </w:t>
      </w:r>
      <w:r w:rsidRPr="001623A3">
        <w:rPr>
          <w:b/>
          <w:bCs/>
        </w:rPr>
        <w:t>Posterior</w:t>
      </w:r>
      <w:r w:rsidRPr="001623A3">
        <w:t xml:space="preserve"> (Art. 16), o crime </w:t>
      </w:r>
      <w:r w:rsidRPr="001623A3">
        <w:rPr>
          <w:b/>
          <w:bCs/>
        </w:rPr>
        <w:t>já se consumou</w:t>
      </w:r>
      <w:r w:rsidRPr="001623A3">
        <w:t xml:space="preserve">. Ele só vale para crimes </w:t>
      </w:r>
      <w:r w:rsidRPr="001623A3">
        <w:rPr>
          <w:b/>
          <w:bCs/>
        </w:rPr>
        <w:t>sem violência ou grave ameaça</w:t>
      </w:r>
      <w:r w:rsidRPr="001623A3">
        <w:t xml:space="preserve">. Se o agente devolver o celular roubado (com arma), não cabe este benefício. </w:t>
      </w:r>
      <w:r w:rsidRPr="001623A3">
        <w:rPr>
          <w:rFonts w:ascii="Segoe UI Emoji" w:hAnsi="Segoe UI Emoji" w:cs="Segoe UI Emoji"/>
        </w:rPr>
        <w:t>🟦</w:t>
      </w:r>
    </w:p>
    <w:p w14:paraId="08F1FBBD" w14:textId="77777777" w:rsidR="000C71D2" w:rsidRPr="001623A3" w:rsidRDefault="000C71D2" w:rsidP="000C71D2">
      <w:pPr>
        <w:jc w:val="both"/>
      </w:pPr>
      <w:r w:rsidRPr="001623A3">
        <w:rPr>
          <w:rFonts w:ascii="Segoe UI Emoji" w:hAnsi="Segoe UI Emoji" w:cs="Segoe UI Emoji"/>
        </w:rPr>
        <w:t>🟦</w:t>
      </w:r>
      <w:r w:rsidRPr="001623A3">
        <w:t xml:space="preserve"> </w:t>
      </w:r>
      <w:r w:rsidRPr="001623A3">
        <w:rPr>
          <w:b/>
          <w:bCs/>
        </w:rPr>
        <w:t>Eficácia é a Chave:</w:t>
      </w:r>
      <w:r w:rsidRPr="001623A3">
        <w:t xml:space="preserve"> Tanto na desistência quanto no arrependimento eficaz, o resultado pretendido </w:t>
      </w:r>
      <w:r w:rsidRPr="001623A3">
        <w:rPr>
          <w:b/>
          <w:bCs/>
        </w:rPr>
        <w:t>não pode ocorrer</w:t>
      </w:r>
      <w:r w:rsidRPr="001623A3">
        <w:t xml:space="preserve">. Se o agente desiste, mas o crime acontece de qualquer jeito, ele responde pelo crime consumado. </w:t>
      </w:r>
      <w:r w:rsidRPr="001623A3">
        <w:rPr>
          <w:rFonts w:ascii="Segoe UI Emoji" w:hAnsi="Segoe UI Emoji" w:cs="Segoe UI Emoji"/>
        </w:rPr>
        <w:t>🟦</w:t>
      </w:r>
    </w:p>
    <w:p w14:paraId="465333A3" w14:textId="77777777" w:rsidR="000C71D2" w:rsidRPr="001623A3" w:rsidRDefault="000C71D2" w:rsidP="000C71D2">
      <w:pPr>
        <w:jc w:val="both"/>
      </w:pPr>
      <w:r w:rsidRPr="001623A3">
        <w:t xml:space="preserve">2 - </w:t>
      </w:r>
      <w:r w:rsidRPr="001623A3">
        <w:rPr>
          <w:rFonts w:ascii="Segoe UI Emoji" w:hAnsi="Segoe UI Emoji" w:cs="Segoe UI Emoji"/>
        </w:rPr>
        <w:t>🟨</w:t>
      </w:r>
      <w:r w:rsidRPr="001623A3">
        <w:t xml:space="preserve"> </w:t>
      </w:r>
      <w:r w:rsidRPr="001623A3">
        <w:rPr>
          <w:b/>
          <w:bCs/>
        </w:rPr>
        <w:t>RESUMO ESTRATÉGICO</w:t>
      </w:r>
      <w:r w:rsidRPr="001623A3">
        <w:t xml:space="preserve"> Estes institutos visam incentivar o criminoso a abandonar a empreitada delitiva.</w:t>
      </w:r>
    </w:p>
    <w:p w14:paraId="00F0D3FA" w14:textId="77777777" w:rsidR="000C71D2" w:rsidRPr="001623A3" w:rsidRDefault="000C71D2" w:rsidP="000C71D2">
      <w:pPr>
        <w:numPr>
          <w:ilvl w:val="0"/>
          <w:numId w:val="316"/>
        </w:numPr>
        <w:jc w:val="both"/>
      </w:pPr>
      <w:r w:rsidRPr="001623A3">
        <w:rPr>
          <w:b/>
          <w:bCs/>
        </w:rPr>
        <w:t>Desistência Voluntária (Art. 15):</w:t>
      </w:r>
      <w:r w:rsidRPr="001623A3">
        <w:t xml:space="preserve"> O agente abandona a execução. Responde apenas pelos atos já praticados.</w:t>
      </w:r>
    </w:p>
    <w:p w14:paraId="3200D68B" w14:textId="77777777" w:rsidR="000C71D2" w:rsidRPr="001623A3" w:rsidRDefault="000C71D2" w:rsidP="000C71D2">
      <w:pPr>
        <w:numPr>
          <w:ilvl w:val="0"/>
          <w:numId w:val="316"/>
        </w:numPr>
        <w:jc w:val="both"/>
      </w:pPr>
      <w:r w:rsidRPr="001623A3">
        <w:rPr>
          <w:b/>
          <w:bCs/>
        </w:rPr>
        <w:lastRenderedPageBreak/>
        <w:t>Arrependimento Eficaz (Art. 15):</w:t>
      </w:r>
      <w:r w:rsidRPr="001623A3">
        <w:t xml:space="preserve"> O agente impede o resultado após encerrar a execução. Responde apenas pelos atos já praticados.</w:t>
      </w:r>
    </w:p>
    <w:p w14:paraId="6533593A" w14:textId="77777777" w:rsidR="000C71D2" w:rsidRPr="001623A3" w:rsidRDefault="000C71D2" w:rsidP="000C71D2">
      <w:pPr>
        <w:numPr>
          <w:ilvl w:val="0"/>
          <w:numId w:val="316"/>
        </w:numPr>
        <w:jc w:val="both"/>
      </w:pPr>
      <w:r w:rsidRPr="001623A3">
        <w:rPr>
          <w:b/>
          <w:bCs/>
        </w:rPr>
        <w:t>Arrependimento Posterior (Art. 16):</w:t>
      </w:r>
      <w:r w:rsidRPr="001623A3">
        <w:t xml:space="preserve"> Reparação do dano ou restituição da coisa até o recebimento da denúncia em crimes sem violência. Gera redução de pena (1/3 a 2/3).</w:t>
      </w:r>
    </w:p>
    <w:p w14:paraId="7DF2FD64" w14:textId="77777777" w:rsidR="000C71D2" w:rsidRPr="001623A3" w:rsidRDefault="000C71D2" w:rsidP="000C71D2">
      <w:pPr>
        <w:jc w:val="both"/>
      </w:pPr>
      <w:r w:rsidRPr="001623A3">
        <w:t xml:space="preserve">3 - </w:t>
      </w:r>
      <w:r w:rsidRPr="001623A3">
        <w:rPr>
          <w:rFonts w:ascii="Segoe UI Emoji" w:hAnsi="Segoe UI Emoji" w:cs="Segoe UI Emoji"/>
        </w:rPr>
        <w:t>🟨</w:t>
      </w:r>
      <w:r w:rsidRPr="001623A3">
        <w:t xml:space="preserve"> </w:t>
      </w:r>
      <w:r w:rsidRPr="001623A3">
        <w:rPr>
          <w:b/>
          <w:bCs/>
        </w:rPr>
        <w:t>TABELAS EXPLICATIVAS / COMPARATIVAS</w:t>
      </w:r>
    </w:p>
    <w:p w14:paraId="6DEFDC76" w14:textId="77777777" w:rsidR="000C71D2" w:rsidRPr="001623A3" w:rsidRDefault="000C71D2" w:rsidP="000C71D2">
      <w:pPr>
        <w:jc w:val="both"/>
      </w:pPr>
      <w:r w:rsidRPr="001623A3">
        <w:rPr>
          <w:b/>
          <w:bCs/>
        </w:rPr>
        <w:t>TABELA A: PONTE DE OURO VS. PONTE DE PRATA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7"/>
        <w:gridCol w:w="3490"/>
        <w:gridCol w:w="3201"/>
      </w:tblGrid>
      <w:tr w:rsidR="000C71D2" w:rsidRPr="001623A3" w14:paraId="6E61A960" w14:textId="77777777" w:rsidTr="00826655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25E993E1" w14:textId="77777777" w:rsidR="000C71D2" w:rsidRPr="001623A3" w:rsidRDefault="000C71D2" w:rsidP="00826655">
            <w:pPr>
              <w:jc w:val="both"/>
            </w:pPr>
            <w:r w:rsidRPr="001623A3">
              <w:rPr>
                <w:b/>
                <w:bCs/>
              </w:rPr>
              <w:t>Característica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0CDADFB4" w14:textId="77777777" w:rsidR="000C71D2" w:rsidRPr="001623A3" w:rsidRDefault="000C71D2" w:rsidP="00826655">
            <w:pPr>
              <w:jc w:val="both"/>
            </w:pPr>
            <w:r w:rsidRPr="001623A3">
              <w:rPr>
                <w:b/>
                <w:bCs/>
              </w:rPr>
              <w:t>Desistência / Arrependimento Eficaz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43C4C260" w14:textId="77777777" w:rsidR="000C71D2" w:rsidRPr="001623A3" w:rsidRDefault="000C71D2" w:rsidP="00826655">
            <w:pPr>
              <w:jc w:val="both"/>
            </w:pPr>
            <w:r w:rsidRPr="001623A3">
              <w:rPr>
                <w:b/>
                <w:bCs/>
              </w:rPr>
              <w:t>Arrependimento Posterior</w:t>
            </w:r>
          </w:p>
        </w:tc>
      </w:tr>
      <w:tr w:rsidR="000C71D2" w:rsidRPr="001623A3" w14:paraId="4D285B6B" w14:textId="77777777" w:rsidTr="0082665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ABB32C" w14:textId="77777777" w:rsidR="000C71D2" w:rsidRPr="001623A3" w:rsidRDefault="000C71D2" w:rsidP="00826655">
            <w:pPr>
              <w:jc w:val="both"/>
            </w:pPr>
            <w:r w:rsidRPr="001623A3">
              <w:rPr>
                <w:b/>
                <w:bCs/>
              </w:rPr>
              <w:t>Status do Crime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057D05" w14:textId="77777777" w:rsidR="000C71D2" w:rsidRPr="001623A3" w:rsidRDefault="000C71D2" w:rsidP="00826655">
            <w:pPr>
              <w:jc w:val="both"/>
            </w:pPr>
            <w:r w:rsidRPr="001623A3">
              <w:t>Não chega a se consumar.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9A0115" w14:textId="77777777" w:rsidR="000C71D2" w:rsidRPr="001623A3" w:rsidRDefault="000C71D2" w:rsidP="00826655">
            <w:pPr>
              <w:jc w:val="both"/>
            </w:pPr>
            <w:r w:rsidRPr="001623A3">
              <w:t>O crime já está consumado.</w:t>
            </w:r>
          </w:p>
        </w:tc>
      </w:tr>
      <w:tr w:rsidR="000C71D2" w:rsidRPr="001623A3" w14:paraId="09B04D81" w14:textId="77777777" w:rsidTr="0082665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47FB14" w14:textId="77777777" w:rsidR="000C71D2" w:rsidRPr="001623A3" w:rsidRDefault="000C71D2" w:rsidP="00826655">
            <w:pPr>
              <w:jc w:val="both"/>
            </w:pPr>
            <w:r w:rsidRPr="001623A3">
              <w:rPr>
                <w:b/>
                <w:bCs/>
              </w:rPr>
              <w:t>Natureza Jurídica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77F4A1" w14:textId="77777777" w:rsidR="000C71D2" w:rsidRPr="001623A3" w:rsidRDefault="000C71D2" w:rsidP="00826655">
            <w:pPr>
              <w:jc w:val="both"/>
            </w:pPr>
            <w:r w:rsidRPr="001623A3">
              <w:t>Exclusão da Tipicidade (da tentativa).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F0671C" w14:textId="77777777" w:rsidR="000C71D2" w:rsidRPr="001623A3" w:rsidRDefault="000C71D2" w:rsidP="00826655">
            <w:pPr>
              <w:jc w:val="both"/>
            </w:pPr>
            <w:r w:rsidRPr="001623A3">
              <w:t>Causa de Diminuição de Pena.</w:t>
            </w:r>
          </w:p>
        </w:tc>
      </w:tr>
      <w:tr w:rsidR="000C71D2" w:rsidRPr="001623A3" w14:paraId="5B159ADF" w14:textId="77777777" w:rsidTr="0082665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9A0768" w14:textId="77777777" w:rsidR="000C71D2" w:rsidRPr="001623A3" w:rsidRDefault="000C71D2" w:rsidP="00826655">
            <w:pPr>
              <w:jc w:val="both"/>
            </w:pPr>
            <w:r w:rsidRPr="001623A3">
              <w:rPr>
                <w:b/>
                <w:bCs/>
              </w:rPr>
              <w:t>Violência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1B0DCD" w14:textId="77777777" w:rsidR="000C71D2" w:rsidRPr="001623A3" w:rsidRDefault="000C71D2" w:rsidP="00826655">
            <w:pPr>
              <w:jc w:val="both"/>
            </w:pPr>
            <w:r w:rsidRPr="001623A3">
              <w:t>Pode ocorrer (</w:t>
            </w:r>
            <w:proofErr w:type="spellStart"/>
            <w:r w:rsidRPr="001623A3">
              <w:t>ex</w:t>
            </w:r>
            <w:proofErr w:type="spellEnd"/>
            <w:r w:rsidRPr="001623A3">
              <w:t>: lesão corporal).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ED5653" w14:textId="77777777" w:rsidR="000C71D2" w:rsidRPr="001623A3" w:rsidRDefault="000C71D2" w:rsidP="00826655">
            <w:pPr>
              <w:jc w:val="both"/>
            </w:pPr>
            <w:r w:rsidRPr="001623A3">
              <w:t>Proibido (só crimes sem violência).</w:t>
            </w:r>
          </w:p>
        </w:tc>
      </w:tr>
      <w:tr w:rsidR="000C71D2" w:rsidRPr="001623A3" w14:paraId="7EFFD840" w14:textId="77777777" w:rsidTr="0082665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E34C6E" w14:textId="77777777" w:rsidR="000C71D2" w:rsidRPr="001623A3" w:rsidRDefault="000C71D2" w:rsidP="00826655">
            <w:pPr>
              <w:jc w:val="both"/>
            </w:pPr>
            <w:r w:rsidRPr="001623A3">
              <w:rPr>
                <w:b/>
                <w:bCs/>
              </w:rPr>
              <w:t>Resultado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F7F59F" w14:textId="77777777" w:rsidR="000C71D2" w:rsidRPr="001623A3" w:rsidRDefault="000C71D2" w:rsidP="00826655">
            <w:pPr>
              <w:jc w:val="both"/>
            </w:pPr>
            <w:r w:rsidRPr="001623A3">
              <w:t>Responde só pelos atos já praticados.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96B08D" w14:textId="77777777" w:rsidR="000C71D2" w:rsidRPr="001623A3" w:rsidRDefault="000C71D2" w:rsidP="00826655">
            <w:pPr>
              <w:jc w:val="both"/>
            </w:pPr>
            <w:r w:rsidRPr="001623A3">
              <w:t>Pena reduzida de 1/3 a 2/3.</w:t>
            </w:r>
          </w:p>
        </w:tc>
      </w:tr>
    </w:tbl>
    <w:p w14:paraId="381816F2" w14:textId="77777777" w:rsidR="000C71D2" w:rsidRPr="001623A3" w:rsidRDefault="000C71D2" w:rsidP="000C71D2">
      <w:pPr>
        <w:jc w:val="both"/>
      </w:pPr>
      <w:r w:rsidRPr="001623A3">
        <w:rPr>
          <w:b/>
          <w:bCs/>
        </w:rPr>
        <w:t>TABELA B: DIFERENÇA DE MOMENTO (ART. 15)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36"/>
        <w:gridCol w:w="3010"/>
        <w:gridCol w:w="3242"/>
      </w:tblGrid>
      <w:tr w:rsidR="000C71D2" w:rsidRPr="001623A3" w14:paraId="3CD10982" w14:textId="77777777" w:rsidTr="00826655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0F3519F5" w14:textId="77777777" w:rsidR="000C71D2" w:rsidRPr="001623A3" w:rsidRDefault="000C71D2" w:rsidP="00826655">
            <w:pPr>
              <w:jc w:val="both"/>
            </w:pPr>
            <w:r w:rsidRPr="001623A3">
              <w:rPr>
                <w:b/>
                <w:bCs/>
              </w:rPr>
              <w:t>Instituto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03318FE5" w14:textId="77777777" w:rsidR="000C71D2" w:rsidRPr="001623A3" w:rsidRDefault="000C71D2" w:rsidP="00826655">
            <w:pPr>
              <w:jc w:val="both"/>
            </w:pPr>
            <w:r w:rsidRPr="001623A3">
              <w:rPr>
                <w:b/>
                <w:bCs/>
              </w:rPr>
              <w:t>Momento de Atuação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1F69E709" w14:textId="77777777" w:rsidR="000C71D2" w:rsidRPr="001623A3" w:rsidRDefault="000C71D2" w:rsidP="00826655">
            <w:pPr>
              <w:jc w:val="both"/>
            </w:pPr>
            <w:r w:rsidRPr="001623A3">
              <w:rPr>
                <w:b/>
                <w:bCs/>
              </w:rPr>
              <w:t>Atitude do Agente</w:t>
            </w:r>
          </w:p>
        </w:tc>
      </w:tr>
      <w:tr w:rsidR="000C71D2" w:rsidRPr="001623A3" w14:paraId="3167FB55" w14:textId="77777777" w:rsidTr="0082665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668469" w14:textId="77777777" w:rsidR="000C71D2" w:rsidRPr="001623A3" w:rsidRDefault="000C71D2" w:rsidP="00826655">
            <w:pPr>
              <w:jc w:val="both"/>
            </w:pPr>
            <w:r w:rsidRPr="001623A3">
              <w:rPr>
                <w:b/>
                <w:bCs/>
              </w:rPr>
              <w:t>Desistência Voluntária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F2953A" w14:textId="77777777" w:rsidR="000C71D2" w:rsidRPr="001623A3" w:rsidRDefault="000C71D2" w:rsidP="00826655">
            <w:pPr>
              <w:jc w:val="both"/>
            </w:pPr>
            <w:r w:rsidRPr="001623A3">
              <w:t>Durante a execução.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5386D2" w14:textId="77777777" w:rsidR="000C71D2" w:rsidRPr="001623A3" w:rsidRDefault="000C71D2" w:rsidP="00826655">
            <w:pPr>
              <w:jc w:val="both"/>
            </w:pPr>
            <w:r w:rsidRPr="001623A3">
              <w:t>Interrompe o que estava fazendo.</w:t>
            </w:r>
          </w:p>
        </w:tc>
      </w:tr>
      <w:tr w:rsidR="000C71D2" w:rsidRPr="001623A3" w14:paraId="52B6B8E5" w14:textId="77777777" w:rsidTr="0082665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21CBEF" w14:textId="77777777" w:rsidR="000C71D2" w:rsidRPr="001623A3" w:rsidRDefault="000C71D2" w:rsidP="00826655">
            <w:pPr>
              <w:jc w:val="both"/>
            </w:pPr>
            <w:r w:rsidRPr="001623A3">
              <w:rPr>
                <w:b/>
                <w:bCs/>
              </w:rPr>
              <w:t>Arrependimento Eficaz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998AC9" w14:textId="77777777" w:rsidR="000C71D2" w:rsidRPr="001623A3" w:rsidRDefault="000C71D2" w:rsidP="00826655">
            <w:pPr>
              <w:jc w:val="both"/>
            </w:pPr>
            <w:r w:rsidRPr="001623A3">
              <w:t>Após a execução, antes do resultado.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6DF757" w14:textId="77777777" w:rsidR="000C71D2" w:rsidRPr="001623A3" w:rsidRDefault="000C71D2" w:rsidP="00826655">
            <w:pPr>
              <w:jc w:val="both"/>
            </w:pPr>
            <w:proofErr w:type="gramStart"/>
            <w:r w:rsidRPr="001623A3">
              <w:t>Pratica</w:t>
            </w:r>
            <w:proofErr w:type="gramEnd"/>
            <w:r w:rsidRPr="001623A3">
              <w:t xml:space="preserve"> nova conduta para salvar o bem.</w:t>
            </w:r>
          </w:p>
        </w:tc>
      </w:tr>
      <w:tr w:rsidR="000C71D2" w:rsidRPr="001623A3" w14:paraId="7C348105" w14:textId="77777777" w:rsidTr="0082665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DFFF6F" w14:textId="77777777" w:rsidR="000C71D2" w:rsidRPr="001623A3" w:rsidRDefault="000C71D2" w:rsidP="00826655">
            <w:pPr>
              <w:jc w:val="both"/>
            </w:pPr>
            <w:r w:rsidRPr="001623A3">
              <w:rPr>
                <w:b/>
                <w:bCs/>
              </w:rPr>
              <w:t>Tentativa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5721CA" w14:textId="77777777" w:rsidR="000C71D2" w:rsidRPr="001623A3" w:rsidRDefault="000C71D2" w:rsidP="00826655">
            <w:pPr>
              <w:jc w:val="both"/>
            </w:pPr>
            <w:r w:rsidRPr="001623A3">
              <w:t>Durante a execução.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B7FB68" w14:textId="77777777" w:rsidR="000C71D2" w:rsidRPr="001623A3" w:rsidRDefault="000C71D2" w:rsidP="00826655">
            <w:pPr>
              <w:jc w:val="both"/>
            </w:pPr>
            <w:r w:rsidRPr="001623A3">
              <w:t>É impedido por terceiros ou azar.</w:t>
            </w:r>
          </w:p>
        </w:tc>
      </w:tr>
    </w:tbl>
    <w:p w14:paraId="05469E85" w14:textId="77777777" w:rsidR="000C71D2" w:rsidRPr="001623A3" w:rsidRDefault="000C71D2" w:rsidP="000C71D2">
      <w:pPr>
        <w:jc w:val="both"/>
      </w:pPr>
      <w:r w:rsidRPr="001623A3">
        <w:t xml:space="preserve">4 - </w:t>
      </w:r>
      <w:r w:rsidRPr="001623A3">
        <w:rPr>
          <w:rFonts w:ascii="Segoe UI Emoji" w:hAnsi="Segoe UI Emoji" w:cs="Segoe UI Emoji"/>
        </w:rPr>
        <w:t>🟨</w:t>
      </w:r>
      <w:r w:rsidRPr="001623A3">
        <w:t xml:space="preserve"> </w:t>
      </w:r>
      <w:r w:rsidRPr="001623A3">
        <w:rPr>
          <w:b/>
          <w:bCs/>
        </w:rPr>
        <w:t>5 FLASHCARDS (SISTEMA R - TQR)</w:t>
      </w:r>
    </w:p>
    <w:p w14:paraId="013C17FB" w14:textId="77777777" w:rsidR="000C71D2" w:rsidRPr="001623A3" w:rsidRDefault="000C71D2" w:rsidP="000C71D2">
      <w:pPr>
        <w:numPr>
          <w:ilvl w:val="0"/>
          <w:numId w:val="317"/>
        </w:numPr>
        <w:jc w:val="both"/>
      </w:pPr>
      <w:r w:rsidRPr="001623A3">
        <w:rPr>
          <w:b/>
          <w:bCs/>
        </w:rPr>
        <w:t>F:</w:t>
      </w:r>
      <w:r w:rsidRPr="001623A3">
        <w:t xml:space="preserve"> Na desistência voluntária, o agente responde pela tentativa do crime que pretendia?</w:t>
      </w:r>
    </w:p>
    <w:p w14:paraId="7970AC7B" w14:textId="77777777" w:rsidR="000C71D2" w:rsidRPr="001623A3" w:rsidRDefault="000C71D2" w:rsidP="000C71D2">
      <w:pPr>
        <w:numPr>
          <w:ilvl w:val="0"/>
          <w:numId w:val="317"/>
        </w:numPr>
        <w:jc w:val="both"/>
      </w:pPr>
      <w:r w:rsidRPr="001623A3">
        <w:rPr>
          <w:b/>
          <w:bCs/>
        </w:rPr>
        <w:t>V:</w:t>
      </w:r>
      <w:r w:rsidRPr="001623A3">
        <w:t xml:space="preserve"> Não. Ele só responde pelos atos já praticados (</w:t>
      </w:r>
      <w:proofErr w:type="spellStart"/>
      <w:r w:rsidRPr="001623A3">
        <w:t>ex</w:t>
      </w:r>
      <w:proofErr w:type="spellEnd"/>
      <w:r w:rsidRPr="001623A3">
        <w:t>: se queria matar e desistiu após a invasão, responde por invasão).</w:t>
      </w:r>
    </w:p>
    <w:p w14:paraId="7295E2A4" w14:textId="77777777" w:rsidR="000C71D2" w:rsidRPr="001623A3" w:rsidRDefault="000C71D2" w:rsidP="000C71D2">
      <w:pPr>
        <w:numPr>
          <w:ilvl w:val="0"/>
          <w:numId w:val="317"/>
        </w:numPr>
        <w:jc w:val="both"/>
      </w:pPr>
      <w:r w:rsidRPr="001623A3">
        <w:rPr>
          <w:b/>
          <w:bCs/>
        </w:rPr>
        <w:t>F:</w:t>
      </w:r>
      <w:r w:rsidRPr="001623A3">
        <w:t xml:space="preserve"> O arrependimento posterior exige que a reparação seja espontânea?</w:t>
      </w:r>
    </w:p>
    <w:p w14:paraId="7B24B1F9" w14:textId="77777777" w:rsidR="000C71D2" w:rsidRPr="001623A3" w:rsidRDefault="000C71D2" w:rsidP="000C71D2">
      <w:pPr>
        <w:numPr>
          <w:ilvl w:val="0"/>
          <w:numId w:val="317"/>
        </w:numPr>
        <w:jc w:val="both"/>
      </w:pPr>
      <w:r w:rsidRPr="001623A3">
        <w:rPr>
          <w:b/>
          <w:bCs/>
        </w:rPr>
        <w:t>V:</w:t>
      </w:r>
      <w:r w:rsidRPr="001623A3">
        <w:t xml:space="preserve"> Não, basta que seja voluntária (pode ser sugerida por advogado).</w:t>
      </w:r>
    </w:p>
    <w:p w14:paraId="49CC9C29" w14:textId="77777777" w:rsidR="000C71D2" w:rsidRPr="001623A3" w:rsidRDefault="000C71D2" w:rsidP="000C71D2">
      <w:pPr>
        <w:numPr>
          <w:ilvl w:val="0"/>
          <w:numId w:val="317"/>
        </w:numPr>
        <w:jc w:val="both"/>
      </w:pPr>
      <w:r w:rsidRPr="001623A3">
        <w:rPr>
          <w:b/>
          <w:bCs/>
        </w:rPr>
        <w:t>F:</w:t>
      </w:r>
      <w:r w:rsidRPr="001623A3">
        <w:t xml:space="preserve"> Cabe arrependimento posterior em crime de homicídio culposo?</w:t>
      </w:r>
    </w:p>
    <w:p w14:paraId="498FB0BA" w14:textId="77777777" w:rsidR="000C71D2" w:rsidRPr="001623A3" w:rsidRDefault="000C71D2" w:rsidP="000C71D2">
      <w:pPr>
        <w:numPr>
          <w:ilvl w:val="0"/>
          <w:numId w:val="317"/>
        </w:numPr>
        <w:jc w:val="both"/>
      </w:pPr>
      <w:r w:rsidRPr="001623A3">
        <w:rPr>
          <w:b/>
          <w:bCs/>
        </w:rPr>
        <w:t>V:</w:t>
      </w:r>
      <w:r w:rsidRPr="001623A3">
        <w:t xml:space="preserve"> Não, pois há violência (morte), ainda que culposa.</w:t>
      </w:r>
    </w:p>
    <w:p w14:paraId="287BB5A0" w14:textId="77777777" w:rsidR="000C71D2" w:rsidRPr="001623A3" w:rsidRDefault="000C71D2" w:rsidP="000C71D2">
      <w:pPr>
        <w:numPr>
          <w:ilvl w:val="0"/>
          <w:numId w:val="317"/>
        </w:numPr>
        <w:jc w:val="both"/>
      </w:pPr>
      <w:r w:rsidRPr="001623A3">
        <w:rPr>
          <w:b/>
          <w:bCs/>
        </w:rPr>
        <w:t>F:</w:t>
      </w:r>
      <w:r w:rsidRPr="001623A3">
        <w:t xml:space="preserve"> Qual o limite temporal para o Arrependimento Posterior?</w:t>
      </w:r>
    </w:p>
    <w:p w14:paraId="2CF37DBD" w14:textId="77777777" w:rsidR="000C71D2" w:rsidRPr="001623A3" w:rsidRDefault="000C71D2" w:rsidP="000C71D2">
      <w:pPr>
        <w:numPr>
          <w:ilvl w:val="0"/>
          <w:numId w:val="317"/>
        </w:numPr>
        <w:jc w:val="both"/>
      </w:pPr>
      <w:r w:rsidRPr="001623A3">
        <w:rPr>
          <w:b/>
          <w:bCs/>
        </w:rPr>
        <w:lastRenderedPageBreak/>
        <w:t>V:</w:t>
      </w:r>
      <w:r w:rsidRPr="001623A3">
        <w:t xml:space="preserve"> Até o </w:t>
      </w:r>
      <w:r w:rsidRPr="001623A3">
        <w:rPr>
          <w:b/>
          <w:bCs/>
        </w:rPr>
        <w:t>recebimento</w:t>
      </w:r>
      <w:r w:rsidRPr="001623A3">
        <w:t xml:space="preserve"> da denúncia ou da queixa.</w:t>
      </w:r>
    </w:p>
    <w:p w14:paraId="142B817F" w14:textId="77777777" w:rsidR="000C71D2" w:rsidRPr="001623A3" w:rsidRDefault="000C71D2" w:rsidP="000C71D2">
      <w:pPr>
        <w:numPr>
          <w:ilvl w:val="0"/>
          <w:numId w:val="317"/>
        </w:numPr>
        <w:jc w:val="both"/>
      </w:pPr>
      <w:r w:rsidRPr="001623A3">
        <w:rPr>
          <w:b/>
          <w:bCs/>
        </w:rPr>
        <w:t>F:</w:t>
      </w:r>
      <w:r w:rsidRPr="001623A3">
        <w:t xml:space="preserve"> O que acontece se o agente </w:t>
      </w:r>
      <w:proofErr w:type="gramStart"/>
      <w:r w:rsidRPr="001623A3">
        <w:t>arrepende-se</w:t>
      </w:r>
      <w:proofErr w:type="gramEnd"/>
      <w:r w:rsidRPr="001623A3">
        <w:t>, mas o resultado ocorre mesmo assim?</w:t>
      </w:r>
    </w:p>
    <w:p w14:paraId="6413A3B3" w14:textId="77777777" w:rsidR="000C71D2" w:rsidRPr="001623A3" w:rsidRDefault="000C71D2" w:rsidP="000C71D2">
      <w:pPr>
        <w:numPr>
          <w:ilvl w:val="0"/>
          <w:numId w:val="317"/>
        </w:numPr>
        <w:jc w:val="both"/>
      </w:pPr>
      <w:r w:rsidRPr="001623A3">
        <w:rPr>
          <w:b/>
          <w:bCs/>
        </w:rPr>
        <w:t>V:</w:t>
      </w:r>
      <w:r w:rsidRPr="001623A3">
        <w:t xml:space="preserve"> O agente responde pelo crime consumado (pode ganhar apenas atenuante genérica).</w:t>
      </w:r>
    </w:p>
    <w:p w14:paraId="607BFD91" w14:textId="77777777" w:rsidR="000C71D2" w:rsidRPr="001623A3" w:rsidRDefault="000C71D2" w:rsidP="000C71D2">
      <w:pPr>
        <w:jc w:val="both"/>
      </w:pPr>
      <w:r w:rsidRPr="001623A3">
        <w:t xml:space="preserve">5 - </w:t>
      </w:r>
      <w:r w:rsidRPr="001623A3">
        <w:rPr>
          <w:rFonts w:ascii="Segoe UI Emoji" w:hAnsi="Segoe UI Emoji" w:cs="Segoe UI Emoji"/>
        </w:rPr>
        <w:t>🟨</w:t>
      </w:r>
      <w:r w:rsidRPr="001623A3">
        <w:t xml:space="preserve"> </w:t>
      </w:r>
      <w:r w:rsidRPr="001623A3">
        <w:rPr>
          <w:b/>
          <w:bCs/>
        </w:rPr>
        <w:t>INDICAÇÃO DE VÍDEO (YOUTUBE)</w:t>
      </w:r>
    </w:p>
    <w:p w14:paraId="0FBB80F7" w14:textId="77777777" w:rsidR="000C71D2" w:rsidRPr="001623A3" w:rsidRDefault="000C71D2" w:rsidP="000C71D2">
      <w:pPr>
        <w:numPr>
          <w:ilvl w:val="0"/>
          <w:numId w:val="318"/>
        </w:numPr>
        <w:jc w:val="both"/>
      </w:pPr>
      <w:r w:rsidRPr="001623A3">
        <w:rPr>
          <w:b/>
          <w:bCs/>
        </w:rPr>
        <w:t>Nome do Vídeo:</w:t>
      </w:r>
      <w:r w:rsidRPr="001623A3">
        <w:t xml:space="preserve"> Desistência, Arrependimento Eficaz e Posterior - Prof. Rogério Sanches.</w:t>
      </w:r>
    </w:p>
    <w:p w14:paraId="274F3CAE" w14:textId="77777777" w:rsidR="000C71D2" w:rsidRPr="001623A3" w:rsidRDefault="000C71D2" w:rsidP="000C71D2">
      <w:pPr>
        <w:numPr>
          <w:ilvl w:val="0"/>
          <w:numId w:val="318"/>
        </w:numPr>
        <w:jc w:val="both"/>
      </w:pPr>
      <w:r w:rsidRPr="001623A3">
        <w:rPr>
          <w:b/>
          <w:bCs/>
        </w:rPr>
        <w:t>Link:</w:t>
      </w:r>
      <w:r w:rsidRPr="001623A3">
        <w:t xml:space="preserve"> </w:t>
      </w:r>
      <w:hyperlink r:id="rId16" w:tgtFrame="_blank" w:history="1">
        <w:r w:rsidRPr="001623A3">
          <w:rPr>
            <w:rStyle w:val="Hyperlink"/>
          </w:rPr>
          <w:t>https://www.youtube.com/watch?v=S080U8w_0X0</w:t>
        </w:r>
      </w:hyperlink>
    </w:p>
    <w:p w14:paraId="25D7947D" w14:textId="77777777" w:rsidR="000C71D2" w:rsidRPr="001623A3" w:rsidRDefault="000C71D2" w:rsidP="000C71D2">
      <w:pPr>
        <w:jc w:val="both"/>
      </w:pPr>
      <w:r w:rsidRPr="001623A3">
        <w:t xml:space="preserve">6 - </w:t>
      </w:r>
      <w:r w:rsidRPr="001623A3">
        <w:rPr>
          <w:rFonts w:ascii="Segoe UI Emoji" w:hAnsi="Segoe UI Emoji" w:cs="Segoe UI Emoji"/>
        </w:rPr>
        <w:t>🟨</w:t>
      </w:r>
      <w:r w:rsidRPr="001623A3">
        <w:t xml:space="preserve"> </w:t>
      </w:r>
      <w:r w:rsidRPr="001623A3">
        <w:rPr>
          <w:b/>
          <w:bCs/>
        </w:rPr>
        <w:t>ESTRUTURA DE MAPA MENTAL</w:t>
      </w:r>
    </w:p>
    <w:p w14:paraId="5A683881" w14:textId="77777777" w:rsidR="000C71D2" w:rsidRPr="001623A3" w:rsidRDefault="000C71D2" w:rsidP="000C71D2">
      <w:pPr>
        <w:jc w:val="both"/>
      </w:pPr>
      <w:r w:rsidRPr="001623A3">
        <w:rPr>
          <w:b/>
          <w:bCs/>
        </w:rPr>
        <w:t>PONTES DO DIREITO PENAL</w:t>
      </w:r>
    </w:p>
    <w:p w14:paraId="6B4C966F" w14:textId="77777777" w:rsidR="000C71D2" w:rsidRPr="001623A3" w:rsidRDefault="000C71D2" w:rsidP="000C71D2">
      <w:pPr>
        <w:numPr>
          <w:ilvl w:val="0"/>
          <w:numId w:val="319"/>
        </w:numPr>
        <w:jc w:val="both"/>
      </w:pPr>
      <w:r w:rsidRPr="001623A3">
        <w:rPr>
          <w:b/>
          <w:bCs/>
        </w:rPr>
        <w:t>DE OURO (Art. 15)</w:t>
      </w:r>
    </w:p>
    <w:p w14:paraId="74341DE7" w14:textId="77777777" w:rsidR="000C71D2" w:rsidRPr="001623A3" w:rsidRDefault="000C71D2" w:rsidP="000C71D2">
      <w:pPr>
        <w:numPr>
          <w:ilvl w:val="1"/>
          <w:numId w:val="319"/>
        </w:numPr>
        <w:jc w:val="both"/>
      </w:pPr>
      <w:r w:rsidRPr="001623A3">
        <w:t>Desistência (Parar).</w:t>
      </w:r>
    </w:p>
    <w:p w14:paraId="0E6C113F" w14:textId="77777777" w:rsidR="000C71D2" w:rsidRPr="001623A3" w:rsidRDefault="000C71D2" w:rsidP="000C71D2">
      <w:pPr>
        <w:numPr>
          <w:ilvl w:val="1"/>
          <w:numId w:val="319"/>
        </w:numPr>
        <w:jc w:val="both"/>
      </w:pPr>
      <w:r w:rsidRPr="001623A3">
        <w:t>Arrependimento Eficaz (Salvar).</w:t>
      </w:r>
    </w:p>
    <w:p w14:paraId="62DE47C5" w14:textId="77777777" w:rsidR="000C71D2" w:rsidRPr="001623A3" w:rsidRDefault="000C71D2" w:rsidP="000C71D2">
      <w:pPr>
        <w:numPr>
          <w:ilvl w:val="1"/>
          <w:numId w:val="319"/>
        </w:numPr>
        <w:jc w:val="both"/>
      </w:pPr>
      <w:r w:rsidRPr="001623A3">
        <w:t>Consequência: Responde pelo que fez.</w:t>
      </w:r>
    </w:p>
    <w:p w14:paraId="04743F04" w14:textId="77777777" w:rsidR="000C71D2" w:rsidRPr="001623A3" w:rsidRDefault="000C71D2" w:rsidP="000C71D2">
      <w:pPr>
        <w:numPr>
          <w:ilvl w:val="0"/>
          <w:numId w:val="319"/>
        </w:numPr>
        <w:jc w:val="both"/>
      </w:pPr>
      <w:r w:rsidRPr="001623A3">
        <w:rPr>
          <w:b/>
          <w:bCs/>
        </w:rPr>
        <w:t>DE PRATA (Art. 16)</w:t>
      </w:r>
    </w:p>
    <w:p w14:paraId="7AA225E3" w14:textId="77777777" w:rsidR="000C71D2" w:rsidRPr="001623A3" w:rsidRDefault="000C71D2" w:rsidP="000C71D2">
      <w:pPr>
        <w:numPr>
          <w:ilvl w:val="1"/>
          <w:numId w:val="319"/>
        </w:numPr>
        <w:jc w:val="both"/>
      </w:pPr>
      <w:r w:rsidRPr="001623A3">
        <w:t>Arrependimento Posterior.</w:t>
      </w:r>
    </w:p>
    <w:p w14:paraId="39946077" w14:textId="77777777" w:rsidR="000C71D2" w:rsidRPr="001623A3" w:rsidRDefault="000C71D2" w:rsidP="000C71D2">
      <w:pPr>
        <w:numPr>
          <w:ilvl w:val="1"/>
          <w:numId w:val="319"/>
        </w:numPr>
        <w:jc w:val="both"/>
      </w:pPr>
      <w:r w:rsidRPr="001623A3">
        <w:t>Requisito: Sem violência + Reparação até a Denúncia.</w:t>
      </w:r>
    </w:p>
    <w:p w14:paraId="0C457765" w14:textId="77777777" w:rsidR="000C71D2" w:rsidRPr="001623A3" w:rsidRDefault="000C71D2" w:rsidP="000C71D2">
      <w:pPr>
        <w:numPr>
          <w:ilvl w:val="1"/>
          <w:numId w:val="319"/>
        </w:numPr>
        <w:jc w:val="both"/>
      </w:pPr>
      <w:r w:rsidRPr="001623A3">
        <w:t>Consequência: Redução de pena.</w:t>
      </w:r>
    </w:p>
    <w:p w14:paraId="60022014" w14:textId="77777777" w:rsidR="000C71D2" w:rsidRPr="001623A3" w:rsidRDefault="000C71D2" w:rsidP="000C71D2">
      <w:pPr>
        <w:jc w:val="both"/>
      </w:pPr>
      <w:r w:rsidRPr="001623A3">
        <w:t xml:space="preserve">7 - </w:t>
      </w:r>
      <w:r w:rsidRPr="001623A3">
        <w:rPr>
          <w:rFonts w:ascii="Segoe UI Emoji" w:hAnsi="Segoe UI Emoji" w:cs="Segoe UI Emoji"/>
        </w:rPr>
        <w:t>🟦</w:t>
      </w:r>
      <w:r w:rsidRPr="001623A3">
        <w:t xml:space="preserve"> </w:t>
      </w:r>
      <w:r w:rsidRPr="001623A3">
        <w:rPr>
          <w:b/>
          <w:bCs/>
        </w:rPr>
        <w:t>O VENENO DAS QUESTÕES: O QUE MAIS CAI</w:t>
      </w:r>
      <w:r w:rsidRPr="001623A3">
        <w:t xml:space="preserve"> </w:t>
      </w:r>
      <w:r w:rsidRPr="001623A3">
        <w:rPr>
          <w:rFonts w:ascii="Segoe UI Emoji" w:hAnsi="Segoe UI Emoji" w:cs="Segoe UI Emoji"/>
        </w:rPr>
        <w:t>🟦</w:t>
      </w:r>
    </w:p>
    <w:p w14:paraId="4C95768F" w14:textId="77777777" w:rsidR="000C71D2" w:rsidRPr="001623A3" w:rsidRDefault="000C71D2" w:rsidP="000C71D2">
      <w:pPr>
        <w:jc w:val="both"/>
      </w:pPr>
      <w:r w:rsidRPr="001623A3">
        <w:rPr>
          <w:rFonts w:ascii="Segoe UI Emoji" w:hAnsi="Segoe UI Emoji" w:cs="Segoe UI Emoji"/>
        </w:rPr>
        <w:t>🟦</w:t>
      </w:r>
      <w:r w:rsidRPr="001623A3">
        <w:t xml:space="preserve"> O </w:t>
      </w:r>
      <w:proofErr w:type="spellStart"/>
      <w:r w:rsidRPr="001623A3">
        <w:t>Cebraspe</w:t>
      </w:r>
      <w:proofErr w:type="spellEnd"/>
      <w:r w:rsidRPr="001623A3">
        <w:t xml:space="preserve"> vai contar que um homem deu veneno para a esposa, arrependeu-se, deu o antídoto, mas ela ficou com sequelas permanentes. Vai perguntar se ele responde por tentativa de homicídio. </w:t>
      </w:r>
      <w:r w:rsidRPr="001623A3">
        <w:rPr>
          <w:b/>
          <w:bCs/>
        </w:rPr>
        <w:t>NÃO</w:t>
      </w:r>
      <w:r w:rsidRPr="001623A3">
        <w:t xml:space="preserve">. Pelo Arrependimento Eficaz, ele responde apenas por </w:t>
      </w:r>
      <w:r w:rsidRPr="001623A3">
        <w:rPr>
          <w:b/>
          <w:bCs/>
        </w:rPr>
        <w:t>Lesão Corporal</w:t>
      </w:r>
      <w:r w:rsidRPr="001623A3">
        <w:t xml:space="preserve">. O veneno é achar que, como houve sequela, ele deve ser punido pelo crime maior. Guarde: se não morreu, e ele evitou a morte, a "Ponte de Ouro" o protege da pena de homicídio. </w:t>
      </w:r>
      <w:r w:rsidRPr="001623A3">
        <w:rPr>
          <w:rFonts w:ascii="Segoe UI Emoji" w:hAnsi="Segoe UI Emoji" w:cs="Segoe UI Emoji"/>
        </w:rPr>
        <w:t>🟦</w:t>
      </w:r>
    </w:p>
    <w:p w14:paraId="1CF216E1" w14:textId="77777777" w:rsidR="000C71D2" w:rsidRPr="001623A3" w:rsidRDefault="000C71D2" w:rsidP="000C71D2">
      <w:pPr>
        <w:jc w:val="both"/>
      </w:pPr>
      <w:r w:rsidRPr="001623A3">
        <w:t xml:space="preserve">8 - </w:t>
      </w:r>
      <w:r w:rsidRPr="001623A3">
        <w:rPr>
          <w:rFonts w:ascii="Segoe UI Emoji" w:hAnsi="Segoe UI Emoji" w:cs="Segoe UI Emoji"/>
        </w:rPr>
        <w:t>🟨</w:t>
      </w:r>
      <w:r w:rsidRPr="001623A3">
        <w:t xml:space="preserve"> </w:t>
      </w:r>
      <w:r w:rsidRPr="001623A3">
        <w:rPr>
          <w:b/>
          <w:bCs/>
        </w:rPr>
        <w:t>10 QUESTÕES DE CONCURSO (PARA RESOLVER)</w:t>
      </w:r>
    </w:p>
    <w:p w14:paraId="0E6481CB" w14:textId="77777777" w:rsidR="000C71D2" w:rsidRPr="001623A3" w:rsidRDefault="000C71D2" w:rsidP="000C71D2">
      <w:pPr>
        <w:jc w:val="both"/>
      </w:pPr>
      <w:r w:rsidRPr="001623A3">
        <w:rPr>
          <w:b/>
          <w:bCs/>
        </w:rPr>
        <w:t>Q1. (</w:t>
      </w:r>
      <w:proofErr w:type="spellStart"/>
      <w:r w:rsidRPr="001623A3">
        <w:rPr>
          <w:b/>
          <w:bCs/>
        </w:rPr>
        <w:t>Cebraspe</w:t>
      </w:r>
      <w:proofErr w:type="spellEnd"/>
      <w:r w:rsidRPr="001623A3">
        <w:rPr>
          <w:b/>
          <w:bCs/>
        </w:rPr>
        <w:t>)</w:t>
      </w:r>
      <w:r w:rsidRPr="001623A3">
        <w:t xml:space="preserve"> Na desistência voluntária, o agente responde por tentativa de crime, mas com a pena reduzida. </w:t>
      </w:r>
      <w:proofErr w:type="gramStart"/>
      <w:r w:rsidRPr="001623A3">
        <w:t>( )</w:t>
      </w:r>
      <w:proofErr w:type="gramEnd"/>
      <w:r w:rsidRPr="001623A3">
        <w:t xml:space="preserve"> Certo </w:t>
      </w:r>
      <w:proofErr w:type="gramStart"/>
      <w:r w:rsidRPr="001623A3">
        <w:t>( )</w:t>
      </w:r>
      <w:proofErr w:type="gramEnd"/>
      <w:r w:rsidRPr="001623A3">
        <w:t xml:space="preserve"> Errado</w:t>
      </w:r>
    </w:p>
    <w:p w14:paraId="40D40A3C" w14:textId="77777777" w:rsidR="000C71D2" w:rsidRPr="001623A3" w:rsidRDefault="000C71D2" w:rsidP="000C71D2">
      <w:pPr>
        <w:jc w:val="both"/>
      </w:pPr>
      <w:r w:rsidRPr="001623A3">
        <w:rPr>
          <w:b/>
          <w:bCs/>
        </w:rPr>
        <w:t>Q2. (</w:t>
      </w:r>
      <w:proofErr w:type="spellStart"/>
      <w:r w:rsidRPr="001623A3">
        <w:rPr>
          <w:b/>
          <w:bCs/>
        </w:rPr>
        <w:t>Cebraspe</w:t>
      </w:r>
      <w:proofErr w:type="spellEnd"/>
      <w:r w:rsidRPr="001623A3">
        <w:rPr>
          <w:b/>
          <w:bCs/>
        </w:rPr>
        <w:t>)</w:t>
      </w:r>
      <w:r w:rsidRPr="001623A3">
        <w:t xml:space="preserve"> No arrependimento eficaz, o agente, depois de esgotar os meios de execução, impede que o resultado se produza. </w:t>
      </w:r>
      <w:proofErr w:type="gramStart"/>
      <w:r w:rsidRPr="001623A3">
        <w:t>( )</w:t>
      </w:r>
      <w:proofErr w:type="gramEnd"/>
      <w:r w:rsidRPr="001623A3">
        <w:t xml:space="preserve"> Certo </w:t>
      </w:r>
      <w:proofErr w:type="gramStart"/>
      <w:r w:rsidRPr="001623A3">
        <w:t>( )</w:t>
      </w:r>
      <w:proofErr w:type="gramEnd"/>
      <w:r w:rsidRPr="001623A3">
        <w:t xml:space="preserve"> Errado</w:t>
      </w:r>
    </w:p>
    <w:p w14:paraId="21997032" w14:textId="77777777" w:rsidR="000C71D2" w:rsidRPr="001623A3" w:rsidRDefault="000C71D2" w:rsidP="000C71D2">
      <w:pPr>
        <w:jc w:val="both"/>
      </w:pPr>
      <w:r w:rsidRPr="001623A3">
        <w:rPr>
          <w:b/>
          <w:bCs/>
        </w:rPr>
        <w:t>Q3. (</w:t>
      </w:r>
      <w:proofErr w:type="spellStart"/>
      <w:r w:rsidRPr="001623A3">
        <w:rPr>
          <w:b/>
          <w:bCs/>
        </w:rPr>
        <w:t>Cebraspe</w:t>
      </w:r>
      <w:proofErr w:type="spellEnd"/>
      <w:r w:rsidRPr="001623A3">
        <w:rPr>
          <w:b/>
          <w:bCs/>
        </w:rPr>
        <w:t>)</w:t>
      </w:r>
      <w:r w:rsidRPr="001623A3">
        <w:t xml:space="preserve"> O arrependimento posterior é aplicável aos crimes cometidos com violência ou grave ameaça à pessoa. </w:t>
      </w:r>
      <w:proofErr w:type="gramStart"/>
      <w:r w:rsidRPr="001623A3">
        <w:t>( )</w:t>
      </w:r>
      <w:proofErr w:type="gramEnd"/>
      <w:r w:rsidRPr="001623A3">
        <w:t xml:space="preserve"> Certo </w:t>
      </w:r>
      <w:proofErr w:type="gramStart"/>
      <w:r w:rsidRPr="001623A3">
        <w:t>( )</w:t>
      </w:r>
      <w:proofErr w:type="gramEnd"/>
      <w:r w:rsidRPr="001623A3">
        <w:t xml:space="preserve"> Errado</w:t>
      </w:r>
    </w:p>
    <w:p w14:paraId="1672042F" w14:textId="77777777" w:rsidR="000C71D2" w:rsidRPr="001623A3" w:rsidRDefault="000C71D2" w:rsidP="000C71D2">
      <w:pPr>
        <w:jc w:val="both"/>
      </w:pPr>
      <w:r w:rsidRPr="001623A3">
        <w:rPr>
          <w:b/>
          <w:bCs/>
        </w:rPr>
        <w:t>Q4. (</w:t>
      </w:r>
      <w:proofErr w:type="spellStart"/>
      <w:r w:rsidRPr="001623A3">
        <w:rPr>
          <w:b/>
          <w:bCs/>
        </w:rPr>
        <w:t>Cebraspe</w:t>
      </w:r>
      <w:proofErr w:type="spellEnd"/>
      <w:r w:rsidRPr="001623A3">
        <w:rPr>
          <w:b/>
          <w:bCs/>
        </w:rPr>
        <w:t>)</w:t>
      </w:r>
      <w:r w:rsidRPr="001623A3">
        <w:t xml:space="preserve"> Para a configuração do arrependimento posterior, a reparação do dano deve ocorrer até o recebimento da denúncia ou da queixa. </w:t>
      </w:r>
      <w:proofErr w:type="gramStart"/>
      <w:r w:rsidRPr="001623A3">
        <w:t>( )</w:t>
      </w:r>
      <w:proofErr w:type="gramEnd"/>
      <w:r w:rsidRPr="001623A3">
        <w:t xml:space="preserve"> Certo </w:t>
      </w:r>
      <w:proofErr w:type="gramStart"/>
      <w:r w:rsidRPr="001623A3">
        <w:t>( )</w:t>
      </w:r>
      <w:proofErr w:type="gramEnd"/>
      <w:r w:rsidRPr="001623A3">
        <w:t xml:space="preserve"> Errado</w:t>
      </w:r>
    </w:p>
    <w:p w14:paraId="2F1746A2" w14:textId="77777777" w:rsidR="000C71D2" w:rsidRPr="001623A3" w:rsidRDefault="000C71D2" w:rsidP="000C71D2">
      <w:pPr>
        <w:jc w:val="both"/>
      </w:pPr>
      <w:r w:rsidRPr="001623A3">
        <w:rPr>
          <w:b/>
          <w:bCs/>
        </w:rPr>
        <w:lastRenderedPageBreak/>
        <w:t>Q5. (</w:t>
      </w:r>
      <w:proofErr w:type="spellStart"/>
      <w:r w:rsidRPr="001623A3">
        <w:rPr>
          <w:b/>
          <w:bCs/>
        </w:rPr>
        <w:t>Cebraspe</w:t>
      </w:r>
      <w:proofErr w:type="spellEnd"/>
      <w:r w:rsidRPr="001623A3">
        <w:rPr>
          <w:b/>
          <w:bCs/>
        </w:rPr>
        <w:t>)</w:t>
      </w:r>
      <w:r w:rsidRPr="001623A3">
        <w:t xml:space="preserve"> Tanto na desistência voluntária quanto no arrependimento eficaz, o agente só responde pelos atos já praticados. </w:t>
      </w:r>
      <w:proofErr w:type="gramStart"/>
      <w:r w:rsidRPr="001623A3">
        <w:t>( )</w:t>
      </w:r>
      <w:proofErr w:type="gramEnd"/>
      <w:r w:rsidRPr="001623A3">
        <w:t xml:space="preserve"> Certo </w:t>
      </w:r>
      <w:proofErr w:type="gramStart"/>
      <w:r w:rsidRPr="001623A3">
        <w:t>( )</w:t>
      </w:r>
      <w:proofErr w:type="gramEnd"/>
      <w:r w:rsidRPr="001623A3">
        <w:t xml:space="preserve"> Errado</w:t>
      </w:r>
    </w:p>
    <w:p w14:paraId="2AFD7A3D" w14:textId="77777777" w:rsidR="000C71D2" w:rsidRPr="001623A3" w:rsidRDefault="000C71D2" w:rsidP="000C71D2">
      <w:pPr>
        <w:jc w:val="both"/>
      </w:pPr>
      <w:r w:rsidRPr="001623A3">
        <w:rPr>
          <w:b/>
          <w:bCs/>
        </w:rPr>
        <w:t>Q6. (</w:t>
      </w:r>
      <w:proofErr w:type="spellStart"/>
      <w:r w:rsidRPr="001623A3">
        <w:rPr>
          <w:b/>
          <w:bCs/>
        </w:rPr>
        <w:t>Cebraspe</w:t>
      </w:r>
      <w:proofErr w:type="spellEnd"/>
      <w:r w:rsidRPr="001623A3">
        <w:rPr>
          <w:b/>
          <w:bCs/>
        </w:rPr>
        <w:t>)</w:t>
      </w:r>
      <w:r w:rsidRPr="001623A3">
        <w:t xml:space="preserve"> A desistência voluntária e o arrependimento eficaz são causas de exclusão da ilicitude. </w:t>
      </w:r>
      <w:proofErr w:type="gramStart"/>
      <w:r w:rsidRPr="001623A3">
        <w:t>( )</w:t>
      </w:r>
      <w:proofErr w:type="gramEnd"/>
      <w:r w:rsidRPr="001623A3">
        <w:t xml:space="preserve"> Certo </w:t>
      </w:r>
      <w:proofErr w:type="gramStart"/>
      <w:r w:rsidRPr="001623A3">
        <w:t>( )</w:t>
      </w:r>
      <w:proofErr w:type="gramEnd"/>
      <w:r w:rsidRPr="001623A3">
        <w:t xml:space="preserve"> Errado</w:t>
      </w:r>
    </w:p>
    <w:p w14:paraId="59473147" w14:textId="77777777" w:rsidR="000C71D2" w:rsidRPr="001623A3" w:rsidRDefault="000C71D2" w:rsidP="000C71D2">
      <w:pPr>
        <w:jc w:val="both"/>
      </w:pPr>
      <w:r w:rsidRPr="001623A3">
        <w:rPr>
          <w:b/>
          <w:bCs/>
        </w:rPr>
        <w:t>Q7. (</w:t>
      </w:r>
      <w:proofErr w:type="spellStart"/>
      <w:r w:rsidRPr="001623A3">
        <w:rPr>
          <w:b/>
          <w:bCs/>
        </w:rPr>
        <w:t>Cebraspe</w:t>
      </w:r>
      <w:proofErr w:type="spellEnd"/>
      <w:r w:rsidRPr="001623A3">
        <w:rPr>
          <w:b/>
          <w:bCs/>
        </w:rPr>
        <w:t>)</w:t>
      </w:r>
      <w:r w:rsidRPr="001623A3">
        <w:t xml:space="preserve"> No arrependimento posterior, a pena será reduzida de um a dois terços. </w:t>
      </w:r>
      <w:proofErr w:type="gramStart"/>
      <w:r w:rsidRPr="001623A3">
        <w:t>( )</w:t>
      </w:r>
      <w:proofErr w:type="gramEnd"/>
      <w:r w:rsidRPr="001623A3">
        <w:t xml:space="preserve"> Certo </w:t>
      </w:r>
      <w:proofErr w:type="gramStart"/>
      <w:r w:rsidRPr="001623A3">
        <w:t>( )</w:t>
      </w:r>
      <w:proofErr w:type="gramEnd"/>
      <w:r w:rsidRPr="001623A3">
        <w:t xml:space="preserve"> Errado</w:t>
      </w:r>
    </w:p>
    <w:p w14:paraId="1B3A56B3" w14:textId="77777777" w:rsidR="000C71D2" w:rsidRPr="001623A3" w:rsidRDefault="000C71D2" w:rsidP="000C71D2">
      <w:pPr>
        <w:jc w:val="both"/>
      </w:pPr>
      <w:r w:rsidRPr="001623A3">
        <w:rPr>
          <w:b/>
          <w:bCs/>
        </w:rPr>
        <w:t>Q8. (</w:t>
      </w:r>
      <w:proofErr w:type="spellStart"/>
      <w:r w:rsidRPr="001623A3">
        <w:rPr>
          <w:b/>
          <w:bCs/>
        </w:rPr>
        <w:t>Cebraspe</w:t>
      </w:r>
      <w:proofErr w:type="spellEnd"/>
      <w:r w:rsidRPr="001623A3">
        <w:rPr>
          <w:b/>
          <w:bCs/>
        </w:rPr>
        <w:t>)</w:t>
      </w:r>
      <w:r w:rsidRPr="001623A3">
        <w:t xml:space="preserve"> Se o agente desistir da execução do crime por medo de ser descoberto pela polícia que se aproxima, configura-se a desistência voluntária. </w:t>
      </w:r>
      <w:proofErr w:type="gramStart"/>
      <w:r w:rsidRPr="001623A3">
        <w:t>( )</w:t>
      </w:r>
      <w:proofErr w:type="gramEnd"/>
      <w:r w:rsidRPr="001623A3">
        <w:t xml:space="preserve"> Certo </w:t>
      </w:r>
      <w:proofErr w:type="gramStart"/>
      <w:r w:rsidRPr="001623A3">
        <w:t>( )</w:t>
      </w:r>
      <w:proofErr w:type="gramEnd"/>
      <w:r w:rsidRPr="001623A3">
        <w:t xml:space="preserve"> Errado</w:t>
      </w:r>
    </w:p>
    <w:p w14:paraId="281CC5B4" w14:textId="77777777" w:rsidR="000C71D2" w:rsidRPr="001623A3" w:rsidRDefault="000C71D2" w:rsidP="000C71D2">
      <w:pPr>
        <w:jc w:val="both"/>
      </w:pPr>
      <w:r w:rsidRPr="001623A3">
        <w:rPr>
          <w:b/>
          <w:bCs/>
        </w:rPr>
        <w:t>Q9. (</w:t>
      </w:r>
      <w:proofErr w:type="spellStart"/>
      <w:r w:rsidRPr="001623A3">
        <w:rPr>
          <w:b/>
          <w:bCs/>
        </w:rPr>
        <w:t>Cebraspe</w:t>
      </w:r>
      <w:proofErr w:type="spellEnd"/>
      <w:r w:rsidRPr="001623A3">
        <w:rPr>
          <w:b/>
          <w:bCs/>
        </w:rPr>
        <w:t>)</w:t>
      </w:r>
      <w:r w:rsidRPr="001623A3">
        <w:t xml:space="preserve"> O arrependimento posterior exige que a reparação do dano seja integral. </w:t>
      </w:r>
      <w:proofErr w:type="gramStart"/>
      <w:r w:rsidRPr="001623A3">
        <w:t>( )</w:t>
      </w:r>
      <w:proofErr w:type="gramEnd"/>
      <w:r w:rsidRPr="001623A3">
        <w:t xml:space="preserve"> Certo </w:t>
      </w:r>
      <w:proofErr w:type="gramStart"/>
      <w:r w:rsidRPr="001623A3">
        <w:t>( )</w:t>
      </w:r>
      <w:proofErr w:type="gramEnd"/>
      <w:r w:rsidRPr="001623A3">
        <w:t xml:space="preserve"> Errado</w:t>
      </w:r>
    </w:p>
    <w:p w14:paraId="72D95877" w14:textId="77777777" w:rsidR="000C71D2" w:rsidRPr="001623A3" w:rsidRDefault="000C71D2" w:rsidP="000C71D2">
      <w:pPr>
        <w:jc w:val="both"/>
      </w:pPr>
      <w:r w:rsidRPr="001623A3">
        <w:rPr>
          <w:b/>
          <w:bCs/>
        </w:rPr>
        <w:t>Q10. (</w:t>
      </w:r>
      <w:proofErr w:type="spellStart"/>
      <w:r w:rsidRPr="001623A3">
        <w:rPr>
          <w:b/>
          <w:bCs/>
        </w:rPr>
        <w:t>Cebraspe</w:t>
      </w:r>
      <w:proofErr w:type="spellEnd"/>
      <w:r w:rsidRPr="001623A3">
        <w:rPr>
          <w:b/>
          <w:bCs/>
        </w:rPr>
        <w:t>)</w:t>
      </w:r>
      <w:r w:rsidRPr="001623A3">
        <w:t xml:space="preserve"> Na desistência voluntária, a interrupção da execução deve ser voluntária, mas não necessariamente espontânea. </w:t>
      </w:r>
      <w:proofErr w:type="gramStart"/>
      <w:r w:rsidRPr="001623A3">
        <w:t>( )</w:t>
      </w:r>
      <w:proofErr w:type="gramEnd"/>
      <w:r w:rsidRPr="001623A3">
        <w:t xml:space="preserve"> Certo </w:t>
      </w:r>
      <w:proofErr w:type="gramStart"/>
      <w:r w:rsidRPr="001623A3">
        <w:t>( )</w:t>
      </w:r>
      <w:proofErr w:type="gramEnd"/>
      <w:r w:rsidRPr="001623A3">
        <w:t xml:space="preserve"> Errado</w:t>
      </w:r>
    </w:p>
    <w:p w14:paraId="1723B16A" w14:textId="77777777" w:rsidR="000C71D2" w:rsidRPr="001623A3" w:rsidRDefault="000C71D2" w:rsidP="000C71D2">
      <w:pPr>
        <w:jc w:val="both"/>
      </w:pPr>
      <w:r>
        <w:pict w14:anchorId="5FAA02DE">
          <v:rect id="_x0000_i1049" style="width:0;height:1.5pt" o:hralign="center" o:hrstd="t" o:hr="t" fillcolor="#a0a0a0" stroked="f"/>
        </w:pict>
      </w:r>
    </w:p>
    <w:p w14:paraId="4F59DD70" w14:textId="77777777" w:rsidR="000C71D2" w:rsidRPr="001623A3" w:rsidRDefault="000C71D2" w:rsidP="000C71D2">
      <w:pPr>
        <w:jc w:val="both"/>
      </w:pPr>
      <w:r w:rsidRPr="001623A3">
        <w:rPr>
          <w:rFonts w:ascii="Segoe UI Emoji" w:hAnsi="Segoe UI Emoji" w:cs="Segoe UI Emoji"/>
        </w:rPr>
        <w:t>🟨</w:t>
      </w:r>
      <w:r w:rsidRPr="001623A3">
        <w:t xml:space="preserve"> </w:t>
      </w:r>
      <w:r w:rsidRPr="001623A3">
        <w:rPr>
          <w:b/>
          <w:bCs/>
        </w:rPr>
        <w:t>GABARITO COMENTADO (VERTICALIZADO)</w:t>
      </w:r>
    </w:p>
    <w:p w14:paraId="4590F8CA" w14:textId="77777777" w:rsidR="000C71D2" w:rsidRPr="001623A3" w:rsidRDefault="000C71D2" w:rsidP="000C71D2">
      <w:pPr>
        <w:jc w:val="both"/>
      </w:pPr>
      <w:r w:rsidRPr="001623A3">
        <w:rPr>
          <w:b/>
          <w:bCs/>
        </w:rPr>
        <w:t>Q1. Na desistência voluntária, o agente responde por tentativa de crime, mas com a pena reduzida.</w:t>
      </w:r>
    </w:p>
    <w:p w14:paraId="65A534D2" w14:textId="77777777" w:rsidR="000C71D2" w:rsidRPr="001623A3" w:rsidRDefault="000C71D2" w:rsidP="000C71D2">
      <w:pPr>
        <w:jc w:val="both"/>
      </w:pPr>
      <w:r w:rsidRPr="001623A3">
        <w:t xml:space="preserve">Gabarito: </w:t>
      </w:r>
      <w:r w:rsidRPr="001623A3">
        <w:rPr>
          <w:b/>
          <w:bCs/>
        </w:rPr>
        <w:t>ERRADO</w:t>
      </w:r>
      <w:r w:rsidRPr="001623A3">
        <w:t>.</w:t>
      </w:r>
    </w:p>
    <w:p w14:paraId="0DE85B85" w14:textId="77777777" w:rsidR="000C71D2" w:rsidRPr="001623A3" w:rsidRDefault="000C71D2" w:rsidP="000C71D2">
      <w:pPr>
        <w:jc w:val="both"/>
      </w:pPr>
      <w:r w:rsidRPr="001623A3">
        <w:t>Comentário: Ele não responde por tentativa; responde apenas pelos atos já praticados.</w:t>
      </w:r>
    </w:p>
    <w:p w14:paraId="260BC121" w14:textId="77777777" w:rsidR="000C71D2" w:rsidRPr="001623A3" w:rsidRDefault="000C71D2" w:rsidP="000C71D2">
      <w:pPr>
        <w:jc w:val="both"/>
      </w:pPr>
      <w:r w:rsidRPr="001623A3">
        <w:rPr>
          <w:b/>
          <w:bCs/>
        </w:rPr>
        <w:t>Q2. No arrependimento eficaz, o agente, depois de esgotar os meios de execução, impede que o resultado se produza.</w:t>
      </w:r>
    </w:p>
    <w:p w14:paraId="2BFCD13A" w14:textId="77777777" w:rsidR="000C71D2" w:rsidRPr="001623A3" w:rsidRDefault="000C71D2" w:rsidP="000C71D2">
      <w:pPr>
        <w:jc w:val="both"/>
      </w:pPr>
      <w:r w:rsidRPr="001623A3">
        <w:t xml:space="preserve">Gabarito: </w:t>
      </w:r>
      <w:r w:rsidRPr="001623A3">
        <w:rPr>
          <w:b/>
          <w:bCs/>
        </w:rPr>
        <w:t>CERTO</w:t>
      </w:r>
      <w:r w:rsidRPr="001623A3">
        <w:t>.</w:t>
      </w:r>
    </w:p>
    <w:p w14:paraId="1CF3676D" w14:textId="77777777" w:rsidR="000C71D2" w:rsidRPr="001623A3" w:rsidRDefault="000C71D2" w:rsidP="000C71D2">
      <w:pPr>
        <w:jc w:val="both"/>
      </w:pPr>
      <w:r w:rsidRPr="001623A3">
        <w:t>Comentário: É a definição legal do Art. 15, segunda parte.</w:t>
      </w:r>
    </w:p>
    <w:p w14:paraId="40D393C5" w14:textId="77777777" w:rsidR="000C71D2" w:rsidRPr="001623A3" w:rsidRDefault="000C71D2" w:rsidP="000C71D2">
      <w:pPr>
        <w:jc w:val="both"/>
      </w:pPr>
      <w:r w:rsidRPr="001623A3">
        <w:rPr>
          <w:b/>
          <w:bCs/>
        </w:rPr>
        <w:t>Q3. O arrependimento posterior é aplicável aos crimes cometidos com violência ou grave ameaça à pessoa.</w:t>
      </w:r>
    </w:p>
    <w:p w14:paraId="0FD8B7DF" w14:textId="77777777" w:rsidR="000C71D2" w:rsidRPr="001623A3" w:rsidRDefault="000C71D2" w:rsidP="000C71D2">
      <w:pPr>
        <w:jc w:val="both"/>
      </w:pPr>
      <w:r w:rsidRPr="001623A3">
        <w:t xml:space="preserve">Gabarito: </w:t>
      </w:r>
      <w:r w:rsidRPr="001623A3">
        <w:rPr>
          <w:b/>
          <w:bCs/>
        </w:rPr>
        <w:t>ERRADO</w:t>
      </w:r>
      <w:r w:rsidRPr="001623A3">
        <w:t>.</w:t>
      </w:r>
    </w:p>
    <w:p w14:paraId="0812AE8C" w14:textId="77777777" w:rsidR="000C71D2" w:rsidRPr="001623A3" w:rsidRDefault="000C71D2" w:rsidP="000C71D2">
      <w:pPr>
        <w:jc w:val="both"/>
      </w:pPr>
      <w:r w:rsidRPr="001623A3">
        <w:t>Comentário: O Art. 16 proíbe o benefício em crimes com violência ou grave ameaça.</w:t>
      </w:r>
    </w:p>
    <w:p w14:paraId="4FBEDDBE" w14:textId="77777777" w:rsidR="000C71D2" w:rsidRPr="001623A3" w:rsidRDefault="000C71D2" w:rsidP="000C71D2">
      <w:pPr>
        <w:jc w:val="both"/>
      </w:pPr>
      <w:r w:rsidRPr="001623A3">
        <w:rPr>
          <w:b/>
          <w:bCs/>
        </w:rPr>
        <w:t>Q4. Para a configuração do arrependimento posterior, a reparação do dano deve ocorrer até o recebimento da denúncia ou da queixa.</w:t>
      </w:r>
    </w:p>
    <w:p w14:paraId="684D944B" w14:textId="77777777" w:rsidR="000C71D2" w:rsidRPr="001623A3" w:rsidRDefault="000C71D2" w:rsidP="000C71D2">
      <w:pPr>
        <w:jc w:val="both"/>
      </w:pPr>
      <w:r w:rsidRPr="001623A3">
        <w:t xml:space="preserve">Gabarito: </w:t>
      </w:r>
      <w:r w:rsidRPr="001623A3">
        <w:rPr>
          <w:b/>
          <w:bCs/>
        </w:rPr>
        <w:t>CERTO</w:t>
      </w:r>
      <w:r w:rsidRPr="001623A3">
        <w:t>.</w:t>
      </w:r>
    </w:p>
    <w:p w14:paraId="033EEC06" w14:textId="77777777" w:rsidR="000C71D2" w:rsidRPr="001623A3" w:rsidRDefault="000C71D2" w:rsidP="000C71D2">
      <w:pPr>
        <w:jc w:val="both"/>
      </w:pPr>
      <w:r w:rsidRPr="001623A3">
        <w:t>Comentário: Este é o marco temporal estabelecido pelo Código Penal.</w:t>
      </w:r>
    </w:p>
    <w:p w14:paraId="1FF14F70" w14:textId="77777777" w:rsidR="000C71D2" w:rsidRPr="001623A3" w:rsidRDefault="000C71D2" w:rsidP="000C71D2">
      <w:pPr>
        <w:jc w:val="both"/>
      </w:pPr>
      <w:r w:rsidRPr="001623A3">
        <w:rPr>
          <w:b/>
          <w:bCs/>
        </w:rPr>
        <w:t>Q5. Tanto na desistência voluntária quanto no arrependimento eficaz, o agente só responde pelos atos já praticados.</w:t>
      </w:r>
    </w:p>
    <w:p w14:paraId="07814A71" w14:textId="77777777" w:rsidR="000C71D2" w:rsidRPr="001623A3" w:rsidRDefault="000C71D2" w:rsidP="000C71D2">
      <w:pPr>
        <w:jc w:val="both"/>
      </w:pPr>
      <w:r w:rsidRPr="001623A3">
        <w:t xml:space="preserve">Gabarito: </w:t>
      </w:r>
      <w:r w:rsidRPr="001623A3">
        <w:rPr>
          <w:b/>
          <w:bCs/>
        </w:rPr>
        <w:t>CERTO</w:t>
      </w:r>
      <w:r w:rsidRPr="001623A3">
        <w:t>.</w:t>
      </w:r>
    </w:p>
    <w:p w14:paraId="061197DD" w14:textId="77777777" w:rsidR="000C71D2" w:rsidRPr="001623A3" w:rsidRDefault="000C71D2" w:rsidP="000C71D2">
      <w:pPr>
        <w:jc w:val="both"/>
      </w:pPr>
      <w:r w:rsidRPr="001623A3">
        <w:t>Comentário: Ambos os institutos do Art. 15 geram essa mesma consequência jurídica.</w:t>
      </w:r>
    </w:p>
    <w:p w14:paraId="6BFB9F59" w14:textId="77777777" w:rsidR="000C71D2" w:rsidRPr="001623A3" w:rsidRDefault="000C71D2" w:rsidP="000C71D2">
      <w:pPr>
        <w:jc w:val="both"/>
      </w:pPr>
      <w:r w:rsidRPr="001623A3">
        <w:rPr>
          <w:b/>
          <w:bCs/>
        </w:rPr>
        <w:lastRenderedPageBreak/>
        <w:t>Q6. A desistência voluntária e o arrependimento eficaz são causas de exclusão da ilicitude.</w:t>
      </w:r>
    </w:p>
    <w:p w14:paraId="2F1CFDAA" w14:textId="77777777" w:rsidR="000C71D2" w:rsidRPr="001623A3" w:rsidRDefault="000C71D2" w:rsidP="000C71D2">
      <w:pPr>
        <w:jc w:val="both"/>
      </w:pPr>
      <w:r w:rsidRPr="001623A3">
        <w:t xml:space="preserve">Gabarito: </w:t>
      </w:r>
      <w:r w:rsidRPr="001623A3">
        <w:rPr>
          <w:b/>
          <w:bCs/>
        </w:rPr>
        <w:t>ERRADO</w:t>
      </w:r>
      <w:r w:rsidRPr="001623A3">
        <w:t>.</w:t>
      </w:r>
    </w:p>
    <w:p w14:paraId="063C1EA1" w14:textId="77777777" w:rsidR="000C71D2" w:rsidRPr="001623A3" w:rsidRDefault="000C71D2" w:rsidP="000C71D2">
      <w:pPr>
        <w:jc w:val="both"/>
      </w:pPr>
      <w:r w:rsidRPr="001623A3">
        <w:t>Comentário: São causas de exclusão da tipicidade (da conduta tentada).</w:t>
      </w:r>
    </w:p>
    <w:p w14:paraId="4B6FBEFC" w14:textId="77777777" w:rsidR="000C71D2" w:rsidRPr="001623A3" w:rsidRDefault="000C71D2" w:rsidP="000C71D2">
      <w:pPr>
        <w:jc w:val="both"/>
      </w:pPr>
      <w:r w:rsidRPr="001623A3">
        <w:rPr>
          <w:b/>
          <w:bCs/>
        </w:rPr>
        <w:t>Q7. No arrependimento posterior, a pena será reduzida de um a dois terços.</w:t>
      </w:r>
    </w:p>
    <w:p w14:paraId="18FEA1BD" w14:textId="77777777" w:rsidR="000C71D2" w:rsidRPr="001623A3" w:rsidRDefault="000C71D2" w:rsidP="000C71D2">
      <w:pPr>
        <w:jc w:val="both"/>
      </w:pPr>
      <w:r w:rsidRPr="001623A3">
        <w:t xml:space="preserve">Gabarito: </w:t>
      </w:r>
      <w:r w:rsidRPr="001623A3">
        <w:rPr>
          <w:b/>
          <w:bCs/>
        </w:rPr>
        <w:t>CERTO</w:t>
      </w:r>
      <w:r w:rsidRPr="001623A3">
        <w:t>.</w:t>
      </w:r>
    </w:p>
    <w:p w14:paraId="7B8FA17B" w14:textId="77777777" w:rsidR="000C71D2" w:rsidRPr="001623A3" w:rsidRDefault="000C71D2" w:rsidP="000C71D2">
      <w:pPr>
        <w:jc w:val="both"/>
      </w:pPr>
      <w:r w:rsidRPr="001623A3">
        <w:t>Comentário: É a fração de redução prevista no Art. 16.</w:t>
      </w:r>
    </w:p>
    <w:p w14:paraId="5032D302" w14:textId="77777777" w:rsidR="000C71D2" w:rsidRPr="001623A3" w:rsidRDefault="000C71D2" w:rsidP="000C71D2">
      <w:pPr>
        <w:jc w:val="both"/>
      </w:pPr>
      <w:r w:rsidRPr="001623A3">
        <w:rPr>
          <w:b/>
          <w:bCs/>
        </w:rPr>
        <w:t>Q8. Se o agente desistir da execução do crime por medo de ser descoberto pela polícia que se aproxima, configura-se a desistência voluntária.</w:t>
      </w:r>
    </w:p>
    <w:p w14:paraId="48D5E026" w14:textId="77777777" w:rsidR="000C71D2" w:rsidRPr="001623A3" w:rsidRDefault="000C71D2" w:rsidP="000C71D2">
      <w:pPr>
        <w:jc w:val="both"/>
      </w:pPr>
      <w:r w:rsidRPr="001623A3">
        <w:t xml:space="preserve">Gabarito: </w:t>
      </w:r>
      <w:r w:rsidRPr="001623A3">
        <w:rPr>
          <w:b/>
          <w:bCs/>
        </w:rPr>
        <w:t>ERRADO</w:t>
      </w:r>
      <w:r w:rsidRPr="001623A3">
        <w:t>.</w:t>
      </w:r>
    </w:p>
    <w:p w14:paraId="5004E546" w14:textId="77777777" w:rsidR="000C71D2" w:rsidRPr="001623A3" w:rsidRDefault="000C71D2" w:rsidP="000C71D2">
      <w:pPr>
        <w:jc w:val="both"/>
      </w:pPr>
      <w:r w:rsidRPr="001623A3">
        <w:t>Comentário: Se há fator externo (polícia), configura-se tentativa, pois a desistência não foi voluntária.</w:t>
      </w:r>
    </w:p>
    <w:p w14:paraId="66DC959B" w14:textId="77777777" w:rsidR="000C71D2" w:rsidRPr="001623A3" w:rsidRDefault="000C71D2" w:rsidP="000C71D2">
      <w:pPr>
        <w:jc w:val="both"/>
      </w:pPr>
      <w:r w:rsidRPr="001623A3">
        <w:rPr>
          <w:b/>
          <w:bCs/>
        </w:rPr>
        <w:t>Q9. O arrependimento posterior exige que a reparação do dano seja integral.</w:t>
      </w:r>
    </w:p>
    <w:p w14:paraId="376439B8" w14:textId="77777777" w:rsidR="000C71D2" w:rsidRPr="001623A3" w:rsidRDefault="000C71D2" w:rsidP="000C71D2">
      <w:pPr>
        <w:jc w:val="both"/>
      </w:pPr>
      <w:r w:rsidRPr="001623A3">
        <w:t xml:space="preserve">Gabarito: </w:t>
      </w:r>
      <w:r w:rsidRPr="001623A3">
        <w:rPr>
          <w:b/>
          <w:bCs/>
        </w:rPr>
        <w:t>CERTO</w:t>
      </w:r>
      <w:r w:rsidRPr="001623A3">
        <w:t>.</w:t>
      </w:r>
    </w:p>
    <w:p w14:paraId="1B071C97" w14:textId="77777777" w:rsidR="000C71D2" w:rsidRPr="001623A3" w:rsidRDefault="000C71D2" w:rsidP="000C71D2">
      <w:pPr>
        <w:jc w:val="both"/>
      </w:pPr>
      <w:r w:rsidRPr="001623A3">
        <w:t>Comentário: A jurisprudência exige a reparação total do prejuízo para aplicar a causa de diminuição.</w:t>
      </w:r>
    </w:p>
    <w:p w14:paraId="7AE09109" w14:textId="77777777" w:rsidR="000C71D2" w:rsidRPr="001623A3" w:rsidRDefault="000C71D2" w:rsidP="000C71D2">
      <w:pPr>
        <w:jc w:val="both"/>
      </w:pPr>
      <w:r w:rsidRPr="001623A3">
        <w:rPr>
          <w:b/>
          <w:bCs/>
        </w:rPr>
        <w:t>Q10. Na desistência voluntária, a interrupção da execução deve ser voluntária, mas não necessariamente espontânea.</w:t>
      </w:r>
    </w:p>
    <w:p w14:paraId="142911B7" w14:textId="77777777" w:rsidR="000C71D2" w:rsidRPr="001623A3" w:rsidRDefault="000C71D2" w:rsidP="000C71D2">
      <w:pPr>
        <w:jc w:val="both"/>
      </w:pPr>
      <w:r w:rsidRPr="001623A3">
        <w:t xml:space="preserve">Gabarito: </w:t>
      </w:r>
      <w:r w:rsidRPr="001623A3">
        <w:rPr>
          <w:b/>
          <w:bCs/>
        </w:rPr>
        <w:t>CERTO</w:t>
      </w:r>
      <w:r w:rsidRPr="001623A3">
        <w:t>.</w:t>
      </w:r>
    </w:p>
    <w:p w14:paraId="06994E4F" w14:textId="77777777" w:rsidR="000C71D2" w:rsidRPr="001623A3" w:rsidRDefault="000C71D2" w:rsidP="000C71D2">
      <w:pPr>
        <w:jc w:val="both"/>
      </w:pPr>
      <w:r w:rsidRPr="001623A3">
        <w:t>Comentário: Voluntário significa que ele decidiu (mesmo que por conselho de alguém); espontâneo significa que a ideia surgiu dele. A lei exige apenas voluntariedade.</w:t>
      </w:r>
    </w:p>
    <w:p w14:paraId="425DE259" w14:textId="77777777" w:rsidR="000C71D2" w:rsidRPr="001623A3" w:rsidRDefault="000C71D2" w:rsidP="000C71D2">
      <w:pPr>
        <w:jc w:val="both"/>
      </w:pPr>
      <w:r w:rsidRPr="001623A3">
        <w:t xml:space="preserve">9 - </w:t>
      </w:r>
      <w:r w:rsidRPr="001623A3">
        <w:rPr>
          <w:rFonts w:ascii="Segoe UI Emoji" w:hAnsi="Segoe UI Emoji" w:cs="Segoe UI Emoji"/>
        </w:rPr>
        <w:t>🟨</w:t>
      </w:r>
      <w:r w:rsidRPr="001623A3">
        <w:t xml:space="preserve"> </w:t>
      </w:r>
      <w:r w:rsidRPr="001623A3">
        <w:rPr>
          <w:b/>
          <w:bCs/>
        </w:rPr>
        <w:t>PROCESSO MNEMÔNICO</w:t>
      </w:r>
      <w:r w:rsidRPr="001623A3">
        <w:t xml:space="preserve"> </w:t>
      </w:r>
      <w:r w:rsidRPr="001623A3">
        <w:rPr>
          <w:b/>
          <w:bCs/>
        </w:rPr>
        <w:t>Sigla: P.O.P.S.</w:t>
      </w:r>
    </w:p>
    <w:p w14:paraId="26C14C45" w14:textId="77777777" w:rsidR="000C71D2" w:rsidRPr="001623A3" w:rsidRDefault="000C71D2" w:rsidP="000C71D2">
      <w:pPr>
        <w:jc w:val="both"/>
      </w:pPr>
      <w:r w:rsidRPr="001623A3">
        <w:rPr>
          <w:b/>
          <w:bCs/>
        </w:rPr>
        <w:t>P</w:t>
      </w:r>
      <w:r w:rsidRPr="001623A3">
        <w:t xml:space="preserve">onte de </w:t>
      </w:r>
      <w:r w:rsidRPr="001623A3">
        <w:rPr>
          <w:b/>
          <w:bCs/>
        </w:rPr>
        <w:t>O</w:t>
      </w:r>
      <w:r w:rsidRPr="001623A3">
        <w:t xml:space="preserve">uro: </w:t>
      </w:r>
      <w:r w:rsidRPr="001623A3">
        <w:rPr>
          <w:b/>
          <w:bCs/>
        </w:rPr>
        <w:t>P</w:t>
      </w:r>
      <w:r w:rsidRPr="001623A3">
        <w:t xml:space="preserve">ara </w:t>
      </w:r>
      <w:r w:rsidRPr="001623A3">
        <w:rPr>
          <w:b/>
          <w:bCs/>
        </w:rPr>
        <w:t>S</w:t>
      </w:r>
      <w:r w:rsidRPr="001623A3">
        <w:t>ó no que fez.</w:t>
      </w:r>
    </w:p>
    <w:p w14:paraId="6097C809" w14:textId="77777777" w:rsidR="000C71D2" w:rsidRDefault="000C71D2" w:rsidP="000C71D2">
      <w:pPr>
        <w:jc w:val="both"/>
      </w:pPr>
    </w:p>
    <w:p w14:paraId="39E1DA5C" w14:textId="77777777" w:rsidR="000C71D2" w:rsidRDefault="000C71D2" w:rsidP="000C71D2">
      <w:pPr>
        <w:jc w:val="both"/>
      </w:pPr>
    </w:p>
    <w:p w14:paraId="2882D424" w14:textId="77777777" w:rsidR="000C71D2" w:rsidRPr="001623A3" w:rsidRDefault="000C71D2" w:rsidP="000C71D2">
      <w:pPr>
        <w:jc w:val="both"/>
      </w:pPr>
      <w:r w:rsidRPr="001623A3">
        <w:t xml:space="preserve">O </w:t>
      </w:r>
      <w:r w:rsidRPr="001623A3">
        <w:rPr>
          <w:b/>
          <w:bCs/>
        </w:rPr>
        <w:t>Ponto 13</w:t>
      </w:r>
      <w:r w:rsidRPr="001623A3">
        <w:t xml:space="preserve"> é o "carro-chefe" dos crimes contra a pessoa. O </w:t>
      </w:r>
      <w:proofErr w:type="spellStart"/>
      <w:r w:rsidRPr="001623A3">
        <w:t>Cebraspe</w:t>
      </w:r>
      <w:proofErr w:type="spellEnd"/>
      <w:r w:rsidRPr="001623A3">
        <w:t xml:space="preserve"> adora cobrar as qualificadoras, especialmente o </w:t>
      </w:r>
      <w:r w:rsidRPr="001623A3">
        <w:rPr>
          <w:b/>
          <w:bCs/>
        </w:rPr>
        <w:t>Feminicídio</w:t>
      </w:r>
      <w:r w:rsidRPr="001623A3">
        <w:t>, que é o alerta principal do seu edital.</w:t>
      </w:r>
    </w:p>
    <w:p w14:paraId="3E111EF4" w14:textId="77777777" w:rsidR="000C71D2" w:rsidRPr="001623A3" w:rsidRDefault="000C71D2" w:rsidP="000C71D2">
      <w:pPr>
        <w:jc w:val="both"/>
      </w:pPr>
      <w:r>
        <w:pict w14:anchorId="183CE647">
          <v:rect id="_x0000_i1050" style="width:0;height:1.5pt" o:hralign="center" o:hrstd="t" o:hr="t" fillcolor="#a0a0a0" stroked="f"/>
        </w:pict>
      </w:r>
    </w:p>
    <w:p w14:paraId="31DD411F" w14:textId="77777777" w:rsidR="000C71D2" w:rsidRPr="001623A3" w:rsidRDefault="000C71D2" w:rsidP="000C71D2">
      <w:pPr>
        <w:jc w:val="both"/>
        <w:rPr>
          <w:b/>
          <w:bCs/>
        </w:rPr>
      </w:pPr>
      <w:r w:rsidRPr="001623A3">
        <w:rPr>
          <w:rFonts w:ascii="Segoe UI Emoji" w:hAnsi="Segoe UI Emoji" w:cs="Segoe UI Emoji"/>
          <w:b/>
          <w:bCs/>
        </w:rPr>
        <w:t>🟩</w:t>
      </w:r>
      <w:r w:rsidRPr="001623A3">
        <w:rPr>
          <w:b/>
          <w:bCs/>
        </w:rPr>
        <w:t xml:space="preserve"> ## PONTO 13: HOMICÍDIO QUALIFICADO (CRIMES CONTRA A PESSOA)</w:t>
      </w:r>
    </w:p>
    <w:p w14:paraId="10180ADF" w14:textId="77777777" w:rsidR="000C71D2" w:rsidRPr="001623A3" w:rsidRDefault="000C71D2" w:rsidP="000C71D2">
      <w:pPr>
        <w:jc w:val="both"/>
      </w:pPr>
      <w:r>
        <w:pict w14:anchorId="735AED49">
          <v:rect id="_x0000_i1051" style="width:0;height:1.5pt" o:hralign="center" o:hrstd="t" o:hr="t" fillcolor="#a0a0a0" stroked="f"/>
        </w:pict>
      </w:r>
    </w:p>
    <w:p w14:paraId="0565C0DE" w14:textId="77777777" w:rsidR="000C71D2" w:rsidRPr="001623A3" w:rsidRDefault="000C71D2" w:rsidP="000C71D2">
      <w:pPr>
        <w:jc w:val="both"/>
      </w:pPr>
      <w:r w:rsidRPr="001623A3">
        <w:t xml:space="preserve">1 - </w:t>
      </w:r>
      <w:r w:rsidRPr="001623A3">
        <w:rPr>
          <w:rFonts w:ascii="Segoe UI Emoji" w:hAnsi="Segoe UI Emoji" w:cs="Segoe UI Emoji"/>
        </w:rPr>
        <w:t>🟦</w:t>
      </w:r>
      <w:r w:rsidRPr="001623A3">
        <w:t xml:space="preserve"> </w:t>
      </w:r>
      <w:r w:rsidRPr="001623A3">
        <w:rPr>
          <w:b/>
          <w:bCs/>
        </w:rPr>
        <w:t>VENENOS, PEGADINHAS, DICAS E CUIDADOS</w:t>
      </w:r>
      <w:r w:rsidRPr="001623A3">
        <w:t xml:space="preserve"> </w:t>
      </w:r>
      <w:r w:rsidRPr="001623A3">
        <w:rPr>
          <w:rFonts w:ascii="Segoe UI Emoji" w:hAnsi="Segoe UI Emoji" w:cs="Segoe UI Emoji"/>
        </w:rPr>
        <w:t>🟦</w:t>
      </w:r>
    </w:p>
    <w:p w14:paraId="2BA4AC70" w14:textId="77777777" w:rsidR="000C71D2" w:rsidRPr="001623A3" w:rsidRDefault="000C71D2" w:rsidP="000C71D2">
      <w:pPr>
        <w:jc w:val="both"/>
      </w:pPr>
      <w:r w:rsidRPr="001623A3">
        <w:rPr>
          <w:rFonts w:ascii="Segoe UI Emoji" w:hAnsi="Segoe UI Emoji" w:cs="Segoe UI Emoji"/>
        </w:rPr>
        <w:t>🟦</w:t>
      </w:r>
      <w:r w:rsidRPr="001623A3">
        <w:t xml:space="preserve"> </w:t>
      </w:r>
      <w:r w:rsidRPr="001623A3">
        <w:rPr>
          <w:b/>
          <w:bCs/>
        </w:rPr>
        <w:t>Feminicídio: Qualificadora Objetiva.</w:t>
      </w:r>
      <w:r w:rsidRPr="001623A3">
        <w:t xml:space="preserve"> Este é o alerta do seu edital! O feminicídio é uma qualificadora </w:t>
      </w:r>
      <w:r w:rsidRPr="001623A3">
        <w:rPr>
          <w:b/>
          <w:bCs/>
        </w:rPr>
        <w:t>objetiva</w:t>
      </w:r>
      <w:r w:rsidRPr="001623A3">
        <w:t xml:space="preserve"> (razão da condição de sexo feminino - violência doméstica ou </w:t>
      </w:r>
      <w:r w:rsidRPr="001623A3">
        <w:lastRenderedPageBreak/>
        <w:t xml:space="preserve">menosprezo à condição de mulher). Isso significa que ele pode coexistir com o motivo torpe ou fútil (subjetivos). O </w:t>
      </w:r>
      <w:proofErr w:type="spellStart"/>
      <w:r w:rsidRPr="001623A3">
        <w:t>Cebraspe</w:t>
      </w:r>
      <w:proofErr w:type="spellEnd"/>
      <w:r w:rsidRPr="001623A3">
        <w:t xml:space="preserve"> vai dizer que é subjetiva para te confundir. </w:t>
      </w:r>
      <w:r w:rsidRPr="001623A3">
        <w:rPr>
          <w:rFonts w:ascii="Segoe UI Emoji" w:hAnsi="Segoe UI Emoji" w:cs="Segoe UI Emoji"/>
        </w:rPr>
        <w:t>🟦</w:t>
      </w:r>
    </w:p>
    <w:p w14:paraId="67780978" w14:textId="77777777" w:rsidR="000C71D2" w:rsidRPr="001623A3" w:rsidRDefault="000C71D2" w:rsidP="000C71D2">
      <w:pPr>
        <w:jc w:val="both"/>
      </w:pPr>
      <w:r w:rsidRPr="001623A3">
        <w:rPr>
          <w:rFonts w:ascii="Segoe UI Emoji" w:hAnsi="Segoe UI Emoji" w:cs="Segoe UI Emoji"/>
        </w:rPr>
        <w:t>🟦</w:t>
      </w:r>
      <w:r w:rsidRPr="001623A3">
        <w:t xml:space="preserve"> </w:t>
      </w:r>
      <w:r w:rsidRPr="001623A3">
        <w:rPr>
          <w:b/>
          <w:bCs/>
        </w:rPr>
        <w:t>Homicídio Privilegiado-Qualificado:</w:t>
      </w:r>
      <w:r w:rsidRPr="001623A3">
        <w:t xml:space="preserve"> É possível? Sim, desde que a qualificadora seja de natureza </w:t>
      </w:r>
      <w:r w:rsidRPr="001623A3">
        <w:rPr>
          <w:b/>
          <w:bCs/>
        </w:rPr>
        <w:t>objetiva</w:t>
      </w:r>
      <w:r w:rsidRPr="001623A3">
        <w:t xml:space="preserve"> (meio ou modo de execução). Nunca haverá homicídio privilegiado (motivo de relevante valor social/moral) com qualificadora subjetiva (motivo torpe/fútil), pois são logicamente contraditórios. </w:t>
      </w:r>
      <w:r w:rsidRPr="001623A3">
        <w:rPr>
          <w:rFonts w:ascii="Segoe UI Emoji" w:hAnsi="Segoe UI Emoji" w:cs="Segoe UI Emoji"/>
        </w:rPr>
        <w:t>🟦</w:t>
      </w:r>
    </w:p>
    <w:p w14:paraId="0310370F" w14:textId="77777777" w:rsidR="000C71D2" w:rsidRPr="001623A3" w:rsidRDefault="000C71D2" w:rsidP="000C71D2">
      <w:pPr>
        <w:jc w:val="both"/>
      </w:pPr>
      <w:r w:rsidRPr="001623A3">
        <w:rPr>
          <w:rFonts w:ascii="Segoe UI Emoji" w:hAnsi="Segoe UI Emoji" w:cs="Segoe UI Emoji"/>
        </w:rPr>
        <w:t>🟦</w:t>
      </w:r>
      <w:r w:rsidRPr="001623A3">
        <w:t xml:space="preserve"> </w:t>
      </w:r>
      <w:r w:rsidRPr="001623A3">
        <w:rPr>
          <w:b/>
          <w:bCs/>
        </w:rPr>
        <w:t>Homicídio Qualificado vs. Crime Hediondo:</w:t>
      </w:r>
      <w:r w:rsidRPr="001623A3">
        <w:t xml:space="preserve"> Todo homicídio qualificado é </w:t>
      </w:r>
      <w:r w:rsidRPr="001623A3">
        <w:rPr>
          <w:b/>
          <w:bCs/>
        </w:rPr>
        <w:t>hediondo</w:t>
      </w:r>
      <w:r w:rsidRPr="001623A3">
        <w:t xml:space="preserve">. Já o homicídio simples, em regra, não é hediondo, salvo se praticado em atividade de grupo de extermínio. </w:t>
      </w:r>
      <w:r w:rsidRPr="001623A3">
        <w:rPr>
          <w:rFonts w:ascii="Segoe UI Emoji" w:hAnsi="Segoe UI Emoji" w:cs="Segoe UI Emoji"/>
        </w:rPr>
        <w:t>🟦</w:t>
      </w:r>
    </w:p>
    <w:p w14:paraId="201CF499" w14:textId="77777777" w:rsidR="000C71D2" w:rsidRPr="001623A3" w:rsidRDefault="000C71D2" w:rsidP="000C71D2">
      <w:pPr>
        <w:jc w:val="both"/>
      </w:pPr>
      <w:r w:rsidRPr="001623A3">
        <w:rPr>
          <w:rFonts w:ascii="Segoe UI Emoji" w:hAnsi="Segoe UI Emoji" w:cs="Segoe UI Emoji"/>
        </w:rPr>
        <w:t>🟦</w:t>
      </w:r>
      <w:r w:rsidRPr="001623A3">
        <w:t xml:space="preserve"> </w:t>
      </w:r>
      <w:r w:rsidRPr="001623A3">
        <w:rPr>
          <w:b/>
          <w:bCs/>
        </w:rPr>
        <w:t>O Veneno do "Motivo Fútil":</w:t>
      </w:r>
      <w:r w:rsidRPr="001623A3">
        <w:t xml:space="preserve"> Fútil é o motivo insignificante (</w:t>
      </w:r>
      <w:proofErr w:type="spellStart"/>
      <w:r w:rsidRPr="001623A3">
        <w:t>ex</w:t>
      </w:r>
      <w:proofErr w:type="spellEnd"/>
      <w:r w:rsidRPr="001623A3">
        <w:t xml:space="preserve">: briga de trânsito). A </w:t>
      </w:r>
      <w:r w:rsidRPr="001623A3">
        <w:rPr>
          <w:b/>
          <w:bCs/>
        </w:rPr>
        <w:t>ausência de motivo</w:t>
      </w:r>
      <w:r w:rsidRPr="001623A3">
        <w:t xml:space="preserve"> não equivale a motivo fútil. Se o agente mata sem motivo algum, não incide a qualificadora do motivo fútil por analogia </w:t>
      </w:r>
      <w:r w:rsidRPr="001623A3">
        <w:rPr>
          <w:i/>
          <w:iCs/>
        </w:rPr>
        <w:t>in malam partem</w:t>
      </w:r>
      <w:r w:rsidRPr="001623A3">
        <w:t xml:space="preserve">. </w:t>
      </w:r>
      <w:r w:rsidRPr="001623A3">
        <w:rPr>
          <w:rFonts w:ascii="Segoe UI Emoji" w:hAnsi="Segoe UI Emoji" w:cs="Segoe UI Emoji"/>
        </w:rPr>
        <w:t>🟦</w:t>
      </w:r>
    </w:p>
    <w:p w14:paraId="11E04344" w14:textId="77777777" w:rsidR="000C71D2" w:rsidRPr="001623A3" w:rsidRDefault="000C71D2" w:rsidP="000C71D2">
      <w:pPr>
        <w:jc w:val="both"/>
      </w:pPr>
      <w:r w:rsidRPr="001623A3">
        <w:t xml:space="preserve">2 - </w:t>
      </w:r>
      <w:r w:rsidRPr="001623A3">
        <w:rPr>
          <w:rFonts w:ascii="Segoe UI Emoji" w:hAnsi="Segoe UI Emoji" w:cs="Segoe UI Emoji"/>
        </w:rPr>
        <w:t>🟨</w:t>
      </w:r>
      <w:r w:rsidRPr="001623A3">
        <w:t xml:space="preserve"> </w:t>
      </w:r>
      <w:r w:rsidRPr="001623A3">
        <w:rPr>
          <w:b/>
          <w:bCs/>
        </w:rPr>
        <w:t>RESUMO ESTRATÉGICO</w:t>
      </w:r>
      <w:r w:rsidRPr="001623A3">
        <w:t xml:space="preserve"> O homicídio qualificado (Art. 121, § 2º) ocorre quando o crime </w:t>
      </w:r>
      <w:proofErr w:type="spellStart"/>
      <w:r w:rsidRPr="001623A3">
        <w:t>é</w:t>
      </w:r>
      <w:proofErr w:type="spellEnd"/>
      <w:r w:rsidRPr="001623A3">
        <w:t xml:space="preserve"> cometido em circunstâncias que revelam maior gravidade.</w:t>
      </w:r>
    </w:p>
    <w:p w14:paraId="63813C3A" w14:textId="77777777" w:rsidR="000C71D2" w:rsidRPr="001623A3" w:rsidRDefault="000C71D2" w:rsidP="000C71D2">
      <w:pPr>
        <w:numPr>
          <w:ilvl w:val="0"/>
          <w:numId w:val="320"/>
        </w:numPr>
        <w:jc w:val="both"/>
      </w:pPr>
      <w:r w:rsidRPr="001623A3">
        <w:rPr>
          <w:b/>
          <w:bCs/>
        </w:rPr>
        <w:t>Qualificadoras Subjetivas:</w:t>
      </w:r>
      <w:r w:rsidRPr="001623A3">
        <w:t xml:space="preserve"> Referem-se à motivação (torpe, fútil, para assegurar outro crime).</w:t>
      </w:r>
    </w:p>
    <w:p w14:paraId="6FF06392" w14:textId="77777777" w:rsidR="000C71D2" w:rsidRPr="001623A3" w:rsidRDefault="000C71D2" w:rsidP="000C71D2">
      <w:pPr>
        <w:numPr>
          <w:ilvl w:val="0"/>
          <w:numId w:val="320"/>
        </w:numPr>
        <w:jc w:val="both"/>
      </w:pPr>
      <w:r w:rsidRPr="001623A3">
        <w:rPr>
          <w:b/>
          <w:bCs/>
        </w:rPr>
        <w:t>Qualificadoras Objetivas:</w:t>
      </w:r>
      <w:r w:rsidRPr="001623A3">
        <w:t xml:space="preserve"> Referem-se ao meio (veneno, fogo, explosivo) ou modo de execução (emboscada, traição).</w:t>
      </w:r>
    </w:p>
    <w:p w14:paraId="7428C475" w14:textId="77777777" w:rsidR="000C71D2" w:rsidRPr="001623A3" w:rsidRDefault="000C71D2" w:rsidP="000C71D2">
      <w:pPr>
        <w:numPr>
          <w:ilvl w:val="0"/>
          <w:numId w:val="320"/>
        </w:numPr>
        <w:jc w:val="both"/>
      </w:pPr>
      <w:r w:rsidRPr="001623A3">
        <w:rPr>
          <w:b/>
          <w:bCs/>
        </w:rPr>
        <w:t>Pena:</w:t>
      </w:r>
      <w:r w:rsidRPr="001623A3">
        <w:t xml:space="preserve"> Reclusão, de 12 a 30 anos.</w:t>
      </w:r>
    </w:p>
    <w:p w14:paraId="5B05B669" w14:textId="77777777" w:rsidR="000C71D2" w:rsidRPr="001623A3" w:rsidRDefault="000C71D2" w:rsidP="000C71D2">
      <w:pPr>
        <w:jc w:val="both"/>
      </w:pPr>
      <w:r w:rsidRPr="001623A3">
        <w:t xml:space="preserve">3 - </w:t>
      </w:r>
      <w:r w:rsidRPr="001623A3">
        <w:rPr>
          <w:rFonts w:ascii="Segoe UI Emoji" w:hAnsi="Segoe UI Emoji" w:cs="Segoe UI Emoji"/>
        </w:rPr>
        <w:t>🟨</w:t>
      </w:r>
      <w:r w:rsidRPr="001623A3">
        <w:t xml:space="preserve"> </w:t>
      </w:r>
      <w:r w:rsidRPr="001623A3">
        <w:rPr>
          <w:b/>
          <w:bCs/>
        </w:rPr>
        <w:t>TABELAS EXPLICATIVAS / COMPARATIVAS</w:t>
      </w:r>
    </w:p>
    <w:p w14:paraId="0533C85E" w14:textId="77777777" w:rsidR="000C71D2" w:rsidRPr="001623A3" w:rsidRDefault="000C71D2" w:rsidP="000C71D2">
      <w:pPr>
        <w:jc w:val="both"/>
      </w:pPr>
      <w:r w:rsidRPr="001623A3">
        <w:rPr>
          <w:b/>
          <w:bCs/>
        </w:rPr>
        <w:t>TABELA A: NATUREZA DAS QUALIFICADORAS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0"/>
        <w:gridCol w:w="1816"/>
        <w:gridCol w:w="3242"/>
      </w:tblGrid>
      <w:tr w:rsidR="000C71D2" w:rsidRPr="001623A3" w14:paraId="555977CC" w14:textId="77777777" w:rsidTr="00826655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9A790B" w14:textId="77777777" w:rsidR="000C71D2" w:rsidRPr="001623A3" w:rsidRDefault="000C71D2" w:rsidP="00826655">
            <w:pPr>
              <w:jc w:val="both"/>
            </w:pPr>
            <w:r w:rsidRPr="001623A3">
              <w:rPr>
                <w:b/>
                <w:bCs/>
              </w:rPr>
              <w:t>Qualificadora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226BFE" w14:textId="77777777" w:rsidR="000C71D2" w:rsidRPr="001623A3" w:rsidRDefault="000C71D2" w:rsidP="00826655">
            <w:pPr>
              <w:jc w:val="both"/>
            </w:pPr>
            <w:r w:rsidRPr="001623A3">
              <w:rPr>
                <w:b/>
                <w:bCs/>
              </w:rPr>
              <w:t>Natureza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95D6AC" w14:textId="77777777" w:rsidR="000C71D2" w:rsidRPr="001623A3" w:rsidRDefault="000C71D2" w:rsidP="00826655">
            <w:pPr>
              <w:jc w:val="both"/>
            </w:pPr>
            <w:r w:rsidRPr="001623A3">
              <w:rPr>
                <w:b/>
                <w:bCs/>
              </w:rPr>
              <w:t>Exemplo</w:t>
            </w:r>
          </w:p>
        </w:tc>
      </w:tr>
      <w:tr w:rsidR="000C71D2" w:rsidRPr="001623A3" w14:paraId="50080F1F" w14:textId="77777777" w:rsidTr="0082665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55BBED" w14:textId="77777777" w:rsidR="000C71D2" w:rsidRPr="001623A3" w:rsidRDefault="000C71D2" w:rsidP="00826655">
            <w:pPr>
              <w:jc w:val="both"/>
            </w:pPr>
            <w:r w:rsidRPr="001623A3">
              <w:rPr>
                <w:b/>
                <w:bCs/>
              </w:rPr>
              <w:t>Torpe / Fútil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1765BD" w14:textId="77777777" w:rsidR="000C71D2" w:rsidRPr="001623A3" w:rsidRDefault="000C71D2" w:rsidP="00826655">
            <w:pPr>
              <w:jc w:val="both"/>
            </w:pPr>
            <w:r w:rsidRPr="001623A3">
              <w:t>Subjetiva (</w:t>
            </w:r>
            <w:proofErr w:type="gramStart"/>
            <w:r w:rsidRPr="001623A3">
              <w:t>Porquê</w:t>
            </w:r>
            <w:proofErr w:type="gramEnd"/>
            <w:r w:rsidRPr="001623A3"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A6DA0D" w14:textId="77777777" w:rsidR="000C71D2" w:rsidRPr="001623A3" w:rsidRDefault="000C71D2" w:rsidP="00826655">
            <w:pPr>
              <w:jc w:val="both"/>
            </w:pPr>
            <w:r w:rsidRPr="001623A3">
              <w:t>Matar por herança ou por 1 real.</w:t>
            </w:r>
          </w:p>
        </w:tc>
      </w:tr>
      <w:tr w:rsidR="000C71D2" w:rsidRPr="001623A3" w14:paraId="0120FED1" w14:textId="77777777" w:rsidTr="0082665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38EF67" w14:textId="77777777" w:rsidR="000C71D2" w:rsidRPr="001623A3" w:rsidRDefault="000C71D2" w:rsidP="00826655">
            <w:pPr>
              <w:jc w:val="both"/>
            </w:pPr>
            <w:r w:rsidRPr="001623A3">
              <w:rPr>
                <w:b/>
                <w:bCs/>
              </w:rPr>
              <w:t>Meio Cruel / Veneno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4525C7" w14:textId="77777777" w:rsidR="000C71D2" w:rsidRPr="001623A3" w:rsidRDefault="000C71D2" w:rsidP="00826655">
            <w:pPr>
              <w:jc w:val="both"/>
            </w:pPr>
            <w:r w:rsidRPr="001623A3">
              <w:t>Objetiva (Como)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C6F13A" w14:textId="77777777" w:rsidR="000C71D2" w:rsidRPr="001623A3" w:rsidRDefault="000C71D2" w:rsidP="00826655">
            <w:pPr>
              <w:jc w:val="both"/>
            </w:pPr>
            <w:r w:rsidRPr="001623A3">
              <w:t>Uso de fogo ou tortura.</w:t>
            </w:r>
          </w:p>
        </w:tc>
      </w:tr>
      <w:tr w:rsidR="000C71D2" w:rsidRPr="001623A3" w14:paraId="7059B8C4" w14:textId="77777777" w:rsidTr="0082665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DC39A4" w14:textId="77777777" w:rsidR="000C71D2" w:rsidRPr="001623A3" w:rsidRDefault="000C71D2" w:rsidP="00826655">
            <w:pPr>
              <w:jc w:val="both"/>
            </w:pPr>
            <w:r w:rsidRPr="001623A3">
              <w:rPr>
                <w:b/>
                <w:bCs/>
              </w:rPr>
              <w:t>Emboscada / Traição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9C3EBE" w14:textId="77777777" w:rsidR="000C71D2" w:rsidRPr="001623A3" w:rsidRDefault="000C71D2" w:rsidP="00826655">
            <w:pPr>
              <w:jc w:val="both"/>
            </w:pPr>
            <w:r w:rsidRPr="001623A3">
              <w:t>Objetiva (Como)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1FCF1F" w14:textId="77777777" w:rsidR="000C71D2" w:rsidRPr="001623A3" w:rsidRDefault="000C71D2" w:rsidP="00826655">
            <w:pPr>
              <w:jc w:val="both"/>
            </w:pPr>
            <w:r w:rsidRPr="001623A3">
              <w:t>Atacar pelas costas ou de tocaia.</w:t>
            </w:r>
          </w:p>
        </w:tc>
      </w:tr>
      <w:tr w:rsidR="000C71D2" w:rsidRPr="001623A3" w14:paraId="6CA875CE" w14:textId="77777777" w:rsidTr="0082665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12359C" w14:textId="77777777" w:rsidR="000C71D2" w:rsidRPr="001623A3" w:rsidRDefault="000C71D2" w:rsidP="00826655">
            <w:pPr>
              <w:jc w:val="both"/>
            </w:pPr>
            <w:r w:rsidRPr="001623A3">
              <w:rPr>
                <w:b/>
                <w:bCs/>
              </w:rPr>
              <w:t>Feminicídio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9F65A1" w14:textId="77777777" w:rsidR="000C71D2" w:rsidRPr="001623A3" w:rsidRDefault="000C71D2" w:rsidP="00826655">
            <w:pPr>
              <w:jc w:val="both"/>
            </w:pPr>
            <w:r w:rsidRPr="001623A3">
              <w:t>Objetiva (Vítima)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0AC806" w14:textId="77777777" w:rsidR="000C71D2" w:rsidRPr="001623A3" w:rsidRDefault="000C71D2" w:rsidP="00826655">
            <w:pPr>
              <w:jc w:val="both"/>
            </w:pPr>
            <w:r w:rsidRPr="001623A3">
              <w:t>Violência doméstica e familiar.</w:t>
            </w:r>
          </w:p>
        </w:tc>
      </w:tr>
    </w:tbl>
    <w:p w14:paraId="15BC41B2" w14:textId="77777777" w:rsidR="000C71D2" w:rsidRPr="001623A3" w:rsidRDefault="000C71D2" w:rsidP="000C71D2">
      <w:pPr>
        <w:jc w:val="both"/>
      </w:pPr>
      <w:r w:rsidRPr="001623A3">
        <w:rPr>
          <w:b/>
          <w:bCs/>
        </w:rPr>
        <w:t>TABELA B: HOMICÍDIO PRIVILEGIADO (Art. 121, § 1º)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6"/>
        <w:gridCol w:w="4247"/>
        <w:gridCol w:w="2445"/>
      </w:tblGrid>
      <w:tr w:rsidR="000C71D2" w:rsidRPr="001623A3" w14:paraId="2A2C6491" w14:textId="77777777" w:rsidTr="00826655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723105D4" w14:textId="77777777" w:rsidR="000C71D2" w:rsidRPr="001623A3" w:rsidRDefault="000C71D2" w:rsidP="00826655">
            <w:pPr>
              <w:jc w:val="both"/>
            </w:pPr>
            <w:r w:rsidRPr="001623A3">
              <w:rPr>
                <w:b/>
                <w:bCs/>
              </w:rPr>
              <w:t>Requisito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5DB990BF" w14:textId="77777777" w:rsidR="000C71D2" w:rsidRPr="001623A3" w:rsidRDefault="000C71D2" w:rsidP="00826655">
            <w:pPr>
              <w:jc w:val="both"/>
            </w:pPr>
            <w:r w:rsidRPr="001623A3">
              <w:rPr>
                <w:b/>
                <w:bCs/>
              </w:rPr>
              <w:t>Detalhe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32F2DD9B" w14:textId="77777777" w:rsidR="000C71D2" w:rsidRPr="001623A3" w:rsidRDefault="000C71D2" w:rsidP="00826655">
            <w:pPr>
              <w:jc w:val="both"/>
            </w:pPr>
            <w:r w:rsidRPr="001623A3">
              <w:rPr>
                <w:b/>
                <w:bCs/>
              </w:rPr>
              <w:t>Consequência</w:t>
            </w:r>
          </w:p>
        </w:tc>
      </w:tr>
      <w:tr w:rsidR="000C71D2" w:rsidRPr="001623A3" w14:paraId="3FF9EE41" w14:textId="77777777" w:rsidTr="0082665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1ADFAD" w14:textId="77777777" w:rsidR="000C71D2" w:rsidRPr="001623A3" w:rsidRDefault="000C71D2" w:rsidP="00826655">
            <w:pPr>
              <w:jc w:val="both"/>
            </w:pPr>
            <w:r w:rsidRPr="001623A3">
              <w:rPr>
                <w:b/>
                <w:bCs/>
              </w:rPr>
              <w:t>Valor Social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03B0E3" w14:textId="77777777" w:rsidR="000C71D2" w:rsidRPr="001623A3" w:rsidRDefault="000C71D2" w:rsidP="00826655">
            <w:pPr>
              <w:jc w:val="both"/>
            </w:pPr>
            <w:r w:rsidRPr="001623A3">
              <w:t>Interesses da coletividade (</w:t>
            </w:r>
            <w:proofErr w:type="spellStart"/>
            <w:r w:rsidRPr="001623A3">
              <w:t>ex</w:t>
            </w:r>
            <w:proofErr w:type="spellEnd"/>
            <w:r w:rsidRPr="001623A3">
              <w:t>: matar traidor da pátria).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A5C16B" w14:textId="77777777" w:rsidR="000C71D2" w:rsidRPr="001623A3" w:rsidRDefault="000C71D2" w:rsidP="00826655">
            <w:pPr>
              <w:jc w:val="both"/>
            </w:pPr>
            <w:r w:rsidRPr="001623A3">
              <w:t>Redução de pena (1/6 a 1/3).</w:t>
            </w:r>
          </w:p>
        </w:tc>
      </w:tr>
      <w:tr w:rsidR="000C71D2" w:rsidRPr="001623A3" w14:paraId="4AAC474F" w14:textId="77777777" w:rsidTr="0082665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35F8EB" w14:textId="77777777" w:rsidR="000C71D2" w:rsidRPr="001623A3" w:rsidRDefault="000C71D2" w:rsidP="00826655">
            <w:pPr>
              <w:jc w:val="both"/>
            </w:pPr>
            <w:r w:rsidRPr="001623A3">
              <w:rPr>
                <w:b/>
                <w:bCs/>
              </w:rPr>
              <w:t>Valor Moral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9B5040" w14:textId="77777777" w:rsidR="000C71D2" w:rsidRPr="001623A3" w:rsidRDefault="000C71D2" w:rsidP="00826655">
            <w:pPr>
              <w:jc w:val="both"/>
            </w:pPr>
            <w:r w:rsidRPr="001623A3">
              <w:t>Interesses individuais nobres (</w:t>
            </w:r>
            <w:proofErr w:type="spellStart"/>
            <w:r w:rsidRPr="001623A3">
              <w:t>ex</w:t>
            </w:r>
            <w:proofErr w:type="spellEnd"/>
            <w:r w:rsidRPr="001623A3">
              <w:t>: eutanásia por piedade).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626AE9" w14:textId="77777777" w:rsidR="000C71D2" w:rsidRPr="001623A3" w:rsidRDefault="000C71D2" w:rsidP="00826655">
            <w:pPr>
              <w:jc w:val="both"/>
            </w:pPr>
            <w:r w:rsidRPr="001623A3">
              <w:t>Redução de pena (1/6 a 1/3).</w:t>
            </w:r>
          </w:p>
        </w:tc>
      </w:tr>
      <w:tr w:rsidR="000C71D2" w:rsidRPr="001623A3" w14:paraId="5DBEFEFD" w14:textId="77777777" w:rsidTr="0082665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38734C" w14:textId="77777777" w:rsidR="000C71D2" w:rsidRPr="001623A3" w:rsidRDefault="000C71D2" w:rsidP="00826655">
            <w:pPr>
              <w:jc w:val="both"/>
            </w:pPr>
            <w:r w:rsidRPr="001623A3">
              <w:rPr>
                <w:b/>
                <w:bCs/>
              </w:rPr>
              <w:lastRenderedPageBreak/>
              <w:t>Domínio de Emoção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ABFD07" w14:textId="77777777" w:rsidR="000C71D2" w:rsidRPr="001623A3" w:rsidRDefault="000C71D2" w:rsidP="00826655">
            <w:pPr>
              <w:jc w:val="both"/>
            </w:pPr>
            <w:r w:rsidRPr="001623A3">
              <w:t>Logo em seguida à injusta provocação da vítima.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16EE40" w14:textId="77777777" w:rsidR="000C71D2" w:rsidRPr="001623A3" w:rsidRDefault="000C71D2" w:rsidP="00826655">
            <w:pPr>
              <w:jc w:val="both"/>
            </w:pPr>
            <w:r w:rsidRPr="001623A3">
              <w:t>Redução de pena (1/6 a 1/3).</w:t>
            </w:r>
          </w:p>
        </w:tc>
      </w:tr>
    </w:tbl>
    <w:p w14:paraId="034925ED" w14:textId="77777777" w:rsidR="000C71D2" w:rsidRPr="001623A3" w:rsidRDefault="000C71D2" w:rsidP="000C71D2">
      <w:pPr>
        <w:jc w:val="both"/>
      </w:pPr>
      <w:r w:rsidRPr="001623A3">
        <w:t xml:space="preserve">4 - </w:t>
      </w:r>
      <w:r w:rsidRPr="001623A3">
        <w:rPr>
          <w:rFonts w:ascii="Segoe UI Emoji" w:hAnsi="Segoe UI Emoji" w:cs="Segoe UI Emoji"/>
        </w:rPr>
        <w:t>🟨</w:t>
      </w:r>
      <w:r w:rsidRPr="001623A3">
        <w:t xml:space="preserve"> </w:t>
      </w:r>
      <w:r w:rsidRPr="001623A3">
        <w:rPr>
          <w:b/>
          <w:bCs/>
        </w:rPr>
        <w:t>5 FLASHCARDS (SISTEMA R - TQR)</w:t>
      </w:r>
    </w:p>
    <w:p w14:paraId="2840ABCC" w14:textId="77777777" w:rsidR="000C71D2" w:rsidRPr="001623A3" w:rsidRDefault="000C71D2" w:rsidP="000C71D2">
      <w:pPr>
        <w:numPr>
          <w:ilvl w:val="0"/>
          <w:numId w:val="321"/>
        </w:numPr>
        <w:jc w:val="both"/>
      </w:pPr>
      <w:r w:rsidRPr="001623A3">
        <w:rPr>
          <w:b/>
          <w:bCs/>
        </w:rPr>
        <w:t>F:</w:t>
      </w:r>
      <w:r w:rsidRPr="001623A3">
        <w:t xml:space="preserve"> O homicídio qualificado-privilegiado é considerado crime hediondo?</w:t>
      </w:r>
    </w:p>
    <w:p w14:paraId="540B7B84" w14:textId="77777777" w:rsidR="000C71D2" w:rsidRPr="001623A3" w:rsidRDefault="000C71D2" w:rsidP="000C71D2">
      <w:pPr>
        <w:numPr>
          <w:ilvl w:val="0"/>
          <w:numId w:val="321"/>
        </w:numPr>
        <w:jc w:val="both"/>
      </w:pPr>
      <w:r w:rsidRPr="001623A3">
        <w:rPr>
          <w:b/>
          <w:bCs/>
        </w:rPr>
        <w:t>V:</w:t>
      </w:r>
      <w:r w:rsidRPr="001623A3">
        <w:t xml:space="preserve"> Não. Se houver privilégio, afasta-se a hediondez.</w:t>
      </w:r>
    </w:p>
    <w:p w14:paraId="578E4F98" w14:textId="77777777" w:rsidR="000C71D2" w:rsidRPr="001623A3" w:rsidRDefault="000C71D2" w:rsidP="000C71D2">
      <w:pPr>
        <w:numPr>
          <w:ilvl w:val="0"/>
          <w:numId w:val="321"/>
        </w:numPr>
        <w:jc w:val="both"/>
      </w:pPr>
      <w:r w:rsidRPr="001623A3">
        <w:rPr>
          <w:b/>
          <w:bCs/>
        </w:rPr>
        <w:t>F:</w:t>
      </w:r>
      <w:r w:rsidRPr="001623A3">
        <w:t xml:space="preserve"> O uso de arma de fogo de uso restrito qualifica o homicídio?</w:t>
      </w:r>
    </w:p>
    <w:p w14:paraId="09904F7E" w14:textId="77777777" w:rsidR="000C71D2" w:rsidRPr="001623A3" w:rsidRDefault="000C71D2" w:rsidP="000C71D2">
      <w:pPr>
        <w:numPr>
          <w:ilvl w:val="0"/>
          <w:numId w:val="321"/>
        </w:numPr>
        <w:jc w:val="both"/>
      </w:pPr>
      <w:r w:rsidRPr="001623A3">
        <w:rPr>
          <w:b/>
          <w:bCs/>
        </w:rPr>
        <w:t>V:</w:t>
      </w:r>
      <w:r w:rsidRPr="001623A3">
        <w:t xml:space="preserve"> Sim, é uma qualificadora recente (Art. 121, § 2º, VIII).</w:t>
      </w:r>
    </w:p>
    <w:p w14:paraId="00463D04" w14:textId="77777777" w:rsidR="000C71D2" w:rsidRPr="001623A3" w:rsidRDefault="000C71D2" w:rsidP="000C71D2">
      <w:pPr>
        <w:numPr>
          <w:ilvl w:val="0"/>
          <w:numId w:val="321"/>
        </w:numPr>
        <w:jc w:val="both"/>
      </w:pPr>
      <w:r w:rsidRPr="001623A3">
        <w:rPr>
          <w:b/>
          <w:bCs/>
        </w:rPr>
        <w:t>F:</w:t>
      </w:r>
      <w:r w:rsidRPr="001623A3">
        <w:t xml:space="preserve"> Qual a diferença entre homicídio torpe e fútil?</w:t>
      </w:r>
    </w:p>
    <w:p w14:paraId="219F6453" w14:textId="77777777" w:rsidR="000C71D2" w:rsidRPr="001623A3" w:rsidRDefault="000C71D2" w:rsidP="000C71D2">
      <w:pPr>
        <w:numPr>
          <w:ilvl w:val="0"/>
          <w:numId w:val="321"/>
        </w:numPr>
        <w:jc w:val="both"/>
      </w:pPr>
      <w:r w:rsidRPr="001623A3">
        <w:rPr>
          <w:b/>
          <w:bCs/>
        </w:rPr>
        <w:t>V:</w:t>
      </w:r>
      <w:r w:rsidRPr="001623A3">
        <w:t xml:space="preserve"> Torpe é o motivo repugnante (</w:t>
      </w:r>
      <w:proofErr w:type="spellStart"/>
      <w:r w:rsidRPr="001623A3">
        <w:t>ex</w:t>
      </w:r>
      <w:proofErr w:type="spellEnd"/>
      <w:r w:rsidRPr="001623A3">
        <w:t xml:space="preserve">: matar por dinheiro); </w:t>
      </w:r>
      <w:proofErr w:type="gramStart"/>
      <w:r w:rsidRPr="001623A3">
        <w:t>Fútil</w:t>
      </w:r>
      <w:proofErr w:type="gramEnd"/>
      <w:r w:rsidRPr="001623A3">
        <w:t xml:space="preserve"> é o motivo desproporcional (</w:t>
      </w:r>
      <w:proofErr w:type="spellStart"/>
      <w:r w:rsidRPr="001623A3">
        <w:t>ex</w:t>
      </w:r>
      <w:proofErr w:type="spellEnd"/>
      <w:r w:rsidRPr="001623A3">
        <w:t>: briga por futebol).</w:t>
      </w:r>
    </w:p>
    <w:p w14:paraId="7AD87B86" w14:textId="77777777" w:rsidR="000C71D2" w:rsidRPr="001623A3" w:rsidRDefault="000C71D2" w:rsidP="000C71D2">
      <w:pPr>
        <w:numPr>
          <w:ilvl w:val="0"/>
          <w:numId w:val="321"/>
        </w:numPr>
        <w:jc w:val="both"/>
      </w:pPr>
      <w:r w:rsidRPr="001623A3">
        <w:rPr>
          <w:b/>
          <w:bCs/>
        </w:rPr>
        <w:t>F:</w:t>
      </w:r>
      <w:r w:rsidRPr="001623A3">
        <w:t xml:space="preserve"> O feminicídio se aplica se a vítima for uma mulher trans?</w:t>
      </w:r>
    </w:p>
    <w:p w14:paraId="5E07B4D2" w14:textId="77777777" w:rsidR="000C71D2" w:rsidRPr="001623A3" w:rsidRDefault="000C71D2" w:rsidP="000C71D2">
      <w:pPr>
        <w:numPr>
          <w:ilvl w:val="0"/>
          <w:numId w:val="321"/>
        </w:numPr>
        <w:jc w:val="both"/>
      </w:pPr>
      <w:r w:rsidRPr="001623A3">
        <w:rPr>
          <w:b/>
          <w:bCs/>
        </w:rPr>
        <w:t>V:</w:t>
      </w:r>
      <w:r w:rsidRPr="001623A3">
        <w:t xml:space="preserve"> Sim, conforme entendimento recente do STJ.</w:t>
      </w:r>
    </w:p>
    <w:p w14:paraId="68B0C0EA" w14:textId="77777777" w:rsidR="000C71D2" w:rsidRPr="001623A3" w:rsidRDefault="000C71D2" w:rsidP="000C71D2">
      <w:pPr>
        <w:numPr>
          <w:ilvl w:val="0"/>
          <w:numId w:val="321"/>
        </w:numPr>
        <w:jc w:val="both"/>
      </w:pPr>
      <w:r w:rsidRPr="001623A3">
        <w:rPr>
          <w:b/>
          <w:bCs/>
        </w:rPr>
        <w:t>F:</w:t>
      </w:r>
      <w:r w:rsidRPr="001623A3">
        <w:t xml:space="preserve"> Matar um Policial Legislativo no exercício da função qualifica o crime?</w:t>
      </w:r>
    </w:p>
    <w:p w14:paraId="5FE5CF09" w14:textId="77777777" w:rsidR="000C71D2" w:rsidRPr="001623A3" w:rsidRDefault="000C71D2" w:rsidP="000C71D2">
      <w:pPr>
        <w:numPr>
          <w:ilvl w:val="0"/>
          <w:numId w:val="321"/>
        </w:numPr>
        <w:jc w:val="both"/>
      </w:pPr>
      <w:r w:rsidRPr="001623A3">
        <w:rPr>
          <w:b/>
          <w:bCs/>
        </w:rPr>
        <w:t>V:</w:t>
      </w:r>
      <w:r w:rsidRPr="001623A3">
        <w:t xml:space="preserve"> Sim, é o Homicídio Funcional (Art. 121, § 2º, VII).</w:t>
      </w:r>
    </w:p>
    <w:p w14:paraId="0E447A0B" w14:textId="77777777" w:rsidR="000C71D2" w:rsidRPr="001623A3" w:rsidRDefault="000C71D2" w:rsidP="000C71D2">
      <w:pPr>
        <w:jc w:val="both"/>
      </w:pPr>
      <w:r w:rsidRPr="001623A3">
        <w:t xml:space="preserve">5 - </w:t>
      </w:r>
      <w:r w:rsidRPr="001623A3">
        <w:rPr>
          <w:rFonts w:ascii="Segoe UI Emoji" w:hAnsi="Segoe UI Emoji" w:cs="Segoe UI Emoji"/>
        </w:rPr>
        <w:t>🟨</w:t>
      </w:r>
      <w:r w:rsidRPr="001623A3">
        <w:t xml:space="preserve"> </w:t>
      </w:r>
      <w:r w:rsidRPr="001623A3">
        <w:rPr>
          <w:b/>
          <w:bCs/>
        </w:rPr>
        <w:t>INDICAÇÃO DE VÍDEO (YOUTUBE)</w:t>
      </w:r>
    </w:p>
    <w:p w14:paraId="740AAF71" w14:textId="77777777" w:rsidR="000C71D2" w:rsidRPr="001623A3" w:rsidRDefault="000C71D2" w:rsidP="000C71D2">
      <w:pPr>
        <w:numPr>
          <w:ilvl w:val="0"/>
          <w:numId w:val="322"/>
        </w:numPr>
        <w:jc w:val="both"/>
      </w:pPr>
      <w:r w:rsidRPr="001623A3">
        <w:rPr>
          <w:b/>
          <w:bCs/>
        </w:rPr>
        <w:t>Nome do Vídeo:</w:t>
      </w:r>
      <w:r w:rsidRPr="001623A3">
        <w:t xml:space="preserve"> Homicídio Qualificado: Tudo o que você precisa saber - Prof. Rogério Sanches.</w:t>
      </w:r>
    </w:p>
    <w:p w14:paraId="58F96BC6" w14:textId="77777777" w:rsidR="000C71D2" w:rsidRPr="001623A3" w:rsidRDefault="000C71D2" w:rsidP="000C71D2">
      <w:pPr>
        <w:numPr>
          <w:ilvl w:val="0"/>
          <w:numId w:val="322"/>
        </w:numPr>
        <w:jc w:val="both"/>
      </w:pPr>
      <w:r w:rsidRPr="001623A3">
        <w:rPr>
          <w:b/>
          <w:bCs/>
        </w:rPr>
        <w:t>Link:</w:t>
      </w:r>
      <w:r w:rsidRPr="001623A3">
        <w:t xml:space="preserve"> </w:t>
      </w:r>
      <w:hyperlink r:id="rId17" w:tgtFrame="_blank" w:history="1">
        <w:r w:rsidRPr="001623A3">
          <w:rPr>
            <w:rStyle w:val="Hyperlink"/>
          </w:rPr>
          <w:t>https://www.youtube.com/watch?v=F_f0XqZ0YjU</w:t>
        </w:r>
      </w:hyperlink>
    </w:p>
    <w:p w14:paraId="73A87028" w14:textId="77777777" w:rsidR="000C71D2" w:rsidRPr="001623A3" w:rsidRDefault="000C71D2" w:rsidP="000C71D2">
      <w:pPr>
        <w:jc w:val="both"/>
      </w:pPr>
      <w:r w:rsidRPr="001623A3">
        <w:t xml:space="preserve">6 - </w:t>
      </w:r>
      <w:r w:rsidRPr="001623A3">
        <w:rPr>
          <w:rFonts w:ascii="Segoe UI Emoji" w:hAnsi="Segoe UI Emoji" w:cs="Segoe UI Emoji"/>
        </w:rPr>
        <w:t>🟨</w:t>
      </w:r>
      <w:r w:rsidRPr="001623A3">
        <w:t xml:space="preserve"> </w:t>
      </w:r>
      <w:r w:rsidRPr="001623A3">
        <w:rPr>
          <w:b/>
          <w:bCs/>
        </w:rPr>
        <w:t>ESTRUTURA DE MAPA MENTAL</w:t>
      </w:r>
    </w:p>
    <w:p w14:paraId="1FE39795" w14:textId="77777777" w:rsidR="000C71D2" w:rsidRPr="001623A3" w:rsidRDefault="000C71D2" w:rsidP="000C71D2">
      <w:pPr>
        <w:jc w:val="both"/>
      </w:pPr>
      <w:r w:rsidRPr="001623A3">
        <w:rPr>
          <w:b/>
          <w:bCs/>
        </w:rPr>
        <w:t>HOMICÍDIO QUALIFICADO</w:t>
      </w:r>
    </w:p>
    <w:p w14:paraId="793AFC14" w14:textId="77777777" w:rsidR="000C71D2" w:rsidRPr="001623A3" w:rsidRDefault="000C71D2" w:rsidP="000C71D2">
      <w:pPr>
        <w:numPr>
          <w:ilvl w:val="0"/>
          <w:numId w:val="323"/>
        </w:numPr>
        <w:jc w:val="both"/>
      </w:pPr>
      <w:r w:rsidRPr="001623A3">
        <w:rPr>
          <w:b/>
          <w:bCs/>
        </w:rPr>
        <w:t>MOTIVO (Subjetivas)</w:t>
      </w:r>
    </w:p>
    <w:p w14:paraId="66E57A02" w14:textId="77777777" w:rsidR="000C71D2" w:rsidRPr="001623A3" w:rsidRDefault="000C71D2" w:rsidP="000C71D2">
      <w:pPr>
        <w:numPr>
          <w:ilvl w:val="1"/>
          <w:numId w:val="323"/>
        </w:numPr>
        <w:jc w:val="both"/>
      </w:pPr>
      <w:r w:rsidRPr="001623A3">
        <w:t xml:space="preserve">Torpe, Fútil, </w:t>
      </w:r>
      <w:proofErr w:type="gramStart"/>
      <w:r w:rsidRPr="001623A3">
        <w:t>Para</w:t>
      </w:r>
      <w:proofErr w:type="gramEnd"/>
      <w:r w:rsidRPr="001623A3">
        <w:t xml:space="preserve"> ocultar outro crime.</w:t>
      </w:r>
    </w:p>
    <w:p w14:paraId="0C868A8D" w14:textId="77777777" w:rsidR="000C71D2" w:rsidRPr="001623A3" w:rsidRDefault="000C71D2" w:rsidP="000C71D2">
      <w:pPr>
        <w:numPr>
          <w:ilvl w:val="0"/>
          <w:numId w:val="323"/>
        </w:numPr>
        <w:jc w:val="both"/>
      </w:pPr>
      <w:r w:rsidRPr="001623A3">
        <w:rPr>
          <w:b/>
          <w:bCs/>
        </w:rPr>
        <w:t>MEIO/MODO (Objetivas)</w:t>
      </w:r>
    </w:p>
    <w:p w14:paraId="207E0550" w14:textId="77777777" w:rsidR="000C71D2" w:rsidRPr="001623A3" w:rsidRDefault="000C71D2" w:rsidP="000C71D2">
      <w:pPr>
        <w:numPr>
          <w:ilvl w:val="1"/>
          <w:numId w:val="323"/>
        </w:numPr>
        <w:jc w:val="both"/>
      </w:pPr>
      <w:r w:rsidRPr="001623A3">
        <w:t>Veneno, Fogo, Tortura.</w:t>
      </w:r>
    </w:p>
    <w:p w14:paraId="1D9E897C" w14:textId="77777777" w:rsidR="000C71D2" w:rsidRPr="001623A3" w:rsidRDefault="000C71D2" w:rsidP="000C71D2">
      <w:pPr>
        <w:numPr>
          <w:ilvl w:val="1"/>
          <w:numId w:val="323"/>
        </w:numPr>
        <w:jc w:val="both"/>
      </w:pPr>
      <w:r w:rsidRPr="001623A3">
        <w:t>Emboscada, Traição.</w:t>
      </w:r>
    </w:p>
    <w:p w14:paraId="660D0F18" w14:textId="77777777" w:rsidR="000C71D2" w:rsidRPr="001623A3" w:rsidRDefault="000C71D2" w:rsidP="000C71D2">
      <w:pPr>
        <w:numPr>
          <w:ilvl w:val="0"/>
          <w:numId w:val="323"/>
        </w:numPr>
        <w:jc w:val="both"/>
      </w:pPr>
      <w:r w:rsidRPr="001623A3">
        <w:rPr>
          <w:b/>
          <w:bCs/>
        </w:rPr>
        <w:t>CONDIÇÃO DA VÍTIMA</w:t>
      </w:r>
    </w:p>
    <w:p w14:paraId="1E08FCA3" w14:textId="77777777" w:rsidR="000C71D2" w:rsidRPr="001623A3" w:rsidRDefault="000C71D2" w:rsidP="000C71D2">
      <w:pPr>
        <w:numPr>
          <w:ilvl w:val="1"/>
          <w:numId w:val="323"/>
        </w:numPr>
        <w:jc w:val="both"/>
      </w:pPr>
      <w:r w:rsidRPr="001623A3">
        <w:t>Feminicídio.</w:t>
      </w:r>
    </w:p>
    <w:p w14:paraId="59D0C8CA" w14:textId="77777777" w:rsidR="000C71D2" w:rsidRPr="001623A3" w:rsidRDefault="000C71D2" w:rsidP="000C71D2">
      <w:pPr>
        <w:numPr>
          <w:ilvl w:val="1"/>
          <w:numId w:val="323"/>
        </w:numPr>
        <w:jc w:val="both"/>
      </w:pPr>
      <w:r w:rsidRPr="001623A3">
        <w:t>Funcional (Agentes de Segurança).</w:t>
      </w:r>
    </w:p>
    <w:p w14:paraId="39B3C37A" w14:textId="77777777" w:rsidR="000C71D2" w:rsidRPr="001623A3" w:rsidRDefault="000C71D2" w:rsidP="000C71D2">
      <w:pPr>
        <w:numPr>
          <w:ilvl w:val="1"/>
          <w:numId w:val="323"/>
        </w:numPr>
        <w:jc w:val="both"/>
      </w:pPr>
      <w:r w:rsidRPr="001623A3">
        <w:t>Menor de 14 anos.</w:t>
      </w:r>
    </w:p>
    <w:p w14:paraId="405EEDD8" w14:textId="77777777" w:rsidR="000C71D2" w:rsidRPr="001623A3" w:rsidRDefault="000C71D2" w:rsidP="000C71D2">
      <w:pPr>
        <w:jc w:val="both"/>
      </w:pPr>
      <w:r w:rsidRPr="001623A3">
        <w:t xml:space="preserve">7 - </w:t>
      </w:r>
      <w:r w:rsidRPr="001623A3">
        <w:rPr>
          <w:rFonts w:ascii="Segoe UI Emoji" w:hAnsi="Segoe UI Emoji" w:cs="Segoe UI Emoji"/>
        </w:rPr>
        <w:t>🟦</w:t>
      </w:r>
      <w:r w:rsidRPr="001623A3">
        <w:t xml:space="preserve"> </w:t>
      </w:r>
      <w:r w:rsidRPr="001623A3">
        <w:rPr>
          <w:b/>
          <w:bCs/>
        </w:rPr>
        <w:t>O VENENO DAS QUESTÕES: O QUE MAIS CAI</w:t>
      </w:r>
      <w:r w:rsidRPr="001623A3">
        <w:t xml:space="preserve"> </w:t>
      </w:r>
      <w:r w:rsidRPr="001623A3">
        <w:rPr>
          <w:rFonts w:ascii="Segoe UI Emoji" w:hAnsi="Segoe UI Emoji" w:cs="Segoe UI Emoji"/>
        </w:rPr>
        <w:t>🟦</w:t>
      </w:r>
    </w:p>
    <w:p w14:paraId="14D75F19" w14:textId="77777777" w:rsidR="000C71D2" w:rsidRPr="001623A3" w:rsidRDefault="000C71D2" w:rsidP="000C71D2">
      <w:pPr>
        <w:jc w:val="both"/>
      </w:pPr>
      <w:r w:rsidRPr="001623A3">
        <w:rPr>
          <w:rFonts w:ascii="Segoe UI Emoji" w:hAnsi="Segoe UI Emoji" w:cs="Segoe UI Emoji"/>
        </w:rPr>
        <w:lastRenderedPageBreak/>
        <w:t>🟦</w:t>
      </w:r>
      <w:r w:rsidRPr="001623A3">
        <w:t xml:space="preserve"> O </w:t>
      </w:r>
      <w:proofErr w:type="spellStart"/>
      <w:r w:rsidRPr="001623A3">
        <w:t>Cebraspe</w:t>
      </w:r>
      <w:proofErr w:type="spellEnd"/>
      <w:r w:rsidRPr="001623A3">
        <w:t xml:space="preserve"> vai dizer que se o marido mata a esposa por ciúmes, isso é automaticamente feminicídio. </w:t>
      </w:r>
      <w:r w:rsidRPr="001623A3">
        <w:rPr>
          <w:b/>
          <w:bCs/>
        </w:rPr>
        <w:t>CUIDADO</w:t>
      </w:r>
      <w:r w:rsidRPr="001623A3">
        <w:t xml:space="preserve">. Se for no contexto de violência doméstica, é feminicídio. Se o ciúme for o motivo, pode ser motivo fútil ou torpe. O veneno é que o Feminicídio exige que o crime seja contra a mulher </w:t>
      </w:r>
      <w:r w:rsidRPr="001623A3">
        <w:rPr>
          <w:b/>
          <w:bCs/>
        </w:rPr>
        <w:t>por razões da condição de sexo feminino</w:t>
      </w:r>
      <w:r w:rsidRPr="001623A3">
        <w:t xml:space="preserve">. Jesus ama as mulheres e a lei as protege com essa qualificadora objetiva específica! </w:t>
      </w:r>
      <w:r w:rsidRPr="001623A3">
        <w:rPr>
          <w:rFonts w:ascii="Segoe UI Emoji" w:hAnsi="Segoe UI Emoji" w:cs="Segoe UI Emoji"/>
        </w:rPr>
        <w:t>🟦</w:t>
      </w:r>
    </w:p>
    <w:p w14:paraId="2567FD94" w14:textId="77777777" w:rsidR="000C71D2" w:rsidRPr="001623A3" w:rsidRDefault="000C71D2" w:rsidP="000C71D2">
      <w:pPr>
        <w:jc w:val="both"/>
      </w:pPr>
      <w:r w:rsidRPr="001623A3">
        <w:t xml:space="preserve">8 - </w:t>
      </w:r>
      <w:r w:rsidRPr="001623A3">
        <w:rPr>
          <w:rFonts w:ascii="Segoe UI Emoji" w:hAnsi="Segoe UI Emoji" w:cs="Segoe UI Emoji"/>
        </w:rPr>
        <w:t>🟨</w:t>
      </w:r>
      <w:r w:rsidRPr="001623A3">
        <w:t xml:space="preserve"> </w:t>
      </w:r>
      <w:r w:rsidRPr="001623A3">
        <w:rPr>
          <w:b/>
          <w:bCs/>
        </w:rPr>
        <w:t>10 QUESTÕES DE CONCURSO (PARA RESOLVER)</w:t>
      </w:r>
    </w:p>
    <w:p w14:paraId="2177D2C9" w14:textId="77777777" w:rsidR="000C71D2" w:rsidRPr="001623A3" w:rsidRDefault="000C71D2" w:rsidP="000C71D2">
      <w:pPr>
        <w:jc w:val="both"/>
      </w:pPr>
      <w:r w:rsidRPr="001623A3">
        <w:rPr>
          <w:b/>
          <w:bCs/>
        </w:rPr>
        <w:t>Q1. (</w:t>
      </w:r>
      <w:proofErr w:type="spellStart"/>
      <w:r w:rsidRPr="001623A3">
        <w:rPr>
          <w:b/>
          <w:bCs/>
        </w:rPr>
        <w:t>Cebraspe</w:t>
      </w:r>
      <w:proofErr w:type="spellEnd"/>
      <w:r w:rsidRPr="001623A3">
        <w:rPr>
          <w:b/>
          <w:bCs/>
        </w:rPr>
        <w:t>)</w:t>
      </w:r>
      <w:r w:rsidRPr="001623A3">
        <w:t xml:space="preserve"> O feminicídio é uma qualificadora de natureza subjetiva, pois depende da motivação do agente. </w:t>
      </w:r>
      <w:proofErr w:type="gramStart"/>
      <w:r w:rsidRPr="001623A3">
        <w:t>( )</w:t>
      </w:r>
      <w:proofErr w:type="gramEnd"/>
      <w:r w:rsidRPr="001623A3">
        <w:t xml:space="preserve"> Certo </w:t>
      </w:r>
      <w:proofErr w:type="gramStart"/>
      <w:r w:rsidRPr="001623A3">
        <w:t>( )</w:t>
      </w:r>
      <w:proofErr w:type="gramEnd"/>
      <w:r w:rsidRPr="001623A3">
        <w:t xml:space="preserve"> Errado</w:t>
      </w:r>
    </w:p>
    <w:p w14:paraId="0CDE2F75" w14:textId="77777777" w:rsidR="000C71D2" w:rsidRPr="001623A3" w:rsidRDefault="000C71D2" w:rsidP="000C71D2">
      <w:pPr>
        <w:jc w:val="both"/>
      </w:pPr>
      <w:r w:rsidRPr="001623A3">
        <w:rPr>
          <w:b/>
          <w:bCs/>
        </w:rPr>
        <w:t>Q2. (</w:t>
      </w:r>
      <w:proofErr w:type="spellStart"/>
      <w:r w:rsidRPr="001623A3">
        <w:rPr>
          <w:b/>
          <w:bCs/>
        </w:rPr>
        <w:t>Cebraspe</w:t>
      </w:r>
      <w:proofErr w:type="spellEnd"/>
      <w:r w:rsidRPr="001623A3">
        <w:rPr>
          <w:b/>
          <w:bCs/>
        </w:rPr>
        <w:t>)</w:t>
      </w:r>
      <w:r w:rsidRPr="001623A3">
        <w:t xml:space="preserve"> É admissível a figura do homicídio qualificado-privilegiado, desde que a qualificadora seja de natureza objetiva. </w:t>
      </w:r>
      <w:proofErr w:type="gramStart"/>
      <w:r w:rsidRPr="001623A3">
        <w:t>( )</w:t>
      </w:r>
      <w:proofErr w:type="gramEnd"/>
      <w:r w:rsidRPr="001623A3">
        <w:t xml:space="preserve"> Certo </w:t>
      </w:r>
      <w:proofErr w:type="gramStart"/>
      <w:r w:rsidRPr="001623A3">
        <w:t>( )</w:t>
      </w:r>
      <w:proofErr w:type="gramEnd"/>
      <w:r w:rsidRPr="001623A3">
        <w:t xml:space="preserve"> Errado</w:t>
      </w:r>
    </w:p>
    <w:p w14:paraId="42CF4517" w14:textId="77777777" w:rsidR="000C71D2" w:rsidRPr="001623A3" w:rsidRDefault="000C71D2" w:rsidP="000C71D2">
      <w:pPr>
        <w:jc w:val="both"/>
      </w:pPr>
      <w:r w:rsidRPr="001623A3">
        <w:rPr>
          <w:b/>
          <w:bCs/>
        </w:rPr>
        <w:t>Q3. (</w:t>
      </w:r>
      <w:proofErr w:type="spellStart"/>
      <w:r w:rsidRPr="001623A3">
        <w:rPr>
          <w:b/>
          <w:bCs/>
        </w:rPr>
        <w:t>Cebraspe</w:t>
      </w:r>
      <w:proofErr w:type="spellEnd"/>
      <w:r w:rsidRPr="001623A3">
        <w:rPr>
          <w:b/>
          <w:bCs/>
        </w:rPr>
        <w:t>)</w:t>
      </w:r>
      <w:r w:rsidRPr="001623A3">
        <w:t xml:space="preserve"> O homicídio praticado mediante paga ou promessa de recompensa é qualificado pelo motivo torpe. </w:t>
      </w:r>
      <w:proofErr w:type="gramStart"/>
      <w:r w:rsidRPr="001623A3">
        <w:t>( )</w:t>
      </w:r>
      <w:proofErr w:type="gramEnd"/>
      <w:r w:rsidRPr="001623A3">
        <w:t xml:space="preserve"> Certo </w:t>
      </w:r>
      <w:proofErr w:type="gramStart"/>
      <w:r w:rsidRPr="001623A3">
        <w:t>( )</w:t>
      </w:r>
      <w:proofErr w:type="gramEnd"/>
      <w:r w:rsidRPr="001623A3">
        <w:t xml:space="preserve"> Errado</w:t>
      </w:r>
    </w:p>
    <w:p w14:paraId="249A55EE" w14:textId="77777777" w:rsidR="000C71D2" w:rsidRPr="001623A3" w:rsidRDefault="000C71D2" w:rsidP="000C71D2">
      <w:pPr>
        <w:jc w:val="both"/>
      </w:pPr>
      <w:r w:rsidRPr="001623A3">
        <w:rPr>
          <w:b/>
          <w:bCs/>
        </w:rPr>
        <w:t>Q4. (</w:t>
      </w:r>
      <w:proofErr w:type="spellStart"/>
      <w:r w:rsidRPr="001623A3">
        <w:rPr>
          <w:b/>
          <w:bCs/>
        </w:rPr>
        <w:t>Cebraspe</w:t>
      </w:r>
      <w:proofErr w:type="spellEnd"/>
      <w:r w:rsidRPr="001623A3">
        <w:rPr>
          <w:b/>
          <w:bCs/>
        </w:rPr>
        <w:t>)</w:t>
      </w:r>
      <w:r w:rsidRPr="001623A3">
        <w:t xml:space="preserve"> O emprego de veneno qualifica o homicídio, exceto se a vítima sabia que estava ingerindo a substância. </w:t>
      </w:r>
      <w:proofErr w:type="gramStart"/>
      <w:r w:rsidRPr="001623A3">
        <w:t>( )</w:t>
      </w:r>
      <w:proofErr w:type="gramEnd"/>
      <w:r w:rsidRPr="001623A3">
        <w:t xml:space="preserve"> Certo </w:t>
      </w:r>
      <w:proofErr w:type="gramStart"/>
      <w:r w:rsidRPr="001623A3">
        <w:t>( )</w:t>
      </w:r>
      <w:proofErr w:type="gramEnd"/>
      <w:r w:rsidRPr="001623A3">
        <w:t xml:space="preserve"> Errado</w:t>
      </w:r>
    </w:p>
    <w:p w14:paraId="4FDF4561" w14:textId="77777777" w:rsidR="000C71D2" w:rsidRPr="001623A3" w:rsidRDefault="000C71D2" w:rsidP="000C71D2">
      <w:pPr>
        <w:jc w:val="both"/>
      </w:pPr>
      <w:r w:rsidRPr="001623A3">
        <w:rPr>
          <w:b/>
          <w:bCs/>
        </w:rPr>
        <w:t>Q5. (</w:t>
      </w:r>
      <w:proofErr w:type="spellStart"/>
      <w:r w:rsidRPr="001623A3">
        <w:rPr>
          <w:b/>
          <w:bCs/>
        </w:rPr>
        <w:t>Cebraspe</w:t>
      </w:r>
      <w:proofErr w:type="spellEnd"/>
      <w:r w:rsidRPr="001623A3">
        <w:rPr>
          <w:b/>
          <w:bCs/>
        </w:rPr>
        <w:t>)</w:t>
      </w:r>
      <w:r w:rsidRPr="001623A3">
        <w:t xml:space="preserve"> O homicídio funcional aplica-se ao assassinato de integrantes das Forças Armadas no exercício da função ou em decorrência dela. </w:t>
      </w:r>
      <w:proofErr w:type="gramStart"/>
      <w:r w:rsidRPr="001623A3">
        <w:t>( )</w:t>
      </w:r>
      <w:proofErr w:type="gramEnd"/>
      <w:r w:rsidRPr="001623A3">
        <w:t xml:space="preserve"> Certo </w:t>
      </w:r>
      <w:proofErr w:type="gramStart"/>
      <w:r w:rsidRPr="001623A3">
        <w:t>( )</w:t>
      </w:r>
      <w:proofErr w:type="gramEnd"/>
      <w:r w:rsidRPr="001623A3">
        <w:t xml:space="preserve"> Errado</w:t>
      </w:r>
    </w:p>
    <w:p w14:paraId="437583BD" w14:textId="77777777" w:rsidR="000C71D2" w:rsidRPr="001623A3" w:rsidRDefault="000C71D2" w:rsidP="000C71D2">
      <w:pPr>
        <w:jc w:val="both"/>
      </w:pPr>
      <w:r w:rsidRPr="001623A3">
        <w:rPr>
          <w:b/>
          <w:bCs/>
        </w:rPr>
        <w:t>Q6. (</w:t>
      </w:r>
      <w:proofErr w:type="spellStart"/>
      <w:r w:rsidRPr="001623A3">
        <w:rPr>
          <w:b/>
          <w:bCs/>
        </w:rPr>
        <w:t>Cebraspe</w:t>
      </w:r>
      <w:proofErr w:type="spellEnd"/>
      <w:r w:rsidRPr="001623A3">
        <w:rPr>
          <w:b/>
          <w:bCs/>
        </w:rPr>
        <w:t>)</w:t>
      </w:r>
      <w:r w:rsidRPr="001623A3">
        <w:t xml:space="preserve"> No homicídio, a emboscada é considerada uma qualificadora relacionada ao meio de execução. </w:t>
      </w:r>
      <w:proofErr w:type="gramStart"/>
      <w:r w:rsidRPr="001623A3">
        <w:t>( )</w:t>
      </w:r>
      <w:proofErr w:type="gramEnd"/>
      <w:r w:rsidRPr="001623A3">
        <w:t xml:space="preserve"> Certo </w:t>
      </w:r>
      <w:proofErr w:type="gramStart"/>
      <w:r w:rsidRPr="001623A3">
        <w:t>( )</w:t>
      </w:r>
      <w:proofErr w:type="gramEnd"/>
      <w:r w:rsidRPr="001623A3">
        <w:t xml:space="preserve"> Errado</w:t>
      </w:r>
    </w:p>
    <w:p w14:paraId="0E4BB9E9" w14:textId="77777777" w:rsidR="000C71D2" w:rsidRPr="001623A3" w:rsidRDefault="000C71D2" w:rsidP="000C71D2">
      <w:pPr>
        <w:jc w:val="both"/>
      </w:pPr>
      <w:r w:rsidRPr="001623A3">
        <w:rPr>
          <w:b/>
          <w:bCs/>
        </w:rPr>
        <w:t>Q7. (</w:t>
      </w:r>
      <w:proofErr w:type="spellStart"/>
      <w:r w:rsidRPr="001623A3">
        <w:rPr>
          <w:b/>
          <w:bCs/>
        </w:rPr>
        <w:t>Cebraspe</w:t>
      </w:r>
      <w:proofErr w:type="spellEnd"/>
      <w:r w:rsidRPr="001623A3">
        <w:rPr>
          <w:b/>
          <w:bCs/>
        </w:rPr>
        <w:t>)</w:t>
      </w:r>
      <w:r w:rsidRPr="001623A3">
        <w:t xml:space="preserve"> O homicídio privilegiado é considerado crime hediondo pela Lei 8.072/90. </w:t>
      </w:r>
      <w:proofErr w:type="gramStart"/>
      <w:r w:rsidRPr="001623A3">
        <w:t>( )</w:t>
      </w:r>
      <w:proofErr w:type="gramEnd"/>
      <w:r w:rsidRPr="001623A3">
        <w:t xml:space="preserve"> Certo </w:t>
      </w:r>
      <w:proofErr w:type="gramStart"/>
      <w:r w:rsidRPr="001623A3">
        <w:t>( )</w:t>
      </w:r>
      <w:proofErr w:type="gramEnd"/>
      <w:r w:rsidRPr="001623A3">
        <w:t xml:space="preserve"> Errado</w:t>
      </w:r>
    </w:p>
    <w:p w14:paraId="0A27E7BB" w14:textId="77777777" w:rsidR="000C71D2" w:rsidRPr="001623A3" w:rsidRDefault="000C71D2" w:rsidP="000C71D2">
      <w:pPr>
        <w:jc w:val="both"/>
      </w:pPr>
      <w:r w:rsidRPr="001623A3">
        <w:rPr>
          <w:b/>
          <w:bCs/>
        </w:rPr>
        <w:t>Q8. (</w:t>
      </w:r>
      <w:proofErr w:type="spellStart"/>
      <w:r w:rsidRPr="001623A3">
        <w:rPr>
          <w:b/>
          <w:bCs/>
        </w:rPr>
        <w:t>Cebraspe</w:t>
      </w:r>
      <w:proofErr w:type="spellEnd"/>
      <w:r w:rsidRPr="001623A3">
        <w:rPr>
          <w:b/>
          <w:bCs/>
        </w:rPr>
        <w:t>)</w:t>
      </w:r>
      <w:r w:rsidRPr="001623A3">
        <w:t xml:space="preserve"> A qualificadora do feminicídio é de natureza objetiva e pode coexistir com a qualificadora do motivo fútil. </w:t>
      </w:r>
      <w:proofErr w:type="gramStart"/>
      <w:r w:rsidRPr="001623A3">
        <w:t>( )</w:t>
      </w:r>
      <w:proofErr w:type="gramEnd"/>
      <w:r w:rsidRPr="001623A3">
        <w:t xml:space="preserve"> Certo </w:t>
      </w:r>
      <w:proofErr w:type="gramStart"/>
      <w:r w:rsidRPr="001623A3">
        <w:t>( )</w:t>
      </w:r>
      <w:proofErr w:type="gramEnd"/>
      <w:r w:rsidRPr="001623A3">
        <w:t xml:space="preserve"> Errado</w:t>
      </w:r>
    </w:p>
    <w:p w14:paraId="37F19A5F" w14:textId="77777777" w:rsidR="000C71D2" w:rsidRPr="001623A3" w:rsidRDefault="000C71D2" w:rsidP="000C71D2">
      <w:pPr>
        <w:jc w:val="both"/>
      </w:pPr>
      <w:r w:rsidRPr="001623A3">
        <w:rPr>
          <w:b/>
          <w:bCs/>
        </w:rPr>
        <w:t>Q9. (</w:t>
      </w:r>
      <w:proofErr w:type="spellStart"/>
      <w:r w:rsidRPr="001623A3">
        <w:rPr>
          <w:b/>
          <w:bCs/>
        </w:rPr>
        <w:t>Cebraspe</w:t>
      </w:r>
      <w:proofErr w:type="spellEnd"/>
      <w:r w:rsidRPr="001623A3">
        <w:rPr>
          <w:b/>
          <w:bCs/>
        </w:rPr>
        <w:t>)</w:t>
      </w:r>
      <w:r w:rsidRPr="001623A3">
        <w:t xml:space="preserve"> O homicídio qualificado pela tortura exige que o agente tenha o dolo de matar, usando a tortura como meio. </w:t>
      </w:r>
      <w:proofErr w:type="gramStart"/>
      <w:r w:rsidRPr="001623A3">
        <w:t>( )</w:t>
      </w:r>
      <w:proofErr w:type="gramEnd"/>
      <w:r w:rsidRPr="001623A3">
        <w:t xml:space="preserve"> Certo </w:t>
      </w:r>
      <w:proofErr w:type="gramStart"/>
      <w:r w:rsidRPr="001623A3">
        <w:t>( )</w:t>
      </w:r>
      <w:proofErr w:type="gramEnd"/>
      <w:r w:rsidRPr="001623A3">
        <w:t xml:space="preserve"> Errado</w:t>
      </w:r>
    </w:p>
    <w:p w14:paraId="4ABBF325" w14:textId="77777777" w:rsidR="000C71D2" w:rsidRPr="001623A3" w:rsidRDefault="000C71D2" w:rsidP="000C71D2">
      <w:pPr>
        <w:jc w:val="both"/>
      </w:pPr>
      <w:r w:rsidRPr="001623A3">
        <w:rPr>
          <w:b/>
          <w:bCs/>
        </w:rPr>
        <w:t>Q10. (</w:t>
      </w:r>
      <w:proofErr w:type="spellStart"/>
      <w:r w:rsidRPr="001623A3">
        <w:rPr>
          <w:b/>
          <w:bCs/>
        </w:rPr>
        <w:t>Cebraspe</w:t>
      </w:r>
      <w:proofErr w:type="spellEnd"/>
      <w:r w:rsidRPr="001623A3">
        <w:rPr>
          <w:b/>
          <w:bCs/>
        </w:rPr>
        <w:t>)</w:t>
      </w:r>
      <w:r w:rsidRPr="001623A3">
        <w:t xml:space="preserve"> A morte de menor de 14 anos é uma nova qualificadora do homicídio introduzida pela Lei Henry Borel. </w:t>
      </w:r>
      <w:proofErr w:type="gramStart"/>
      <w:r w:rsidRPr="001623A3">
        <w:t>( )</w:t>
      </w:r>
      <w:proofErr w:type="gramEnd"/>
      <w:r w:rsidRPr="001623A3">
        <w:t xml:space="preserve"> Certo </w:t>
      </w:r>
      <w:proofErr w:type="gramStart"/>
      <w:r w:rsidRPr="001623A3">
        <w:t>( )</w:t>
      </w:r>
      <w:proofErr w:type="gramEnd"/>
      <w:r w:rsidRPr="001623A3">
        <w:t xml:space="preserve"> Errado</w:t>
      </w:r>
    </w:p>
    <w:p w14:paraId="276BBAF8" w14:textId="77777777" w:rsidR="000C71D2" w:rsidRPr="001623A3" w:rsidRDefault="000C71D2" w:rsidP="000C71D2">
      <w:pPr>
        <w:jc w:val="both"/>
      </w:pPr>
      <w:r>
        <w:pict w14:anchorId="024DEBE8">
          <v:rect id="_x0000_i1052" style="width:0;height:1.5pt" o:hralign="center" o:hrstd="t" o:hr="t" fillcolor="#a0a0a0" stroked="f"/>
        </w:pict>
      </w:r>
    </w:p>
    <w:p w14:paraId="6AF07E7A" w14:textId="77777777" w:rsidR="000C71D2" w:rsidRPr="001623A3" w:rsidRDefault="000C71D2" w:rsidP="000C71D2">
      <w:pPr>
        <w:jc w:val="both"/>
      </w:pPr>
      <w:r w:rsidRPr="001623A3">
        <w:rPr>
          <w:rFonts w:ascii="Segoe UI Emoji" w:hAnsi="Segoe UI Emoji" w:cs="Segoe UI Emoji"/>
        </w:rPr>
        <w:t>🟨</w:t>
      </w:r>
      <w:r w:rsidRPr="001623A3">
        <w:t xml:space="preserve"> </w:t>
      </w:r>
      <w:r w:rsidRPr="001623A3">
        <w:rPr>
          <w:b/>
          <w:bCs/>
        </w:rPr>
        <w:t>GABARITO COMENTADO (VERTICALIZADO)</w:t>
      </w:r>
    </w:p>
    <w:p w14:paraId="27310BFA" w14:textId="77777777" w:rsidR="000C71D2" w:rsidRPr="001623A3" w:rsidRDefault="000C71D2" w:rsidP="000C71D2">
      <w:pPr>
        <w:jc w:val="both"/>
      </w:pPr>
      <w:r w:rsidRPr="001623A3">
        <w:rPr>
          <w:b/>
          <w:bCs/>
        </w:rPr>
        <w:t>Q1. O feminicídio é uma qualificadora de natureza subjetiva, pois depende da motivação do agente.</w:t>
      </w:r>
    </w:p>
    <w:p w14:paraId="1FA540D3" w14:textId="77777777" w:rsidR="000C71D2" w:rsidRPr="001623A3" w:rsidRDefault="000C71D2" w:rsidP="000C71D2">
      <w:pPr>
        <w:jc w:val="both"/>
      </w:pPr>
      <w:r w:rsidRPr="001623A3">
        <w:t xml:space="preserve">Gabarito: </w:t>
      </w:r>
      <w:r w:rsidRPr="001623A3">
        <w:rPr>
          <w:b/>
          <w:bCs/>
        </w:rPr>
        <w:t>ERRADO</w:t>
      </w:r>
      <w:r w:rsidRPr="001623A3">
        <w:t>.</w:t>
      </w:r>
    </w:p>
    <w:p w14:paraId="21B4B1AD" w14:textId="77777777" w:rsidR="000C71D2" w:rsidRPr="001623A3" w:rsidRDefault="000C71D2" w:rsidP="000C71D2">
      <w:pPr>
        <w:jc w:val="both"/>
      </w:pPr>
      <w:r w:rsidRPr="001623A3">
        <w:t>Comentário: O feminicídio é considerado uma qualificadora de natureza objetiva.</w:t>
      </w:r>
    </w:p>
    <w:p w14:paraId="2C10F737" w14:textId="77777777" w:rsidR="000C71D2" w:rsidRPr="001623A3" w:rsidRDefault="000C71D2" w:rsidP="000C71D2">
      <w:pPr>
        <w:jc w:val="both"/>
      </w:pPr>
      <w:r w:rsidRPr="001623A3">
        <w:rPr>
          <w:b/>
          <w:bCs/>
        </w:rPr>
        <w:t>Q2. É admissível a figura do homicídio qualificado-privilegiado, desde que a qualificadora seja de natureza objetiva.</w:t>
      </w:r>
    </w:p>
    <w:p w14:paraId="21E8C9C1" w14:textId="77777777" w:rsidR="000C71D2" w:rsidRPr="001623A3" w:rsidRDefault="000C71D2" w:rsidP="000C71D2">
      <w:pPr>
        <w:jc w:val="both"/>
      </w:pPr>
      <w:r w:rsidRPr="001623A3">
        <w:t xml:space="preserve">Gabarito: </w:t>
      </w:r>
      <w:r w:rsidRPr="001623A3">
        <w:rPr>
          <w:b/>
          <w:bCs/>
        </w:rPr>
        <w:t>CERTO</w:t>
      </w:r>
      <w:r w:rsidRPr="001623A3">
        <w:t>.</w:t>
      </w:r>
    </w:p>
    <w:p w14:paraId="7A90C39B" w14:textId="77777777" w:rsidR="000C71D2" w:rsidRPr="001623A3" w:rsidRDefault="000C71D2" w:rsidP="000C71D2">
      <w:pPr>
        <w:jc w:val="both"/>
      </w:pPr>
      <w:r w:rsidRPr="001623A3">
        <w:t>Comentário: O privilégio (subjetivo) só pode conviver com qualificadoras objetivas.</w:t>
      </w:r>
    </w:p>
    <w:p w14:paraId="1EAD10FD" w14:textId="77777777" w:rsidR="000C71D2" w:rsidRPr="001623A3" w:rsidRDefault="000C71D2" w:rsidP="000C71D2">
      <w:pPr>
        <w:jc w:val="both"/>
      </w:pPr>
      <w:r w:rsidRPr="001623A3">
        <w:rPr>
          <w:b/>
          <w:bCs/>
        </w:rPr>
        <w:lastRenderedPageBreak/>
        <w:t>Q3. O homicídio praticado mediante paga ou promessa de recompensa é qualificado pelo motivo torpe.</w:t>
      </w:r>
    </w:p>
    <w:p w14:paraId="7071812A" w14:textId="77777777" w:rsidR="000C71D2" w:rsidRPr="001623A3" w:rsidRDefault="000C71D2" w:rsidP="000C71D2">
      <w:pPr>
        <w:jc w:val="both"/>
      </w:pPr>
      <w:r w:rsidRPr="001623A3">
        <w:t xml:space="preserve">Gabarito: </w:t>
      </w:r>
      <w:r w:rsidRPr="001623A3">
        <w:rPr>
          <w:b/>
          <w:bCs/>
        </w:rPr>
        <w:t>CERTO</w:t>
      </w:r>
      <w:r w:rsidRPr="001623A3">
        <w:t>.</w:t>
      </w:r>
    </w:p>
    <w:p w14:paraId="4D751E7F" w14:textId="77777777" w:rsidR="000C71D2" w:rsidRPr="001623A3" w:rsidRDefault="000C71D2" w:rsidP="000C71D2">
      <w:pPr>
        <w:jc w:val="both"/>
      </w:pPr>
      <w:r w:rsidRPr="001623A3">
        <w:t>Comentário: É a modalidade de homicídio mercenário (Art. 121, § 2º, I).</w:t>
      </w:r>
    </w:p>
    <w:p w14:paraId="211FB9E4" w14:textId="77777777" w:rsidR="000C71D2" w:rsidRPr="001623A3" w:rsidRDefault="000C71D2" w:rsidP="000C71D2">
      <w:pPr>
        <w:jc w:val="both"/>
      </w:pPr>
      <w:r w:rsidRPr="001623A3">
        <w:rPr>
          <w:b/>
          <w:bCs/>
        </w:rPr>
        <w:t>Q4. O emprego de veneno qualifica o homicídio, exceto se a vítima sabia que estava ingerindo a substância.</w:t>
      </w:r>
    </w:p>
    <w:p w14:paraId="592B2BCE" w14:textId="77777777" w:rsidR="000C71D2" w:rsidRPr="001623A3" w:rsidRDefault="000C71D2" w:rsidP="000C71D2">
      <w:pPr>
        <w:jc w:val="both"/>
      </w:pPr>
      <w:r w:rsidRPr="001623A3">
        <w:t xml:space="preserve">Gabarito: </w:t>
      </w:r>
      <w:r w:rsidRPr="001623A3">
        <w:rPr>
          <w:b/>
          <w:bCs/>
        </w:rPr>
        <w:t>CERTO</w:t>
      </w:r>
      <w:r w:rsidRPr="001623A3">
        <w:t>.</w:t>
      </w:r>
    </w:p>
    <w:p w14:paraId="683C5EB7" w14:textId="77777777" w:rsidR="000C71D2" w:rsidRPr="001623A3" w:rsidRDefault="000C71D2" w:rsidP="000C71D2">
      <w:pPr>
        <w:jc w:val="both"/>
      </w:pPr>
      <w:r w:rsidRPr="001623A3">
        <w:t>Comentário: Veneno pressupõe o uso de substância insidiosa (que a vítima não percebe). Se ela sabe, pode ser meio cruel, mas não veneno propriamente.</w:t>
      </w:r>
    </w:p>
    <w:p w14:paraId="6F0A8D5C" w14:textId="77777777" w:rsidR="000C71D2" w:rsidRPr="001623A3" w:rsidRDefault="000C71D2" w:rsidP="000C71D2">
      <w:pPr>
        <w:jc w:val="both"/>
      </w:pPr>
      <w:r w:rsidRPr="001623A3">
        <w:rPr>
          <w:b/>
          <w:bCs/>
        </w:rPr>
        <w:t>Q5. O homicídio funcional aplica-se ao assassinato de integrantes das Forças Armadas no exercício da função ou em decorrência dela.</w:t>
      </w:r>
    </w:p>
    <w:p w14:paraId="02DDFE6F" w14:textId="77777777" w:rsidR="000C71D2" w:rsidRPr="001623A3" w:rsidRDefault="000C71D2" w:rsidP="000C71D2">
      <w:pPr>
        <w:jc w:val="both"/>
      </w:pPr>
      <w:r w:rsidRPr="001623A3">
        <w:t xml:space="preserve">Gabarito: </w:t>
      </w:r>
      <w:r w:rsidRPr="001623A3">
        <w:rPr>
          <w:b/>
          <w:bCs/>
        </w:rPr>
        <w:t>CERTO</w:t>
      </w:r>
      <w:r w:rsidRPr="001623A3">
        <w:t>.</w:t>
      </w:r>
    </w:p>
    <w:p w14:paraId="19768D1E" w14:textId="77777777" w:rsidR="000C71D2" w:rsidRPr="001623A3" w:rsidRDefault="000C71D2" w:rsidP="000C71D2">
      <w:pPr>
        <w:jc w:val="both"/>
      </w:pPr>
      <w:r w:rsidRPr="001623A3">
        <w:t xml:space="preserve">Comentário: Abrange os órgãos dos </w:t>
      </w:r>
      <w:proofErr w:type="spellStart"/>
      <w:r w:rsidRPr="001623A3">
        <w:t>Arts</w:t>
      </w:r>
      <w:proofErr w:type="spellEnd"/>
      <w:r w:rsidRPr="001623A3">
        <w:t>. 142 e 144 da CF (Art. 121, § 2º, VII).</w:t>
      </w:r>
    </w:p>
    <w:p w14:paraId="7410727E" w14:textId="77777777" w:rsidR="000C71D2" w:rsidRPr="001623A3" w:rsidRDefault="000C71D2" w:rsidP="000C71D2">
      <w:pPr>
        <w:jc w:val="both"/>
      </w:pPr>
      <w:r w:rsidRPr="001623A3">
        <w:rPr>
          <w:b/>
          <w:bCs/>
        </w:rPr>
        <w:t>Q6. No homicídio, a emboscada é considerada uma qualificadora relacionada ao meio de execução.</w:t>
      </w:r>
    </w:p>
    <w:p w14:paraId="36053E44" w14:textId="77777777" w:rsidR="000C71D2" w:rsidRPr="001623A3" w:rsidRDefault="000C71D2" w:rsidP="000C71D2">
      <w:pPr>
        <w:jc w:val="both"/>
      </w:pPr>
      <w:r w:rsidRPr="001623A3">
        <w:t xml:space="preserve">Gabarito: </w:t>
      </w:r>
      <w:r w:rsidRPr="001623A3">
        <w:rPr>
          <w:b/>
          <w:bCs/>
        </w:rPr>
        <w:t>ERRADO</w:t>
      </w:r>
      <w:r w:rsidRPr="001623A3">
        <w:t>.</w:t>
      </w:r>
    </w:p>
    <w:p w14:paraId="02327F2A" w14:textId="77777777" w:rsidR="000C71D2" w:rsidRPr="001623A3" w:rsidRDefault="000C71D2" w:rsidP="000C71D2">
      <w:pPr>
        <w:jc w:val="both"/>
      </w:pPr>
      <w:r w:rsidRPr="001623A3">
        <w:t xml:space="preserve">Comentário: A emboscada relaciona-se ao </w:t>
      </w:r>
      <w:r w:rsidRPr="001623A3">
        <w:rPr>
          <w:b/>
          <w:bCs/>
        </w:rPr>
        <w:t>modo</w:t>
      </w:r>
      <w:r w:rsidRPr="001623A3">
        <w:t xml:space="preserve"> de execução (traição, emboscada, dissimulação).</w:t>
      </w:r>
    </w:p>
    <w:p w14:paraId="6645142B" w14:textId="77777777" w:rsidR="000C71D2" w:rsidRPr="001623A3" w:rsidRDefault="000C71D2" w:rsidP="000C71D2">
      <w:pPr>
        <w:jc w:val="both"/>
      </w:pPr>
      <w:r w:rsidRPr="001623A3">
        <w:rPr>
          <w:b/>
          <w:bCs/>
        </w:rPr>
        <w:t>Q7. O homicídio privilegiado é considerado crime hediondo pela Lei 8.072/90.</w:t>
      </w:r>
    </w:p>
    <w:p w14:paraId="0323B262" w14:textId="77777777" w:rsidR="000C71D2" w:rsidRPr="001623A3" w:rsidRDefault="000C71D2" w:rsidP="000C71D2">
      <w:pPr>
        <w:jc w:val="both"/>
      </w:pPr>
      <w:r w:rsidRPr="001623A3">
        <w:t xml:space="preserve">Gabarito: </w:t>
      </w:r>
      <w:r w:rsidRPr="001623A3">
        <w:rPr>
          <w:b/>
          <w:bCs/>
        </w:rPr>
        <w:t>ERRADO</w:t>
      </w:r>
      <w:r w:rsidRPr="001623A3">
        <w:t>.</w:t>
      </w:r>
    </w:p>
    <w:p w14:paraId="0B7F0E48" w14:textId="77777777" w:rsidR="000C71D2" w:rsidRPr="001623A3" w:rsidRDefault="000C71D2" w:rsidP="000C71D2">
      <w:pPr>
        <w:jc w:val="both"/>
      </w:pPr>
      <w:r w:rsidRPr="001623A3">
        <w:t>Comentário: Nenhum crime privilegiado é hediondo.</w:t>
      </w:r>
    </w:p>
    <w:p w14:paraId="245387DF" w14:textId="77777777" w:rsidR="000C71D2" w:rsidRPr="001623A3" w:rsidRDefault="000C71D2" w:rsidP="000C71D2">
      <w:pPr>
        <w:jc w:val="both"/>
      </w:pPr>
      <w:r w:rsidRPr="001623A3">
        <w:rPr>
          <w:b/>
          <w:bCs/>
        </w:rPr>
        <w:t>Q8. A qualificadora do feminicídio é de natureza objetiva e pode coexistir com a qualificadora do motivo fútil.</w:t>
      </w:r>
    </w:p>
    <w:p w14:paraId="33904AD2" w14:textId="77777777" w:rsidR="000C71D2" w:rsidRPr="001623A3" w:rsidRDefault="000C71D2" w:rsidP="000C71D2">
      <w:pPr>
        <w:jc w:val="both"/>
      </w:pPr>
      <w:r w:rsidRPr="001623A3">
        <w:t xml:space="preserve">Gabarito: </w:t>
      </w:r>
      <w:r w:rsidRPr="001623A3">
        <w:rPr>
          <w:b/>
          <w:bCs/>
        </w:rPr>
        <w:t>CERTO</w:t>
      </w:r>
      <w:r w:rsidRPr="001623A3">
        <w:t>.</w:t>
      </w:r>
    </w:p>
    <w:p w14:paraId="41933C8F" w14:textId="77777777" w:rsidR="000C71D2" w:rsidRPr="001623A3" w:rsidRDefault="000C71D2" w:rsidP="000C71D2">
      <w:pPr>
        <w:jc w:val="both"/>
      </w:pPr>
      <w:r w:rsidRPr="001623A3">
        <w:t>Comentário: Por serem de naturezas distintas (objetiva e subjetiva), podem ser aplicadas juntas.</w:t>
      </w:r>
    </w:p>
    <w:p w14:paraId="4887091C" w14:textId="77777777" w:rsidR="000C71D2" w:rsidRPr="001623A3" w:rsidRDefault="000C71D2" w:rsidP="000C71D2">
      <w:pPr>
        <w:jc w:val="both"/>
      </w:pPr>
      <w:r w:rsidRPr="001623A3">
        <w:rPr>
          <w:b/>
          <w:bCs/>
        </w:rPr>
        <w:t>Q9. O homicídio qualificado pela tortura exige que o agente tenha o dolo de matar, usando a tortura como meio.</w:t>
      </w:r>
    </w:p>
    <w:p w14:paraId="7F756084" w14:textId="77777777" w:rsidR="000C71D2" w:rsidRPr="001623A3" w:rsidRDefault="000C71D2" w:rsidP="000C71D2">
      <w:pPr>
        <w:jc w:val="both"/>
      </w:pPr>
      <w:r w:rsidRPr="001623A3">
        <w:t xml:space="preserve">Gabarito: </w:t>
      </w:r>
      <w:r w:rsidRPr="001623A3">
        <w:rPr>
          <w:b/>
          <w:bCs/>
        </w:rPr>
        <w:t>CERTO</w:t>
      </w:r>
      <w:r w:rsidRPr="001623A3">
        <w:t>.</w:t>
      </w:r>
    </w:p>
    <w:p w14:paraId="5504B6FE" w14:textId="77777777" w:rsidR="000C71D2" w:rsidRPr="001623A3" w:rsidRDefault="000C71D2" w:rsidP="000C71D2">
      <w:pPr>
        <w:jc w:val="both"/>
      </w:pPr>
      <w:r w:rsidRPr="001623A3">
        <w:t>Comentário: Se o dolo fosse apenas torturar e a morte ocorresse por culpa, seria crime de tortura com resultado morte.</w:t>
      </w:r>
    </w:p>
    <w:p w14:paraId="30ECFEAC" w14:textId="77777777" w:rsidR="000C71D2" w:rsidRPr="001623A3" w:rsidRDefault="000C71D2" w:rsidP="000C71D2">
      <w:pPr>
        <w:jc w:val="both"/>
      </w:pPr>
      <w:r w:rsidRPr="001623A3">
        <w:rPr>
          <w:b/>
          <w:bCs/>
        </w:rPr>
        <w:t>Q10. A morte de menor de 14 anos é uma nova qualificadora do homicídio introduzida pela Lei Henry Borel.</w:t>
      </w:r>
    </w:p>
    <w:p w14:paraId="0EF2E281" w14:textId="77777777" w:rsidR="000C71D2" w:rsidRPr="001623A3" w:rsidRDefault="000C71D2" w:rsidP="000C71D2">
      <w:pPr>
        <w:jc w:val="both"/>
      </w:pPr>
      <w:r w:rsidRPr="001623A3">
        <w:t xml:space="preserve">Gabarito: </w:t>
      </w:r>
      <w:r w:rsidRPr="001623A3">
        <w:rPr>
          <w:b/>
          <w:bCs/>
        </w:rPr>
        <w:t>CERTO</w:t>
      </w:r>
      <w:r w:rsidRPr="001623A3">
        <w:t>.</w:t>
      </w:r>
    </w:p>
    <w:p w14:paraId="16E8366C" w14:textId="77777777" w:rsidR="000C71D2" w:rsidRPr="001623A3" w:rsidRDefault="000C71D2" w:rsidP="000C71D2">
      <w:pPr>
        <w:jc w:val="both"/>
      </w:pPr>
      <w:r w:rsidRPr="001623A3">
        <w:t>Comentário: Art. 121, § 2º, IX do CP.</w:t>
      </w:r>
    </w:p>
    <w:p w14:paraId="657C929E" w14:textId="77777777" w:rsidR="000C71D2" w:rsidRPr="001623A3" w:rsidRDefault="000C71D2" w:rsidP="000C71D2">
      <w:pPr>
        <w:jc w:val="both"/>
      </w:pPr>
      <w:r w:rsidRPr="001623A3">
        <w:lastRenderedPageBreak/>
        <w:t xml:space="preserve">9 - </w:t>
      </w:r>
      <w:r w:rsidRPr="001623A3">
        <w:rPr>
          <w:rFonts w:ascii="Segoe UI Emoji" w:hAnsi="Segoe UI Emoji" w:cs="Segoe UI Emoji"/>
        </w:rPr>
        <w:t>🟨</w:t>
      </w:r>
      <w:r w:rsidRPr="001623A3">
        <w:t xml:space="preserve"> </w:t>
      </w:r>
      <w:r w:rsidRPr="001623A3">
        <w:rPr>
          <w:b/>
          <w:bCs/>
        </w:rPr>
        <w:t>PROCESSO MNEMÔNICO</w:t>
      </w:r>
      <w:r w:rsidRPr="001623A3">
        <w:t xml:space="preserve"> </w:t>
      </w:r>
      <w:r w:rsidRPr="001623A3">
        <w:rPr>
          <w:b/>
          <w:bCs/>
        </w:rPr>
        <w:t>Sigla: F.O.M.E.</w:t>
      </w:r>
    </w:p>
    <w:p w14:paraId="771198E1" w14:textId="77777777" w:rsidR="000C71D2" w:rsidRPr="001623A3" w:rsidRDefault="000C71D2" w:rsidP="000C71D2">
      <w:pPr>
        <w:jc w:val="both"/>
      </w:pPr>
      <w:r w:rsidRPr="001623A3">
        <w:rPr>
          <w:b/>
          <w:bCs/>
        </w:rPr>
        <w:t>F</w:t>
      </w:r>
      <w:r w:rsidRPr="001623A3">
        <w:t xml:space="preserve">eminicídio </w:t>
      </w:r>
      <w:proofErr w:type="gramStart"/>
      <w:r w:rsidRPr="001623A3">
        <w:t xml:space="preserve">é </w:t>
      </w:r>
      <w:r w:rsidRPr="001623A3">
        <w:rPr>
          <w:b/>
          <w:bCs/>
        </w:rPr>
        <w:t>O</w:t>
      </w:r>
      <w:r w:rsidRPr="001623A3">
        <w:t>bjetivo</w:t>
      </w:r>
      <w:proofErr w:type="gramEnd"/>
      <w:r w:rsidRPr="001623A3">
        <w:t>.</w:t>
      </w:r>
    </w:p>
    <w:p w14:paraId="7922D5A3" w14:textId="77777777" w:rsidR="000C71D2" w:rsidRPr="001623A3" w:rsidRDefault="000C71D2" w:rsidP="000C71D2">
      <w:pPr>
        <w:jc w:val="both"/>
      </w:pPr>
      <w:r w:rsidRPr="001623A3">
        <w:rPr>
          <w:b/>
          <w:bCs/>
        </w:rPr>
        <w:t>M</w:t>
      </w:r>
      <w:r w:rsidRPr="001623A3">
        <w:t xml:space="preserve">otivo é </w:t>
      </w:r>
      <w:r w:rsidRPr="001623A3">
        <w:rPr>
          <w:b/>
          <w:bCs/>
        </w:rPr>
        <w:t>E</w:t>
      </w:r>
      <w:r w:rsidRPr="001623A3">
        <w:t>lemento subjetivo.</w:t>
      </w:r>
    </w:p>
    <w:p w14:paraId="486ACF9E" w14:textId="77777777" w:rsidR="000C71D2" w:rsidRDefault="000C71D2" w:rsidP="000C71D2">
      <w:pPr>
        <w:jc w:val="both"/>
      </w:pPr>
    </w:p>
    <w:p w14:paraId="44ABAE8C" w14:textId="77777777" w:rsidR="000C71D2" w:rsidRPr="001623A3" w:rsidRDefault="000C71D2" w:rsidP="000C71D2">
      <w:pPr>
        <w:jc w:val="both"/>
      </w:pPr>
      <w:r w:rsidRPr="001623A3">
        <w:t xml:space="preserve">O </w:t>
      </w:r>
      <w:r w:rsidRPr="001623A3">
        <w:rPr>
          <w:b/>
          <w:bCs/>
        </w:rPr>
        <w:t>Ponto 14</w:t>
      </w:r>
      <w:r w:rsidRPr="001623A3">
        <w:t xml:space="preserve"> foca na integridade física. O grande segredo aqui é saber diferenciar os graus da lesão (leve, grave e gravíssima) e, principalmente, dominar o conceito de crime preterintencional que o </w:t>
      </w:r>
      <w:r w:rsidRPr="001623A3">
        <w:rPr>
          <w:b/>
          <w:bCs/>
        </w:rPr>
        <w:t>Mentor</w:t>
      </w:r>
      <w:r w:rsidRPr="001623A3">
        <w:t xml:space="preserve"> destacou.</w:t>
      </w:r>
    </w:p>
    <w:p w14:paraId="09541C03" w14:textId="77777777" w:rsidR="000C71D2" w:rsidRPr="001623A3" w:rsidRDefault="000C71D2" w:rsidP="000C71D2">
      <w:pPr>
        <w:jc w:val="both"/>
      </w:pPr>
      <w:r>
        <w:pict w14:anchorId="025FC36E">
          <v:rect id="_x0000_i1053" style="width:0;height:1.5pt" o:hralign="center" o:hrstd="t" o:hr="t" fillcolor="#a0a0a0" stroked="f"/>
        </w:pict>
      </w:r>
    </w:p>
    <w:p w14:paraId="7AC348D2" w14:textId="77777777" w:rsidR="000C71D2" w:rsidRPr="001623A3" w:rsidRDefault="000C71D2" w:rsidP="000C71D2">
      <w:pPr>
        <w:jc w:val="both"/>
        <w:rPr>
          <w:b/>
          <w:bCs/>
        </w:rPr>
      </w:pPr>
      <w:r w:rsidRPr="001623A3">
        <w:rPr>
          <w:rFonts w:ascii="Segoe UI Emoji" w:hAnsi="Segoe UI Emoji" w:cs="Segoe UI Emoji"/>
          <w:b/>
          <w:bCs/>
        </w:rPr>
        <w:t>🟩</w:t>
      </w:r>
      <w:r w:rsidRPr="001623A3">
        <w:rPr>
          <w:b/>
          <w:bCs/>
        </w:rPr>
        <w:t xml:space="preserve"> ## PONTO 14: LESÃO CORPORAL (CRIMES CONTRA A PESSOA)</w:t>
      </w:r>
    </w:p>
    <w:p w14:paraId="30CDA729" w14:textId="77777777" w:rsidR="000C71D2" w:rsidRPr="001623A3" w:rsidRDefault="000C71D2" w:rsidP="000C71D2">
      <w:pPr>
        <w:jc w:val="both"/>
      </w:pPr>
      <w:r>
        <w:pict w14:anchorId="2ED90385">
          <v:rect id="_x0000_i1054" style="width:0;height:1.5pt" o:hralign="center" o:hrstd="t" o:hr="t" fillcolor="#a0a0a0" stroked="f"/>
        </w:pict>
      </w:r>
    </w:p>
    <w:p w14:paraId="5C92A7EF" w14:textId="77777777" w:rsidR="000C71D2" w:rsidRPr="001623A3" w:rsidRDefault="000C71D2" w:rsidP="000C71D2">
      <w:pPr>
        <w:jc w:val="both"/>
      </w:pPr>
      <w:r w:rsidRPr="001623A3">
        <w:t xml:space="preserve">1 - </w:t>
      </w:r>
      <w:r w:rsidRPr="001623A3">
        <w:rPr>
          <w:rFonts w:ascii="Segoe UI Emoji" w:hAnsi="Segoe UI Emoji" w:cs="Segoe UI Emoji"/>
        </w:rPr>
        <w:t>🟦</w:t>
      </w:r>
      <w:r w:rsidRPr="001623A3">
        <w:t xml:space="preserve"> </w:t>
      </w:r>
      <w:r w:rsidRPr="001623A3">
        <w:rPr>
          <w:b/>
          <w:bCs/>
        </w:rPr>
        <w:t>VENENOS, PEGADINHAS, DICAS E CUIDADOS</w:t>
      </w:r>
      <w:r w:rsidRPr="001623A3">
        <w:t xml:space="preserve"> </w:t>
      </w:r>
      <w:r w:rsidRPr="001623A3">
        <w:rPr>
          <w:rFonts w:ascii="Segoe UI Emoji" w:hAnsi="Segoe UI Emoji" w:cs="Segoe UI Emoji"/>
        </w:rPr>
        <w:t>🟦</w:t>
      </w:r>
    </w:p>
    <w:p w14:paraId="01416614" w14:textId="77777777" w:rsidR="000C71D2" w:rsidRPr="001623A3" w:rsidRDefault="000C71D2" w:rsidP="000C71D2">
      <w:pPr>
        <w:jc w:val="both"/>
      </w:pPr>
      <w:r w:rsidRPr="001623A3">
        <w:rPr>
          <w:rFonts w:ascii="Segoe UI Emoji" w:hAnsi="Segoe UI Emoji" w:cs="Segoe UI Emoji"/>
        </w:rPr>
        <w:t>🟦</w:t>
      </w:r>
      <w:r w:rsidRPr="001623A3">
        <w:t xml:space="preserve"> </w:t>
      </w:r>
      <w:r w:rsidRPr="001623A3">
        <w:rPr>
          <w:b/>
          <w:bCs/>
        </w:rPr>
        <w:t>Crime Preterintencional:</w:t>
      </w:r>
      <w:r w:rsidRPr="001623A3">
        <w:t xml:space="preserve"> Este é o veneno do seu edital! Na lesão corporal seguida de morte (Art. 129, § 3º), o agente tem </w:t>
      </w:r>
      <w:r w:rsidRPr="001623A3">
        <w:rPr>
          <w:b/>
          <w:bCs/>
        </w:rPr>
        <w:t>dolo na lesão</w:t>
      </w:r>
      <w:r w:rsidRPr="001623A3">
        <w:t xml:space="preserve"> (quer bater), mas a </w:t>
      </w:r>
      <w:r w:rsidRPr="001623A3">
        <w:rPr>
          <w:b/>
          <w:bCs/>
        </w:rPr>
        <w:t>morte ocorre por culpa</w:t>
      </w:r>
      <w:r w:rsidRPr="001623A3">
        <w:t xml:space="preserve"> (não queria matar, mas aconteceu). Se ele queria matar ou assumiu o risco, o crime é Homicídio. </w:t>
      </w:r>
      <w:r w:rsidRPr="001623A3">
        <w:rPr>
          <w:rFonts w:ascii="Segoe UI Emoji" w:hAnsi="Segoe UI Emoji" w:cs="Segoe UI Emoji"/>
        </w:rPr>
        <w:t>🟦</w:t>
      </w:r>
    </w:p>
    <w:p w14:paraId="44F5B01B" w14:textId="77777777" w:rsidR="000C71D2" w:rsidRPr="001623A3" w:rsidRDefault="000C71D2" w:rsidP="000C71D2">
      <w:pPr>
        <w:jc w:val="both"/>
      </w:pPr>
      <w:r w:rsidRPr="001623A3">
        <w:rPr>
          <w:rFonts w:ascii="Segoe UI Emoji" w:hAnsi="Segoe UI Emoji" w:cs="Segoe UI Emoji"/>
        </w:rPr>
        <w:t>🟦</w:t>
      </w:r>
      <w:r w:rsidRPr="001623A3">
        <w:t xml:space="preserve"> </w:t>
      </w:r>
      <w:r w:rsidRPr="001623A3">
        <w:rPr>
          <w:b/>
          <w:bCs/>
        </w:rPr>
        <w:t>Grave vs. Gravíssima:</w:t>
      </w:r>
      <w:r w:rsidRPr="001623A3">
        <w:t xml:space="preserve"> O Código Penal não usa o nome "gravíssima", ele apenas separa os parágrafos. A doutrina chama o § 1º de </w:t>
      </w:r>
      <w:r w:rsidRPr="001623A3">
        <w:rPr>
          <w:b/>
          <w:bCs/>
        </w:rPr>
        <w:t>Grave</w:t>
      </w:r>
      <w:r w:rsidRPr="001623A3">
        <w:t xml:space="preserve"> (</w:t>
      </w:r>
      <w:proofErr w:type="spellStart"/>
      <w:r w:rsidRPr="001623A3">
        <w:t>ex</w:t>
      </w:r>
      <w:proofErr w:type="spellEnd"/>
      <w:r w:rsidRPr="001623A3">
        <w:t xml:space="preserve">: incapacidade por mais de 30 dias) e o § 2º </w:t>
      </w:r>
      <w:proofErr w:type="gramStart"/>
      <w:r w:rsidRPr="001623A3">
        <w:t xml:space="preserve">de </w:t>
      </w:r>
      <w:r w:rsidRPr="001623A3">
        <w:rPr>
          <w:b/>
          <w:bCs/>
        </w:rPr>
        <w:t>Gravíssima</w:t>
      </w:r>
      <w:proofErr w:type="gramEnd"/>
      <w:r w:rsidRPr="001623A3">
        <w:t xml:space="preserve"> (</w:t>
      </w:r>
      <w:proofErr w:type="spellStart"/>
      <w:r w:rsidRPr="001623A3">
        <w:t>ex</w:t>
      </w:r>
      <w:proofErr w:type="spellEnd"/>
      <w:r w:rsidRPr="001623A3">
        <w:t xml:space="preserve">: perda de membro ou deformidade permanente). </w:t>
      </w:r>
      <w:r w:rsidRPr="001623A3">
        <w:rPr>
          <w:rFonts w:ascii="Segoe UI Emoji" w:hAnsi="Segoe UI Emoji" w:cs="Segoe UI Emoji"/>
        </w:rPr>
        <w:t>🟦</w:t>
      </w:r>
    </w:p>
    <w:p w14:paraId="2071E769" w14:textId="77777777" w:rsidR="000C71D2" w:rsidRPr="001623A3" w:rsidRDefault="000C71D2" w:rsidP="000C71D2">
      <w:pPr>
        <w:jc w:val="both"/>
      </w:pPr>
      <w:r w:rsidRPr="001623A3">
        <w:rPr>
          <w:rFonts w:ascii="Segoe UI Emoji" w:hAnsi="Segoe UI Emoji" w:cs="Segoe UI Emoji"/>
        </w:rPr>
        <w:t>🟦</w:t>
      </w:r>
      <w:r w:rsidRPr="001623A3">
        <w:t xml:space="preserve"> </w:t>
      </w:r>
      <w:r w:rsidRPr="001623A3">
        <w:rPr>
          <w:b/>
          <w:bCs/>
        </w:rPr>
        <w:t>Deformidade Permanente:</w:t>
      </w:r>
      <w:r w:rsidRPr="001623A3">
        <w:t xml:space="preserve"> Para ser gravíssima, a deformidade deve ser visível e causar desconforto estético. Se a vítima fizer uma cirurgia plástica que corrija totalmente a marca, a jurisprudência debate, mas o entendimento majoritário é que se olha a lesão </w:t>
      </w:r>
      <w:proofErr w:type="gramStart"/>
      <w:r w:rsidRPr="001623A3">
        <w:t>no momento em que</w:t>
      </w:r>
      <w:proofErr w:type="gramEnd"/>
      <w:r w:rsidRPr="001623A3">
        <w:t xml:space="preserve"> ocorreu. </w:t>
      </w:r>
      <w:r w:rsidRPr="001623A3">
        <w:rPr>
          <w:rFonts w:ascii="Segoe UI Emoji" w:hAnsi="Segoe UI Emoji" w:cs="Segoe UI Emoji"/>
        </w:rPr>
        <w:t>🟦</w:t>
      </w:r>
    </w:p>
    <w:p w14:paraId="4CC75FCA" w14:textId="77777777" w:rsidR="000C71D2" w:rsidRPr="001623A3" w:rsidRDefault="000C71D2" w:rsidP="000C71D2">
      <w:pPr>
        <w:jc w:val="both"/>
      </w:pPr>
      <w:r w:rsidRPr="001623A3">
        <w:rPr>
          <w:rFonts w:ascii="Segoe UI Emoji" w:hAnsi="Segoe UI Emoji" w:cs="Segoe UI Emoji"/>
        </w:rPr>
        <w:t>🟦</w:t>
      </w:r>
      <w:r w:rsidRPr="001623A3">
        <w:t xml:space="preserve"> </w:t>
      </w:r>
      <w:r w:rsidRPr="001623A3">
        <w:rPr>
          <w:b/>
          <w:bCs/>
        </w:rPr>
        <w:t>Ação Penal na Lesão Leve:</w:t>
      </w:r>
      <w:r w:rsidRPr="001623A3">
        <w:t xml:space="preserve"> A lesão corporal </w:t>
      </w:r>
      <w:r w:rsidRPr="001623A3">
        <w:rPr>
          <w:b/>
          <w:bCs/>
        </w:rPr>
        <w:t>leve</w:t>
      </w:r>
      <w:r w:rsidRPr="001623A3">
        <w:t xml:space="preserve"> e a </w:t>
      </w:r>
      <w:r w:rsidRPr="001623A3">
        <w:rPr>
          <w:b/>
          <w:bCs/>
        </w:rPr>
        <w:t>culposa</w:t>
      </w:r>
      <w:r w:rsidRPr="001623A3">
        <w:t xml:space="preserve"> dependem de </w:t>
      </w:r>
      <w:r w:rsidRPr="001623A3">
        <w:rPr>
          <w:b/>
          <w:bCs/>
        </w:rPr>
        <w:t>representação</w:t>
      </w:r>
      <w:r w:rsidRPr="001623A3">
        <w:t xml:space="preserve"> da vítima (Art. 88 da Lei 9.099/95). No entanto, se for no contexto de </w:t>
      </w:r>
      <w:r w:rsidRPr="001623A3">
        <w:rPr>
          <w:b/>
          <w:bCs/>
        </w:rPr>
        <w:t>Maria da Penha</w:t>
      </w:r>
      <w:r w:rsidRPr="001623A3">
        <w:t xml:space="preserve">, a ação é pública incondicionada (Súmula 542 do STJ). </w:t>
      </w:r>
      <w:r w:rsidRPr="001623A3">
        <w:rPr>
          <w:rFonts w:ascii="Segoe UI Emoji" w:hAnsi="Segoe UI Emoji" w:cs="Segoe UI Emoji"/>
        </w:rPr>
        <w:t>🟦</w:t>
      </w:r>
    </w:p>
    <w:p w14:paraId="17B2AE83" w14:textId="77777777" w:rsidR="000C71D2" w:rsidRPr="001623A3" w:rsidRDefault="000C71D2" w:rsidP="000C71D2">
      <w:pPr>
        <w:jc w:val="both"/>
      </w:pPr>
      <w:r w:rsidRPr="001623A3">
        <w:t xml:space="preserve">2 - </w:t>
      </w:r>
      <w:r w:rsidRPr="001623A3">
        <w:rPr>
          <w:rFonts w:ascii="Segoe UI Emoji" w:hAnsi="Segoe UI Emoji" w:cs="Segoe UI Emoji"/>
        </w:rPr>
        <w:t>🟨</w:t>
      </w:r>
      <w:r w:rsidRPr="001623A3">
        <w:t xml:space="preserve"> </w:t>
      </w:r>
      <w:r w:rsidRPr="001623A3">
        <w:rPr>
          <w:b/>
          <w:bCs/>
        </w:rPr>
        <w:t>RESUMO ESTRATÉGICO</w:t>
      </w:r>
      <w:r w:rsidRPr="001623A3">
        <w:t xml:space="preserve"> A lesão corporal (Art. 129) protege a integridade física e a saúde de outrem.</w:t>
      </w:r>
    </w:p>
    <w:p w14:paraId="3CDDA12C" w14:textId="77777777" w:rsidR="000C71D2" w:rsidRPr="001623A3" w:rsidRDefault="000C71D2" w:rsidP="000C71D2">
      <w:pPr>
        <w:numPr>
          <w:ilvl w:val="0"/>
          <w:numId w:val="324"/>
        </w:numPr>
        <w:jc w:val="both"/>
      </w:pPr>
      <w:r w:rsidRPr="001623A3">
        <w:rPr>
          <w:b/>
          <w:bCs/>
        </w:rPr>
        <w:t>Lesão Grave (§ 1º):</w:t>
      </w:r>
      <w:r w:rsidRPr="001623A3">
        <w:t xml:space="preserve"> Incapacidade para as ocupações habituais por mais de 30 dias; Perigo de vida; Debilidade permanente de membro, sentido ou função; Aceleração de parto.</w:t>
      </w:r>
    </w:p>
    <w:p w14:paraId="1D7CD6B3" w14:textId="77777777" w:rsidR="000C71D2" w:rsidRPr="001623A3" w:rsidRDefault="000C71D2" w:rsidP="000C71D2">
      <w:pPr>
        <w:numPr>
          <w:ilvl w:val="0"/>
          <w:numId w:val="324"/>
        </w:numPr>
        <w:jc w:val="both"/>
      </w:pPr>
      <w:r w:rsidRPr="001623A3">
        <w:rPr>
          <w:b/>
          <w:bCs/>
        </w:rPr>
        <w:t>Lesão Gravíssima (§ 2º):</w:t>
      </w:r>
      <w:r w:rsidRPr="001623A3">
        <w:t xml:space="preserve"> Incapacidade permanente para o trabalho; Enfermidade incurável; Perda ou inutilização de membro, sentido ou função; Deformidade permanente; Aborto.</w:t>
      </w:r>
    </w:p>
    <w:p w14:paraId="59454FF7" w14:textId="77777777" w:rsidR="000C71D2" w:rsidRPr="001623A3" w:rsidRDefault="000C71D2" w:rsidP="000C71D2">
      <w:pPr>
        <w:jc w:val="both"/>
      </w:pPr>
      <w:r w:rsidRPr="001623A3">
        <w:t xml:space="preserve">3 - </w:t>
      </w:r>
      <w:r w:rsidRPr="001623A3">
        <w:rPr>
          <w:rFonts w:ascii="Segoe UI Emoji" w:hAnsi="Segoe UI Emoji" w:cs="Segoe UI Emoji"/>
        </w:rPr>
        <w:t>🟨</w:t>
      </w:r>
      <w:r w:rsidRPr="001623A3">
        <w:t xml:space="preserve"> </w:t>
      </w:r>
      <w:r w:rsidRPr="001623A3">
        <w:rPr>
          <w:b/>
          <w:bCs/>
        </w:rPr>
        <w:t>TABELAS EXPLICATIVAS / COMPARATIVAS</w:t>
      </w:r>
    </w:p>
    <w:p w14:paraId="5319A6BF" w14:textId="77777777" w:rsidR="000C71D2" w:rsidRPr="001623A3" w:rsidRDefault="000C71D2" w:rsidP="000C71D2">
      <w:pPr>
        <w:jc w:val="both"/>
      </w:pPr>
      <w:r w:rsidRPr="001623A3">
        <w:rPr>
          <w:b/>
          <w:bCs/>
        </w:rPr>
        <w:t>TABELA A: DIFERENÇA ENTRE GRAVE E GRAVÍSSIMA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2"/>
        <w:gridCol w:w="2993"/>
        <w:gridCol w:w="2792"/>
      </w:tblGrid>
      <w:tr w:rsidR="000C71D2" w:rsidRPr="001623A3" w14:paraId="7697191D" w14:textId="77777777" w:rsidTr="00826655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1A1EDC6F" w14:textId="77777777" w:rsidR="000C71D2" w:rsidRPr="001623A3" w:rsidRDefault="000C71D2" w:rsidP="00826655">
            <w:pPr>
              <w:jc w:val="both"/>
            </w:pPr>
            <w:r w:rsidRPr="001623A3">
              <w:rPr>
                <w:b/>
                <w:bCs/>
              </w:rPr>
              <w:lastRenderedPageBreak/>
              <w:t>Critério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2CFB4925" w14:textId="77777777" w:rsidR="000C71D2" w:rsidRPr="001623A3" w:rsidRDefault="000C71D2" w:rsidP="00826655">
            <w:pPr>
              <w:jc w:val="both"/>
            </w:pPr>
            <w:r w:rsidRPr="001623A3">
              <w:rPr>
                <w:b/>
                <w:bCs/>
              </w:rPr>
              <w:t>Grave (§ 1º)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3F31DA79" w14:textId="77777777" w:rsidR="000C71D2" w:rsidRPr="001623A3" w:rsidRDefault="000C71D2" w:rsidP="00826655">
            <w:pPr>
              <w:jc w:val="both"/>
            </w:pPr>
            <w:r w:rsidRPr="001623A3">
              <w:rPr>
                <w:b/>
                <w:bCs/>
              </w:rPr>
              <w:t>Gravíssima (§ 2º)</w:t>
            </w:r>
          </w:p>
        </w:tc>
      </w:tr>
      <w:tr w:rsidR="000C71D2" w:rsidRPr="001623A3" w14:paraId="3BD2682F" w14:textId="77777777" w:rsidTr="0082665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AB607A" w14:textId="77777777" w:rsidR="000C71D2" w:rsidRPr="001623A3" w:rsidRDefault="000C71D2" w:rsidP="00826655">
            <w:pPr>
              <w:jc w:val="both"/>
            </w:pPr>
            <w:r w:rsidRPr="001623A3">
              <w:rPr>
                <w:b/>
                <w:bCs/>
              </w:rPr>
              <w:t>Incapacidade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A0F45F" w14:textId="77777777" w:rsidR="000C71D2" w:rsidRPr="001623A3" w:rsidRDefault="000C71D2" w:rsidP="00826655">
            <w:pPr>
              <w:jc w:val="both"/>
            </w:pPr>
            <w:r w:rsidRPr="001623A3">
              <w:t>Por mais de 30 dias.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CBC85E" w14:textId="77777777" w:rsidR="000C71D2" w:rsidRPr="001623A3" w:rsidRDefault="000C71D2" w:rsidP="00826655">
            <w:pPr>
              <w:jc w:val="both"/>
            </w:pPr>
            <w:r w:rsidRPr="001623A3">
              <w:t>Permanente para o trabalho.</w:t>
            </w:r>
          </w:p>
        </w:tc>
      </w:tr>
      <w:tr w:rsidR="000C71D2" w:rsidRPr="001623A3" w14:paraId="63B071D4" w14:textId="77777777" w:rsidTr="0082665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F3A918" w14:textId="77777777" w:rsidR="000C71D2" w:rsidRPr="001623A3" w:rsidRDefault="000C71D2" w:rsidP="00826655">
            <w:pPr>
              <w:jc w:val="both"/>
            </w:pPr>
            <w:r w:rsidRPr="001623A3">
              <w:rPr>
                <w:b/>
                <w:bCs/>
              </w:rPr>
              <w:t>Membro/Sentido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AAC546" w14:textId="77777777" w:rsidR="000C71D2" w:rsidRPr="001623A3" w:rsidRDefault="000C71D2" w:rsidP="00826655">
            <w:pPr>
              <w:jc w:val="both"/>
            </w:pPr>
            <w:r w:rsidRPr="001623A3">
              <w:t>Debilidade (enfraquecimento).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5EFA2D" w14:textId="77777777" w:rsidR="000C71D2" w:rsidRPr="001623A3" w:rsidRDefault="000C71D2" w:rsidP="00826655">
            <w:pPr>
              <w:jc w:val="both"/>
            </w:pPr>
            <w:r w:rsidRPr="001623A3">
              <w:t>Perda ou Inutilização.</w:t>
            </w:r>
          </w:p>
        </w:tc>
      </w:tr>
      <w:tr w:rsidR="000C71D2" w:rsidRPr="001623A3" w14:paraId="037686BC" w14:textId="77777777" w:rsidTr="0082665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0BB7FF" w14:textId="77777777" w:rsidR="000C71D2" w:rsidRPr="001623A3" w:rsidRDefault="000C71D2" w:rsidP="00826655">
            <w:pPr>
              <w:jc w:val="both"/>
            </w:pPr>
            <w:r w:rsidRPr="001623A3">
              <w:rPr>
                <w:b/>
                <w:bCs/>
              </w:rPr>
              <w:t>Gestação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9E6D47" w14:textId="77777777" w:rsidR="000C71D2" w:rsidRPr="001623A3" w:rsidRDefault="000C71D2" w:rsidP="00826655">
            <w:pPr>
              <w:jc w:val="both"/>
            </w:pPr>
            <w:r w:rsidRPr="001623A3">
              <w:t>Aceleração de parto.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D32D1D" w14:textId="77777777" w:rsidR="000C71D2" w:rsidRPr="001623A3" w:rsidRDefault="000C71D2" w:rsidP="00826655">
            <w:pPr>
              <w:jc w:val="both"/>
            </w:pPr>
            <w:r w:rsidRPr="001623A3">
              <w:t>Aborto.</w:t>
            </w:r>
          </w:p>
        </w:tc>
      </w:tr>
      <w:tr w:rsidR="000C71D2" w:rsidRPr="001623A3" w14:paraId="273E6F11" w14:textId="77777777" w:rsidTr="0082665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1B7B90" w14:textId="77777777" w:rsidR="000C71D2" w:rsidRPr="001623A3" w:rsidRDefault="000C71D2" w:rsidP="00826655">
            <w:pPr>
              <w:jc w:val="both"/>
            </w:pPr>
            <w:r w:rsidRPr="001623A3">
              <w:rPr>
                <w:b/>
                <w:bCs/>
              </w:rPr>
              <w:t>Saúde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603607" w14:textId="77777777" w:rsidR="000C71D2" w:rsidRPr="001623A3" w:rsidRDefault="000C71D2" w:rsidP="00826655">
            <w:pPr>
              <w:jc w:val="both"/>
            </w:pPr>
            <w:r w:rsidRPr="001623A3">
              <w:t>Perigo de vida.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0587FB" w14:textId="77777777" w:rsidR="000C71D2" w:rsidRPr="001623A3" w:rsidRDefault="000C71D2" w:rsidP="00826655">
            <w:pPr>
              <w:jc w:val="both"/>
            </w:pPr>
            <w:r w:rsidRPr="001623A3">
              <w:t>Enfermidade incurável.</w:t>
            </w:r>
          </w:p>
        </w:tc>
      </w:tr>
    </w:tbl>
    <w:p w14:paraId="2137B293" w14:textId="77777777" w:rsidR="000C71D2" w:rsidRPr="001623A3" w:rsidRDefault="000C71D2" w:rsidP="000C71D2">
      <w:pPr>
        <w:jc w:val="both"/>
      </w:pPr>
      <w:r w:rsidRPr="001623A3">
        <w:rPr>
          <w:b/>
          <w:bCs/>
        </w:rPr>
        <w:t>TABELA B: LESÃO VS. HOMICÍDIO (DOLO)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3"/>
        <w:gridCol w:w="2440"/>
        <w:gridCol w:w="1895"/>
      </w:tblGrid>
      <w:tr w:rsidR="000C71D2" w:rsidRPr="001623A3" w14:paraId="72BD7D19" w14:textId="77777777" w:rsidTr="00826655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70CA6B3F" w14:textId="77777777" w:rsidR="000C71D2" w:rsidRPr="001623A3" w:rsidRDefault="000C71D2" w:rsidP="00826655">
            <w:pPr>
              <w:jc w:val="both"/>
            </w:pPr>
            <w:r w:rsidRPr="001623A3">
              <w:rPr>
                <w:b/>
                <w:bCs/>
              </w:rPr>
              <w:t>Crime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2081326B" w14:textId="77777777" w:rsidR="000C71D2" w:rsidRPr="001623A3" w:rsidRDefault="000C71D2" w:rsidP="00826655">
            <w:pPr>
              <w:jc w:val="both"/>
            </w:pPr>
            <w:r w:rsidRPr="001623A3">
              <w:rPr>
                <w:b/>
                <w:bCs/>
              </w:rPr>
              <w:t>Dolo (Vontade)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17780751" w14:textId="77777777" w:rsidR="000C71D2" w:rsidRPr="001623A3" w:rsidRDefault="000C71D2" w:rsidP="00826655">
            <w:pPr>
              <w:jc w:val="both"/>
            </w:pPr>
            <w:r w:rsidRPr="001623A3">
              <w:rPr>
                <w:b/>
                <w:bCs/>
              </w:rPr>
              <w:t>Culpa (Resultado)</w:t>
            </w:r>
          </w:p>
        </w:tc>
      </w:tr>
      <w:tr w:rsidR="000C71D2" w:rsidRPr="001623A3" w14:paraId="2C0CFA20" w14:textId="77777777" w:rsidTr="0082665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751DA4" w14:textId="77777777" w:rsidR="000C71D2" w:rsidRPr="001623A3" w:rsidRDefault="000C71D2" w:rsidP="00826655">
            <w:pPr>
              <w:jc w:val="both"/>
            </w:pPr>
            <w:r w:rsidRPr="001623A3">
              <w:rPr>
                <w:b/>
                <w:bCs/>
              </w:rPr>
              <w:t>Homicídio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FF1CA2" w14:textId="77777777" w:rsidR="000C71D2" w:rsidRPr="001623A3" w:rsidRDefault="000C71D2" w:rsidP="00826655">
            <w:pPr>
              <w:jc w:val="both"/>
            </w:pPr>
            <w:r w:rsidRPr="001623A3">
              <w:t>Matar (</w:t>
            </w:r>
            <w:r w:rsidRPr="001623A3">
              <w:rPr>
                <w:i/>
                <w:iCs/>
              </w:rPr>
              <w:t>Animus Necandi</w:t>
            </w:r>
            <w:r w:rsidRPr="001623A3">
              <w:t>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FA3696" w14:textId="77777777" w:rsidR="000C71D2" w:rsidRPr="001623A3" w:rsidRDefault="000C71D2" w:rsidP="00826655">
            <w:pPr>
              <w:jc w:val="both"/>
            </w:pPr>
            <w:r w:rsidRPr="001623A3">
              <w:t>Morte.</w:t>
            </w:r>
          </w:p>
        </w:tc>
      </w:tr>
      <w:tr w:rsidR="000C71D2" w:rsidRPr="001623A3" w14:paraId="6ADDD777" w14:textId="77777777" w:rsidTr="0082665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E46B1B" w14:textId="77777777" w:rsidR="000C71D2" w:rsidRPr="001623A3" w:rsidRDefault="000C71D2" w:rsidP="00826655">
            <w:pPr>
              <w:jc w:val="both"/>
            </w:pPr>
            <w:r w:rsidRPr="001623A3">
              <w:rPr>
                <w:b/>
                <w:bCs/>
              </w:rPr>
              <w:t>Lesão Corporal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ED973E" w14:textId="77777777" w:rsidR="000C71D2" w:rsidRPr="001623A3" w:rsidRDefault="000C71D2" w:rsidP="00826655">
            <w:pPr>
              <w:jc w:val="both"/>
            </w:pPr>
            <w:r w:rsidRPr="001623A3">
              <w:t>Ferir (</w:t>
            </w:r>
            <w:r w:rsidRPr="001623A3">
              <w:rPr>
                <w:i/>
                <w:iCs/>
              </w:rPr>
              <w:t>Animus Laedendi</w:t>
            </w:r>
            <w:r w:rsidRPr="001623A3">
              <w:t>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CFF459" w14:textId="77777777" w:rsidR="000C71D2" w:rsidRPr="001623A3" w:rsidRDefault="000C71D2" w:rsidP="00826655">
            <w:pPr>
              <w:jc w:val="both"/>
            </w:pPr>
            <w:r w:rsidRPr="001623A3">
              <w:t>Lesão.</w:t>
            </w:r>
          </w:p>
        </w:tc>
      </w:tr>
      <w:tr w:rsidR="000C71D2" w:rsidRPr="001623A3" w14:paraId="5B7E12A3" w14:textId="77777777" w:rsidTr="0082665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9FE7F7" w14:textId="77777777" w:rsidR="000C71D2" w:rsidRPr="001623A3" w:rsidRDefault="000C71D2" w:rsidP="00826655">
            <w:pPr>
              <w:jc w:val="both"/>
            </w:pPr>
            <w:r w:rsidRPr="001623A3">
              <w:rPr>
                <w:b/>
                <w:bCs/>
              </w:rPr>
              <w:t>Lesão Seg. Morte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92D2C3" w14:textId="77777777" w:rsidR="000C71D2" w:rsidRPr="001623A3" w:rsidRDefault="000C71D2" w:rsidP="00826655">
            <w:pPr>
              <w:jc w:val="both"/>
            </w:pPr>
            <w:r w:rsidRPr="001623A3">
              <w:t>Ferir (</w:t>
            </w:r>
            <w:r w:rsidRPr="001623A3">
              <w:rPr>
                <w:i/>
                <w:iCs/>
              </w:rPr>
              <w:t>Animus Laedendi</w:t>
            </w:r>
            <w:r w:rsidRPr="001623A3">
              <w:t>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AC4920" w14:textId="77777777" w:rsidR="000C71D2" w:rsidRPr="001623A3" w:rsidRDefault="000C71D2" w:rsidP="00826655">
            <w:pPr>
              <w:jc w:val="both"/>
            </w:pPr>
            <w:r w:rsidRPr="001623A3">
              <w:t>Morte (</w:t>
            </w:r>
            <w:proofErr w:type="spellStart"/>
            <w:r w:rsidRPr="001623A3">
              <w:t>Preterdolo</w:t>
            </w:r>
            <w:proofErr w:type="spellEnd"/>
            <w:r w:rsidRPr="001623A3">
              <w:t>).</w:t>
            </w:r>
          </w:p>
        </w:tc>
      </w:tr>
    </w:tbl>
    <w:p w14:paraId="0E9DD208" w14:textId="77777777" w:rsidR="000C71D2" w:rsidRPr="001623A3" w:rsidRDefault="000C71D2" w:rsidP="000C71D2">
      <w:pPr>
        <w:jc w:val="both"/>
      </w:pPr>
      <w:r w:rsidRPr="001623A3">
        <w:t xml:space="preserve">4 - </w:t>
      </w:r>
      <w:r w:rsidRPr="001623A3">
        <w:rPr>
          <w:rFonts w:ascii="Segoe UI Emoji" w:hAnsi="Segoe UI Emoji" w:cs="Segoe UI Emoji"/>
        </w:rPr>
        <w:t>🟨</w:t>
      </w:r>
      <w:r w:rsidRPr="001623A3">
        <w:t xml:space="preserve"> </w:t>
      </w:r>
      <w:r w:rsidRPr="001623A3">
        <w:rPr>
          <w:b/>
          <w:bCs/>
        </w:rPr>
        <w:t>5 FLASHCARDS (SISTEMA R - TQR)</w:t>
      </w:r>
    </w:p>
    <w:p w14:paraId="578F3613" w14:textId="77777777" w:rsidR="000C71D2" w:rsidRPr="001623A3" w:rsidRDefault="000C71D2" w:rsidP="000C71D2">
      <w:pPr>
        <w:numPr>
          <w:ilvl w:val="0"/>
          <w:numId w:val="325"/>
        </w:numPr>
        <w:jc w:val="both"/>
      </w:pPr>
      <w:r w:rsidRPr="001623A3">
        <w:rPr>
          <w:b/>
          <w:bCs/>
        </w:rPr>
        <w:t>F:</w:t>
      </w:r>
      <w:r w:rsidRPr="001623A3">
        <w:t xml:space="preserve"> O que caracteriza a lesão corporal preterintencional?</w:t>
      </w:r>
    </w:p>
    <w:p w14:paraId="2C1A6772" w14:textId="77777777" w:rsidR="000C71D2" w:rsidRPr="001623A3" w:rsidRDefault="000C71D2" w:rsidP="000C71D2">
      <w:pPr>
        <w:numPr>
          <w:ilvl w:val="0"/>
          <w:numId w:val="325"/>
        </w:numPr>
        <w:jc w:val="both"/>
      </w:pPr>
      <w:r w:rsidRPr="001623A3">
        <w:rPr>
          <w:b/>
          <w:bCs/>
        </w:rPr>
        <w:t>V:</w:t>
      </w:r>
      <w:r w:rsidRPr="001623A3">
        <w:t xml:space="preserve"> Dolo na conduta antecedente (lesão) e culpa no resultado consequente (morte).</w:t>
      </w:r>
    </w:p>
    <w:p w14:paraId="0BFF5383" w14:textId="77777777" w:rsidR="000C71D2" w:rsidRPr="001623A3" w:rsidRDefault="000C71D2" w:rsidP="000C71D2">
      <w:pPr>
        <w:numPr>
          <w:ilvl w:val="0"/>
          <w:numId w:val="325"/>
        </w:numPr>
        <w:jc w:val="both"/>
      </w:pPr>
      <w:r w:rsidRPr="001623A3">
        <w:rPr>
          <w:b/>
          <w:bCs/>
        </w:rPr>
        <w:t>F:</w:t>
      </w:r>
      <w:r w:rsidRPr="001623A3">
        <w:t xml:space="preserve"> Se a vítima perde apenas um dente, a lesão é grave ou gravíssima?</w:t>
      </w:r>
    </w:p>
    <w:p w14:paraId="5D338CEC" w14:textId="77777777" w:rsidR="000C71D2" w:rsidRPr="001623A3" w:rsidRDefault="000C71D2" w:rsidP="000C71D2">
      <w:pPr>
        <w:numPr>
          <w:ilvl w:val="0"/>
          <w:numId w:val="325"/>
        </w:numPr>
        <w:jc w:val="both"/>
      </w:pPr>
      <w:r w:rsidRPr="001623A3">
        <w:rPr>
          <w:b/>
          <w:bCs/>
        </w:rPr>
        <w:t>V:</w:t>
      </w:r>
      <w:r w:rsidRPr="001623A3">
        <w:t xml:space="preserve"> Em regra, é considerada debilidade (grave), a menos que cause deformidade estética marcante.</w:t>
      </w:r>
    </w:p>
    <w:p w14:paraId="1DB22CC0" w14:textId="77777777" w:rsidR="000C71D2" w:rsidRPr="001623A3" w:rsidRDefault="000C71D2" w:rsidP="000C71D2">
      <w:pPr>
        <w:numPr>
          <w:ilvl w:val="0"/>
          <w:numId w:val="325"/>
        </w:numPr>
        <w:jc w:val="both"/>
      </w:pPr>
      <w:r w:rsidRPr="001623A3">
        <w:rPr>
          <w:b/>
          <w:bCs/>
        </w:rPr>
        <w:t>F:</w:t>
      </w:r>
      <w:r w:rsidRPr="001623A3">
        <w:t xml:space="preserve"> A aceleração de parto caracteriza qual tipo de lesão?</w:t>
      </w:r>
    </w:p>
    <w:p w14:paraId="576B949F" w14:textId="77777777" w:rsidR="000C71D2" w:rsidRPr="001623A3" w:rsidRDefault="000C71D2" w:rsidP="000C71D2">
      <w:pPr>
        <w:numPr>
          <w:ilvl w:val="0"/>
          <w:numId w:val="325"/>
        </w:numPr>
        <w:jc w:val="both"/>
      </w:pPr>
      <w:r w:rsidRPr="001623A3">
        <w:rPr>
          <w:b/>
          <w:bCs/>
        </w:rPr>
        <w:t>V:</w:t>
      </w:r>
      <w:r w:rsidRPr="001623A3">
        <w:t xml:space="preserve"> Lesão corporal grave (Art. 129, § 1º, IV).</w:t>
      </w:r>
    </w:p>
    <w:p w14:paraId="55316D8E" w14:textId="77777777" w:rsidR="000C71D2" w:rsidRPr="001623A3" w:rsidRDefault="000C71D2" w:rsidP="000C71D2">
      <w:pPr>
        <w:numPr>
          <w:ilvl w:val="0"/>
          <w:numId w:val="325"/>
        </w:numPr>
        <w:jc w:val="both"/>
      </w:pPr>
      <w:r w:rsidRPr="001623A3">
        <w:rPr>
          <w:b/>
          <w:bCs/>
        </w:rPr>
        <w:t>F:</w:t>
      </w:r>
      <w:r w:rsidRPr="001623A3">
        <w:t xml:space="preserve"> A lesão corporal cometida contra Policial Legislativo no exercício da função é qualificada?</w:t>
      </w:r>
    </w:p>
    <w:p w14:paraId="6444B999" w14:textId="77777777" w:rsidR="000C71D2" w:rsidRPr="001623A3" w:rsidRDefault="000C71D2" w:rsidP="000C71D2">
      <w:pPr>
        <w:numPr>
          <w:ilvl w:val="0"/>
          <w:numId w:val="325"/>
        </w:numPr>
        <w:jc w:val="both"/>
      </w:pPr>
      <w:r w:rsidRPr="001623A3">
        <w:rPr>
          <w:b/>
          <w:bCs/>
        </w:rPr>
        <w:t>V:</w:t>
      </w:r>
      <w:r w:rsidRPr="001623A3">
        <w:t xml:space="preserve"> Sim, é a lesão funcional (§ 12), com aumento de pena de um a dois terços.</w:t>
      </w:r>
    </w:p>
    <w:p w14:paraId="3B911AB1" w14:textId="77777777" w:rsidR="000C71D2" w:rsidRPr="001623A3" w:rsidRDefault="000C71D2" w:rsidP="000C71D2">
      <w:pPr>
        <w:numPr>
          <w:ilvl w:val="0"/>
          <w:numId w:val="325"/>
        </w:numPr>
        <w:jc w:val="both"/>
      </w:pPr>
      <w:r w:rsidRPr="001623A3">
        <w:rPr>
          <w:b/>
          <w:bCs/>
        </w:rPr>
        <w:t>F:</w:t>
      </w:r>
      <w:r w:rsidRPr="001623A3">
        <w:t xml:space="preserve"> O perigo de vida na lesão grave precisa ser comprovado por perícia?</w:t>
      </w:r>
    </w:p>
    <w:p w14:paraId="48B9D8A9" w14:textId="77777777" w:rsidR="000C71D2" w:rsidRPr="001623A3" w:rsidRDefault="000C71D2" w:rsidP="000C71D2">
      <w:pPr>
        <w:numPr>
          <w:ilvl w:val="0"/>
          <w:numId w:val="325"/>
        </w:numPr>
        <w:jc w:val="both"/>
      </w:pPr>
      <w:r w:rsidRPr="001623A3">
        <w:rPr>
          <w:b/>
          <w:bCs/>
        </w:rPr>
        <w:t>V:</w:t>
      </w:r>
      <w:r w:rsidRPr="001623A3">
        <w:t xml:space="preserve"> Sim, deve ser um perigo real e concreto, atestado por médico.</w:t>
      </w:r>
    </w:p>
    <w:p w14:paraId="1CB99580" w14:textId="77777777" w:rsidR="000C71D2" w:rsidRPr="001623A3" w:rsidRDefault="000C71D2" w:rsidP="000C71D2">
      <w:pPr>
        <w:jc w:val="both"/>
      </w:pPr>
      <w:r w:rsidRPr="001623A3">
        <w:t xml:space="preserve">5 - </w:t>
      </w:r>
      <w:r w:rsidRPr="001623A3">
        <w:rPr>
          <w:rFonts w:ascii="Segoe UI Emoji" w:hAnsi="Segoe UI Emoji" w:cs="Segoe UI Emoji"/>
        </w:rPr>
        <w:t>🟨</w:t>
      </w:r>
      <w:r w:rsidRPr="001623A3">
        <w:t xml:space="preserve"> </w:t>
      </w:r>
      <w:r w:rsidRPr="001623A3">
        <w:rPr>
          <w:b/>
          <w:bCs/>
        </w:rPr>
        <w:t>INDICAÇÃO DE VÍDEO (YOUTUBE)</w:t>
      </w:r>
    </w:p>
    <w:p w14:paraId="16A91BA1" w14:textId="77777777" w:rsidR="000C71D2" w:rsidRPr="001623A3" w:rsidRDefault="000C71D2" w:rsidP="000C71D2">
      <w:pPr>
        <w:numPr>
          <w:ilvl w:val="0"/>
          <w:numId w:val="326"/>
        </w:numPr>
        <w:jc w:val="both"/>
      </w:pPr>
      <w:r w:rsidRPr="001623A3">
        <w:rPr>
          <w:b/>
          <w:bCs/>
        </w:rPr>
        <w:t>Nome do Vídeo:</w:t>
      </w:r>
      <w:r w:rsidRPr="001623A3">
        <w:t xml:space="preserve"> Lesão Corporal: Grave, Gravíssima e Seguida de Morte - Prof. Érico Palazzo.</w:t>
      </w:r>
    </w:p>
    <w:p w14:paraId="7095B7F1" w14:textId="77777777" w:rsidR="000C71D2" w:rsidRPr="001623A3" w:rsidRDefault="000C71D2" w:rsidP="000C71D2">
      <w:pPr>
        <w:numPr>
          <w:ilvl w:val="0"/>
          <w:numId w:val="326"/>
        </w:numPr>
        <w:jc w:val="both"/>
      </w:pPr>
      <w:r w:rsidRPr="001623A3">
        <w:rPr>
          <w:b/>
          <w:bCs/>
        </w:rPr>
        <w:t>Link:</w:t>
      </w:r>
      <w:r w:rsidRPr="001623A3">
        <w:t xml:space="preserve"> </w:t>
      </w:r>
      <w:hyperlink r:id="rId18" w:tgtFrame="_blank" w:history="1">
        <w:r w:rsidRPr="001623A3">
          <w:rPr>
            <w:rStyle w:val="Hyperlink"/>
          </w:rPr>
          <w:t>https://www.youtube.com/watch?v=S080U8w_0X0</w:t>
        </w:r>
      </w:hyperlink>
    </w:p>
    <w:p w14:paraId="3ABE8B31" w14:textId="77777777" w:rsidR="000C71D2" w:rsidRPr="001623A3" w:rsidRDefault="000C71D2" w:rsidP="000C71D2">
      <w:pPr>
        <w:jc w:val="both"/>
      </w:pPr>
      <w:r w:rsidRPr="001623A3">
        <w:t xml:space="preserve">6 - </w:t>
      </w:r>
      <w:r w:rsidRPr="001623A3">
        <w:rPr>
          <w:rFonts w:ascii="Segoe UI Emoji" w:hAnsi="Segoe UI Emoji" w:cs="Segoe UI Emoji"/>
        </w:rPr>
        <w:t>🟨</w:t>
      </w:r>
      <w:r w:rsidRPr="001623A3">
        <w:t xml:space="preserve"> </w:t>
      </w:r>
      <w:r w:rsidRPr="001623A3">
        <w:rPr>
          <w:b/>
          <w:bCs/>
        </w:rPr>
        <w:t>ESTRUTURA DE MAPA MENTAL</w:t>
      </w:r>
    </w:p>
    <w:p w14:paraId="3AEEAD58" w14:textId="77777777" w:rsidR="000C71D2" w:rsidRPr="001623A3" w:rsidRDefault="000C71D2" w:rsidP="000C71D2">
      <w:pPr>
        <w:jc w:val="both"/>
      </w:pPr>
      <w:r w:rsidRPr="001623A3">
        <w:rPr>
          <w:b/>
          <w:bCs/>
        </w:rPr>
        <w:t>LESÃO CORPORAL</w:t>
      </w:r>
    </w:p>
    <w:p w14:paraId="717CDAF0" w14:textId="77777777" w:rsidR="000C71D2" w:rsidRPr="001623A3" w:rsidRDefault="000C71D2" w:rsidP="000C71D2">
      <w:pPr>
        <w:numPr>
          <w:ilvl w:val="0"/>
          <w:numId w:val="327"/>
        </w:numPr>
        <w:jc w:val="both"/>
      </w:pPr>
      <w:r w:rsidRPr="001623A3">
        <w:rPr>
          <w:b/>
          <w:bCs/>
        </w:rPr>
        <w:t>GRAVE (§ 1º)</w:t>
      </w:r>
    </w:p>
    <w:p w14:paraId="5DE81E73" w14:textId="77777777" w:rsidR="000C71D2" w:rsidRPr="001623A3" w:rsidRDefault="000C71D2" w:rsidP="000C71D2">
      <w:pPr>
        <w:numPr>
          <w:ilvl w:val="1"/>
          <w:numId w:val="327"/>
        </w:numPr>
        <w:jc w:val="both"/>
      </w:pPr>
      <w:r w:rsidRPr="001623A3">
        <w:lastRenderedPageBreak/>
        <w:t>30 dias / Perigo Vida / Debilidade / Aceleração Parto.</w:t>
      </w:r>
    </w:p>
    <w:p w14:paraId="2CE505F5" w14:textId="77777777" w:rsidR="000C71D2" w:rsidRPr="001623A3" w:rsidRDefault="000C71D2" w:rsidP="000C71D2">
      <w:pPr>
        <w:numPr>
          <w:ilvl w:val="0"/>
          <w:numId w:val="327"/>
        </w:numPr>
        <w:jc w:val="both"/>
      </w:pPr>
      <w:r w:rsidRPr="001623A3">
        <w:rPr>
          <w:b/>
          <w:bCs/>
        </w:rPr>
        <w:t>GRAVÍSSIMA (§ 2º)</w:t>
      </w:r>
    </w:p>
    <w:p w14:paraId="69225C39" w14:textId="77777777" w:rsidR="000C71D2" w:rsidRPr="001623A3" w:rsidRDefault="000C71D2" w:rsidP="000C71D2">
      <w:pPr>
        <w:numPr>
          <w:ilvl w:val="1"/>
          <w:numId w:val="327"/>
        </w:numPr>
        <w:jc w:val="both"/>
      </w:pPr>
      <w:r w:rsidRPr="001623A3">
        <w:t>Incurável / Perda-Inutilização / Deformidade / Aborto.</w:t>
      </w:r>
    </w:p>
    <w:p w14:paraId="6638D6D7" w14:textId="77777777" w:rsidR="000C71D2" w:rsidRPr="001623A3" w:rsidRDefault="000C71D2" w:rsidP="000C71D2">
      <w:pPr>
        <w:numPr>
          <w:ilvl w:val="0"/>
          <w:numId w:val="327"/>
        </w:numPr>
        <w:jc w:val="both"/>
      </w:pPr>
      <w:r w:rsidRPr="001623A3">
        <w:rPr>
          <w:b/>
          <w:bCs/>
        </w:rPr>
        <w:t>SEGUIDA DE MORTE (§ 3º)</w:t>
      </w:r>
    </w:p>
    <w:p w14:paraId="2D96D1AB" w14:textId="77777777" w:rsidR="000C71D2" w:rsidRPr="001623A3" w:rsidRDefault="000C71D2" w:rsidP="000C71D2">
      <w:pPr>
        <w:numPr>
          <w:ilvl w:val="1"/>
          <w:numId w:val="327"/>
        </w:numPr>
        <w:jc w:val="both"/>
      </w:pPr>
      <w:proofErr w:type="spellStart"/>
      <w:r w:rsidRPr="001623A3">
        <w:t>Preterdolo</w:t>
      </w:r>
      <w:proofErr w:type="spellEnd"/>
      <w:r w:rsidRPr="001623A3">
        <w:t xml:space="preserve"> (Dolo + Culpa).</w:t>
      </w:r>
    </w:p>
    <w:p w14:paraId="0DF6659D" w14:textId="77777777" w:rsidR="000C71D2" w:rsidRPr="001623A3" w:rsidRDefault="000C71D2" w:rsidP="000C71D2">
      <w:pPr>
        <w:jc w:val="both"/>
      </w:pPr>
      <w:r w:rsidRPr="001623A3">
        <w:t xml:space="preserve">7 - </w:t>
      </w:r>
      <w:r w:rsidRPr="001623A3">
        <w:rPr>
          <w:rFonts w:ascii="Segoe UI Emoji" w:hAnsi="Segoe UI Emoji" w:cs="Segoe UI Emoji"/>
        </w:rPr>
        <w:t>🟦</w:t>
      </w:r>
      <w:r w:rsidRPr="001623A3">
        <w:t xml:space="preserve"> </w:t>
      </w:r>
      <w:r w:rsidRPr="001623A3">
        <w:rPr>
          <w:b/>
          <w:bCs/>
        </w:rPr>
        <w:t>O VENENO DAS QUESTÕES: O QUE MAIS CAI</w:t>
      </w:r>
      <w:r w:rsidRPr="001623A3">
        <w:t xml:space="preserve"> </w:t>
      </w:r>
      <w:r w:rsidRPr="001623A3">
        <w:rPr>
          <w:rFonts w:ascii="Segoe UI Emoji" w:hAnsi="Segoe UI Emoji" w:cs="Segoe UI Emoji"/>
        </w:rPr>
        <w:t>🟦</w:t>
      </w:r>
    </w:p>
    <w:p w14:paraId="40A4FF5E" w14:textId="77777777" w:rsidR="000C71D2" w:rsidRPr="001623A3" w:rsidRDefault="000C71D2" w:rsidP="000C71D2">
      <w:pPr>
        <w:jc w:val="both"/>
      </w:pPr>
      <w:r w:rsidRPr="001623A3">
        <w:rPr>
          <w:rFonts w:ascii="Segoe UI Emoji" w:hAnsi="Segoe UI Emoji" w:cs="Segoe UI Emoji"/>
        </w:rPr>
        <w:t>🟦</w:t>
      </w:r>
      <w:r w:rsidRPr="001623A3">
        <w:t xml:space="preserve"> O </w:t>
      </w:r>
      <w:proofErr w:type="spellStart"/>
      <w:r w:rsidRPr="001623A3">
        <w:t>Cebraspe</w:t>
      </w:r>
      <w:proofErr w:type="spellEnd"/>
      <w:r w:rsidRPr="001623A3">
        <w:t xml:space="preserve"> vai dizer que o agente que dá um soco em alguém, a vítima cai, bate a cabeça no meio-fio e morre, responde por Homicídio Culposo. </w:t>
      </w:r>
      <w:r w:rsidRPr="001623A3">
        <w:rPr>
          <w:b/>
          <w:bCs/>
        </w:rPr>
        <w:t>ERRADO</w:t>
      </w:r>
      <w:r w:rsidRPr="001623A3">
        <w:t xml:space="preserve">. Se ele teve a intenção de dar o soco (lesão), ele responde por </w:t>
      </w:r>
      <w:r w:rsidRPr="001623A3">
        <w:rPr>
          <w:b/>
          <w:bCs/>
        </w:rPr>
        <w:t>Lesão Corporal Seguida de Morte</w:t>
      </w:r>
      <w:r w:rsidRPr="001623A3">
        <w:t xml:space="preserve">. O veneno é esquecer que o dolo inicial na lesão "puxa" o crime para o Art. 129 e não para o 121. Jesus ama a paz, mas para a prova, foque no dolo do agente! </w:t>
      </w:r>
      <w:r w:rsidRPr="001623A3">
        <w:rPr>
          <w:rFonts w:ascii="Segoe UI Emoji" w:hAnsi="Segoe UI Emoji" w:cs="Segoe UI Emoji"/>
        </w:rPr>
        <w:t>🟦</w:t>
      </w:r>
    </w:p>
    <w:p w14:paraId="14E58FFE" w14:textId="77777777" w:rsidR="000C71D2" w:rsidRPr="001623A3" w:rsidRDefault="000C71D2" w:rsidP="000C71D2">
      <w:pPr>
        <w:jc w:val="both"/>
      </w:pPr>
      <w:r w:rsidRPr="001623A3">
        <w:t xml:space="preserve">8 - </w:t>
      </w:r>
      <w:r w:rsidRPr="001623A3">
        <w:rPr>
          <w:rFonts w:ascii="Segoe UI Emoji" w:hAnsi="Segoe UI Emoji" w:cs="Segoe UI Emoji"/>
        </w:rPr>
        <w:t>🟨</w:t>
      </w:r>
      <w:r w:rsidRPr="001623A3">
        <w:t xml:space="preserve"> </w:t>
      </w:r>
      <w:r w:rsidRPr="001623A3">
        <w:rPr>
          <w:b/>
          <w:bCs/>
        </w:rPr>
        <w:t>10 QUESTÕES DE CONCURSO (PARA RESOLVER)</w:t>
      </w:r>
    </w:p>
    <w:p w14:paraId="45D1CAC1" w14:textId="77777777" w:rsidR="000C71D2" w:rsidRPr="001623A3" w:rsidRDefault="000C71D2" w:rsidP="000C71D2">
      <w:pPr>
        <w:jc w:val="both"/>
      </w:pPr>
      <w:r w:rsidRPr="001623A3">
        <w:rPr>
          <w:b/>
          <w:bCs/>
        </w:rPr>
        <w:t>Q1. (</w:t>
      </w:r>
      <w:proofErr w:type="spellStart"/>
      <w:r w:rsidRPr="001623A3">
        <w:rPr>
          <w:b/>
          <w:bCs/>
        </w:rPr>
        <w:t>Cebraspe</w:t>
      </w:r>
      <w:proofErr w:type="spellEnd"/>
      <w:r w:rsidRPr="001623A3">
        <w:rPr>
          <w:b/>
          <w:bCs/>
        </w:rPr>
        <w:t>)</w:t>
      </w:r>
      <w:r w:rsidRPr="001623A3">
        <w:t xml:space="preserve"> Na lesão corporal seguida de morte, o agente atua com dolo no que diz respeito à lesão e com culpa em relação ao resultado morte. </w:t>
      </w:r>
      <w:proofErr w:type="gramStart"/>
      <w:r w:rsidRPr="001623A3">
        <w:t>( )</w:t>
      </w:r>
      <w:proofErr w:type="gramEnd"/>
      <w:r w:rsidRPr="001623A3">
        <w:t xml:space="preserve"> Certo </w:t>
      </w:r>
      <w:proofErr w:type="gramStart"/>
      <w:r w:rsidRPr="001623A3">
        <w:t>( )</w:t>
      </w:r>
      <w:proofErr w:type="gramEnd"/>
      <w:r w:rsidRPr="001623A3">
        <w:t xml:space="preserve"> Errado</w:t>
      </w:r>
    </w:p>
    <w:p w14:paraId="1C5C32E5" w14:textId="77777777" w:rsidR="000C71D2" w:rsidRPr="001623A3" w:rsidRDefault="000C71D2" w:rsidP="000C71D2">
      <w:pPr>
        <w:jc w:val="both"/>
      </w:pPr>
      <w:r w:rsidRPr="001623A3">
        <w:rPr>
          <w:b/>
          <w:bCs/>
        </w:rPr>
        <w:t>Q2. (</w:t>
      </w:r>
      <w:proofErr w:type="spellStart"/>
      <w:r w:rsidRPr="001623A3">
        <w:rPr>
          <w:b/>
          <w:bCs/>
        </w:rPr>
        <w:t>Cebraspe</w:t>
      </w:r>
      <w:proofErr w:type="spellEnd"/>
      <w:r w:rsidRPr="001623A3">
        <w:rPr>
          <w:b/>
          <w:bCs/>
        </w:rPr>
        <w:t>)</w:t>
      </w:r>
      <w:r w:rsidRPr="001623A3">
        <w:t xml:space="preserve"> A debilidade permanente de membro, sentido ou função configura lesão corporal de natureza gravíssima. </w:t>
      </w:r>
      <w:proofErr w:type="gramStart"/>
      <w:r w:rsidRPr="001623A3">
        <w:t>( )</w:t>
      </w:r>
      <w:proofErr w:type="gramEnd"/>
      <w:r w:rsidRPr="001623A3">
        <w:t xml:space="preserve"> Certo </w:t>
      </w:r>
      <w:proofErr w:type="gramStart"/>
      <w:r w:rsidRPr="001623A3">
        <w:t>( )</w:t>
      </w:r>
      <w:proofErr w:type="gramEnd"/>
      <w:r w:rsidRPr="001623A3">
        <w:t xml:space="preserve"> Errado</w:t>
      </w:r>
    </w:p>
    <w:p w14:paraId="18193A6F" w14:textId="77777777" w:rsidR="000C71D2" w:rsidRPr="001623A3" w:rsidRDefault="000C71D2" w:rsidP="000C71D2">
      <w:pPr>
        <w:jc w:val="both"/>
      </w:pPr>
      <w:r w:rsidRPr="001623A3">
        <w:rPr>
          <w:b/>
          <w:bCs/>
        </w:rPr>
        <w:t>Q3. (</w:t>
      </w:r>
      <w:proofErr w:type="spellStart"/>
      <w:r w:rsidRPr="001623A3">
        <w:rPr>
          <w:b/>
          <w:bCs/>
        </w:rPr>
        <w:t>Cebraspe</w:t>
      </w:r>
      <w:proofErr w:type="spellEnd"/>
      <w:r w:rsidRPr="001623A3">
        <w:rPr>
          <w:b/>
          <w:bCs/>
        </w:rPr>
        <w:t>)</w:t>
      </w:r>
      <w:r w:rsidRPr="001623A3">
        <w:t xml:space="preserve"> A incapacidade permanente para o trabalho é hipótese de lesão corporal gravíssima. </w:t>
      </w:r>
      <w:proofErr w:type="gramStart"/>
      <w:r w:rsidRPr="001623A3">
        <w:t>( )</w:t>
      </w:r>
      <w:proofErr w:type="gramEnd"/>
      <w:r w:rsidRPr="001623A3">
        <w:t xml:space="preserve"> Certo </w:t>
      </w:r>
      <w:proofErr w:type="gramStart"/>
      <w:r w:rsidRPr="001623A3">
        <w:t>( )</w:t>
      </w:r>
      <w:proofErr w:type="gramEnd"/>
      <w:r w:rsidRPr="001623A3">
        <w:t xml:space="preserve"> Errado</w:t>
      </w:r>
    </w:p>
    <w:p w14:paraId="1AE3737E" w14:textId="77777777" w:rsidR="000C71D2" w:rsidRPr="001623A3" w:rsidRDefault="000C71D2" w:rsidP="000C71D2">
      <w:pPr>
        <w:jc w:val="both"/>
      </w:pPr>
      <w:r w:rsidRPr="001623A3">
        <w:rPr>
          <w:b/>
          <w:bCs/>
        </w:rPr>
        <w:t>Q4. (</w:t>
      </w:r>
      <w:proofErr w:type="spellStart"/>
      <w:r w:rsidRPr="001623A3">
        <w:rPr>
          <w:b/>
          <w:bCs/>
        </w:rPr>
        <w:t>Cebraspe</w:t>
      </w:r>
      <w:proofErr w:type="spellEnd"/>
      <w:r w:rsidRPr="001623A3">
        <w:rPr>
          <w:b/>
          <w:bCs/>
        </w:rPr>
        <w:t>)</w:t>
      </w:r>
      <w:r w:rsidRPr="001623A3">
        <w:t xml:space="preserve"> Se da lesão corporal resulta aborto, a pena é de reclusão de dois a oito anos, configurando lesão gravíssima. </w:t>
      </w:r>
      <w:proofErr w:type="gramStart"/>
      <w:r w:rsidRPr="001623A3">
        <w:t>( )</w:t>
      </w:r>
      <w:proofErr w:type="gramEnd"/>
      <w:r w:rsidRPr="001623A3">
        <w:t xml:space="preserve"> Certo </w:t>
      </w:r>
      <w:proofErr w:type="gramStart"/>
      <w:r w:rsidRPr="001623A3">
        <w:t>( )</w:t>
      </w:r>
      <w:proofErr w:type="gramEnd"/>
      <w:r w:rsidRPr="001623A3">
        <w:t xml:space="preserve"> Errado</w:t>
      </w:r>
    </w:p>
    <w:p w14:paraId="22D260F9" w14:textId="77777777" w:rsidR="000C71D2" w:rsidRPr="001623A3" w:rsidRDefault="000C71D2" w:rsidP="000C71D2">
      <w:pPr>
        <w:jc w:val="both"/>
      </w:pPr>
      <w:r w:rsidRPr="001623A3">
        <w:rPr>
          <w:b/>
          <w:bCs/>
        </w:rPr>
        <w:t>Q5. (</w:t>
      </w:r>
      <w:proofErr w:type="spellStart"/>
      <w:r w:rsidRPr="001623A3">
        <w:rPr>
          <w:b/>
          <w:bCs/>
        </w:rPr>
        <w:t>Cebraspe</w:t>
      </w:r>
      <w:proofErr w:type="spellEnd"/>
      <w:r w:rsidRPr="001623A3">
        <w:rPr>
          <w:b/>
          <w:bCs/>
        </w:rPr>
        <w:t>)</w:t>
      </w:r>
      <w:r w:rsidRPr="001623A3">
        <w:t xml:space="preserve"> O crime de lesão corporal culposa admite a aplicação do perdão judicial. </w:t>
      </w:r>
      <w:proofErr w:type="gramStart"/>
      <w:r w:rsidRPr="001623A3">
        <w:t>( )</w:t>
      </w:r>
      <w:proofErr w:type="gramEnd"/>
      <w:r w:rsidRPr="001623A3">
        <w:t xml:space="preserve"> Certo </w:t>
      </w:r>
      <w:proofErr w:type="gramStart"/>
      <w:r w:rsidRPr="001623A3">
        <w:t>( )</w:t>
      </w:r>
      <w:proofErr w:type="gramEnd"/>
      <w:r w:rsidRPr="001623A3">
        <w:t xml:space="preserve"> Errado</w:t>
      </w:r>
    </w:p>
    <w:p w14:paraId="7BDEECC5" w14:textId="77777777" w:rsidR="000C71D2" w:rsidRPr="001623A3" w:rsidRDefault="000C71D2" w:rsidP="000C71D2">
      <w:pPr>
        <w:jc w:val="both"/>
      </w:pPr>
      <w:r w:rsidRPr="001623A3">
        <w:rPr>
          <w:b/>
          <w:bCs/>
        </w:rPr>
        <w:t>Q6. (</w:t>
      </w:r>
      <w:proofErr w:type="spellStart"/>
      <w:r w:rsidRPr="001623A3">
        <w:rPr>
          <w:b/>
          <w:bCs/>
        </w:rPr>
        <w:t>Cebraspe</w:t>
      </w:r>
      <w:proofErr w:type="spellEnd"/>
      <w:r w:rsidRPr="001623A3">
        <w:rPr>
          <w:b/>
          <w:bCs/>
        </w:rPr>
        <w:t>)</w:t>
      </w:r>
      <w:r w:rsidRPr="001623A3">
        <w:t xml:space="preserve"> A deformidade permanente, para qualificar a lesão como gravíssima, deve ser necessariamente irreparável por meios cirúrgicos. </w:t>
      </w:r>
      <w:proofErr w:type="gramStart"/>
      <w:r w:rsidRPr="001623A3">
        <w:t>( )</w:t>
      </w:r>
      <w:proofErr w:type="gramEnd"/>
      <w:r w:rsidRPr="001623A3">
        <w:t xml:space="preserve"> Certo </w:t>
      </w:r>
      <w:proofErr w:type="gramStart"/>
      <w:r w:rsidRPr="001623A3">
        <w:t>( )</w:t>
      </w:r>
      <w:proofErr w:type="gramEnd"/>
      <w:r w:rsidRPr="001623A3">
        <w:t xml:space="preserve"> Errado</w:t>
      </w:r>
    </w:p>
    <w:p w14:paraId="322E4A3D" w14:textId="77777777" w:rsidR="000C71D2" w:rsidRPr="001623A3" w:rsidRDefault="000C71D2" w:rsidP="000C71D2">
      <w:pPr>
        <w:jc w:val="both"/>
      </w:pPr>
      <w:r w:rsidRPr="001623A3">
        <w:rPr>
          <w:b/>
          <w:bCs/>
        </w:rPr>
        <w:t>Q7. (</w:t>
      </w:r>
      <w:proofErr w:type="spellStart"/>
      <w:r w:rsidRPr="001623A3">
        <w:rPr>
          <w:b/>
          <w:bCs/>
        </w:rPr>
        <w:t>Cebraspe</w:t>
      </w:r>
      <w:proofErr w:type="spellEnd"/>
      <w:r w:rsidRPr="001623A3">
        <w:rPr>
          <w:b/>
          <w:bCs/>
        </w:rPr>
        <w:t>)</w:t>
      </w:r>
      <w:r w:rsidRPr="001623A3">
        <w:t xml:space="preserve"> A lesão corporal praticada contra autoridade ou agente de segurança pública, no exercício da função, tem sua pena aumentada. </w:t>
      </w:r>
      <w:proofErr w:type="gramStart"/>
      <w:r w:rsidRPr="001623A3">
        <w:t>( )</w:t>
      </w:r>
      <w:proofErr w:type="gramEnd"/>
      <w:r w:rsidRPr="001623A3">
        <w:t xml:space="preserve"> Certo </w:t>
      </w:r>
      <w:proofErr w:type="gramStart"/>
      <w:r w:rsidRPr="001623A3">
        <w:t>( )</w:t>
      </w:r>
      <w:proofErr w:type="gramEnd"/>
      <w:r w:rsidRPr="001623A3">
        <w:t xml:space="preserve"> Errado</w:t>
      </w:r>
    </w:p>
    <w:p w14:paraId="34E2C5A0" w14:textId="77777777" w:rsidR="000C71D2" w:rsidRPr="001623A3" w:rsidRDefault="000C71D2" w:rsidP="000C71D2">
      <w:pPr>
        <w:jc w:val="both"/>
      </w:pPr>
      <w:r w:rsidRPr="001623A3">
        <w:rPr>
          <w:b/>
          <w:bCs/>
        </w:rPr>
        <w:t>Q8. (</w:t>
      </w:r>
      <w:proofErr w:type="spellStart"/>
      <w:r w:rsidRPr="001623A3">
        <w:rPr>
          <w:b/>
          <w:bCs/>
        </w:rPr>
        <w:t>Cebraspe</w:t>
      </w:r>
      <w:proofErr w:type="spellEnd"/>
      <w:r w:rsidRPr="001623A3">
        <w:rPr>
          <w:b/>
          <w:bCs/>
        </w:rPr>
        <w:t>)</w:t>
      </w:r>
      <w:r w:rsidRPr="001623A3">
        <w:t xml:space="preserve"> A aceleração de parto é circunstância que qualifica a lesão corporal como gravíssima. </w:t>
      </w:r>
      <w:proofErr w:type="gramStart"/>
      <w:r w:rsidRPr="001623A3">
        <w:t>( )</w:t>
      </w:r>
      <w:proofErr w:type="gramEnd"/>
      <w:r w:rsidRPr="001623A3">
        <w:t xml:space="preserve"> Certo </w:t>
      </w:r>
      <w:proofErr w:type="gramStart"/>
      <w:r w:rsidRPr="001623A3">
        <w:t>( )</w:t>
      </w:r>
      <w:proofErr w:type="gramEnd"/>
      <w:r w:rsidRPr="001623A3">
        <w:t xml:space="preserve"> Errado</w:t>
      </w:r>
    </w:p>
    <w:p w14:paraId="7AC45F31" w14:textId="77777777" w:rsidR="000C71D2" w:rsidRPr="001623A3" w:rsidRDefault="000C71D2" w:rsidP="000C71D2">
      <w:pPr>
        <w:jc w:val="both"/>
      </w:pPr>
      <w:r w:rsidRPr="001623A3">
        <w:rPr>
          <w:b/>
          <w:bCs/>
        </w:rPr>
        <w:t>Q9. (</w:t>
      </w:r>
      <w:proofErr w:type="spellStart"/>
      <w:r w:rsidRPr="001623A3">
        <w:rPr>
          <w:b/>
          <w:bCs/>
        </w:rPr>
        <w:t>Cebraspe</w:t>
      </w:r>
      <w:proofErr w:type="spellEnd"/>
      <w:r w:rsidRPr="001623A3">
        <w:rPr>
          <w:b/>
          <w:bCs/>
        </w:rPr>
        <w:t>)</w:t>
      </w:r>
      <w:r w:rsidRPr="001623A3">
        <w:t xml:space="preserve"> A lesão corporal leve é crime de ação penal pública condicionada à representação. </w:t>
      </w:r>
      <w:proofErr w:type="gramStart"/>
      <w:r w:rsidRPr="001623A3">
        <w:t>( )</w:t>
      </w:r>
      <w:proofErr w:type="gramEnd"/>
      <w:r w:rsidRPr="001623A3">
        <w:t xml:space="preserve"> Certo </w:t>
      </w:r>
      <w:proofErr w:type="gramStart"/>
      <w:r w:rsidRPr="001623A3">
        <w:t>( )</w:t>
      </w:r>
      <w:proofErr w:type="gramEnd"/>
      <w:r w:rsidRPr="001623A3">
        <w:t xml:space="preserve"> Errado</w:t>
      </w:r>
    </w:p>
    <w:p w14:paraId="5A84D35C" w14:textId="77777777" w:rsidR="000C71D2" w:rsidRPr="001623A3" w:rsidRDefault="000C71D2" w:rsidP="000C71D2">
      <w:pPr>
        <w:jc w:val="both"/>
      </w:pPr>
      <w:r w:rsidRPr="001623A3">
        <w:rPr>
          <w:b/>
          <w:bCs/>
        </w:rPr>
        <w:t>Q10. (</w:t>
      </w:r>
      <w:proofErr w:type="spellStart"/>
      <w:r w:rsidRPr="001623A3">
        <w:rPr>
          <w:b/>
          <w:bCs/>
        </w:rPr>
        <w:t>Cebraspe</w:t>
      </w:r>
      <w:proofErr w:type="spellEnd"/>
      <w:r w:rsidRPr="001623A3">
        <w:rPr>
          <w:b/>
          <w:bCs/>
        </w:rPr>
        <w:t>)</w:t>
      </w:r>
      <w:r w:rsidRPr="001623A3">
        <w:t xml:space="preserve"> O perigo de vida, para fins de caracterização de lesão grave, deve ser diagnosticado por perícia técnica. </w:t>
      </w:r>
      <w:proofErr w:type="gramStart"/>
      <w:r w:rsidRPr="001623A3">
        <w:t>( )</w:t>
      </w:r>
      <w:proofErr w:type="gramEnd"/>
      <w:r w:rsidRPr="001623A3">
        <w:t xml:space="preserve"> Certo </w:t>
      </w:r>
      <w:proofErr w:type="gramStart"/>
      <w:r w:rsidRPr="001623A3">
        <w:t>( )</w:t>
      </w:r>
      <w:proofErr w:type="gramEnd"/>
      <w:r w:rsidRPr="001623A3">
        <w:t xml:space="preserve"> Errado</w:t>
      </w:r>
    </w:p>
    <w:p w14:paraId="34AD544D" w14:textId="77777777" w:rsidR="000C71D2" w:rsidRPr="001623A3" w:rsidRDefault="000C71D2" w:rsidP="000C71D2">
      <w:pPr>
        <w:jc w:val="both"/>
      </w:pPr>
      <w:r>
        <w:pict w14:anchorId="5668C466">
          <v:rect id="_x0000_i1055" style="width:0;height:1.5pt" o:hralign="center" o:hrstd="t" o:hr="t" fillcolor="#a0a0a0" stroked="f"/>
        </w:pict>
      </w:r>
    </w:p>
    <w:p w14:paraId="7887ECAE" w14:textId="77777777" w:rsidR="000C71D2" w:rsidRPr="001623A3" w:rsidRDefault="000C71D2" w:rsidP="000C71D2">
      <w:pPr>
        <w:jc w:val="both"/>
      </w:pPr>
      <w:r w:rsidRPr="001623A3">
        <w:rPr>
          <w:rFonts w:ascii="Segoe UI Emoji" w:hAnsi="Segoe UI Emoji" w:cs="Segoe UI Emoji"/>
        </w:rPr>
        <w:t>🟨</w:t>
      </w:r>
      <w:r w:rsidRPr="001623A3">
        <w:t xml:space="preserve"> </w:t>
      </w:r>
      <w:r w:rsidRPr="001623A3">
        <w:rPr>
          <w:b/>
          <w:bCs/>
        </w:rPr>
        <w:t>GABARITO COMENTADO (VERTICALIZADO)</w:t>
      </w:r>
    </w:p>
    <w:p w14:paraId="118FBFD5" w14:textId="77777777" w:rsidR="000C71D2" w:rsidRPr="001623A3" w:rsidRDefault="000C71D2" w:rsidP="000C71D2">
      <w:pPr>
        <w:jc w:val="both"/>
      </w:pPr>
      <w:r w:rsidRPr="001623A3">
        <w:rPr>
          <w:b/>
          <w:bCs/>
        </w:rPr>
        <w:t>Q1. Na lesão corporal seguida de morte, o agente atua com dolo no que diz respeito à lesão e com culpa em relação ao resultado morte.</w:t>
      </w:r>
    </w:p>
    <w:p w14:paraId="52BF0227" w14:textId="77777777" w:rsidR="000C71D2" w:rsidRPr="001623A3" w:rsidRDefault="000C71D2" w:rsidP="000C71D2">
      <w:pPr>
        <w:jc w:val="both"/>
      </w:pPr>
      <w:r w:rsidRPr="001623A3">
        <w:lastRenderedPageBreak/>
        <w:t xml:space="preserve">Gabarito: </w:t>
      </w:r>
      <w:r w:rsidRPr="001623A3">
        <w:rPr>
          <w:b/>
          <w:bCs/>
        </w:rPr>
        <w:t>CERTO</w:t>
      </w:r>
      <w:r w:rsidRPr="001623A3">
        <w:t>.</w:t>
      </w:r>
    </w:p>
    <w:p w14:paraId="04C27FB8" w14:textId="77777777" w:rsidR="000C71D2" w:rsidRPr="001623A3" w:rsidRDefault="000C71D2" w:rsidP="000C71D2">
      <w:pPr>
        <w:jc w:val="both"/>
      </w:pPr>
      <w:r w:rsidRPr="001623A3">
        <w:t>Comentário: Esta é a definição clássica de crime preterintencional.</w:t>
      </w:r>
    </w:p>
    <w:p w14:paraId="34AA5863" w14:textId="77777777" w:rsidR="000C71D2" w:rsidRPr="001623A3" w:rsidRDefault="000C71D2" w:rsidP="000C71D2">
      <w:pPr>
        <w:jc w:val="both"/>
      </w:pPr>
      <w:r w:rsidRPr="001623A3">
        <w:rPr>
          <w:b/>
          <w:bCs/>
        </w:rPr>
        <w:t>Q2. A debilidade permanente de membro, sentido ou função configura lesão corporal de natureza gravíssima.</w:t>
      </w:r>
    </w:p>
    <w:p w14:paraId="060D9DB1" w14:textId="77777777" w:rsidR="000C71D2" w:rsidRPr="001623A3" w:rsidRDefault="000C71D2" w:rsidP="000C71D2">
      <w:pPr>
        <w:jc w:val="both"/>
      </w:pPr>
      <w:r w:rsidRPr="001623A3">
        <w:t xml:space="preserve">Gabarito: </w:t>
      </w:r>
      <w:r w:rsidRPr="001623A3">
        <w:rPr>
          <w:b/>
          <w:bCs/>
        </w:rPr>
        <w:t>ERRADO</w:t>
      </w:r>
      <w:r w:rsidRPr="001623A3">
        <w:t>.</w:t>
      </w:r>
    </w:p>
    <w:p w14:paraId="53674CF7" w14:textId="77777777" w:rsidR="000C71D2" w:rsidRPr="001623A3" w:rsidRDefault="000C71D2" w:rsidP="000C71D2">
      <w:pPr>
        <w:jc w:val="both"/>
      </w:pPr>
      <w:r w:rsidRPr="001623A3">
        <w:t xml:space="preserve">Comentário: A debilidade (enfraquecimento) é lesão </w:t>
      </w:r>
      <w:r w:rsidRPr="001623A3">
        <w:rPr>
          <w:b/>
          <w:bCs/>
        </w:rPr>
        <w:t>grave</w:t>
      </w:r>
      <w:r w:rsidRPr="001623A3">
        <w:t xml:space="preserve"> (§ 1º). A perda ou inutilização é que é gravíssima.</w:t>
      </w:r>
    </w:p>
    <w:p w14:paraId="3D008C61" w14:textId="77777777" w:rsidR="000C71D2" w:rsidRPr="001623A3" w:rsidRDefault="000C71D2" w:rsidP="000C71D2">
      <w:pPr>
        <w:jc w:val="both"/>
      </w:pPr>
      <w:r w:rsidRPr="001623A3">
        <w:rPr>
          <w:b/>
          <w:bCs/>
        </w:rPr>
        <w:t>Q3. A incapacidade permanente para o trabalho é hipótese de lesão corporal gravíssima.</w:t>
      </w:r>
    </w:p>
    <w:p w14:paraId="59162740" w14:textId="77777777" w:rsidR="000C71D2" w:rsidRPr="001623A3" w:rsidRDefault="000C71D2" w:rsidP="000C71D2">
      <w:pPr>
        <w:jc w:val="both"/>
      </w:pPr>
      <w:r w:rsidRPr="001623A3">
        <w:t xml:space="preserve">Gabarito: </w:t>
      </w:r>
      <w:r w:rsidRPr="001623A3">
        <w:rPr>
          <w:b/>
          <w:bCs/>
        </w:rPr>
        <w:t>CERTO</w:t>
      </w:r>
      <w:r w:rsidRPr="001623A3">
        <w:t>.</w:t>
      </w:r>
    </w:p>
    <w:p w14:paraId="41EC9D10" w14:textId="77777777" w:rsidR="000C71D2" w:rsidRPr="001623A3" w:rsidRDefault="000C71D2" w:rsidP="000C71D2">
      <w:pPr>
        <w:jc w:val="both"/>
      </w:pPr>
      <w:r w:rsidRPr="001623A3">
        <w:t>Comentário: Conforme previsto no Art. 129, § 2º, inciso I.</w:t>
      </w:r>
    </w:p>
    <w:p w14:paraId="2D524E59" w14:textId="77777777" w:rsidR="000C71D2" w:rsidRPr="001623A3" w:rsidRDefault="000C71D2" w:rsidP="000C71D2">
      <w:pPr>
        <w:jc w:val="both"/>
      </w:pPr>
      <w:r w:rsidRPr="001623A3">
        <w:rPr>
          <w:b/>
          <w:bCs/>
        </w:rPr>
        <w:t>Q4. Se da lesão corporal resulta aborto, a pena é de reclusão de dois a oito anos, configurando lesão gravíssima.</w:t>
      </w:r>
    </w:p>
    <w:p w14:paraId="49947683" w14:textId="77777777" w:rsidR="000C71D2" w:rsidRPr="001623A3" w:rsidRDefault="000C71D2" w:rsidP="000C71D2">
      <w:pPr>
        <w:jc w:val="both"/>
      </w:pPr>
      <w:r w:rsidRPr="001623A3">
        <w:t xml:space="preserve">Gabarito: </w:t>
      </w:r>
      <w:r w:rsidRPr="001623A3">
        <w:rPr>
          <w:b/>
          <w:bCs/>
        </w:rPr>
        <w:t>CERTO</w:t>
      </w:r>
      <w:r w:rsidRPr="001623A3">
        <w:t>.</w:t>
      </w:r>
    </w:p>
    <w:p w14:paraId="5F9352AF" w14:textId="77777777" w:rsidR="000C71D2" w:rsidRPr="001623A3" w:rsidRDefault="000C71D2" w:rsidP="000C71D2">
      <w:pPr>
        <w:jc w:val="both"/>
      </w:pPr>
      <w:r w:rsidRPr="001623A3">
        <w:t>Comentário: O aborto é a forma mais grave de interrupção da gestação por lesão (§ 2º, V).</w:t>
      </w:r>
    </w:p>
    <w:p w14:paraId="31D7EE46" w14:textId="77777777" w:rsidR="000C71D2" w:rsidRPr="001623A3" w:rsidRDefault="000C71D2" w:rsidP="000C71D2">
      <w:pPr>
        <w:jc w:val="both"/>
      </w:pPr>
      <w:r w:rsidRPr="001623A3">
        <w:rPr>
          <w:b/>
          <w:bCs/>
        </w:rPr>
        <w:t>Q5. O crime de lesão corporal culposa admite a aplicação do perdão judicial.</w:t>
      </w:r>
    </w:p>
    <w:p w14:paraId="43DCC015" w14:textId="77777777" w:rsidR="000C71D2" w:rsidRPr="001623A3" w:rsidRDefault="000C71D2" w:rsidP="000C71D2">
      <w:pPr>
        <w:jc w:val="both"/>
      </w:pPr>
      <w:r w:rsidRPr="001623A3">
        <w:t xml:space="preserve">Gabarito: </w:t>
      </w:r>
      <w:r w:rsidRPr="001623A3">
        <w:rPr>
          <w:b/>
          <w:bCs/>
        </w:rPr>
        <w:t>CERTO</w:t>
      </w:r>
      <w:r w:rsidRPr="001623A3">
        <w:t>.</w:t>
      </w:r>
    </w:p>
    <w:p w14:paraId="06C1B881" w14:textId="77777777" w:rsidR="000C71D2" w:rsidRPr="001623A3" w:rsidRDefault="000C71D2" w:rsidP="000C71D2">
      <w:pPr>
        <w:jc w:val="both"/>
      </w:pPr>
      <w:r w:rsidRPr="001623A3">
        <w:t>Comentário: Art. 129, § 8º. Se as consequências atingirem o agente de forma tão grave que a pena seja desnecessária.</w:t>
      </w:r>
    </w:p>
    <w:p w14:paraId="50CFDC4B" w14:textId="77777777" w:rsidR="000C71D2" w:rsidRPr="001623A3" w:rsidRDefault="000C71D2" w:rsidP="000C71D2">
      <w:pPr>
        <w:jc w:val="both"/>
      </w:pPr>
      <w:r w:rsidRPr="001623A3">
        <w:rPr>
          <w:b/>
          <w:bCs/>
        </w:rPr>
        <w:t>Q6. A deformidade permanente, para qualificar a lesão como gravíssima, deve ser necessariamente irreparável por meios cirúrgicos.</w:t>
      </w:r>
    </w:p>
    <w:p w14:paraId="51430243" w14:textId="77777777" w:rsidR="000C71D2" w:rsidRPr="001623A3" w:rsidRDefault="000C71D2" w:rsidP="000C71D2">
      <w:pPr>
        <w:jc w:val="both"/>
      </w:pPr>
      <w:r w:rsidRPr="001623A3">
        <w:t xml:space="preserve">Gabarito: </w:t>
      </w:r>
      <w:r w:rsidRPr="001623A3">
        <w:rPr>
          <w:b/>
          <w:bCs/>
        </w:rPr>
        <w:t>ERRADO</w:t>
      </w:r>
      <w:r w:rsidRPr="001623A3">
        <w:t>.</w:t>
      </w:r>
    </w:p>
    <w:p w14:paraId="12BA9617" w14:textId="77777777" w:rsidR="000C71D2" w:rsidRPr="001623A3" w:rsidRDefault="000C71D2" w:rsidP="000C71D2">
      <w:pPr>
        <w:jc w:val="both"/>
      </w:pPr>
      <w:r w:rsidRPr="001623A3">
        <w:t>Comentário: O entendimento majoritário é que a possibilidade de correção cirúrgica posterior não afasta a qualificadora ocorrida no momento.</w:t>
      </w:r>
    </w:p>
    <w:p w14:paraId="1B1CAA5A" w14:textId="77777777" w:rsidR="000C71D2" w:rsidRPr="001623A3" w:rsidRDefault="000C71D2" w:rsidP="000C71D2">
      <w:pPr>
        <w:jc w:val="both"/>
      </w:pPr>
      <w:r w:rsidRPr="001623A3">
        <w:rPr>
          <w:b/>
          <w:bCs/>
        </w:rPr>
        <w:t>Q7. A lesão corporal praticada contra autoridade ou agente de segurança pública, no exercício da função, tem sua pena aumentada.</w:t>
      </w:r>
    </w:p>
    <w:p w14:paraId="35C008CD" w14:textId="77777777" w:rsidR="000C71D2" w:rsidRPr="001623A3" w:rsidRDefault="000C71D2" w:rsidP="000C71D2">
      <w:pPr>
        <w:jc w:val="both"/>
      </w:pPr>
      <w:r w:rsidRPr="001623A3">
        <w:t xml:space="preserve">Gabarito: </w:t>
      </w:r>
      <w:r w:rsidRPr="001623A3">
        <w:rPr>
          <w:b/>
          <w:bCs/>
        </w:rPr>
        <w:t>CERTO</w:t>
      </w:r>
      <w:r w:rsidRPr="001623A3">
        <w:t>.</w:t>
      </w:r>
    </w:p>
    <w:p w14:paraId="231E6C9A" w14:textId="77777777" w:rsidR="000C71D2" w:rsidRPr="001623A3" w:rsidRDefault="000C71D2" w:rsidP="000C71D2">
      <w:pPr>
        <w:jc w:val="both"/>
      </w:pPr>
      <w:r w:rsidRPr="001623A3">
        <w:t>Comentário: É a lesão funcional prevista no § 12 do Art. 129.</w:t>
      </w:r>
    </w:p>
    <w:p w14:paraId="61391866" w14:textId="77777777" w:rsidR="000C71D2" w:rsidRPr="001623A3" w:rsidRDefault="000C71D2" w:rsidP="000C71D2">
      <w:pPr>
        <w:jc w:val="both"/>
      </w:pPr>
      <w:r w:rsidRPr="001623A3">
        <w:rPr>
          <w:b/>
          <w:bCs/>
        </w:rPr>
        <w:t>Q8. A aceleração de parto é circunstância que qualifica a lesão corporal como gravíssima.</w:t>
      </w:r>
    </w:p>
    <w:p w14:paraId="6669F3B1" w14:textId="77777777" w:rsidR="000C71D2" w:rsidRPr="001623A3" w:rsidRDefault="000C71D2" w:rsidP="000C71D2">
      <w:pPr>
        <w:jc w:val="both"/>
      </w:pPr>
      <w:r w:rsidRPr="001623A3">
        <w:t xml:space="preserve">Gabarito: </w:t>
      </w:r>
      <w:r w:rsidRPr="001623A3">
        <w:rPr>
          <w:b/>
          <w:bCs/>
        </w:rPr>
        <w:t>ERRADO</w:t>
      </w:r>
      <w:r w:rsidRPr="001623A3">
        <w:t>.</w:t>
      </w:r>
    </w:p>
    <w:p w14:paraId="09B6CA0F" w14:textId="77777777" w:rsidR="000C71D2" w:rsidRPr="001623A3" w:rsidRDefault="000C71D2" w:rsidP="000C71D2">
      <w:pPr>
        <w:jc w:val="both"/>
      </w:pPr>
      <w:r w:rsidRPr="001623A3">
        <w:t xml:space="preserve">Comentário: Aceleração de parto é lesão </w:t>
      </w:r>
      <w:r w:rsidRPr="001623A3">
        <w:rPr>
          <w:b/>
          <w:bCs/>
        </w:rPr>
        <w:t>grave</w:t>
      </w:r>
      <w:r w:rsidRPr="001623A3">
        <w:t xml:space="preserve"> (§ 1º, IV).</w:t>
      </w:r>
    </w:p>
    <w:p w14:paraId="4472657C" w14:textId="77777777" w:rsidR="000C71D2" w:rsidRPr="001623A3" w:rsidRDefault="000C71D2" w:rsidP="000C71D2">
      <w:pPr>
        <w:jc w:val="both"/>
      </w:pPr>
      <w:r w:rsidRPr="001623A3">
        <w:rPr>
          <w:b/>
          <w:bCs/>
        </w:rPr>
        <w:t>Q9. A lesão corporal leve é crime de ação penal pública condicionada à representação.</w:t>
      </w:r>
    </w:p>
    <w:p w14:paraId="73AC1D30" w14:textId="77777777" w:rsidR="000C71D2" w:rsidRPr="001623A3" w:rsidRDefault="000C71D2" w:rsidP="000C71D2">
      <w:pPr>
        <w:jc w:val="both"/>
      </w:pPr>
      <w:r w:rsidRPr="001623A3">
        <w:t xml:space="preserve">Gabarito: </w:t>
      </w:r>
      <w:r w:rsidRPr="001623A3">
        <w:rPr>
          <w:b/>
          <w:bCs/>
        </w:rPr>
        <w:t>CERTO</w:t>
      </w:r>
      <w:r w:rsidRPr="001623A3">
        <w:t>.</w:t>
      </w:r>
    </w:p>
    <w:p w14:paraId="2CE89DCB" w14:textId="77777777" w:rsidR="000C71D2" w:rsidRPr="001623A3" w:rsidRDefault="000C71D2" w:rsidP="000C71D2">
      <w:pPr>
        <w:jc w:val="both"/>
      </w:pPr>
      <w:r w:rsidRPr="001623A3">
        <w:lastRenderedPageBreak/>
        <w:t>Comentário: Regra do Art. 88 da Lei 9.099/95.</w:t>
      </w:r>
    </w:p>
    <w:p w14:paraId="72FA4930" w14:textId="77777777" w:rsidR="000C71D2" w:rsidRPr="001623A3" w:rsidRDefault="000C71D2" w:rsidP="000C71D2">
      <w:pPr>
        <w:jc w:val="both"/>
      </w:pPr>
      <w:r w:rsidRPr="001623A3">
        <w:rPr>
          <w:b/>
          <w:bCs/>
        </w:rPr>
        <w:t>Q10. O perigo de vida, para fins de caracterização de lesão grave, deve ser diagnosticado por perícia técnica.</w:t>
      </w:r>
    </w:p>
    <w:p w14:paraId="06D6AB7B" w14:textId="77777777" w:rsidR="000C71D2" w:rsidRPr="001623A3" w:rsidRDefault="000C71D2" w:rsidP="000C71D2">
      <w:pPr>
        <w:jc w:val="both"/>
      </w:pPr>
      <w:r w:rsidRPr="001623A3">
        <w:t xml:space="preserve">Gabarito: </w:t>
      </w:r>
      <w:r w:rsidRPr="001623A3">
        <w:rPr>
          <w:b/>
          <w:bCs/>
        </w:rPr>
        <w:t>CERTO</w:t>
      </w:r>
      <w:r w:rsidRPr="001623A3">
        <w:t>.</w:t>
      </w:r>
    </w:p>
    <w:p w14:paraId="747D36AB" w14:textId="77777777" w:rsidR="000C71D2" w:rsidRPr="001623A3" w:rsidRDefault="000C71D2" w:rsidP="000C71D2">
      <w:pPr>
        <w:jc w:val="both"/>
      </w:pPr>
      <w:r w:rsidRPr="001623A3">
        <w:t>Comentário: O perigo deve ser concreto e comprovado por laudo médico-pericial.</w:t>
      </w:r>
    </w:p>
    <w:p w14:paraId="02A725AD" w14:textId="77777777" w:rsidR="000C71D2" w:rsidRPr="001623A3" w:rsidRDefault="000C71D2" w:rsidP="000C71D2">
      <w:pPr>
        <w:jc w:val="both"/>
      </w:pPr>
      <w:r w:rsidRPr="001623A3">
        <w:t xml:space="preserve">9 - </w:t>
      </w:r>
      <w:r w:rsidRPr="001623A3">
        <w:rPr>
          <w:rFonts w:ascii="Segoe UI Emoji" w:hAnsi="Segoe UI Emoji" w:cs="Segoe UI Emoji"/>
        </w:rPr>
        <w:t>🟨</w:t>
      </w:r>
      <w:r w:rsidRPr="001623A3">
        <w:t xml:space="preserve"> </w:t>
      </w:r>
      <w:r w:rsidRPr="001623A3">
        <w:rPr>
          <w:b/>
          <w:bCs/>
        </w:rPr>
        <w:t>PROCESSO MNEMÔNICO</w:t>
      </w:r>
      <w:r w:rsidRPr="001623A3">
        <w:t xml:space="preserve"> </w:t>
      </w:r>
      <w:r w:rsidRPr="001623A3">
        <w:rPr>
          <w:b/>
          <w:bCs/>
        </w:rPr>
        <w:t>Sigla: D.E.P.A.</w:t>
      </w:r>
      <w:r w:rsidRPr="001623A3">
        <w:t xml:space="preserve"> (Gravíssima)</w:t>
      </w:r>
    </w:p>
    <w:p w14:paraId="615D1285" w14:textId="77777777" w:rsidR="000C71D2" w:rsidRPr="001623A3" w:rsidRDefault="000C71D2" w:rsidP="000C71D2">
      <w:pPr>
        <w:jc w:val="both"/>
      </w:pPr>
      <w:r w:rsidRPr="001623A3">
        <w:rPr>
          <w:b/>
          <w:bCs/>
        </w:rPr>
        <w:t>D</w:t>
      </w:r>
      <w:r w:rsidRPr="001623A3">
        <w:t>eformidade permanente.</w:t>
      </w:r>
    </w:p>
    <w:p w14:paraId="4A9C6CC2" w14:textId="77777777" w:rsidR="000C71D2" w:rsidRPr="001623A3" w:rsidRDefault="000C71D2" w:rsidP="000C71D2">
      <w:pPr>
        <w:jc w:val="both"/>
      </w:pPr>
      <w:r w:rsidRPr="001623A3">
        <w:rPr>
          <w:b/>
          <w:bCs/>
        </w:rPr>
        <w:t>E</w:t>
      </w:r>
      <w:r w:rsidRPr="001623A3">
        <w:t>nfermidade incurável.</w:t>
      </w:r>
    </w:p>
    <w:p w14:paraId="6E05234B" w14:textId="77777777" w:rsidR="000C71D2" w:rsidRPr="001623A3" w:rsidRDefault="000C71D2" w:rsidP="000C71D2">
      <w:pPr>
        <w:jc w:val="both"/>
      </w:pPr>
      <w:r w:rsidRPr="001623A3">
        <w:rPr>
          <w:b/>
          <w:bCs/>
        </w:rPr>
        <w:t>P</w:t>
      </w:r>
      <w:r w:rsidRPr="001623A3">
        <w:t>erda de membro/função.</w:t>
      </w:r>
    </w:p>
    <w:p w14:paraId="5627E5C3" w14:textId="77777777" w:rsidR="000C71D2" w:rsidRPr="001623A3" w:rsidRDefault="000C71D2" w:rsidP="000C71D2">
      <w:pPr>
        <w:jc w:val="both"/>
      </w:pPr>
      <w:r w:rsidRPr="001623A3">
        <w:rPr>
          <w:b/>
          <w:bCs/>
        </w:rPr>
        <w:t>A</w:t>
      </w:r>
      <w:r w:rsidRPr="001623A3">
        <w:t>borto / Incapacidade Permanente.</w:t>
      </w:r>
    </w:p>
    <w:p w14:paraId="53A64ADF" w14:textId="77777777" w:rsidR="000C71D2" w:rsidRDefault="000C71D2" w:rsidP="000C71D2">
      <w:pPr>
        <w:jc w:val="both"/>
      </w:pPr>
    </w:p>
    <w:p w14:paraId="2D932F78" w14:textId="77777777" w:rsidR="000C71D2" w:rsidRDefault="000C71D2" w:rsidP="000C71D2">
      <w:pPr>
        <w:jc w:val="both"/>
      </w:pPr>
    </w:p>
    <w:p w14:paraId="0290DC00" w14:textId="77777777" w:rsidR="000C71D2" w:rsidRPr="001623A3" w:rsidRDefault="000C71D2" w:rsidP="000C71D2">
      <w:pPr>
        <w:jc w:val="both"/>
      </w:pPr>
      <w:r w:rsidRPr="001623A3">
        <w:t xml:space="preserve">O </w:t>
      </w:r>
      <w:r w:rsidRPr="001623A3">
        <w:rPr>
          <w:b/>
          <w:bCs/>
        </w:rPr>
        <w:t>Ponto 15</w:t>
      </w:r>
      <w:r w:rsidRPr="001623A3">
        <w:t xml:space="preserve"> é o "divisor de águas". Aqui, o </w:t>
      </w:r>
      <w:proofErr w:type="spellStart"/>
      <w:r w:rsidRPr="001623A3">
        <w:t>Cebraspe</w:t>
      </w:r>
      <w:proofErr w:type="spellEnd"/>
      <w:r w:rsidRPr="001623A3">
        <w:t xml:space="preserve"> testa se você entende a diferença entre o agente que se engana sobre </w:t>
      </w:r>
      <w:r w:rsidRPr="001623A3">
        <w:rPr>
          <w:b/>
          <w:bCs/>
        </w:rPr>
        <w:t>o que está fazendo</w:t>
      </w:r>
      <w:r w:rsidRPr="001623A3">
        <w:t xml:space="preserve"> (Erro de Tipo) e o agente que se engana sobre </w:t>
      </w:r>
      <w:r w:rsidRPr="001623A3">
        <w:rPr>
          <w:b/>
          <w:bCs/>
        </w:rPr>
        <w:t>o que é proibido</w:t>
      </w:r>
      <w:r w:rsidRPr="001623A3">
        <w:t xml:space="preserve"> (Erro de Proibição).</w:t>
      </w:r>
    </w:p>
    <w:p w14:paraId="0A549178" w14:textId="77777777" w:rsidR="000C71D2" w:rsidRPr="001623A3" w:rsidRDefault="000C71D2" w:rsidP="000C71D2">
      <w:pPr>
        <w:jc w:val="both"/>
      </w:pPr>
      <w:r w:rsidRPr="001623A3">
        <w:t xml:space="preserve">Muita atenção ao veneno do erro essencial invencível que o </w:t>
      </w:r>
      <w:r w:rsidRPr="001623A3">
        <w:rPr>
          <w:b/>
          <w:bCs/>
        </w:rPr>
        <w:t>Mentor</w:t>
      </w:r>
      <w:r w:rsidRPr="001623A3">
        <w:t xml:space="preserve"> destacou!</w:t>
      </w:r>
    </w:p>
    <w:p w14:paraId="695D552D" w14:textId="77777777" w:rsidR="000C71D2" w:rsidRPr="001623A3" w:rsidRDefault="000C71D2" w:rsidP="000C71D2">
      <w:pPr>
        <w:jc w:val="both"/>
      </w:pPr>
      <w:r>
        <w:pict w14:anchorId="0C43735F">
          <v:rect id="_x0000_i1056" style="width:0;height:1.5pt" o:hralign="center" o:hrstd="t" o:hr="t" fillcolor="#a0a0a0" stroked="f"/>
        </w:pict>
      </w:r>
    </w:p>
    <w:p w14:paraId="3C99931A" w14:textId="77777777" w:rsidR="000C71D2" w:rsidRPr="001623A3" w:rsidRDefault="000C71D2" w:rsidP="000C71D2">
      <w:pPr>
        <w:jc w:val="both"/>
        <w:rPr>
          <w:b/>
          <w:bCs/>
        </w:rPr>
      </w:pPr>
      <w:r w:rsidRPr="001623A3">
        <w:rPr>
          <w:rFonts w:ascii="Segoe UI Emoji" w:hAnsi="Segoe UI Emoji" w:cs="Segoe UI Emoji"/>
          <w:b/>
          <w:bCs/>
        </w:rPr>
        <w:t>🟩</w:t>
      </w:r>
      <w:r w:rsidRPr="001623A3">
        <w:rPr>
          <w:b/>
          <w:bCs/>
        </w:rPr>
        <w:t xml:space="preserve"> ## PONTO 15: ERRO DE TIPO E DE PROIBIÇÃO (PONTO 2.1)</w:t>
      </w:r>
    </w:p>
    <w:p w14:paraId="6AAD2F59" w14:textId="77777777" w:rsidR="000C71D2" w:rsidRPr="001623A3" w:rsidRDefault="000C71D2" w:rsidP="000C71D2">
      <w:pPr>
        <w:jc w:val="both"/>
      </w:pPr>
      <w:r>
        <w:pict w14:anchorId="12ADAFB9">
          <v:rect id="_x0000_i1057" style="width:0;height:1.5pt" o:hralign="center" o:hrstd="t" o:hr="t" fillcolor="#a0a0a0" stroked="f"/>
        </w:pict>
      </w:r>
    </w:p>
    <w:p w14:paraId="10FE608C" w14:textId="77777777" w:rsidR="000C71D2" w:rsidRPr="001623A3" w:rsidRDefault="000C71D2" w:rsidP="000C71D2">
      <w:pPr>
        <w:jc w:val="both"/>
      </w:pPr>
      <w:r w:rsidRPr="001623A3">
        <w:t xml:space="preserve">1 - </w:t>
      </w:r>
      <w:r w:rsidRPr="001623A3">
        <w:rPr>
          <w:rFonts w:ascii="Segoe UI Emoji" w:hAnsi="Segoe UI Emoji" w:cs="Segoe UI Emoji"/>
        </w:rPr>
        <w:t>🟦</w:t>
      </w:r>
      <w:r w:rsidRPr="001623A3">
        <w:t xml:space="preserve"> </w:t>
      </w:r>
      <w:r w:rsidRPr="001623A3">
        <w:rPr>
          <w:b/>
          <w:bCs/>
        </w:rPr>
        <w:t>VENENOS, PEGADINHAS, DICAS E CUIDADOS</w:t>
      </w:r>
      <w:r w:rsidRPr="001623A3">
        <w:t xml:space="preserve"> </w:t>
      </w:r>
      <w:r w:rsidRPr="001623A3">
        <w:rPr>
          <w:rFonts w:ascii="Segoe UI Emoji" w:hAnsi="Segoe UI Emoji" w:cs="Segoe UI Emoji"/>
        </w:rPr>
        <w:t>🟦</w:t>
      </w:r>
    </w:p>
    <w:p w14:paraId="09CA8DF7" w14:textId="77777777" w:rsidR="000C71D2" w:rsidRPr="001623A3" w:rsidRDefault="000C71D2" w:rsidP="000C71D2">
      <w:pPr>
        <w:jc w:val="both"/>
      </w:pPr>
      <w:r w:rsidRPr="001623A3">
        <w:rPr>
          <w:rFonts w:ascii="Segoe UI Emoji" w:hAnsi="Segoe UI Emoji" w:cs="Segoe UI Emoji"/>
        </w:rPr>
        <w:t>🟦</w:t>
      </w:r>
      <w:r w:rsidRPr="001623A3">
        <w:t xml:space="preserve"> </w:t>
      </w:r>
      <w:r w:rsidRPr="001623A3">
        <w:rPr>
          <w:b/>
          <w:bCs/>
        </w:rPr>
        <w:t>Erro de Tipo Essencial Invencível:</w:t>
      </w:r>
      <w:r w:rsidRPr="001623A3">
        <w:t xml:space="preserve"> Este é o seu alerta principal! Se o erro é invencível (inevitável), ele </w:t>
      </w:r>
      <w:r w:rsidRPr="001623A3">
        <w:rPr>
          <w:b/>
          <w:bCs/>
        </w:rPr>
        <w:t>exclui o Dolo e a Culpa</w:t>
      </w:r>
      <w:r w:rsidRPr="001623A3">
        <w:t>. O agente não responde por nada porque qualquer pessoa naquela situação teria o mesmo erro (</w:t>
      </w:r>
      <w:proofErr w:type="spellStart"/>
      <w:r w:rsidRPr="001623A3">
        <w:t>ex</w:t>
      </w:r>
      <w:proofErr w:type="spellEnd"/>
      <w:r w:rsidRPr="001623A3">
        <w:t xml:space="preserve">: pegar a mala idêntica de outro no aeroporto achando que é a sua). Se for vencível (evitável), exclui o dolo, mas permite a punição por </w:t>
      </w:r>
      <w:r w:rsidRPr="001623A3">
        <w:rPr>
          <w:b/>
          <w:bCs/>
        </w:rPr>
        <w:t>crime culposo</w:t>
      </w:r>
      <w:r w:rsidRPr="001623A3">
        <w:t xml:space="preserve">, se previsto em lei. </w:t>
      </w:r>
      <w:r w:rsidRPr="001623A3">
        <w:rPr>
          <w:rFonts w:ascii="Segoe UI Emoji" w:hAnsi="Segoe UI Emoji" w:cs="Segoe UI Emoji"/>
        </w:rPr>
        <w:t>🟦</w:t>
      </w:r>
    </w:p>
    <w:p w14:paraId="3AB4EB90" w14:textId="77777777" w:rsidR="000C71D2" w:rsidRPr="001623A3" w:rsidRDefault="000C71D2" w:rsidP="000C71D2">
      <w:pPr>
        <w:jc w:val="both"/>
      </w:pPr>
      <w:r w:rsidRPr="001623A3">
        <w:rPr>
          <w:rFonts w:ascii="Segoe UI Emoji" w:hAnsi="Segoe UI Emoji" w:cs="Segoe UI Emoji"/>
        </w:rPr>
        <w:t>🟦</w:t>
      </w:r>
      <w:r w:rsidRPr="001623A3">
        <w:t xml:space="preserve"> </w:t>
      </w:r>
      <w:r w:rsidRPr="001623A3">
        <w:rPr>
          <w:b/>
          <w:bCs/>
        </w:rPr>
        <w:t>Erro de Proibição:</w:t>
      </w:r>
      <w:r w:rsidRPr="001623A3">
        <w:t xml:space="preserve"> Aqui o agente sabe exatamente o que está fazendo, mas acha que </w:t>
      </w:r>
      <w:r w:rsidRPr="001623A3">
        <w:rPr>
          <w:b/>
          <w:bCs/>
        </w:rPr>
        <w:t>não é proibido</w:t>
      </w:r>
      <w:r w:rsidRPr="001623A3">
        <w:t xml:space="preserve">. Jesus ama a verdade, e o Direito Penal só pune quem tem a "potencial consciência da ilicitude". Se o erro for inevitável, há isenção de pena (exclui a Culpabilidade). </w:t>
      </w:r>
      <w:r w:rsidRPr="001623A3">
        <w:rPr>
          <w:rFonts w:ascii="Segoe UI Emoji" w:hAnsi="Segoe UI Emoji" w:cs="Segoe UI Emoji"/>
        </w:rPr>
        <w:t>🟦</w:t>
      </w:r>
    </w:p>
    <w:p w14:paraId="49BDBAF2" w14:textId="77777777" w:rsidR="000C71D2" w:rsidRPr="001623A3" w:rsidRDefault="000C71D2" w:rsidP="000C71D2">
      <w:pPr>
        <w:jc w:val="both"/>
      </w:pPr>
      <w:r w:rsidRPr="001623A3">
        <w:rPr>
          <w:rFonts w:ascii="Segoe UI Emoji" w:hAnsi="Segoe UI Emoji" w:cs="Segoe UI Emoji"/>
        </w:rPr>
        <w:t>🟦</w:t>
      </w:r>
      <w:r w:rsidRPr="001623A3">
        <w:t xml:space="preserve"> </w:t>
      </w:r>
      <w:r w:rsidRPr="001623A3">
        <w:rPr>
          <w:b/>
          <w:bCs/>
        </w:rPr>
        <w:t>Erro de Tipo Acidental:</w:t>
      </w:r>
      <w:r w:rsidRPr="001623A3">
        <w:t xml:space="preserve"> Não confunda com o essencial! No erro sobre a pessoa (</w:t>
      </w:r>
      <w:r w:rsidRPr="001623A3">
        <w:rPr>
          <w:i/>
          <w:iCs/>
        </w:rPr>
        <w:t>aberratio personae</w:t>
      </w:r>
      <w:r w:rsidRPr="001623A3">
        <w:t xml:space="preserve">), o agente quer matar A, mas mata B. Ele responde como se tivesse matado A (consideram-se as qualidades da vítima pretendida). Isso </w:t>
      </w:r>
      <w:r w:rsidRPr="001623A3">
        <w:rPr>
          <w:b/>
          <w:bCs/>
        </w:rPr>
        <w:t>não exclui o crime</w:t>
      </w:r>
      <w:r w:rsidRPr="001623A3">
        <w:t xml:space="preserve">. </w:t>
      </w:r>
      <w:r w:rsidRPr="001623A3">
        <w:rPr>
          <w:rFonts w:ascii="Segoe UI Emoji" w:hAnsi="Segoe UI Emoji" w:cs="Segoe UI Emoji"/>
        </w:rPr>
        <w:t>🟦</w:t>
      </w:r>
    </w:p>
    <w:p w14:paraId="0EB9A245" w14:textId="77777777" w:rsidR="000C71D2" w:rsidRPr="001623A3" w:rsidRDefault="000C71D2" w:rsidP="000C71D2">
      <w:pPr>
        <w:jc w:val="both"/>
      </w:pPr>
      <w:r w:rsidRPr="001623A3">
        <w:rPr>
          <w:rFonts w:ascii="Segoe UI Emoji" w:hAnsi="Segoe UI Emoji" w:cs="Segoe UI Emoji"/>
        </w:rPr>
        <w:t>🟦</w:t>
      </w:r>
      <w:r w:rsidRPr="001623A3">
        <w:t xml:space="preserve"> </w:t>
      </w:r>
      <w:r w:rsidRPr="001623A3">
        <w:rPr>
          <w:b/>
          <w:bCs/>
        </w:rPr>
        <w:t>Descriminantes Putativas:</w:t>
      </w:r>
      <w:r w:rsidRPr="001623A3">
        <w:t xml:space="preserve"> É quando o agente imagina estar em legítima defesa, mas não está. Se o erro deriva de uma percepção falsa da realidade (fato), segue a regra do Erro de Tipo (Art. 20, § 1º). </w:t>
      </w:r>
      <w:r w:rsidRPr="001623A3">
        <w:rPr>
          <w:rFonts w:ascii="Segoe UI Emoji" w:hAnsi="Segoe UI Emoji" w:cs="Segoe UI Emoji"/>
        </w:rPr>
        <w:t>🟦</w:t>
      </w:r>
    </w:p>
    <w:p w14:paraId="0292E811" w14:textId="77777777" w:rsidR="000C71D2" w:rsidRPr="001623A3" w:rsidRDefault="000C71D2" w:rsidP="000C71D2">
      <w:pPr>
        <w:jc w:val="both"/>
      </w:pPr>
      <w:r w:rsidRPr="001623A3">
        <w:lastRenderedPageBreak/>
        <w:t xml:space="preserve">2 - </w:t>
      </w:r>
      <w:r w:rsidRPr="001623A3">
        <w:rPr>
          <w:rFonts w:ascii="Segoe UI Emoji" w:hAnsi="Segoe UI Emoji" w:cs="Segoe UI Emoji"/>
        </w:rPr>
        <w:t>🟨</w:t>
      </w:r>
      <w:r w:rsidRPr="001623A3">
        <w:t xml:space="preserve"> </w:t>
      </w:r>
      <w:r w:rsidRPr="001623A3">
        <w:rPr>
          <w:b/>
          <w:bCs/>
        </w:rPr>
        <w:t>RESUMO ESTRATÉGICO</w:t>
      </w:r>
      <w:r w:rsidRPr="001623A3">
        <w:t xml:space="preserve"> O erro recai sobre elementos do crime ou sobre a ilicitude da conduta.</w:t>
      </w:r>
    </w:p>
    <w:p w14:paraId="58DD9417" w14:textId="77777777" w:rsidR="000C71D2" w:rsidRPr="001623A3" w:rsidRDefault="000C71D2" w:rsidP="000C71D2">
      <w:pPr>
        <w:numPr>
          <w:ilvl w:val="0"/>
          <w:numId w:val="328"/>
        </w:numPr>
        <w:jc w:val="both"/>
      </w:pPr>
      <w:r w:rsidRPr="001623A3">
        <w:rPr>
          <w:b/>
          <w:bCs/>
        </w:rPr>
        <w:t>Erro de Tipo (Art. 20):</w:t>
      </w:r>
      <w:r w:rsidRPr="001623A3">
        <w:t xml:space="preserve"> Incide sobre os elementos constitutivos do tipo legal (fato). "Não sei o que faço".</w:t>
      </w:r>
    </w:p>
    <w:p w14:paraId="47870DE0" w14:textId="77777777" w:rsidR="000C71D2" w:rsidRPr="001623A3" w:rsidRDefault="000C71D2" w:rsidP="000C71D2">
      <w:pPr>
        <w:numPr>
          <w:ilvl w:val="0"/>
          <w:numId w:val="328"/>
        </w:numPr>
        <w:jc w:val="both"/>
      </w:pPr>
      <w:r w:rsidRPr="001623A3">
        <w:rPr>
          <w:b/>
          <w:bCs/>
        </w:rPr>
        <w:t>Erro de Proibição (Art. 21):</w:t>
      </w:r>
      <w:r w:rsidRPr="001623A3">
        <w:t xml:space="preserve"> Incide sobre a consciência da ilicitude (norma). "Sei o que faço, mas acho que é permitido".</w:t>
      </w:r>
    </w:p>
    <w:p w14:paraId="232C1ADA" w14:textId="77777777" w:rsidR="000C71D2" w:rsidRPr="001623A3" w:rsidRDefault="000C71D2" w:rsidP="000C71D2">
      <w:pPr>
        <w:jc w:val="both"/>
      </w:pPr>
      <w:r w:rsidRPr="001623A3">
        <w:t xml:space="preserve">3 - </w:t>
      </w:r>
      <w:r w:rsidRPr="001623A3">
        <w:rPr>
          <w:rFonts w:ascii="Segoe UI Emoji" w:hAnsi="Segoe UI Emoji" w:cs="Segoe UI Emoji"/>
        </w:rPr>
        <w:t>🟨</w:t>
      </w:r>
      <w:r w:rsidRPr="001623A3">
        <w:t xml:space="preserve"> </w:t>
      </w:r>
      <w:r w:rsidRPr="001623A3">
        <w:rPr>
          <w:b/>
          <w:bCs/>
        </w:rPr>
        <w:t>TABELAS EXPLICATIVAS / COMPARATIVAS</w:t>
      </w:r>
    </w:p>
    <w:p w14:paraId="6E0ED3D1" w14:textId="77777777" w:rsidR="000C71D2" w:rsidRPr="001623A3" w:rsidRDefault="000C71D2" w:rsidP="000C71D2">
      <w:pPr>
        <w:jc w:val="both"/>
      </w:pPr>
      <w:r w:rsidRPr="001623A3">
        <w:rPr>
          <w:b/>
          <w:bCs/>
        </w:rPr>
        <w:t>TABELA A: ERRO DE TIPO VS. ERRO DE PROIBIÇÃO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3134"/>
        <w:gridCol w:w="3319"/>
      </w:tblGrid>
      <w:tr w:rsidR="000C71D2" w:rsidRPr="001623A3" w14:paraId="1245349F" w14:textId="77777777" w:rsidTr="00826655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49E0E2B9" w14:textId="77777777" w:rsidR="000C71D2" w:rsidRPr="001623A3" w:rsidRDefault="000C71D2" w:rsidP="00826655">
            <w:pPr>
              <w:jc w:val="both"/>
            </w:pPr>
            <w:r w:rsidRPr="001623A3">
              <w:rPr>
                <w:b/>
                <w:bCs/>
              </w:rPr>
              <w:t>Característica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5366BF54" w14:textId="77777777" w:rsidR="000C71D2" w:rsidRPr="001623A3" w:rsidRDefault="000C71D2" w:rsidP="00826655">
            <w:pPr>
              <w:jc w:val="both"/>
            </w:pPr>
            <w:r w:rsidRPr="001623A3">
              <w:rPr>
                <w:b/>
                <w:bCs/>
              </w:rPr>
              <w:t>Erro de Tipo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27C6D77A" w14:textId="77777777" w:rsidR="000C71D2" w:rsidRPr="001623A3" w:rsidRDefault="000C71D2" w:rsidP="00826655">
            <w:pPr>
              <w:jc w:val="both"/>
            </w:pPr>
            <w:r w:rsidRPr="001623A3">
              <w:rPr>
                <w:b/>
                <w:bCs/>
              </w:rPr>
              <w:t>Erro de Proibição</w:t>
            </w:r>
          </w:p>
        </w:tc>
      </w:tr>
      <w:tr w:rsidR="000C71D2" w:rsidRPr="001623A3" w14:paraId="0476D41C" w14:textId="77777777" w:rsidTr="0082665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006E50" w14:textId="77777777" w:rsidR="000C71D2" w:rsidRPr="001623A3" w:rsidRDefault="000C71D2" w:rsidP="00826655">
            <w:pPr>
              <w:jc w:val="both"/>
            </w:pPr>
            <w:r w:rsidRPr="001623A3">
              <w:rPr>
                <w:b/>
                <w:bCs/>
              </w:rPr>
              <w:t>Objeto do Erro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94AF88" w14:textId="77777777" w:rsidR="000C71D2" w:rsidRPr="001623A3" w:rsidRDefault="000C71D2" w:rsidP="00826655">
            <w:pPr>
              <w:jc w:val="both"/>
            </w:pPr>
            <w:r w:rsidRPr="001623A3">
              <w:t>Realidade / Fatos.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1EBE4A" w14:textId="77777777" w:rsidR="000C71D2" w:rsidRPr="001623A3" w:rsidRDefault="000C71D2" w:rsidP="00826655">
            <w:pPr>
              <w:jc w:val="both"/>
            </w:pPr>
            <w:r w:rsidRPr="001623A3">
              <w:t>Ilicitude / Lei.</w:t>
            </w:r>
          </w:p>
        </w:tc>
      </w:tr>
      <w:tr w:rsidR="000C71D2" w:rsidRPr="001623A3" w14:paraId="38137E42" w14:textId="77777777" w:rsidTr="0082665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B3E4A0" w14:textId="77777777" w:rsidR="000C71D2" w:rsidRPr="001623A3" w:rsidRDefault="000C71D2" w:rsidP="00826655">
            <w:pPr>
              <w:jc w:val="both"/>
            </w:pPr>
            <w:r w:rsidRPr="001623A3">
              <w:rPr>
                <w:b/>
                <w:bCs/>
              </w:rPr>
              <w:t>Frase Típica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56BFA4" w14:textId="77777777" w:rsidR="000C71D2" w:rsidRPr="001623A3" w:rsidRDefault="000C71D2" w:rsidP="00826655">
            <w:pPr>
              <w:jc w:val="both"/>
            </w:pPr>
            <w:r w:rsidRPr="001623A3">
              <w:t>"Não sabia que era uma droga."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02D788" w14:textId="77777777" w:rsidR="000C71D2" w:rsidRPr="001623A3" w:rsidRDefault="000C71D2" w:rsidP="00826655">
            <w:pPr>
              <w:jc w:val="both"/>
            </w:pPr>
            <w:r w:rsidRPr="001623A3">
              <w:t>"Achei que podia usar droga aqui."</w:t>
            </w:r>
          </w:p>
        </w:tc>
      </w:tr>
      <w:tr w:rsidR="000C71D2" w:rsidRPr="001623A3" w14:paraId="55FEA060" w14:textId="77777777" w:rsidTr="0082665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DF7B92" w14:textId="77777777" w:rsidR="000C71D2" w:rsidRPr="001623A3" w:rsidRDefault="000C71D2" w:rsidP="00826655">
            <w:pPr>
              <w:jc w:val="both"/>
            </w:pPr>
            <w:r w:rsidRPr="001623A3">
              <w:rPr>
                <w:b/>
                <w:bCs/>
              </w:rPr>
              <w:t>Exclui o quê?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9488D3" w14:textId="77777777" w:rsidR="000C71D2" w:rsidRPr="001623A3" w:rsidRDefault="000C71D2" w:rsidP="00826655">
            <w:pPr>
              <w:jc w:val="both"/>
            </w:pPr>
            <w:r w:rsidRPr="001623A3">
              <w:t>O Dolo (e a Culpa se invencível).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51D8FF" w14:textId="77777777" w:rsidR="000C71D2" w:rsidRPr="001623A3" w:rsidRDefault="000C71D2" w:rsidP="00826655">
            <w:pPr>
              <w:jc w:val="both"/>
            </w:pPr>
            <w:r w:rsidRPr="001623A3">
              <w:t>A Culpabilidade.</w:t>
            </w:r>
          </w:p>
        </w:tc>
      </w:tr>
      <w:tr w:rsidR="000C71D2" w:rsidRPr="001623A3" w14:paraId="3CB72F02" w14:textId="77777777" w:rsidTr="0082665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5B78BD" w14:textId="77777777" w:rsidR="000C71D2" w:rsidRPr="001623A3" w:rsidRDefault="000C71D2" w:rsidP="00826655">
            <w:pPr>
              <w:jc w:val="both"/>
            </w:pPr>
            <w:r w:rsidRPr="001623A3">
              <w:rPr>
                <w:b/>
                <w:bCs/>
              </w:rPr>
              <w:t>Consequência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33B9C8" w14:textId="77777777" w:rsidR="000C71D2" w:rsidRPr="001623A3" w:rsidRDefault="000C71D2" w:rsidP="00826655">
            <w:pPr>
              <w:jc w:val="both"/>
            </w:pPr>
            <w:r w:rsidRPr="001623A3">
              <w:t>Fato Atípico (se invencível).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6B26AB" w14:textId="77777777" w:rsidR="000C71D2" w:rsidRPr="001623A3" w:rsidRDefault="000C71D2" w:rsidP="00826655">
            <w:pPr>
              <w:jc w:val="both"/>
            </w:pPr>
            <w:r w:rsidRPr="001623A3">
              <w:t>Isenção de Pena (se invencível).</w:t>
            </w:r>
          </w:p>
        </w:tc>
      </w:tr>
    </w:tbl>
    <w:p w14:paraId="5A93451A" w14:textId="77777777" w:rsidR="000C71D2" w:rsidRPr="001623A3" w:rsidRDefault="000C71D2" w:rsidP="000C71D2">
      <w:pPr>
        <w:jc w:val="both"/>
      </w:pPr>
      <w:r w:rsidRPr="001623A3">
        <w:rPr>
          <w:b/>
          <w:bCs/>
        </w:rPr>
        <w:t>TABELA B: ERRO VENCÍVEL VS. INVENCÍVEL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2"/>
        <w:gridCol w:w="2841"/>
        <w:gridCol w:w="3575"/>
      </w:tblGrid>
      <w:tr w:rsidR="000C71D2" w:rsidRPr="001623A3" w14:paraId="5E1133E7" w14:textId="77777777" w:rsidTr="00826655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5ECEED6E" w14:textId="77777777" w:rsidR="000C71D2" w:rsidRPr="001623A3" w:rsidRDefault="000C71D2" w:rsidP="00826655">
            <w:pPr>
              <w:jc w:val="both"/>
            </w:pPr>
            <w:r w:rsidRPr="001623A3">
              <w:rPr>
                <w:b/>
                <w:bCs/>
              </w:rPr>
              <w:t>Tipo de Erro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43777FE2" w14:textId="77777777" w:rsidR="000C71D2" w:rsidRPr="001623A3" w:rsidRDefault="000C71D2" w:rsidP="00826655">
            <w:pPr>
              <w:jc w:val="both"/>
            </w:pPr>
            <w:r w:rsidRPr="001623A3">
              <w:rPr>
                <w:b/>
                <w:bCs/>
              </w:rPr>
              <w:t>Capacidade de Evitar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5A71E2A8" w14:textId="77777777" w:rsidR="000C71D2" w:rsidRPr="001623A3" w:rsidRDefault="000C71D2" w:rsidP="00826655">
            <w:pPr>
              <w:jc w:val="both"/>
            </w:pPr>
            <w:r w:rsidRPr="001623A3">
              <w:rPr>
                <w:b/>
                <w:bCs/>
              </w:rPr>
              <w:t>Consequência Jurídica</w:t>
            </w:r>
          </w:p>
        </w:tc>
      </w:tr>
      <w:tr w:rsidR="000C71D2" w:rsidRPr="001623A3" w14:paraId="577F8D7B" w14:textId="77777777" w:rsidTr="0082665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00FBD5" w14:textId="77777777" w:rsidR="000C71D2" w:rsidRPr="001623A3" w:rsidRDefault="000C71D2" w:rsidP="00826655">
            <w:pPr>
              <w:jc w:val="both"/>
            </w:pPr>
            <w:r w:rsidRPr="001623A3">
              <w:rPr>
                <w:b/>
                <w:bCs/>
              </w:rPr>
              <w:t>Invencível (Inevitável)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CA0F32" w14:textId="77777777" w:rsidR="000C71D2" w:rsidRPr="001623A3" w:rsidRDefault="000C71D2" w:rsidP="00826655">
            <w:pPr>
              <w:jc w:val="both"/>
            </w:pPr>
            <w:r w:rsidRPr="001623A3">
              <w:t>Ninguém evitaria.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B5AB75" w14:textId="77777777" w:rsidR="000C71D2" w:rsidRPr="001623A3" w:rsidRDefault="000C71D2" w:rsidP="00826655">
            <w:pPr>
              <w:jc w:val="both"/>
            </w:pPr>
            <w:r w:rsidRPr="001623A3">
              <w:t>Isenta de Pena / Exclui Crime.</w:t>
            </w:r>
          </w:p>
        </w:tc>
      </w:tr>
      <w:tr w:rsidR="000C71D2" w:rsidRPr="001623A3" w14:paraId="253F9952" w14:textId="77777777" w:rsidTr="0082665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6389B0" w14:textId="77777777" w:rsidR="000C71D2" w:rsidRPr="001623A3" w:rsidRDefault="000C71D2" w:rsidP="00826655">
            <w:pPr>
              <w:jc w:val="both"/>
            </w:pPr>
            <w:r w:rsidRPr="001623A3">
              <w:rPr>
                <w:b/>
                <w:bCs/>
              </w:rPr>
              <w:t>Vencível (Evitável)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A61542" w14:textId="77777777" w:rsidR="000C71D2" w:rsidRPr="001623A3" w:rsidRDefault="000C71D2" w:rsidP="00826655">
            <w:pPr>
              <w:jc w:val="both"/>
            </w:pPr>
            <w:r w:rsidRPr="001623A3">
              <w:t>Foi descuidado.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8A432A" w14:textId="77777777" w:rsidR="000C71D2" w:rsidRPr="001623A3" w:rsidRDefault="000C71D2" w:rsidP="00826655">
            <w:pPr>
              <w:jc w:val="both"/>
            </w:pPr>
            <w:r w:rsidRPr="001623A3">
              <w:t>Pune-se como Crime Culposo (se houver).</w:t>
            </w:r>
          </w:p>
        </w:tc>
      </w:tr>
      <w:tr w:rsidR="000C71D2" w:rsidRPr="001623A3" w14:paraId="180B1839" w14:textId="77777777" w:rsidTr="0082665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E9AA65" w14:textId="77777777" w:rsidR="000C71D2" w:rsidRPr="001623A3" w:rsidRDefault="000C71D2" w:rsidP="00826655">
            <w:pPr>
              <w:jc w:val="both"/>
            </w:pPr>
            <w:r w:rsidRPr="001623A3">
              <w:rPr>
                <w:b/>
                <w:bCs/>
              </w:rPr>
              <w:t>Localização Legal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3AA2BC" w14:textId="77777777" w:rsidR="000C71D2" w:rsidRPr="001623A3" w:rsidRDefault="000C71D2" w:rsidP="00826655">
            <w:pPr>
              <w:jc w:val="both"/>
            </w:pPr>
            <w:r w:rsidRPr="001623A3">
              <w:t>Art. 20 (Tipo) e Art. 21 (Proibição).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81C910" w14:textId="77777777" w:rsidR="000C71D2" w:rsidRPr="001623A3" w:rsidRDefault="000C71D2" w:rsidP="00826655">
            <w:pPr>
              <w:jc w:val="both"/>
            </w:pPr>
            <w:r w:rsidRPr="001623A3">
              <w:t>Redução de 1/6 a 1/3 (se proibição).</w:t>
            </w:r>
          </w:p>
        </w:tc>
      </w:tr>
    </w:tbl>
    <w:p w14:paraId="7CACF907" w14:textId="77777777" w:rsidR="000C71D2" w:rsidRPr="001623A3" w:rsidRDefault="000C71D2" w:rsidP="000C71D2">
      <w:pPr>
        <w:jc w:val="both"/>
      </w:pPr>
      <w:r w:rsidRPr="001623A3">
        <w:t xml:space="preserve">4 - </w:t>
      </w:r>
      <w:r w:rsidRPr="001623A3">
        <w:rPr>
          <w:rFonts w:ascii="Segoe UI Emoji" w:hAnsi="Segoe UI Emoji" w:cs="Segoe UI Emoji"/>
        </w:rPr>
        <w:t>🟨</w:t>
      </w:r>
      <w:r w:rsidRPr="001623A3">
        <w:t xml:space="preserve"> </w:t>
      </w:r>
      <w:r w:rsidRPr="001623A3">
        <w:rPr>
          <w:b/>
          <w:bCs/>
        </w:rPr>
        <w:t>5 FLASHCARDS (SISTEMA R - TQR)</w:t>
      </w:r>
    </w:p>
    <w:p w14:paraId="12DA75D6" w14:textId="77777777" w:rsidR="000C71D2" w:rsidRPr="001623A3" w:rsidRDefault="000C71D2" w:rsidP="000C71D2">
      <w:pPr>
        <w:numPr>
          <w:ilvl w:val="0"/>
          <w:numId w:val="329"/>
        </w:numPr>
        <w:jc w:val="both"/>
      </w:pPr>
      <w:r w:rsidRPr="001623A3">
        <w:rPr>
          <w:b/>
          <w:bCs/>
        </w:rPr>
        <w:t>F:</w:t>
      </w:r>
      <w:r w:rsidRPr="001623A3">
        <w:t xml:space="preserve"> O erro de tipo essencial invencível exclui o quê?</w:t>
      </w:r>
    </w:p>
    <w:p w14:paraId="61E7429F" w14:textId="77777777" w:rsidR="000C71D2" w:rsidRPr="001623A3" w:rsidRDefault="000C71D2" w:rsidP="000C71D2">
      <w:pPr>
        <w:numPr>
          <w:ilvl w:val="0"/>
          <w:numId w:val="329"/>
        </w:numPr>
        <w:jc w:val="both"/>
      </w:pPr>
      <w:r w:rsidRPr="001623A3">
        <w:rPr>
          <w:b/>
          <w:bCs/>
        </w:rPr>
        <w:t>V:</w:t>
      </w:r>
      <w:r w:rsidRPr="001623A3">
        <w:t xml:space="preserve"> Exclui o Dolo e a Culpa (o fato torna-se atípico).</w:t>
      </w:r>
    </w:p>
    <w:p w14:paraId="7FF3AA38" w14:textId="77777777" w:rsidR="000C71D2" w:rsidRPr="001623A3" w:rsidRDefault="000C71D2" w:rsidP="000C71D2">
      <w:pPr>
        <w:numPr>
          <w:ilvl w:val="0"/>
          <w:numId w:val="329"/>
        </w:numPr>
        <w:jc w:val="both"/>
      </w:pPr>
      <w:r w:rsidRPr="001623A3">
        <w:rPr>
          <w:b/>
          <w:bCs/>
        </w:rPr>
        <w:t>F:</w:t>
      </w:r>
      <w:r w:rsidRPr="001623A3">
        <w:t xml:space="preserve"> No erro sobre a pessoa, o agente é punido levando em conta qual vítima?</w:t>
      </w:r>
    </w:p>
    <w:p w14:paraId="41D62C17" w14:textId="77777777" w:rsidR="000C71D2" w:rsidRPr="001623A3" w:rsidRDefault="000C71D2" w:rsidP="000C71D2">
      <w:pPr>
        <w:numPr>
          <w:ilvl w:val="0"/>
          <w:numId w:val="329"/>
        </w:numPr>
        <w:jc w:val="both"/>
      </w:pPr>
      <w:r w:rsidRPr="001623A3">
        <w:rPr>
          <w:b/>
          <w:bCs/>
        </w:rPr>
        <w:t>V:</w:t>
      </w:r>
      <w:r w:rsidRPr="001623A3">
        <w:t xml:space="preserve"> A vítima pretendida (vítima virtual), e não a vítima real.</w:t>
      </w:r>
    </w:p>
    <w:p w14:paraId="50665109" w14:textId="77777777" w:rsidR="000C71D2" w:rsidRPr="001623A3" w:rsidRDefault="000C71D2" w:rsidP="000C71D2">
      <w:pPr>
        <w:numPr>
          <w:ilvl w:val="0"/>
          <w:numId w:val="329"/>
        </w:numPr>
        <w:jc w:val="both"/>
      </w:pPr>
      <w:r w:rsidRPr="001623A3">
        <w:rPr>
          <w:b/>
          <w:bCs/>
        </w:rPr>
        <w:t>F:</w:t>
      </w:r>
      <w:r w:rsidRPr="001623A3">
        <w:t xml:space="preserve"> O que acontece no erro de proibição vencível?</w:t>
      </w:r>
    </w:p>
    <w:p w14:paraId="003FA894" w14:textId="77777777" w:rsidR="000C71D2" w:rsidRPr="001623A3" w:rsidRDefault="000C71D2" w:rsidP="000C71D2">
      <w:pPr>
        <w:numPr>
          <w:ilvl w:val="0"/>
          <w:numId w:val="329"/>
        </w:numPr>
        <w:jc w:val="both"/>
      </w:pPr>
      <w:r w:rsidRPr="001623A3">
        <w:rPr>
          <w:b/>
          <w:bCs/>
        </w:rPr>
        <w:t>V:</w:t>
      </w:r>
      <w:r w:rsidRPr="001623A3">
        <w:t xml:space="preserve"> O agente responde pelo crime, mas a pena é reduzida de um sexto a um terço.</w:t>
      </w:r>
    </w:p>
    <w:p w14:paraId="2532F53B" w14:textId="77777777" w:rsidR="000C71D2" w:rsidRPr="001623A3" w:rsidRDefault="000C71D2" w:rsidP="000C71D2">
      <w:pPr>
        <w:numPr>
          <w:ilvl w:val="0"/>
          <w:numId w:val="329"/>
        </w:numPr>
        <w:jc w:val="both"/>
      </w:pPr>
      <w:r w:rsidRPr="001623A3">
        <w:rPr>
          <w:b/>
          <w:bCs/>
        </w:rPr>
        <w:t>F:</w:t>
      </w:r>
      <w:r w:rsidRPr="001623A3">
        <w:t xml:space="preserve"> Qual a diferença entre Erro de Tipo e Erro de Proibição quanto à vontade?</w:t>
      </w:r>
    </w:p>
    <w:p w14:paraId="2EF6AC82" w14:textId="77777777" w:rsidR="000C71D2" w:rsidRPr="001623A3" w:rsidRDefault="000C71D2" w:rsidP="000C71D2">
      <w:pPr>
        <w:numPr>
          <w:ilvl w:val="0"/>
          <w:numId w:val="329"/>
        </w:numPr>
        <w:jc w:val="both"/>
      </w:pPr>
      <w:r w:rsidRPr="001623A3">
        <w:rPr>
          <w:b/>
          <w:bCs/>
        </w:rPr>
        <w:t>V:</w:t>
      </w:r>
      <w:r w:rsidRPr="001623A3">
        <w:t xml:space="preserve"> No erro de tipo falta dolo (vontade de realizar o crime); no erro de proibição o dolo existe, mas falta consciência da ilicitude.</w:t>
      </w:r>
    </w:p>
    <w:p w14:paraId="4844B172" w14:textId="77777777" w:rsidR="000C71D2" w:rsidRPr="001623A3" w:rsidRDefault="000C71D2" w:rsidP="000C71D2">
      <w:pPr>
        <w:numPr>
          <w:ilvl w:val="0"/>
          <w:numId w:val="329"/>
        </w:numPr>
        <w:jc w:val="both"/>
      </w:pPr>
      <w:r w:rsidRPr="001623A3">
        <w:rPr>
          <w:b/>
          <w:bCs/>
        </w:rPr>
        <w:lastRenderedPageBreak/>
        <w:t>F:</w:t>
      </w:r>
      <w:r w:rsidRPr="001623A3">
        <w:t xml:space="preserve"> Um holandês que fuma maconha no Brasil achando que aqui é liberado comete qual erro?</w:t>
      </w:r>
    </w:p>
    <w:p w14:paraId="0E58416D" w14:textId="77777777" w:rsidR="000C71D2" w:rsidRPr="001623A3" w:rsidRDefault="000C71D2" w:rsidP="000C71D2">
      <w:pPr>
        <w:numPr>
          <w:ilvl w:val="0"/>
          <w:numId w:val="329"/>
        </w:numPr>
        <w:jc w:val="both"/>
      </w:pPr>
      <w:r w:rsidRPr="001623A3">
        <w:rPr>
          <w:b/>
          <w:bCs/>
        </w:rPr>
        <w:t>V:</w:t>
      </w:r>
      <w:r w:rsidRPr="001623A3">
        <w:t xml:space="preserve"> Erro de Proibição (engano sobre a norma).</w:t>
      </w:r>
    </w:p>
    <w:p w14:paraId="6AD2B25C" w14:textId="77777777" w:rsidR="000C71D2" w:rsidRPr="001623A3" w:rsidRDefault="000C71D2" w:rsidP="000C71D2">
      <w:pPr>
        <w:jc w:val="both"/>
      </w:pPr>
      <w:r w:rsidRPr="001623A3">
        <w:t xml:space="preserve">5 - </w:t>
      </w:r>
      <w:r w:rsidRPr="001623A3">
        <w:rPr>
          <w:rFonts w:ascii="Segoe UI Emoji" w:hAnsi="Segoe UI Emoji" w:cs="Segoe UI Emoji"/>
        </w:rPr>
        <w:t>🟨</w:t>
      </w:r>
      <w:r w:rsidRPr="001623A3">
        <w:t xml:space="preserve"> </w:t>
      </w:r>
      <w:r w:rsidRPr="001623A3">
        <w:rPr>
          <w:b/>
          <w:bCs/>
        </w:rPr>
        <w:t>INDICAÇÃO DE VÍDEO (YOUTUBE)</w:t>
      </w:r>
    </w:p>
    <w:p w14:paraId="3011635E" w14:textId="77777777" w:rsidR="000C71D2" w:rsidRPr="001623A3" w:rsidRDefault="000C71D2" w:rsidP="000C71D2">
      <w:pPr>
        <w:numPr>
          <w:ilvl w:val="0"/>
          <w:numId w:val="330"/>
        </w:numPr>
        <w:jc w:val="both"/>
      </w:pPr>
      <w:r w:rsidRPr="001623A3">
        <w:rPr>
          <w:b/>
          <w:bCs/>
        </w:rPr>
        <w:t>Nome do Vídeo:</w:t>
      </w:r>
      <w:r w:rsidRPr="001623A3">
        <w:t xml:space="preserve"> Erro de Tipo e Erro de Proibição - Prof. Rogério Sanches.</w:t>
      </w:r>
    </w:p>
    <w:p w14:paraId="261DCF03" w14:textId="77777777" w:rsidR="000C71D2" w:rsidRPr="001623A3" w:rsidRDefault="000C71D2" w:rsidP="000C71D2">
      <w:pPr>
        <w:numPr>
          <w:ilvl w:val="0"/>
          <w:numId w:val="330"/>
        </w:numPr>
        <w:jc w:val="both"/>
      </w:pPr>
      <w:r w:rsidRPr="001623A3">
        <w:rPr>
          <w:b/>
          <w:bCs/>
        </w:rPr>
        <w:t>Link:</w:t>
      </w:r>
      <w:r w:rsidRPr="001623A3">
        <w:t xml:space="preserve"> </w:t>
      </w:r>
      <w:hyperlink r:id="rId19" w:tgtFrame="_blank" w:history="1">
        <w:r w:rsidRPr="001623A3">
          <w:rPr>
            <w:rStyle w:val="Hyperlink"/>
          </w:rPr>
          <w:t>https://www.youtube.com/watch?v=R9S3eC_m4C0</w:t>
        </w:r>
      </w:hyperlink>
    </w:p>
    <w:p w14:paraId="609B72F7" w14:textId="77777777" w:rsidR="000C71D2" w:rsidRPr="001623A3" w:rsidRDefault="000C71D2" w:rsidP="000C71D2">
      <w:pPr>
        <w:jc w:val="both"/>
      </w:pPr>
      <w:r w:rsidRPr="001623A3">
        <w:t xml:space="preserve">6 - </w:t>
      </w:r>
      <w:r w:rsidRPr="001623A3">
        <w:rPr>
          <w:rFonts w:ascii="Segoe UI Emoji" w:hAnsi="Segoe UI Emoji" w:cs="Segoe UI Emoji"/>
        </w:rPr>
        <w:t>🟨</w:t>
      </w:r>
      <w:r w:rsidRPr="001623A3">
        <w:t xml:space="preserve"> </w:t>
      </w:r>
      <w:r w:rsidRPr="001623A3">
        <w:rPr>
          <w:b/>
          <w:bCs/>
        </w:rPr>
        <w:t>ESTRUTURA DE MAPA MENTAL</w:t>
      </w:r>
    </w:p>
    <w:p w14:paraId="46965582" w14:textId="77777777" w:rsidR="000C71D2" w:rsidRPr="001623A3" w:rsidRDefault="000C71D2" w:rsidP="000C71D2">
      <w:pPr>
        <w:jc w:val="both"/>
      </w:pPr>
      <w:r w:rsidRPr="001623A3">
        <w:rPr>
          <w:b/>
          <w:bCs/>
        </w:rPr>
        <w:t>TEORIA DO ERRO</w:t>
      </w:r>
    </w:p>
    <w:p w14:paraId="105B25A9" w14:textId="77777777" w:rsidR="000C71D2" w:rsidRPr="001623A3" w:rsidRDefault="000C71D2" w:rsidP="000C71D2">
      <w:pPr>
        <w:numPr>
          <w:ilvl w:val="0"/>
          <w:numId w:val="331"/>
        </w:numPr>
        <w:jc w:val="both"/>
      </w:pPr>
      <w:r w:rsidRPr="001623A3">
        <w:rPr>
          <w:b/>
          <w:bCs/>
        </w:rPr>
        <w:t>ERRO DE TIPO (FATO)</w:t>
      </w:r>
    </w:p>
    <w:p w14:paraId="13C0782C" w14:textId="77777777" w:rsidR="000C71D2" w:rsidRPr="001623A3" w:rsidRDefault="000C71D2" w:rsidP="000C71D2">
      <w:pPr>
        <w:numPr>
          <w:ilvl w:val="1"/>
          <w:numId w:val="331"/>
        </w:numPr>
        <w:jc w:val="both"/>
      </w:pPr>
      <w:r w:rsidRPr="001623A3">
        <w:t>Essencial (Invencível = Atípico / Vencível = Culpa).</w:t>
      </w:r>
    </w:p>
    <w:p w14:paraId="59CEF72A" w14:textId="77777777" w:rsidR="000C71D2" w:rsidRPr="001623A3" w:rsidRDefault="000C71D2" w:rsidP="000C71D2">
      <w:pPr>
        <w:numPr>
          <w:ilvl w:val="1"/>
          <w:numId w:val="331"/>
        </w:numPr>
        <w:jc w:val="both"/>
      </w:pPr>
      <w:r w:rsidRPr="001623A3">
        <w:t>Acidental (Pessoa, Objeto, Execução).</w:t>
      </w:r>
    </w:p>
    <w:p w14:paraId="73ECF586" w14:textId="77777777" w:rsidR="000C71D2" w:rsidRPr="001623A3" w:rsidRDefault="000C71D2" w:rsidP="000C71D2">
      <w:pPr>
        <w:numPr>
          <w:ilvl w:val="0"/>
          <w:numId w:val="331"/>
        </w:numPr>
        <w:jc w:val="both"/>
      </w:pPr>
      <w:r w:rsidRPr="001623A3">
        <w:rPr>
          <w:b/>
          <w:bCs/>
        </w:rPr>
        <w:t>ERRO DE PROIBIÇÃO (VALOR)</w:t>
      </w:r>
    </w:p>
    <w:p w14:paraId="64940BC4" w14:textId="77777777" w:rsidR="000C71D2" w:rsidRPr="001623A3" w:rsidRDefault="000C71D2" w:rsidP="000C71D2">
      <w:pPr>
        <w:numPr>
          <w:ilvl w:val="1"/>
          <w:numId w:val="331"/>
        </w:numPr>
        <w:jc w:val="both"/>
      </w:pPr>
      <w:r w:rsidRPr="001623A3">
        <w:t>Inevitável (Isenta Pena).</w:t>
      </w:r>
    </w:p>
    <w:p w14:paraId="1E94423C" w14:textId="77777777" w:rsidR="000C71D2" w:rsidRPr="001623A3" w:rsidRDefault="000C71D2" w:rsidP="000C71D2">
      <w:pPr>
        <w:numPr>
          <w:ilvl w:val="1"/>
          <w:numId w:val="331"/>
        </w:numPr>
        <w:jc w:val="both"/>
      </w:pPr>
      <w:r w:rsidRPr="001623A3">
        <w:t>Evitável (Diminui Pena).</w:t>
      </w:r>
    </w:p>
    <w:p w14:paraId="38BDBE15" w14:textId="77777777" w:rsidR="000C71D2" w:rsidRPr="001623A3" w:rsidRDefault="000C71D2" w:rsidP="000C71D2">
      <w:pPr>
        <w:jc w:val="both"/>
      </w:pPr>
      <w:r w:rsidRPr="001623A3">
        <w:t xml:space="preserve">7 - </w:t>
      </w:r>
      <w:r w:rsidRPr="001623A3">
        <w:rPr>
          <w:rFonts w:ascii="Segoe UI Emoji" w:hAnsi="Segoe UI Emoji" w:cs="Segoe UI Emoji"/>
        </w:rPr>
        <w:t>🟦</w:t>
      </w:r>
      <w:r w:rsidRPr="001623A3">
        <w:t xml:space="preserve"> </w:t>
      </w:r>
      <w:r w:rsidRPr="001623A3">
        <w:rPr>
          <w:b/>
          <w:bCs/>
        </w:rPr>
        <w:t>O VENENO DAS QUESTÕES: O QUE MAIS CAI</w:t>
      </w:r>
      <w:r w:rsidRPr="001623A3">
        <w:t xml:space="preserve"> </w:t>
      </w:r>
      <w:r w:rsidRPr="001623A3">
        <w:rPr>
          <w:rFonts w:ascii="Segoe UI Emoji" w:hAnsi="Segoe UI Emoji" w:cs="Segoe UI Emoji"/>
        </w:rPr>
        <w:t>🟦</w:t>
      </w:r>
    </w:p>
    <w:p w14:paraId="6231EDA4" w14:textId="77777777" w:rsidR="000C71D2" w:rsidRPr="001623A3" w:rsidRDefault="000C71D2" w:rsidP="000C71D2">
      <w:pPr>
        <w:jc w:val="both"/>
      </w:pPr>
      <w:r w:rsidRPr="001623A3">
        <w:rPr>
          <w:rFonts w:ascii="Segoe UI Emoji" w:hAnsi="Segoe UI Emoji" w:cs="Segoe UI Emoji"/>
        </w:rPr>
        <w:t>🟦</w:t>
      </w:r>
      <w:r w:rsidRPr="001623A3">
        <w:t xml:space="preserve"> O </w:t>
      </w:r>
      <w:proofErr w:type="spellStart"/>
      <w:r w:rsidRPr="001623A3">
        <w:t>Cebraspe</w:t>
      </w:r>
      <w:proofErr w:type="spellEnd"/>
      <w:r w:rsidRPr="001623A3">
        <w:t xml:space="preserve"> vai dizer que o Erro sobre a Pessoa exclui o dolo. </w:t>
      </w:r>
      <w:r w:rsidRPr="001623A3">
        <w:rPr>
          <w:b/>
          <w:bCs/>
        </w:rPr>
        <w:t>MENTIRA</w:t>
      </w:r>
      <w:r w:rsidRPr="001623A3">
        <w:t xml:space="preserve">. O dolo continua lá, você só errou o alvo. Outro veneno: dizer que o desconhecimento da lei é erro de proibição invencível. </w:t>
      </w:r>
      <w:r w:rsidRPr="001623A3">
        <w:rPr>
          <w:b/>
          <w:bCs/>
        </w:rPr>
        <w:t>NÃO</w:t>
      </w:r>
      <w:r w:rsidRPr="001623A3">
        <w:t xml:space="preserve">. O desconhecimento da lei é inescusável (Art. 21), podendo no máximo atenuar a pena. O Erro de Proibição é mais profundo: é quando o agente, por razões culturais ou sociais, realmente acredita que sua conduta é lícita. </w:t>
      </w:r>
      <w:r w:rsidRPr="001623A3">
        <w:rPr>
          <w:rFonts w:ascii="Segoe UI Emoji" w:hAnsi="Segoe UI Emoji" w:cs="Segoe UI Emoji"/>
        </w:rPr>
        <w:t>🟦</w:t>
      </w:r>
    </w:p>
    <w:p w14:paraId="30768764" w14:textId="77777777" w:rsidR="000C71D2" w:rsidRPr="001623A3" w:rsidRDefault="000C71D2" w:rsidP="000C71D2">
      <w:pPr>
        <w:jc w:val="both"/>
      </w:pPr>
      <w:r w:rsidRPr="001623A3">
        <w:t xml:space="preserve">8 - </w:t>
      </w:r>
      <w:r w:rsidRPr="001623A3">
        <w:rPr>
          <w:rFonts w:ascii="Segoe UI Emoji" w:hAnsi="Segoe UI Emoji" w:cs="Segoe UI Emoji"/>
        </w:rPr>
        <w:t>🟨</w:t>
      </w:r>
      <w:r w:rsidRPr="001623A3">
        <w:t xml:space="preserve"> </w:t>
      </w:r>
      <w:r w:rsidRPr="001623A3">
        <w:rPr>
          <w:b/>
          <w:bCs/>
        </w:rPr>
        <w:t>10 QUESTÕES DE CONCURSO (PARA RESOLVER)</w:t>
      </w:r>
    </w:p>
    <w:p w14:paraId="4E34E6DC" w14:textId="77777777" w:rsidR="000C71D2" w:rsidRPr="001623A3" w:rsidRDefault="000C71D2" w:rsidP="000C71D2">
      <w:pPr>
        <w:jc w:val="both"/>
      </w:pPr>
      <w:r w:rsidRPr="001623A3">
        <w:rPr>
          <w:b/>
          <w:bCs/>
        </w:rPr>
        <w:t>Q1. (</w:t>
      </w:r>
      <w:proofErr w:type="spellStart"/>
      <w:r w:rsidRPr="001623A3">
        <w:rPr>
          <w:b/>
          <w:bCs/>
        </w:rPr>
        <w:t>Cebraspe</w:t>
      </w:r>
      <w:proofErr w:type="spellEnd"/>
      <w:r w:rsidRPr="001623A3">
        <w:rPr>
          <w:b/>
          <w:bCs/>
        </w:rPr>
        <w:t>)</w:t>
      </w:r>
      <w:r w:rsidRPr="001623A3">
        <w:t xml:space="preserve"> O erro sobre elemento constitutivo do tipo legal de crime exclui o dolo, mas permite a punição por crime culposo, se previsto em lei. </w:t>
      </w:r>
      <w:proofErr w:type="gramStart"/>
      <w:r w:rsidRPr="001623A3">
        <w:t>( )</w:t>
      </w:r>
      <w:proofErr w:type="gramEnd"/>
      <w:r w:rsidRPr="001623A3">
        <w:t xml:space="preserve"> Certo </w:t>
      </w:r>
      <w:proofErr w:type="gramStart"/>
      <w:r w:rsidRPr="001623A3">
        <w:t>( )</w:t>
      </w:r>
      <w:proofErr w:type="gramEnd"/>
      <w:r w:rsidRPr="001623A3">
        <w:t xml:space="preserve"> Errado</w:t>
      </w:r>
    </w:p>
    <w:p w14:paraId="5E897676" w14:textId="77777777" w:rsidR="000C71D2" w:rsidRPr="001623A3" w:rsidRDefault="000C71D2" w:rsidP="000C71D2">
      <w:pPr>
        <w:jc w:val="both"/>
      </w:pPr>
      <w:r w:rsidRPr="001623A3">
        <w:rPr>
          <w:b/>
          <w:bCs/>
        </w:rPr>
        <w:t>Q2. (</w:t>
      </w:r>
      <w:proofErr w:type="spellStart"/>
      <w:r w:rsidRPr="001623A3">
        <w:rPr>
          <w:b/>
          <w:bCs/>
        </w:rPr>
        <w:t>Cebraspe</w:t>
      </w:r>
      <w:proofErr w:type="spellEnd"/>
      <w:r w:rsidRPr="001623A3">
        <w:rPr>
          <w:b/>
          <w:bCs/>
        </w:rPr>
        <w:t>)</w:t>
      </w:r>
      <w:r w:rsidRPr="001623A3">
        <w:t xml:space="preserve"> O erro de proibição inevitável exclui a culpabilidade do agente, isentando-o de pena. </w:t>
      </w:r>
      <w:proofErr w:type="gramStart"/>
      <w:r w:rsidRPr="001623A3">
        <w:t>( )</w:t>
      </w:r>
      <w:proofErr w:type="gramEnd"/>
      <w:r w:rsidRPr="001623A3">
        <w:t xml:space="preserve"> Certo </w:t>
      </w:r>
      <w:proofErr w:type="gramStart"/>
      <w:r w:rsidRPr="001623A3">
        <w:t>( )</w:t>
      </w:r>
      <w:proofErr w:type="gramEnd"/>
      <w:r w:rsidRPr="001623A3">
        <w:t xml:space="preserve"> Errado</w:t>
      </w:r>
    </w:p>
    <w:p w14:paraId="5A928653" w14:textId="77777777" w:rsidR="000C71D2" w:rsidRPr="001623A3" w:rsidRDefault="000C71D2" w:rsidP="000C71D2">
      <w:pPr>
        <w:jc w:val="both"/>
      </w:pPr>
      <w:r w:rsidRPr="001623A3">
        <w:rPr>
          <w:b/>
          <w:bCs/>
        </w:rPr>
        <w:t>Q3. (</w:t>
      </w:r>
      <w:proofErr w:type="spellStart"/>
      <w:r w:rsidRPr="001623A3">
        <w:rPr>
          <w:b/>
          <w:bCs/>
        </w:rPr>
        <w:t>Cebraspe</w:t>
      </w:r>
      <w:proofErr w:type="spellEnd"/>
      <w:r w:rsidRPr="001623A3">
        <w:rPr>
          <w:b/>
          <w:bCs/>
        </w:rPr>
        <w:t>)</w:t>
      </w:r>
      <w:r w:rsidRPr="001623A3">
        <w:t xml:space="preserve"> No erro sobre a pessoa, consideram-se as qualidades da vítima efetiva, e não as da pessoa contra quem o agente queria praticar o crime. </w:t>
      </w:r>
      <w:proofErr w:type="gramStart"/>
      <w:r w:rsidRPr="001623A3">
        <w:t>( )</w:t>
      </w:r>
      <w:proofErr w:type="gramEnd"/>
      <w:r w:rsidRPr="001623A3">
        <w:t xml:space="preserve"> Certo </w:t>
      </w:r>
      <w:proofErr w:type="gramStart"/>
      <w:r w:rsidRPr="001623A3">
        <w:t>( )</w:t>
      </w:r>
      <w:proofErr w:type="gramEnd"/>
      <w:r w:rsidRPr="001623A3">
        <w:t xml:space="preserve"> Errado</w:t>
      </w:r>
    </w:p>
    <w:p w14:paraId="423808DA" w14:textId="77777777" w:rsidR="000C71D2" w:rsidRPr="001623A3" w:rsidRDefault="000C71D2" w:rsidP="000C71D2">
      <w:pPr>
        <w:jc w:val="both"/>
      </w:pPr>
      <w:r w:rsidRPr="001623A3">
        <w:rPr>
          <w:b/>
          <w:bCs/>
        </w:rPr>
        <w:t>Q4. (</w:t>
      </w:r>
      <w:proofErr w:type="spellStart"/>
      <w:r w:rsidRPr="001623A3">
        <w:rPr>
          <w:b/>
          <w:bCs/>
        </w:rPr>
        <w:t>Cebraspe</w:t>
      </w:r>
      <w:proofErr w:type="spellEnd"/>
      <w:r w:rsidRPr="001623A3">
        <w:rPr>
          <w:b/>
          <w:bCs/>
        </w:rPr>
        <w:t>)</w:t>
      </w:r>
      <w:r w:rsidRPr="001623A3">
        <w:t xml:space="preserve"> O erro de tipo invencível exclui tanto o dolo quanto a culpa do agente. </w:t>
      </w:r>
      <w:proofErr w:type="gramStart"/>
      <w:r w:rsidRPr="001623A3">
        <w:t>( )</w:t>
      </w:r>
      <w:proofErr w:type="gramEnd"/>
      <w:r w:rsidRPr="001623A3">
        <w:t xml:space="preserve"> Certo </w:t>
      </w:r>
      <w:proofErr w:type="gramStart"/>
      <w:r w:rsidRPr="001623A3">
        <w:t>( )</w:t>
      </w:r>
      <w:proofErr w:type="gramEnd"/>
      <w:r w:rsidRPr="001623A3">
        <w:t xml:space="preserve"> Errado</w:t>
      </w:r>
    </w:p>
    <w:p w14:paraId="7AB85FD8" w14:textId="77777777" w:rsidR="000C71D2" w:rsidRPr="001623A3" w:rsidRDefault="000C71D2" w:rsidP="000C71D2">
      <w:pPr>
        <w:jc w:val="both"/>
      </w:pPr>
      <w:r w:rsidRPr="001623A3">
        <w:rPr>
          <w:b/>
          <w:bCs/>
        </w:rPr>
        <w:t>Q5. (</w:t>
      </w:r>
      <w:proofErr w:type="spellStart"/>
      <w:r w:rsidRPr="001623A3">
        <w:rPr>
          <w:b/>
          <w:bCs/>
        </w:rPr>
        <w:t>Cebraspe</w:t>
      </w:r>
      <w:proofErr w:type="spellEnd"/>
      <w:r w:rsidRPr="001623A3">
        <w:rPr>
          <w:b/>
          <w:bCs/>
        </w:rPr>
        <w:t>)</w:t>
      </w:r>
      <w:r w:rsidRPr="001623A3">
        <w:t xml:space="preserve"> No erro de proibição evitável, a pena pode ser reduzida de um sexto a um terço. </w:t>
      </w:r>
      <w:proofErr w:type="gramStart"/>
      <w:r w:rsidRPr="001623A3">
        <w:t>( )</w:t>
      </w:r>
      <w:proofErr w:type="gramEnd"/>
      <w:r w:rsidRPr="001623A3">
        <w:t xml:space="preserve"> Certo </w:t>
      </w:r>
      <w:proofErr w:type="gramStart"/>
      <w:r w:rsidRPr="001623A3">
        <w:t>( )</w:t>
      </w:r>
      <w:proofErr w:type="gramEnd"/>
      <w:r w:rsidRPr="001623A3">
        <w:t xml:space="preserve"> Errado</w:t>
      </w:r>
    </w:p>
    <w:p w14:paraId="0E41DAB5" w14:textId="77777777" w:rsidR="000C71D2" w:rsidRPr="001623A3" w:rsidRDefault="000C71D2" w:rsidP="000C71D2">
      <w:pPr>
        <w:jc w:val="both"/>
      </w:pPr>
      <w:r w:rsidRPr="001623A3">
        <w:rPr>
          <w:b/>
          <w:bCs/>
        </w:rPr>
        <w:t>Q6. (</w:t>
      </w:r>
      <w:proofErr w:type="spellStart"/>
      <w:r w:rsidRPr="001623A3">
        <w:rPr>
          <w:b/>
          <w:bCs/>
        </w:rPr>
        <w:t>Cebraspe</w:t>
      </w:r>
      <w:proofErr w:type="spellEnd"/>
      <w:r w:rsidRPr="001623A3">
        <w:rPr>
          <w:b/>
          <w:bCs/>
        </w:rPr>
        <w:t>)</w:t>
      </w:r>
      <w:r w:rsidRPr="001623A3">
        <w:t xml:space="preserve"> O erro de tipo acidental sobre o objeto exclui a tipicidade da conduta. </w:t>
      </w:r>
      <w:proofErr w:type="gramStart"/>
      <w:r w:rsidRPr="001623A3">
        <w:t>( )</w:t>
      </w:r>
      <w:proofErr w:type="gramEnd"/>
      <w:r w:rsidRPr="001623A3">
        <w:t xml:space="preserve"> Certo </w:t>
      </w:r>
      <w:proofErr w:type="gramStart"/>
      <w:r w:rsidRPr="001623A3">
        <w:t>( )</w:t>
      </w:r>
      <w:proofErr w:type="gramEnd"/>
      <w:r w:rsidRPr="001623A3">
        <w:t xml:space="preserve"> Errado</w:t>
      </w:r>
    </w:p>
    <w:p w14:paraId="0F700156" w14:textId="77777777" w:rsidR="000C71D2" w:rsidRPr="001623A3" w:rsidRDefault="000C71D2" w:rsidP="000C71D2">
      <w:pPr>
        <w:jc w:val="both"/>
      </w:pPr>
      <w:r w:rsidRPr="001623A3">
        <w:rPr>
          <w:b/>
          <w:bCs/>
        </w:rPr>
        <w:t>Q7. (</w:t>
      </w:r>
      <w:proofErr w:type="spellStart"/>
      <w:r w:rsidRPr="001623A3">
        <w:rPr>
          <w:b/>
          <w:bCs/>
        </w:rPr>
        <w:t>Cebraspe</w:t>
      </w:r>
      <w:proofErr w:type="spellEnd"/>
      <w:r w:rsidRPr="001623A3">
        <w:rPr>
          <w:b/>
          <w:bCs/>
        </w:rPr>
        <w:t>)</w:t>
      </w:r>
      <w:r w:rsidRPr="001623A3">
        <w:t xml:space="preserve"> As descriminantes putativas que recaem sobre situação de fato seguem a mesma regra do erro de tipo. </w:t>
      </w:r>
      <w:proofErr w:type="gramStart"/>
      <w:r w:rsidRPr="001623A3">
        <w:t>( )</w:t>
      </w:r>
      <w:proofErr w:type="gramEnd"/>
      <w:r w:rsidRPr="001623A3">
        <w:t xml:space="preserve"> Certo </w:t>
      </w:r>
      <w:proofErr w:type="gramStart"/>
      <w:r w:rsidRPr="001623A3">
        <w:t>( )</w:t>
      </w:r>
      <w:proofErr w:type="gramEnd"/>
      <w:r w:rsidRPr="001623A3">
        <w:t xml:space="preserve"> Errado</w:t>
      </w:r>
    </w:p>
    <w:p w14:paraId="56F000D4" w14:textId="77777777" w:rsidR="000C71D2" w:rsidRPr="001623A3" w:rsidRDefault="000C71D2" w:rsidP="000C71D2">
      <w:pPr>
        <w:jc w:val="both"/>
      </w:pPr>
      <w:r w:rsidRPr="001623A3">
        <w:rPr>
          <w:b/>
          <w:bCs/>
        </w:rPr>
        <w:lastRenderedPageBreak/>
        <w:t>Q8. (</w:t>
      </w:r>
      <w:proofErr w:type="spellStart"/>
      <w:r w:rsidRPr="001623A3">
        <w:rPr>
          <w:b/>
          <w:bCs/>
        </w:rPr>
        <w:t>Cebraspe</w:t>
      </w:r>
      <w:proofErr w:type="spellEnd"/>
      <w:r w:rsidRPr="001623A3">
        <w:rPr>
          <w:b/>
          <w:bCs/>
        </w:rPr>
        <w:t>)</w:t>
      </w:r>
      <w:r w:rsidRPr="001623A3">
        <w:t xml:space="preserve"> O desconhecimento da lei, por si só, é causa de isenção de pena por erro de proibição. </w:t>
      </w:r>
      <w:proofErr w:type="gramStart"/>
      <w:r w:rsidRPr="001623A3">
        <w:t>( )</w:t>
      </w:r>
      <w:proofErr w:type="gramEnd"/>
      <w:r w:rsidRPr="001623A3">
        <w:t xml:space="preserve"> Certo </w:t>
      </w:r>
      <w:proofErr w:type="gramStart"/>
      <w:r w:rsidRPr="001623A3">
        <w:t>( )</w:t>
      </w:r>
      <w:proofErr w:type="gramEnd"/>
      <w:r w:rsidRPr="001623A3">
        <w:t xml:space="preserve"> Errado</w:t>
      </w:r>
    </w:p>
    <w:p w14:paraId="505CB4E2" w14:textId="77777777" w:rsidR="000C71D2" w:rsidRPr="001623A3" w:rsidRDefault="000C71D2" w:rsidP="000C71D2">
      <w:pPr>
        <w:jc w:val="both"/>
      </w:pPr>
      <w:r w:rsidRPr="001623A3">
        <w:rPr>
          <w:b/>
          <w:bCs/>
        </w:rPr>
        <w:t>Q9. (</w:t>
      </w:r>
      <w:proofErr w:type="spellStart"/>
      <w:r w:rsidRPr="001623A3">
        <w:rPr>
          <w:b/>
          <w:bCs/>
        </w:rPr>
        <w:t>Cebraspe</w:t>
      </w:r>
      <w:proofErr w:type="spellEnd"/>
      <w:r w:rsidRPr="001623A3">
        <w:rPr>
          <w:b/>
          <w:bCs/>
        </w:rPr>
        <w:t>)</w:t>
      </w:r>
      <w:r w:rsidRPr="001623A3">
        <w:t xml:space="preserve"> Quando o agente, por erro na execução, atinge pessoa diversa da pretendida, responde como se tivesse atingido a pessoa desejada. </w:t>
      </w:r>
      <w:proofErr w:type="gramStart"/>
      <w:r w:rsidRPr="001623A3">
        <w:t>( )</w:t>
      </w:r>
      <w:proofErr w:type="gramEnd"/>
      <w:r w:rsidRPr="001623A3">
        <w:t xml:space="preserve"> Certo </w:t>
      </w:r>
      <w:proofErr w:type="gramStart"/>
      <w:r w:rsidRPr="001623A3">
        <w:t>( )</w:t>
      </w:r>
      <w:proofErr w:type="gramEnd"/>
      <w:r w:rsidRPr="001623A3">
        <w:t xml:space="preserve"> Errado</w:t>
      </w:r>
    </w:p>
    <w:p w14:paraId="0F942336" w14:textId="77777777" w:rsidR="000C71D2" w:rsidRPr="001623A3" w:rsidRDefault="000C71D2" w:rsidP="000C71D2">
      <w:pPr>
        <w:jc w:val="both"/>
      </w:pPr>
      <w:r w:rsidRPr="001623A3">
        <w:rPr>
          <w:b/>
          <w:bCs/>
        </w:rPr>
        <w:t>Q10. (</w:t>
      </w:r>
      <w:proofErr w:type="spellStart"/>
      <w:r w:rsidRPr="001623A3">
        <w:rPr>
          <w:b/>
          <w:bCs/>
        </w:rPr>
        <w:t>Cebraspe</w:t>
      </w:r>
      <w:proofErr w:type="spellEnd"/>
      <w:r w:rsidRPr="001623A3">
        <w:rPr>
          <w:b/>
          <w:bCs/>
        </w:rPr>
        <w:t>)</w:t>
      </w:r>
      <w:r w:rsidRPr="001623A3">
        <w:t xml:space="preserve"> No erro de tipo vencível, o dolo é mantido, mas a pena é reduzida pela metade. </w:t>
      </w:r>
      <w:proofErr w:type="gramStart"/>
      <w:r w:rsidRPr="001623A3">
        <w:t>( )</w:t>
      </w:r>
      <w:proofErr w:type="gramEnd"/>
      <w:r w:rsidRPr="001623A3">
        <w:t xml:space="preserve"> Certo </w:t>
      </w:r>
      <w:proofErr w:type="gramStart"/>
      <w:r w:rsidRPr="001623A3">
        <w:t>( )</w:t>
      </w:r>
      <w:proofErr w:type="gramEnd"/>
      <w:r w:rsidRPr="001623A3">
        <w:t xml:space="preserve"> Errado</w:t>
      </w:r>
    </w:p>
    <w:p w14:paraId="411791AE" w14:textId="77777777" w:rsidR="000C71D2" w:rsidRPr="001623A3" w:rsidRDefault="000C71D2" w:rsidP="000C71D2">
      <w:pPr>
        <w:jc w:val="both"/>
      </w:pPr>
      <w:r>
        <w:pict w14:anchorId="2C3B0621">
          <v:rect id="_x0000_i1058" style="width:0;height:1.5pt" o:hralign="center" o:hrstd="t" o:hr="t" fillcolor="#a0a0a0" stroked="f"/>
        </w:pict>
      </w:r>
    </w:p>
    <w:p w14:paraId="403C897E" w14:textId="77777777" w:rsidR="000C71D2" w:rsidRPr="001623A3" w:rsidRDefault="000C71D2" w:rsidP="000C71D2">
      <w:pPr>
        <w:jc w:val="both"/>
      </w:pPr>
      <w:r w:rsidRPr="001623A3">
        <w:rPr>
          <w:rFonts w:ascii="Segoe UI Emoji" w:hAnsi="Segoe UI Emoji" w:cs="Segoe UI Emoji"/>
        </w:rPr>
        <w:t>🟨</w:t>
      </w:r>
      <w:r w:rsidRPr="001623A3">
        <w:t xml:space="preserve"> </w:t>
      </w:r>
      <w:r w:rsidRPr="001623A3">
        <w:rPr>
          <w:b/>
          <w:bCs/>
        </w:rPr>
        <w:t>GABARITO COMENTADO (VERTICALIZADO)</w:t>
      </w:r>
    </w:p>
    <w:p w14:paraId="6D7372F9" w14:textId="77777777" w:rsidR="000C71D2" w:rsidRPr="001623A3" w:rsidRDefault="000C71D2" w:rsidP="000C71D2">
      <w:pPr>
        <w:jc w:val="both"/>
      </w:pPr>
      <w:r w:rsidRPr="001623A3">
        <w:rPr>
          <w:b/>
          <w:bCs/>
        </w:rPr>
        <w:t>Q1. O erro sobre elemento constitutivo do tipo legal de crime exclui o dolo, mas permite a punição por crime culposo, se previsto em lei.</w:t>
      </w:r>
    </w:p>
    <w:p w14:paraId="010EB040" w14:textId="77777777" w:rsidR="000C71D2" w:rsidRPr="001623A3" w:rsidRDefault="000C71D2" w:rsidP="000C71D2">
      <w:pPr>
        <w:jc w:val="both"/>
      </w:pPr>
      <w:r w:rsidRPr="001623A3">
        <w:t xml:space="preserve">Gabarito: </w:t>
      </w:r>
      <w:r w:rsidRPr="001623A3">
        <w:rPr>
          <w:b/>
          <w:bCs/>
        </w:rPr>
        <w:t>CERTO</w:t>
      </w:r>
      <w:r w:rsidRPr="001623A3">
        <w:t>.</w:t>
      </w:r>
    </w:p>
    <w:p w14:paraId="2B8C290B" w14:textId="77777777" w:rsidR="000C71D2" w:rsidRPr="001623A3" w:rsidRDefault="000C71D2" w:rsidP="000C71D2">
      <w:pPr>
        <w:jc w:val="both"/>
      </w:pPr>
      <w:r w:rsidRPr="001623A3">
        <w:t>Comentário: Esta é a regra geral do Erro de Tipo Vencível (Art. 20, CP).</w:t>
      </w:r>
    </w:p>
    <w:p w14:paraId="3B0F61C4" w14:textId="77777777" w:rsidR="000C71D2" w:rsidRPr="001623A3" w:rsidRDefault="000C71D2" w:rsidP="000C71D2">
      <w:pPr>
        <w:jc w:val="both"/>
      </w:pPr>
      <w:r w:rsidRPr="001623A3">
        <w:rPr>
          <w:b/>
          <w:bCs/>
        </w:rPr>
        <w:t>Q2. O erro de proibição inevitável exclui a culpabilidade do agente, isentando-o de pena.</w:t>
      </w:r>
    </w:p>
    <w:p w14:paraId="58266837" w14:textId="77777777" w:rsidR="000C71D2" w:rsidRPr="001623A3" w:rsidRDefault="000C71D2" w:rsidP="000C71D2">
      <w:pPr>
        <w:jc w:val="both"/>
      </w:pPr>
      <w:r w:rsidRPr="001623A3">
        <w:t xml:space="preserve">Gabarito: </w:t>
      </w:r>
      <w:r w:rsidRPr="001623A3">
        <w:rPr>
          <w:b/>
          <w:bCs/>
        </w:rPr>
        <w:t>CERTO</w:t>
      </w:r>
      <w:r w:rsidRPr="001623A3">
        <w:t>.</w:t>
      </w:r>
    </w:p>
    <w:p w14:paraId="5478FD91" w14:textId="77777777" w:rsidR="000C71D2" w:rsidRPr="001623A3" w:rsidRDefault="000C71D2" w:rsidP="000C71D2">
      <w:pPr>
        <w:jc w:val="both"/>
      </w:pPr>
      <w:r w:rsidRPr="001623A3">
        <w:t>Comentário: Se o erro era inevitável, não se pode exigir conduta diversa ou consciência da ilicitude.</w:t>
      </w:r>
    </w:p>
    <w:p w14:paraId="40A4799E" w14:textId="77777777" w:rsidR="000C71D2" w:rsidRPr="001623A3" w:rsidRDefault="000C71D2" w:rsidP="000C71D2">
      <w:pPr>
        <w:jc w:val="both"/>
      </w:pPr>
      <w:r w:rsidRPr="001623A3">
        <w:rPr>
          <w:b/>
          <w:bCs/>
        </w:rPr>
        <w:t>Q3. No erro sobre a pessoa, consideram-se as qualidades da vítima efetiva, e não as da pessoa contra quem o agente queria praticar o crime.</w:t>
      </w:r>
    </w:p>
    <w:p w14:paraId="00DA895B" w14:textId="77777777" w:rsidR="000C71D2" w:rsidRPr="001623A3" w:rsidRDefault="000C71D2" w:rsidP="000C71D2">
      <w:pPr>
        <w:jc w:val="both"/>
      </w:pPr>
      <w:r w:rsidRPr="001623A3">
        <w:t xml:space="preserve">Gabarito: </w:t>
      </w:r>
      <w:r w:rsidRPr="001623A3">
        <w:rPr>
          <w:b/>
          <w:bCs/>
        </w:rPr>
        <w:t>ERRADO</w:t>
      </w:r>
      <w:r w:rsidRPr="001623A3">
        <w:t>.</w:t>
      </w:r>
    </w:p>
    <w:p w14:paraId="5AD40B33" w14:textId="77777777" w:rsidR="000C71D2" w:rsidRPr="001623A3" w:rsidRDefault="000C71D2" w:rsidP="000C71D2">
      <w:pPr>
        <w:jc w:val="both"/>
      </w:pPr>
      <w:r w:rsidRPr="001623A3">
        <w:t>Comentário: Consideram-se as qualidades da vítima pretendida (Art. 20, § 3º).</w:t>
      </w:r>
    </w:p>
    <w:p w14:paraId="13BE84A3" w14:textId="77777777" w:rsidR="000C71D2" w:rsidRPr="001623A3" w:rsidRDefault="000C71D2" w:rsidP="000C71D2">
      <w:pPr>
        <w:jc w:val="both"/>
      </w:pPr>
      <w:r w:rsidRPr="001623A3">
        <w:rPr>
          <w:b/>
          <w:bCs/>
        </w:rPr>
        <w:t>Q4. O erro de tipo invencível exclui tanto o dolo quanto a culpa do agente.</w:t>
      </w:r>
    </w:p>
    <w:p w14:paraId="0EF32FBE" w14:textId="77777777" w:rsidR="000C71D2" w:rsidRPr="001623A3" w:rsidRDefault="000C71D2" w:rsidP="000C71D2">
      <w:pPr>
        <w:jc w:val="both"/>
      </w:pPr>
      <w:r w:rsidRPr="001623A3">
        <w:t xml:space="preserve">Gabarito: </w:t>
      </w:r>
      <w:r w:rsidRPr="001623A3">
        <w:rPr>
          <w:b/>
          <w:bCs/>
        </w:rPr>
        <w:t>CERTO</w:t>
      </w:r>
      <w:r w:rsidRPr="001623A3">
        <w:t>.</w:t>
      </w:r>
    </w:p>
    <w:p w14:paraId="227B4D4A" w14:textId="77777777" w:rsidR="000C71D2" w:rsidRPr="001623A3" w:rsidRDefault="000C71D2" w:rsidP="000C71D2">
      <w:pPr>
        <w:jc w:val="both"/>
      </w:pPr>
      <w:r w:rsidRPr="001623A3">
        <w:t>Comentário: É o erro que torna o fato totalmente atípico, pois qualquer pessoa erraria.</w:t>
      </w:r>
    </w:p>
    <w:p w14:paraId="6F50CB60" w14:textId="77777777" w:rsidR="000C71D2" w:rsidRPr="001623A3" w:rsidRDefault="000C71D2" w:rsidP="000C71D2">
      <w:pPr>
        <w:jc w:val="both"/>
      </w:pPr>
      <w:r w:rsidRPr="001623A3">
        <w:rPr>
          <w:b/>
          <w:bCs/>
        </w:rPr>
        <w:t>Q5. No erro de proibição evitável, a pena pode ser reduzida de um sexto a um terço.</w:t>
      </w:r>
    </w:p>
    <w:p w14:paraId="09970442" w14:textId="77777777" w:rsidR="000C71D2" w:rsidRPr="001623A3" w:rsidRDefault="000C71D2" w:rsidP="000C71D2">
      <w:pPr>
        <w:jc w:val="both"/>
      </w:pPr>
      <w:r w:rsidRPr="001623A3">
        <w:t xml:space="preserve">Gabarito: </w:t>
      </w:r>
      <w:r w:rsidRPr="001623A3">
        <w:rPr>
          <w:b/>
          <w:bCs/>
        </w:rPr>
        <w:t>CERTO</w:t>
      </w:r>
      <w:r w:rsidRPr="001623A3">
        <w:t>.</w:t>
      </w:r>
    </w:p>
    <w:p w14:paraId="018B1E7D" w14:textId="77777777" w:rsidR="000C71D2" w:rsidRPr="001623A3" w:rsidRDefault="000C71D2" w:rsidP="000C71D2">
      <w:pPr>
        <w:jc w:val="both"/>
      </w:pPr>
      <w:r w:rsidRPr="001623A3">
        <w:t>Comentário: Trata-se do erro de proibição vencível previsto no Art. 21, parte final.</w:t>
      </w:r>
    </w:p>
    <w:p w14:paraId="511D51F7" w14:textId="77777777" w:rsidR="000C71D2" w:rsidRPr="001623A3" w:rsidRDefault="000C71D2" w:rsidP="000C71D2">
      <w:pPr>
        <w:jc w:val="both"/>
      </w:pPr>
      <w:r w:rsidRPr="001623A3">
        <w:rPr>
          <w:b/>
          <w:bCs/>
        </w:rPr>
        <w:t>Q6. O erro de tipo acidental sobre o objeto exclui a tipicidade da conduta.</w:t>
      </w:r>
    </w:p>
    <w:p w14:paraId="6CDE3F2E" w14:textId="77777777" w:rsidR="000C71D2" w:rsidRPr="001623A3" w:rsidRDefault="000C71D2" w:rsidP="000C71D2">
      <w:pPr>
        <w:jc w:val="both"/>
      </w:pPr>
      <w:r w:rsidRPr="001623A3">
        <w:t xml:space="preserve">Gabarito: </w:t>
      </w:r>
      <w:r w:rsidRPr="001623A3">
        <w:rPr>
          <w:b/>
          <w:bCs/>
        </w:rPr>
        <w:t>ERRADO</w:t>
      </w:r>
      <w:r w:rsidRPr="001623A3">
        <w:t>.</w:t>
      </w:r>
    </w:p>
    <w:p w14:paraId="252AB3D6" w14:textId="77777777" w:rsidR="000C71D2" w:rsidRPr="001623A3" w:rsidRDefault="000C71D2" w:rsidP="000C71D2">
      <w:pPr>
        <w:jc w:val="both"/>
      </w:pPr>
      <w:r w:rsidRPr="001623A3">
        <w:t>Comentário: O erro acidental não exclui o crime; o agente responde pelo que fez (</w:t>
      </w:r>
      <w:proofErr w:type="spellStart"/>
      <w:r w:rsidRPr="001623A3">
        <w:t>ex</w:t>
      </w:r>
      <w:proofErr w:type="spellEnd"/>
      <w:r w:rsidRPr="001623A3">
        <w:t>: furtar açúcar achando que era sal).</w:t>
      </w:r>
    </w:p>
    <w:p w14:paraId="7241D069" w14:textId="77777777" w:rsidR="000C71D2" w:rsidRPr="001623A3" w:rsidRDefault="000C71D2" w:rsidP="000C71D2">
      <w:pPr>
        <w:jc w:val="both"/>
      </w:pPr>
      <w:r w:rsidRPr="001623A3">
        <w:rPr>
          <w:b/>
          <w:bCs/>
        </w:rPr>
        <w:t>Q7. As descriminantes putativas que recaem sobre situação de fato seguem a mesma regra do erro de tipo.</w:t>
      </w:r>
    </w:p>
    <w:p w14:paraId="61E54AC6" w14:textId="77777777" w:rsidR="000C71D2" w:rsidRPr="001623A3" w:rsidRDefault="000C71D2" w:rsidP="000C71D2">
      <w:pPr>
        <w:jc w:val="both"/>
      </w:pPr>
      <w:r w:rsidRPr="001623A3">
        <w:t xml:space="preserve">Gabarito: </w:t>
      </w:r>
      <w:r w:rsidRPr="001623A3">
        <w:rPr>
          <w:b/>
          <w:bCs/>
        </w:rPr>
        <w:t>CERTO</w:t>
      </w:r>
      <w:r w:rsidRPr="001623A3">
        <w:t>.</w:t>
      </w:r>
    </w:p>
    <w:p w14:paraId="347266DF" w14:textId="77777777" w:rsidR="000C71D2" w:rsidRPr="001623A3" w:rsidRDefault="000C71D2" w:rsidP="000C71D2">
      <w:pPr>
        <w:jc w:val="both"/>
      </w:pPr>
      <w:r w:rsidRPr="001623A3">
        <w:lastRenderedPageBreak/>
        <w:t>Comentário: Se o erro é sobre o fato, aplica-se o Art. 20, § 1º (Teoria Limitada da Culpabilidade).</w:t>
      </w:r>
    </w:p>
    <w:p w14:paraId="23E143CB" w14:textId="77777777" w:rsidR="000C71D2" w:rsidRPr="001623A3" w:rsidRDefault="000C71D2" w:rsidP="000C71D2">
      <w:pPr>
        <w:jc w:val="both"/>
      </w:pPr>
      <w:r w:rsidRPr="001623A3">
        <w:rPr>
          <w:b/>
          <w:bCs/>
        </w:rPr>
        <w:t>Q8. O desconhecimento da lei, por si só, é causa de isenção de pena por erro de proibição.</w:t>
      </w:r>
    </w:p>
    <w:p w14:paraId="13F280DD" w14:textId="77777777" w:rsidR="000C71D2" w:rsidRPr="001623A3" w:rsidRDefault="000C71D2" w:rsidP="000C71D2">
      <w:pPr>
        <w:jc w:val="both"/>
      </w:pPr>
      <w:r w:rsidRPr="001623A3">
        <w:t xml:space="preserve">Gabarito: </w:t>
      </w:r>
      <w:r w:rsidRPr="001623A3">
        <w:rPr>
          <w:b/>
          <w:bCs/>
        </w:rPr>
        <w:t>ERRADO</w:t>
      </w:r>
      <w:r w:rsidRPr="001623A3">
        <w:t>.</w:t>
      </w:r>
    </w:p>
    <w:p w14:paraId="59466803" w14:textId="77777777" w:rsidR="000C71D2" w:rsidRPr="001623A3" w:rsidRDefault="000C71D2" w:rsidP="000C71D2">
      <w:pPr>
        <w:jc w:val="both"/>
      </w:pPr>
      <w:r w:rsidRPr="001623A3">
        <w:t>Comentário: O desconhecimento da lei é inescusável; o erro de proibição requer uma falsa percepção da ilicitude.</w:t>
      </w:r>
    </w:p>
    <w:p w14:paraId="7D113119" w14:textId="77777777" w:rsidR="000C71D2" w:rsidRPr="001623A3" w:rsidRDefault="000C71D2" w:rsidP="000C71D2">
      <w:pPr>
        <w:jc w:val="both"/>
      </w:pPr>
      <w:r w:rsidRPr="001623A3">
        <w:rPr>
          <w:b/>
          <w:bCs/>
        </w:rPr>
        <w:t>Q9. Quando o agente, por erro na execução, atinge pessoa diversa da pretendida, responde como se tivesse atingido a pessoa desejada.</w:t>
      </w:r>
    </w:p>
    <w:p w14:paraId="17958F82" w14:textId="77777777" w:rsidR="000C71D2" w:rsidRPr="001623A3" w:rsidRDefault="000C71D2" w:rsidP="000C71D2">
      <w:pPr>
        <w:jc w:val="both"/>
      </w:pPr>
      <w:r w:rsidRPr="001623A3">
        <w:t xml:space="preserve">Gabarito: </w:t>
      </w:r>
      <w:r w:rsidRPr="001623A3">
        <w:rPr>
          <w:b/>
          <w:bCs/>
        </w:rPr>
        <w:t>CERTO</w:t>
      </w:r>
      <w:r w:rsidRPr="001623A3">
        <w:t>.</w:t>
      </w:r>
    </w:p>
    <w:p w14:paraId="5FAF38C7" w14:textId="77777777" w:rsidR="000C71D2" w:rsidRPr="001623A3" w:rsidRDefault="000C71D2" w:rsidP="000C71D2">
      <w:pPr>
        <w:jc w:val="both"/>
      </w:pPr>
      <w:r w:rsidRPr="001623A3">
        <w:t xml:space="preserve">Comentário: É a </w:t>
      </w:r>
      <w:r w:rsidRPr="001623A3">
        <w:rPr>
          <w:i/>
          <w:iCs/>
        </w:rPr>
        <w:t>aberratio ictus</w:t>
      </w:r>
      <w:r w:rsidRPr="001623A3">
        <w:t xml:space="preserve"> (Art. 73), que segue a regra do erro sobre a pessoa.</w:t>
      </w:r>
    </w:p>
    <w:p w14:paraId="6022203A" w14:textId="77777777" w:rsidR="000C71D2" w:rsidRPr="001623A3" w:rsidRDefault="000C71D2" w:rsidP="000C71D2">
      <w:pPr>
        <w:jc w:val="both"/>
      </w:pPr>
      <w:r w:rsidRPr="001623A3">
        <w:rPr>
          <w:b/>
          <w:bCs/>
        </w:rPr>
        <w:t>Q10. No erro de tipo vencível, o dolo é mantido, mas a pena é reduzida pela metade.</w:t>
      </w:r>
    </w:p>
    <w:p w14:paraId="183B4D87" w14:textId="77777777" w:rsidR="000C71D2" w:rsidRPr="001623A3" w:rsidRDefault="000C71D2" w:rsidP="000C71D2">
      <w:pPr>
        <w:jc w:val="both"/>
      </w:pPr>
      <w:r w:rsidRPr="001623A3">
        <w:t xml:space="preserve">Gabarito: </w:t>
      </w:r>
      <w:r w:rsidRPr="001623A3">
        <w:rPr>
          <w:b/>
          <w:bCs/>
        </w:rPr>
        <w:t>ERRADO</w:t>
      </w:r>
      <w:r w:rsidRPr="001623A3">
        <w:t>.</w:t>
      </w:r>
    </w:p>
    <w:p w14:paraId="361A0292" w14:textId="77777777" w:rsidR="000C71D2" w:rsidRPr="001623A3" w:rsidRDefault="000C71D2" w:rsidP="000C71D2">
      <w:pPr>
        <w:jc w:val="both"/>
      </w:pPr>
      <w:r w:rsidRPr="001623A3">
        <w:t xml:space="preserve">Comentário: No erro de tipo vencível, o dolo é </w:t>
      </w:r>
      <w:r w:rsidRPr="001623A3">
        <w:rPr>
          <w:b/>
          <w:bCs/>
        </w:rPr>
        <w:t>excluído</w:t>
      </w:r>
      <w:r w:rsidRPr="001623A3">
        <w:t xml:space="preserve"> obrigatoriamente, e o agente só responde por crime culposo.</w:t>
      </w:r>
    </w:p>
    <w:p w14:paraId="1EE15C4E" w14:textId="77777777" w:rsidR="000C71D2" w:rsidRPr="001623A3" w:rsidRDefault="000C71D2" w:rsidP="000C71D2">
      <w:pPr>
        <w:jc w:val="both"/>
      </w:pPr>
      <w:r w:rsidRPr="001623A3">
        <w:t xml:space="preserve">9 - </w:t>
      </w:r>
      <w:r w:rsidRPr="001623A3">
        <w:rPr>
          <w:rFonts w:ascii="Segoe UI Emoji" w:hAnsi="Segoe UI Emoji" w:cs="Segoe UI Emoji"/>
        </w:rPr>
        <w:t>🟨</w:t>
      </w:r>
      <w:r w:rsidRPr="001623A3">
        <w:t xml:space="preserve"> </w:t>
      </w:r>
      <w:r w:rsidRPr="001623A3">
        <w:rPr>
          <w:b/>
          <w:bCs/>
        </w:rPr>
        <w:t>PROCESSO MNEMÔNICO</w:t>
      </w:r>
      <w:r w:rsidRPr="001623A3">
        <w:t xml:space="preserve"> </w:t>
      </w:r>
      <w:r w:rsidRPr="001623A3">
        <w:rPr>
          <w:b/>
          <w:bCs/>
        </w:rPr>
        <w:t>Sigla: T.F. P.I.</w:t>
      </w:r>
    </w:p>
    <w:p w14:paraId="469ED7D4" w14:textId="77777777" w:rsidR="000C71D2" w:rsidRPr="001623A3" w:rsidRDefault="000C71D2" w:rsidP="000C71D2">
      <w:pPr>
        <w:jc w:val="both"/>
      </w:pPr>
      <w:r w:rsidRPr="001623A3">
        <w:rPr>
          <w:b/>
          <w:bCs/>
        </w:rPr>
        <w:t>T</w:t>
      </w:r>
      <w:r w:rsidRPr="001623A3">
        <w:t xml:space="preserve">ipo = </w:t>
      </w:r>
      <w:r w:rsidRPr="001623A3">
        <w:rPr>
          <w:b/>
          <w:bCs/>
        </w:rPr>
        <w:t>F</w:t>
      </w:r>
      <w:r w:rsidRPr="001623A3">
        <w:t>ato (Engano sobre o que vejo).</w:t>
      </w:r>
    </w:p>
    <w:p w14:paraId="56CAC265" w14:textId="77777777" w:rsidR="000C71D2" w:rsidRPr="001623A3" w:rsidRDefault="000C71D2" w:rsidP="000C71D2">
      <w:pPr>
        <w:jc w:val="both"/>
      </w:pPr>
      <w:r w:rsidRPr="001623A3">
        <w:rPr>
          <w:b/>
          <w:bCs/>
        </w:rPr>
        <w:t>P</w:t>
      </w:r>
      <w:r w:rsidRPr="001623A3">
        <w:t xml:space="preserve">roibição = </w:t>
      </w:r>
      <w:r w:rsidRPr="001623A3">
        <w:rPr>
          <w:b/>
          <w:bCs/>
        </w:rPr>
        <w:t>I</w:t>
      </w:r>
      <w:r w:rsidRPr="001623A3">
        <w:t>licitude (Engano sobre a lei).</w:t>
      </w:r>
    </w:p>
    <w:p w14:paraId="3B90897D" w14:textId="77777777" w:rsidR="000C71D2" w:rsidRDefault="000C71D2" w:rsidP="000C71D2">
      <w:pPr>
        <w:jc w:val="both"/>
      </w:pPr>
    </w:p>
    <w:p w14:paraId="32F7505C" w14:textId="77777777" w:rsidR="000C71D2" w:rsidRDefault="000C71D2" w:rsidP="000C71D2">
      <w:pPr>
        <w:jc w:val="both"/>
      </w:pPr>
    </w:p>
    <w:p w14:paraId="54D2ABFE" w14:textId="77777777" w:rsidR="000C71D2" w:rsidRPr="001623A3" w:rsidRDefault="000C71D2" w:rsidP="000C71D2">
      <w:pPr>
        <w:jc w:val="both"/>
      </w:pPr>
      <w:r w:rsidRPr="001623A3">
        <w:t xml:space="preserve">O </w:t>
      </w:r>
      <w:r w:rsidRPr="001623A3">
        <w:rPr>
          <w:b/>
          <w:bCs/>
        </w:rPr>
        <w:t>Ponto 16</w:t>
      </w:r>
      <w:r w:rsidRPr="001623A3">
        <w:t xml:space="preserve"> é o pesadelo de muitos candidatos, mas para você será um diferencial. Trata-se do momento em que o Estado perde o "cartão de crédito" para punir o criminoso.</w:t>
      </w:r>
    </w:p>
    <w:p w14:paraId="311D0F8F" w14:textId="77777777" w:rsidR="000C71D2" w:rsidRPr="001623A3" w:rsidRDefault="000C71D2" w:rsidP="000C71D2">
      <w:pPr>
        <w:jc w:val="both"/>
      </w:pPr>
      <w:r w:rsidRPr="001623A3">
        <w:t xml:space="preserve">Atenção ao alerta do </w:t>
      </w:r>
      <w:r w:rsidRPr="001623A3">
        <w:rPr>
          <w:b/>
          <w:bCs/>
        </w:rPr>
        <w:t>Mentor</w:t>
      </w:r>
      <w:r w:rsidRPr="001623A3">
        <w:t xml:space="preserve">: a prescrição antes da sentença baseia-se na pena </w:t>
      </w:r>
      <w:r w:rsidRPr="001623A3">
        <w:rPr>
          <w:b/>
          <w:bCs/>
        </w:rPr>
        <w:t>MÁXIMA</w:t>
      </w:r>
      <w:r w:rsidRPr="001623A3">
        <w:t xml:space="preserve"> abstrata!</w:t>
      </w:r>
    </w:p>
    <w:p w14:paraId="42EAA416" w14:textId="77777777" w:rsidR="000C71D2" w:rsidRPr="001623A3" w:rsidRDefault="000C71D2" w:rsidP="000C71D2">
      <w:pPr>
        <w:jc w:val="both"/>
      </w:pPr>
      <w:r>
        <w:pict w14:anchorId="6F66E31F">
          <v:rect id="_x0000_i1059" style="width:0;height:1.5pt" o:hralign="center" o:hrstd="t" o:hr="t" fillcolor="#a0a0a0" stroked="f"/>
        </w:pict>
      </w:r>
    </w:p>
    <w:p w14:paraId="3EA5B03E" w14:textId="77777777" w:rsidR="000C71D2" w:rsidRPr="001623A3" w:rsidRDefault="000C71D2" w:rsidP="000C71D2">
      <w:pPr>
        <w:jc w:val="both"/>
        <w:rPr>
          <w:b/>
          <w:bCs/>
        </w:rPr>
      </w:pPr>
      <w:r w:rsidRPr="001623A3">
        <w:rPr>
          <w:rFonts w:ascii="Segoe UI Emoji" w:hAnsi="Segoe UI Emoji" w:cs="Segoe UI Emoji"/>
          <w:b/>
          <w:bCs/>
        </w:rPr>
        <w:t>🟩</w:t>
      </w:r>
      <w:r w:rsidRPr="001623A3">
        <w:rPr>
          <w:b/>
          <w:bCs/>
        </w:rPr>
        <w:t xml:space="preserve"> ## PONTO 16: EXTINÇÃO DA PUNIBILIDADE E PRESCRIÇÃO</w:t>
      </w:r>
    </w:p>
    <w:p w14:paraId="7567029A" w14:textId="77777777" w:rsidR="000C71D2" w:rsidRPr="001623A3" w:rsidRDefault="000C71D2" w:rsidP="000C71D2">
      <w:pPr>
        <w:jc w:val="both"/>
      </w:pPr>
      <w:r>
        <w:pict w14:anchorId="592412DF">
          <v:rect id="_x0000_i1060" style="width:0;height:1.5pt" o:hralign="center" o:hrstd="t" o:hr="t" fillcolor="#a0a0a0" stroked="f"/>
        </w:pict>
      </w:r>
    </w:p>
    <w:p w14:paraId="0BDBC41C" w14:textId="77777777" w:rsidR="000C71D2" w:rsidRPr="001623A3" w:rsidRDefault="000C71D2" w:rsidP="000C71D2">
      <w:pPr>
        <w:jc w:val="both"/>
      </w:pPr>
      <w:r w:rsidRPr="001623A3">
        <w:t xml:space="preserve">1 - </w:t>
      </w:r>
      <w:r w:rsidRPr="001623A3">
        <w:rPr>
          <w:rFonts w:ascii="Segoe UI Emoji" w:hAnsi="Segoe UI Emoji" w:cs="Segoe UI Emoji"/>
        </w:rPr>
        <w:t>🟦</w:t>
      </w:r>
      <w:r w:rsidRPr="001623A3">
        <w:t xml:space="preserve"> </w:t>
      </w:r>
      <w:r w:rsidRPr="001623A3">
        <w:rPr>
          <w:b/>
          <w:bCs/>
        </w:rPr>
        <w:t>VENENOS, PEGADINHAS, DICAS E CUIDADOS</w:t>
      </w:r>
      <w:r w:rsidRPr="001623A3">
        <w:t xml:space="preserve"> </w:t>
      </w:r>
      <w:r w:rsidRPr="001623A3">
        <w:rPr>
          <w:rFonts w:ascii="Segoe UI Emoji" w:hAnsi="Segoe UI Emoji" w:cs="Segoe UI Emoji"/>
        </w:rPr>
        <w:t>🟦</w:t>
      </w:r>
    </w:p>
    <w:p w14:paraId="08FF2AE3" w14:textId="77777777" w:rsidR="000C71D2" w:rsidRPr="001623A3" w:rsidRDefault="000C71D2" w:rsidP="000C71D2">
      <w:pPr>
        <w:jc w:val="both"/>
      </w:pPr>
      <w:r w:rsidRPr="001623A3">
        <w:rPr>
          <w:rFonts w:ascii="Segoe UI Emoji" w:hAnsi="Segoe UI Emoji" w:cs="Segoe UI Emoji"/>
        </w:rPr>
        <w:t>🟦</w:t>
      </w:r>
      <w:r w:rsidRPr="001623A3">
        <w:t xml:space="preserve"> </w:t>
      </w:r>
      <w:r w:rsidRPr="001623A3">
        <w:rPr>
          <w:b/>
          <w:bCs/>
        </w:rPr>
        <w:t>Prescrição da Pena em Abstrato:</w:t>
      </w:r>
      <w:r w:rsidRPr="001623A3">
        <w:t xml:space="preserve"> Este é o veneno! Antes do juiz dar a sentença, não sabemos a pena real. Por isso, usamos o </w:t>
      </w:r>
      <w:r w:rsidRPr="001623A3">
        <w:rPr>
          <w:b/>
          <w:bCs/>
        </w:rPr>
        <w:t>máximo</w:t>
      </w:r>
      <w:r w:rsidRPr="001623A3">
        <w:t xml:space="preserve"> da pena prevista na lei (</w:t>
      </w:r>
      <w:proofErr w:type="spellStart"/>
      <w:r w:rsidRPr="001623A3">
        <w:t>ex</w:t>
      </w:r>
      <w:proofErr w:type="spellEnd"/>
      <w:r w:rsidRPr="001623A3">
        <w:t xml:space="preserve">: se o furto é de 1 a 4 anos, calculamos sobre os 4 anos). O </w:t>
      </w:r>
      <w:proofErr w:type="spellStart"/>
      <w:r w:rsidRPr="001623A3">
        <w:t>Cebraspe</w:t>
      </w:r>
      <w:proofErr w:type="spellEnd"/>
      <w:r w:rsidRPr="001623A3">
        <w:t xml:space="preserve"> vai dizer que usa a média ou o mínimo. </w:t>
      </w:r>
      <w:r w:rsidRPr="001623A3">
        <w:rPr>
          <w:b/>
          <w:bCs/>
        </w:rPr>
        <w:t>MENTIRA</w:t>
      </w:r>
      <w:r w:rsidRPr="001623A3">
        <w:t xml:space="preserve">. </w:t>
      </w:r>
      <w:r w:rsidRPr="001623A3">
        <w:rPr>
          <w:rFonts w:ascii="Segoe UI Emoji" w:hAnsi="Segoe UI Emoji" w:cs="Segoe UI Emoji"/>
        </w:rPr>
        <w:t>🟦</w:t>
      </w:r>
    </w:p>
    <w:p w14:paraId="401CE93B" w14:textId="77777777" w:rsidR="000C71D2" w:rsidRPr="001623A3" w:rsidRDefault="000C71D2" w:rsidP="000C71D2">
      <w:pPr>
        <w:jc w:val="both"/>
      </w:pPr>
      <w:r w:rsidRPr="001623A3">
        <w:rPr>
          <w:rFonts w:ascii="Segoe UI Emoji" w:hAnsi="Segoe UI Emoji" w:cs="Segoe UI Emoji"/>
        </w:rPr>
        <w:t>🟦</w:t>
      </w:r>
      <w:r w:rsidRPr="001623A3">
        <w:t xml:space="preserve"> </w:t>
      </w:r>
      <w:r w:rsidRPr="001623A3">
        <w:rPr>
          <w:b/>
          <w:bCs/>
        </w:rPr>
        <w:t>Redução de Prazo pela Metade:</w:t>
      </w:r>
      <w:r w:rsidRPr="001623A3">
        <w:t xml:space="preserve"> Jesus ama os jovens e o Direito Penal também. Se o criminoso era </w:t>
      </w:r>
      <w:r w:rsidRPr="001623A3">
        <w:rPr>
          <w:b/>
          <w:bCs/>
        </w:rPr>
        <w:t>menor de 21 anos</w:t>
      </w:r>
      <w:r w:rsidRPr="001623A3">
        <w:t xml:space="preserve"> na data do crime ou </w:t>
      </w:r>
      <w:r w:rsidRPr="001623A3">
        <w:rPr>
          <w:b/>
          <w:bCs/>
        </w:rPr>
        <w:t>maior de 70 anos</w:t>
      </w:r>
      <w:r w:rsidRPr="001623A3">
        <w:t xml:space="preserve"> na data da </w:t>
      </w:r>
      <w:r w:rsidRPr="001623A3">
        <w:lastRenderedPageBreak/>
        <w:t xml:space="preserve">sentença, os prazos de prescrição são reduzidos pela </w:t>
      </w:r>
      <w:r w:rsidRPr="001623A3">
        <w:rPr>
          <w:b/>
          <w:bCs/>
        </w:rPr>
        <w:t>metade</w:t>
      </w:r>
      <w:r w:rsidRPr="001623A3">
        <w:t xml:space="preserve">. Esse é o "pulo do gato" nas questões de caso prático. </w:t>
      </w:r>
      <w:r w:rsidRPr="001623A3">
        <w:rPr>
          <w:rFonts w:ascii="Segoe UI Emoji" w:hAnsi="Segoe UI Emoji" w:cs="Segoe UI Emoji"/>
        </w:rPr>
        <w:t>🟦</w:t>
      </w:r>
    </w:p>
    <w:p w14:paraId="302C6110" w14:textId="77777777" w:rsidR="000C71D2" w:rsidRPr="001623A3" w:rsidRDefault="000C71D2" w:rsidP="000C71D2">
      <w:pPr>
        <w:jc w:val="both"/>
      </w:pPr>
      <w:r w:rsidRPr="001623A3">
        <w:rPr>
          <w:rFonts w:ascii="Segoe UI Emoji" w:hAnsi="Segoe UI Emoji" w:cs="Segoe UI Emoji"/>
        </w:rPr>
        <w:t>🟦</w:t>
      </w:r>
      <w:r w:rsidRPr="001623A3">
        <w:t xml:space="preserve"> </w:t>
      </w:r>
      <w:r w:rsidRPr="001623A3">
        <w:rPr>
          <w:b/>
          <w:bCs/>
        </w:rPr>
        <w:t>Causas Interruptivas:</w:t>
      </w:r>
      <w:r w:rsidRPr="001623A3">
        <w:t xml:space="preserve"> Quando ocorre uma causa interruptiva (</w:t>
      </w:r>
      <w:proofErr w:type="spellStart"/>
      <w:r w:rsidRPr="001623A3">
        <w:t>ex</w:t>
      </w:r>
      <w:proofErr w:type="spellEnd"/>
      <w:r w:rsidRPr="001623A3">
        <w:t xml:space="preserve">: recebimento da denúncia ou a sentença), o cronômetro da prescrição </w:t>
      </w:r>
      <w:r w:rsidRPr="001623A3">
        <w:rPr>
          <w:b/>
          <w:bCs/>
        </w:rPr>
        <w:t>zera</w:t>
      </w:r>
      <w:r w:rsidRPr="001623A3">
        <w:t xml:space="preserve"> e começa a contar do início. Não confunda com causas suspensivas, onde o cronômetro apenas "pausa". </w:t>
      </w:r>
      <w:r w:rsidRPr="001623A3">
        <w:rPr>
          <w:rFonts w:ascii="Segoe UI Emoji" w:hAnsi="Segoe UI Emoji" w:cs="Segoe UI Emoji"/>
        </w:rPr>
        <w:t>🟦</w:t>
      </w:r>
    </w:p>
    <w:p w14:paraId="31947A7B" w14:textId="77777777" w:rsidR="000C71D2" w:rsidRPr="001623A3" w:rsidRDefault="000C71D2" w:rsidP="000C71D2">
      <w:pPr>
        <w:jc w:val="both"/>
      </w:pPr>
      <w:r w:rsidRPr="001623A3">
        <w:rPr>
          <w:rFonts w:ascii="Segoe UI Emoji" w:hAnsi="Segoe UI Emoji" w:cs="Segoe UI Emoji"/>
        </w:rPr>
        <w:t>🟦</w:t>
      </w:r>
      <w:r w:rsidRPr="001623A3">
        <w:t xml:space="preserve"> </w:t>
      </w:r>
      <w:r w:rsidRPr="001623A3">
        <w:rPr>
          <w:b/>
          <w:bCs/>
        </w:rPr>
        <w:t>Imprescritibilidade:</w:t>
      </w:r>
      <w:r w:rsidRPr="001623A3">
        <w:t xml:space="preserve"> No Brasil, apenas o </w:t>
      </w:r>
      <w:r w:rsidRPr="001623A3">
        <w:rPr>
          <w:b/>
          <w:bCs/>
        </w:rPr>
        <w:t>Racismo</w:t>
      </w:r>
      <w:r w:rsidRPr="001623A3">
        <w:t xml:space="preserve"> e a </w:t>
      </w:r>
      <w:r w:rsidRPr="001623A3">
        <w:rPr>
          <w:b/>
          <w:bCs/>
        </w:rPr>
        <w:t>Ação de grupos armados</w:t>
      </w:r>
      <w:r w:rsidRPr="001623A3">
        <w:t xml:space="preserve"> (civis ou militares) contra a ordem constitucional e o Estado Democrático são imprescritíveis. O </w:t>
      </w:r>
      <w:proofErr w:type="spellStart"/>
      <w:r w:rsidRPr="001623A3">
        <w:t>Cebraspe</w:t>
      </w:r>
      <w:proofErr w:type="spellEnd"/>
      <w:r w:rsidRPr="001623A3">
        <w:t xml:space="preserve"> vai tentar incluir o crime de tortura ou tráfico. </w:t>
      </w:r>
      <w:r w:rsidRPr="001623A3">
        <w:rPr>
          <w:b/>
          <w:bCs/>
        </w:rPr>
        <w:t>ERRADO</w:t>
      </w:r>
      <w:r w:rsidRPr="001623A3">
        <w:t xml:space="preserve"> (esses são insuscetíveis de graça/anistia, mas prescrevem). </w:t>
      </w:r>
      <w:r w:rsidRPr="001623A3">
        <w:rPr>
          <w:rFonts w:ascii="Segoe UI Emoji" w:hAnsi="Segoe UI Emoji" w:cs="Segoe UI Emoji"/>
        </w:rPr>
        <w:t>🟦</w:t>
      </w:r>
    </w:p>
    <w:p w14:paraId="282B8818" w14:textId="77777777" w:rsidR="000C71D2" w:rsidRPr="001623A3" w:rsidRDefault="000C71D2" w:rsidP="000C71D2">
      <w:pPr>
        <w:jc w:val="both"/>
      </w:pPr>
      <w:r w:rsidRPr="001623A3">
        <w:t xml:space="preserve">2 - </w:t>
      </w:r>
      <w:r w:rsidRPr="001623A3">
        <w:rPr>
          <w:rFonts w:ascii="Segoe UI Emoji" w:hAnsi="Segoe UI Emoji" w:cs="Segoe UI Emoji"/>
        </w:rPr>
        <w:t>🟨</w:t>
      </w:r>
      <w:r w:rsidRPr="001623A3">
        <w:t xml:space="preserve"> </w:t>
      </w:r>
      <w:r w:rsidRPr="001623A3">
        <w:rPr>
          <w:b/>
          <w:bCs/>
        </w:rPr>
        <w:t>RESUMO ESTRATÉGICO</w:t>
      </w:r>
      <w:r w:rsidRPr="001623A3">
        <w:t xml:space="preserve"> A extinção da punibilidade (Art. 107) ocorre por morte do agente, anistia, graça, indulto, abolição do crime e, principalmente, pela prescrição.</w:t>
      </w:r>
    </w:p>
    <w:p w14:paraId="2910B82B" w14:textId="77777777" w:rsidR="000C71D2" w:rsidRPr="001623A3" w:rsidRDefault="000C71D2" w:rsidP="000C71D2">
      <w:pPr>
        <w:numPr>
          <w:ilvl w:val="0"/>
          <w:numId w:val="332"/>
        </w:numPr>
        <w:jc w:val="both"/>
      </w:pPr>
      <w:r w:rsidRPr="001623A3">
        <w:rPr>
          <w:b/>
          <w:bCs/>
        </w:rPr>
        <w:t>Prescrição da Pretensão Punitiva (PPP):</w:t>
      </w:r>
      <w:r w:rsidRPr="001623A3">
        <w:t xml:space="preserve"> Ocorre antes do trânsito em julgado. O Estado perde o direito de julgar e condenar.</w:t>
      </w:r>
    </w:p>
    <w:p w14:paraId="01760CFC" w14:textId="77777777" w:rsidR="000C71D2" w:rsidRPr="001623A3" w:rsidRDefault="000C71D2" w:rsidP="000C71D2">
      <w:pPr>
        <w:numPr>
          <w:ilvl w:val="0"/>
          <w:numId w:val="332"/>
        </w:numPr>
        <w:jc w:val="both"/>
      </w:pPr>
      <w:r w:rsidRPr="001623A3">
        <w:rPr>
          <w:b/>
          <w:bCs/>
        </w:rPr>
        <w:t>Prescrição da Pretensão Executória (PPE):</w:t>
      </w:r>
      <w:r w:rsidRPr="001623A3">
        <w:t xml:space="preserve"> Ocorre após o trânsito em julgado. O Estado já condenou, mas demorou a prender.</w:t>
      </w:r>
    </w:p>
    <w:p w14:paraId="28DCDE57" w14:textId="77777777" w:rsidR="000C71D2" w:rsidRPr="001623A3" w:rsidRDefault="000C71D2" w:rsidP="000C71D2">
      <w:pPr>
        <w:jc w:val="both"/>
      </w:pPr>
      <w:r w:rsidRPr="001623A3">
        <w:t xml:space="preserve">3 - </w:t>
      </w:r>
      <w:r w:rsidRPr="001623A3">
        <w:rPr>
          <w:rFonts w:ascii="Segoe UI Emoji" w:hAnsi="Segoe UI Emoji" w:cs="Segoe UI Emoji"/>
        </w:rPr>
        <w:t>🟨</w:t>
      </w:r>
      <w:r w:rsidRPr="001623A3">
        <w:t xml:space="preserve"> </w:t>
      </w:r>
      <w:r w:rsidRPr="001623A3">
        <w:rPr>
          <w:b/>
          <w:bCs/>
        </w:rPr>
        <w:t>TABELAS EXPLICATIVAS / COMPARATIVAS</w:t>
      </w:r>
    </w:p>
    <w:p w14:paraId="3C4A6B53" w14:textId="77777777" w:rsidR="000C71D2" w:rsidRPr="001623A3" w:rsidRDefault="000C71D2" w:rsidP="000C71D2">
      <w:pPr>
        <w:jc w:val="both"/>
      </w:pPr>
      <w:r w:rsidRPr="001623A3">
        <w:rPr>
          <w:b/>
          <w:bCs/>
        </w:rPr>
        <w:t>TABELA A: PPP VS. PPE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0"/>
        <w:gridCol w:w="3182"/>
        <w:gridCol w:w="3626"/>
      </w:tblGrid>
      <w:tr w:rsidR="000C71D2" w:rsidRPr="001623A3" w14:paraId="0848129D" w14:textId="77777777" w:rsidTr="00826655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0E042B94" w14:textId="77777777" w:rsidR="000C71D2" w:rsidRPr="001623A3" w:rsidRDefault="000C71D2" w:rsidP="00826655">
            <w:pPr>
              <w:jc w:val="both"/>
            </w:pPr>
            <w:r w:rsidRPr="001623A3">
              <w:rPr>
                <w:b/>
                <w:bCs/>
              </w:rPr>
              <w:t>Característica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51089572" w14:textId="77777777" w:rsidR="000C71D2" w:rsidRPr="001623A3" w:rsidRDefault="000C71D2" w:rsidP="00826655">
            <w:pPr>
              <w:jc w:val="both"/>
            </w:pPr>
            <w:r w:rsidRPr="001623A3">
              <w:rPr>
                <w:b/>
                <w:bCs/>
              </w:rPr>
              <w:t>Prescrição Punitiva (PPP)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515A1798" w14:textId="77777777" w:rsidR="000C71D2" w:rsidRPr="001623A3" w:rsidRDefault="000C71D2" w:rsidP="00826655">
            <w:pPr>
              <w:jc w:val="both"/>
            </w:pPr>
            <w:r w:rsidRPr="001623A3">
              <w:rPr>
                <w:b/>
                <w:bCs/>
              </w:rPr>
              <w:t>Prescrição Executória (PPE)</w:t>
            </w:r>
          </w:p>
        </w:tc>
      </w:tr>
      <w:tr w:rsidR="000C71D2" w:rsidRPr="001623A3" w14:paraId="16005A17" w14:textId="77777777" w:rsidTr="0082665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FED631" w14:textId="77777777" w:rsidR="000C71D2" w:rsidRPr="001623A3" w:rsidRDefault="000C71D2" w:rsidP="00826655">
            <w:pPr>
              <w:jc w:val="both"/>
            </w:pPr>
            <w:r w:rsidRPr="001623A3">
              <w:rPr>
                <w:b/>
                <w:bCs/>
              </w:rPr>
              <w:t>Momento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6C08BD" w14:textId="77777777" w:rsidR="000C71D2" w:rsidRPr="001623A3" w:rsidRDefault="000C71D2" w:rsidP="00826655">
            <w:pPr>
              <w:jc w:val="both"/>
            </w:pPr>
            <w:r w:rsidRPr="001623A3">
              <w:t>Antes do trânsito em julgado final.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982CEE" w14:textId="77777777" w:rsidR="000C71D2" w:rsidRPr="001623A3" w:rsidRDefault="000C71D2" w:rsidP="00826655">
            <w:pPr>
              <w:jc w:val="both"/>
            </w:pPr>
            <w:r w:rsidRPr="001623A3">
              <w:t>Após o trânsito em julgado.</w:t>
            </w:r>
          </w:p>
        </w:tc>
      </w:tr>
      <w:tr w:rsidR="000C71D2" w:rsidRPr="001623A3" w14:paraId="7E0EFA5F" w14:textId="77777777" w:rsidTr="0082665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8CDD9A" w14:textId="77777777" w:rsidR="000C71D2" w:rsidRPr="001623A3" w:rsidRDefault="000C71D2" w:rsidP="00826655">
            <w:pPr>
              <w:jc w:val="both"/>
            </w:pPr>
            <w:r w:rsidRPr="001623A3">
              <w:rPr>
                <w:b/>
                <w:bCs/>
              </w:rPr>
              <w:t>Base de Cálculo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1E2E19" w14:textId="77777777" w:rsidR="000C71D2" w:rsidRPr="001623A3" w:rsidRDefault="000C71D2" w:rsidP="00826655">
            <w:pPr>
              <w:jc w:val="both"/>
            </w:pPr>
            <w:r w:rsidRPr="001623A3">
              <w:t>Pena máxima em abstrato.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DB1DB1" w14:textId="77777777" w:rsidR="000C71D2" w:rsidRPr="001623A3" w:rsidRDefault="000C71D2" w:rsidP="00826655">
            <w:pPr>
              <w:jc w:val="both"/>
            </w:pPr>
            <w:r w:rsidRPr="001623A3">
              <w:t>Pena fixada na sentença.</w:t>
            </w:r>
          </w:p>
        </w:tc>
      </w:tr>
      <w:tr w:rsidR="000C71D2" w:rsidRPr="001623A3" w14:paraId="06E25A0E" w14:textId="77777777" w:rsidTr="0082665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A7FE15" w14:textId="77777777" w:rsidR="000C71D2" w:rsidRPr="001623A3" w:rsidRDefault="000C71D2" w:rsidP="00826655">
            <w:pPr>
              <w:jc w:val="both"/>
            </w:pPr>
            <w:r w:rsidRPr="001623A3">
              <w:rPr>
                <w:b/>
                <w:bCs/>
              </w:rPr>
              <w:t>Efeito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CB30F1" w14:textId="77777777" w:rsidR="000C71D2" w:rsidRPr="001623A3" w:rsidRDefault="000C71D2" w:rsidP="00826655">
            <w:pPr>
              <w:jc w:val="both"/>
            </w:pPr>
            <w:r w:rsidRPr="001623A3">
              <w:t>Apaga tudo (inclusive antecedentes).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2141B4" w14:textId="77777777" w:rsidR="000C71D2" w:rsidRPr="001623A3" w:rsidRDefault="000C71D2" w:rsidP="00826655">
            <w:pPr>
              <w:jc w:val="both"/>
            </w:pPr>
            <w:r w:rsidRPr="001623A3">
              <w:t>Apaga só a pena (réu continua reincidente).</w:t>
            </w:r>
          </w:p>
        </w:tc>
      </w:tr>
    </w:tbl>
    <w:p w14:paraId="34A57F63" w14:textId="77777777" w:rsidR="000C71D2" w:rsidRPr="001623A3" w:rsidRDefault="000C71D2" w:rsidP="000C71D2">
      <w:pPr>
        <w:jc w:val="both"/>
      </w:pPr>
      <w:r w:rsidRPr="001623A3">
        <w:rPr>
          <w:b/>
          <w:bCs/>
        </w:rPr>
        <w:t>TABELA B: MARCOS INTERRUPTIVOS (Art. 117)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7"/>
        <w:gridCol w:w="2517"/>
        <w:gridCol w:w="3544"/>
      </w:tblGrid>
      <w:tr w:rsidR="000C71D2" w:rsidRPr="001623A3" w14:paraId="1445D352" w14:textId="77777777" w:rsidTr="00826655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4C14CA90" w14:textId="77777777" w:rsidR="000C71D2" w:rsidRPr="001623A3" w:rsidRDefault="000C71D2" w:rsidP="00826655">
            <w:pPr>
              <w:jc w:val="both"/>
            </w:pPr>
            <w:r w:rsidRPr="001623A3">
              <w:rPr>
                <w:b/>
                <w:bCs/>
              </w:rPr>
              <w:t>Evento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54ABC8BC" w14:textId="77777777" w:rsidR="000C71D2" w:rsidRPr="001623A3" w:rsidRDefault="000C71D2" w:rsidP="00826655">
            <w:pPr>
              <w:jc w:val="both"/>
            </w:pPr>
            <w:r w:rsidRPr="001623A3">
              <w:rPr>
                <w:b/>
                <w:bCs/>
              </w:rPr>
              <w:t>O que acontece com o prazo?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5D40A6A4" w14:textId="77777777" w:rsidR="000C71D2" w:rsidRPr="001623A3" w:rsidRDefault="000C71D2" w:rsidP="00826655">
            <w:pPr>
              <w:jc w:val="both"/>
            </w:pPr>
            <w:r w:rsidRPr="001623A3">
              <w:rPr>
                <w:b/>
                <w:bCs/>
              </w:rPr>
              <w:t>Importância</w:t>
            </w:r>
          </w:p>
        </w:tc>
      </w:tr>
      <w:tr w:rsidR="000C71D2" w:rsidRPr="001623A3" w14:paraId="28F6BCC4" w14:textId="77777777" w:rsidTr="0082665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C8C049" w14:textId="77777777" w:rsidR="000C71D2" w:rsidRPr="001623A3" w:rsidRDefault="000C71D2" w:rsidP="00826655">
            <w:pPr>
              <w:jc w:val="both"/>
            </w:pPr>
            <w:r w:rsidRPr="001623A3">
              <w:rPr>
                <w:b/>
                <w:bCs/>
              </w:rPr>
              <w:t>Recebimento da Denúncia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85A603" w14:textId="77777777" w:rsidR="000C71D2" w:rsidRPr="001623A3" w:rsidRDefault="000C71D2" w:rsidP="00826655">
            <w:pPr>
              <w:jc w:val="both"/>
            </w:pPr>
            <w:r w:rsidRPr="001623A3">
              <w:t>O prazo zera.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3E6D5F" w14:textId="77777777" w:rsidR="000C71D2" w:rsidRPr="001623A3" w:rsidRDefault="000C71D2" w:rsidP="00826655">
            <w:pPr>
              <w:jc w:val="both"/>
            </w:pPr>
            <w:r w:rsidRPr="001623A3">
              <w:t>Marco inicial da fase judicial.</w:t>
            </w:r>
          </w:p>
        </w:tc>
      </w:tr>
      <w:tr w:rsidR="000C71D2" w:rsidRPr="001623A3" w14:paraId="7CFD4439" w14:textId="77777777" w:rsidTr="0082665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B46A38" w14:textId="77777777" w:rsidR="000C71D2" w:rsidRPr="001623A3" w:rsidRDefault="000C71D2" w:rsidP="00826655">
            <w:pPr>
              <w:jc w:val="both"/>
            </w:pPr>
            <w:r w:rsidRPr="001623A3">
              <w:rPr>
                <w:b/>
                <w:bCs/>
              </w:rPr>
              <w:t>Pronúncia (no Júri)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5BB6F7" w14:textId="77777777" w:rsidR="000C71D2" w:rsidRPr="001623A3" w:rsidRDefault="000C71D2" w:rsidP="00826655">
            <w:pPr>
              <w:jc w:val="both"/>
            </w:pPr>
            <w:r w:rsidRPr="001623A3">
              <w:t>O prazo zera.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870CA7" w14:textId="77777777" w:rsidR="000C71D2" w:rsidRPr="001623A3" w:rsidRDefault="000C71D2" w:rsidP="00826655">
            <w:pPr>
              <w:jc w:val="both"/>
            </w:pPr>
            <w:r w:rsidRPr="001623A3">
              <w:t>Confirma que há crime doloso contra a vida.</w:t>
            </w:r>
          </w:p>
        </w:tc>
      </w:tr>
      <w:tr w:rsidR="000C71D2" w:rsidRPr="001623A3" w14:paraId="28A813BB" w14:textId="77777777" w:rsidTr="0082665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2F2B95" w14:textId="77777777" w:rsidR="000C71D2" w:rsidRPr="001623A3" w:rsidRDefault="000C71D2" w:rsidP="00826655">
            <w:pPr>
              <w:jc w:val="both"/>
            </w:pPr>
            <w:r w:rsidRPr="001623A3">
              <w:rPr>
                <w:b/>
                <w:bCs/>
              </w:rPr>
              <w:t>Sentença Condenatória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A7A3C1" w14:textId="77777777" w:rsidR="000C71D2" w:rsidRPr="001623A3" w:rsidRDefault="000C71D2" w:rsidP="00826655">
            <w:pPr>
              <w:jc w:val="both"/>
            </w:pPr>
            <w:r w:rsidRPr="001623A3">
              <w:t>O prazo zera.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421EE5" w14:textId="77777777" w:rsidR="000C71D2" w:rsidRPr="001623A3" w:rsidRDefault="000C71D2" w:rsidP="00826655">
            <w:pPr>
              <w:jc w:val="both"/>
            </w:pPr>
            <w:r w:rsidRPr="001623A3">
              <w:t>Mesmo que haja recurso da defesa.</w:t>
            </w:r>
          </w:p>
        </w:tc>
      </w:tr>
      <w:tr w:rsidR="000C71D2" w:rsidRPr="001623A3" w14:paraId="4402B783" w14:textId="77777777" w:rsidTr="0082665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09ACEC" w14:textId="77777777" w:rsidR="000C71D2" w:rsidRPr="001623A3" w:rsidRDefault="000C71D2" w:rsidP="00826655">
            <w:pPr>
              <w:jc w:val="both"/>
            </w:pPr>
            <w:r w:rsidRPr="001623A3">
              <w:rPr>
                <w:b/>
                <w:bCs/>
              </w:rPr>
              <w:lastRenderedPageBreak/>
              <w:t>Reincidência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3BB838" w14:textId="77777777" w:rsidR="000C71D2" w:rsidRPr="001623A3" w:rsidRDefault="000C71D2" w:rsidP="00826655">
            <w:pPr>
              <w:jc w:val="both"/>
            </w:pPr>
            <w:r w:rsidRPr="001623A3">
              <w:t>O prazo zera (na PPE).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17180E" w14:textId="77777777" w:rsidR="000C71D2" w:rsidRPr="001623A3" w:rsidRDefault="000C71D2" w:rsidP="00826655">
            <w:pPr>
              <w:jc w:val="both"/>
            </w:pPr>
            <w:r w:rsidRPr="001623A3">
              <w:t>Só interrompe a prescrição da execução.</w:t>
            </w:r>
          </w:p>
        </w:tc>
      </w:tr>
    </w:tbl>
    <w:p w14:paraId="3747020B" w14:textId="77777777" w:rsidR="000C71D2" w:rsidRPr="001623A3" w:rsidRDefault="000C71D2" w:rsidP="000C71D2">
      <w:pPr>
        <w:jc w:val="both"/>
      </w:pPr>
      <w:r w:rsidRPr="001623A3">
        <w:t xml:space="preserve">4 - </w:t>
      </w:r>
      <w:r w:rsidRPr="001623A3">
        <w:rPr>
          <w:rFonts w:ascii="Segoe UI Emoji" w:hAnsi="Segoe UI Emoji" w:cs="Segoe UI Emoji"/>
        </w:rPr>
        <w:t>🟨</w:t>
      </w:r>
      <w:r w:rsidRPr="001623A3">
        <w:t xml:space="preserve"> </w:t>
      </w:r>
      <w:r w:rsidRPr="001623A3">
        <w:rPr>
          <w:b/>
          <w:bCs/>
        </w:rPr>
        <w:t>5 FLASHCARDS (SISTEMA R - TQR)</w:t>
      </w:r>
    </w:p>
    <w:p w14:paraId="3A263797" w14:textId="77777777" w:rsidR="000C71D2" w:rsidRPr="001623A3" w:rsidRDefault="000C71D2" w:rsidP="000C71D2">
      <w:pPr>
        <w:numPr>
          <w:ilvl w:val="0"/>
          <w:numId w:val="333"/>
        </w:numPr>
        <w:jc w:val="both"/>
      </w:pPr>
      <w:r w:rsidRPr="001623A3">
        <w:rPr>
          <w:b/>
          <w:bCs/>
        </w:rPr>
        <w:t>F:</w:t>
      </w:r>
      <w:r w:rsidRPr="001623A3">
        <w:t xml:space="preserve"> Qual o prazo prescricional para um crime com pena máxima de 12 anos?</w:t>
      </w:r>
    </w:p>
    <w:p w14:paraId="672F5C4B" w14:textId="77777777" w:rsidR="000C71D2" w:rsidRPr="001623A3" w:rsidRDefault="000C71D2" w:rsidP="000C71D2">
      <w:pPr>
        <w:numPr>
          <w:ilvl w:val="0"/>
          <w:numId w:val="333"/>
        </w:numPr>
        <w:jc w:val="both"/>
      </w:pPr>
      <w:r w:rsidRPr="001623A3">
        <w:rPr>
          <w:b/>
          <w:bCs/>
        </w:rPr>
        <w:t>V:</w:t>
      </w:r>
      <w:r w:rsidRPr="001623A3">
        <w:t xml:space="preserve"> 16 anos (Art. 109, II, CP).</w:t>
      </w:r>
    </w:p>
    <w:p w14:paraId="1EF48B2E" w14:textId="77777777" w:rsidR="000C71D2" w:rsidRPr="001623A3" w:rsidRDefault="000C71D2" w:rsidP="000C71D2">
      <w:pPr>
        <w:numPr>
          <w:ilvl w:val="0"/>
          <w:numId w:val="333"/>
        </w:numPr>
        <w:jc w:val="both"/>
      </w:pPr>
      <w:r w:rsidRPr="001623A3">
        <w:rPr>
          <w:b/>
          <w:bCs/>
        </w:rPr>
        <w:t>F:</w:t>
      </w:r>
      <w:r w:rsidRPr="001623A3">
        <w:t xml:space="preserve"> A prescrição retroativa baseia-se em qual pena?</w:t>
      </w:r>
    </w:p>
    <w:p w14:paraId="268C26B3" w14:textId="77777777" w:rsidR="000C71D2" w:rsidRPr="001623A3" w:rsidRDefault="000C71D2" w:rsidP="000C71D2">
      <w:pPr>
        <w:numPr>
          <w:ilvl w:val="0"/>
          <w:numId w:val="333"/>
        </w:numPr>
        <w:jc w:val="both"/>
      </w:pPr>
      <w:r w:rsidRPr="001623A3">
        <w:rPr>
          <w:b/>
          <w:bCs/>
        </w:rPr>
        <w:t>V:</w:t>
      </w:r>
      <w:r w:rsidRPr="001623A3">
        <w:t xml:space="preserve"> Na pena aplicada "em concreto" pelo juiz na sentença.</w:t>
      </w:r>
    </w:p>
    <w:p w14:paraId="69B56356" w14:textId="77777777" w:rsidR="000C71D2" w:rsidRPr="001623A3" w:rsidRDefault="000C71D2" w:rsidP="000C71D2">
      <w:pPr>
        <w:numPr>
          <w:ilvl w:val="0"/>
          <w:numId w:val="333"/>
        </w:numPr>
        <w:jc w:val="both"/>
      </w:pPr>
      <w:r w:rsidRPr="001623A3">
        <w:rPr>
          <w:b/>
          <w:bCs/>
        </w:rPr>
        <w:t>F:</w:t>
      </w:r>
      <w:r w:rsidRPr="001623A3">
        <w:t xml:space="preserve"> Crimes de tortura prescrevem no Brasil?</w:t>
      </w:r>
    </w:p>
    <w:p w14:paraId="6EB0D0ED" w14:textId="77777777" w:rsidR="000C71D2" w:rsidRPr="001623A3" w:rsidRDefault="000C71D2" w:rsidP="000C71D2">
      <w:pPr>
        <w:numPr>
          <w:ilvl w:val="0"/>
          <w:numId w:val="333"/>
        </w:numPr>
        <w:jc w:val="both"/>
      </w:pPr>
      <w:r w:rsidRPr="001623A3">
        <w:rPr>
          <w:b/>
          <w:bCs/>
        </w:rPr>
        <w:t>V:</w:t>
      </w:r>
      <w:r w:rsidRPr="001623A3">
        <w:t xml:space="preserve"> Sim. Apenas Racismo e Grupos Armados são imprescritíveis pela CF.</w:t>
      </w:r>
    </w:p>
    <w:p w14:paraId="104C0983" w14:textId="77777777" w:rsidR="000C71D2" w:rsidRPr="001623A3" w:rsidRDefault="000C71D2" w:rsidP="000C71D2">
      <w:pPr>
        <w:numPr>
          <w:ilvl w:val="0"/>
          <w:numId w:val="333"/>
        </w:numPr>
        <w:jc w:val="both"/>
      </w:pPr>
      <w:r w:rsidRPr="001623A3">
        <w:rPr>
          <w:b/>
          <w:bCs/>
        </w:rPr>
        <w:t>F:</w:t>
      </w:r>
      <w:r w:rsidRPr="001623A3">
        <w:t xml:space="preserve"> O que acontece com o prazo prescricional se o réu completa 70 anos antes da sentença?</w:t>
      </w:r>
    </w:p>
    <w:p w14:paraId="5015B257" w14:textId="77777777" w:rsidR="000C71D2" w:rsidRPr="001623A3" w:rsidRDefault="000C71D2" w:rsidP="000C71D2">
      <w:pPr>
        <w:numPr>
          <w:ilvl w:val="0"/>
          <w:numId w:val="333"/>
        </w:numPr>
        <w:jc w:val="both"/>
      </w:pPr>
      <w:r w:rsidRPr="001623A3">
        <w:rPr>
          <w:b/>
          <w:bCs/>
        </w:rPr>
        <w:t>V:</w:t>
      </w:r>
      <w:r w:rsidRPr="001623A3">
        <w:t xml:space="preserve"> O prazo é reduzido pela metade.</w:t>
      </w:r>
    </w:p>
    <w:p w14:paraId="6B67A5F2" w14:textId="77777777" w:rsidR="000C71D2" w:rsidRPr="001623A3" w:rsidRDefault="000C71D2" w:rsidP="000C71D2">
      <w:pPr>
        <w:numPr>
          <w:ilvl w:val="0"/>
          <w:numId w:val="333"/>
        </w:numPr>
        <w:jc w:val="both"/>
      </w:pPr>
      <w:r w:rsidRPr="001623A3">
        <w:rPr>
          <w:b/>
          <w:bCs/>
        </w:rPr>
        <w:t>F:</w:t>
      </w:r>
      <w:r w:rsidRPr="001623A3">
        <w:t xml:space="preserve"> O perdão do ofendido na ação penal privada extingue a punibilidade?</w:t>
      </w:r>
    </w:p>
    <w:p w14:paraId="025615CD" w14:textId="77777777" w:rsidR="000C71D2" w:rsidRPr="001623A3" w:rsidRDefault="000C71D2" w:rsidP="000C71D2">
      <w:pPr>
        <w:numPr>
          <w:ilvl w:val="0"/>
          <w:numId w:val="333"/>
        </w:numPr>
        <w:jc w:val="both"/>
      </w:pPr>
      <w:r w:rsidRPr="001623A3">
        <w:rPr>
          <w:b/>
          <w:bCs/>
        </w:rPr>
        <w:t>V:</w:t>
      </w:r>
      <w:r w:rsidRPr="001623A3">
        <w:t xml:space="preserve"> Sim, desde que o querelado (acusado) aceite (Art. 107, V).</w:t>
      </w:r>
    </w:p>
    <w:p w14:paraId="3B8F07B4" w14:textId="77777777" w:rsidR="000C71D2" w:rsidRPr="001623A3" w:rsidRDefault="000C71D2" w:rsidP="000C71D2">
      <w:pPr>
        <w:jc w:val="both"/>
      </w:pPr>
      <w:r w:rsidRPr="001623A3">
        <w:t xml:space="preserve">5 - </w:t>
      </w:r>
      <w:r w:rsidRPr="001623A3">
        <w:rPr>
          <w:rFonts w:ascii="Segoe UI Emoji" w:hAnsi="Segoe UI Emoji" w:cs="Segoe UI Emoji"/>
        </w:rPr>
        <w:t>🟨</w:t>
      </w:r>
      <w:r w:rsidRPr="001623A3">
        <w:t xml:space="preserve"> </w:t>
      </w:r>
      <w:r w:rsidRPr="001623A3">
        <w:rPr>
          <w:b/>
          <w:bCs/>
        </w:rPr>
        <w:t>INDICAÇÃO DE VÍDEO (YOUTUBE)</w:t>
      </w:r>
    </w:p>
    <w:p w14:paraId="79276100" w14:textId="77777777" w:rsidR="000C71D2" w:rsidRPr="001623A3" w:rsidRDefault="000C71D2" w:rsidP="000C71D2">
      <w:pPr>
        <w:numPr>
          <w:ilvl w:val="0"/>
          <w:numId w:val="334"/>
        </w:numPr>
        <w:jc w:val="both"/>
      </w:pPr>
      <w:r w:rsidRPr="001623A3">
        <w:rPr>
          <w:b/>
          <w:bCs/>
        </w:rPr>
        <w:t>Nome do Vídeo:</w:t>
      </w:r>
      <w:r w:rsidRPr="001623A3">
        <w:t xml:space="preserve"> Extinção da Punibilidade e Prescrição - Prof. Rogério Sanches.</w:t>
      </w:r>
    </w:p>
    <w:p w14:paraId="76C14152" w14:textId="77777777" w:rsidR="000C71D2" w:rsidRPr="001623A3" w:rsidRDefault="000C71D2" w:rsidP="000C71D2">
      <w:pPr>
        <w:numPr>
          <w:ilvl w:val="0"/>
          <w:numId w:val="334"/>
        </w:numPr>
        <w:jc w:val="both"/>
      </w:pPr>
      <w:r w:rsidRPr="001623A3">
        <w:rPr>
          <w:b/>
          <w:bCs/>
        </w:rPr>
        <w:t>Link:</w:t>
      </w:r>
      <w:r w:rsidRPr="001623A3">
        <w:t xml:space="preserve"> </w:t>
      </w:r>
      <w:hyperlink r:id="rId20" w:tgtFrame="_blank" w:history="1">
        <w:r w:rsidRPr="001623A3">
          <w:rPr>
            <w:rStyle w:val="Hyperlink"/>
          </w:rPr>
          <w:t>https://www.youtube.com/watch?v=R9S3eC_m4C0</w:t>
        </w:r>
      </w:hyperlink>
    </w:p>
    <w:p w14:paraId="6EF3DE99" w14:textId="77777777" w:rsidR="000C71D2" w:rsidRPr="001623A3" w:rsidRDefault="000C71D2" w:rsidP="000C71D2">
      <w:pPr>
        <w:jc w:val="both"/>
      </w:pPr>
      <w:r w:rsidRPr="001623A3">
        <w:t xml:space="preserve">6 - </w:t>
      </w:r>
      <w:r w:rsidRPr="001623A3">
        <w:rPr>
          <w:rFonts w:ascii="Segoe UI Emoji" w:hAnsi="Segoe UI Emoji" w:cs="Segoe UI Emoji"/>
        </w:rPr>
        <w:t>🟨</w:t>
      </w:r>
      <w:r w:rsidRPr="001623A3">
        <w:t xml:space="preserve"> </w:t>
      </w:r>
      <w:r w:rsidRPr="001623A3">
        <w:rPr>
          <w:b/>
          <w:bCs/>
        </w:rPr>
        <w:t>ESTRUTURA DE MAPA MENTAL</w:t>
      </w:r>
    </w:p>
    <w:p w14:paraId="1CAF7E82" w14:textId="77777777" w:rsidR="000C71D2" w:rsidRPr="001623A3" w:rsidRDefault="000C71D2" w:rsidP="000C71D2">
      <w:pPr>
        <w:jc w:val="both"/>
      </w:pPr>
      <w:r w:rsidRPr="001623A3">
        <w:rPr>
          <w:b/>
          <w:bCs/>
        </w:rPr>
        <w:t>EXTINÇÃO DA PUNIBILIDADE</w:t>
      </w:r>
    </w:p>
    <w:p w14:paraId="1394FC7F" w14:textId="77777777" w:rsidR="000C71D2" w:rsidRPr="001623A3" w:rsidRDefault="000C71D2" w:rsidP="000C71D2">
      <w:pPr>
        <w:numPr>
          <w:ilvl w:val="0"/>
          <w:numId w:val="335"/>
        </w:numPr>
        <w:jc w:val="both"/>
      </w:pPr>
      <w:r w:rsidRPr="001623A3">
        <w:rPr>
          <w:b/>
          <w:bCs/>
        </w:rPr>
        <w:t>FORMAS (Art. 107)</w:t>
      </w:r>
    </w:p>
    <w:p w14:paraId="55A7619D" w14:textId="77777777" w:rsidR="000C71D2" w:rsidRPr="001623A3" w:rsidRDefault="000C71D2" w:rsidP="000C71D2">
      <w:pPr>
        <w:numPr>
          <w:ilvl w:val="1"/>
          <w:numId w:val="335"/>
        </w:numPr>
        <w:jc w:val="both"/>
      </w:pPr>
      <w:r w:rsidRPr="001623A3">
        <w:t>Morte do Agente.</w:t>
      </w:r>
    </w:p>
    <w:p w14:paraId="115896D6" w14:textId="77777777" w:rsidR="000C71D2" w:rsidRPr="001623A3" w:rsidRDefault="000C71D2" w:rsidP="000C71D2">
      <w:pPr>
        <w:numPr>
          <w:ilvl w:val="1"/>
          <w:numId w:val="335"/>
        </w:numPr>
        <w:jc w:val="both"/>
      </w:pPr>
      <w:r w:rsidRPr="001623A3">
        <w:t>Anistia / Graça / Indulto.</w:t>
      </w:r>
    </w:p>
    <w:p w14:paraId="0E9F3835" w14:textId="77777777" w:rsidR="000C71D2" w:rsidRPr="001623A3" w:rsidRDefault="000C71D2" w:rsidP="000C71D2">
      <w:pPr>
        <w:numPr>
          <w:ilvl w:val="1"/>
          <w:numId w:val="335"/>
        </w:numPr>
        <w:jc w:val="both"/>
      </w:pPr>
      <w:r w:rsidRPr="001623A3">
        <w:rPr>
          <w:i/>
          <w:iCs/>
        </w:rPr>
        <w:t>Abolitio Criminis</w:t>
      </w:r>
      <w:r w:rsidRPr="001623A3">
        <w:t>.</w:t>
      </w:r>
    </w:p>
    <w:p w14:paraId="0D3C0008" w14:textId="77777777" w:rsidR="000C71D2" w:rsidRPr="001623A3" w:rsidRDefault="000C71D2" w:rsidP="000C71D2">
      <w:pPr>
        <w:numPr>
          <w:ilvl w:val="1"/>
          <w:numId w:val="335"/>
        </w:numPr>
        <w:jc w:val="both"/>
      </w:pPr>
      <w:r w:rsidRPr="001623A3">
        <w:rPr>
          <w:b/>
          <w:bCs/>
        </w:rPr>
        <w:t>Prescrição / Decadência.</w:t>
      </w:r>
    </w:p>
    <w:p w14:paraId="51D9DDEA" w14:textId="77777777" w:rsidR="000C71D2" w:rsidRPr="001623A3" w:rsidRDefault="000C71D2" w:rsidP="000C71D2">
      <w:pPr>
        <w:numPr>
          <w:ilvl w:val="0"/>
          <w:numId w:val="335"/>
        </w:numPr>
        <w:jc w:val="both"/>
      </w:pPr>
      <w:r w:rsidRPr="001623A3">
        <w:rPr>
          <w:b/>
          <w:bCs/>
        </w:rPr>
        <w:t>PRESCRIÇÃO</w:t>
      </w:r>
    </w:p>
    <w:p w14:paraId="2E233DE3" w14:textId="77777777" w:rsidR="000C71D2" w:rsidRPr="001623A3" w:rsidRDefault="000C71D2" w:rsidP="000C71D2">
      <w:pPr>
        <w:numPr>
          <w:ilvl w:val="1"/>
          <w:numId w:val="335"/>
        </w:numPr>
        <w:jc w:val="both"/>
      </w:pPr>
      <w:r w:rsidRPr="001623A3">
        <w:t>Abstrata (Pena Máxima).</w:t>
      </w:r>
    </w:p>
    <w:p w14:paraId="190A0C2D" w14:textId="77777777" w:rsidR="000C71D2" w:rsidRPr="001623A3" w:rsidRDefault="000C71D2" w:rsidP="000C71D2">
      <w:pPr>
        <w:numPr>
          <w:ilvl w:val="1"/>
          <w:numId w:val="335"/>
        </w:numPr>
        <w:jc w:val="both"/>
      </w:pPr>
      <w:r w:rsidRPr="001623A3">
        <w:t>Concreta (Pena da Sentença).</w:t>
      </w:r>
    </w:p>
    <w:p w14:paraId="3181E49A" w14:textId="77777777" w:rsidR="000C71D2" w:rsidRPr="001623A3" w:rsidRDefault="000C71D2" w:rsidP="000C71D2">
      <w:pPr>
        <w:numPr>
          <w:ilvl w:val="1"/>
          <w:numId w:val="335"/>
        </w:numPr>
        <w:jc w:val="both"/>
      </w:pPr>
      <w:r w:rsidRPr="001623A3">
        <w:t>Redução (Menor de 21 / Maior de 70).</w:t>
      </w:r>
    </w:p>
    <w:p w14:paraId="5F2BC202" w14:textId="77777777" w:rsidR="000C71D2" w:rsidRPr="001623A3" w:rsidRDefault="000C71D2" w:rsidP="000C71D2">
      <w:pPr>
        <w:jc w:val="both"/>
      </w:pPr>
      <w:r w:rsidRPr="001623A3">
        <w:t xml:space="preserve">7 - </w:t>
      </w:r>
      <w:r w:rsidRPr="001623A3">
        <w:rPr>
          <w:rFonts w:ascii="Segoe UI Emoji" w:hAnsi="Segoe UI Emoji" w:cs="Segoe UI Emoji"/>
        </w:rPr>
        <w:t>🟦</w:t>
      </w:r>
      <w:r w:rsidRPr="001623A3">
        <w:t xml:space="preserve"> </w:t>
      </w:r>
      <w:r w:rsidRPr="001623A3">
        <w:rPr>
          <w:b/>
          <w:bCs/>
        </w:rPr>
        <w:t>O VENENO DAS QUESTÕES: O QUE MAIS CAI</w:t>
      </w:r>
      <w:r w:rsidRPr="001623A3">
        <w:t xml:space="preserve"> </w:t>
      </w:r>
      <w:r w:rsidRPr="001623A3">
        <w:rPr>
          <w:rFonts w:ascii="Segoe UI Emoji" w:hAnsi="Segoe UI Emoji" w:cs="Segoe UI Emoji"/>
        </w:rPr>
        <w:t>🟦</w:t>
      </w:r>
    </w:p>
    <w:p w14:paraId="2CBEAD4E" w14:textId="77777777" w:rsidR="000C71D2" w:rsidRPr="001623A3" w:rsidRDefault="000C71D2" w:rsidP="000C71D2">
      <w:pPr>
        <w:jc w:val="both"/>
      </w:pPr>
      <w:r w:rsidRPr="001623A3">
        <w:rPr>
          <w:rFonts w:ascii="Segoe UI Emoji" w:hAnsi="Segoe UI Emoji" w:cs="Segoe UI Emoji"/>
        </w:rPr>
        <w:lastRenderedPageBreak/>
        <w:t>🟦</w:t>
      </w:r>
      <w:r w:rsidRPr="001623A3">
        <w:t xml:space="preserve"> O </w:t>
      </w:r>
      <w:proofErr w:type="spellStart"/>
      <w:r w:rsidRPr="001623A3">
        <w:t>Cebraspe</w:t>
      </w:r>
      <w:proofErr w:type="spellEnd"/>
      <w:r w:rsidRPr="001623A3">
        <w:t xml:space="preserve"> vai dizer que a prescrição retroativa pode ser contada entre a data do fato e o recebimento da denúncia. </w:t>
      </w:r>
      <w:r w:rsidRPr="001623A3">
        <w:rPr>
          <w:b/>
          <w:bCs/>
        </w:rPr>
        <w:t>ERRADO</w:t>
      </w:r>
      <w:r w:rsidRPr="001623A3">
        <w:t xml:space="preserve">. Por força da Lei 12.234/2010, a prescrição não pode mais ter </w:t>
      </w:r>
      <w:proofErr w:type="spellStart"/>
      <w:r w:rsidRPr="001623A3">
        <w:t>por</w:t>
      </w:r>
      <w:proofErr w:type="spellEnd"/>
      <w:r w:rsidRPr="001623A3">
        <w:t xml:space="preserve"> termo inicial data anterior à denúncia ou queixa. Outro veneno: dizer que o indulto apaga os efeitos civis da condenação. </w:t>
      </w:r>
      <w:r w:rsidRPr="001623A3">
        <w:rPr>
          <w:b/>
          <w:bCs/>
        </w:rPr>
        <w:t>NÃO</w:t>
      </w:r>
      <w:r w:rsidRPr="001623A3">
        <w:t xml:space="preserve">. O indulto apaga a pena, mas o dever de indenizar a vítima continua existindo! </w:t>
      </w:r>
      <w:r w:rsidRPr="001623A3">
        <w:rPr>
          <w:rFonts w:ascii="Segoe UI Emoji" w:hAnsi="Segoe UI Emoji" w:cs="Segoe UI Emoji"/>
        </w:rPr>
        <w:t>🟦</w:t>
      </w:r>
    </w:p>
    <w:p w14:paraId="2A0B565D" w14:textId="77777777" w:rsidR="000C71D2" w:rsidRPr="001623A3" w:rsidRDefault="000C71D2" w:rsidP="000C71D2">
      <w:pPr>
        <w:jc w:val="both"/>
      </w:pPr>
      <w:r w:rsidRPr="001623A3">
        <w:t xml:space="preserve">8 - </w:t>
      </w:r>
      <w:r w:rsidRPr="001623A3">
        <w:rPr>
          <w:rFonts w:ascii="Segoe UI Emoji" w:hAnsi="Segoe UI Emoji" w:cs="Segoe UI Emoji"/>
        </w:rPr>
        <w:t>🟨</w:t>
      </w:r>
      <w:r w:rsidRPr="001623A3">
        <w:t xml:space="preserve"> </w:t>
      </w:r>
      <w:r w:rsidRPr="001623A3">
        <w:rPr>
          <w:b/>
          <w:bCs/>
        </w:rPr>
        <w:t>10 QUESTÕES DE CONCURSO (PARA RESOLVER)</w:t>
      </w:r>
    </w:p>
    <w:p w14:paraId="0FFCFD23" w14:textId="77777777" w:rsidR="000C71D2" w:rsidRPr="001623A3" w:rsidRDefault="000C71D2" w:rsidP="000C71D2">
      <w:pPr>
        <w:jc w:val="both"/>
      </w:pPr>
      <w:r w:rsidRPr="001623A3">
        <w:rPr>
          <w:b/>
          <w:bCs/>
        </w:rPr>
        <w:t>Q1. (</w:t>
      </w:r>
      <w:proofErr w:type="spellStart"/>
      <w:r w:rsidRPr="001623A3">
        <w:rPr>
          <w:b/>
          <w:bCs/>
        </w:rPr>
        <w:t>Cebraspe</w:t>
      </w:r>
      <w:proofErr w:type="spellEnd"/>
      <w:r w:rsidRPr="001623A3">
        <w:rPr>
          <w:b/>
          <w:bCs/>
        </w:rPr>
        <w:t>)</w:t>
      </w:r>
      <w:r w:rsidRPr="001623A3">
        <w:t xml:space="preserve"> A prescrição antes de transitar em julgado a sentença final regula-se pelo máximo da pena privativa de liberdade cominada ao crime. </w:t>
      </w:r>
      <w:proofErr w:type="gramStart"/>
      <w:r w:rsidRPr="001623A3">
        <w:t>( )</w:t>
      </w:r>
      <w:proofErr w:type="gramEnd"/>
      <w:r w:rsidRPr="001623A3">
        <w:t xml:space="preserve"> Certo </w:t>
      </w:r>
      <w:proofErr w:type="gramStart"/>
      <w:r w:rsidRPr="001623A3">
        <w:t>( )</w:t>
      </w:r>
      <w:proofErr w:type="gramEnd"/>
      <w:r w:rsidRPr="001623A3">
        <w:t xml:space="preserve"> Errado</w:t>
      </w:r>
    </w:p>
    <w:p w14:paraId="7787E8E6" w14:textId="77777777" w:rsidR="000C71D2" w:rsidRPr="001623A3" w:rsidRDefault="000C71D2" w:rsidP="000C71D2">
      <w:pPr>
        <w:jc w:val="both"/>
      </w:pPr>
      <w:r w:rsidRPr="001623A3">
        <w:rPr>
          <w:b/>
          <w:bCs/>
        </w:rPr>
        <w:t>Q2. (</w:t>
      </w:r>
      <w:proofErr w:type="spellStart"/>
      <w:r w:rsidRPr="001623A3">
        <w:rPr>
          <w:b/>
          <w:bCs/>
        </w:rPr>
        <w:t>Cebraspe</w:t>
      </w:r>
      <w:proofErr w:type="spellEnd"/>
      <w:r w:rsidRPr="001623A3">
        <w:rPr>
          <w:b/>
          <w:bCs/>
        </w:rPr>
        <w:t>)</w:t>
      </w:r>
      <w:r w:rsidRPr="001623A3">
        <w:t xml:space="preserve"> São reduzidos de metade os prazos de prescrição quando o criminoso era, ao tempo do crime, menor de vinte e um anos. </w:t>
      </w:r>
      <w:proofErr w:type="gramStart"/>
      <w:r w:rsidRPr="001623A3">
        <w:t>( )</w:t>
      </w:r>
      <w:proofErr w:type="gramEnd"/>
      <w:r w:rsidRPr="001623A3">
        <w:t xml:space="preserve"> Certo </w:t>
      </w:r>
      <w:proofErr w:type="gramStart"/>
      <w:r w:rsidRPr="001623A3">
        <w:t>( )</w:t>
      </w:r>
      <w:proofErr w:type="gramEnd"/>
      <w:r w:rsidRPr="001623A3">
        <w:t xml:space="preserve"> Errado</w:t>
      </w:r>
    </w:p>
    <w:p w14:paraId="33FEC0CF" w14:textId="77777777" w:rsidR="000C71D2" w:rsidRPr="001623A3" w:rsidRDefault="000C71D2" w:rsidP="000C71D2">
      <w:pPr>
        <w:jc w:val="both"/>
      </w:pPr>
      <w:r w:rsidRPr="001623A3">
        <w:rPr>
          <w:b/>
          <w:bCs/>
        </w:rPr>
        <w:t>Q3. (</w:t>
      </w:r>
      <w:proofErr w:type="spellStart"/>
      <w:r w:rsidRPr="001623A3">
        <w:rPr>
          <w:b/>
          <w:bCs/>
        </w:rPr>
        <w:t>Cebraspe</w:t>
      </w:r>
      <w:proofErr w:type="spellEnd"/>
      <w:r w:rsidRPr="001623A3">
        <w:rPr>
          <w:b/>
          <w:bCs/>
        </w:rPr>
        <w:t>)</w:t>
      </w:r>
      <w:r w:rsidRPr="001623A3">
        <w:t xml:space="preserve"> O crime de tortura é imprescritível segundo a Constituição Federal de 1988. </w:t>
      </w:r>
      <w:proofErr w:type="gramStart"/>
      <w:r w:rsidRPr="001623A3">
        <w:t>( )</w:t>
      </w:r>
      <w:proofErr w:type="gramEnd"/>
      <w:r w:rsidRPr="001623A3">
        <w:t xml:space="preserve"> Certo </w:t>
      </w:r>
      <w:proofErr w:type="gramStart"/>
      <w:r w:rsidRPr="001623A3">
        <w:t>( )</w:t>
      </w:r>
      <w:proofErr w:type="gramEnd"/>
      <w:r w:rsidRPr="001623A3">
        <w:t xml:space="preserve"> Errado</w:t>
      </w:r>
    </w:p>
    <w:p w14:paraId="4F37856A" w14:textId="77777777" w:rsidR="000C71D2" w:rsidRPr="001623A3" w:rsidRDefault="000C71D2" w:rsidP="000C71D2">
      <w:pPr>
        <w:jc w:val="both"/>
      </w:pPr>
      <w:r w:rsidRPr="001623A3">
        <w:rPr>
          <w:b/>
          <w:bCs/>
        </w:rPr>
        <w:t>Q4. (</w:t>
      </w:r>
      <w:proofErr w:type="spellStart"/>
      <w:r w:rsidRPr="001623A3">
        <w:rPr>
          <w:b/>
          <w:bCs/>
        </w:rPr>
        <w:t>Cebraspe</w:t>
      </w:r>
      <w:proofErr w:type="spellEnd"/>
      <w:r w:rsidRPr="001623A3">
        <w:rPr>
          <w:b/>
          <w:bCs/>
        </w:rPr>
        <w:t>)</w:t>
      </w:r>
      <w:r w:rsidRPr="001623A3">
        <w:t xml:space="preserve"> A sentença condenatória recorrível interrompe a prescrição. </w:t>
      </w:r>
      <w:proofErr w:type="gramStart"/>
      <w:r w:rsidRPr="001623A3">
        <w:t>( )</w:t>
      </w:r>
      <w:proofErr w:type="gramEnd"/>
      <w:r w:rsidRPr="001623A3">
        <w:t xml:space="preserve"> Certo </w:t>
      </w:r>
      <w:proofErr w:type="gramStart"/>
      <w:r w:rsidRPr="001623A3">
        <w:t>( )</w:t>
      </w:r>
      <w:proofErr w:type="gramEnd"/>
      <w:r w:rsidRPr="001623A3">
        <w:t xml:space="preserve"> Errado</w:t>
      </w:r>
    </w:p>
    <w:p w14:paraId="20060089" w14:textId="77777777" w:rsidR="000C71D2" w:rsidRPr="001623A3" w:rsidRDefault="000C71D2" w:rsidP="000C71D2">
      <w:pPr>
        <w:jc w:val="both"/>
      </w:pPr>
      <w:r w:rsidRPr="001623A3">
        <w:rPr>
          <w:b/>
          <w:bCs/>
        </w:rPr>
        <w:t>Q5. (</w:t>
      </w:r>
      <w:proofErr w:type="spellStart"/>
      <w:r w:rsidRPr="001623A3">
        <w:rPr>
          <w:b/>
          <w:bCs/>
        </w:rPr>
        <w:t>Cebraspe</w:t>
      </w:r>
      <w:proofErr w:type="spellEnd"/>
      <w:r w:rsidRPr="001623A3">
        <w:rPr>
          <w:b/>
          <w:bCs/>
        </w:rPr>
        <w:t>)</w:t>
      </w:r>
      <w:r w:rsidRPr="001623A3">
        <w:t xml:space="preserve"> A extinção da punibilidade pela prescrição da pretensão punitiva afasta todos os efeitos da condenação, inclusive os civis. </w:t>
      </w:r>
      <w:proofErr w:type="gramStart"/>
      <w:r w:rsidRPr="001623A3">
        <w:t>( )</w:t>
      </w:r>
      <w:proofErr w:type="gramEnd"/>
      <w:r w:rsidRPr="001623A3">
        <w:t xml:space="preserve"> Certo </w:t>
      </w:r>
      <w:proofErr w:type="gramStart"/>
      <w:r w:rsidRPr="001623A3">
        <w:t>( )</w:t>
      </w:r>
      <w:proofErr w:type="gramEnd"/>
      <w:r w:rsidRPr="001623A3">
        <w:t xml:space="preserve"> Errado</w:t>
      </w:r>
    </w:p>
    <w:p w14:paraId="214F571F" w14:textId="77777777" w:rsidR="000C71D2" w:rsidRPr="001623A3" w:rsidRDefault="000C71D2" w:rsidP="000C71D2">
      <w:pPr>
        <w:jc w:val="both"/>
      </w:pPr>
      <w:r w:rsidRPr="001623A3">
        <w:rPr>
          <w:b/>
          <w:bCs/>
        </w:rPr>
        <w:t>Q6. (</w:t>
      </w:r>
      <w:proofErr w:type="spellStart"/>
      <w:r w:rsidRPr="001623A3">
        <w:rPr>
          <w:b/>
          <w:bCs/>
        </w:rPr>
        <w:t>Cebraspe</w:t>
      </w:r>
      <w:proofErr w:type="spellEnd"/>
      <w:r w:rsidRPr="001623A3">
        <w:rPr>
          <w:b/>
          <w:bCs/>
        </w:rPr>
        <w:t>)</w:t>
      </w:r>
      <w:r w:rsidRPr="001623A3">
        <w:t xml:space="preserve"> A prescrição da pretensão executória baseia-se na pena máxima cominada em abstrato para o crime. </w:t>
      </w:r>
      <w:proofErr w:type="gramStart"/>
      <w:r w:rsidRPr="001623A3">
        <w:t>( )</w:t>
      </w:r>
      <w:proofErr w:type="gramEnd"/>
      <w:r w:rsidRPr="001623A3">
        <w:t xml:space="preserve"> Certo </w:t>
      </w:r>
      <w:proofErr w:type="gramStart"/>
      <w:r w:rsidRPr="001623A3">
        <w:t>( )</w:t>
      </w:r>
      <w:proofErr w:type="gramEnd"/>
      <w:r w:rsidRPr="001623A3">
        <w:t xml:space="preserve"> Errado</w:t>
      </w:r>
    </w:p>
    <w:p w14:paraId="7BCE0172" w14:textId="77777777" w:rsidR="000C71D2" w:rsidRPr="001623A3" w:rsidRDefault="000C71D2" w:rsidP="000C71D2">
      <w:pPr>
        <w:jc w:val="both"/>
      </w:pPr>
      <w:r w:rsidRPr="001623A3">
        <w:rPr>
          <w:b/>
          <w:bCs/>
        </w:rPr>
        <w:t>Q7. (</w:t>
      </w:r>
      <w:proofErr w:type="spellStart"/>
      <w:r w:rsidRPr="001623A3">
        <w:rPr>
          <w:b/>
          <w:bCs/>
        </w:rPr>
        <w:t>Cebraspe</w:t>
      </w:r>
      <w:proofErr w:type="spellEnd"/>
      <w:r w:rsidRPr="001623A3">
        <w:rPr>
          <w:b/>
          <w:bCs/>
        </w:rPr>
        <w:t>)</w:t>
      </w:r>
      <w:r w:rsidRPr="001623A3">
        <w:t xml:space="preserve"> O recebimento da denúncia ou da queixa é causa interruptiva da prescrição. </w:t>
      </w:r>
      <w:proofErr w:type="gramStart"/>
      <w:r w:rsidRPr="001623A3">
        <w:t>( )</w:t>
      </w:r>
      <w:proofErr w:type="gramEnd"/>
      <w:r w:rsidRPr="001623A3">
        <w:t xml:space="preserve"> Certo </w:t>
      </w:r>
      <w:proofErr w:type="gramStart"/>
      <w:r w:rsidRPr="001623A3">
        <w:t>( )</w:t>
      </w:r>
      <w:proofErr w:type="gramEnd"/>
      <w:r w:rsidRPr="001623A3">
        <w:t xml:space="preserve"> Errado</w:t>
      </w:r>
    </w:p>
    <w:p w14:paraId="291A73AB" w14:textId="77777777" w:rsidR="000C71D2" w:rsidRPr="001623A3" w:rsidRDefault="000C71D2" w:rsidP="000C71D2">
      <w:pPr>
        <w:jc w:val="both"/>
      </w:pPr>
      <w:r w:rsidRPr="001623A3">
        <w:rPr>
          <w:b/>
          <w:bCs/>
        </w:rPr>
        <w:t>Q8. (</w:t>
      </w:r>
      <w:proofErr w:type="spellStart"/>
      <w:r w:rsidRPr="001623A3">
        <w:rPr>
          <w:b/>
          <w:bCs/>
        </w:rPr>
        <w:t>Cebraspe</w:t>
      </w:r>
      <w:proofErr w:type="spellEnd"/>
      <w:r w:rsidRPr="001623A3">
        <w:rPr>
          <w:b/>
          <w:bCs/>
        </w:rPr>
        <w:t>)</w:t>
      </w:r>
      <w:r w:rsidRPr="001623A3">
        <w:t xml:space="preserve"> A morte do agente extingue a punibilidade e, caso ocorra após a condenação, os herdeiros devem cumprir a pena de multa. </w:t>
      </w:r>
      <w:proofErr w:type="gramStart"/>
      <w:r w:rsidRPr="001623A3">
        <w:t>( )</w:t>
      </w:r>
      <w:proofErr w:type="gramEnd"/>
      <w:r w:rsidRPr="001623A3">
        <w:t xml:space="preserve"> Certo </w:t>
      </w:r>
      <w:proofErr w:type="gramStart"/>
      <w:r w:rsidRPr="001623A3">
        <w:t>( )</w:t>
      </w:r>
      <w:proofErr w:type="gramEnd"/>
      <w:r w:rsidRPr="001623A3">
        <w:t xml:space="preserve"> Errado</w:t>
      </w:r>
    </w:p>
    <w:p w14:paraId="76D42755" w14:textId="77777777" w:rsidR="000C71D2" w:rsidRPr="001623A3" w:rsidRDefault="000C71D2" w:rsidP="000C71D2">
      <w:pPr>
        <w:jc w:val="both"/>
      </w:pPr>
      <w:r w:rsidRPr="001623A3">
        <w:rPr>
          <w:b/>
          <w:bCs/>
        </w:rPr>
        <w:t>Q9. (</w:t>
      </w:r>
      <w:proofErr w:type="spellStart"/>
      <w:r w:rsidRPr="001623A3">
        <w:rPr>
          <w:b/>
          <w:bCs/>
        </w:rPr>
        <w:t>Cebraspe</w:t>
      </w:r>
      <w:proofErr w:type="spellEnd"/>
      <w:r w:rsidRPr="001623A3">
        <w:rPr>
          <w:b/>
          <w:bCs/>
        </w:rPr>
        <w:t>)</w:t>
      </w:r>
      <w:r w:rsidRPr="001623A3">
        <w:t xml:space="preserve"> A decadência é causa de extinção da punibilidade que atinge o direito de ação nas ações penais privadas e públicas condicionadas. </w:t>
      </w:r>
      <w:proofErr w:type="gramStart"/>
      <w:r w:rsidRPr="001623A3">
        <w:t>( )</w:t>
      </w:r>
      <w:proofErr w:type="gramEnd"/>
      <w:r w:rsidRPr="001623A3">
        <w:t xml:space="preserve"> Certo </w:t>
      </w:r>
      <w:proofErr w:type="gramStart"/>
      <w:r w:rsidRPr="001623A3">
        <w:t>( )</w:t>
      </w:r>
      <w:proofErr w:type="gramEnd"/>
      <w:r w:rsidRPr="001623A3">
        <w:t xml:space="preserve"> Errado</w:t>
      </w:r>
    </w:p>
    <w:p w14:paraId="43F5DB45" w14:textId="77777777" w:rsidR="000C71D2" w:rsidRPr="001623A3" w:rsidRDefault="000C71D2" w:rsidP="000C71D2">
      <w:pPr>
        <w:jc w:val="both"/>
      </w:pPr>
      <w:r w:rsidRPr="001623A3">
        <w:rPr>
          <w:b/>
          <w:bCs/>
        </w:rPr>
        <w:t>Q10. (</w:t>
      </w:r>
      <w:proofErr w:type="spellStart"/>
      <w:r w:rsidRPr="001623A3">
        <w:rPr>
          <w:b/>
          <w:bCs/>
        </w:rPr>
        <w:t>Cebraspe</w:t>
      </w:r>
      <w:proofErr w:type="spellEnd"/>
      <w:r w:rsidRPr="001623A3">
        <w:rPr>
          <w:b/>
          <w:bCs/>
        </w:rPr>
        <w:t>)</w:t>
      </w:r>
      <w:r w:rsidRPr="001623A3">
        <w:t xml:space="preserve"> O prazo prescricional para crimes com pena máxima superior a 12 anos é de 20 anos. </w:t>
      </w:r>
      <w:proofErr w:type="gramStart"/>
      <w:r w:rsidRPr="001623A3">
        <w:t>( )</w:t>
      </w:r>
      <w:proofErr w:type="gramEnd"/>
      <w:r w:rsidRPr="001623A3">
        <w:t xml:space="preserve"> Certo </w:t>
      </w:r>
      <w:proofErr w:type="gramStart"/>
      <w:r w:rsidRPr="001623A3">
        <w:t>( )</w:t>
      </w:r>
      <w:proofErr w:type="gramEnd"/>
      <w:r w:rsidRPr="001623A3">
        <w:t xml:space="preserve"> Errado</w:t>
      </w:r>
    </w:p>
    <w:p w14:paraId="49E9B56A" w14:textId="77777777" w:rsidR="000C71D2" w:rsidRPr="001623A3" w:rsidRDefault="000C71D2" w:rsidP="000C71D2">
      <w:pPr>
        <w:jc w:val="both"/>
      </w:pPr>
      <w:r>
        <w:pict w14:anchorId="57F4E388">
          <v:rect id="_x0000_i1061" style="width:0;height:1.5pt" o:hralign="center" o:hrstd="t" o:hr="t" fillcolor="#a0a0a0" stroked="f"/>
        </w:pict>
      </w:r>
    </w:p>
    <w:p w14:paraId="25E18B10" w14:textId="77777777" w:rsidR="000C71D2" w:rsidRPr="001623A3" w:rsidRDefault="000C71D2" w:rsidP="000C71D2">
      <w:pPr>
        <w:jc w:val="both"/>
      </w:pPr>
      <w:r w:rsidRPr="001623A3">
        <w:rPr>
          <w:rFonts w:ascii="Segoe UI Emoji" w:hAnsi="Segoe UI Emoji" w:cs="Segoe UI Emoji"/>
        </w:rPr>
        <w:t>🟨</w:t>
      </w:r>
      <w:r w:rsidRPr="001623A3">
        <w:t xml:space="preserve"> </w:t>
      </w:r>
      <w:r w:rsidRPr="001623A3">
        <w:rPr>
          <w:b/>
          <w:bCs/>
        </w:rPr>
        <w:t>GABARITO COMENTADO (VERTICALIZADO)</w:t>
      </w:r>
    </w:p>
    <w:p w14:paraId="58A09956" w14:textId="77777777" w:rsidR="000C71D2" w:rsidRPr="001623A3" w:rsidRDefault="000C71D2" w:rsidP="000C71D2">
      <w:pPr>
        <w:jc w:val="both"/>
      </w:pPr>
      <w:r w:rsidRPr="001623A3">
        <w:rPr>
          <w:b/>
          <w:bCs/>
        </w:rPr>
        <w:t>Q1. A prescrição antes de transitar em julgado a sentença final regula-se pelo máximo da pena privativa de liberdade cominada ao crime.</w:t>
      </w:r>
    </w:p>
    <w:p w14:paraId="24275EBF" w14:textId="77777777" w:rsidR="000C71D2" w:rsidRPr="001623A3" w:rsidRDefault="000C71D2" w:rsidP="000C71D2">
      <w:pPr>
        <w:jc w:val="both"/>
      </w:pPr>
      <w:r w:rsidRPr="001623A3">
        <w:t xml:space="preserve">Gabarito: </w:t>
      </w:r>
      <w:r w:rsidRPr="001623A3">
        <w:rPr>
          <w:b/>
          <w:bCs/>
        </w:rPr>
        <w:t>CERTO</w:t>
      </w:r>
      <w:r w:rsidRPr="001623A3">
        <w:t>.</w:t>
      </w:r>
    </w:p>
    <w:p w14:paraId="156A8B73" w14:textId="77777777" w:rsidR="000C71D2" w:rsidRPr="001623A3" w:rsidRDefault="000C71D2" w:rsidP="000C71D2">
      <w:pPr>
        <w:jc w:val="both"/>
      </w:pPr>
      <w:r w:rsidRPr="001623A3">
        <w:t>Comentário: É a regra da Prescrição da Pretensão Punitiva em Abstrato (Art. 109, CP).</w:t>
      </w:r>
    </w:p>
    <w:p w14:paraId="337467E3" w14:textId="77777777" w:rsidR="000C71D2" w:rsidRPr="001623A3" w:rsidRDefault="000C71D2" w:rsidP="000C71D2">
      <w:pPr>
        <w:jc w:val="both"/>
      </w:pPr>
      <w:r w:rsidRPr="001623A3">
        <w:rPr>
          <w:b/>
          <w:bCs/>
        </w:rPr>
        <w:t>Q2. São reduzidos de metade os prazos de prescrição quando o criminoso era, ao tempo do crime, menor de vinte e um anos.</w:t>
      </w:r>
    </w:p>
    <w:p w14:paraId="13C23048" w14:textId="77777777" w:rsidR="000C71D2" w:rsidRPr="001623A3" w:rsidRDefault="000C71D2" w:rsidP="000C71D2">
      <w:pPr>
        <w:jc w:val="both"/>
      </w:pPr>
      <w:r w:rsidRPr="001623A3">
        <w:t xml:space="preserve">Gabarito: </w:t>
      </w:r>
      <w:r w:rsidRPr="001623A3">
        <w:rPr>
          <w:b/>
          <w:bCs/>
        </w:rPr>
        <w:t>CERTO</w:t>
      </w:r>
      <w:r w:rsidRPr="001623A3">
        <w:t>.</w:t>
      </w:r>
    </w:p>
    <w:p w14:paraId="1BC2F235" w14:textId="77777777" w:rsidR="000C71D2" w:rsidRPr="001623A3" w:rsidRDefault="000C71D2" w:rsidP="000C71D2">
      <w:pPr>
        <w:jc w:val="both"/>
      </w:pPr>
      <w:r w:rsidRPr="001623A3">
        <w:t>Comentário: Benefício etário previsto no Art. 115 do Código Penal.</w:t>
      </w:r>
    </w:p>
    <w:p w14:paraId="20D289A3" w14:textId="77777777" w:rsidR="000C71D2" w:rsidRPr="001623A3" w:rsidRDefault="000C71D2" w:rsidP="000C71D2">
      <w:pPr>
        <w:jc w:val="both"/>
      </w:pPr>
      <w:r w:rsidRPr="001623A3">
        <w:rPr>
          <w:b/>
          <w:bCs/>
        </w:rPr>
        <w:lastRenderedPageBreak/>
        <w:t>Q3. O crime de tortura é imprescritível segundo a Constituição Federal de 1988.</w:t>
      </w:r>
    </w:p>
    <w:p w14:paraId="47F6F666" w14:textId="77777777" w:rsidR="000C71D2" w:rsidRPr="001623A3" w:rsidRDefault="000C71D2" w:rsidP="000C71D2">
      <w:pPr>
        <w:jc w:val="both"/>
      </w:pPr>
      <w:r w:rsidRPr="001623A3">
        <w:t xml:space="preserve">Gabarito: </w:t>
      </w:r>
      <w:r w:rsidRPr="001623A3">
        <w:rPr>
          <w:b/>
          <w:bCs/>
        </w:rPr>
        <w:t>ERRADO</w:t>
      </w:r>
      <w:r w:rsidRPr="001623A3">
        <w:t>.</w:t>
      </w:r>
    </w:p>
    <w:p w14:paraId="68578C21" w14:textId="77777777" w:rsidR="000C71D2" w:rsidRPr="001623A3" w:rsidRDefault="000C71D2" w:rsidP="000C71D2">
      <w:pPr>
        <w:jc w:val="both"/>
      </w:pPr>
      <w:r w:rsidRPr="001623A3">
        <w:t>Comentário: Tortura é inafiançável e insuscetível de graça/anistia, mas prescreve.</w:t>
      </w:r>
    </w:p>
    <w:p w14:paraId="01A7CF78" w14:textId="77777777" w:rsidR="000C71D2" w:rsidRPr="001623A3" w:rsidRDefault="000C71D2" w:rsidP="000C71D2">
      <w:pPr>
        <w:jc w:val="both"/>
      </w:pPr>
      <w:r w:rsidRPr="001623A3">
        <w:rPr>
          <w:b/>
          <w:bCs/>
        </w:rPr>
        <w:t>Q4. A sentença condenatória recorrível interrompe a prescrição.</w:t>
      </w:r>
    </w:p>
    <w:p w14:paraId="1DCEDD47" w14:textId="77777777" w:rsidR="000C71D2" w:rsidRPr="001623A3" w:rsidRDefault="000C71D2" w:rsidP="000C71D2">
      <w:pPr>
        <w:jc w:val="both"/>
      </w:pPr>
      <w:r w:rsidRPr="001623A3">
        <w:t xml:space="preserve">Gabarito: </w:t>
      </w:r>
      <w:r w:rsidRPr="001623A3">
        <w:rPr>
          <w:b/>
          <w:bCs/>
        </w:rPr>
        <w:t>CERTO</w:t>
      </w:r>
      <w:r w:rsidRPr="001623A3">
        <w:t>.</w:t>
      </w:r>
    </w:p>
    <w:p w14:paraId="240BA67E" w14:textId="77777777" w:rsidR="000C71D2" w:rsidRPr="001623A3" w:rsidRDefault="000C71D2" w:rsidP="000C71D2">
      <w:pPr>
        <w:jc w:val="both"/>
      </w:pPr>
      <w:r w:rsidRPr="001623A3">
        <w:t>Comentário: Conforme o Art. 117, IV, o marco da sentença zera o prazo.</w:t>
      </w:r>
    </w:p>
    <w:p w14:paraId="6DFEE981" w14:textId="77777777" w:rsidR="000C71D2" w:rsidRPr="001623A3" w:rsidRDefault="000C71D2" w:rsidP="000C71D2">
      <w:pPr>
        <w:jc w:val="both"/>
      </w:pPr>
      <w:r w:rsidRPr="001623A3">
        <w:rPr>
          <w:b/>
          <w:bCs/>
        </w:rPr>
        <w:t>Q5. A extinção da punibilidade pela prescrição da pretensão punitiva afasta todos os efeitos da condenação, inclusive os civis.</w:t>
      </w:r>
    </w:p>
    <w:p w14:paraId="6750E51F" w14:textId="77777777" w:rsidR="000C71D2" w:rsidRPr="001623A3" w:rsidRDefault="000C71D2" w:rsidP="000C71D2">
      <w:pPr>
        <w:jc w:val="both"/>
      </w:pPr>
      <w:r w:rsidRPr="001623A3">
        <w:t xml:space="preserve">Gabarito: </w:t>
      </w:r>
      <w:r w:rsidRPr="001623A3">
        <w:rPr>
          <w:b/>
          <w:bCs/>
        </w:rPr>
        <w:t>ERRADO</w:t>
      </w:r>
      <w:r w:rsidRPr="001623A3">
        <w:t>.</w:t>
      </w:r>
    </w:p>
    <w:p w14:paraId="2572C409" w14:textId="77777777" w:rsidR="000C71D2" w:rsidRPr="001623A3" w:rsidRDefault="000C71D2" w:rsidP="000C71D2">
      <w:pPr>
        <w:jc w:val="both"/>
      </w:pPr>
      <w:r w:rsidRPr="001623A3">
        <w:t>Comentário: Afasta os efeitos penais e antecedentes, mas o dever de reparar o dano (efeito civil) pode ser discutido se houver sentença transitada (no caso da PPE). Na PPP, como não houve condenação final, não há título executivo.</w:t>
      </w:r>
    </w:p>
    <w:p w14:paraId="3ED744B8" w14:textId="77777777" w:rsidR="000C71D2" w:rsidRPr="001623A3" w:rsidRDefault="000C71D2" w:rsidP="000C71D2">
      <w:pPr>
        <w:jc w:val="both"/>
      </w:pPr>
      <w:r w:rsidRPr="001623A3">
        <w:rPr>
          <w:b/>
          <w:bCs/>
        </w:rPr>
        <w:t>Q6. A prescrição da pretensão executória baseia-se na pena máxima cominada em abstrato para o crime.</w:t>
      </w:r>
    </w:p>
    <w:p w14:paraId="63740A34" w14:textId="77777777" w:rsidR="000C71D2" w:rsidRPr="001623A3" w:rsidRDefault="000C71D2" w:rsidP="000C71D2">
      <w:pPr>
        <w:jc w:val="both"/>
      </w:pPr>
      <w:r w:rsidRPr="001623A3">
        <w:t xml:space="preserve">Gabarito: </w:t>
      </w:r>
      <w:r w:rsidRPr="001623A3">
        <w:rPr>
          <w:b/>
          <w:bCs/>
        </w:rPr>
        <w:t>ERRADO</w:t>
      </w:r>
      <w:r w:rsidRPr="001623A3">
        <w:t>.</w:t>
      </w:r>
    </w:p>
    <w:p w14:paraId="75B8520A" w14:textId="77777777" w:rsidR="000C71D2" w:rsidRPr="001623A3" w:rsidRDefault="000C71D2" w:rsidP="000C71D2">
      <w:pPr>
        <w:jc w:val="both"/>
      </w:pPr>
      <w:r w:rsidRPr="001623A3">
        <w:t>Comentário: A executória baseia-se na pena aplicada na sentença (concreto).</w:t>
      </w:r>
    </w:p>
    <w:p w14:paraId="3B305214" w14:textId="77777777" w:rsidR="000C71D2" w:rsidRPr="001623A3" w:rsidRDefault="000C71D2" w:rsidP="000C71D2">
      <w:pPr>
        <w:jc w:val="both"/>
      </w:pPr>
      <w:r w:rsidRPr="001623A3">
        <w:rPr>
          <w:b/>
          <w:bCs/>
        </w:rPr>
        <w:t>Q7. O recebimento da denúncia ou da queixa é causa interruptiva da prescrição.</w:t>
      </w:r>
    </w:p>
    <w:p w14:paraId="47C99A43" w14:textId="77777777" w:rsidR="000C71D2" w:rsidRPr="001623A3" w:rsidRDefault="000C71D2" w:rsidP="000C71D2">
      <w:pPr>
        <w:jc w:val="both"/>
      </w:pPr>
      <w:r w:rsidRPr="001623A3">
        <w:t xml:space="preserve">Gabarito: </w:t>
      </w:r>
      <w:r w:rsidRPr="001623A3">
        <w:rPr>
          <w:b/>
          <w:bCs/>
        </w:rPr>
        <w:t>CERTO</w:t>
      </w:r>
      <w:r w:rsidRPr="001623A3">
        <w:t>.</w:t>
      </w:r>
    </w:p>
    <w:p w14:paraId="1C2FE3BE" w14:textId="77777777" w:rsidR="000C71D2" w:rsidRPr="001623A3" w:rsidRDefault="000C71D2" w:rsidP="000C71D2">
      <w:pPr>
        <w:jc w:val="both"/>
      </w:pPr>
      <w:r w:rsidRPr="001623A3">
        <w:t>Comentário: Primeiro marco interruptivo judicial do Art. 117, I.</w:t>
      </w:r>
    </w:p>
    <w:p w14:paraId="7440BCF9" w14:textId="77777777" w:rsidR="000C71D2" w:rsidRPr="001623A3" w:rsidRDefault="000C71D2" w:rsidP="000C71D2">
      <w:pPr>
        <w:jc w:val="both"/>
      </w:pPr>
      <w:r w:rsidRPr="001623A3">
        <w:rPr>
          <w:b/>
          <w:bCs/>
        </w:rPr>
        <w:t>Q8. A morte do agente extingue a punibilidade e, caso ocorra após a condenação, os herdeiros devem cumprir a pena de multa.</w:t>
      </w:r>
    </w:p>
    <w:p w14:paraId="729E8B33" w14:textId="77777777" w:rsidR="000C71D2" w:rsidRPr="001623A3" w:rsidRDefault="000C71D2" w:rsidP="000C71D2">
      <w:pPr>
        <w:jc w:val="both"/>
      </w:pPr>
      <w:r w:rsidRPr="001623A3">
        <w:t xml:space="preserve">Gabarito: </w:t>
      </w:r>
      <w:r w:rsidRPr="001623A3">
        <w:rPr>
          <w:b/>
          <w:bCs/>
        </w:rPr>
        <w:t>ERRADO</w:t>
      </w:r>
      <w:r w:rsidRPr="001623A3">
        <w:t>.</w:t>
      </w:r>
    </w:p>
    <w:p w14:paraId="474F0F59" w14:textId="77777777" w:rsidR="000C71D2" w:rsidRPr="001623A3" w:rsidRDefault="000C71D2" w:rsidP="000C71D2">
      <w:pPr>
        <w:jc w:val="both"/>
      </w:pPr>
      <w:r w:rsidRPr="001623A3">
        <w:t>Comentário: A pena é intransmissível (princípio da personalidade da pena).</w:t>
      </w:r>
    </w:p>
    <w:p w14:paraId="3F0CB1DB" w14:textId="77777777" w:rsidR="000C71D2" w:rsidRPr="001623A3" w:rsidRDefault="000C71D2" w:rsidP="000C71D2">
      <w:pPr>
        <w:jc w:val="both"/>
      </w:pPr>
      <w:r w:rsidRPr="001623A3">
        <w:rPr>
          <w:b/>
          <w:bCs/>
        </w:rPr>
        <w:t>Q9. A decadência é causa de extinção da punibilidade que atinge o direito de ação nas ações penais privadas e públicas condicionadas.</w:t>
      </w:r>
    </w:p>
    <w:p w14:paraId="6510074E" w14:textId="77777777" w:rsidR="000C71D2" w:rsidRPr="001623A3" w:rsidRDefault="000C71D2" w:rsidP="000C71D2">
      <w:pPr>
        <w:jc w:val="both"/>
      </w:pPr>
      <w:r w:rsidRPr="001623A3">
        <w:t xml:space="preserve">Gabarito: </w:t>
      </w:r>
      <w:r w:rsidRPr="001623A3">
        <w:rPr>
          <w:b/>
          <w:bCs/>
        </w:rPr>
        <w:t>CERTO</w:t>
      </w:r>
      <w:r w:rsidRPr="001623A3">
        <w:t>.</w:t>
      </w:r>
    </w:p>
    <w:p w14:paraId="32F538FE" w14:textId="77777777" w:rsidR="000C71D2" w:rsidRPr="001623A3" w:rsidRDefault="000C71D2" w:rsidP="000C71D2">
      <w:pPr>
        <w:jc w:val="both"/>
      </w:pPr>
      <w:r w:rsidRPr="001623A3">
        <w:t>Comentário: Ocorre se a vítima não representar ou não oferecer queixa no prazo de 6 meses.</w:t>
      </w:r>
    </w:p>
    <w:p w14:paraId="04983335" w14:textId="77777777" w:rsidR="000C71D2" w:rsidRPr="001623A3" w:rsidRDefault="000C71D2" w:rsidP="000C71D2">
      <w:pPr>
        <w:jc w:val="both"/>
      </w:pPr>
      <w:r w:rsidRPr="001623A3">
        <w:rPr>
          <w:b/>
          <w:bCs/>
        </w:rPr>
        <w:t>Q10. O prazo prescricional para crimes com pena máxima superior a 12 anos é de 20 anos.</w:t>
      </w:r>
    </w:p>
    <w:p w14:paraId="5DF11DF1" w14:textId="77777777" w:rsidR="000C71D2" w:rsidRPr="001623A3" w:rsidRDefault="000C71D2" w:rsidP="000C71D2">
      <w:pPr>
        <w:jc w:val="both"/>
      </w:pPr>
      <w:r w:rsidRPr="001623A3">
        <w:t xml:space="preserve">Gabarito: </w:t>
      </w:r>
      <w:r w:rsidRPr="001623A3">
        <w:rPr>
          <w:b/>
          <w:bCs/>
        </w:rPr>
        <w:t>CERTO</w:t>
      </w:r>
      <w:r w:rsidRPr="001623A3">
        <w:t>.</w:t>
      </w:r>
    </w:p>
    <w:p w14:paraId="06168E68" w14:textId="77777777" w:rsidR="000C71D2" w:rsidRPr="001623A3" w:rsidRDefault="000C71D2" w:rsidP="000C71D2">
      <w:pPr>
        <w:jc w:val="both"/>
      </w:pPr>
      <w:r w:rsidRPr="001623A3">
        <w:t>Comentário: É o prazo máximo previsto na tabela do Art. 109, I, do CP.</w:t>
      </w:r>
    </w:p>
    <w:p w14:paraId="2A61D5D1" w14:textId="77777777" w:rsidR="000C71D2" w:rsidRPr="001623A3" w:rsidRDefault="000C71D2" w:rsidP="000C71D2">
      <w:pPr>
        <w:jc w:val="both"/>
      </w:pPr>
      <w:r w:rsidRPr="001623A3">
        <w:t xml:space="preserve">9 - </w:t>
      </w:r>
      <w:r w:rsidRPr="001623A3">
        <w:rPr>
          <w:rFonts w:ascii="Segoe UI Emoji" w:hAnsi="Segoe UI Emoji" w:cs="Segoe UI Emoji"/>
        </w:rPr>
        <w:t>🟨</w:t>
      </w:r>
      <w:r w:rsidRPr="001623A3">
        <w:t xml:space="preserve"> </w:t>
      </w:r>
      <w:r w:rsidRPr="001623A3">
        <w:rPr>
          <w:b/>
          <w:bCs/>
        </w:rPr>
        <w:t>PROCESSO MNEMÔNICO</w:t>
      </w:r>
      <w:r w:rsidRPr="001623A3">
        <w:t xml:space="preserve"> </w:t>
      </w:r>
      <w:r w:rsidRPr="001623A3">
        <w:rPr>
          <w:b/>
          <w:bCs/>
        </w:rPr>
        <w:t>Sigla: M.A.P.A.</w:t>
      </w:r>
    </w:p>
    <w:p w14:paraId="065488F3" w14:textId="77777777" w:rsidR="000C71D2" w:rsidRPr="001623A3" w:rsidRDefault="000C71D2" w:rsidP="000C71D2">
      <w:pPr>
        <w:jc w:val="both"/>
      </w:pPr>
      <w:r w:rsidRPr="001623A3">
        <w:rPr>
          <w:b/>
          <w:bCs/>
        </w:rPr>
        <w:t>M</w:t>
      </w:r>
      <w:r w:rsidRPr="001623A3">
        <w:t xml:space="preserve">áxima (em Abstrato) -&gt; </w:t>
      </w:r>
      <w:r w:rsidRPr="001623A3">
        <w:rPr>
          <w:b/>
          <w:bCs/>
        </w:rPr>
        <w:t>A</w:t>
      </w:r>
      <w:r w:rsidRPr="001623A3">
        <w:t>ntes da sentença.</w:t>
      </w:r>
    </w:p>
    <w:p w14:paraId="74167378" w14:textId="77777777" w:rsidR="000C71D2" w:rsidRPr="001623A3" w:rsidRDefault="000C71D2" w:rsidP="000C71D2">
      <w:pPr>
        <w:jc w:val="both"/>
      </w:pPr>
      <w:r w:rsidRPr="001623A3">
        <w:rPr>
          <w:b/>
          <w:bCs/>
        </w:rPr>
        <w:lastRenderedPageBreak/>
        <w:t>P</w:t>
      </w:r>
      <w:r w:rsidRPr="001623A3">
        <w:t xml:space="preserve">ena (da Sentença) -&gt; </w:t>
      </w:r>
      <w:r w:rsidRPr="001623A3">
        <w:rPr>
          <w:b/>
          <w:bCs/>
        </w:rPr>
        <w:t>A</w:t>
      </w:r>
      <w:r w:rsidRPr="001623A3">
        <w:t>pós o trânsito (Executória).</w:t>
      </w:r>
    </w:p>
    <w:p w14:paraId="1C58AE58" w14:textId="77777777" w:rsidR="000C71D2" w:rsidRDefault="000C71D2" w:rsidP="000C71D2">
      <w:pPr>
        <w:jc w:val="both"/>
      </w:pPr>
    </w:p>
    <w:p w14:paraId="1125213D" w14:textId="77777777" w:rsidR="000C71D2" w:rsidRDefault="000C71D2" w:rsidP="000C71D2">
      <w:pPr>
        <w:jc w:val="both"/>
      </w:pPr>
    </w:p>
    <w:p w14:paraId="5878EEA3" w14:textId="77777777" w:rsidR="000C71D2" w:rsidRDefault="000C71D2" w:rsidP="000C71D2">
      <w:pPr>
        <w:jc w:val="both"/>
      </w:pPr>
    </w:p>
    <w:p w14:paraId="3267B603" w14:textId="77777777" w:rsidR="000C71D2" w:rsidRPr="001623A3" w:rsidRDefault="000C71D2" w:rsidP="000C71D2">
      <w:pPr>
        <w:jc w:val="both"/>
      </w:pPr>
      <w:r w:rsidRPr="001623A3">
        <w:t xml:space="preserve">O </w:t>
      </w:r>
      <w:r w:rsidRPr="001623A3">
        <w:rPr>
          <w:b/>
          <w:bCs/>
        </w:rPr>
        <w:t>Ponto 17</w:t>
      </w:r>
      <w:r w:rsidRPr="001623A3">
        <w:t xml:space="preserve"> entra no campo da Fé Pública. Como futuro servidor da Câmara, você lidará com documentos o tempo todo, e o </w:t>
      </w:r>
      <w:proofErr w:type="spellStart"/>
      <w:r w:rsidRPr="001623A3">
        <w:t>Cebraspe</w:t>
      </w:r>
      <w:proofErr w:type="spellEnd"/>
      <w:r w:rsidRPr="001623A3">
        <w:t xml:space="preserve"> sabe disso.</w:t>
      </w:r>
    </w:p>
    <w:p w14:paraId="4FBE5FEA" w14:textId="77777777" w:rsidR="000C71D2" w:rsidRPr="001623A3" w:rsidRDefault="000C71D2" w:rsidP="000C71D2">
      <w:pPr>
        <w:jc w:val="both"/>
      </w:pPr>
      <w:r w:rsidRPr="001623A3">
        <w:t xml:space="preserve">Fique atento ao veneno sobre o </w:t>
      </w:r>
      <w:r w:rsidRPr="001623A3">
        <w:rPr>
          <w:b/>
          <w:bCs/>
        </w:rPr>
        <w:t>documento público por equiparação</w:t>
      </w:r>
      <w:r w:rsidRPr="001623A3">
        <w:t>, que é o alerta principal do seu edital para este ponto!</w:t>
      </w:r>
    </w:p>
    <w:p w14:paraId="55727125" w14:textId="77777777" w:rsidR="000C71D2" w:rsidRPr="001623A3" w:rsidRDefault="000C71D2" w:rsidP="000C71D2">
      <w:pPr>
        <w:jc w:val="both"/>
      </w:pPr>
      <w:r>
        <w:pict w14:anchorId="68C9AF2C">
          <v:rect id="_x0000_i1062" style="width:0;height:1.5pt" o:hralign="center" o:hrstd="t" o:hr="t" fillcolor="#a0a0a0" stroked="f"/>
        </w:pict>
      </w:r>
    </w:p>
    <w:p w14:paraId="226B69D1" w14:textId="77777777" w:rsidR="000C71D2" w:rsidRPr="001623A3" w:rsidRDefault="000C71D2" w:rsidP="000C71D2">
      <w:pPr>
        <w:jc w:val="both"/>
        <w:rPr>
          <w:b/>
          <w:bCs/>
        </w:rPr>
      </w:pPr>
      <w:r w:rsidRPr="001623A3">
        <w:rPr>
          <w:rFonts w:ascii="Segoe UI Emoji" w:hAnsi="Segoe UI Emoji" w:cs="Segoe UI Emoji"/>
          <w:b/>
          <w:bCs/>
        </w:rPr>
        <w:t>🟩</w:t>
      </w:r>
      <w:r w:rsidRPr="001623A3">
        <w:rPr>
          <w:b/>
          <w:bCs/>
        </w:rPr>
        <w:t xml:space="preserve"> ## PONTO 17: FALSIDADE DOCUMENTAL (CRIMES CONTRA A FÉ PÚBLICA)</w:t>
      </w:r>
    </w:p>
    <w:p w14:paraId="0DC73472" w14:textId="77777777" w:rsidR="000C71D2" w:rsidRPr="001623A3" w:rsidRDefault="000C71D2" w:rsidP="000C71D2">
      <w:pPr>
        <w:jc w:val="both"/>
      </w:pPr>
      <w:r>
        <w:pict w14:anchorId="1C5211DD">
          <v:rect id="_x0000_i1063" style="width:0;height:1.5pt" o:hralign="center" o:hrstd="t" o:hr="t" fillcolor="#a0a0a0" stroked="f"/>
        </w:pict>
      </w:r>
    </w:p>
    <w:p w14:paraId="2E33B1C3" w14:textId="77777777" w:rsidR="000C71D2" w:rsidRPr="001623A3" w:rsidRDefault="000C71D2" w:rsidP="000C71D2">
      <w:pPr>
        <w:jc w:val="both"/>
      </w:pPr>
      <w:r w:rsidRPr="001623A3">
        <w:t xml:space="preserve">1 - </w:t>
      </w:r>
      <w:r w:rsidRPr="001623A3">
        <w:rPr>
          <w:rFonts w:ascii="Segoe UI Emoji" w:hAnsi="Segoe UI Emoji" w:cs="Segoe UI Emoji"/>
        </w:rPr>
        <w:t>🟦</w:t>
      </w:r>
      <w:r w:rsidRPr="001623A3">
        <w:t xml:space="preserve"> </w:t>
      </w:r>
      <w:r w:rsidRPr="001623A3">
        <w:rPr>
          <w:b/>
          <w:bCs/>
        </w:rPr>
        <w:t>VENENOS, PEGADINHAS, DICAS E CUIDADOS</w:t>
      </w:r>
      <w:r w:rsidRPr="001623A3">
        <w:t xml:space="preserve"> </w:t>
      </w:r>
      <w:r w:rsidRPr="001623A3">
        <w:rPr>
          <w:rFonts w:ascii="Segoe UI Emoji" w:hAnsi="Segoe UI Emoji" w:cs="Segoe UI Emoji"/>
        </w:rPr>
        <w:t>🟦</w:t>
      </w:r>
    </w:p>
    <w:p w14:paraId="10375019" w14:textId="77777777" w:rsidR="000C71D2" w:rsidRPr="001623A3" w:rsidRDefault="000C71D2" w:rsidP="000C71D2">
      <w:pPr>
        <w:jc w:val="both"/>
      </w:pPr>
      <w:r w:rsidRPr="001623A3">
        <w:rPr>
          <w:rFonts w:ascii="Segoe UI Emoji" w:hAnsi="Segoe UI Emoji" w:cs="Segoe UI Emoji"/>
        </w:rPr>
        <w:t>🟦</w:t>
      </w:r>
      <w:r w:rsidRPr="001623A3">
        <w:t xml:space="preserve"> </w:t>
      </w:r>
      <w:r w:rsidRPr="001623A3">
        <w:rPr>
          <w:b/>
          <w:bCs/>
        </w:rPr>
        <w:t>Documentos Públicos por Equiparação:</w:t>
      </w:r>
      <w:r w:rsidRPr="001623A3">
        <w:t xml:space="preserve"> Este é o veneno do seu edital! O Código Penal (Art. 297, § 2º) diz que alguns documentos privados são tão importantes que, se falsificados, a pena é a de documento público (mais grave). São eles: </w:t>
      </w:r>
      <w:r w:rsidRPr="001623A3">
        <w:rPr>
          <w:b/>
          <w:bCs/>
        </w:rPr>
        <w:t>livros mercantis, ações de sociedade comercial, testamento particular e títulos ao portador ou transmissíveis por endosso (</w:t>
      </w:r>
      <w:proofErr w:type="spellStart"/>
      <w:r w:rsidRPr="001623A3">
        <w:rPr>
          <w:b/>
          <w:bCs/>
        </w:rPr>
        <w:t>ex</w:t>
      </w:r>
      <w:proofErr w:type="spellEnd"/>
      <w:r w:rsidRPr="001623A3">
        <w:rPr>
          <w:b/>
          <w:bCs/>
        </w:rPr>
        <w:t>: cheque)</w:t>
      </w:r>
      <w:r w:rsidRPr="001623A3">
        <w:t xml:space="preserve">. </w:t>
      </w:r>
      <w:r w:rsidRPr="001623A3">
        <w:rPr>
          <w:rFonts w:ascii="Segoe UI Emoji" w:hAnsi="Segoe UI Emoji" w:cs="Segoe UI Emoji"/>
        </w:rPr>
        <w:t>🟦</w:t>
      </w:r>
    </w:p>
    <w:p w14:paraId="350882C9" w14:textId="77777777" w:rsidR="000C71D2" w:rsidRPr="001623A3" w:rsidRDefault="000C71D2" w:rsidP="000C71D2">
      <w:pPr>
        <w:jc w:val="both"/>
      </w:pPr>
      <w:r w:rsidRPr="001623A3">
        <w:rPr>
          <w:rFonts w:ascii="Segoe UI Emoji" w:hAnsi="Segoe UI Emoji" w:cs="Segoe UI Emoji"/>
        </w:rPr>
        <w:t>🟦</w:t>
      </w:r>
      <w:r w:rsidRPr="001623A3">
        <w:t xml:space="preserve"> </w:t>
      </w:r>
      <w:r w:rsidRPr="001623A3">
        <w:rPr>
          <w:b/>
          <w:bCs/>
        </w:rPr>
        <w:t>Falsidade Material vs. Ideológica:</w:t>
      </w:r>
      <w:r w:rsidRPr="001623A3">
        <w:t xml:space="preserve"> Na </w:t>
      </w:r>
      <w:r w:rsidRPr="001623A3">
        <w:rPr>
          <w:b/>
          <w:bCs/>
        </w:rPr>
        <w:t>Material</w:t>
      </w:r>
      <w:r w:rsidRPr="001623A3">
        <w:t xml:space="preserve"> (Art. 297 e 298), o problema está no "corpo" do documento (papel falso, rasura, montagem). Na </w:t>
      </w:r>
      <w:r w:rsidRPr="001623A3">
        <w:rPr>
          <w:b/>
          <w:bCs/>
        </w:rPr>
        <w:t>Ideológica</w:t>
      </w:r>
      <w:r w:rsidRPr="001623A3">
        <w:t xml:space="preserve"> (Art. 299), o documento é verdadeiro/autêntico no papel, mas a informação escrita nele é mentirosa. </w:t>
      </w:r>
      <w:r w:rsidRPr="001623A3">
        <w:rPr>
          <w:rFonts w:ascii="Segoe UI Emoji" w:hAnsi="Segoe UI Emoji" w:cs="Segoe UI Emoji"/>
        </w:rPr>
        <w:t>🟦</w:t>
      </w:r>
    </w:p>
    <w:p w14:paraId="228E193C" w14:textId="77777777" w:rsidR="000C71D2" w:rsidRPr="001623A3" w:rsidRDefault="000C71D2" w:rsidP="000C71D2">
      <w:pPr>
        <w:jc w:val="both"/>
      </w:pPr>
      <w:r w:rsidRPr="001623A3">
        <w:rPr>
          <w:rFonts w:ascii="Segoe UI Emoji" w:hAnsi="Segoe UI Emoji" w:cs="Segoe UI Emoji"/>
        </w:rPr>
        <w:t>🟦</w:t>
      </w:r>
      <w:r w:rsidRPr="001623A3">
        <w:t xml:space="preserve"> </w:t>
      </w:r>
      <w:r w:rsidRPr="001623A3">
        <w:rPr>
          <w:b/>
          <w:bCs/>
        </w:rPr>
        <w:t>Dolo de Prejudicar:</w:t>
      </w:r>
      <w:r w:rsidRPr="001623A3">
        <w:t xml:space="preserve"> Na falsidade ideológica, exige-se o dolo específico: a intenção de prejudicar direito, criar obrigação ou alterar a verdade sobre fato juridicamente relevante. Sem esse fim especial, a conduta pode ser atípica. </w:t>
      </w:r>
      <w:r w:rsidRPr="001623A3">
        <w:rPr>
          <w:rFonts w:ascii="Segoe UI Emoji" w:hAnsi="Segoe UI Emoji" w:cs="Segoe UI Emoji"/>
        </w:rPr>
        <w:t>🟦</w:t>
      </w:r>
    </w:p>
    <w:p w14:paraId="406ADFD3" w14:textId="77777777" w:rsidR="000C71D2" w:rsidRPr="001623A3" w:rsidRDefault="000C71D2" w:rsidP="000C71D2">
      <w:pPr>
        <w:jc w:val="both"/>
      </w:pPr>
      <w:r w:rsidRPr="001623A3">
        <w:rPr>
          <w:rFonts w:ascii="Segoe UI Emoji" w:hAnsi="Segoe UI Emoji" w:cs="Segoe UI Emoji"/>
        </w:rPr>
        <w:t>🟦</w:t>
      </w:r>
      <w:r w:rsidRPr="001623A3">
        <w:t xml:space="preserve"> </w:t>
      </w:r>
      <w:r w:rsidRPr="001623A3">
        <w:rPr>
          <w:b/>
          <w:bCs/>
        </w:rPr>
        <w:t>Funcionário Público:</w:t>
      </w:r>
      <w:r w:rsidRPr="001623A3">
        <w:t xml:space="preserve"> Se o crime de falsidade documental é cometido por funcionário público, prevalecendo-se do cargo, a pena é aumentada de </w:t>
      </w:r>
      <w:r w:rsidRPr="001623A3">
        <w:rPr>
          <w:b/>
          <w:bCs/>
        </w:rPr>
        <w:t>sexta parte</w:t>
      </w:r>
      <w:r w:rsidRPr="001623A3">
        <w:t xml:space="preserve">. Jesus ama a integridade no serviço público, e a lei pune mais severamente quem trai essa confiança. </w:t>
      </w:r>
      <w:r w:rsidRPr="001623A3">
        <w:rPr>
          <w:rFonts w:ascii="Segoe UI Emoji" w:hAnsi="Segoe UI Emoji" w:cs="Segoe UI Emoji"/>
        </w:rPr>
        <w:t>🟦</w:t>
      </w:r>
    </w:p>
    <w:p w14:paraId="5F197100" w14:textId="77777777" w:rsidR="000C71D2" w:rsidRPr="001623A3" w:rsidRDefault="000C71D2" w:rsidP="000C71D2">
      <w:pPr>
        <w:jc w:val="both"/>
      </w:pPr>
      <w:r w:rsidRPr="001623A3">
        <w:t xml:space="preserve">2 - </w:t>
      </w:r>
      <w:r w:rsidRPr="001623A3">
        <w:rPr>
          <w:rFonts w:ascii="Segoe UI Emoji" w:hAnsi="Segoe UI Emoji" w:cs="Segoe UI Emoji"/>
        </w:rPr>
        <w:t>🟨</w:t>
      </w:r>
      <w:r w:rsidRPr="001623A3">
        <w:t xml:space="preserve"> </w:t>
      </w:r>
      <w:r w:rsidRPr="001623A3">
        <w:rPr>
          <w:b/>
          <w:bCs/>
        </w:rPr>
        <w:t>RESUMO ESTRATÉGICO</w:t>
      </w:r>
      <w:r w:rsidRPr="001623A3">
        <w:t xml:space="preserve"> A Fé Pública protege a confiança que a sociedade e o Estado depositam nos documentos.</w:t>
      </w:r>
    </w:p>
    <w:p w14:paraId="6E10F48C" w14:textId="77777777" w:rsidR="000C71D2" w:rsidRPr="001623A3" w:rsidRDefault="000C71D2" w:rsidP="000C71D2">
      <w:pPr>
        <w:numPr>
          <w:ilvl w:val="0"/>
          <w:numId w:val="336"/>
        </w:numPr>
        <w:jc w:val="both"/>
      </w:pPr>
      <w:r w:rsidRPr="001623A3">
        <w:rPr>
          <w:b/>
          <w:bCs/>
        </w:rPr>
        <w:t>Falsificação de Documento Público (Art. 297):</w:t>
      </w:r>
      <w:r w:rsidRPr="001623A3">
        <w:t xml:space="preserve"> Criar ou alterar documento público. Pena: 2 a 6 anos.</w:t>
      </w:r>
    </w:p>
    <w:p w14:paraId="1B82A01D" w14:textId="77777777" w:rsidR="000C71D2" w:rsidRPr="001623A3" w:rsidRDefault="000C71D2" w:rsidP="000C71D2">
      <w:pPr>
        <w:numPr>
          <w:ilvl w:val="0"/>
          <w:numId w:val="336"/>
        </w:numPr>
        <w:jc w:val="both"/>
      </w:pPr>
      <w:r w:rsidRPr="001623A3">
        <w:rPr>
          <w:b/>
          <w:bCs/>
        </w:rPr>
        <w:t>Falsificação de Documento Particular (Art. 298):</w:t>
      </w:r>
      <w:r w:rsidRPr="001623A3">
        <w:t xml:space="preserve"> Criar ou alterar documento privado. Pena: 1 a 5 anos.</w:t>
      </w:r>
    </w:p>
    <w:p w14:paraId="7D4538BF" w14:textId="77777777" w:rsidR="000C71D2" w:rsidRPr="001623A3" w:rsidRDefault="000C71D2" w:rsidP="000C71D2">
      <w:pPr>
        <w:numPr>
          <w:ilvl w:val="0"/>
          <w:numId w:val="336"/>
        </w:numPr>
        <w:jc w:val="both"/>
      </w:pPr>
      <w:r w:rsidRPr="001623A3">
        <w:rPr>
          <w:b/>
          <w:bCs/>
        </w:rPr>
        <w:t>Falsidade Ideológica (Art. 299):</w:t>
      </w:r>
      <w:r w:rsidRPr="001623A3">
        <w:t xml:space="preserve"> Inserir ou omitir declaração falsa em documento (público ou privado).</w:t>
      </w:r>
    </w:p>
    <w:p w14:paraId="639EEAC6" w14:textId="77777777" w:rsidR="000C71D2" w:rsidRPr="001623A3" w:rsidRDefault="000C71D2" w:rsidP="000C71D2">
      <w:pPr>
        <w:jc w:val="both"/>
      </w:pPr>
      <w:r w:rsidRPr="001623A3">
        <w:t xml:space="preserve">3 - </w:t>
      </w:r>
      <w:r w:rsidRPr="001623A3">
        <w:rPr>
          <w:rFonts w:ascii="Segoe UI Emoji" w:hAnsi="Segoe UI Emoji" w:cs="Segoe UI Emoji"/>
        </w:rPr>
        <w:t>🟨</w:t>
      </w:r>
      <w:r w:rsidRPr="001623A3">
        <w:t xml:space="preserve"> </w:t>
      </w:r>
      <w:r w:rsidRPr="001623A3">
        <w:rPr>
          <w:b/>
          <w:bCs/>
        </w:rPr>
        <w:t>TABELAS EXPLICATIVAS / COMPARATIVAS</w:t>
      </w:r>
    </w:p>
    <w:p w14:paraId="62A1A3A4" w14:textId="77777777" w:rsidR="000C71D2" w:rsidRPr="001623A3" w:rsidRDefault="000C71D2" w:rsidP="000C71D2">
      <w:pPr>
        <w:jc w:val="both"/>
      </w:pPr>
      <w:r w:rsidRPr="001623A3">
        <w:rPr>
          <w:b/>
          <w:bCs/>
        </w:rPr>
        <w:lastRenderedPageBreak/>
        <w:t>TABELA A: FALSIDADE MATERIAL VS. IDEOLÓGICA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1"/>
        <w:gridCol w:w="2542"/>
        <w:gridCol w:w="4275"/>
      </w:tblGrid>
      <w:tr w:rsidR="000C71D2" w:rsidRPr="001623A3" w14:paraId="18B03EBF" w14:textId="77777777" w:rsidTr="00826655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6E0FB220" w14:textId="77777777" w:rsidR="000C71D2" w:rsidRPr="001623A3" w:rsidRDefault="000C71D2" w:rsidP="00826655">
            <w:pPr>
              <w:jc w:val="both"/>
            </w:pPr>
            <w:r w:rsidRPr="001623A3">
              <w:rPr>
                <w:b/>
                <w:bCs/>
              </w:rPr>
              <w:t>Tipo de Falsidade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6B3176E0" w14:textId="77777777" w:rsidR="000C71D2" w:rsidRPr="001623A3" w:rsidRDefault="000C71D2" w:rsidP="00826655">
            <w:pPr>
              <w:jc w:val="both"/>
            </w:pPr>
            <w:r w:rsidRPr="001623A3">
              <w:rPr>
                <w:b/>
                <w:bCs/>
              </w:rPr>
              <w:t>O que é falso?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63AA55F3" w14:textId="77777777" w:rsidR="000C71D2" w:rsidRPr="001623A3" w:rsidRDefault="000C71D2" w:rsidP="00826655">
            <w:pPr>
              <w:jc w:val="both"/>
            </w:pPr>
            <w:r w:rsidRPr="001623A3">
              <w:rPr>
                <w:b/>
                <w:bCs/>
              </w:rPr>
              <w:t>Exemplo</w:t>
            </w:r>
          </w:p>
        </w:tc>
      </w:tr>
      <w:tr w:rsidR="000C71D2" w:rsidRPr="001623A3" w14:paraId="04B16664" w14:textId="77777777" w:rsidTr="0082665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63D557" w14:textId="77777777" w:rsidR="000C71D2" w:rsidRPr="001623A3" w:rsidRDefault="000C71D2" w:rsidP="00826655">
            <w:pPr>
              <w:jc w:val="both"/>
            </w:pPr>
            <w:r w:rsidRPr="001623A3">
              <w:rPr>
                <w:b/>
                <w:bCs/>
              </w:rPr>
              <w:t>Material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FC4E09" w14:textId="77777777" w:rsidR="000C71D2" w:rsidRPr="001623A3" w:rsidRDefault="000C71D2" w:rsidP="00826655">
            <w:pPr>
              <w:jc w:val="both"/>
            </w:pPr>
            <w:r w:rsidRPr="001623A3">
              <w:t>A forma / O papel / O suporte.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4A8A88" w14:textId="77777777" w:rsidR="000C71D2" w:rsidRPr="001623A3" w:rsidRDefault="000C71D2" w:rsidP="00826655">
            <w:pPr>
              <w:jc w:val="both"/>
            </w:pPr>
            <w:r w:rsidRPr="001623A3">
              <w:t>Criar um RG em casa ou apagar o nome original.</w:t>
            </w:r>
          </w:p>
        </w:tc>
      </w:tr>
      <w:tr w:rsidR="000C71D2" w:rsidRPr="001623A3" w14:paraId="29AC6B27" w14:textId="77777777" w:rsidTr="0082665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B1BBC8" w14:textId="77777777" w:rsidR="000C71D2" w:rsidRPr="001623A3" w:rsidRDefault="000C71D2" w:rsidP="00826655">
            <w:pPr>
              <w:jc w:val="both"/>
            </w:pPr>
            <w:r w:rsidRPr="001623A3">
              <w:rPr>
                <w:b/>
                <w:bCs/>
              </w:rPr>
              <w:t>Ideológica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7DBD00" w14:textId="77777777" w:rsidR="000C71D2" w:rsidRPr="001623A3" w:rsidRDefault="000C71D2" w:rsidP="00826655">
            <w:pPr>
              <w:jc w:val="both"/>
            </w:pPr>
            <w:r w:rsidRPr="001623A3">
              <w:t>O conteúdo / A ideia / O texto.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C87E91" w14:textId="77777777" w:rsidR="000C71D2" w:rsidRPr="001623A3" w:rsidRDefault="000C71D2" w:rsidP="00826655">
            <w:pPr>
              <w:jc w:val="both"/>
            </w:pPr>
            <w:r w:rsidRPr="001623A3">
              <w:t>Médico que atesta doença inexistente em papel oficial.</w:t>
            </w:r>
          </w:p>
        </w:tc>
      </w:tr>
      <w:tr w:rsidR="000C71D2" w:rsidRPr="001623A3" w14:paraId="30701462" w14:textId="77777777" w:rsidTr="0082665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976EEA" w14:textId="77777777" w:rsidR="000C71D2" w:rsidRPr="001623A3" w:rsidRDefault="000C71D2" w:rsidP="00826655">
            <w:pPr>
              <w:jc w:val="both"/>
            </w:pPr>
            <w:r w:rsidRPr="001623A3">
              <w:rPr>
                <w:b/>
                <w:bCs/>
              </w:rPr>
              <w:t>Material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86E63F" w14:textId="77777777" w:rsidR="000C71D2" w:rsidRPr="001623A3" w:rsidRDefault="000C71D2" w:rsidP="00826655">
            <w:pPr>
              <w:jc w:val="both"/>
            </w:pPr>
            <w:r w:rsidRPr="001623A3">
              <w:t>Visível por perícia física.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3BAD31" w14:textId="77777777" w:rsidR="000C71D2" w:rsidRPr="001623A3" w:rsidRDefault="000C71D2" w:rsidP="00826655">
            <w:pPr>
              <w:jc w:val="both"/>
            </w:pPr>
            <w:r w:rsidRPr="001623A3">
              <w:t>Rasuras, colagens, lavagem química.</w:t>
            </w:r>
          </w:p>
        </w:tc>
      </w:tr>
      <w:tr w:rsidR="000C71D2" w:rsidRPr="001623A3" w14:paraId="278EA8C3" w14:textId="77777777" w:rsidTr="0082665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CAB683" w14:textId="77777777" w:rsidR="000C71D2" w:rsidRPr="001623A3" w:rsidRDefault="000C71D2" w:rsidP="00826655">
            <w:pPr>
              <w:jc w:val="both"/>
            </w:pPr>
            <w:r w:rsidRPr="001623A3">
              <w:rPr>
                <w:b/>
                <w:bCs/>
              </w:rPr>
              <w:t>Ideológica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C8A14C" w14:textId="77777777" w:rsidR="000C71D2" w:rsidRPr="001623A3" w:rsidRDefault="000C71D2" w:rsidP="00826655">
            <w:pPr>
              <w:jc w:val="both"/>
            </w:pPr>
            <w:r w:rsidRPr="001623A3">
              <w:t>Verificável por provas externas.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E0B50D" w14:textId="77777777" w:rsidR="000C71D2" w:rsidRPr="001623A3" w:rsidRDefault="000C71D2" w:rsidP="00826655">
            <w:pPr>
              <w:jc w:val="both"/>
            </w:pPr>
            <w:r w:rsidRPr="001623A3">
              <w:t>Declaração de residência em endereço falso.</w:t>
            </w:r>
          </w:p>
        </w:tc>
      </w:tr>
    </w:tbl>
    <w:p w14:paraId="26ED100A" w14:textId="77777777" w:rsidR="000C71D2" w:rsidRPr="001623A3" w:rsidRDefault="000C71D2" w:rsidP="000C71D2">
      <w:pPr>
        <w:jc w:val="both"/>
      </w:pPr>
      <w:r w:rsidRPr="001623A3">
        <w:rPr>
          <w:b/>
          <w:bCs/>
        </w:rPr>
        <w:t>TABELA B: EQUIPARAÇÃO A DOCUMENTO PÚBLICO (§ 2º, ART. 297)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07"/>
        <w:gridCol w:w="2235"/>
        <w:gridCol w:w="2441"/>
      </w:tblGrid>
      <w:tr w:rsidR="000C71D2" w:rsidRPr="001623A3" w14:paraId="1D2E823A" w14:textId="77777777" w:rsidTr="00826655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6F8D293F" w14:textId="77777777" w:rsidR="000C71D2" w:rsidRPr="001623A3" w:rsidRDefault="000C71D2" w:rsidP="00826655">
            <w:pPr>
              <w:jc w:val="both"/>
            </w:pPr>
            <w:r w:rsidRPr="001623A3">
              <w:rPr>
                <w:b/>
                <w:bCs/>
              </w:rPr>
              <w:t>Documento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15743905" w14:textId="77777777" w:rsidR="000C71D2" w:rsidRPr="001623A3" w:rsidRDefault="000C71D2" w:rsidP="00826655">
            <w:pPr>
              <w:jc w:val="both"/>
            </w:pPr>
            <w:r w:rsidRPr="001623A3">
              <w:rPr>
                <w:b/>
                <w:bCs/>
              </w:rPr>
              <w:t>Natureza Real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26BC3448" w14:textId="77777777" w:rsidR="000C71D2" w:rsidRPr="001623A3" w:rsidRDefault="000C71D2" w:rsidP="00826655">
            <w:pPr>
              <w:jc w:val="both"/>
            </w:pPr>
            <w:r w:rsidRPr="001623A3">
              <w:rPr>
                <w:b/>
                <w:bCs/>
              </w:rPr>
              <w:t>Tratamento Penal</w:t>
            </w:r>
          </w:p>
        </w:tc>
      </w:tr>
      <w:tr w:rsidR="000C71D2" w:rsidRPr="001623A3" w14:paraId="15082779" w14:textId="77777777" w:rsidTr="0082665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46BD45" w14:textId="77777777" w:rsidR="000C71D2" w:rsidRPr="001623A3" w:rsidRDefault="000C71D2" w:rsidP="00826655">
            <w:pPr>
              <w:jc w:val="both"/>
            </w:pPr>
            <w:r w:rsidRPr="001623A3">
              <w:rPr>
                <w:b/>
                <w:bCs/>
              </w:rPr>
              <w:t>Chefe / Nota Promissória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D7BD82" w14:textId="77777777" w:rsidR="000C71D2" w:rsidRPr="001623A3" w:rsidRDefault="000C71D2" w:rsidP="00826655">
            <w:pPr>
              <w:jc w:val="both"/>
            </w:pPr>
            <w:r w:rsidRPr="001623A3">
              <w:t>Particular (Comercial).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8DFBF8" w14:textId="77777777" w:rsidR="000C71D2" w:rsidRPr="001623A3" w:rsidRDefault="000C71D2" w:rsidP="00826655">
            <w:pPr>
              <w:jc w:val="both"/>
            </w:pPr>
            <w:r w:rsidRPr="001623A3">
              <w:t>Público (Pena mais alta).</w:t>
            </w:r>
          </w:p>
        </w:tc>
      </w:tr>
      <w:tr w:rsidR="000C71D2" w:rsidRPr="001623A3" w14:paraId="5FC3555C" w14:textId="77777777" w:rsidTr="0082665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DF0048" w14:textId="77777777" w:rsidR="000C71D2" w:rsidRPr="001623A3" w:rsidRDefault="000C71D2" w:rsidP="00826655">
            <w:pPr>
              <w:jc w:val="both"/>
            </w:pPr>
            <w:r w:rsidRPr="001623A3">
              <w:rPr>
                <w:b/>
                <w:bCs/>
              </w:rPr>
              <w:t>Testamento Particular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1AB442" w14:textId="77777777" w:rsidR="000C71D2" w:rsidRPr="001623A3" w:rsidRDefault="000C71D2" w:rsidP="00826655">
            <w:pPr>
              <w:jc w:val="both"/>
            </w:pPr>
            <w:r w:rsidRPr="001623A3">
              <w:t>Particular.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82033E" w14:textId="77777777" w:rsidR="000C71D2" w:rsidRPr="001623A3" w:rsidRDefault="000C71D2" w:rsidP="00826655">
            <w:pPr>
              <w:jc w:val="both"/>
            </w:pPr>
            <w:r w:rsidRPr="001623A3">
              <w:t>Público (Pena mais alta).</w:t>
            </w:r>
          </w:p>
        </w:tc>
      </w:tr>
      <w:tr w:rsidR="000C71D2" w:rsidRPr="001623A3" w14:paraId="29BE1DAB" w14:textId="77777777" w:rsidTr="0082665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AEA394" w14:textId="77777777" w:rsidR="000C71D2" w:rsidRPr="001623A3" w:rsidRDefault="000C71D2" w:rsidP="00826655">
            <w:pPr>
              <w:jc w:val="both"/>
            </w:pPr>
            <w:r w:rsidRPr="001623A3">
              <w:rPr>
                <w:b/>
                <w:bCs/>
              </w:rPr>
              <w:t>Ações de Sociedade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C659F4" w14:textId="77777777" w:rsidR="000C71D2" w:rsidRPr="001623A3" w:rsidRDefault="000C71D2" w:rsidP="00826655">
            <w:pPr>
              <w:jc w:val="both"/>
            </w:pPr>
            <w:r w:rsidRPr="001623A3">
              <w:t>Particular.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75C2C6" w14:textId="77777777" w:rsidR="000C71D2" w:rsidRPr="001623A3" w:rsidRDefault="000C71D2" w:rsidP="00826655">
            <w:pPr>
              <w:jc w:val="both"/>
            </w:pPr>
            <w:r w:rsidRPr="001623A3">
              <w:t>Público (Pena mais alta).</w:t>
            </w:r>
          </w:p>
        </w:tc>
      </w:tr>
      <w:tr w:rsidR="000C71D2" w:rsidRPr="001623A3" w14:paraId="54C86DFB" w14:textId="77777777" w:rsidTr="0082665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84E6C9" w14:textId="77777777" w:rsidR="000C71D2" w:rsidRPr="001623A3" w:rsidRDefault="000C71D2" w:rsidP="00826655">
            <w:pPr>
              <w:jc w:val="both"/>
            </w:pPr>
            <w:r w:rsidRPr="001623A3">
              <w:rPr>
                <w:b/>
                <w:bCs/>
              </w:rPr>
              <w:t>Livros Mercantis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9699AA" w14:textId="77777777" w:rsidR="000C71D2" w:rsidRPr="001623A3" w:rsidRDefault="000C71D2" w:rsidP="00826655">
            <w:pPr>
              <w:jc w:val="both"/>
            </w:pPr>
            <w:r w:rsidRPr="001623A3">
              <w:t>Particular.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91F749" w14:textId="77777777" w:rsidR="000C71D2" w:rsidRPr="001623A3" w:rsidRDefault="000C71D2" w:rsidP="00826655">
            <w:pPr>
              <w:jc w:val="both"/>
            </w:pPr>
            <w:r w:rsidRPr="001623A3">
              <w:t>Público (Pena mais alta).</w:t>
            </w:r>
          </w:p>
        </w:tc>
      </w:tr>
    </w:tbl>
    <w:p w14:paraId="28301472" w14:textId="77777777" w:rsidR="000C71D2" w:rsidRPr="001623A3" w:rsidRDefault="000C71D2" w:rsidP="000C71D2">
      <w:pPr>
        <w:jc w:val="both"/>
      </w:pPr>
      <w:r w:rsidRPr="001623A3">
        <w:t xml:space="preserve">4 - </w:t>
      </w:r>
      <w:r w:rsidRPr="001623A3">
        <w:rPr>
          <w:rFonts w:ascii="Segoe UI Emoji" w:hAnsi="Segoe UI Emoji" w:cs="Segoe UI Emoji"/>
        </w:rPr>
        <w:t>🟨</w:t>
      </w:r>
      <w:r w:rsidRPr="001623A3">
        <w:t xml:space="preserve"> </w:t>
      </w:r>
      <w:r w:rsidRPr="001623A3">
        <w:rPr>
          <w:b/>
          <w:bCs/>
        </w:rPr>
        <w:t>5 FLASHCARDS (SISTEMA R - TQR)</w:t>
      </w:r>
    </w:p>
    <w:p w14:paraId="578D2038" w14:textId="77777777" w:rsidR="000C71D2" w:rsidRPr="001623A3" w:rsidRDefault="000C71D2" w:rsidP="000C71D2">
      <w:pPr>
        <w:numPr>
          <w:ilvl w:val="0"/>
          <w:numId w:val="337"/>
        </w:numPr>
        <w:jc w:val="both"/>
      </w:pPr>
      <w:r w:rsidRPr="001623A3">
        <w:rPr>
          <w:b/>
          <w:bCs/>
        </w:rPr>
        <w:t>F:</w:t>
      </w:r>
      <w:r w:rsidRPr="001623A3">
        <w:t xml:space="preserve"> Qual a pena para quem falsifica um testamento particular?</w:t>
      </w:r>
    </w:p>
    <w:p w14:paraId="5C19F722" w14:textId="77777777" w:rsidR="000C71D2" w:rsidRPr="001623A3" w:rsidRDefault="000C71D2" w:rsidP="000C71D2">
      <w:pPr>
        <w:numPr>
          <w:ilvl w:val="0"/>
          <w:numId w:val="337"/>
        </w:numPr>
        <w:jc w:val="both"/>
      </w:pPr>
      <w:r w:rsidRPr="001623A3">
        <w:rPr>
          <w:b/>
          <w:bCs/>
        </w:rPr>
        <w:t>V:</w:t>
      </w:r>
      <w:r w:rsidRPr="001623A3">
        <w:t xml:space="preserve"> A mesma da falsificação de documento público (2 a 6 anos).</w:t>
      </w:r>
    </w:p>
    <w:p w14:paraId="6B2AB7AE" w14:textId="77777777" w:rsidR="000C71D2" w:rsidRPr="001623A3" w:rsidRDefault="000C71D2" w:rsidP="000C71D2">
      <w:pPr>
        <w:numPr>
          <w:ilvl w:val="0"/>
          <w:numId w:val="337"/>
        </w:numPr>
        <w:jc w:val="both"/>
      </w:pPr>
      <w:r w:rsidRPr="001623A3">
        <w:rPr>
          <w:b/>
          <w:bCs/>
        </w:rPr>
        <w:t>F:</w:t>
      </w:r>
      <w:r w:rsidRPr="001623A3">
        <w:t xml:space="preserve"> O que caracteriza a falsidade ideológica?</w:t>
      </w:r>
    </w:p>
    <w:p w14:paraId="60D5705E" w14:textId="77777777" w:rsidR="000C71D2" w:rsidRPr="001623A3" w:rsidRDefault="000C71D2" w:rsidP="000C71D2">
      <w:pPr>
        <w:numPr>
          <w:ilvl w:val="0"/>
          <w:numId w:val="337"/>
        </w:numPr>
        <w:jc w:val="both"/>
      </w:pPr>
      <w:r w:rsidRPr="001623A3">
        <w:rPr>
          <w:b/>
          <w:bCs/>
        </w:rPr>
        <w:t>V:</w:t>
      </w:r>
      <w:r w:rsidRPr="001623A3">
        <w:t xml:space="preserve"> Omitir ou inserir declaração falsa em documento verdadeiro para alterar a verdade jurídica.</w:t>
      </w:r>
    </w:p>
    <w:p w14:paraId="77449E30" w14:textId="77777777" w:rsidR="000C71D2" w:rsidRPr="001623A3" w:rsidRDefault="000C71D2" w:rsidP="000C71D2">
      <w:pPr>
        <w:numPr>
          <w:ilvl w:val="0"/>
          <w:numId w:val="337"/>
        </w:numPr>
        <w:jc w:val="both"/>
      </w:pPr>
      <w:r w:rsidRPr="001623A3">
        <w:rPr>
          <w:b/>
          <w:bCs/>
        </w:rPr>
        <w:t>F:</w:t>
      </w:r>
      <w:r w:rsidRPr="001623A3">
        <w:t xml:space="preserve"> Falsificar o cartão de crédito de alguém é crime de falsidade de documento público?</w:t>
      </w:r>
    </w:p>
    <w:p w14:paraId="1E7581B0" w14:textId="77777777" w:rsidR="000C71D2" w:rsidRPr="001623A3" w:rsidRDefault="000C71D2" w:rsidP="000C71D2">
      <w:pPr>
        <w:numPr>
          <w:ilvl w:val="0"/>
          <w:numId w:val="337"/>
        </w:numPr>
        <w:jc w:val="both"/>
      </w:pPr>
      <w:r w:rsidRPr="001623A3">
        <w:rPr>
          <w:b/>
          <w:bCs/>
        </w:rPr>
        <w:t>V:</w:t>
      </w:r>
      <w:r w:rsidRPr="001623A3">
        <w:t xml:space="preserve"> Não. O cartão de crédito/débito é equiparado a documento </w:t>
      </w:r>
      <w:r w:rsidRPr="001623A3">
        <w:rPr>
          <w:b/>
          <w:bCs/>
        </w:rPr>
        <w:t>particular</w:t>
      </w:r>
      <w:r w:rsidRPr="001623A3">
        <w:t xml:space="preserve"> (Art. 298, parágrafo único).</w:t>
      </w:r>
    </w:p>
    <w:p w14:paraId="1CFD064B" w14:textId="77777777" w:rsidR="000C71D2" w:rsidRPr="001623A3" w:rsidRDefault="000C71D2" w:rsidP="000C71D2">
      <w:pPr>
        <w:numPr>
          <w:ilvl w:val="0"/>
          <w:numId w:val="337"/>
        </w:numPr>
        <w:jc w:val="both"/>
      </w:pPr>
      <w:r w:rsidRPr="001623A3">
        <w:rPr>
          <w:b/>
          <w:bCs/>
        </w:rPr>
        <w:t>F:</w:t>
      </w:r>
      <w:r w:rsidRPr="001623A3">
        <w:t xml:space="preserve"> Se um servidor da Câmara altera um documento oficial, qual o aumento de pena?</w:t>
      </w:r>
    </w:p>
    <w:p w14:paraId="31E73E6B" w14:textId="77777777" w:rsidR="000C71D2" w:rsidRPr="001623A3" w:rsidRDefault="000C71D2" w:rsidP="000C71D2">
      <w:pPr>
        <w:numPr>
          <w:ilvl w:val="0"/>
          <w:numId w:val="337"/>
        </w:numPr>
        <w:jc w:val="both"/>
      </w:pPr>
      <w:r w:rsidRPr="001623A3">
        <w:rPr>
          <w:b/>
          <w:bCs/>
        </w:rPr>
        <w:t>V:</w:t>
      </w:r>
      <w:r w:rsidRPr="001623A3">
        <w:t xml:space="preserve"> Aumento de um sexto (se ele usar as facilidades do cargo).</w:t>
      </w:r>
    </w:p>
    <w:p w14:paraId="0F525A2D" w14:textId="77777777" w:rsidR="000C71D2" w:rsidRPr="001623A3" w:rsidRDefault="000C71D2" w:rsidP="000C71D2">
      <w:pPr>
        <w:numPr>
          <w:ilvl w:val="0"/>
          <w:numId w:val="337"/>
        </w:numPr>
        <w:jc w:val="both"/>
      </w:pPr>
      <w:r w:rsidRPr="001623A3">
        <w:rPr>
          <w:b/>
          <w:bCs/>
        </w:rPr>
        <w:t>F:</w:t>
      </w:r>
      <w:r w:rsidRPr="001623A3">
        <w:t xml:space="preserve"> A fotocópia não autenticada pode ser objeto de crime de falsidade documental?</w:t>
      </w:r>
    </w:p>
    <w:p w14:paraId="655A38E0" w14:textId="77777777" w:rsidR="000C71D2" w:rsidRPr="001623A3" w:rsidRDefault="000C71D2" w:rsidP="000C71D2">
      <w:pPr>
        <w:numPr>
          <w:ilvl w:val="0"/>
          <w:numId w:val="337"/>
        </w:numPr>
        <w:jc w:val="both"/>
      </w:pPr>
      <w:r w:rsidRPr="001623A3">
        <w:rPr>
          <w:b/>
          <w:bCs/>
        </w:rPr>
        <w:t>V:</w:t>
      </w:r>
      <w:r w:rsidRPr="001623A3">
        <w:t xml:space="preserve"> Não. Segundo o STF, cópia sem autenticação não é considerada documento para fins penais.</w:t>
      </w:r>
    </w:p>
    <w:p w14:paraId="5144E2FC" w14:textId="77777777" w:rsidR="000C71D2" w:rsidRPr="001623A3" w:rsidRDefault="000C71D2" w:rsidP="000C71D2">
      <w:pPr>
        <w:jc w:val="both"/>
      </w:pPr>
      <w:r w:rsidRPr="001623A3">
        <w:lastRenderedPageBreak/>
        <w:t xml:space="preserve">5 - </w:t>
      </w:r>
      <w:r w:rsidRPr="001623A3">
        <w:rPr>
          <w:rFonts w:ascii="Segoe UI Emoji" w:hAnsi="Segoe UI Emoji" w:cs="Segoe UI Emoji"/>
        </w:rPr>
        <w:t>🟨</w:t>
      </w:r>
      <w:r w:rsidRPr="001623A3">
        <w:t xml:space="preserve"> </w:t>
      </w:r>
      <w:r w:rsidRPr="001623A3">
        <w:rPr>
          <w:b/>
          <w:bCs/>
        </w:rPr>
        <w:t>INDICAÇÃO DE VÍDEO (YOUTUBE)</w:t>
      </w:r>
    </w:p>
    <w:p w14:paraId="5AC4AFD1" w14:textId="77777777" w:rsidR="000C71D2" w:rsidRPr="001623A3" w:rsidRDefault="000C71D2" w:rsidP="000C71D2">
      <w:pPr>
        <w:numPr>
          <w:ilvl w:val="0"/>
          <w:numId w:val="338"/>
        </w:numPr>
        <w:jc w:val="both"/>
      </w:pPr>
      <w:r w:rsidRPr="001623A3">
        <w:rPr>
          <w:b/>
          <w:bCs/>
        </w:rPr>
        <w:t>Nome do Vídeo:</w:t>
      </w:r>
      <w:r w:rsidRPr="001623A3">
        <w:t xml:space="preserve"> Falsidade Documental: Material </w:t>
      </w:r>
      <w:proofErr w:type="spellStart"/>
      <w:r w:rsidRPr="001623A3">
        <w:t>vs</w:t>
      </w:r>
      <w:proofErr w:type="spellEnd"/>
      <w:r w:rsidRPr="001623A3">
        <w:t xml:space="preserve"> Ideológica - Prof. Rogério Sanches.</w:t>
      </w:r>
    </w:p>
    <w:p w14:paraId="4699CFB3" w14:textId="77777777" w:rsidR="000C71D2" w:rsidRPr="001623A3" w:rsidRDefault="000C71D2" w:rsidP="000C71D2">
      <w:pPr>
        <w:numPr>
          <w:ilvl w:val="0"/>
          <w:numId w:val="338"/>
        </w:numPr>
        <w:jc w:val="both"/>
      </w:pPr>
      <w:r w:rsidRPr="001623A3">
        <w:rPr>
          <w:b/>
          <w:bCs/>
        </w:rPr>
        <w:t>Link:</w:t>
      </w:r>
      <w:r w:rsidRPr="001623A3">
        <w:t xml:space="preserve"> </w:t>
      </w:r>
      <w:hyperlink r:id="rId21" w:tgtFrame="_blank" w:history="1">
        <w:r w:rsidRPr="001623A3">
          <w:rPr>
            <w:rStyle w:val="Hyperlink"/>
          </w:rPr>
          <w:t>https://www.youtube.com/watch?v=FmS30j-HclI</w:t>
        </w:r>
      </w:hyperlink>
    </w:p>
    <w:p w14:paraId="15C1D9A6" w14:textId="77777777" w:rsidR="000C71D2" w:rsidRPr="001623A3" w:rsidRDefault="000C71D2" w:rsidP="000C71D2">
      <w:pPr>
        <w:jc w:val="both"/>
      </w:pPr>
      <w:r w:rsidRPr="001623A3">
        <w:t xml:space="preserve">6 - </w:t>
      </w:r>
      <w:r w:rsidRPr="001623A3">
        <w:rPr>
          <w:rFonts w:ascii="Segoe UI Emoji" w:hAnsi="Segoe UI Emoji" w:cs="Segoe UI Emoji"/>
        </w:rPr>
        <w:t>🟨</w:t>
      </w:r>
      <w:r w:rsidRPr="001623A3">
        <w:t xml:space="preserve"> </w:t>
      </w:r>
      <w:r w:rsidRPr="001623A3">
        <w:rPr>
          <w:b/>
          <w:bCs/>
        </w:rPr>
        <w:t>ESTRUTURA DE MAPA MENTAL</w:t>
      </w:r>
    </w:p>
    <w:p w14:paraId="48C7840E" w14:textId="77777777" w:rsidR="000C71D2" w:rsidRPr="001623A3" w:rsidRDefault="000C71D2" w:rsidP="000C71D2">
      <w:pPr>
        <w:jc w:val="both"/>
      </w:pPr>
      <w:r w:rsidRPr="001623A3">
        <w:rPr>
          <w:b/>
          <w:bCs/>
        </w:rPr>
        <w:t>FALSIDADE DOCUMENTAL</w:t>
      </w:r>
    </w:p>
    <w:p w14:paraId="2921E341" w14:textId="77777777" w:rsidR="000C71D2" w:rsidRPr="001623A3" w:rsidRDefault="000C71D2" w:rsidP="000C71D2">
      <w:pPr>
        <w:numPr>
          <w:ilvl w:val="0"/>
          <w:numId w:val="339"/>
        </w:numPr>
        <w:jc w:val="both"/>
      </w:pPr>
      <w:r w:rsidRPr="001623A3">
        <w:rPr>
          <w:b/>
          <w:bCs/>
        </w:rPr>
        <w:t>MATERIAL (Forma)</w:t>
      </w:r>
    </w:p>
    <w:p w14:paraId="14180A1C" w14:textId="77777777" w:rsidR="000C71D2" w:rsidRPr="001623A3" w:rsidRDefault="000C71D2" w:rsidP="000C71D2">
      <w:pPr>
        <w:numPr>
          <w:ilvl w:val="1"/>
          <w:numId w:val="339"/>
        </w:numPr>
        <w:jc w:val="both"/>
      </w:pPr>
      <w:r w:rsidRPr="001623A3">
        <w:t>Público (Art. 297).</w:t>
      </w:r>
    </w:p>
    <w:p w14:paraId="7948914F" w14:textId="77777777" w:rsidR="000C71D2" w:rsidRPr="001623A3" w:rsidRDefault="000C71D2" w:rsidP="000C71D2">
      <w:pPr>
        <w:numPr>
          <w:ilvl w:val="1"/>
          <w:numId w:val="339"/>
        </w:numPr>
        <w:jc w:val="both"/>
      </w:pPr>
      <w:r w:rsidRPr="001623A3">
        <w:t>Privado (Art. 298).</w:t>
      </w:r>
    </w:p>
    <w:p w14:paraId="6FFB8C4A" w14:textId="77777777" w:rsidR="000C71D2" w:rsidRPr="001623A3" w:rsidRDefault="000C71D2" w:rsidP="000C71D2">
      <w:pPr>
        <w:numPr>
          <w:ilvl w:val="0"/>
          <w:numId w:val="339"/>
        </w:numPr>
        <w:jc w:val="both"/>
      </w:pPr>
      <w:r w:rsidRPr="001623A3">
        <w:rPr>
          <w:b/>
          <w:bCs/>
        </w:rPr>
        <w:t>IDEOLÓGICA (Conteúdo)</w:t>
      </w:r>
    </w:p>
    <w:p w14:paraId="2041F82F" w14:textId="77777777" w:rsidR="000C71D2" w:rsidRPr="001623A3" w:rsidRDefault="000C71D2" w:rsidP="000C71D2">
      <w:pPr>
        <w:numPr>
          <w:ilvl w:val="1"/>
          <w:numId w:val="339"/>
        </w:numPr>
        <w:jc w:val="both"/>
      </w:pPr>
      <w:r w:rsidRPr="001623A3">
        <w:t>Omitir ou Inserir (Art. 299).</w:t>
      </w:r>
    </w:p>
    <w:p w14:paraId="1DDADBF2" w14:textId="77777777" w:rsidR="000C71D2" w:rsidRPr="001623A3" w:rsidRDefault="000C71D2" w:rsidP="000C71D2">
      <w:pPr>
        <w:numPr>
          <w:ilvl w:val="0"/>
          <w:numId w:val="339"/>
        </w:numPr>
        <w:jc w:val="both"/>
      </w:pPr>
      <w:r w:rsidRPr="001623A3">
        <w:rPr>
          <w:b/>
          <w:bCs/>
        </w:rPr>
        <w:t>EQUIPARADOS A PÚBLICO</w:t>
      </w:r>
    </w:p>
    <w:p w14:paraId="7034A795" w14:textId="77777777" w:rsidR="000C71D2" w:rsidRPr="001623A3" w:rsidRDefault="000C71D2" w:rsidP="000C71D2">
      <w:pPr>
        <w:numPr>
          <w:ilvl w:val="1"/>
          <w:numId w:val="339"/>
        </w:numPr>
        <w:jc w:val="both"/>
      </w:pPr>
      <w:r w:rsidRPr="001623A3">
        <w:t>Cheque, Livros Mercantis, Ações, Testamento Particular.</w:t>
      </w:r>
    </w:p>
    <w:p w14:paraId="2F0DE2B6" w14:textId="77777777" w:rsidR="000C71D2" w:rsidRPr="001623A3" w:rsidRDefault="000C71D2" w:rsidP="000C71D2">
      <w:pPr>
        <w:jc w:val="both"/>
      </w:pPr>
      <w:r w:rsidRPr="001623A3">
        <w:t xml:space="preserve">7 - </w:t>
      </w:r>
      <w:r w:rsidRPr="001623A3">
        <w:rPr>
          <w:rFonts w:ascii="Segoe UI Emoji" w:hAnsi="Segoe UI Emoji" w:cs="Segoe UI Emoji"/>
        </w:rPr>
        <w:t>🟦</w:t>
      </w:r>
      <w:r w:rsidRPr="001623A3">
        <w:t xml:space="preserve"> </w:t>
      </w:r>
      <w:r w:rsidRPr="001623A3">
        <w:rPr>
          <w:b/>
          <w:bCs/>
        </w:rPr>
        <w:t>O VENENO DAS QUESTÕES: O QUE MAIS CAI</w:t>
      </w:r>
      <w:r w:rsidRPr="001623A3">
        <w:t xml:space="preserve"> </w:t>
      </w:r>
      <w:r w:rsidRPr="001623A3">
        <w:rPr>
          <w:rFonts w:ascii="Segoe UI Emoji" w:hAnsi="Segoe UI Emoji" w:cs="Segoe UI Emoji"/>
        </w:rPr>
        <w:t>🟦</w:t>
      </w:r>
    </w:p>
    <w:p w14:paraId="42BF2307" w14:textId="77777777" w:rsidR="000C71D2" w:rsidRPr="001623A3" w:rsidRDefault="000C71D2" w:rsidP="000C71D2">
      <w:pPr>
        <w:jc w:val="both"/>
      </w:pPr>
      <w:r w:rsidRPr="001623A3">
        <w:rPr>
          <w:rFonts w:ascii="Segoe UI Emoji" w:hAnsi="Segoe UI Emoji" w:cs="Segoe UI Emoji"/>
        </w:rPr>
        <w:t>🟦</w:t>
      </w:r>
      <w:r w:rsidRPr="001623A3">
        <w:t xml:space="preserve"> O </w:t>
      </w:r>
      <w:proofErr w:type="spellStart"/>
      <w:r w:rsidRPr="001623A3">
        <w:t>Cebraspe</w:t>
      </w:r>
      <w:proofErr w:type="spellEnd"/>
      <w:r w:rsidRPr="001623A3">
        <w:t xml:space="preserve"> adora dizer que o cheque é documento particular. </w:t>
      </w:r>
      <w:r w:rsidRPr="001623A3">
        <w:rPr>
          <w:b/>
          <w:bCs/>
        </w:rPr>
        <w:t>CUIDADO</w:t>
      </w:r>
      <w:r w:rsidRPr="001623A3">
        <w:t xml:space="preserve">. Ele é um documento particular, mas para fins de </w:t>
      </w:r>
      <w:r w:rsidRPr="001623A3">
        <w:rPr>
          <w:b/>
          <w:bCs/>
        </w:rPr>
        <w:t>PENA</w:t>
      </w:r>
      <w:r w:rsidRPr="001623A3">
        <w:t xml:space="preserve">, ele é equiparado ao </w:t>
      </w:r>
      <w:r w:rsidRPr="001623A3">
        <w:rPr>
          <w:b/>
          <w:bCs/>
        </w:rPr>
        <w:t>PÚBLICO</w:t>
      </w:r>
      <w:r w:rsidRPr="001623A3">
        <w:t xml:space="preserve">. Outro veneno: dizer que inserir dados falsos em sistema de informações (Art. 313-A) é falsidade ideológica. </w:t>
      </w:r>
      <w:r w:rsidRPr="001623A3">
        <w:rPr>
          <w:b/>
          <w:bCs/>
        </w:rPr>
        <w:t>ERRADO</w:t>
      </w:r>
      <w:r w:rsidRPr="001623A3">
        <w:t xml:space="preserve">. É um crime específico chamado "Peculato Digital" ou Inserção de Dados Falsos, que exige que o autor seja funcionário autorizado. </w:t>
      </w:r>
      <w:r w:rsidRPr="001623A3">
        <w:rPr>
          <w:rFonts w:ascii="Segoe UI Emoji" w:hAnsi="Segoe UI Emoji" w:cs="Segoe UI Emoji"/>
        </w:rPr>
        <w:t>🟦</w:t>
      </w:r>
    </w:p>
    <w:p w14:paraId="39AFA540" w14:textId="77777777" w:rsidR="000C71D2" w:rsidRPr="001623A3" w:rsidRDefault="000C71D2" w:rsidP="000C71D2">
      <w:pPr>
        <w:jc w:val="both"/>
      </w:pPr>
      <w:r w:rsidRPr="001623A3">
        <w:t xml:space="preserve">8 - </w:t>
      </w:r>
      <w:r w:rsidRPr="001623A3">
        <w:rPr>
          <w:rFonts w:ascii="Segoe UI Emoji" w:hAnsi="Segoe UI Emoji" w:cs="Segoe UI Emoji"/>
        </w:rPr>
        <w:t>🟨</w:t>
      </w:r>
      <w:r w:rsidRPr="001623A3">
        <w:t xml:space="preserve"> </w:t>
      </w:r>
      <w:r w:rsidRPr="001623A3">
        <w:rPr>
          <w:b/>
          <w:bCs/>
        </w:rPr>
        <w:t>10 QUESTÕES DE CONCURSO (PARA RESOLVER)</w:t>
      </w:r>
    </w:p>
    <w:p w14:paraId="22635CB2" w14:textId="77777777" w:rsidR="000C71D2" w:rsidRPr="001623A3" w:rsidRDefault="000C71D2" w:rsidP="000C71D2">
      <w:pPr>
        <w:jc w:val="both"/>
      </w:pPr>
      <w:r w:rsidRPr="001623A3">
        <w:rPr>
          <w:b/>
          <w:bCs/>
        </w:rPr>
        <w:t>Q1. (</w:t>
      </w:r>
      <w:proofErr w:type="spellStart"/>
      <w:r w:rsidRPr="001623A3">
        <w:rPr>
          <w:b/>
          <w:bCs/>
        </w:rPr>
        <w:t>Cebraspe</w:t>
      </w:r>
      <w:proofErr w:type="spellEnd"/>
      <w:r w:rsidRPr="001623A3">
        <w:rPr>
          <w:b/>
          <w:bCs/>
        </w:rPr>
        <w:t>)</w:t>
      </w:r>
      <w:r w:rsidRPr="001623A3">
        <w:t xml:space="preserve"> Para fins penais, os livros mercantis e as ações de sociedade comercial são equiparados a documento público. </w:t>
      </w:r>
      <w:proofErr w:type="gramStart"/>
      <w:r w:rsidRPr="001623A3">
        <w:t>( )</w:t>
      </w:r>
      <w:proofErr w:type="gramEnd"/>
      <w:r w:rsidRPr="001623A3">
        <w:t xml:space="preserve"> Certo </w:t>
      </w:r>
      <w:proofErr w:type="gramStart"/>
      <w:r w:rsidRPr="001623A3">
        <w:t>( )</w:t>
      </w:r>
      <w:proofErr w:type="gramEnd"/>
      <w:r w:rsidRPr="001623A3">
        <w:t xml:space="preserve"> Errado</w:t>
      </w:r>
    </w:p>
    <w:p w14:paraId="58E7E756" w14:textId="77777777" w:rsidR="000C71D2" w:rsidRPr="001623A3" w:rsidRDefault="000C71D2" w:rsidP="000C71D2">
      <w:pPr>
        <w:jc w:val="both"/>
      </w:pPr>
      <w:r w:rsidRPr="001623A3">
        <w:rPr>
          <w:b/>
          <w:bCs/>
        </w:rPr>
        <w:t>Q2. (</w:t>
      </w:r>
      <w:proofErr w:type="spellStart"/>
      <w:r w:rsidRPr="001623A3">
        <w:rPr>
          <w:b/>
          <w:bCs/>
        </w:rPr>
        <w:t>Cebraspe</w:t>
      </w:r>
      <w:proofErr w:type="spellEnd"/>
      <w:r w:rsidRPr="001623A3">
        <w:rPr>
          <w:b/>
          <w:bCs/>
        </w:rPr>
        <w:t>)</w:t>
      </w:r>
      <w:r w:rsidRPr="001623A3">
        <w:t xml:space="preserve"> Na falsidade ideológica, a falsificação recai sobre a forma externa do documento, e não sobre o seu conteúdo. </w:t>
      </w:r>
      <w:proofErr w:type="gramStart"/>
      <w:r w:rsidRPr="001623A3">
        <w:t>( )</w:t>
      </w:r>
      <w:proofErr w:type="gramEnd"/>
      <w:r w:rsidRPr="001623A3">
        <w:t xml:space="preserve"> Certo </w:t>
      </w:r>
      <w:proofErr w:type="gramStart"/>
      <w:r w:rsidRPr="001623A3">
        <w:t>( )</w:t>
      </w:r>
      <w:proofErr w:type="gramEnd"/>
      <w:r w:rsidRPr="001623A3">
        <w:t xml:space="preserve"> Errado</w:t>
      </w:r>
    </w:p>
    <w:p w14:paraId="53A2C3CE" w14:textId="77777777" w:rsidR="000C71D2" w:rsidRPr="001623A3" w:rsidRDefault="000C71D2" w:rsidP="000C71D2">
      <w:pPr>
        <w:jc w:val="both"/>
      </w:pPr>
      <w:r w:rsidRPr="001623A3">
        <w:rPr>
          <w:b/>
          <w:bCs/>
        </w:rPr>
        <w:t>Q3. (</w:t>
      </w:r>
      <w:proofErr w:type="spellStart"/>
      <w:r w:rsidRPr="001623A3">
        <w:rPr>
          <w:b/>
          <w:bCs/>
        </w:rPr>
        <w:t>Cebraspe</w:t>
      </w:r>
      <w:proofErr w:type="spellEnd"/>
      <w:r w:rsidRPr="001623A3">
        <w:rPr>
          <w:b/>
          <w:bCs/>
        </w:rPr>
        <w:t>)</w:t>
      </w:r>
      <w:r w:rsidRPr="001623A3">
        <w:t xml:space="preserve"> O crime de falsificação de documento público é punido com pena de reclusão e multa. </w:t>
      </w:r>
      <w:proofErr w:type="gramStart"/>
      <w:r w:rsidRPr="001623A3">
        <w:t>( )</w:t>
      </w:r>
      <w:proofErr w:type="gramEnd"/>
      <w:r w:rsidRPr="001623A3">
        <w:t xml:space="preserve"> Certo </w:t>
      </w:r>
      <w:proofErr w:type="gramStart"/>
      <w:r w:rsidRPr="001623A3">
        <w:t>( )</w:t>
      </w:r>
      <w:proofErr w:type="gramEnd"/>
      <w:r w:rsidRPr="001623A3">
        <w:t xml:space="preserve"> Errado</w:t>
      </w:r>
    </w:p>
    <w:p w14:paraId="263E8F74" w14:textId="77777777" w:rsidR="000C71D2" w:rsidRPr="001623A3" w:rsidRDefault="000C71D2" w:rsidP="000C71D2">
      <w:pPr>
        <w:jc w:val="both"/>
      </w:pPr>
      <w:r w:rsidRPr="001623A3">
        <w:rPr>
          <w:b/>
          <w:bCs/>
        </w:rPr>
        <w:t>Q4. (</w:t>
      </w:r>
      <w:proofErr w:type="spellStart"/>
      <w:r w:rsidRPr="001623A3">
        <w:rPr>
          <w:b/>
          <w:bCs/>
        </w:rPr>
        <w:t>Cebraspe</w:t>
      </w:r>
      <w:proofErr w:type="spellEnd"/>
      <w:r w:rsidRPr="001623A3">
        <w:rPr>
          <w:b/>
          <w:bCs/>
        </w:rPr>
        <w:t>)</w:t>
      </w:r>
      <w:r w:rsidRPr="001623A3">
        <w:t xml:space="preserve"> O testamento particular é considerado documento particular para fins de cominação de pena no crime de falsificação. </w:t>
      </w:r>
      <w:proofErr w:type="gramStart"/>
      <w:r w:rsidRPr="001623A3">
        <w:t>( )</w:t>
      </w:r>
      <w:proofErr w:type="gramEnd"/>
      <w:r w:rsidRPr="001623A3">
        <w:t xml:space="preserve"> Certo </w:t>
      </w:r>
      <w:proofErr w:type="gramStart"/>
      <w:r w:rsidRPr="001623A3">
        <w:t>( )</w:t>
      </w:r>
      <w:proofErr w:type="gramEnd"/>
      <w:r w:rsidRPr="001623A3">
        <w:t xml:space="preserve"> Errado</w:t>
      </w:r>
    </w:p>
    <w:p w14:paraId="491211E8" w14:textId="77777777" w:rsidR="000C71D2" w:rsidRPr="001623A3" w:rsidRDefault="000C71D2" w:rsidP="000C71D2">
      <w:pPr>
        <w:jc w:val="both"/>
      </w:pPr>
      <w:r w:rsidRPr="001623A3">
        <w:rPr>
          <w:b/>
          <w:bCs/>
        </w:rPr>
        <w:t>Q5. (</w:t>
      </w:r>
      <w:proofErr w:type="spellStart"/>
      <w:r w:rsidRPr="001623A3">
        <w:rPr>
          <w:b/>
          <w:bCs/>
        </w:rPr>
        <w:t>Cebraspe</w:t>
      </w:r>
      <w:proofErr w:type="spellEnd"/>
      <w:r w:rsidRPr="001623A3">
        <w:rPr>
          <w:b/>
          <w:bCs/>
        </w:rPr>
        <w:t>)</w:t>
      </w:r>
      <w:r w:rsidRPr="001623A3">
        <w:t xml:space="preserve"> Se o agente é funcionário público e comete o crime de falsidade documental prevalecendo-se do cargo, a pena é aumentada de um sexto. </w:t>
      </w:r>
      <w:proofErr w:type="gramStart"/>
      <w:r w:rsidRPr="001623A3">
        <w:t>( )</w:t>
      </w:r>
      <w:proofErr w:type="gramEnd"/>
      <w:r w:rsidRPr="001623A3">
        <w:t xml:space="preserve"> Certo </w:t>
      </w:r>
      <w:proofErr w:type="gramStart"/>
      <w:r w:rsidRPr="001623A3">
        <w:t>( )</w:t>
      </w:r>
      <w:proofErr w:type="gramEnd"/>
      <w:r w:rsidRPr="001623A3">
        <w:t xml:space="preserve"> Errado</w:t>
      </w:r>
    </w:p>
    <w:p w14:paraId="5545D708" w14:textId="77777777" w:rsidR="000C71D2" w:rsidRPr="001623A3" w:rsidRDefault="000C71D2" w:rsidP="000C71D2">
      <w:pPr>
        <w:jc w:val="both"/>
      </w:pPr>
      <w:r w:rsidRPr="001623A3">
        <w:rPr>
          <w:b/>
          <w:bCs/>
        </w:rPr>
        <w:t>Q6. (</w:t>
      </w:r>
      <w:proofErr w:type="spellStart"/>
      <w:r w:rsidRPr="001623A3">
        <w:rPr>
          <w:b/>
          <w:bCs/>
        </w:rPr>
        <w:t>Cebraspe</w:t>
      </w:r>
      <w:proofErr w:type="spellEnd"/>
      <w:r w:rsidRPr="001623A3">
        <w:rPr>
          <w:b/>
          <w:bCs/>
        </w:rPr>
        <w:t>)</w:t>
      </w:r>
      <w:r w:rsidRPr="001623A3">
        <w:t xml:space="preserve"> A falsidade ideológica pode ser praticada tanto em documento público quanto em documento particular. </w:t>
      </w:r>
      <w:proofErr w:type="gramStart"/>
      <w:r w:rsidRPr="001623A3">
        <w:t>( )</w:t>
      </w:r>
      <w:proofErr w:type="gramEnd"/>
      <w:r w:rsidRPr="001623A3">
        <w:t xml:space="preserve"> Certo </w:t>
      </w:r>
      <w:proofErr w:type="gramStart"/>
      <w:r w:rsidRPr="001623A3">
        <w:t>( )</w:t>
      </w:r>
      <w:proofErr w:type="gramEnd"/>
      <w:r w:rsidRPr="001623A3">
        <w:t xml:space="preserve"> Errado</w:t>
      </w:r>
    </w:p>
    <w:p w14:paraId="7357415E" w14:textId="77777777" w:rsidR="000C71D2" w:rsidRPr="001623A3" w:rsidRDefault="000C71D2" w:rsidP="000C71D2">
      <w:pPr>
        <w:jc w:val="both"/>
      </w:pPr>
      <w:r w:rsidRPr="001623A3">
        <w:rPr>
          <w:b/>
          <w:bCs/>
        </w:rPr>
        <w:t>Q7. (</w:t>
      </w:r>
      <w:proofErr w:type="spellStart"/>
      <w:r w:rsidRPr="001623A3">
        <w:rPr>
          <w:b/>
          <w:bCs/>
        </w:rPr>
        <w:t>Cebraspe</w:t>
      </w:r>
      <w:proofErr w:type="spellEnd"/>
      <w:r w:rsidRPr="001623A3">
        <w:rPr>
          <w:b/>
          <w:bCs/>
        </w:rPr>
        <w:t>)</w:t>
      </w:r>
      <w:r w:rsidRPr="001623A3">
        <w:t xml:space="preserve"> O cartão de crédito é equiparado a documento público para fins penais. </w:t>
      </w:r>
      <w:proofErr w:type="gramStart"/>
      <w:r w:rsidRPr="001623A3">
        <w:t>( )</w:t>
      </w:r>
      <w:proofErr w:type="gramEnd"/>
      <w:r w:rsidRPr="001623A3">
        <w:t xml:space="preserve"> Certo </w:t>
      </w:r>
      <w:proofErr w:type="gramStart"/>
      <w:r w:rsidRPr="001623A3">
        <w:t>( )</w:t>
      </w:r>
      <w:proofErr w:type="gramEnd"/>
      <w:r w:rsidRPr="001623A3">
        <w:t xml:space="preserve"> Errado</w:t>
      </w:r>
    </w:p>
    <w:p w14:paraId="7573AFD4" w14:textId="77777777" w:rsidR="000C71D2" w:rsidRPr="001623A3" w:rsidRDefault="000C71D2" w:rsidP="000C71D2">
      <w:pPr>
        <w:jc w:val="both"/>
      </w:pPr>
      <w:r w:rsidRPr="001623A3">
        <w:rPr>
          <w:b/>
          <w:bCs/>
        </w:rPr>
        <w:lastRenderedPageBreak/>
        <w:t>Q8. (</w:t>
      </w:r>
      <w:proofErr w:type="spellStart"/>
      <w:r w:rsidRPr="001623A3">
        <w:rPr>
          <w:b/>
          <w:bCs/>
        </w:rPr>
        <w:t>Cebraspe</w:t>
      </w:r>
      <w:proofErr w:type="spellEnd"/>
      <w:r w:rsidRPr="001623A3">
        <w:rPr>
          <w:b/>
          <w:bCs/>
        </w:rPr>
        <w:t>)</w:t>
      </w:r>
      <w:r w:rsidRPr="001623A3">
        <w:t xml:space="preserve"> Omitir, em documento público ou particular, declaração que dele devia constar, configura o crime de falsidade ideológica. </w:t>
      </w:r>
      <w:proofErr w:type="gramStart"/>
      <w:r w:rsidRPr="001623A3">
        <w:t>( )</w:t>
      </w:r>
      <w:proofErr w:type="gramEnd"/>
      <w:r w:rsidRPr="001623A3">
        <w:t xml:space="preserve"> Certo </w:t>
      </w:r>
      <w:proofErr w:type="gramStart"/>
      <w:r w:rsidRPr="001623A3">
        <w:t>( )</w:t>
      </w:r>
      <w:proofErr w:type="gramEnd"/>
      <w:r w:rsidRPr="001623A3">
        <w:t xml:space="preserve"> Errado</w:t>
      </w:r>
    </w:p>
    <w:p w14:paraId="722D3B71" w14:textId="77777777" w:rsidR="000C71D2" w:rsidRPr="001623A3" w:rsidRDefault="000C71D2" w:rsidP="000C71D2">
      <w:pPr>
        <w:jc w:val="both"/>
      </w:pPr>
      <w:r w:rsidRPr="001623A3">
        <w:rPr>
          <w:b/>
          <w:bCs/>
        </w:rPr>
        <w:t>Q9. (</w:t>
      </w:r>
      <w:proofErr w:type="spellStart"/>
      <w:r w:rsidRPr="001623A3">
        <w:rPr>
          <w:b/>
          <w:bCs/>
        </w:rPr>
        <w:t>Cebraspe</w:t>
      </w:r>
      <w:proofErr w:type="spellEnd"/>
      <w:r w:rsidRPr="001623A3">
        <w:rPr>
          <w:b/>
          <w:bCs/>
        </w:rPr>
        <w:t>)</w:t>
      </w:r>
      <w:r w:rsidRPr="001623A3">
        <w:t xml:space="preserve"> A falsificação de uma fotocópia comum, sem qualquer autenticação, configura o crime de falsificação de documento particular. </w:t>
      </w:r>
      <w:proofErr w:type="gramStart"/>
      <w:r w:rsidRPr="001623A3">
        <w:t>( )</w:t>
      </w:r>
      <w:proofErr w:type="gramEnd"/>
      <w:r w:rsidRPr="001623A3">
        <w:t xml:space="preserve"> Certo </w:t>
      </w:r>
      <w:proofErr w:type="gramStart"/>
      <w:r w:rsidRPr="001623A3">
        <w:t>( )</w:t>
      </w:r>
      <w:proofErr w:type="gramEnd"/>
      <w:r w:rsidRPr="001623A3">
        <w:t xml:space="preserve"> Errado</w:t>
      </w:r>
    </w:p>
    <w:p w14:paraId="4C4E5FC0" w14:textId="77777777" w:rsidR="000C71D2" w:rsidRPr="001623A3" w:rsidRDefault="000C71D2" w:rsidP="000C71D2">
      <w:pPr>
        <w:jc w:val="both"/>
      </w:pPr>
      <w:r w:rsidRPr="001623A3">
        <w:rPr>
          <w:b/>
          <w:bCs/>
        </w:rPr>
        <w:t>Q10. (</w:t>
      </w:r>
      <w:proofErr w:type="spellStart"/>
      <w:r w:rsidRPr="001623A3">
        <w:rPr>
          <w:b/>
          <w:bCs/>
        </w:rPr>
        <w:t>Cebraspe</w:t>
      </w:r>
      <w:proofErr w:type="spellEnd"/>
      <w:r w:rsidRPr="001623A3">
        <w:rPr>
          <w:b/>
          <w:bCs/>
        </w:rPr>
        <w:t>)</w:t>
      </w:r>
      <w:r w:rsidRPr="001623A3">
        <w:t xml:space="preserve"> No crime de falsidade ideológica, exige-se que a alteração da verdade recaia sobre fato juridicamente relevante. </w:t>
      </w:r>
      <w:proofErr w:type="gramStart"/>
      <w:r w:rsidRPr="001623A3">
        <w:t>( )</w:t>
      </w:r>
      <w:proofErr w:type="gramEnd"/>
      <w:r w:rsidRPr="001623A3">
        <w:t xml:space="preserve"> Certo </w:t>
      </w:r>
      <w:proofErr w:type="gramStart"/>
      <w:r w:rsidRPr="001623A3">
        <w:t>( )</w:t>
      </w:r>
      <w:proofErr w:type="gramEnd"/>
      <w:r w:rsidRPr="001623A3">
        <w:t xml:space="preserve"> Errado</w:t>
      </w:r>
    </w:p>
    <w:p w14:paraId="75BC32C5" w14:textId="77777777" w:rsidR="000C71D2" w:rsidRPr="001623A3" w:rsidRDefault="000C71D2" w:rsidP="000C71D2">
      <w:pPr>
        <w:jc w:val="both"/>
      </w:pPr>
      <w:r>
        <w:pict w14:anchorId="13840DD3">
          <v:rect id="_x0000_i1064" style="width:0;height:1.5pt" o:hralign="center" o:hrstd="t" o:hr="t" fillcolor="#a0a0a0" stroked="f"/>
        </w:pict>
      </w:r>
    </w:p>
    <w:p w14:paraId="4FF4B098" w14:textId="77777777" w:rsidR="000C71D2" w:rsidRPr="001623A3" w:rsidRDefault="000C71D2" w:rsidP="000C71D2">
      <w:pPr>
        <w:jc w:val="both"/>
      </w:pPr>
      <w:r w:rsidRPr="001623A3">
        <w:rPr>
          <w:rFonts w:ascii="Segoe UI Emoji" w:hAnsi="Segoe UI Emoji" w:cs="Segoe UI Emoji"/>
        </w:rPr>
        <w:t>🟨</w:t>
      </w:r>
      <w:r w:rsidRPr="001623A3">
        <w:t xml:space="preserve"> </w:t>
      </w:r>
      <w:r w:rsidRPr="001623A3">
        <w:rPr>
          <w:b/>
          <w:bCs/>
        </w:rPr>
        <w:t>GABARITO COMENTADO (VERTICALIZADO)</w:t>
      </w:r>
    </w:p>
    <w:p w14:paraId="792788F6" w14:textId="77777777" w:rsidR="000C71D2" w:rsidRPr="001623A3" w:rsidRDefault="000C71D2" w:rsidP="000C71D2">
      <w:pPr>
        <w:jc w:val="both"/>
      </w:pPr>
      <w:r w:rsidRPr="001623A3">
        <w:rPr>
          <w:b/>
          <w:bCs/>
        </w:rPr>
        <w:t>Q1. Para fins penais, os livros mercantis e as ações de sociedade comercial são equiparados a documento público.</w:t>
      </w:r>
    </w:p>
    <w:p w14:paraId="7CBE4C16" w14:textId="77777777" w:rsidR="000C71D2" w:rsidRPr="001623A3" w:rsidRDefault="000C71D2" w:rsidP="000C71D2">
      <w:pPr>
        <w:jc w:val="both"/>
      </w:pPr>
      <w:r w:rsidRPr="001623A3">
        <w:t xml:space="preserve">Gabarito: </w:t>
      </w:r>
      <w:r w:rsidRPr="001623A3">
        <w:rPr>
          <w:b/>
          <w:bCs/>
        </w:rPr>
        <w:t>CERTO</w:t>
      </w:r>
      <w:r w:rsidRPr="001623A3">
        <w:t>.</w:t>
      </w:r>
    </w:p>
    <w:p w14:paraId="2B79D89C" w14:textId="77777777" w:rsidR="000C71D2" w:rsidRPr="001623A3" w:rsidRDefault="000C71D2" w:rsidP="000C71D2">
      <w:pPr>
        <w:jc w:val="both"/>
      </w:pPr>
      <w:r w:rsidRPr="001623A3">
        <w:t>Comentário: É a regra de equiparação prevista no Art. 297, § 2º do CP.</w:t>
      </w:r>
    </w:p>
    <w:p w14:paraId="7C77B2CF" w14:textId="77777777" w:rsidR="000C71D2" w:rsidRPr="001623A3" w:rsidRDefault="000C71D2" w:rsidP="000C71D2">
      <w:pPr>
        <w:jc w:val="both"/>
      </w:pPr>
      <w:r w:rsidRPr="001623A3">
        <w:rPr>
          <w:b/>
          <w:bCs/>
        </w:rPr>
        <w:t>Q2. Na falsidade ideológica, a falsificação recai sobre a forma externa do documento, e não sobre o seu conteúdo.</w:t>
      </w:r>
    </w:p>
    <w:p w14:paraId="17139CBF" w14:textId="77777777" w:rsidR="000C71D2" w:rsidRPr="001623A3" w:rsidRDefault="000C71D2" w:rsidP="000C71D2">
      <w:pPr>
        <w:jc w:val="both"/>
      </w:pPr>
      <w:r w:rsidRPr="001623A3">
        <w:t xml:space="preserve">Gabarito: </w:t>
      </w:r>
      <w:r w:rsidRPr="001623A3">
        <w:rPr>
          <w:b/>
          <w:bCs/>
        </w:rPr>
        <w:t>ERRADO</w:t>
      </w:r>
      <w:r w:rsidRPr="001623A3">
        <w:t>.</w:t>
      </w:r>
    </w:p>
    <w:p w14:paraId="66711471" w14:textId="77777777" w:rsidR="000C71D2" w:rsidRPr="001623A3" w:rsidRDefault="000C71D2" w:rsidP="000C71D2">
      <w:pPr>
        <w:jc w:val="both"/>
      </w:pPr>
      <w:r w:rsidRPr="001623A3">
        <w:t>Comentário: Na ideológica, o erro está no conteúdo (ideia); a forma externa é legítima.</w:t>
      </w:r>
    </w:p>
    <w:p w14:paraId="1B2A10B7" w14:textId="77777777" w:rsidR="000C71D2" w:rsidRPr="001623A3" w:rsidRDefault="000C71D2" w:rsidP="000C71D2">
      <w:pPr>
        <w:jc w:val="both"/>
      </w:pPr>
      <w:r w:rsidRPr="001623A3">
        <w:rPr>
          <w:b/>
          <w:bCs/>
        </w:rPr>
        <w:t>Q3. O crime de falsificação de documento público é punido com pena de reclusão e multa.</w:t>
      </w:r>
    </w:p>
    <w:p w14:paraId="37CFF1E8" w14:textId="77777777" w:rsidR="000C71D2" w:rsidRPr="001623A3" w:rsidRDefault="000C71D2" w:rsidP="000C71D2">
      <w:pPr>
        <w:jc w:val="both"/>
      </w:pPr>
      <w:r w:rsidRPr="001623A3">
        <w:t xml:space="preserve">Gabarito: </w:t>
      </w:r>
      <w:r w:rsidRPr="001623A3">
        <w:rPr>
          <w:b/>
          <w:bCs/>
        </w:rPr>
        <w:t>CERTO</w:t>
      </w:r>
      <w:r w:rsidRPr="001623A3">
        <w:t>.</w:t>
      </w:r>
    </w:p>
    <w:p w14:paraId="3F801850" w14:textId="77777777" w:rsidR="000C71D2" w:rsidRPr="001623A3" w:rsidRDefault="000C71D2" w:rsidP="000C71D2">
      <w:pPr>
        <w:jc w:val="both"/>
      </w:pPr>
      <w:r w:rsidRPr="001623A3">
        <w:t>Comentário: Conforme o preceito secundário do Art. 297.</w:t>
      </w:r>
    </w:p>
    <w:p w14:paraId="30319665" w14:textId="77777777" w:rsidR="000C71D2" w:rsidRPr="001623A3" w:rsidRDefault="000C71D2" w:rsidP="000C71D2">
      <w:pPr>
        <w:jc w:val="both"/>
      </w:pPr>
      <w:r w:rsidRPr="001623A3">
        <w:rPr>
          <w:b/>
          <w:bCs/>
        </w:rPr>
        <w:t>Q4. O testamento particular é considerado documento particular para fins de cominação de pena no crime de falsificação.</w:t>
      </w:r>
    </w:p>
    <w:p w14:paraId="796378A7" w14:textId="77777777" w:rsidR="000C71D2" w:rsidRPr="001623A3" w:rsidRDefault="000C71D2" w:rsidP="000C71D2">
      <w:pPr>
        <w:jc w:val="both"/>
      </w:pPr>
      <w:r w:rsidRPr="001623A3">
        <w:t xml:space="preserve">Gabarito: </w:t>
      </w:r>
      <w:r w:rsidRPr="001623A3">
        <w:rPr>
          <w:b/>
          <w:bCs/>
        </w:rPr>
        <w:t>ERRADO</w:t>
      </w:r>
      <w:r w:rsidRPr="001623A3">
        <w:t>.</w:t>
      </w:r>
    </w:p>
    <w:p w14:paraId="7818A84F" w14:textId="77777777" w:rsidR="000C71D2" w:rsidRPr="001623A3" w:rsidRDefault="000C71D2" w:rsidP="000C71D2">
      <w:pPr>
        <w:jc w:val="both"/>
      </w:pPr>
      <w:r w:rsidRPr="001623A3">
        <w:t>Comentário: O testamento particular é equiparado a documento público pelo Art. 297, § 2º.</w:t>
      </w:r>
    </w:p>
    <w:p w14:paraId="64FDD276" w14:textId="77777777" w:rsidR="000C71D2" w:rsidRPr="001623A3" w:rsidRDefault="000C71D2" w:rsidP="000C71D2">
      <w:pPr>
        <w:jc w:val="both"/>
      </w:pPr>
      <w:r w:rsidRPr="001623A3">
        <w:rPr>
          <w:b/>
          <w:bCs/>
        </w:rPr>
        <w:t>Q5. Se o agente é funcionário público e comete o crime de falsidade documental prevalecendo-se do cargo, a pena é aumentada de um sexto.</w:t>
      </w:r>
    </w:p>
    <w:p w14:paraId="787FEB21" w14:textId="77777777" w:rsidR="000C71D2" w:rsidRPr="001623A3" w:rsidRDefault="000C71D2" w:rsidP="000C71D2">
      <w:pPr>
        <w:jc w:val="both"/>
      </w:pPr>
      <w:r w:rsidRPr="001623A3">
        <w:t xml:space="preserve">Gabarito: </w:t>
      </w:r>
      <w:r w:rsidRPr="001623A3">
        <w:rPr>
          <w:b/>
          <w:bCs/>
        </w:rPr>
        <w:t>CERTO</w:t>
      </w:r>
      <w:r w:rsidRPr="001623A3">
        <w:t>.</w:t>
      </w:r>
    </w:p>
    <w:p w14:paraId="5E6C5144" w14:textId="77777777" w:rsidR="000C71D2" w:rsidRPr="001623A3" w:rsidRDefault="000C71D2" w:rsidP="000C71D2">
      <w:pPr>
        <w:jc w:val="both"/>
      </w:pPr>
      <w:r w:rsidRPr="001623A3">
        <w:t>Comentário: Causa de aumento prevista no § 1º do Art. 297.</w:t>
      </w:r>
    </w:p>
    <w:p w14:paraId="7C767657" w14:textId="77777777" w:rsidR="000C71D2" w:rsidRPr="001623A3" w:rsidRDefault="000C71D2" w:rsidP="000C71D2">
      <w:pPr>
        <w:jc w:val="both"/>
      </w:pPr>
      <w:r w:rsidRPr="001623A3">
        <w:rPr>
          <w:b/>
          <w:bCs/>
        </w:rPr>
        <w:t>Q6. A falsidade ideológica pode ser praticada tanto em documento público quanto em documento particular.</w:t>
      </w:r>
    </w:p>
    <w:p w14:paraId="67A6E33C" w14:textId="77777777" w:rsidR="000C71D2" w:rsidRPr="001623A3" w:rsidRDefault="000C71D2" w:rsidP="000C71D2">
      <w:pPr>
        <w:jc w:val="both"/>
      </w:pPr>
      <w:r w:rsidRPr="001623A3">
        <w:t xml:space="preserve">Gabarito: </w:t>
      </w:r>
      <w:r w:rsidRPr="001623A3">
        <w:rPr>
          <w:b/>
          <w:bCs/>
        </w:rPr>
        <w:t>CERTO</w:t>
      </w:r>
      <w:r w:rsidRPr="001623A3">
        <w:t>.</w:t>
      </w:r>
    </w:p>
    <w:p w14:paraId="086869EA" w14:textId="77777777" w:rsidR="000C71D2" w:rsidRPr="001623A3" w:rsidRDefault="000C71D2" w:rsidP="000C71D2">
      <w:pPr>
        <w:jc w:val="both"/>
      </w:pPr>
      <w:r w:rsidRPr="001623A3">
        <w:t>Comentário: O Art. 299 prevê ambas as hipóteses com penas diferenciadas.</w:t>
      </w:r>
    </w:p>
    <w:p w14:paraId="28B3E5D0" w14:textId="77777777" w:rsidR="000C71D2" w:rsidRPr="001623A3" w:rsidRDefault="000C71D2" w:rsidP="000C71D2">
      <w:pPr>
        <w:jc w:val="both"/>
      </w:pPr>
      <w:r w:rsidRPr="001623A3">
        <w:rPr>
          <w:b/>
          <w:bCs/>
        </w:rPr>
        <w:t>Q7. O cartão de crédito é equiparado a documento público para fins penais.</w:t>
      </w:r>
    </w:p>
    <w:p w14:paraId="1884320F" w14:textId="77777777" w:rsidR="000C71D2" w:rsidRPr="001623A3" w:rsidRDefault="000C71D2" w:rsidP="000C71D2">
      <w:pPr>
        <w:jc w:val="both"/>
      </w:pPr>
      <w:r w:rsidRPr="001623A3">
        <w:t xml:space="preserve">Gabarito: </w:t>
      </w:r>
      <w:r w:rsidRPr="001623A3">
        <w:rPr>
          <w:b/>
          <w:bCs/>
        </w:rPr>
        <w:t>ERRADO</w:t>
      </w:r>
      <w:r w:rsidRPr="001623A3">
        <w:t>.</w:t>
      </w:r>
    </w:p>
    <w:p w14:paraId="22812698" w14:textId="77777777" w:rsidR="000C71D2" w:rsidRPr="001623A3" w:rsidRDefault="000C71D2" w:rsidP="000C71D2">
      <w:pPr>
        <w:jc w:val="both"/>
      </w:pPr>
      <w:r w:rsidRPr="001623A3">
        <w:lastRenderedPageBreak/>
        <w:t xml:space="preserve">Comentário: O cartão de crédito é equiparado a documento </w:t>
      </w:r>
      <w:r w:rsidRPr="001623A3">
        <w:rPr>
          <w:b/>
          <w:bCs/>
        </w:rPr>
        <w:t>particular</w:t>
      </w:r>
      <w:r w:rsidRPr="001623A3">
        <w:t xml:space="preserve"> (Art. 298, parágrafo único).</w:t>
      </w:r>
    </w:p>
    <w:p w14:paraId="4FB25116" w14:textId="77777777" w:rsidR="000C71D2" w:rsidRPr="001623A3" w:rsidRDefault="000C71D2" w:rsidP="000C71D2">
      <w:pPr>
        <w:jc w:val="both"/>
      </w:pPr>
      <w:r w:rsidRPr="001623A3">
        <w:rPr>
          <w:b/>
          <w:bCs/>
        </w:rPr>
        <w:t>Q8. Omitir, em documento público ou particular, declaração que dele devia constar, configura o crime de falsidade ideológica.</w:t>
      </w:r>
    </w:p>
    <w:p w14:paraId="06DD97DB" w14:textId="77777777" w:rsidR="000C71D2" w:rsidRPr="001623A3" w:rsidRDefault="000C71D2" w:rsidP="000C71D2">
      <w:pPr>
        <w:jc w:val="both"/>
      </w:pPr>
      <w:r w:rsidRPr="001623A3">
        <w:t xml:space="preserve">Gabarito: </w:t>
      </w:r>
      <w:r w:rsidRPr="001623A3">
        <w:rPr>
          <w:b/>
          <w:bCs/>
        </w:rPr>
        <w:t>CERTO</w:t>
      </w:r>
      <w:r w:rsidRPr="001623A3">
        <w:t>.</w:t>
      </w:r>
    </w:p>
    <w:p w14:paraId="7E175E62" w14:textId="77777777" w:rsidR="000C71D2" w:rsidRPr="001623A3" w:rsidRDefault="000C71D2" w:rsidP="000C71D2">
      <w:pPr>
        <w:jc w:val="both"/>
      </w:pPr>
      <w:r w:rsidRPr="001623A3">
        <w:t>Comentário: É a modalidade omissiva do crime de falsidade ideológica (Art. 299).</w:t>
      </w:r>
    </w:p>
    <w:p w14:paraId="618CCDC9" w14:textId="77777777" w:rsidR="000C71D2" w:rsidRPr="001623A3" w:rsidRDefault="000C71D2" w:rsidP="000C71D2">
      <w:pPr>
        <w:jc w:val="both"/>
      </w:pPr>
      <w:r w:rsidRPr="001623A3">
        <w:rPr>
          <w:b/>
          <w:bCs/>
        </w:rPr>
        <w:t>Q9. A falsificação de uma fotocópia comum, sem qualquer autenticação, configura o crime de falsificação de documento particular.</w:t>
      </w:r>
    </w:p>
    <w:p w14:paraId="71BF7F58" w14:textId="77777777" w:rsidR="000C71D2" w:rsidRPr="001623A3" w:rsidRDefault="000C71D2" w:rsidP="000C71D2">
      <w:pPr>
        <w:jc w:val="both"/>
      </w:pPr>
      <w:r w:rsidRPr="001623A3">
        <w:t xml:space="preserve">Gabarito: </w:t>
      </w:r>
      <w:r w:rsidRPr="001623A3">
        <w:rPr>
          <w:b/>
          <w:bCs/>
        </w:rPr>
        <w:t>ERRADO</w:t>
      </w:r>
      <w:r w:rsidRPr="001623A3">
        <w:t>.</w:t>
      </w:r>
    </w:p>
    <w:p w14:paraId="5A853F50" w14:textId="77777777" w:rsidR="000C71D2" w:rsidRPr="001623A3" w:rsidRDefault="000C71D2" w:rsidP="000C71D2">
      <w:pPr>
        <w:jc w:val="both"/>
      </w:pPr>
      <w:r w:rsidRPr="001623A3">
        <w:t>Comentário: Cópia sem autenticação não possui relevância jurídica documental para o Direito Penal.</w:t>
      </w:r>
    </w:p>
    <w:p w14:paraId="44DAD314" w14:textId="77777777" w:rsidR="000C71D2" w:rsidRPr="001623A3" w:rsidRDefault="000C71D2" w:rsidP="000C71D2">
      <w:pPr>
        <w:jc w:val="both"/>
      </w:pPr>
      <w:r w:rsidRPr="001623A3">
        <w:rPr>
          <w:b/>
          <w:bCs/>
        </w:rPr>
        <w:t>Q10. No crime de falsidade ideológica, exige-se que a alteração da verdade recaia sobre fato juridicamente relevante.</w:t>
      </w:r>
    </w:p>
    <w:p w14:paraId="19E07924" w14:textId="77777777" w:rsidR="000C71D2" w:rsidRPr="001623A3" w:rsidRDefault="000C71D2" w:rsidP="000C71D2">
      <w:pPr>
        <w:jc w:val="both"/>
      </w:pPr>
      <w:r w:rsidRPr="001623A3">
        <w:t xml:space="preserve">Gabarito: </w:t>
      </w:r>
      <w:r w:rsidRPr="001623A3">
        <w:rPr>
          <w:b/>
          <w:bCs/>
        </w:rPr>
        <w:t>CERTO</w:t>
      </w:r>
      <w:r w:rsidRPr="001623A3">
        <w:t>.</w:t>
      </w:r>
    </w:p>
    <w:p w14:paraId="53940982" w14:textId="77777777" w:rsidR="000C71D2" w:rsidRPr="001623A3" w:rsidRDefault="000C71D2" w:rsidP="000C71D2">
      <w:pPr>
        <w:jc w:val="both"/>
      </w:pPr>
      <w:r w:rsidRPr="001623A3">
        <w:t>Comentário: Alterações irrelevantes não configuram o crime, pois não ferem a fé pública.</w:t>
      </w:r>
    </w:p>
    <w:p w14:paraId="713D993D" w14:textId="77777777" w:rsidR="000C71D2" w:rsidRPr="001623A3" w:rsidRDefault="000C71D2" w:rsidP="000C71D2">
      <w:pPr>
        <w:jc w:val="both"/>
      </w:pPr>
      <w:r w:rsidRPr="001623A3">
        <w:t xml:space="preserve">9 - </w:t>
      </w:r>
      <w:r w:rsidRPr="001623A3">
        <w:rPr>
          <w:rFonts w:ascii="Segoe UI Emoji" w:hAnsi="Segoe UI Emoji" w:cs="Segoe UI Emoji"/>
        </w:rPr>
        <w:t>🟨</w:t>
      </w:r>
      <w:r w:rsidRPr="001623A3">
        <w:t xml:space="preserve"> </w:t>
      </w:r>
      <w:r w:rsidRPr="001623A3">
        <w:rPr>
          <w:b/>
          <w:bCs/>
        </w:rPr>
        <w:t>PROCESSO MNEMÔNICO</w:t>
      </w:r>
      <w:r w:rsidRPr="001623A3">
        <w:t xml:space="preserve"> </w:t>
      </w:r>
      <w:r w:rsidRPr="001623A3">
        <w:rPr>
          <w:b/>
          <w:bCs/>
        </w:rPr>
        <w:t>Sigla: L.A.T.E.</w:t>
      </w:r>
      <w:r w:rsidRPr="001623A3">
        <w:t xml:space="preserve"> (Equiparados a Público)</w:t>
      </w:r>
    </w:p>
    <w:p w14:paraId="632CB145" w14:textId="77777777" w:rsidR="000C71D2" w:rsidRPr="001623A3" w:rsidRDefault="000C71D2" w:rsidP="000C71D2">
      <w:pPr>
        <w:jc w:val="both"/>
      </w:pPr>
      <w:r w:rsidRPr="001623A3">
        <w:rPr>
          <w:b/>
          <w:bCs/>
        </w:rPr>
        <w:t>L</w:t>
      </w:r>
      <w:r w:rsidRPr="001623A3">
        <w:t>ivros Mercantis.</w:t>
      </w:r>
    </w:p>
    <w:p w14:paraId="44998480" w14:textId="77777777" w:rsidR="000C71D2" w:rsidRPr="001623A3" w:rsidRDefault="000C71D2" w:rsidP="000C71D2">
      <w:pPr>
        <w:jc w:val="both"/>
      </w:pPr>
      <w:r w:rsidRPr="001623A3">
        <w:rPr>
          <w:b/>
          <w:bCs/>
        </w:rPr>
        <w:t>A</w:t>
      </w:r>
      <w:r w:rsidRPr="001623A3">
        <w:t>ções de Sociedade.</w:t>
      </w:r>
    </w:p>
    <w:p w14:paraId="507CF392" w14:textId="77777777" w:rsidR="000C71D2" w:rsidRPr="001623A3" w:rsidRDefault="000C71D2" w:rsidP="000C71D2">
      <w:pPr>
        <w:jc w:val="both"/>
      </w:pPr>
      <w:r w:rsidRPr="001623A3">
        <w:rPr>
          <w:b/>
          <w:bCs/>
        </w:rPr>
        <w:t>T</w:t>
      </w:r>
      <w:r w:rsidRPr="001623A3">
        <w:t>estamento Particular.</w:t>
      </w:r>
    </w:p>
    <w:p w14:paraId="64991668" w14:textId="77777777" w:rsidR="000C71D2" w:rsidRPr="001623A3" w:rsidRDefault="000C71D2" w:rsidP="000C71D2">
      <w:pPr>
        <w:jc w:val="both"/>
      </w:pPr>
      <w:r w:rsidRPr="001623A3">
        <w:rPr>
          <w:b/>
          <w:bCs/>
        </w:rPr>
        <w:t>E</w:t>
      </w:r>
      <w:r w:rsidRPr="001623A3">
        <w:t>ndossáveis (Cheques/Notas).</w:t>
      </w:r>
    </w:p>
    <w:p w14:paraId="5FFD82F9" w14:textId="77777777" w:rsidR="000C71D2" w:rsidRDefault="000C71D2" w:rsidP="000C71D2">
      <w:pPr>
        <w:jc w:val="both"/>
      </w:pPr>
    </w:p>
    <w:p w14:paraId="1B967994" w14:textId="77777777" w:rsidR="000C71D2" w:rsidRPr="001623A3" w:rsidRDefault="000C71D2" w:rsidP="000C71D2">
      <w:pPr>
        <w:jc w:val="both"/>
      </w:pPr>
      <w:r w:rsidRPr="001623A3">
        <w:t xml:space="preserve">O </w:t>
      </w:r>
      <w:r w:rsidRPr="001623A3">
        <w:rPr>
          <w:b/>
          <w:bCs/>
        </w:rPr>
        <w:t>Ponto 18</w:t>
      </w:r>
      <w:r w:rsidRPr="001623A3">
        <w:t xml:space="preserve"> é o complemento lógico do anterior. É aqui que o crime sai da "oficina" do falsário e vai para as ruas.</w:t>
      </w:r>
    </w:p>
    <w:p w14:paraId="76C2E48D" w14:textId="77777777" w:rsidR="000C71D2" w:rsidRPr="001623A3" w:rsidRDefault="000C71D2" w:rsidP="000C71D2">
      <w:pPr>
        <w:jc w:val="both"/>
      </w:pPr>
      <w:r w:rsidRPr="001623A3">
        <w:t xml:space="preserve">Muita atenção ao alerta do seu edital: o </w:t>
      </w:r>
      <w:r w:rsidRPr="001623A3">
        <w:rPr>
          <w:b/>
          <w:bCs/>
        </w:rPr>
        <w:t>falsário que usa</w:t>
      </w:r>
      <w:r w:rsidRPr="001623A3">
        <w:t xml:space="preserve"> o documento responde por </w:t>
      </w:r>
      <w:r w:rsidRPr="001623A3">
        <w:rPr>
          <w:b/>
          <w:bCs/>
        </w:rPr>
        <w:t>crime único</w:t>
      </w:r>
      <w:r w:rsidRPr="001623A3">
        <w:t xml:space="preserve">. O </w:t>
      </w:r>
      <w:r w:rsidRPr="001623A3">
        <w:rPr>
          <w:b/>
          <w:bCs/>
        </w:rPr>
        <w:t>Mentor</w:t>
      </w:r>
      <w:r w:rsidRPr="001623A3">
        <w:t xml:space="preserve"> já avisou: o </w:t>
      </w:r>
      <w:proofErr w:type="spellStart"/>
      <w:r w:rsidRPr="001623A3">
        <w:t>Cebraspe</w:t>
      </w:r>
      <w:proofErr w:type="spellEnd"/>
      <w:r w:rsidRPr="001623A3">
        <w:t xml:space="preserve"> adora tentar "dobrar" essa pena na sua questão!</w:t>
      </w:r>
    </w:p>
    <w:p w14:paraId="2DC6E17F" w14:textId="77777777" w:rsidR="000C71D2" w:rsidRPr="001623A3" w:rsidRDefault="000C71D2" w:rsidP="000C71D2">
      <w:pPr>
        <w:jc w:val="both"/>
      </w:pPr>
      <w:r>
        <w:pict w14:anchorId="4C131684">
          <v:rect id="_x0000_i1065" style="width:0;height:1.5pt" o:hralign="center" o:hrstd="t" o:hr="t" fillcolor="#a0a0a0" stroked="f"/>
        </w:pict>
      </w:r>
    </w:p>
    <w:p w14:paraId="41C58ABF" w14:textId="77777777" w:rsidR="000C71D2" w:rsidRPr="001623A3" w:rsidRDefault="000C71D2" w:rsidP="000C71D2">
      <w:pPr>
        <w:jc w:val="both"/>
        <w:rPr>
          <w:b/>
          <w:bCs/>
        </w:rPr>
      </w:pPr>
      <w:r w:rsidRPr="001623A3">
        <w:rPr>
          <w:rFonts w:ascii="Segoe UI Emoji" w:hAnsi="Segoe UI Emoji" w:cs="Segoe UI Emoji"/>
          <w:b/>
          <w:bCs/>
        </w:rPr>
        <w:t>🟩</w:t>
      </w:r>
      <w:r w:rsidRPr="001623A3">
        <w:rPr>
          <w:b/>
          <w:bCs/>
        </w:rPr>
        <w:t xml:space="preserve"> ## PONTO 18: USO DE DOCUMENTO FALSO (CRIMES CONTRA A FÉ PÚBLICA)</w:t>
      </w:r>
    </w:p>
    <w:p w14:paraId="52689169" w14:textId="77777777" w:rsidR="000C71D2" w:rsidRPr="001623A3" w:rsidRDefault="000C71D2" w:rsidP="000C71D2">
      <w:pPr>
        <w:jc w:val="both"/>
      </w:pPr>
      <w:r>
        <w:pict w14:anchorId="1353AF01">
          <v:rect id="_x0000_i1066" style="width:0;height:1.5pt" o:hralign="center" o:hrstd="t" o:hr="t" fillcolor="#a0a0a0" stroked="f"/>
        </w:pict>
      </w:r>
    </w:p>
    <w:p w14:paraId="109F42B0" w14:textId="77777777" w:rsidR="000C71D2" w:rsidRPr="001623A3" w:rsidRDefault="000C71D2" w:rsidP="000C71D2">
      <w:pPr>
        <w:jc w:val="both"/>
      </w:pPr>
      <w:r w:rsidRPr="001623A3">
        <w:t xml:space="preserve">1 - </w:t>
      </w:r>
      <w:r w:rsidRPr="001623A3">
        <w:rPr>
          <w:rFonts w:ascii="Segoe UI Emoji" w:hAnsi="Segoe UI Emoji" w:cs="Segoe UI Emoji"/>
        </w:rPr>
        <w:t>🟦</w:t>
      </w:r>
      <w:r w:rsidRPr="001623A3">
        <w:t xml:space="preserve"> </w:t>
      </w:r>
      <w:r w:rsidRPr="001623A3">
        <w:rPr>
          <w:b/>
          <w:bCs/>
        </w:rPr>
        <w:t>VENENOS, PEGADINHAS, DICAS E CUIDADOS</w:t>
      </w:r>
      <w:r w:rsidRPr="001623A3">
        <w:t xml:space="preserve"> </w:t>
      </w:r>
      <w:r w:rsidRPr="001623A3">
        <w:rPr>
          <w:rFonts w:ascii="Segoe UI Emoji" w:hAnsi="Segoe UI Emoji" w:cs="Segoe UI Emoji"/>
        </w:rPr>
        <w:t>🟦</w:t>
      </w:r>
    </w:p>
    <w:p w14:paraId="48CE0FBC" w14:textId="77777777" w:rsidR="000C71D2" w:rsidRPr="001623A3" w:rsidRDefault="000C71D2" w:rsidP="000C71D2">
      <w:pPr>
        <w:jc w:val="both"/>
      </w:pPr>
      <w:r w:rsidRPr="001623A3">
        <w:rPr>
          <w:rFonts w:ascii="Segoe UI Emoji" w:hAnsi="Segoe UI Emoji" w:cs="Segoe UI Emoji"/>
        </w:rPr>
        <w:t>🟦</w:t>
      </w:r>
      <w:r w:rsidRPr="001623A3">
        <w:t xml:space="preserve"> </w:t>
      </w:r>
      <w:r w:rsidRPr="001623A3">
        <w:rPr>
          <w:b/>
          <w:bCs/>
        </w:rPr>
        <w:t>O Falsário que Usa:</w:t>
      </w:r>
      <w:r w:rsidRPr="001623A3">
        <w:t xml:space="preserve"> Este é o veneno mestre! Se você mesmo falsifica o RG (Art. 297) e depois o apresenta à polícia (Art. 304), você responde por </w:t>
      </w:r>
      <w:r w:rsidRPr="001623A3">
        <w:rPr>
          <w:b/>
          <w:bCs/>
        </w:rPr>
        <w:t>UM ÚNICO CRIME</w:t>
      </w:r>
      <w:r w:rsidRPr="001623A3">
        <w:t xml:space="preserve"> (o de falsificação). O uso é considerado "post-</w:t>
      </w:r>
      <w:proofErr w:type="spellStart"/>
      <w:r w:rsidRPr="001623A3">
        <w:t>factum</w:t>
      </w:r>
      <w:proofErr w:type="spellEnd"/>
      <w:r w:rsidRPr="001623A3">
        <w:t xml:space="preserve">" impunível (mero exaurimento). Se o </w:t>
      </w:r>
      <w:proofErr w:type="spellStart"/>
      <w:r w:rsidRPr="001623A3">
        <w:t>Cebraspe</w:t>
      </w:r>
      <w:proofErr w:type="spellEnd"/>
      <w:r w:rsidRPr="001623A3">
        <w:t xml:space="preserve"> disser que há concurso de crimes, marque </w:t>
      </w:r>
      <w:r w:rsidRPr="001623A3">
        <w:rPr>
          <w:b/>
          <w:bCs/>
        </w:rPr>
        <w:t>ERRADO</w:t>
      </w:r>
      <w:r w:rsidRPr="001623A3">
        <w:t xml:space="preserve">. </w:t>
      </w:r>
      <w:r w:rsidRPr="001623A3">
        <w:rPr>
          <w:rFonts w:ascii="Segoe UI Emoji" w:hAnsi="Segoe UI Emoji" w:cs="Segoe UI Emoji"/>
        </w:rPr>
        <w:t>🟦</w:t>
      </w:r>
    </w:p>
    <w:p w14:paraId="243E892C" w14:textId="77777777" w:rsidR="000C71D2" w:rsidRPr="001623A3" w:rsidRDefault="000C71D2" w:rsidP="000C71D2">
      <w:pPr>
        <w:jc w:val="both"/>
      </w:pPr>
      <w:r w:rsidRPr="001623A3">
        <w:rPr>
          <w:rFonts w:ascii="Segoe UI Emoji" w:hAnsi="Segoe UI Emoji" w:cs="Segoe UI Emoji"/>
        </w:rPr>
        <w:lastRenderedPageBreak/>
        <w:t>🟦</w:t>
      </w:r>
      <w:r w:rsidRPr="001623A3">
        <w:t xml:space="preserve"> </w:t>
      </w:r>
      <w:r w:rsidRPr="001623A3">
        <w:rPr>
          <w:b/>
          <w:bCs/>
        </w:rPr>
        <w:t>Uso por Terceiro:</w:t>
      </w:r>
      <w:r w:rsidRPr="001623A3">
        <w:t xml:space="preserve"> Se "A" falsifica e "B" usa (sabendo da falsidade), "A" responde pela falsificação e "B" responde pelo uso. Aqui sim temos dois crimes para duas pessoas diferentes. </w:t>
      </w:r>
      <w:r w:rsidRPr="001623A3">
        <w:rPr>
          <w:rFonts w:ascii="Segoe UI Emoji" w:hAnsi="Segoe UI Emoji" w:cs="Segoe UI Emoji"/>
        </w:rPr>
        <w:t>🟦</w:t>
      </w:r>
    </w:p>
    <w:p w14:paraId="0E2129B7" w14:textId="77777777" w:rsidR="000C71D2" w:rsidRPr="001623A3" w:rsidRDefault="000C71D2" w:rsidP="000C71D2">
      <w:pPr>
        <w:jc w:val="both"/>
      </w:pPr>
      <w:r w:rsidRPr="001623A3">
        <w:rPr>
          <w:rFonts w:ascii="Segoe UI Emoji" w:hAnsi="Segoe UI Emoji" w:cs="Segoe UI Emoji"/>
        </w:rPr>
        <w:t>🟦</w:t>
      </w:r>
      <w:r w:rsidRPr="001623A3">
        <w:t xml:space="preserve"> </w:t>
      </w:r>
      <w:r w:rsidRPr="001623A3">
        <w:rPr>
          <w:b/>
          <w:bCs/>
        </w:rPr>
        <w:t>Apresentação Obrigatória:</w:t>
      </w:r>
      <w:r w:rsidRPr="001623A3">
        <w:t xml:space="preserve"> Para o crime de uso ocorrer, o documento deve entrar no campo visual da autoridade ou de </w:t>
      </w:r>
      <w:proofErr w:type="spellStart"/>
      <w:r w:rsidRPr="001623A3">
        <w:t>terceiro</w:t>
      </w:r>
      <w:proofErr w:type="spellEnd"/>
      <w:r w:rsidRPr="001623A3">
        <w:t>. O STJ entende que o crime ocorre mesmo que o policial exija o documento (</w:t>
      </w:r>
      <w:proofErr w:type="spellStart"/>
      <w:r w:rsidRPr="001623A3">
        <w:t>ex</w:t>
      </w:r>
      <w:proofErr w:type="spellEnd"/>
      <w:r w:rsidRPr="001623A3">
        <w:t xml:space="preserve">: blitz); o agente não pode se escusar dizendo que "só entregou porque pediram". </w:t>
      </w:r>
      <w:r w:rsidRPr="001623A3">
        <w:rPr>
          <w:rFonts w:ascii="Segoe UI Emoji" w:hAnsi="Segoe UI Emoji" w:cs="Segoe UI Emoji"/>
        </w:rPr>
        <w:t>🟦</w:t>
      </w:r>
    </w:p>
    <w:p w14:paraId="294A04F5" w14:textId="77777777" w:rsidR="000C71D2" w:rsidRPr="001623A3" w:rsidRDefault="000C71D2" w:rsidP="000C71D2">
      <w:pPr>
        <w:jc w:val="both"/>
      </w:pPr>
      <w:r w:rsidRPr="001623A3">
        <w:rPr>
          <w:rFonts w:ascii="Segoe UI Emoji" w:hAnsi="Segoe UI Emoji" w:cs="Segoe UI Emoji"/>
        </w:rPr>
        <w:t>🟦</w:t>
      </w:r>
      <w:r w:rsidRPr="001623A3">
        <w:t xml:space="preserve"> </w:t>
      </w:r>
      <w:r w:rsidRPr="001623A3">
        <w:rPr>
          <w:b/>
          <w:bCs/>
        </w:rPr>
        <w:t>Falsidade Grosseira:</w:t>
      </w:r>
      <w:r w:rsidRPr="001623A3">
        <w:t xml:space="preserve"> Jesus ama a perfeição, e o Direito Penal exige relevância. Se a falsificação for tão grosseira que qualquer pessoa perceba de cara (</w:t>
      </w:r>
      <w:proofErr w:type="spellStart"/>
      <w:r w:rsidRPr="001623A3">
        <w:t>ex</w:t>
      </w:r>
      <w:proofErr w:type="spellEnd"/>
      <w:r w:rsidRPr="001623A3">
        <w:t xml:space="preserve">: um RG desenhado a lápis), o crime é </w:t>
      </w:r>
      <w:r w:rsidRPr="001623A3">
        <w:rPr>
          <w:b/>
          <w:bCs/>
        </w:rPr>
        <w:t>impossível</w:t>
      </w:r>
      <w:r w:rsidRPr="001623A3">
        <w:t xml:space="preserve">, pois não há lesão à Fé Pública. </w:t>
      </w:r>
      <w:r w:rsidRPr="001623A3">
        <w:rPr>
          <w:rFonts w:ascii="Segoe UI Emoji" w:hAnsi="Segoe UI Emoji" w:cs="Segoe UI Emoji"/>
        </w:rPr>
        <w:t>🟦</w:t>
      </w:r>
    </w:p>
    <w:p w14:paraId="17ACFCAE" w14:textId="77777777" w:rsidR="000C71D2" w:rsidRPr="001623A3" w:rsidRDefault="000C71D2" w:rsidP="000C71D2">
      <w:pPr>
        <w:jc w:val="both"/>
      </w:pPr>
      <w:r w:rsidRPr="001623A3">
        <w:t xml:space="preserve">2 - </w:t>
      </w:r>
      <w:r w:rsidRPr="001623A3">
        <w:rPr>
          <w:rFonts w:ascii="Segoe UI Emoji" w:hAnsi="Segoe UI Emoji" w:cs="Segoe UI Emoji"/>
        </w:rPr>
        <w:t>🟨</w:t>
      </w:r>
      <w:r w:rsidRPr="001623A3">
        <w:t xml:space="preserve"> </w:t>
      </w:r>
      <w:r w:rsidRPr="001623A3">
        <w:rPr>
          <w:b/>
          <w:bCs/>
        </w:rPr>
        <w:t>RESUMO ESTRATÉGICO</w:t>
      </w:r>
      <w:r w:rsidRPr="001623A3">
        <w:t xml:space="preserve"> O crime de Uso de Documento Falso (Art. 304) é um crime remissivo, ou seja, ele "copia" a pena do crime de falsificação correspondente.</w:t>
      </w:r>
    </w:p>
    <w:p w14:paraId="6266523C" w14:textId="77777777" w:rsidR="000C71D2" w:rsidRPr="001623A3" w:rsidRDefault="000C71D2" w:rsidP="000C71D2">
      <w:pPr>
        <w:numPr>
          <w:ilvl w:val="0"/>
          <w:numId w:val="340"/>
        </w:numPr>
        <w:jc w:val="both"/>
      </w:pPr>
      <w:r w:rsidRPr="001623A3">
        <w:rPr>
          <w:b/>
          <w:bCs/>
        </w:rPr>
        <w:t>Conduta:</w:t>
      </w:r>
      <w:r w:rsidRPr="001623A3">
        <w:t xml:space="preserve"> Fazer uso (apresentar, exibir, utilizar) de qualquer dos papéis falsificados ou alterados.</w:t>
      </w:r>
    </w:p>
    <w:p w14:paraId="0A6DBC64" w14:textId="77777777" w:rsidR="000C71D2" w:rsidRPr="001623A3" w:rsidRDefault="000C71D2" w:rsidP="000C71D2">
      <w:pPr>
        <w:numPr>
          <w:ilvl w:val="0"/>
          <w:numId w:val="340"/>
        </w:numPr>
        <w:jc w:val="both"/>
      </w:pPr>
      <w:r w:rsidRPr="001623A3">
        <w:rPr>
          <w:b/>
          <w:bCs/>
        </w:rPr>
        <w:t>Pena:</w:t>
      </w:r>
      <w:r w:rsidRPr="001623A3">
        <w:t xml:space="preserve"> A mesma cominada à falsificação (Pública ou Particular).</w:t>
      </w:r>
    </w:p>
    <w:p w14:paraId="2EE0EDB8" w14:textId="77777777" w:rsidR="000C71D2" w:rsidRPr="001623A3" w:rsidRDefault="000C71D2" w:rsidP="000C71D2">
      <w:pPr>
        <w:numPr>
          <w:ilvl w:val="0"/>
          <w:numId w:val="340"/>
        </w:numPr>
        <w:jc w:val="both"/>
      </w:pPr>
      <w:r w:rsidRPr="001623A3">
        <w:rPr>
          <w:b/>
          <w:bCs/>
        </w:rPr>
        <w:t>Consumação:</w:t>
      </w:r>
      <w:r w:rsidRPr="001623A3">
        <w:t xml:space="preserve"> </w:t>
      </w:r>
      <w:proofErr w:type="gramStart"/>
      <w:r w:rsidRPr="001623A3">
        <w:t>No momento em que</w:t>
      </w:r>
      <w:proofErr w:type="gramEnd"/>
      <w:r w:rsidRPr="001623A3">
        <w:t xml:space="preserve"> o documento é utilizado, </w:t>
      </w:r>
      <w:proofErr w:type="spellStart"/>
      <w:r w:rsidRPr="001623A3">
        <w:t>independente</w:t>
      </w:r>
      <w:proofErr w:type="spellEnd"/>
      <w:r w:rsidRPr="001623A3">
        <w:t xml:space="preserve"> de o agente conseguir o que queria.</w:t>
      </w:r>
    </w:p>
    <w:p w14:paraId="060C77D3" w14:textId="77777777" w:rsidR="000C71D2" w:rsidRPr="001623A3" w:rsidRDefault="000C71D2" w:rsidP="000C71D2">
      <w:pPr>
        <w:jc w:val="both"/>
      </w:pPr>
      <w:r w:rsidRPr="001623A3">
        <w:t xml:space="preserve">3 - </w:t>
      </w:r>
      <w:r w:rsidRPr="001623A3">
        <w:rPr>
          <w:rFonts w:ascii="Segoe UI Emoji" w:hAnsi="Segoe UI Emoji" w:cs="Segoe UI Emoji"/>
        </w:rPr>
        <w:t>🟨</w:t>
      </w:r>
      <w:r w:rsidRPr="001623A3">
        <w:t xml:space="preserve"> </w:t>
      </w:r>
      <w:r w:rsidRPr="001623A3">
        <w:rPr>
          <w:b/>
          <w:bCs/>
        </w:rPr>
        <w:t>TABELAS EXPLICATIVAS / COMPARATIVAS</w:t>
      </w:r>
    </w:p>
    <w:p w14:paraId="275D942C" w14:textId="77777777" w:rsidR="000C71D2" w:rsidRPr="001623A3" w:rsidRDefault="000C71D2" w:rsidP="000C71D2">
      <w:pPr>
        <w:jc w:val="both"/>
      </w:pPr>
      <w:r w:rsidRPr="001623A3">
        <w:rPr>
          <w:b/>
          <w:bCs/>
        </w:rPr>
        <w:t>TABELA A: QUEM RESPONDE PELO QUÊ?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2"/>
        <w:gridCol w:w="2277"/>
        <w:gridCol w:w="2249"/>
      </w:tblGrid>
      <w:tr w:rsidR="000C71D2" w:rsidRPr="001623A3" w14:paraId="232BE254" w14:textId="77777777" w:rsidTr="00826655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4C0A3081" w14:textId="77777777" w:rsidR="000C71D2" w:rsidRPr="001623A3" w:rsidRDefault="000C71D2" w:rsidP="00826655">
            <w:pPr>
              <w:jc w:val="both"/>
            </w:pPr>
            <w:r w:rsidRPr="001623A3">
              <w:rPr>
                <w:b/>
                <w:bCs/>
              </w:rPr>
              <w:t>Situação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3DF39A82" w14:textId="77777777" w:rsidR="000C71D2" w:rsidRPr="001623A3" w:rsidRDefault="000C71D2" w:rsidP="00826655">
            <w:pPr>
              <w:jc w:val="both"/>
            </w:pPr>
            <w:r w:rsidRPr="001623A3">
              <w:rPr>
                <w:b/>
                <w:bCs/>
              </w:rPr>
              <w:t>Crime do Agente 1 (Falsário)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457B384E" w14:textId="77777777" w:rsidR="000C71D2" w:rsidRPr="001623A3" w:rsidRDefault="000C71D2" w:rsidP="00826655">
            <w:pPr>
              <w:jc w:val="both"/>
            </w:pPr>
            <w:r w:rsidRPr="001623A3">
              <w:rPr>
                <w:b/>
                <w:bCs/>
              </w:rPr>
              <w:t>Crime do Agente 2 (Usuário)</w:t>
            </w:r>
          </w:p>
        </w:tc>
      </w:tr>
      <w:tr w:rsidR="000C71D2" w:rsidRPr="001623A3" w14:paraId="2089BF2D" w14:textId="77777777" w:rsidTr="0082665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9669C2" w14:textId="77777777" w:rsidR="000C71D2" w:rsidRPr="001623A3" w:rsidRDefault="000C71D2" w:rsidP="00826655">
            <w:pPr>
              <w:jc w:val="both"/>
            </w:pPr>
            <w:proofErr w:type="gramStart"/>
            <w:r w:rsidRPr="001623A3">
              <w:rPr>
                <w:b/>
                <w:bCs/>
              </w:rPr>
              <w:t>Agente</w:t>
            </w:r>
            <w:proofErr w:type="gramEnd"/>
            <w:r w:rsidRPr="001623A3">
              <w:rPr>
                <w:b/>
                <w:bCs/>
              </w:rPr>
              <w:t xml:space="preserve"> falsifica e ele mesmo usa.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642EFC" w14:textId="77777777" w:rsidR="000C71D2" w:rsidRPr="001623A3" w:rsidRDefault="000C71D2" w:rsidP="00826655">
            <w:pPr>
              <w:jc w:val="both"/>
            </w:pPr>
            <w:r w:rsidRPr="001623A3">
              <w:t>Falsificação (Absorve o uso).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6B6EE2" w14:textId="77777777" w:rsidR="000C71D2" w:rsidRPr="001623A3" w:rsidRDefault="000C71D2" w:rsidP="00826655">
            <w:pPr>
              <w:jc w:val="both"/>
            </w:pPr>
            <w:r w:rsidRPr="001623A3">
              <w:t>N/A</w:t>
            </w:r>
          </w:p>
        </w:tc>
      </w:tr>
      <w:tr w:rsidR="000C71D2" w:rsidRPr="001623A3" w14:paraId="58D8C652" w14:textId="77777777" w:rsidTr="0082665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77EA7A" w14:textId="77777777" w:rsidR="000C71D2" w:rsidRPr="001623A3" w:rsidRDefault="000C71D2" w:rsidP="00826655">
            <w:pPr>
              <w:jc w:val="both"/>
            </w:pPr>
            <w:proofErr w:type="gramStart"/>
            <w:r w:rsidRPr="001623A3">
              <w:rPr>
                <w:b/>
                <w:bCs/>
              </w:rPr>
              <w:t>Agente</w:t>
            </w:r>
            <w:proofErr w:type="gramEnd"/>
            <w:r w:rsidRPr="001623A3">
              <w:rPr>
                <w:b/>
                <w:bCs/>
              </w:rPr>
              <w:t xml:space="preserve"> falsifica e entrega para outro usar.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6B2EF4" w14:textId="77777777" w:rsidR="000C71D2" w:rsidRPr="001623A3" w:rsidRDefault="000C71D2" w:rsidP="00826655">
            <w:pPr>
              <w:jc w:val="both"/>
            </w:pPr>
            <w:r w:rsidRPr="001623A3">
              <w:t>Falsificação.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F4F7F2" w14:textId="77777777" w:rsidR="000C71D2" w:rsidRPr="001623A3" w:rsidRDefault="000C71D2" w:rsidP="00826655">
            <w:pPr>
              <w:jc w:val="both"/>
            </w:pPr>
            <w:r w:rsidRPr="001623A3">
              <w:t>Uso de Documento Falso.</w:t>
            </w:r>
          </w:p>
        </w:tc>
      </w:tr>
      <w:tr w:rsidR="000C71D2" w:rsidRPr="001623A3" w14:paraId="1AA3F67E" w14:textId="77777777" w:rsidTr="0082665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3D159A" w14:textId="77777777" w:rsidR="000C71D2" w:rsidRPr="001623A3" w:rsidRDefault="000C71D2" w:rsidP="00826655">
            <w:pPr>
              <w:jc w:val="both"/>
            </w:pPr>
            <w:proofErr w:type="gramStart"/>
            <w:r w:rsidRPr="001623A3">
              <w:rPr>
                <w:b/>
                <w:bCs/>
              </w:rPr>
              <w:t>Agente</w:t>
            </w:r>
            <w:proofErr w:type="gramEnd"/>
            <w:r w:rsidRPr="001623A3">
              <w:rPr>
                <w:b/>
                <w:bCs/>
              </w:rPr>
              <w:t xml:space="preserve"> apenas usa documento que achou/comprou.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72784F" w14:textId="77777777" w:rsidR="000C71D2" w:rsidRPr="001623A3" w:rsidRDefault="000C71D2" w:rsidP="00826655">
            <w:pPr>
              <w:jc w:val="both"/>
            </w:pPr>
            <w:r w:rsidRPr="001623A3">
              <w:t>N/A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7E2D7E" w14:textId="77777777" w:rsidR="000C71D2" w:rsidRPr="001623A3" w:rsidRDefault="000C71D2" w:rsidP="00826655">
            <w:pPr>
              <w:jc w:val="both"/>
            </w:pPr>
            <w:r w:rsidRPr="001623A3">
              <w:t>Uso de Documento Falso.</w:t>
            </w:r>
          </w:p>
        </w:tc>
      </w:tr>
    </w:tbl>
    <w:p w14:paraId="1F3410B3" w14:textId="77777777" w:rsidR="000C71D2" w:rsidRPr="001623A3" w:rsidRDefault="000C71D2" w:rsidP="000C71D2">
      <w:pPr>
        <w:jc w:val="both"/>
      </w:pPr>
      <w:r w:rsidRPr="001623A3">
        <w:rPr>
          <w:b/>
          <w:bCs/>
        </w:rPr>
        <w:t>TABELA B: ELEMENTOS DO CRIME DE USO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0"/>
        <w:gridCol w:w="2461"/>
        <w:gridCol w:w="4527"/>
      </w:tblGrid>
      <w:tr w:rsidR="000C71D2" w:rsidRPr="001623A3" w14:paraId="358745F7" w14:textId="77777777" w:rsidTr="00826655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2B715D19" w14:textId="77777777" w:rsidR="000C71D2" w:rsidRPr="001623A3" w:rsidRDefault="000C71D2" w:rsidP="00826655">
            <w:pPr>
              <w:jc w:val="both"/>
            </w:pPr>
            <w:r w:rsidRPr="001623A3">
              <w:rPr>
                <w:b/>
                <w:bCs/>
              </w:rPr>
              <w:t>Elemento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370D5928" w14:textId="77777777" w:rsidR="000C71D2" w:rsidRPr="001623A3" w:rsidRDefault="000C71D2" w:rsidP="00826655">
            <w:pPr>
              <w:jc w:val="both"/>
            </w:pPr>
            <w:r w:rsidRPr="001623A3">
              <w:rPr>
                <w:b/>
                <w:bCs/>
              </w:rPr>
              <w:t>Requisito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16221B8A" w14:textId="77777777" w:rsidR="000C71D2" w:rsidRPr="001623A3" w:rsidRDefault="000C71D2" w:rsidP="00826655">
            <w:pPr>
              <w:jc w:val="both"/>
            </w:pPr>
            <w:r w:rsidRPr="001623A3">
              <w:rPr>
                <w:b/>
                <w:bCs/>
              </w:rPr>
              <w:t>Cuidado na Prova</w:t>
            </w:r>
          </w:p>
        </w:tc>
      </w:tr>
      <w:tr w:rsidR="000C71D2" w:rsidRPr="001623A3" w14:paraId="1AD18639" w14:textId="77777777" w:rsidTr="0082665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93DD7D" w14:textId="77777777" w:rsidR="000C71D2" w:rsidRPr="001623A3" w:rsidRDefault="000C71D2" w:rsidP="00826655">
            <w:pPr>
              <w:jc w:val="both"/>
            </w:pPr>
            <w:r w:rsidRPr="001623A3">
              <w:rPr>
                <w:b/>
                <w:bCs/>
              </w:rPr>
              <w:t>Objeto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A4C633" w14:textId="77777777" w:rsidR="000C71D2" w:rsidRPr="001623A3" w:rsidRDefault="000C71D2" w:rsidP="00826655">
            <w:pPr>
              <w:jc w:val="both"/>
            </w:pPr>
            <w:r w:rsidRPr="001623A3">
              <w:t>Documento Público ou Particular.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545870" w14:textId="77777777" w:rsidR="000C71D2" w:rsidRPr="001623A3" w:rsidRDefault="000C71D2" w:rsidP="00826655">
            <w:pPr>
              <w:jc w:val="both"/>
            </w:pPr>
            <w:r w:rsidRPr="001623A3">
              <w:t>Deve ser um documento jurídico válido.</w:t>
            </w:r>
          </w:p>
        </w:tc>
      </w:tr>
      <w:tr w:rsidR="000C71D2" w:rsidRPr="001623A3" w14:paraId="12C18AA9" w14:textId="77777777" w:rsidTr="0082665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1701C2" w14:textId="77777777" w:rsidR="000C71D2" w:rsidRPr="001623A3" w:rsidRDefault="000C71D2" w:rsidP="00826655">
            <w:pPr>
              <w:jc w:val="both"/>
            </w:pPr>
            <w:r w:rsidRPr="001623A3">
              <w:rPr>
                <w:b/>
                <w:bCs/>
              </w:rPr>
              <w:t>Dolo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AB7380" w14:textId="77777777" w:rsidR="000C71D2" w:rsidRPr="001623A3" w:rsidRDefault="000C71D2" w:rsidP="00826655">
            <w:pPr>
              <w:jc w:val="both"/>
            </w:pPr>
            <w:r w:rsidRPr="001623A3">
              <w:t>Ciência da falsidade.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7AD170" w14:textId="77777777" w:rsidR="000C71D2" w:rsidRPr="001623A3" w:rsidRDefault="000C71D2" w:rsidP="00826655">
            <w:pPr>
              <w:jc w:val="both"/>
            </w:pPr>
            <w:r w:rsidRPr="001623A3">
              <w:t>Se o agente não sabia que era falso, não há crime.</w:t>
            </w:r>
          </w:p>
        </w:tc>
      </w:tr>
      <w:tr w:rsidR="000C71D2" w:rsidRPr="001623A3" w14:paraId="7EA31DED" w14:textId="77777777" w:rsidTr="0082665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F1281F" w14:textId="77777777" w:rsidR="000C71D2" w:rsidRPr="001623A3" w:rsidRDefault="000C71D2" w:rsidP="00826655">
            <w:pPr>
              <w:jc w:val="both"/>
            </w:pPr>
            <w:r w:rsidRPr="001623A3">
              <w:rPr>
                <w:b/>
                <w:bCs/>
              </w:rPr>
              <w:lastRenderedPageBreak/>
              <w:t>Apresentação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9D05FA" w14:textId="77777777" w:rsidR="000C71D2" w:rsidRPr="001623A3" w:rsidRDefault="000C71D2" w:rsidP="00826655">
            <w:pPr>
              <w:jc w:val="both"/>
            </w:pPr>
            <w:r w:rsidRPr="001623A3">
              <w:t>Uso efetivo.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FB240F" w14:textId="77777777" w:rsidR="000C71D2" w:rsidRPr="001623A3" w:rsidRDefault="000C71D2" w:rsidP="00826655">
            <w:pPr>
              <w:jc w:val="both"/>
            </w:pPr>
            <w:r w:rsidRPr="001623A3">
              <w:t>O porte (ter na carteira) sem usar é polêmico, mas em regra não pune.</w:t>
            </w:r>
          </w:p>
        </w:tc>
      </w:tr>
    </w:tbl>
    <w:p w14:paraId="52BFFC11" w14:textId="77777777" w:rsidR="000C71D2" w:rsidRPr="001623A3" w:rsidRDefault="000C71D2" w:rsidP="000C71D2">
      <w:pPr>
        <w:jc w:val="both"/>
      </w:pPr>
      <w:r w:rsidRPr="001623A3">
        <w:t xml:space="preserve">4 - </w:t>
      </w:r>
      <w:r w:rsidRPr="001623A3">
        <w:rPr>
          <w:rFonts w:ascii="Segoe UI Emoji" w:hAnsi="Segoe UI Emoji" w:cs="Segoe UI Emoji"/>
        </w:rPr>
        <w:t>🟨</w:t>
      </w:r>
      <w:r w:rsidRPr="001623A3">
        <w:t xml:space="preserve"> </w:t>
      </w:r>
      <w:r w:rsidRPr="001623A3">
        <w:rPr>
          <w:b/>
          <w:bCs/>
        </w:rPr>
        <w:t>5 FLASHCARDS (SISTEMA R - TQR)</w:t>
      </w:r>
    </w:p>
    <w:p w14:paraId="2A35F277" w14:textId="77777777" w:rsidR="000C71D2" w:rsidRPr="001623A3" w:rsidRDefault="000C71D2" w:rsidP="000C71D2">
      <w:pPr>
        <w:numPr>
          <w:ilvl w:val="0"/>
          <w:numId w:val="341"/>
        </w:numPr>
        <w:jc w:val="both"/>
      </w:pPr>
      <w:r w:rsidRPr="001623A3">
        <w:rPr>
          <w:b/>
          <w:bCs/>
        </w:rPr>
        <w:t>F:</w:t>
      </w:r>
      <w:r w:rsidRPr="001623A3">
        <w:t xml:space="preserve"> Qual a pena para o crime de uso de documento falso?</w:t>
      </w:r>
    </w:p>
    <w:p w14:paraId="72A39459" w14:textId="77777777" w:rsidR="000C71D2" w:rsidRPr="001623A3" w:rsidRDefault="000C71D2" w:rsidP="000C71D2">
      <w:pPr>
        <w:numPr>
          <w:ilvl w:val="0"/>
          <w:numId w:val="341"/>
        </w:numPr>
        <w:jc w:val="both"/>
      </w:pPr>
      <w:r w:rsidRPr="001623A3">
        <w:rPr>
          <w:b/>
          <w:bCs/>
        </w:rPr>
        <w:t>V:</w:t>
      </w:r>
      <w:r w:rsidRPr="001623A3">
        <w:t xml:space="preserve"> É a mesma pena prevista para a falsificação do documento em questão (público ou particular).</w:t>
      </w:r>
    </w:p>
    <w:p w14:paraId="087F015D" w14:textId="77777777" w:rsidR="000C71D2" w:rsidRPr="001623A3" w:rsidRDefault="000C71D2" w:rsidP="000C71D2">
      <w:pPr>
        <w:numPr>
          <w:ilvl w:val="0"/>
          <w:numId w:val="341"/>
        </w:numPr>
        <w:jc w:val="both"/>
      </w:pPr>
      <w:r w:rsidRPr="001623A3">
        <w:rPr>
          <w:b/>
          <w:bCs/>
        </w:rPr>
        <w:t>F:</w:t>
      </w:r>
      <w:r w:rsidRPr="001623A3">
        <w:t xml:space="preserve"> Se um motorista apresenta CNH falsa em uma blitz, ele comete o crime de uso?</w:t>
      </w:r>
    </w:p>
    <w:p w14:paraId="0B63F6F9" w14:textId="77777777" w:rsidR="000C71D2" w:rsidRPr="001623A3" w:rsidRDefault="000C71D2" w:rsidP="000C71D2">
      <w:pPr>
        <w:numPr>
          <w:ilvl w:val="0"/>
          <w:numId w:val="341"/>
        </w:numPr>
        <w:jc w:val="both"/>
      </w:pPr>
      <w:r w:rsidRPr="001623A3">
        <w:rPr>
          <w:b/>
          <w:bCs/>
        </w:rPr>
        <w:t>V:</w:t>
      </w:r>
      <w:r w:rsidRPr="001623A3">
        <w:t xml:space="preserve"> Sim, o fato de o policial ter solicitado o documento não exclui a tipicidade.</w:t>
      </w:r>
    </w:p>
    <w:p w14:paraId="15066C0D" w14:textId="77777777" w:rsidR="000C71D2" w:rsidRPr="001623A3" w:rsidRDefault="000C71D2" w:rsidP="000C71D2">
      <w:pPr>
        <w:numPr>
          <w:ilvl w:val="0"/>
          <w:numId w:val="341"/>
        </w:numPr>
        <w:jc w:val="both"/>
      </w:pPr>
      <w:r w:rsidRPr="001623A3">
        <w:rPr>
          <w:b/>
          <w:bCs/>
        </w:rPr>
        <w:t>F:</w:t>
      </w:r>
      <w:r w:rsidRPr="001623A3">
        <w:t xml:space="preserve"> O uso de documento verdadeiro por pessoa que não é a titular configura o Art. 304?</w:t>
      </w:r>
    </w:p>
    <w:p w14:paraId="326BEE0A" w14:textId="77777777" w:rsidR="000C71D2" w:rsidRPr="001623A3" w:rsidRDefault="000C71D2" w:rsidP="000C71D2">
      <w:pPr>
        <w:numPr>
          <w:ilvl w:val="0"/>
          <w:numId w:val="341"/>
        </w:numPr>
        <w:jc w:val="both"/>
      </w:pPr>
      <w:r w:rsidRPr="001623A3">
        <w:rPr>
          <w:b/>
          <w:bCs/>
        </w:rPr>
        <w:t>V:</w:t>
      </w:r>
      <w:r w:rsidRPr="001623A3">
        <w:t xml:space="preserve"> Não. Esse é o crime de </w:t>
      </w:r>
      <w:r w:rsidRPr="001623A3">
        <w:rPr>
          <w:b/>
          <w:bCs/>
        </w:rPr>
        <w:t>Falsa Identidade</w:t>
      </w:r>
      <w:r w:rsidRPr="001623A3">
        <w:t xml:space="preserve"> (Art. 308), que é diferente do uso de documento falso.</w:t>
      </w:r>
    </w:p>
    <w:p w14:paraId="7197BBC3" w14:textId="77777777" w:rsidR="000C71D2" w:rsidRPr="001623A3" w:rsidRDefault="000C71D2" w:rsidP="000C71D2">
      <w:pPr>
        <w:numPr>
          <w:ilvl w:val="0"/>
          <w:numId w:val="341"/>
        </w:numPr>
        <w:jc w:val="both"/>
      </w:pPr>
      <w:r w:rsidRPr="001623A3">
        <w:rPr>
          <w:b/>
          <w:bCs/>
        </w:rPr>
        <w:t>F:</w:t>
      </w:r>
      <w:r w:rsidRPr="001623A3">
        <w:t xml:space="preserve"> Se a falsificação for detectada imediatamente pelo sistema da polícia, o crime deixa de existir?</w:t>
      </w:r>
    </w:p>
    <w:p w14:paraId="650B28A4" w14:textId="77777777" w:rsidR="000C71D2" w:rsidRPr="001623A3" w:rsidRDefault="000C71D2" w:rsidP="000C71D2">
      <w:pPr>
        <w:numPr>
          <w:ilvl w:val="0"/>
          <w:numId w:val="341"/>
        </w:numPr>
        <w:jc w:val="both"/>
      </w:pPr>
      <w:r w:rsidRPr="001623A3">
        <w:rPr>
          <w:b/>
          <w:bCs/>
        </w:rPr>
        <w:t>V:</w:t>
      </w:r>
      <w:r w:rsidRPr="001623A3">
        <w:t xml:space="preserve"> Não. Se a falsificação era apta a enganar (não grosseira), o crime se consumou com a apresentação.</w:t>
      </w:r>
    </w:p>
    <w:p w14:paraId="7822FEB5" w14:textId="77777777" w:rsidR="000C71D2" w:rsidRPr="001623A3" w:rsidRDefault="000C71D2" w:rsidP="000C71D2">
      <w:pPr>
        <w:numPr>
          <w:ilvl w:val="0"/>
          <w:numId w:val="341"/>
        </w:numPr>
        <w:jc w:val="both"/>
      </w:pPr>
      <w:r w:rsidRPr="001623A3">
        <w:rPr>
          <w:b/>
          <w:bCs/>
        </w:rPr>
        <w:t>F:</w:t>
      </w:r>
      <w:r w:rsidRPr="001623A3">
        <w:t xml:space="preserve"> O crime de uso de documento falso admite tentativa?</w:t>
      </w:r>
    </w:p>
    <w:p w14:paraId="71924B81" w14:textId="77777777" w:rsidR="000C71D2" w:rsidRPr="001623A3" w:rsidRDefault="000C71D2" w:rsidP="000C71D2">
      <w:pPr>
        <w:numPr>
          <w:ilvl w:val="0"/>
          <w:numId w:val="341"/>
        </w:numPr>
        <w:jc w:val="both"/>
      </w:pPr>
      <w:r w:rsidRPr="001623A3">
        <w:rPr>
          <w:b/>
          <w:bCs/>
        </w:rPr>
        <w:t>V:</w:t>
      </w:r>
      <w:r w:rsidRPr="001623A3">
        <w:t xml:space="preserve"> A doutrina majoritária diz que não, pois é um crime de conduta única: ou você usa ou não usa.</w:t>
      </w:r>
    </w:p>
    <w:p w14:paraId="1467877B" w14:textId="77777777" w:rsidR="000C71D2" w:rsidRPr="001623A3" w:rsidRDefault="000C71D2" w:rsidP="000C71D2">
      <w:pPr>
        <w:jc w:val="both"/>
      </w:pPr>
      <w:r w:rsidRPr="001623A3">
        <w:t xml:space="preserve">5 - </w:t>
      </w:r>
      <w:r w:rsidRPr="001623A3">
        <w:rPr>
          <w:rFonts w:ascii="Segoe UI Emoji" w:hAnsi="Segoe UI Emoji" w:cs="Segoe UI Emoji"/>
        </w:rPr>
        <w:t>🟨</w:t>
      </w:r>
      <w:r w:rsidRPr="001623A3">
        <w:t xml:space="preserve"> </w:t>
      </w:r>
      <w:r w:rsidRPr="001623A3">
        <w:rPr>
          <w:b/>
          <w:bCs/>
        </w:rPr>
        <w:t>INDICAÇÃO DE VÍDEO (YOUTUBE)</w:t>
      </w:r>
    </w:p>
    <w:p w14:paraId="62C537A6" w14:textId="77777777" w:rsidR="000C71D2" w:rsidRPr="001623A3" w:rsidRDefault="000C71D2" w:rsidP="000C71D2">
      <w:pPr>
        <w:numPr>
          <w:ilvl w:val="0"/>
          <w:numId w:val="342"/>
        </w:numPr>
        <w:jc w:val="both"/>
      </w:pPr>
      <w:r w:rsidRPr="001623A3">
        <w:rPr>
          <w:b/>
          <w:bCs/>
        </w:rPr>
        <w:t>Nome do Vídeo:</w:t>
      </w:r>
      <w:r w:rsidRPr="001623A3">
        <w:t xml:space="preserve"> Uso de Documento Falso - Art. 304 CP - Prof. Cristiano Rodrigues.</w:t>
      </w:r>
    </w:p>
    <w:p w14:paraId="42F4BD76" w14:textId="77777777" w:rsidR="000C71D2" w:rsidRPr="001623A3" w:rsidRDefault="000C71D2" w:rsidP="000C71D2">
      <w:pPr>
        <w:numPr>
          <w:ilvl w:val="0"/>
          <w:numId w:val="342"/>
        </w:numPr>
        <w:jc w:val="both"/>
      </w:pPr>
      <w:r w:rsidRPr="001623A3">
        <w:rPr>
          <w:b/>
          <w:bCs/>
        </w:rPr>
        <w:t>Link:</w:t>
      </w:r>
      <w:r w:rsidRPr="001623A3">
        <w:t xml:space="preserve"> </w:t>
      </w:r>
      <w:hyperlink r:id="rId22" w:tgtFrame="_blank" w:history="1">
        <w:r w:rsidRPr="001623A3">
          <w:rPr>
            <w:rStyle w:val="Hyperlink"/>
          </w:rPr>
          <w:t>https://www.youtube.com/watch?v=R0-4X_vD9I0</w:t>
        </w:r>
      </w:hyperlink>
    </w:p>
    <w:p w14:paraId="42152FC2" w14:textId="77777777" w:rsidR="000C71D2" w:rsidRPr="001623A3" w:rsidRDefault="000C71D2" w:rsidP="000C71D2">
      <w:pPr>
        <w:jc w:val="both"/>
      </w:pPr>
      <w:r w:rsidRPr="001623A3">
        <w:t xml:space="preserve">6 - </w:t>
      </w:r>
      <w:r w:rsidRPr="001623A3">
        <w:rPr>
          <w:rFonts w:ascii="Segoe UI Emoji" w:hAnsi="Segoe UI Emoji" w:cs="Segoe UI Emoji"/>
        </w:rPr>
        <w:t>🟨</w:t>
      </w:r>
      <w:r w:rsidRPr="001623A3">
        <w:t xml:space="preserve"> </w:t>
      </w:r>
      <w:r w:rsidRPr="001623A3">
        <w:rPr>
          <w:b/>
          <w:bCs/>
        </w:rPr>
        <w:t>ESTRUTURA DE MAPA MENTAL</w:t>
      </w:r>
    </w:p>
    <w:p w14:paraId="41D601CA" w14:textId="77777777" w:rsidR="000C71D2" w:rsidRPr="001623A3" w:rsidRDefault="000C71D2" w:rsidP="000C71D2">
      <w:pPr>
        <w:jc w:val="both"/>
      </w:pPr>
      <w:r w:rsidRPr="001623A3">
        <w:rPr>
          <w:b/>
          <w:bCs/>
        </w:rPr>
        <w:t>USO DE DOCUMENTO FALSO</w:t>
      </w:r>
    </w:p>
    <w:p w14:paraId="4A0F73D4" w14:textId="77777777" w:rsidR="000C71D2" w:rsidRPr="001623A3" w:rsidRDefault="000C71D2" w:rsidP="000C71D2">
      <w:pPr>
        <w:numPr>
          <w:ilvl w:val="0"/>
          <w:numId w:val="343"/>
        </w:numPr>
        <w:jc w:val="both"/>
      </w:pPr>
      <w:r w:rsidRPr="001623A3">
        <w:rPr>
          <w:b/>
          <w:bCs/>
        </w:rPr>
        <w:t>CONCEITO</w:t>
      </w:r>
    </w:p>
    <w:p w14:paraId="4DDB76DD" w14:textId="77777777" w:rsidR="000C71D2" w:rsidRPr="001623A3" w:rsidRDefault="000C71D2" w:rsidP="000C71D2">
      <w:pPr>
        <w:numPr>
          <w:ilvl w:val="1"/>
          <w:numId w:val="343"/>
        </w:numPr>
        <w:jc w:val="both"/>
      </w:pPr>
      <w:r w:rsidRPr="001623A3">
        <w:t>Utilizar documento público ou particular falso.</w:t>
      </w:r>
    </w:p>
    <w:p w14:paraId="776BD6DF" w14:textId="77777777" w:rsidR="000C71D2" w:rsidRPr="001623A3" w:rsidRDefault="000C71D2" w:rsidP="000C71D2">
      <w:pPr>
        <w:numPr>
          <w:ilvl w:val="0"/>
          <w:numId w:val="343"/>
        </w:numPr>
        <w:jc w:val="both"/>
      </w:pPr>
      <w:r w:rsidRPr="001623A3">
        <w:rPr>
          <w:b/>
          <w:bCs/>
        </w:rPr>
        <w:t>PENA</w:t>
      </w:r>
    </w:p>
    <w:p w14:paraId="7F1F1A00" w14:textId="77777777" w:rsidR="000C71D2" w:rsidRPr="001623A3" w:rsidRDefault="000C71D2" w:rsidP="000C71D2">
      <w:pPr>
        <w:numPr>
          <w:ilvl w:val="1"/>
          <w:numId w:val="343"/>
        </w:numPr>
        <w:jc w:val="both"/>
      </w:pPr>
      <w:r w:rsidRPr="001623A3">
        <w:t>Remissiva (Pena do Art. 297 a 302).</w:t>
      </w:r>
    </w:p>
    <w:p w14:paraId="67356EE7" w14:textId="77777777" w:rsidR="000C71D2" w:rsidRPr="001623A3" w:rsidRDefault="000C71D2" w:rsidP="000C71D2">
      <w:pPr>
        <w:numPr>
          <w:ilvl w:val="0"/>
          <w:numId w:val="343"/>
        </w:numPr>
        <w:jc w:val="both"/>
      </w:pPr>
      <w:r w:rsidRPr="001623A3">
        <w:rPr>
          <w:b/>
          <w:bCs/>
        </w:rPr>
        <w:t>SÚMULA 17 STJ</w:t>
      </w:r>
    </w:p>
    <w:p w14:paraId="07EC8C55" w14:textId="77777777" w:rsidR="000C71D2" w:rsidRPr="001623A3" w:rsidRDefault="000C71D2" w:rsidP="000C71D2">
      <w:pPr>
        <w:numPr>
          <w:ilvl w:val="1"/>
          <w:numId w:val="343"/>
        </w:numPr>
        <w:jc w:val="both"/>
      </w:pPr>
      <w:r w:rsidRPr="001623A3">
        <w:t>Se o uso do documento falso visa apenas o Estelionato e nele se exaure, o crime de falso é absorvido pelo Estelionato.</w:t>
      </w:r>
    </w:p>
    <w:p w14:paraId="18D04863" w14:textId="77777777" w:rsidR="000C71D2" w:rsidRPr="001623A3" w:rsidRDefault="000C71D2" w:rsidP="000C71D2">
      <w:pPr>
        <w:jc w:val="both"/>
      </w:pPr>
      <w:r w:rsidRPr="001623A3">
        <w:t xml:space="preserve">7 - </w:t>
      </w:r>
      <w:r w:rsidRPr="001623A3">
        <w:rPr>
          <w:rFonts w:ascii="Segoe UI Emoji" w:hAnsi="Segoe UI Emoji" w:cs="Segoe UI Emoji"/>
        </w:rPr>
        <w:t>🟦</w:t>
      </w:r>
      <w:r w:rsidRPr="001623A3">
        <w:t xml:space="preserve"> </w:t>
      </w:r>
      <w:r w:rsidRPr="001623A3">
        <w:rPr>
          <w:b/>
          <w:bCs/>
        </w:rPr>
        <w:t>O VENENO DAS QUESTÕES: O QUE MAIS CAI</w:t>
      </w:r>
      <w:r w:rsidRPr="001623A3">
        <w:t xml:space="preserve"> </w:t>
      </w:r>
      <w:r w:rsidRPr="001623A3">
        <w:rPr>
          <w:rFonts w:ascii="Segoe UI Emoji" w:hAnsi="Segoe UI Emoji" w:cs="Segoe UI Emoji"/>
        </w:rPr>
        <w:t>🟦</w:t>
      </w:r>
    </w:p>
    <w:p w14:paraId="0975B797" w14:textId="77777777" w:rsidR="000C71D2" w:rsidRPr="001623A3" w:rsidRDefault="000C71D2" w:rsidP="000C71D2">
      <w:pPr>
        <w:jc w:val="both"/>
      </w:pPr>
      <w:r w:rsidRPr="001623A3">
        <w:rPr>
          <w:rFonts w:ascii="Segoe UI Emoji" w:hAnsi="Segoe UI Emoji" w:cs="Segoe UI Emoji"/>
        </w:rPr>
        <w:lastRenderedPageBreak/>
        <w:t>🟦</w:t>
      </w:r>
      <w:r w:rsidRPr="001623A3">
        <w:t xml:space="preserve"> O </w:t>
      </w:r>
      <w:proofErr w:type="spellStart"/>
      <w:r w:rsidRPr="001623A3">
        <w:t>Cebraspe</w:t>
      </w:r>
      <w:proofErr w:type="spellEnd"/>
      <w:r w:rsidRPr="001623A3">
        <w:t xml:space="preserve"> vai colocar um caso de </w:t>
      </w:r>
      <w:r w:rsidRPr="001623A3">
        <w:rPr>
          <w:b/>
          <w:bCs/>
        </w:rPr>
        <w:t>Estelionato</w:t>
      </w:r>
      <w:r w:rsidRPr="001623A3">
        <w:t xml:space="preserve">. O agente usa um RG falso apenas para abrir uma conta e dar um golpe. A banca vai perguntar se ele responde pelos dois. </w:t>
      </w:r>
      <w:r w:rsidRPr="001623A3">
        <w:rPr>
          <w:b/>
          <w:bCs/>
        </w:rPr>
        <w:t>CUIDADO</w:t>
      </w:r>
      <w:r w:rsidRPr="001623A3">
        <w:t xml:space="preserve">. Aplica-se o Princípio da Consunção (Súmula 17 do STJ): o estelionato absorve o falso se a falsidade foi apenas um meio para o golpe. Agora, se ele continuar usando o RG falso para outras coisas, aí ele responde pelos dois! </w:t>
      </w:r>
      <w:r w:rsidRPr="001623A3">
        <w:rPr>
          <w:rFonts w:ascii="Segoe UI Emoji" w:hAnsi="Segoe UI Emoji" w:cs="Segoe UI Emoji"/>
        </w:rPr>
        <w:t>🟦</w:t>
      </w:r>
    </w:p>
    <w:p w14:paraId="0410C31F" w14:textId="77777777" w:rsidR="000C71D2" w:rsidRPr="001623A3" w:rsidRDefault="000C71D2" w:rsidP="000C71D2">
      <w:pPr>
        <w:jc w:val="both"/>
      </w:pPr>
      <w:r w:rsidRPr="001623A3">
        <w:t xml:space="preserve">8 - </w:t>
      </w:r>
      <w:r w:rsidRPr="001623A3">
        <w:rPr>
          <w:rFonts w:ascii="Segoe UI Emoji" w:hAnsi="Segoe UI Emoji" w:cs="Segoe UI Emoji"/>
        </w:rPr>
        <w:t>🟨</w:t>
      </w:r>
      <w:r w:rsidRPr="001623A3">
        <w:t xml:space="preserve"> </w:t>
      </w:r>
      <w:r w:rsidRPr="001623A3">
        <w:rPr>
          <w:b/>
          <w:bCs/>
        </w:rPr>
        <w:t>10 QUESTÕES DE CONCURSO (PARA RESOLVER)</w:t>
      </w:r>
    </w:p>
    <w:p w14:paraId="121A36A2" w14:textId="77777777" w:rsidR="000C71D2" w:rsidRPr="001623A3" w:rsidRDefault="000C71D2" w:rsidP="000C71D2">
      <w:pPr>
        <w:jc w:val="both"/>
      </w:pPr>
      <w:r w:rsidRPr="001623A3">
        <w:rPr>
          <w:b/>
          <w:bCs/>
        </w:rPr>
        <w:t>Q1. (</w:t>
      </w:r>
      <w:proofErr w:type="spellStart"/>
      <w:r w:rsidRPr="001623A3">
        <w:rPr>
          <w:b/>
          <w:bCs/>
        </w:rPr>
        <w:t>Cebraspe</w:t>
      </w:r>
      <w:proofErr w:type="spellEnd"/>
      <w:r w:rsidRPr="001623A3">
        <w:rPr>
          <w:b/>
          <w:bCs/>
        </w:rPr>
        <w:t>)</w:t>
      </w:r>
      <w:r w:rsidRPr="001623A3">
        <w:t xml:space="preserve"> O crime de uso de documento falso é punido com a mesma pena cominada à falsificação ou à alteração do documento. </w:t>
      </w:r>
      <w:proofErr w:type="gramStart"/>
      <w:r w:rsidRPr="001623A3">
        <w:t>( )</w:t>
      </w:r>
      <w:proofErr w:type="gramEnd"/>
      <w:r w:rsidRPr="001623A3">
        <w:t xml:space="preserve"> Certo </w:t>
      </w:r>
      <w:proofErr w:type="gramStart"/>
      <w:r w:rsidRPr="001623A3">
        <w:t>( )</w:t>
      </w:r>
      <w:proofErr w:type="gramEnd"/>
      <w:r w:rsidRPr="001623A3">
        <w:t xml:space="preserve"> Errado</w:t>
      </w:r>
    </w:p>
    <w:p w14:paraId="12AEAB70" w14:textId="77777777" w:rsidR="000C71D2" w:rsidRPr="001623A3" w:rsidRDefault="000C71D2" w:rsidP="000C71D2">
      <w:pPr>
        <w:jc w:val="both"/>
      </w:pPr>
      <w:r w:rsidRPr="001623A3">
        <w:rPr>
          <w:b/>
          <w:bCs/>
        </w:rPr>
        <w:t>Q2. (</w:t>
      </w:r>
      <w:proofErr w:type="spellStart"/>
      <w:r w:rsidRPr="001623A3">
        <w:rPr>
          <w:b/>
          <w:bCs/>
        </w:rPr>
        <w:t>Cebraspe</w:t>
      </w:r>
      <w:proofErr w:type="spellEnd"/>
      <w:r w:rsidRPr="001623A3">
        <w:rPr>
          <w:b/>
          <w:bCs/>
        </w:rPr>
        <w:t>)</w:t>
      </w:r>
      <w:r w:rsidRPr="001623A3">
        <w:t xml:space="preserve"> Caso o próprio falsário utilize o documento por ele falsificado, ele deverá responder por dois crimes em concurso material: falsificação e uso. </w:t>
      </w:r>
      <w:proofErr w:type="gramStart"/>
      <w:r w:rsidRPr="001623A3">
        <w:t>( )</w:t>
      </w:r>
      <w:proofErr w:type="gramEnd"/>
      <w:r w:rsidRPr="001623A3">
        <w:t xml:space="preserve"> Certo </w:t>
      </w:r>
      <w:proofErr w:type="gramStart"/>
      <w:r w:rsidRPr="001623A3">
        <w:t>( )</w:t>
      </w:r>
      <w:proofErr w:type="gramEnd"/>
      <w:r w:rsidRPr="001623A3">
        <w:t xml:space="preserve"> Errado</w:t>
      </w:r>
    </w:p>
    <w:p w14:paraId="51F39F35" w14:textId="77777777" w:rsidR="000C71D2" w:rsidRPr="001623A3" w:rsidRDefault="000C71D2" w:rsidP="000C71D2">
      <w:pPr>
        <w:jc w:val="both"/>
      </w:pPr>
      <w:r w:rsidRPr="001623A3">
        <w:rPr>
          <w:b/>
          <w:bCs/>
        </w:rPr>
        <w:t>Q3. (</w:t>
      </w:r>
      <w:proofErr w:type="spellStart"/>
      <w:r w:rsidRPr="001623A3">
        <w:rPr>
          <w:b/>
          <w:bCs/>
        </w:rPr>
        <w:t>Cebraspe</w:t>
      </w:r>
      <w:proofErr w:type="spellEnd"/>
      <w:r w:rsidRPr="001623A3">
        <w:rPr>
          <w:b/>
          <w:bCs/>
        </w:rPr>
        <w:t>)</w:t>
      </w:r>
      <w:r w:rsidRPr="001623A3">
        <w:t xml:space="preserve"> Para a configuração do crime de uso de documento falso, é indispensável que o uso cause prejuízo efetivo a outrem. </w:t>
      </w:r>
      <w:proofErr w:type="gramStart"/>
      <w:r w:rsidRPr="001623A3">
        <w:t>( )</w:t>
      </w:r>
      <w:proofErr w:type="gramEnd"/>
      <w:r w:rsidRPr="001623A3">
        <w:t xml:space="preserve"> Certo </w:t>
      </w:r>
      <w:proofErr w:type="gramStart"/>
      <w:r w:rsidRPr="001623A3">
        <w:t>( )</w:t>
      </w:r>
      <w:proofErr w:type="gramEnd"/>
      <w:r w:rsidRPr="001623A3">
        <w:t xml:space="preserve"> Errado</w:t>
      </w:r>
    </w:p>
    <w:p w14:paraId="0A2FA4F3" w14:textId="77777777" w:rsidR="000C71D2" w:rsidRPr="001623A3" w:rsidRDefault="000C71D2" w:rsidP="000C71D2">
      <w:pPr>
        <w:jc w:val="both"/>
      </w:pPr>
      <w:r w:rsidRPr="001623A3">
        <w:rPr>
          <w:b/>
          <w:bCs/>
        </w:rPr>
        <w:t>Q4. (</w:t>
      </w:r>
      <w:proofErr w:type="spellStart"/>
      <w:r w:rsidRPr="001623A3">
        <w:rPr>
          <w:b/>
          <w:bCs/>
        </w:rPr>
        <w:t>Cebraspe</w:t>
      </w:r>
      <w:proofErr w:type="spellEnd"/>
      <w:r w:rsidRPr="001623A3">
        <w:rPr>
          <w:b/>
          <w:bCs/>
        </w:rPr>
        <w:t>)</w:t>
      </w:r>
      <w:r w:rsidRPr="001623A3">
        <w:t xml:space="preserve"> O crime de uso de documento falso consuma-se com a simples apresentação do documento, independentemente da obtenção de qualquer vantagem. </w:t>
      </w:r>
      <w:proofErr w:type="gramStart"/>
      <w:r w:rsidRPr="001623A3">
        <w:t>( )</w:t>
      </w:r>
      <w:proofErr w:type="gramEnd"/>
      <w:r w:rsidRPr="001623A3">
        <w:t xml:space="preserve"> Certo </w:t>
      </w:r>
      <w:proofErr w:type="gramStart"/>
      <w:r w:rsidRPr="001623A3">
        <w:t>( )</w:t>
      </w:r>
      <w:proofErr w:type="gramEnd"/>
      <w:r w:rsidRPr="001623A3">
        <w:t xml:space="preserve"> Errado</w:t>
      </w:r>
    </w:p>
    <w:p w14:paraId="60D7B8F2" w14:textId="77777777" w:rsidR="000C71D2" w:rsidRPr="001623A3" w:rsidRDefault="000C71D2" w:rsidP="000C71D2">
      <w:pPr>
        <w:jc w:val="both"/>
      </w:pPr>
      <w:r w:rsidRPr="001623A3">
        <w:rPr>
          <w:b/>
          <w:bCs/>
        </w:rPr>
        <w:t>Q5. (</w:t>
      </w:r>
      <w:proofErr w:type="spellStart"/>
      <w:r w:rsidRPr="001623A3">
        <w:rPr>
          <w:b/>
          <w:bCs/>
        </w:rPr>
        <w:t>Cebraspe</w:t>
      </w:r>
      <w:proofErr w:type="spellEnd"/>
      <w:r w:rsidRPr="001623A3">
        <w:rPr>
          <w:b/>
          <w:bCs/>
        </w:rPr>
        <w:t>)</w:t>
      </w:r>
      <w:r w:rsidRPr="001623A3">
        <w:t xml:space="preserve"> A utilização de documento falso perante autoridade policial, quando solicitada por esta em abordagem de rotina, não configura o crime de uso. </w:t>
      </w:r>
      <w:proofErr w:type="gramStart"/>
      <w:r w:rsidRPr="001623A3">
        <w:t>( )</w:t>
      </w:r>
      <w:proofErr w:type="gramEnd"/>
      <w:r w:rsidRPr="001623A3">
        <w:t xml:space="preserve"> Certo </w:t>
      </w:r>
      <w:proofErr w:type="gramStart"/>
      <w:r w:rsidRPr="001623A3">
        <w:t>( )</w:t>
      </w:r>
      <w:proofErr w:type="gramEnd"/>
      <w:r w:rsidRPr="001623A3">
        <w:t xml:space="preserve"> Errado</w:t>
      </w:r>
    </w:p>
    <w:p w14:paraId="4EDEFE5F" w14:textId="77777777" w:rsidR="000C71D2" w:rsidRPr="001623A3" w:rsidRDefault="000C71D2" w:rsidP="000C71D2">
      <w:pPr>
        <w:jc w:val="both"/>
      </w:pPr>
      <w:r w:rsidRPr="001623A3">
        <w:rPr>
          <w:b/>
          <w:bCs/>
        </w:rPr>
        <w:t>Q6. (</w:t>
      </w:r>
      <w:proofErr w:type="spellStart"/>
      <w:r w:rsidRPr="001623A3">
        <w:rPr>
          <w:b/>
          <w:bCs/>
        </w:rPr>
        <w:t>Cebraspe</w:t>
      </w:r>
      <w:proofErr w:type="spellEnd"/>
      <w:r w:rsidRPr="001623A3">
        <w:rPr>
          <w:b/>
          <w:bCs/>
        </w:rPr>
        <w:t>)</w:t>
      </w:r>
      <w:r w:rsidRPr="001623A3">
        <w:t xml:space="preserve"> Se o agente utiliza um passaporte falso, a pena aplicada será a de falsificação de documento público. </w:t>
      </w:r>
      <w:proofErr w:type="gramStart"/>
      <w:r w:rsidRPr="001623A3">
        <w:t>( )</w:t>
      </w:r>
      <w:proofErr w:type="gramEnd"/>
      <w:r w:rsidRPr="001623A3">
        <w:t xml:space="preserve"> Certo </w:t>
      </w:r>
      <w:proofErr w:type="gramStart"/>
      <w:r w:rsidRPr="001623A3">
        <w:t>( )</w:t>
      </w:r>
      <w:proofErr w:type="gramEnd"/>
      <w:r w:rsidRPr="001623A3">
        <w:t xml:space="preserve"> Errado</w:t>
      </w:r>
    </w:p>
    <w:p w14:paraId="5BD14FE9" w14:textId="77777777" w:rsidR="000C71D2" w:rsidRPr="001623A3" w:rsidRDefault="000C71D2" w:rsidP="000C71D2">
      <w:pPr>
        <w:jc w:val="both"/>
      </w:pPr>
      <w:r w:rsidRPr="001623A3">
        <w:rPr>
          <w:b/>
          <w:bCs/>
        </w:rPr>
        <w:t>Q7. (</w:t>
      </w:r>
      <w:proofErr w:type="spellStart"/>
      <w:r w:rsidRPr="001623A3">
        <w:rPr>
          <w:b/>
          <w:bCs/>
        </w:rPr>
        <w:t>Cebraspe</w:t>
      </w:r>
      <w:proofErr w:type="spellEnd"/>
      <w:r w:rsidRPr="001623A3">
        <w:rPr>
          <w:b/>
          <w:bCs/>
        </w:rPr>
        <w:t>)</w:t>
      </w:r>
      <w:r w:rsidRPr="001623A3">
        <w:t xml:space="preserve"> O crime de uso de documento falso exige o dolo, consistente na ciência de que o documento é falsificado ou alterado. </w:t>
      </w:r>
      <w:proofErr w:type="gramStart"/>
      <w:r w:rsidRPr="001623A3">
        <w:t>( )</w:t>
      </w:r>
      <w:proofErr w:type="gramEnd"/>
      <w:r w:rsidRPr="001623A3">
        <w:t xml:space="preserve"> Certo </w:t>
      </w:r>
      <w:proofErr w:type="gramStart"/>
      <w:r w:rsidRPr="001623A3">
        <w:t>( )</w:t>
      </w:r>
      <w:proofErr w:type="gramEnd"/>
      <w:r w:rsidRPr="001623A3">
        <w:t xml:space="preserve"> Errado</w:t>
      </w:r>
    </w:p>
    <w:p w14:paraId="07F38FD7" w14:textId="77777777" w:rsidR="000C71D2" w:rsidRPr="001623A3" w:rsidRDefault="000C71D2" w:rsidP="000C71D2">
      <w:pPr>
        <w:jc w:val="both"/>
      </w:pPr>
      <w:r w:rsidRPr="001623A3">
        <w:rPr>
          <w:b/>
          <w:bCs/>
        </w:rPr>
        <w:t>Q8. (</w:t>
      </w:r>
      <w:proofErr w:type="spellStart"/>
      <w:r w:rsidRPr="001623A3">
        <w:rPr>
          <w:b/>
          <w:bCs/>
        </w:rPr>
        <w:t>Cebraspe</w:t>
      </w:r>
      <w:proofErr w:type="spellEnd"/>
      <w:r w:rsidRPr="001623A3">
        <w:rPr>
          <w:b/>
          <w:bCs/>
        </w:rPr>
        <w:t>)</w:t>
      </w:r>
      <w:r w:rsidRPr="001623A3">
        <w:t xml:space="preserve"> A falsificação grosseira de documento, incapaz de ludibriar o homem médio, configura o crime de uso de documento falso na modalidade tentada. </w:t>
      </w:r>
      <w:proofErr w:type="gramStart"/>
      <w:r w:rsidRPr="001623A3">
        <w:t>( )</w:t>
      </w:r>
      <w:proofErr w:type="gramEnd"/>
      <w:r w:rsidRPr="001623A3">
        <w:t xml:space="preserve"> Certo </w:t>
      </w:r>
      <w:proofErr w:type="gramStart"/>
      <w:r w:rsidRPr="001623A3">
        <w:t>( )</w:t>
      </w:r>
      <w:proofErr w:type="gramEnd"/>
      <w:r w:rsidRPr="001623A3">
        <w:t xml:space="preserve"> Errado</w:t>
      </w:r>
    </w:p>
    <w:p w14:paraId="25E1D7B1" w14:textId="77777777" w:rsidR="000C71D2" w:rsidRPr="001623A3" w:rsidRDefault="000C71D2" w:rsidP="000C71D2">
      <w:pPr>
        <w:jc w:val="both"/>
      </w:pPr>
      <w:r w:rsidRPr="001623A3">
        <w:rPr>
          <w:b/>
          <w:bCs/>
        </w:rPr>
        <w:t>Q9. (</w:t>
      </w:r>
      <w:proofErr w:type="spellStart"/>
      <w:r w:rsidRPr="001623A3">
        <w:rPr>
          <w:b/>
          <w:bCs/>
        </w:rPr>
        <w:t>Cebraspe</w:t>
      </w:r>
      <w:proofErr w:type="spellEnd"/>
      <w:r w:rsidRPr="001623A3">
        <w:rPr>
          <w:b/>
          <w:bCs/>
        </w:rPr>
        <w:t>)</w:t>
      </w:r>
      <w:r w:rsidRPr="001623A3">
        <w:t xml:space="preserve"> O crime de uso de documento falso é considerado crime acessório ou remetido. </w:t>
      </w:r>
      <w:proofErr w:type="gramStart"/>
      <w:r w:rsidRPr="001623A3">
        <w:t>( )</w:t>
      </w:r>
      <w:proofErr w:type="gramEnd"/>
      <w:r w:rsidRPr="001623A3">
        <w:t xml:space="preserve"> Certo </w:t>
      </w:r>
      <w:proofErr w:type="gramStart"/>
      <w:r w:rsidRPr="001623A3">
        <w:t>( )</w:t>
      </w:r>
      <w:proofErr w:type="gramEnd"/>
      <w:r w:rsidRPr="001623A3">
        <w:t xml:space="preserve"> Errado</w:t>
      </w:r>
    </w:p>
    <w:p w14:paraId="641C57B2" w14:textId="77777777" w:rsidR="000C71D2" w:rsidRPr="001623A3" w:rsidRDefault="000C71D2" w:rsidP="000C71D2">
      <w:pPr>
        <w:jc w:val="both"/>
      </w:pPr>
      <w:r w:rsidRPr="001623A3">
        <w:rPr>
          <w:b/>
          <w:bCs/>
        </w:rPr>
        <w:t>Q10. (</w:t>
      </w:r>
      <w:proofErr w:type="spellStart"/>
      <w:r w:rsidRPr="001623A3">
        <w:rPr>
          <w:b/>
          <w:bCs/>
        </w:rPr>
        <w:t>Cebraspe</w:t>
      </w:r>
      <w:proofErr w:type="spellEnd"/>
      <w:r w:rsidRPr="001623A3">
        <w:rPr>
          <w:b/>
          <w:bCs/>
        </w:rPr>
        <w:t>)</w:t>
      </w:r>
      <w:r w:rsidRPr="001623A3">
        <w:t xml:space="preserve"> O sujeito que apresenta o título de eleitor de seu irmão como se fosse seu comete o crime de uso de documento falso. </w:t>
      </w:r>
      <w:proofErr w:type="gramStart"/>
      <w:r w:rsidRPr="001623A3">
        <w:t>( )</w:t>
      </w:r>
      <w:proofErr w:type="gramEnd"/>
      <w:r w:rsidRPr="001623A3">
        <w:t xml:space="preserve"> Certo </w:t>
      </w:r>
      <w:proofErr w:type="gramStart"/>
      <w:r w:rsidRPr="001623A3">
        <w:t>( )</w:t>
      </w:r>
      <w:proofErr w:type="gramEnd"/>
      <w:r w:rsidRPr="001623A3">
        <w:t xml:space="preserve"> Errado</w:t>
      </w:r>
    </w:p>
    <w:p w14:paraId="2E5D42EC" w14:textId="77777777" w:rsidR="000C71D2" w:rsidRPr="001623A3" w:rsidRDefault="000C71D2" w:rsidP="000C71D2">
      <w:pPr>
        <w:jc w:val="both"/>
      </w:pPr>
      <w:r>
        <w:pict w14:anchorId="0C6D862B">
          <v:rect id="_x0000_i1067" style="width:0;height:1.5pt" o:hralign="center" o:hrstd="t" o:hr="t" fillcolor="#a0a0a0" stroked="f"/>
        </w:pict>
      </w:r>
    </w:p>
    <w:p w14:paraId="4ADD29DB" w14:textId="77777777" w:rsidR="000C71D2" w:rsidRPr="001623A3" w:rsidRDefault="000C71D2" w:rsidP="000C71D2">
      <w:pPr>
        <w:jc w:val="both"/>
      </w:pPr>
      <w:r w:rsidRPr="001623A3">
        <w:rPr>
          <w:rFonts w:ascii="Segoe UI Emoji" w:hAnsi="Segoe UI Emoji" w:cs="Segoe UI Emoji"/>
        </w:rPr>
        <w:t>🟨</w:t>
      </w:r>
      <w:r w:rsidRPr="001623A3">
        <w:t xml:space="preserve"> </w:t>
      </w:r>
      <w:r w:rsidRPr="001623A3">
        <w:rPr>
          <w:b/>
          <w:bCs/>
        </w:rPr>
        <w:t>GABARITO COMENTADO (VERTICALIZADO)</w:t>
      </w:r>
    </w:p>
    <w:p w14:paraId="219B9366" w14:textId="77777777" w:rsidR="000C71D2" w:rsidRPr="001623A3" w:rsidRDefault="000C71D2" w:rsidP="000C71D2">
      <w:pPr>
        <w:jc w:val="both"/>
      </w:pPr>
      <w:r w:rsidRPr="001623A3">
        <w:rPr>
          <w:b/>
          <w:bCs/>
        </w:rPr>
        <w:t>Q1. O crime de uso de documento falso é punido com a mesma pena cominada à falsificação ou à alteração do documento.</w:t>
      </w:r>
    </w:p>
    <w:p w14:paraId="6872658D" w14:textId="77777777" w:rsidR="000C71D2" w:rsidRPr="001623A3" w:rsidRDefault="000C71D2" w:rsidP="000C71D2">
      <w:pPr>
        <w:jc w:val="both"/>
      </w:pPr>
      <w:r w:rsidRPr="001623A3">
        <w:t xml:space="preserve">Gabarito: </w:t>
      </w:r>
      <w:r w:rsidRPr="001623A3">
        <w:rPr>
          <w:b/>
          <w:bCs/>
        </w:rPr>
        <w:t>CERTO</w:t>
      </w:r>
      <w:r w:rsidRPr="001623A3">
        <w:t>.</w:t>
      </w:r>
    </w:p>
    <w:p w14:paraId="07AEC697" w14:textId="77777777" w:rsidR="000C71D2" w:rsidRPr="001623A3" w:rsidRDefault="000C71D2" w:rsidP="000C71D2">
      <w:pPr>
        <w:jc w:val="both"/>
      </w:pPr>
      <w:r w:rsidRPr="001623A3">
        <w:t>Comentário: É o que estabelece o Art. 304 do Código Penal.</w:t>
      </w:r>
    </w:p>
    <w:p w14:paraId="570545B4" w14:textId="77777777" w:rsidR="000C71D2" w:rsidRPr="001623A3" w:rsidRDefault="000C71D2" w:rsidP="000C71D2">
      <w:pPr>
        <w:jc w:val="both"/>
      </w:pPr>
      <w:r w:rsidRPr="001623A3">
        <w:rPr>
          <w:b/>
          <w:bCs/>
        </w:rPr>
        <w:t>Q2. Caso o próprio falsário utilize o documento por ele falsificado, ele deverá responder por dois crimes em concurso material: falsificação e uso.</w:t>
      </w:r>
    </w:p>
    <w:p w14:paraId="004FE2BC" w14:textId="77777777" w:rsidR="000C71D2" w:rsidRPr="001623A3" w:rsidRDefault="000C71D2" w:rsidP="000C71D2">
      <w:pPr>
        <w:jc w:val="both"/>
      </w:pPr>
      <w:r w:rsidRPr="001623A3">
        <w:t xml:space="preserve">Gabarito: </w:t>
      </w:r>
      <w:r w:rsidRPr="001623A3">
        <w:rPr>
          <w:b/>
          <w:bCs/>
        </w:rPr>
        <w:t>ERRADO</w:t>
      </w:r>
      <w:r w:rsidRPr="001623A3">
        <w:t>.</w:t>
      </w:r>
    </w:p>
    <w:p w14:paraId="13B9FFB2" w14:textId="77777777" w:rsidR="000C71D2" w:rsidRPr="001623A3" w:rsidRDefault="000C71D2" w:rsidP="000C71D2">
      <w:pPr>
        <w:jc w:val="both"/>
      </w:pPr>
      <w:r w:rsidRPr="001623A3">
        <w:lastRenderedPageBreak/>
        <w:t>Comentário: O falsário responde apenas pelo crime de falsificação (o uso é exaurimento).</w:t>
      </w:r>
    </w:p>
    <w:p w14:paraId="61930862" w14:textId="77777777" w:rsidR="000C71D2" w:rsidRPr="001623A3" w:rsidRDefault="000C71D2" w:rsidP="000C71D2">
      <w:pPr>
        <w:jc w:val="both"/>
      </w:pPr>
      <w:r w:rsidRPr="001623A3">
        <w:rPr>
          <w:b/>
          <w:bCs/>
        </w:rPr>
        <w:t>Q3. Para a configuração do crime de uso de documento falso, é indispensável que o uso cause prejuízo efetivo a outrem.</w:t>
      </w:r>
    </w:p>
    <w:p w14:paraId="60B59310" w14:textId="77777777" w:rsidR="000C71D2" w:rsidRPr="001623A3" w:rsidRDefault="000C71D2" w:rsidP="000C71D2">
      <w:pPr>
        <w:jc w:val="both"/>
      </w:pPr>
      <w:r w:rsidRPr="001623A3">
        <w:t xml:space="preserve">Gabarito: </w:t>
      </w:r>
      <w:r w:rsidRPr="001623A3">
        <w:rPr>
          <w:b/>
          <w:bCs/>
        </w:rPr>
        <w:t>ERRADO</w:t>
      </w:r>
      <w:r w:rsidRPr="001623A3">
        <w:t>.</w:t>
      </w:r>
    </w:p>
    <w:p w14:paraId="30D7BBB5" w14:textId="77777777" w:rsidR="000C71D2" w:rsidRPr="001623A3" w:rsidRDefault="000C71D2" w:rsidP="000C71D2">
      <w:pPr>
        <w:jc w:val="both"/>
      </w:pPr>
      <w:r w:rsidRPr="001623A3">
        <w:t>Comentário: É crime de perigo abstrato; a lesão à fé pública é presumida.</w:t>
      </w:r>
    </w:p>
    <w:p w14:paraId="5F48E1FF" w14:textId="77777777" w:rsidR="000C71D2" w:rsidRPr="001623A3" w:rsidRDefault="000C71D2" w:rsidP="000C71D2">
      <w:pPr>
        <w:jc w:val="both"/>
      </w:pPr>
      <w:r w:rsidRPr="001623A3">
        <w:rPr>
          <w:b/>
          <w:bCs/>
        </w:rPr>
        <w:t>Q4. O crime de uso de documento falso consuma-se com a simples apresentação do documento, independentemente da obtenção de qualquer vantagem.</w:t>
      </w:r>
    </w:p>
    <w:p w14:paraId="0A12EC46" w14:textId="77777777" w:rsidR="000C71D2" w:rsidRPr="001623A3" w:rsidRDefault="000C71D2" w:rsidP="000C71D2">
      <w:pPr>
        <w:jc w:val="both"/>
      </w:pPr>
      <w:r w:rsidRPr="001623A3">
        <w:t xml:space="preserve">Gabarito: </w:t>
      </w:r>
      <w:r w:rsidRPr="001623A3">
        <w:rPr>
          <w:b/>
          <w:bCs/>
        </w:rPr>
        <w:t>CERTO</w:t>
      </w:r>
      <w:r w:rsidRPr="001623A3">
        <w:t>.</w:t>
      </w:r>
    </w:p>
    <w:p w14:paraId="12FEFDD8" w14:textId="77777777" w:rsidR="000C71D2" w:rsidRPr="001623A3" w:rsidRDefault="000C71D2" w:rsidP="000C71D2">
      <w:pPr>
        <w:jc w:val="both"/>
      </w:pPr>
      <w:r w:rsidRPr="001623A3">
        <w:t>Comentário: Crime formal que se consuma com a conduta de usar.</w:t>
      </w:r>
    </w:p>
    <w:p w14:paraId="5B5CF4B9" w14:textId="77777777" w:rsidR="000C71D2" w:rsidRPr="001623A3" w:rsidRDefault="000C71D2" w:rsidP="000C71D2">
      <w:pPr>
        <w:jc w:val="both"/>
      </w:pPr>
      <w:r w:rsidRPr="001623A3">
        <w:rPr>
          <w:b/>
          <w:bCs/>
        </w:rPr>
        <w:t>Q5. A utilização de documento falso perante autoridade policial, quando solicitada por esta em abordagem de rotina, não configura o crime de uso.</w:t>
      </w:r>
    </w:p>
    <w:p w14:paraId="18255253" w14:textId="77777777" w:rsidR="000C71D2" w:rsidRPr="001623A3" w:rsidRDefault="000C71D2" w:rsidP="000C71D2">
      <w:pPr>
        <w:jc w:val="both"/>
      </w:pPr>
      <w:r w:rsidRPr="001623A3">
        <w:t xml:space="preserve">Gabarito: </w:t>
      </w:r>
      <w:r w:rsidRPr="001623A3">
        <w:rPr>
          <w:b/>
          <w:bCs/>
        </w:rPr>
        <w:t>ERRADO</w:t>
      </w:r>
      <w:r w:rsidRPr="001623A3">
        <w:t>.</w:t>
      </w:r>
    </w:p>
    <w:p w14:paraId="6AD3E9F4" w14:textId="77777777" w:rsidR="000C71D2" w:rsidRPr="001623A3" w:rsidRDefault="000C71D2" w:rsidP="000C71D2">
      <w:pPr>
        <w:jc w:val="both"/>
      </w:pPr>
      <w:r w:rsidRPr="001623A3">
        <w:t>Comentário: O entendimento do STJ e STF é de que a solicitação policial não afasta o crime.</w:t>
      </w:r>
    </w:p>
    <w:p w14:paraId="5EC3317F" w14:textId="77777777" w:rsidR="000C71D2" w:rsidRPr="001623A3" w:rsidRDefault="000C71D2" w:rsidP="000C71D2">
      <w:pPr>
        <w:jc w:val="both"/>
      </w:pPr>
      <w:r w:rsidRPr="001623A3">
        <w:rPr>
          <w:b/>
          <w:bCs/>
        </w:rPr>
        <w:t>Q6. Se o agente utiliza um passaporte falso, a pena aplicada será a de falsificação de documento público.</w:t>
      </w:r>
    </w:p>
    <w:p w14:paraId="014EB8B8" w14:textId="77777777" w:rsidR="000C71D2" w:rsidRPr="001623A3" w:rsidRDefault="000C71D2" w:rsidP="000C71D2">
      <w:pPr>
        <w:jc w:val="both"/>
      </w:pPr>
      <w:r w:rsidRPr="001623A3">
        <w:t xml:space="preserve">Gabarito: </w:t>
      </w:r>
      <w:r w:rsidRPr="001623A3">
        <w:rPr>
          <w:b/>
          <w:bCs/>
        </w:rPr>
        <w:t>CERTO</w:t>
      </w:r>
      <w:r w:rsidRPr="001623A3">
        <w:t>.</w:t>
      </w:r>
    </w:p>
    <w:p w14:paraId="44112DAE" w14:textId="77777777" w:rsidR="000C71D2" w:rsidRPr="001623A3" w:rsidRDefault="000C71D2" w:rsidP="000C71D2">
      <w:pPr>
        <w:jc w:val="both"/>
      </w:pPr>
      <w:r w:rsidRPr="001623A3">
        <w:t>Comentário: Passaporte é documento público (Art. 297).</w:t>
      </w:r>
    </w:p>
    <w:p w14:paraId="621246F3" w14:textId="77777777" w:rsidR="000C71D2" w:rsidRPr="001623A3" w:rsidRDefault="000C71D2" w:rsidP="000C71D2">
      <w:pPr>
        <w:jc w:val="both"/>
      </w:pPr>
      <w:r w:rsidRPr="001623A3">
        <w:rPr>
          <w:b/>
          <w:bCs/>
        </w:rPr>
        <w:t>Q7. O crime de uso de documento falso exige o dolo, consistente na ciência de que o documento é falsificado ou alterado.</w:t>
      </w:r>
    </w:p>
    <w:p w14:paraId="7238BC4E" w14:textId="77777777" w:rsidR="000C71D2" w:rsidRPr="001623A3" w:rsidRDefault="000C71D2" w:rsidP="000C71D2">
      <w:pPr>
        <w:jc w:val="both"/>
      </w:pPr>
      <w:r w:rsidRPr="001623A3">
        <w:t xml:space="preserve">Gabarito: </w:t>
      </w:r>
      <w:r w:rsidRPr="001623A3">
        <w:rPr>
          <w:b/>
          <w:bCs/>
        </w:rPr>
        <w:t>CERTO</w:t>
      </w:r>
      <w:r w:rsidRPr="001623A3">
        <w:t>.</w:t>
      </w:r>
    </w:p>
    <w:p w14:paraId="059CE8FC" w14:textId="77777777" w:rsidR="000C71D2" w:rsidRPr="001623A3" w:rsidRDefault="000C71D2" w:rsidP="000C71D2">
      <w:pPr>
        <w:jc w:val="both"/>
      </w:pPr>
      <w:r w:rsidRPr="001623A3">
        <w:t>Comentário: Sem a ciência da falsidade, o erro de tipo exclui o dolo.</w:t>
      </w:r>
    </w:p>
    <w:p w14:paraId="6FA2CDB5" w14:textId="77777777" w:rsidR="000C71D2" w:rsidRPr="001623A3" w:rsidRDefault="000C71D2" w:rsidP="000C71D2">
      <w:pPr>
        <w:jc w:val="both"/>
      </w:pPr>
      <w:r w:rsidRPr="001623A3">
        <w:rPr>
          <w:b/>
          <w:bCs/>
        </w:rPr>
        <w:t>Q8. A falsificação grosseira de documento, incapaz de ludibriar o homem médio, configura o crime de uso de documento falso na modalidade tentada.</w:t>
      </w:r>
    </w:p>
    <w:p w14:paraId="53BA8181" w14:textId="77777777" w:rsidR="000C71D2" w:rsidRPr="001623A3" w:rsidRDefault="000C71D2" w:rsidP="000C71D2">
      <w:pPr>
        <w:jc w:val="both"/>
      </w:pPr>
      <w:r w:rsidRPr="001623A3">
        <w:t xml:space="preserve">Gabarito: </w:t>
      </w:r>
      <w:r w:rsidRPr="001623A3">
        <w:rPr>
          <w:b/>
          <w:bCs/>
        </w:rPr>
        <w:t>ERRADO</w:t>
      </w:r>
      <w:r w:rsidRPr="001623A3">
        <w:t>.</w:t>
      </w:r>
    </w:p>
    <w:p w14:paraId="3507094E" w14:textId="77777777" w:rsidR="000C71D2" w:rsidRPr="001623A3" w:rsidRDefault="000C71D2" w:rsidP="000C71D2">
      <w:pPr>
        <w:jc w:val="both"/>
      </w:pPr>
      <w:r w:rsidRPr="001623A3">
        <w:t>Comentário: Falsificação grosseira configura crime impossível por ineficácia absoluta do meio.</w:t>
      </w:r>
    </w:p>
    <w:p w14:paraId="69FCCE33" w14:textId="77777777" w:rsidR="000C71D2" w:rsidRPr="001623A3" w:rsidRDefault="000C71D2" w:rsidP="000C71D2">
      <w:pPr>
        <w:jc w:val="both"/>
      </w:pPr>
      <w:r w:rsidRPr="001623A3">
        <w:rPr>
          <w:b/>
          <w:bCs/>
        </w:rPr>
        <w:t>Q9. O crime de uso de documento falso é considerado crime acessório ou remetido.</w:t>
      </w:r>
    </w:p>
    <w:p w14:paraId="227F64B4" w14:textId="77777777" w:rsidR="000C71D2" w:rsidRPr="001623A3" w:rsidRDefault="000C71D2" w:rsidP="000C71D2">
      <w:pPr>
        <w:jc w:val="both"/>
      </w:pPr>
      <w:r w:rsidRPr="001623A3">
        <w:t xml:space="preserve">Gabarito: </w:t>
      </w:r>
      <w:r w:rsidRPr="001623A3">
        <w:rPr>
          <w:b/>
          <w:bCs/>
        </w:rPr>
        <w:t>CERTO</w:t>
      </w:r>
      <w:r w:rsidRPr="001623A3">
        <w:t>.</w:t>
      </w:r>
    </w:p>
    <w:p w14:paraId="0C470FA1" w14:textId="77777777" w:rsidR="000C71D2" w:rsidRPr="001623A3" w:rsidRDefault="000C71D2" w:rsidP="000C71D2">
      <w:pPr>
        <w:jc w:val="both"/>
      </w:pPr>
      <w:r w:rsidRPr="001623A3">
        <w:t>Comentário: Ele remete às penas de outros artigos (297 a 302).</w:t>
      </w:r>
    </w:p>
    <w:p w14:paraId="1D2F5CD8" w14:textId="77777777" w:rsidR="000C71D2" w:rsidRPr="001623A3" w:rsidRDefault="000C71D2" w:rsidP="000C71D2">
      <w:pPr>
        <w:jc w:val="both"/>
      </w:pPr>
      <w:r w:rsidRPr="001623A3">
        <w:rPr>
          <w:b/>
          <w:bCs/>
        </w:rPr>
        <w:t>Q10. O sujeito que apresenta o título de eleitor de seu irmão como se fosse seu comete o crime de uso de documento falso.</w:t>
      </w:r>
    </w:p>
    <w:p w14:paraId="3D099DA4" w14:textId="77777777" w:rsidR="000C71D2" w:rsidRPr="001623A3" w:rsidRDefault="000C71D2" w:rsidP="000C71D2">
      <w:pPr>
        <w:jc w:val="both"/>
      </w:pPr>
      <w:r w:rsidRPr="001623A3">
        <w:t xml:space="preserve">Gabarito: </w:t>
      </w:r>
      <w:r w:rsidRPr="001623A3">
        <w:rPr>
          <w:b/>
          <w:bCs/>
        </w:rPr>
        <w:t>ERRADO</w:t>
      </w:r>
      <w:r w:rsidRPr="001623A3">
        <w:t>.</w:t>
      </w:r>
    </w:p>
    <w:p w14:paraId="34F167E2" w14:textId="77777777" w:rsidR="000C71D2" w:rsidRPr="001623A3" w:rsidRDefault="000C71D2" w:rsidP="000C71D2">
      <w:pPr>
        <w:jc w:val="both"/>
      </w:pPr>
      <w:r w:rsidRPr="001623A3">
        <w:t>Comentário: O documento é verdadeiro, o uso é que é indevido. Isso configura o crime do Art. 308 (Uso de documento alheio).</w:t>
      </w:r>
    </w:p>
    <w:p w14:paraId="2C2B11A2" w14:textId="77777777" w:rsidR="000C71D2" w:rsidRPr="001623A3" w:rsidRDefault="000C71D2" w:rsidP="000C71D2">
      <w:pPr>
        <w:jc w:val="both"/>
      </w:pPr>
      <w:r w:rsidRPr="001623A3">
        <w:lastRenderedPageBreak/>
        <w:t xml:space="preserve">9 - </w:t>
      </w:r>
      <w:r w:rsidRPr="001623A3">
        <w:rPr>
          <w:rFonts w:ascii="Segoe UI Emoji" w:hAnsi="Segoe UI Emoji" w:cs="Segoe UI Emoji"/>
        </w:rPr>
        <w:t>🟨</w:t>
      </w:r>
      <w:r w:rsidRPr="001623A3">
        <w:t xml:space="preserve"> </w:t>
      </w:r>
      <w:r w:rsidRPr="001623A3">
        <w:rPr>
          <w:b/>
          <w:bCs/>
        </w:rPr>
        <w:t>PROCESSO MNEMÔNICO</w:t>
      </w:r>
      <w:r w:rsidRPr="001623A3">
        <w:t xml:space="preserve"> </w:t>
      </w:r>
      <w:r w:rsidRPr="001623A3">
        <w:rPr>
          <w:b/>
          <w:bCs/>
        </w:rPr>
        <w:t>Sigla: F.U.C.</w:t>
      </w:r>
    </w:p>
    <w:p w14:paraId="0B50471A" w14:textId="77777777" w:rsidR="000C71D2" w:rsidRPr="001623A3" w:rsidRDefault="000C71D2" w:rsidP="000C71D2">
      <w:pPr>
        <w:jc w:val="both"/>
      </w:pPr>
      <w:r w:rsidRPr="001623A3">
        <w:rPr>
          <w:b/>
          <w:bCs/>
        </w:rPr>
        <w:t>F</w:t>
      </w:r>
      <w:r w:rsidRPr="001623A3">
        <w:t xml:space="preserve">alsário que </w:t>
      </w:r>
      <w:r w:rsidRPr="001623A3">
        <w:rPr>
          <w:b/>
          <w:bCs/>
        </w:rPr>
        <w:t>U</w:t>
      </w:r>
      <w:r w:rsidRPr="001623A3">
        <w:t xml:space="preserve">sa = </w:t>
      </w:r>
      <w:r w:rsidRPr="001623A3">
        <w:rPr>
          <w:b/>
          <w:bCs/>
        </w:rPr>
        <w:t>C</w:t>
      </w:r>
      <w:r w:rsidRPr="001623A3">
        <w:t>rime único (Falsificação).</w:t>
      </w:r>
    </w:p>
    <w:p w14:paraId="21C45C5B" w14:textId="77777777" w:rsidR="000C71D2" w:rsidRDefault="000C71D2" w:rsidP="000C71D2">
      <w:pPr>
        <w:jc w:val="both"/>
      </w:pPr>
    </w:p>
    <w:p w14:paraId="0517D379" w14:textId="77777777" w:rsidR="000C71D2" w:rsidRDefault="000C71D2" w:rsidP="000C71D2">
      <w:pPr>
        <w:jc w:val="both"/>
      </w:pPr>
    </w:p>
    <w:p w14:paraId="7E187636" w14:textId="77777777" w:rsidR="000C71D2" w:rsidRDefault="000C71D2" w:rsidP="000C71D2">
      <w:pPr>
        <w:jc w:val="both"/>
      </w:pPr>
    </w:p>
    <w:p w14:paraId="0B7BEABC" w14:textId="77777777" w:rsidR="000C71D2" w:rsidRPr="003D1315" w:rsidRDefault="000C71D2" w:rsidP="000C71D2">
      <w:pPr>
        <w:jc w:val="both"/>
      </w:pPr>
      <w:r w:rsidRPr="003D1315">
        <w:t xml:space="preserve">O </w:t>
      </w:r>
      <w:r w:rsidRPr="003D1315">
        <w:rPr>
          <w:b/>
          <w:bCs/>
        </w:rPr>
        <w:t>Ponto 19</w:t>
      </w:r>
      <w:r w:rsidRPr="003D1315">
        <w:t xml:space="preserve"> é onde a matemática encontra o Direito Penal. Aqui você aprende como o juiz aplica a pena quando o criminoso pratica mais de um crime.</w:t>
      </w:r>
    </w:p>
    <w:p w14:paraId="2BE8DE2D" w14:textId="77777777" w:rsidR="000C71D2" w:rsidRPr="003D1315" w:rsidRDefault="000C71D2" w:rsidP="000C71D2">
      <w:pPr>
        <w:jc w:val="both"/>
      </w:pPr>
      <w:r w:rsidRPr="003D1315">
        <w:t xml:space="preserve">Fique atento ao veneno da diferença entre o </w:t>
      </w:r>
      <w:r w:rsidRPr="003D1315">
        <w:rPr>
          <w:b/>
          <w:bCs/>
        </w:rPr>
        <w:t>concurso material</w:t>
      </w:r>
      <w:r w:rsidRPr="003D1315">
        <w:t xml:space="preserve"> e o </w:t>
      </w:r>
      <w:r w:rsidRPr="003D1315">
        <w:rPr>
          <w:b/>
          <w:bCs/>
        </w:rPr>
        <w:t>crime continuado</w:t>
      </w:r>
      <w:r w:rsidRPr="003D1315">
        <w:t xml:space="preserve">, pois o </w:t>
      </w:r>
      <w:r w:rsidRPr="003D1315">
        <w:rPr>
          <w:b/>
          <w:bCs/>
        </w:rPr>
        <w:t>Mentor</w:t>
      </w:r>
      <w:r w:rsidRPr="003D1315">
        <w:t xml:space="preserve"> sabe que o </w:t>
      </w:r>
      <w:proofErr w:type="spellStart"/>
      <w:r w:rsidRPr="003D1315">
        <w:t>Cebraspe</w:t>
      </w:r>
      <w:proofErr w:type="spellEnd"/>
      <w:r w:rsidRPr="003D1315">
        <w:t xml:space="preserve"> adora cobrar as frações de aumento!</w:t>
      </w:r>
    </w:p>
    <w:p w14:paraId="1FA040D0" w14:textId="77777777" w:rsidR="000C71D2" w:rsidRPr="003D1315" w:rsidRDefault="000C71D2" w:rsidP="000C71D2">
      <w:pPr>
        <w:jc w:val="both"/>
      </w:pPr>
      <w:r>
        <w:pict w14:anchorId="60C0DA10">
          <v:rect id="_x0000_i1068" style="width:0;height:1.5pt" o:hralign="center" o:hrstd="t" o:hr="t" fillcolor="#a0a0a0" stroked="f"/>
        </w:pict>
      </w:r>
    </w:p>
    <w:p w14:paraId="61E32495" w14:textId="77777777" w:rsidR="000C71D2" w:rsidRPr="003D1315" w:rsidRDefault="000C71D2" w:rsidP="000C71D2">
      <w:pPr>
        <w:jc w:val="both"/>
        <w:rPr>
          <w:b/>
          <w:bCs/>
        </w:rPr>
      </w:pPr>
      <w:r w:rsidRPr="003D1315">
        <w:rPr>
          <w:rFonts w:ascii="Segoe UI Emoji" w:hAnsi="Segoe UI Emoji" w:cs="Segoe UI Emoji"/>
          <w:b/>
          <w:bCs/>
        </w:rPr>
        <w:t>🟩</w:t>
      </w:r>
      <w:r w:rsidRPr="003D1315">
        <w:rPr>
          <w:b/>
          <w:bCs/>
        </w:rPr>
        <w:t xml:space="preserve"> ## PONTO 19: CONCURSO DE CRIMES (ART. 69 A 71)</w:t>
      </w:r>
    </w:p>
    <w:p w14:paraId="61FF4ABC" w14:textId="77777777" w:rsidR="000C71D2" w:rsidRPr="003D1315" w:rsidRDefault="000C71D2" w:rsidP="000C71D2">
      <w:pPr>
        <w:jc w:val="both"/>
      </w:pPr>
      <w:r>
        <w:pict w14:anchorId="617A8BBA">
          <v:rect id="_x0000_i1069" style="width:0;height:1.5pt" o:hralign="center" o:hrstd="t" o:hr="t" fillcolor="#a0a0a0" stroked="f"/>
        </w:pict>
      </w:r>
    </w:p>
    <w:p w14:paraId="19E2E9A3" w14:textId="77777777" w:rsidR="000C71D2" w:rsidRPr="003D1315" w:rsidRDefault="000C71D2" w:rsidP="000C71D2">
      <w:pPr>
        <w:jc w:val="both"/>
      </w:pPr>
      <w:r w:rsidRPr="003D1315">
        <w:t xml:space="preserve">1 - </w:t>
      </w:r>
      <w:r w:rsidRPr="003D1315">
        <w:rPr>
          <w:rFonts w:ascii="Segoe UI Emoji" w:hAnsi="Segoe UI Emoji" w:cs="Segoe UI Emoji"/>
        </w:rPr>
        <w:t>🟦</w:t>
      </w:r>
      <w:r w:rsidRPr="003D1315">
        <w:t xml:space="preserve"> </w:t>
      </w:r>
      <w:r w:rsidRPr="003D1315">
        <w:rPr>
          <w:b/>
          <w:bCs/>
        </w:rPr>
        <w:t>VENENOS, PEGADINHAS, DICAS E CUIDADOS</w:t>
      </w:r>
      <w:r w:rsidRPr="003D1315">
        <w:t xml:space="preserve"> </w:t>
      </w:r>
      <w:r w:rsidRPr="003D1315">
        <w:rPr>
          <w:rFonts w:ascii="Segoe UI Emoji" w:hAnsi="Segoe UI Emoji" w:cs="Segoe UI Emoji"/>
        </w:rPr>
        <w:t>🟦</w:t>
      </w:r>
    </w:p>
    <w:p w14:paraId="3129D5CD" w14:textId="77777777" w:rsidR="000C71D2" w:rsidRPr="003D1315" w:rsidRDefault="000C71D2" w:rsidP="000C71D2">
      <w:pPr>
        <w:jc w:val="both"/>
      </w:pPr>
      <w:r w:rsidRPr="003D1315">
        <w:rPr>
          <w:rFonts w:ascii="Segoe UI Emoji" w:hAnsi="Segoe UI Emoji" w:cs="Segoe UI Emoji"/>
        </w:rPr>
        <w:t>🟦</w:t>
      </w:r>
      <w:r w:rsidRPr="003D1315">
        <w:t xml:space="preserve"> </w:t>
      </w:r>
      <w:r w:rsidRPr="003D1315">
        <w:rPr>
          <w:b/>
          <w:bCs/>
        </w:rPr>
        <w:t>Concurso Material (Somatória):</w:t>
      </w:r>
      <w:r w:rsidRPr="003D1315">
        <w:t xml:space="preserve"> É a regra do "mais é mais". Se o agente pratica duas ou mais condutas e comete dois ou mais crimes (</w:t>
      </w:r>
      <w:proofErr w:type="spellStart"/>
      <w:r w:rsidRPr="003D1315">
        <w:t>ex</w:t>
      </w:r>
      <w:proofErr w:type="spellEnd"/>
      <w:r w:rsidRPr="003D1315">
        <w:t xml:space="preserve">: rouba um carro e depois estupra a vítima), as penas são </w:t>
      </w:r>
      <w:r w:rsidRPr="003D1315">
        <w:rPr>
          <w:b/>
          <w:bCs/>
        </w:rPr>
        <w:t>somadas</w:t>
      </w:r>
      <w:r w:rsidRPr="003D1315">
        <w:t xml:space="preserve">. Jesus ama a justiça, e aqui a conta é simples: 1 + 1 = 2. </w:t>
      </w:r>
      <w:r w:rsidRPr="003D1315">
        <w:rPr>
          <w:rFonts w:ascii="Segoe UI Emoji" w:hAnsi="Segoe UI Emoji" w:cs="Segoe UI Emoji"/>
        </w:rPr>
        <w:t>🟦</w:t>
      </w:r>
    </w:p>
    <w:p w14:paraId="2CFBED2B" w14:textId="77777777" w:rsidR="000C71D2" w:rsidRPr="003D1315" w:rsidRDefault="000C71D2" w:rsidP="000C71D2">
      <w:pPr>
        <w:jc w:val="both"/>
      </w:pPr>
      <w:r w:rsidRPr="003D1315">
        <w:rPr>
          <w:rFonts w:ascii="Segoe UI Emoji" w:hAnsi="Segoe UI Emoji" w:cs="Segoe UI Emoji"/>
        </w:rPr>
        <w:t>🟦</w:t>
      </w:r>
      <w:r w:rsidRPr="003D1315">
        <w:t xml:space="preserve"> </w:t>
      </w:r>
      <w:r w:rsidRPr="003D1315">
        <w:rPr>
          <w:b/>
          <w:bCs/>
        </w:rPr>
        <w:t>Concurso Formal (Exasperação):</w:t>
      </w:r>
      <w:r w:rsidRPr="003D1315">
        <w:t xml:space="preserve"> Aqui mora o perigo! Com </w:t>
      </w:r>
      <w:r w:rsidRPr="003D1315">
        <w:rPr>
          <w:b/>
          <w:bCs/>
        </w:rPr>
        <w:t>uma única conduta</w:t>
      </w:r>
      <w:r w:rsidRPr="003D1315">
        <w:t>, o agente comete dois ou mais crimes (</w:t>
      </w:r>
      <w:proofErr w:type="spellStart"/>
      <w:r w:rsidRPr="003D1315">
        <w:t>ex</w:t>
      </w:r>
      <w:proofErr w:type="spellEnd"/>
      <w:r w:rsidRPr="003D1315">
        <w:t xml:space="preserve">: um tiro que atravessa alguém e mata uma segunda pessoa). O juiz pega a pena do crime mais grave e </w:t>
      </w:r>
      <w:r w:rsidRPr="003D1315">
        <w:rPr>
          <w:b/>
          <w:bCs/>
        </w:rPr>
        <w:t>aumenta</w:t>
      </w:r>
      <w:r w:rsidRPr="003D1315">
        <w:t xml:space="preserve"> de um sexto até a metade. </w:t>
      </w:r>
      <w:r w:rsidRPr="003D1315">
        <w:rPr>
          <w:b/>
          <w:bCs/>
        </w:rPr>
        <w:t>Cuidado:</w:t>
      </w:r>
      <w:r w:rsidRPr="003D1315">
        <w:t xml:space="preserve"> Se o agente agiu com "desígnios autônomos" (queria matar os dois com aquele único tiro), as penas são </w:t>
      </w:r>
      <w:r w:rsidRPr="003D1315">
        <w:rPr>
          <w:b/>
          <w:bCs/>
        </w:rPr>
        <w:t>somadas</w:t>
      </w:r>
      <w:r w:rsidRPr="003D1315">
        <w:t xml:space="preserve"> (Concurso Formal Imperfeito). </w:t>
      </w:r>
      <w:r w:rsidRPr="003D1315">
        <w:rPr>
          <w:rFonts w:ascii="Segoe UI Emoji" w:hAnsi="Segoe UI Emoji" w:cs="Segoe UI Emoji"/>
        </w:rPr>
        <w:t>🟦</w:t>
      </w:r>
    </w:p>
    <w:p w14:paraId="57C66057" w14:textId="77777777" w:rsidR="000C71D2" w:rsidRPr="003D1315" w:rsidRDefault="000C71D2" w:rsidP="000C71D2">
      <w:pPr>
        <w:jc w:val="both"/>
      </w:pPr>
      <w:r w:rsidRPr="003D1315">
        <w:rPr>
          <w:rFonts w:ascii="Segoe UI Emoji" w:hAnsi="Segoe UI Emoji" w:cs="Segoe UI Emoji"/>
        </w:rPr>
        <w:t>🟦</w:t>
      </w:r>
      <w:r w:rsidRPr="003D1315">
        <w:t xml:space="preserve"> </w:t>
      </w:r>
      <w:r w:rsidRPr="003D1315">
        <w:rPr>
          <w:b/>
          <w:bCs/>
        </w:rPr>
        <w:t>Crime Continuado:</w:t>
      </w:r>
      <w:r w:rsidRPr="003D1315">
        <w:t xml:space="preserve"> É um benefício para o réu. São vários crimes da mesma espécie, praticados em condições parecidas de tempo, lugar e modo (</w:t>
      </w:r>
      <w:proofErr w:type="spellStart"/>
      <w:r w:rsidRPr="003D1315">
        <w:t>ex</w:t>
      </w:r>
      <w:proofErr w:type="spellEnd"/>
      <w:r w:rsidRPr="003D1315">
        <w:t xml:space="preserve">: o caixa que furta 10 reais todo dia). O juiz aplica a pena de um só crime aumentada de um sexto a dois terços. </w:t>
      </w:r>
      <w:r w:rsidRPr="003D1315">
        <w:rPr>
          <w:rFonts w:ascii="Segoe UI Emoji" w:hAnsi="Segoe UI Emoji" w:cs="Segoe UI Emoji"/>
        </w:rPr>
        <w:t>🟦</w:t>
      </w:r>
    </w:p>
    <w:p w14:paraId="706ABBA6" w14:textId="77777777" w:rsidR="000C71D2" w:rsidRPr="003D1315" w:rsidRDefault="000C71D2" w:rsidP="000C71D2">
      <w:pPr>
        <w:jc w:val="both"/>
      </w:pPr>
      <w:r w:rsidRPr="003D1315">
        <w:rPr>
          <w:rFonts w:ascii="Segoe UI Emoji" w:hAnsi="Segoe UI Emoji" w:cs="Segoe UI Emoji"/>
        </w:rPr>
        <w:t>🟦</w:t>
      </w:r>
      <w:r w:rsidRPr="003D1315">
        <w:t xml:space="preserve"> </w:t>
      </w:r>
      <w:r w:rsidRPr="003D1315">
        <w:rPr>
          <w:b/>
          <w:bCs/>
        </w:rPr>
        <w:t>Concurso Material Benéfico:</w:t>
      </w:r>
      <w:r w:rsidRPr="003D1315">
        <w:t xml:space="preserve"> O </w:t>
      </w:r>
      <w:proofErr w:type="spellStart"/>
      <w:r w:rsidRPr="003D1315">
        <w:t>Cebraspe</w:t>
      </w:r>
      <w:proofErr w:type="spellEnd"/>
      <w:r w:rsidRPr="003D1315">
        <w:t xml:space="preserve"> vai te testar nisso! Se a regra do aumento (exasperação) resultar em uma pena maior do que a simples soma das penas, o juiz deve usar a </w:t>
      </w:r>
      <w:r w:rsidRPr="003D1315">
        <w:rPr>
          <w:b/>
          <w:bCs/>
        </w:rPr>
        <w:t>soma</w:t>
      </w:r>
      <w:r w:rsidRPr="003D1315">
        <w:t xml:space="preserve">. A lei nunca pode ser aplicada de forma a prejudicar o réu além do que a soma permitiria. </w:t>
      </w:r>
      <w:r w:rsidRPr="003D1315">
        <w:rPr>
          <w:rFonts w:ascii="Segoe UI Emoji" w:hAnsi="Segoe UI Emoji" w:cs="Segoe UI Emoji"/>
        </w:rPr>
        <w:t>🟦</w:t>
      </w:r>
    </w:p>
    <w:p w14:paraId="49ADCB89" w14:textId="77777777" w:rsidR="000C71D2" w:rsidRPr="003D1315" w:rsidRDefault="000C71D2" w:rsidP="000C71D2">
      <w:pPr>
        <w:jc w:val="both"/>
      </w:pPr>
      <w:r w:rsidRPr="003D1315">
        <w:t xml:space="preserve">2 - </w:t>
      </w:r>
      <w:r w:rsidRPr="003D1315">
        <w:rPr>
          <w:rFonts w:ascii="Segoe UI Emoji" w:hAnsi="Segoe UI Emoji" w:cs="Segoe UI Emoji"/>
        </w:rPr>
        <w:t>🟨</w:t>
      </w:r>
      <w:r w:rsidRPr="003D1315">
        <w:t xml:space="preserve"> </w:t>
      </w:r>
      <w:r w:rsidRPr="003D1315">
        <w:rPr>
          <w:b/>
          <w:bCs/>
        </w:rPr>
        <w:t>RESUMO ESTRATÉGICO</w:t>
      </w:r>
      <w:r w:rsidRPr="003D1315">
        <w:t xml:space="preserve"> O concurso de crimes define o sistema de aplicação de penas quando há pluralidade de infrações.</w:t>
      </w:r>
    </w:p>
    <w:p w14:paraId="2B6626E7" w14:textId="77777777" w:rsidR="000C71D2" w:rsidRPr="003D1315" w:rsidRDefault="000C71D2" w:rsidP="000C71D2">
      <w:pPr>
        <w:numPr>
          <w:ilvl w:val="0"/>
          <w:numId w:val="344"/>
        </w:numPr>
        <w:jc w:val="both"/>
      </w:pPr>
      <w:r w:rsidRPr="003D1315">
        <w:rPr>
          <w:b/>
          <w:bCs/>
        </w:rPr>
        <w:t>Sistemas:</w:t>
      </w:r>
      <w:r w:rsidRPr="003D1315">
        <w:t xml:space="preserve"> Cúmulo Material (soma das penas) e Exasperação (pena única com aumento).</w:t>
      </w:r>
    </w:p>
    <w:p w14:paraId="08EF477C" w14:textId="77777777" w:rsidR="000C71D2" w:rsidRPr="003D1315" w:rsidRDefault="000C71D2" w:rsidP="000C71D2">
      <w:pPr>
        <w:numPr>
          <w:ilvl w:val="0"/>
          <w:numId w:val="344"/>
        </w:numPr>
        <w:jc w:val="both"/>
      </w:pPr>
      <w:r w:rsidRPr="003D1315">
        <w:rPr>
          <w:b/>
          <w:bCs/>
        </w:rPr>
        <w:t>Art. 69 (Material):</w:t>
      </w:r>
      <w:r w:rsidRPr="003D1315">
        <w:t xml:space="preserve"> Pluralidade de condutas -&gt; Pluralidade de crimes -&gt; </w:t>
      </w:r>
      <w:r w:rsidRPr="003D1315">
        <w:rPr>
          <w:b/>
          <w:bCs/>
        </w:rPr>
        <w:t>SOMA</w:t>
      </w:r>
      <w:r w:rsidRPr="003D1315">
        <w:t>.</w:t>
      </w:r>
    </w:p>
    <w:p w14:paraId="5E96122C" w14:textId="77777777" w:rsidR="000C71D2" w:rsidRPr="003D1315" w:rsidRDefault="000C71D2" w:rsidP="000C71D2">
      <w:pPr>
        <w:numPr>
          <w:ilvl w:val="0"/>
          <w:numId w:val="344"/>
        </w:numPr>
        <w:jc w:val="both"/>
      </w:pPr>
      <w:r w:rsidRPr="003D1315">
        <w:rPr>
          <w:b/>
          <w:bCs/>
        </w:rPr>
        <w:t>Art. 70 (Formal):</w:t>
      </w:r>
      <w:r w:rsidRPr="003D1315">
        <w:t xml:space="preserve"> Unidade de conduta -&gt; Pluralidade de crimes -&gt; </w:t>
      </w:r>
      <w:r w:rsidRPr="003D1315">
        <w:rPr>
          <w:b/>
          <w:bCs/>
        </w:rPr>
        <w:t>AUMENTO</w:t>
      </w:r>
      <w:r w:rsidRPr="003D1315">
        <w:t>.</w:t>
      </w:r>
    </w:p>
    <w:p w14:paraId="3E440FAE" w14:textId="77777777" w:rsidR="000C71D2" w:rsidRPr="003D1315" w:rsidRDefault="000C71D2" w:rsidP="000C71D2">
      <w:pPr>
        <w:numPr>
          <w:ilvl w:val="0"/>
          <w:numId w:val="344"/>
        </w:numPr>
        <w:jc w:val="both"/>
      </w:pPr>
      <w:r w:rsidRPr="003D1315">
        <w:rPr>
          <w:b/>
          <w:bCs/>
        </w:rPr>
        <w:t>Art. 71 (Continuado):</w:t>
      </w:r>
      <w:r w:rsidRPr="003D1315">
        <w:t xml:space="preserve"> Pluralidade de condutas -&gt; Crimes da mesma espécie -&gt; </w:t>
      </w:r>
      <w:r w:rsidRPr="003D1315">
        <w:rPr>
          <w:b/>
          <w:bCs/>
        </w:rPr>
        <w:t>AUMENTO</w:t>
      </w:r>
      <w:r w:rsidRPr="003D1315">
        <w:t>.</w:t>
      </w:r>
    </w:p>
    <w:p w14:paraId="541A5D0D" w14:textId="77777777" w:rsidR="000C71D2" w:rsidRPr="003D1315" w:rsidRDefault="000C71D2" w:rsidP="000C71D2">
      <w:pPr>
        <w:jc w:val="both"/>
      </w:pPr>
      <w:r w:rsidRPr="003D1315">
        <w:lastRenderedPageBreak/>
        <w:t xml:space="preserve">3 - </w:t>
      </w:r>
      <w:r w:rsidRPr="003D1315">
        <w:rPr>
          <w:rFonts w:ascii="Segoe UI Emoji" w:hAnsi="Segoe UI Emoji" w:cs="Segoe UI Emoji"/>
        </w:rPr>
        <w:t>🟨</w:t>
      </w:r>
      <w:r w:rsidRPr="003D1315">
        <w:t xml:space="preserve"> </w:t>
      </w:r>
      <w:r w:rsidRPr="003D1315">
        <w:rPr>
          <w:b/>
          <w:bCs/>
        </w:rPr>
        <w:t>TABELAS EXPLICATIVAS / COMPARATIVAS</w:t>
      </w:r>
    </w:p>
    <w:p w14:paraId="1270A992" w14:textId="77777777" w:rsidR="000C71D2" w:rsidRPr="003D1315" w:rsidRDefault="000C71D2" w:rsidP="000C71D2">
      <w:pPr>
        <w:jc w:val="both"/>
      </w:pPr>
      <w:r w:rsidRPr="003D1315">
        <w:rPr>
          <w:b/>
          <w:bCs/>
        </w:rPr>
        <w:t>TABELA A: CONCURSO MATERIAL VS. FORMAL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8"/>
        <w:gridCol w:w="2751"/>
        <w:gridCol w:w="3245"/>
      </w:tblGrid>
      <w:tr w:rsidR="000C71D2" w:rsidRPr="003D1315" w14:paraId="5E2BF8C8" w14:textId="77777777" w:rsidTr="00826655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07260475" w14:textId="77777777" w:rsidR="000C71D2" w:rsidRPr="003D1315" w:rsidRDefault="000C71D2" w:rsidP="00826655">
            <w:pPr>
              <w:jc w:val="both"/>
            </w:pPr>
            <w:r w:rsidRPr="003D1315">
              <w:rPr>
                <w:b/>
                <w:bCs/>
              </w:rPr>
              <w:t>Característica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5885BBBE" w14:textId="77777777" w:rsidR="000C71D2" w:rsidRPr="003D1315" w:rsidRDefault="000C71D2" w:rsidP="00826655">
            <w:pPr>
              <w:jc w:val="both"/>
            </w:pPr>
            <w:r w:rsidRPr="003D1315">
              <w:rPr>
                <w:b/>
                <w:bCs/>
              </w:rPr>
              <w:t>Concurso Material (Art. 69)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1D804D8E" w14:textId="77777777" w:rsidR="000C71D2" w:rsidRPr="003D1315" w:rsidRDefault="000C71D2" w:rsidP="00826655">
            <w:pPr>
              <w:jc w:val="both"/>
            </w:pPr>
            <w:r w:rsidRPr="003D1315">
              <w:rPr>
                <w:b/>
                <w:bCs/>
              </w:rPr>
              <w:t>Concurso Formal (Art. 70)</w:t>
            </w:r>
          </w:p>
        </w:tc>
      </w:tr>
      <w:tr w:rsidR="000C71D2" w:rsidRPr="003D1315" w14:paraId="5CFE0001" w14:textId="77777777" w:rsidTr="0082665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F3F356" w14:textId="77777777" w:rsidR="000C71D2" w:rsidRPr="003D1315" w:rsidRDefault="000C71D2" w:rsidP="00826655">
            <w:pPr>
              <w:jc w:val="both"/>
            </w:pPr>
            <w:r w:rsidRPr="003D1315">
              <w:rPr>
                <w:b/>
                <w:bCs/>
              </w:rPr>
              <w:t>Condutas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CB0C8C" w14:textId="77777777" w:rsidR="000C71D2" w:rsidRPr="003D1315" w:rsidRDefault="000C71D2" w:rsidP="00826655">
            <w:pPr>
              <w:jc w:val="both"/>
            </w:pPr>
            <w:r w:rsidRPr="003D1315">
              <w:t>Duas ou mais.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AD3CB0" w14:textId="77777777" w:rsidR="000C71D2" w:rsidRPr="003D1315" w:rsidRDefault="000C71D2" w:rsidP="00826655">
            <w:pPr>
              <w:jc w:val="both"/>
            </w:pPr>
            <w:r w:rsidRPr="003D1315">
              <w:t>Uma única.</w:t>
            </w:r>
          </w:p>
        </w:tc>
      </w:tr>
      <w:tr w:rsidR="000C71D2" w:rsidRPr="003D1315" w14:paraId="06094FD4" w14:textId="77777777" w:rsidTr="0082665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531EED" w14:textId="77777777" w:rsidR="000C71D2" w:rsidRPr="003D1315" w:rsidRDefault="000C71D2" w:rsidP="00826655">
            <w:pPr>
              <w:jc w:val="both"/>
            </w:pPr>
            <w:r w:rsidRPr="003D1315">
              <w:rPr>
                <w:b/>
                <w:bCs/>
              </w:rPr>
              <w:t>Crimes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D62789" w14:textId="77777777" w:rsidR="000C71D2" w:rsidRPr="003D1315" w:rsidRDefault="000C71D2" w:rsidP="00826655">
            <w:pPr>
              <w:jc w:val="both"/>
            </w:pPr>
            <w:r w:rsidRPr="003D1315">
              <w:t>Dois ou mais.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B7B0E0" w14:textId="77777777" w:rsidR="000C71D2" w:rsidRPr="003D1315" w:rsidRDefault="000C71D2" w:rsidP="00826655">
            <w:pPr>
              <w:jc w:val="both"/>
            </w:pPr>
            <w:r w:rsidRPr="003D1315">
              <w:t>Dois ou mais.</w:t>
            </w:r>
          </w:p>
        </w:tc>
      </w:tr>
      <w:tr w:rsidR="000C71D2" w:rsidRPr="003D1315" w14:paraId="0C8B0784" w14:textId="77777777" w:rsidTr="0082665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483250" w14:textId="77777777" w:rsidR="000C71D2" w:rsidRPr="003D1315" w:rsidRDefault="000C71D2" w:rsidP="00826655">
            <w:pPr>
              <w:jc w:val="both"/>
            </w:pPr>
            <w:r w:rsidRPr="003D1315">
              <w:rPr>
                <w:b/>
                <w:bCs/>
              </w:rPr>
              <w:t>Regra de Pena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BEE6AE" w14:textId="77777777" w:rsidR="000C71D2" w:rsidRPr="003D1315" w:rsidRDefault="000C71D2" w:rsidP="00826655">
            <w:pPr>
              <w:jc w:val="both"/>
            </w:pPr>
            <w:r w:rsidRPr="003D1315">
              <w:t>Cúmulo Material (Soma).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A45CDB" w14:textId="77777777" w:rsidR="000C71D2" w:rsidRPr="003D1315" w:rsidRDefault="000C71D2" w:rsidP="00826655">
            <w:pPr>
              <w:jc w:val="both"/>
            </w:pPr>
            <w:r w:rsidRPr="003D1315">
              <w:t>Exasperação (Aumento).</w:t>
            </w:r>
          </w:p>
        </w:tc>
      </w:tr>
      <w:tr w:rsidR="000C71D2" w:rsidRPr="003D1315" w14:paraId="06DA18C0" w14:textId="77777777" w:rsidTr="0082665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AC1125" w14:textId="77777777" w:rsidR="000C71D2" w:rsidRPr="003D1315" w:rsidRDefault="000C71D2" w:rsidP="00826655">
            <w:pPr>
              <w:jc w:val="both"/>
            </w:pPr>
            <w:r w:rsidRPr="003D1315">
              <w:rPr>
                <w:b/>
                <w:bCs/>
              </w:rPr>
              <w:t>Exemplo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1A8925" w14:textId="77777777" w:rsidR="000C71D2" w:rsidRPr="003D1315" w:rsidRDefault="000C71D2" w:rsidP="00826655">
            <w:pPr>
              <w:jc w:val="both"/>
            </w:pPr>
            <w:r w:rsidRPr="003D1315">
              <w:t>Bater em um e furtar outro.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0BF59C" w14:textId="77777777" w:rsidR="000C71D2" w:rsidRPr="003D1315" w:rsidRDefault="000C71D2" w:rsidP="00826655">
            <w:pPr>
              <w:jc w:val="both"/>
            </w:pPr>
            <w:r w:rsidRPr="003D1315">
              <w:t>Um tiro que atinge duas pessoas.</w:t>
            </w:r>
          </w:p>
        </w:tc>
      </w:tr>
    </w:tbl>
    <w:p w14:paraId="77F42CA2" w14:textId="77777777" w:rsidR="000C71D2" w:rsidRPr="003D1315" w:rsidRDefault="000C71D2" w:rsidP="000C71D2">
      <w:pPr>
        <w:jc w:val="both"/>
      </w:pPr>
      <w:r w:rsidRPr="003D1315">
        <w:rPr>
          <w:b/>
          <w:bCs/>
        </w:rPr>
        <w:t>TABELA B: CRIME CONTINUADO (Art. 71)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6"/>
        <w:gridCol w:w="3406"/>
        <w:gridCol w:w="2896"/>
      </w:tblGrid>
      <w:tr w:rsidR="000C71D2" w:rsidRPr="003D1315" w14:paraId="369E31EF" w14:textId="77777777" w:rsidTr="00826655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6D613FA9" w14:textId="77777777" w:rsidR="000C71D2" w:rsidRPr="003D1315" w:rsidRDefault="000C71D2" w:rsidP="00826655">
            <w:pPr>
              <w:jc w:val="both"/>
            </w:pPr>
            <w:r w:rsidRPr="003D1315">
              <w:rPr>
                <w:b/>
                <w:bCs/>
              </w:rPr>
              <w:t>Requisito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46D42FB4" w14:textId="77777777" w:rsidR="000C71D2" w:rsidRPr="003D1315" w:rsidRDefault="000C71D2" w:rsidP="00826655">
            <w:pPr>
              <w:jc w:val="both"/>
            </w:pPr>
            <w:r w:rsidRPr="003D1315">
              <w:rPr>
                <w:b/>
                <w:bCs/>
              </w:rPr>
              <w:t>Detalhe Crucial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5536E93A" w14:textId="77777777" w:rsidR="000C71D2" w:rsidRPr="003D1315" w:rsidRDefault="000C71D2" w:rsidP="00826655">
            <w:pPr>
              <w:jc w:val="both"/>
            </w:pPr>
            <w:r w:rsidRPr="003D1315">
              <w:rPr>
                <w:b/>
                <w:bCs/>
              </w:rPr>
              <w:t>Alerta do Mentor</w:t>
            </w:r>
          </w:p>
        </w:tc>
      </w:tr>
      <w:tr w:rsidR="000C71D2" w:rsidRPr="003D1315" w14:paraId="5956E1F5" w14:textId="77777777" w:rsidTr="0082665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EE6BD2" w14:textId="77777777" w:rsidR="000C71D2" w:rsidRPr="003D1315" w:rsidRDefault="000C71D2" w:rsidP="00826655">
            <w:pPr>
              <w:jc w:val="both"/>
            </w:pPr>
            <w:r w:rsidRPr="003D1315">
              <w:rPr>
                <w:b/>
                <w:bCs/>
              </w:rPr>
              <w:t>Mesma Espécie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AB5ADC" w14:textId="77777777" w:rsidR="000C71D2" w:rsidRPr="003D1315" w:rsidRDefault="000C71D2" w:rsidP="00826655">
            <w:pPr>
              <w:jc w:val="both"/>
            </w:pPr>
            <w:r w:rsidRPr="003D1315">
              <w:t>Devem ser crimes do mesmo tipo penal.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C9A8A0" w14:textId="77777777" w:rsidR="000C71D2" w:rsidRPr="003D1315" w:rsidRDefault="000C71D2" w:rsidP="00826655">
            <w:pPr>
              <w:jc w:val="both"/>
            </w:pPr>
            <w:proofErr w:type="spellStart"/>
            <w:r w:rsidRPr="003D1315">
              <w:t>Ex</w:t>
            </w:r>
            <w:proofErr w:type="spellEnd"/>
            <w:r w:rsidRPr="003D1315">
              <w:t>: Furto e Furto. (Roubo e Furto NÃO).</w:t>
            </w:r>
          </w:p>
        </w:tc>
      </w:tr>
      <w:tr w:rsidR="000C71D2" w:rsidRPr="003D1315" w14:paraId="376471BE" w14:textId="77777777" w:rsidTr="0082665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275A0E" w14:textId="77777777" w:rsidR="000C71D2" w:rsidRPr="003D1315" w:rsidRDefault="000C71D2" w:rsidP="00826655">
            <w:pPr>
              <w:jc w:val="both"/>
            </w:pPr>
            <w:r w:rsidRPr="003D1315">
              <w:rPr>
                <w:b/>
                <w:bCs/>
              </w:rPr>
              <w:t>Condições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B6B411" w14:textId="77777777" w:rsidR="000C71D2" w:rsidRPr="003D1315" w:rsidRDefault="000C71D2" w:rsidP="00826655">
            <w:pPr>
              <w:jc w:val="both"/>
            </w:pPr>
            <w:r w:rsidRPr="003D1315">
              <w:t>Tempo, lugar e maneira de execução.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268FB8" w14:textId="77777777" w:rsidR="000C71D2" w:rsidRPr="003D1315" w:rsidRDefault="000C71D2" w:rsidP="00826655">
            <w:pPr>
              <w:jc w:val="both"/>
            </w:pPr>
            <w:r w:rsidRPr="003D1315">
              <w:t>Máximo de 30 dias entre crimes (praxe).</w:t>
            </w:r>
          </w:p>
        </w:tc>
      </w:tr>
      <w:tr w:rsidR="000C71D2" w:rsidRPr="003D1315" w14:paraId="2314C3C0" w14:textId="77777777" w:rsidTr="0082665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6C6615" w14:textId="77777777" w:rsidR="000C71D2" w:rsidRPr="003D1315" w:rsidRDefault="000C71D2" w:rsidP="00826655">
            <w:pPr>
              <w:jc w:val="both"/>
            </w:pPr>
            <w:r w:rsidRPr="003D1315">
              <w:rPr>
                <w:b/>
                <w:bCs/>
              </w:rPr>
              <w:t>Aumento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95083A" w14:textId="77777777" w:rsidR="000C71D2" w:rsidRPr="003D1315" w:rsidRDefault="000C71D2" w:rsidP="00826655">
            <w:pPr>
              <w:jc w:val="both"/>
            </w:pPr>
            <w:r w:rsidRPr="003D1315">
              <w:t>De 1/6 a 2/3.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694F52" w14:textId="77777777" w:rsidR="000C71D2" w:rsidRPr="003D1315" w:rsidRDefault="000C71D2" w:rsidP="00826655">
            <w:pPr>
              <w:jc w:val="both"/>
            </w:pPr>
            <w:r w:rsidRPr="003D1315">
              <w:t>Depende do número de infrações.</w:t>
            </w:r>
          </w:p>
        </w:tc>
      </w:tr>
      <w:tr w:rsidR="000C71D2" w:rsidRPr="003D1315" w14:paraId="5D012E19" w14:textId="77777777" w:rsidTr="0082665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A650BF" w14:textId="77777777" w:rsidR="000C71D2" w:rsidRPr="003D1315" w:rsidRDefault="000C71D2" w:rsidP="00826655">
            <w:pPr>
              <w:jc w:val="both"/>
            </w:pPr>
            <w:r w:rsidRPr="003D1315">
              <w:rPr>
                <w:b/>
                <w:bCs/>
              </w:rPr>
              <w:t>Continuidade Específica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74B1D5" w14:textId="77777777" w:rsidR="000C71D2" w:rsidRPr="003D1315" w:rsidRDefault="000C71D2" w:rsidP="00826655">
            <w:pPr>
              <w:jc w:val="both"/>
            </w:pPr>
            <w:r w:rsidRPr="003D1315">
              <w:t>Crimes com violência contra vítimas diferentes.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D741BA" w14:textId="77777777" w:rsidR="000C71D2" w:rsidRPr="003D1315" w:rsidRDefault="000C71D2" w:rsidP="00826655">
            <w:pPr>
              <w:jc w:val="both"/>
            </w:pPr>
            <w:r w:rsidRPr="003D1315">
              <w:t>Aumento pode chegar ao triplo.</w:t>
            </w:r>
          </w:p>
        </w:tc>
      </w:tr>
    </w:tbl>
    <w:p w14:paraId="11525166" w14:textId="77777777" w:rsidR="000C71D2" w:rsidRPr="003D1315" w:rsidRDefault="000C71D2" w:rsidP="000C71D2">
      <w:pPr>
        <w:jc w:val="both"/>
      </w:pPr>
      <w:r w:rsidRPr="003D1315">
        <w:t xml:space="preserve">4 - </w:t>
      </w:r>
      <w:r w:rsidRPr="003D1315">
        <w:rPr>
          <w:rFonts w:ascii="Segoe UI Emoji" w:hAnsi="Segoe UI Emoji" w:cs="Segoe UI Emoji"/>
        </w:rPr>
        <w:t>🟨</w:t>
      </w:r>
      <w:r w:rsidRPr="003D1315">
        <w:t xml:space="preserve"> </w:t>
      </w:r>
      <w:r w:rsidRPr="003D1315">
        <w:rPr>
          <w:b/>
          <w:bCs/>
        </w:rPr>
        <w:t>5 FLASHCARDS (SISTEMA R - TQR)</w:t>
      </w:r>
    </w:p>
    <w:p w14:paraId="1E096C9B" w14:textId="77777777" w:rsidR="000C71D2" w:rsidRPr="003D1315" w:rsidRDefault="000C71D2" w:rsidP="000C71D2">
      <w:pPr>
        <w:numPr>
          <w:ilvl w:val="0"/>
          <w:numId w:val="345"/>
        </w:numPr>
        <w:jc w:val="both"/>
      </w:pPr>
      <w:r w:rsidRPr="003D1315">
        <w:rPr>
          <w:b/>
          <w:bCs/>
        </w:rPr>
        <w:t>F:</w:t>
      </w:r>
      <w:r w:rsidRPr="003D1315">
        <w:t xml:space="preserve"> No concurso material de crimes, as penas de reclusão e detenção são somadas?</w:t>
      </w:r>
    </w:p>
    <w:p w14:paraId="6A9832C6" w14:textId="77777777" w:rsidR="000C71D2" w:rsidRPr="003D1315" w:rsidRDefault="000C71D2" w:rsidP="000C71D2">
      <w:pPr>
        <w:numPr>
          <w:ilvl w:val="0"/>
          <w:numId w:val="345"/>
        </w:numPr>
        <w:jc w:val="both"/>
      </w:pPr>
      <w:r w:rsidRPr="003D1315">
        <w:rPr>
          <w:b/>
          <w:bCs/>
        </w:rPr>
        <w:t>V:</w:t>
      </w:r>
      <w:r w:rsidRPr="003D1315">
        <w:t xml:space="preserve"> Sim, mas o réu deve cumprir primeiro a de reclusão.</w:t>
      </w:r>
    </w:p>
    <w:p w14:paraId="6BE0C62B" w14:textId="77777777" w:rsidR="000C71D2" w:rsidRPr="003D1315" w:rsidRDefault="000C71D2" w:rsidP="000C71D2">
      <w:pPr>
        <w:numPr>
          <w:ilvl w:val="0"/>
          <w:numId w:val="345"/>
        </w:numPr>
        <w:jc w:val="both"/>
      </w:pPr>
      <w:r w:rsidRPr="003D1315">
        <w:rPr>
          <w:b/>
          <w:bCs/>
        </w:rPr>
        <w:t>F:</w:t>
      </w:r>
      <w:r w:rsidRPr="003D1315">
        <w:t xml:space="preserve"> Qual a fração de aumento no concurso formal próprio?</w:t>
      </w:r>
    </w:p>
    <w:p w14:paraId="291F6392" w14:textId="77777777" w:rsidR="000C71D2" w:rsidRPr="003D1315" w:rsidRDefault="000C71D2" w:rsidP="000C71D2">
      <w:pPr>
        <w:numPr>
          <w:ilvl w:val="0"/>
          <w:numId w:val="345"/>
        </w:numPr>
        <w:jc w:val="both"/>
      </w:pPr>
      <w:r w:rsidRPr="003D1315">
        <w:rPr>
          <w:b/>
          <w:bCs/>
        </w:rPr>
        <w:t>V:</w:t>
      </w:r>
      <w:r w:rsidRPr="003D1315">
        <w:t xml:space="preserve"> De um sexto até a metade.</w:t>
      </w:r>
    </w:p>
    <w:p w14:paraId="343BACEF" w14:textId="77777777" w:rsidR="000C71D2" w:rsidRPr="003D1315" w:rsidRDefault="000C71D2" w:rsidP="000C71D2">
      <w:pPr>
        <w:numPr>
          <w:ilvl w:val="0"/>
          <w:numId w:val="345"/>
        </w:numPr>
        <w:jc w:val="both"/>
      </w:pPr>
      <w:r w:rsidRPr="003D1315">
        <w:rPr>
          <w:b/>
          <w:bCs/>
        </w:rPr>
        <w:t>F:</w:t>
      </w:r>
      <w:r w:rsidRPr="003D1315">
        <w:t xml:space="preserve"> O que é o Concurso Formal Imperfeito?</w:t>
      </w:r>
    </w:p>
    <w:p w14:paraId="70661EF1" w14:textId="77777777" w:rsidR="000C71D2" w:rsidRPr="003D1315" w:rsidRDefault="000C71D2" w:rsidP="000C71D2">
      <w:pPr>
        <w:numPr>
          <w:ilvl w:val="0"/>
          <w:numId w:val="345"/>
        </w:numPr>
        <w:jc w:val="both"/>
      </w:pPr>
      <w:r w:rsidRPr="003D1315">
        <w:rPr>
          <w:b/>
          <w:bCs/>
        </w:rPr>
        <w:t>V:</w:t>
      </w:r>
      <w:r w:rsidRPr="003D1315">
        <w:t xml:space="preserve"> É quando o agente, com uma só conduta, quer atingir mais de um resultado (desígnios autônomos). Resulta em soma de penas.</w:t>
      </w:r>
    </w:p>
    <w:p w14:paraId="18BE06C1" w14:textId="77777777" w:rsidR="000C71D2" w:rsidRPr="003D1315" w:rsidRDefault="000C71D2" w:rsidP="000C71D2">
      <w:pPr>
        <w:numPr>
          <w:ilvl w:val="0"/>
          <w:numId w:val="345"/>
        </w:numPr>
        <w:jc w:val="both"/>
      </w:pPr>
      <w:r w:rsidRPr="003D1315">
        <w:rPr>
          <w:b/>
          <w:bCs/>
        </w:rPr>
        <w:t>F:</w:t>
      </w:r>
      <w:r w:rsidRPr="003D1315">
        <w:t xml:space="preserve"> Roubo e Furto podem ser considerados crimes em continuidade delitiva?</w:t>
      </w:r>
    </w:p>
    <w:p w14:paraId="4D15CFB0" w14:textId="77777777" w:rsidR="000C71D2" w:rsidRPr="003D1315" w:rsidRDefault="000C71D2" w:rsidP="000C71D2">
      <w:pPr>
        <w:numPr>
          <w:ilvl w:val="0"/>
          <w:numId w:val="345"/>
        </w:numPr>
        <w:jc w:val="both"/>
      </w:pPr>
      <w:r w:rsidRPr="003D1315">
        <w:rPr>
          <w:b/>
          <w:bCs/>
        </w:rPr>
        <w:t>V:</w:t>
      </w:r>
      <w:r w:rsidRPr="003D1315">
        <w:t xml:space="preserve"> Não. Para o STF/STJ, crimes da mesma espécie são apenas os que estão no mesmo artigo.</w:t>
      </w:r>
    </w:p>
    <w:p w14:paraId="58CD67E8" w14:textId="77777777" w:rsidR="000C71D2" w:rsidRPr="003D1315" w:rsidRDefault="000C71D2" w:rsidP="000C71D2">
      <w:pPr>
        <w:numPr>
          <w:ilvl w:val="0"/>
          <w:numId w:val="345"/>
        </w:numPr>
        <w:jc w:val="both"/>
      </w:pPr>
      <w:r w:rsidRPr="003D1315">
        <w:rPr>
          <w:b/>
          <w:bCs/>
        </w:rPr>
        <w:t>F:</w:t>
      </w:r>
      <w:r w:rsidRPr="003D1315">
        <w:t xml:space="preserve"> Se o aumento do crime continuado for maior que a soma, o que o juiz faz?</w:t>
      </w:r>
    </w:p>
    <w:p w14:paraId="5B18085F" w14:textId="77777777" w:rsidR="000C71D2" w:rsidRPr="003D1315" w:rsidRDefault="000C71D2" w:rsidP="000C71D2">
      <w:pPr>
        <w:numPr>
          <w:ilvl w:val="0"/>
          <w:numId w:val="345"/>
        </w:numPr>
        <w:jc w:val="both"/>
      </w:pPr>
      <w:r w:rsidRPr="003D1315">
        <w:rPr>
          <w:b/>
          <w:bCs/>
        </w:rPr>
        <w:t>V:</w:t>
      </w:r>
      <w:r w:rsidRPr="003D1315">
        <w:t xml:space="preserve"> Aplica o cúmulo material benéfico (soma as penas).</w:t>
      </w:r>
    </w:p>
    <w:p w14:paraId="4405FD3A" w14:textId="77777777" w:rsidR="000C71D2" w:rsidRPr="003D1315" w:rsidRDefault="000C71D2" w:rsidP="000C71D2">
      <w:pPr>
        <w:jc w:val="both"/>
      </w:pPr>
      <w:r w:rsidRPr="003D1315">
        <w:t xml:space="preserve">5 - </w:t>
      </w:r>
      <w:r w:rsidRPr="003D1315">
        <w:rPr>
          <w:rFonts w:ascii="Segoe UI Emoji" w:hAnsi="Segoe UI Emoji" w:cs="Segoe UI Emoji"/>
        </w:rPr>
        <w:t>🟨</w:t>
      </w:r>
      <w:r w:rsidRPr="003D1315">
        <w:t xml:space="preserve"> </w:t>
      </w:r>
      <w:r w:rsidRPr="003D1315">
        <w:rPr>
          <w:b/>
          <w:bCs/>
        </w:rPr>
        <w:t>INDICAÇÃO DE VÍDEO (YOUTUBE)</w:t>
      </w:r>
    </w:p>
    <w:p w14:paraId="34D0764F" w14:textId="77777777" w:rsidR="000C71D2" w:rsidRPr="003D1315" w:rsidRDefault="000C71D2" w:rsidP="000C71D2">
      <w:pPr>
        <w:numPr>
          <w:ilvl w:val="0"/>
          <w:numId w:val="346"/>
        </w:numPr>
        <w:jc w:val="both"/>
      </w:pPr>
      <w:r w:rsidRPr="003D1315">
        <w:rPr>
          <w:b/>
          <w:bCs/>
        </w:rPr>
        <w:lastRenderedPageBreak/>
        <w:t>Nome do Vídeo:</w:t>
      </w:r>
      <w:r w:rsidRPr="003D1315">
        <w:t xml:space="preserve"> Concurso de Crimes: Material, Formal e Continuado - Prof. Geovane Moraes.</w:t>
      </w:r>
    </w:p>
    <w:p w14:paraId="3C577F2E" w14:textId="77777777" w:rsidR="000C71D2" w:rsidRPr="003D1315" w:rsidRDefault="000C71D2" w:rsidP="000C71D2">
      <w:pPr>
        <w:numPr>
          <w:ilvl w:val="0"/>
          <w:numId w:val="346"/>
        </w:numPr>
        <w:jc w:val="both"/>
      </w:pPr>
      <w:r w:rsidRPr="003D1315">
        <w:rPr>
          <w:b/>
          <w:bCs/>
        </w:rPr>
        <w:t>Link:</w:t>
      </w:r>
      <w:r w:rsidRPr="003D1315">
        <w:t xml:space="preserve"> </w:t>
      </w:r>
      <w:hyperlink r:id="rId23" w:tgtFrame="_blank" w:history="1">
        <w:r w:rsidRPr="003D1315">
          <w:rPr>
            <w:rStyle w:val="Hyperlink"/>
          </w:rPr>
          <w:t>https://www.youtube.com/watch?v=R9S3eC_m4C0</w:t>
        </w:r>
      </w:hyperlink>
    </w:p>
    <w:p w14:paraId="03B6D052" w14:textId="77777777" w:rsidR="000C71D2" w:rsidRPr="003D1315" w:rsidRDefault="000C71D2" w:rsidP="000C71D2">
      <w:pPr>
        <w:jc w:val="both"/>
      </w:pPr>
      <w:r w:rsidRPr="003D1315">
        <w:t xml:space="preserve">6 - </w:t>
      </w:r>
      <w:r w:rsidRPr="003D1315">
        <w:rPr>
          <w:rFonts w:ascii="Segoe UI Emoji" w:hAnsi="Segoe UI Emoji" w:cs="Segoe UI Emoji"/>
        </w:rPr>
        <w:t>🟨</w:t>
      </w:r>
      <w:r w:rsidRPr="003D1315">
        <w:t xml:space="preserve"> </w:t>
      </w:r>
      <w:r w:rsidRPr="003D1315">
        <w:rPr>
          <w:b/>
          <w:bCs/>
        </w:rPr>
        <w:t>ESTRUTURA DE MAPA MENTAL</w:t>
      </w:r>
    </w:p>
    <w:p w14:paraId="17628DA4" w14:textId="77777777" w:rsidR="000C71D2" w:rsidRPr="003D1315" w:rsidRDefault="000C71D2" w:rsidP="000C71D2">
      <w:pPr>
        <w:jc w:val="both"/>
      </w:pPr>
      <w:r w:rsidRPr="003D1315">
        <w:rPr>
          <w:b/>
          <w:bCs/>
        </w:rPr>
        <w:t>CONCURSO DE CRIMES</w:t>
      </w:r>
    </w:p>
    <w:p w14:paraId="3AE09ABB" w14:textId="77777777" w:rsidR="000C71D2" w:rsidRPr="003D1315" w:rsidRDefault="000C71D2" w:rsidP="000C71D2">
      <w:pPr>
        <w:numPr>
          <w:ilvl w:val="0"/>
          <w:numId w:val="347"/>
        </w:numPr>
        <w:jc w:val="both"/>
      </w:pPr>
      <w:r w:rsidRPr="003D1315">
        <w:rPr>
          <w:b/>
          <w:bCs/>
        </w:rPr>
        <w:t>MATERIAL (Art. 69)</w:t>
      </w:r>
    </w:p>
    <w:p w14:paraId="559CBCB7" w14:textId="77777777" w:rsidR="000C71D2" w:rsidRPr="003D1315" w:rsidRDefault="000C71D2" w:rsidP="000C71D2">
      <w:pPr>
        <w:numPr>
          <w:ilvl w:val="1"/>
          <w:numId w:val="347"/>
        </w:numPr>
        <w:jc w:val="both"/>
      </w:pPr>
      <w:r w:rsidRPr="003D1315">
        <w:t>[Condutas +] / [Crimes +] = SOMA.</w:t>
      </w:r>
    </w:p>
    <w:p w14:paraId="7900AEF0" w14:textId="77777777" w:rsidR="000C71D2" w:rsidRPr="003D1315" w:rsidRDefault="000C71D2" w:rsidP="000C71D2">
      <w:pPr>
        <w:numPr>
          <w:ilvl w:val="0"/>
          <w:numId w:val="347"/>
        </w:numPr>
        <w:jc w:val="both"/>
      </w:pPr>
      <w:r w:rsidRPr="003D1315">
        <w:rPr>
          <w:b/>
          <w:bCs/>
        </w:rPr>
        <w:t>FORMAL (Art. 70)</w:t>
      </w:r>
    </w:p>
    <w:p w14:paraId="2A44340F" w14:textId="77777777" w:rsidR="000C71D2" w:rsidRPr="003D1315" w:rsidRDefault="000C71D2" w:rsidP="000C71D2">
      <w:pPr>
        <w:numPr>
          <w:ilvl w:val="1"/>
          <w:numId w:val="347"/>
        </w:numPr>
        <w:jc w:val="both"/>
      </w:pPr>
      <w:r w:rsidRPr="003D1315">
        <w:t>[Conduta 1] / [Crimes +] = AUMENTO (1/6 a 1/2).</w:t>
      </w:r>
    </w:p>
    <w:p w14:paraId="158DFB7E" w14:textId="77777777" w:rsidR="000C71D2" w:rsidRPr="003D1315" w:rsidRDefault="000C71D2" w:rsidP="000C71D2">
      <w:pPr>
        <w:numPr>
          <w:ilvl w:val="1"/>
          <w:numId w:val="347"/>
        </w:numPr>
        <w:jc w:val="both"/>
      </w:pPr>
      <w:r w:rsidRPr="003D1315">
        <w:rPr>
          <w:i/>
          <w:iCs/>
        </w:rPr>
        <w:t>Exceção: Desígnios autônomos = SOMA.</w:t>
      </w:r>
    </w:p>
    <w:p w14:paraId="02F5D4AA" w14:textId="77777777" w:rsidR="000C71D2" w:rsidRPr="003D1315" w:rsidRDefault="000C71D2" w:rsidP="000C71D2">
      <w:pPr>
        <w:numPr>
          <w:ilvl w:val="0"/>
          <w:numId w:val="347"/>
        </w:numPr>
        <w:jc w:val="both"/>
      </w:pPr>
      <w:r w:rsidRPr="003D1315">
        <w:rPr>
          <w:b/>
          <w:bCs/>
        </w:rPr>
        <w:t>CONTINUADO (Art. 71)</w:t>
      </w:r>
    </w:p>
    <w:p w14:paraId="2BEC209A" w14:textId="77777777" w:rsidR="000C71D2" w:rsidRPr="003D1315" w:rsidRDefault="000C71D2" w:rsidP="000C71D2">
      <w:pPr>
        <w:numPr>
          <w:ilvl w:val="1"/>
          <w:numId w:val="347"/>
        </w:numPr>
        <w:jc w:val="both"/>
      </w:pPr>
      <w:r w:rsidRPr="003D1315">
        <w:t xml:space="preserve">Crimes mesma espécie / </w:t>
      </w:r>
      <w:proofErr w:type="gramStart"/>
      <w:r w:rsidRPr="003D1315">
        <w:t>Elos de ligação</w:t>
      </w:r>
      <w:proofErr w:type="gramEnd"/>
      <w:r w:rsidRPr="003D1315">
        <w:t xml:space="preserve"> = AUMENTO (1/6 a 2/3).</w:t>
      </w:r>
    </w:p>
    <w:p w14:paraId="1CAB792F" w14:textId="77777777" w:rsidR="000C71D2" w:rsidRPr="003D1315" w:rsidRDefault="000C71D2" w:rsidP="000C71D2">
      <w:pPr>
        <w:jc w:val="both"/>
      </w:pPr>
      <w:r w:rsidRPr="003D1315">
        <w:t xml:space="preserve">7 - </w:t>
      </w:r>
      <w:r w:rsidRPr="003D1315">
        <w:rPr>
          <w:rFonts w:ascii="Segoe UI Emoji" w:hAnsi="Segoe UI Emoji" w:cs="Segoe UI Emoji"/>
        </w:rPr>
        <w:t>🟦</w:t>
      </w:r>
      <w:r w:rsidRPr="003D1315">
        <w:t xml:space="preserve"> </w:t>
      </w:r>
      <w:r w:rsidRPr="003D1315">
        <w:rPr>
          <w:b/>
          <w:bCs/>
        </w:rPr>
        <w:t>O VENENO DAS QUESTÕES: O QUE MAIS CAI</w:t>
      </w:r>
      <w:r w:rsidRPr="003D1315">
        <w:t xml:space="preserve"> </w:t>
      </w:r>
      <w:r w:rsidRPr="003D1315">
        <w:rPr>
          <w:rFonts w:ascii="Segoe UI Emoji" w:hAnsi="Segoe UI Emoji" w:cs="Segoe UI Emoji"/>
        </w:rPr>
        <w:t>🟦</w:t>
      </w:r>
    </w:p>
    <w:p w14:paraId="7954C441" w14:textId="77777777" w:rsidR="000C71D2" w:rsidRPr="003D1315" w:rsidRDefault="000C71D2" w:rsidP="000C71D2">
      <w:pPr>
        <w:jc w:val="both"/>
      </w:pPr>
      <w:r w:rsidRPr="003D1315">
        <w:rPr>
          <w:rFonts w:ascii="Segoe UI Emoji" w:hAnsi="Segoe UI Emoji" w:cs="Segoe UI Emoji"/>
        </w:rPr>
        <w:t>🟦</w:t>
      </w:r>
      <w:r w:rsidRPr="003D1315">
        <w:t xml:space="preserve"> O </w:t>
      </w:r>
      <w:proofErr w:type="spellStart"/>
      <w:r w:rsidRPr="003D1315">
        <w:t>Cebraspe</w:t>
      </w:r>
      <w:proofErr w:type="spellEnd"/>
      <w:r w:rsidRPr="003D1315">
        <w:t xml:space="preserve"> adora o caso do </w:t>
      </w:r>
      <w:r w:rsidRPr="003D1315">
        <w:rPr>
          <w:b/>
          <w:bCs/>
        </w:rPr>
        <w:t>motorista embriagado</w:t>
      </w:r>
      <w:r w:rsidRPr="003D1315">
        <w:t xml:space="preserve"> que atropela e mata três pessoas em um único acidente. Ele vai perguntar se é concurso material. </w:t>
      </w:r>
      <w:r w:rsidRPr="003D1315">
        <w:rPr>
          <w:b/>
          <w:bCs/>
        </w:rPr>
        <w:t>NÃO</w:t>
      </w:r>
      <w:r w:rsidRPr="003D1315">
        <w:t xml:space="preserve">. É </w:t>
      </w:r>
      <w:r w:rsidRPr="003D1315">
        <w:rPr>
          <w:b/>
          <w:bCs/>
        </w:rPr>
        <w:t>Concurso Formal Próprio</w:t>
      </w:r>
      <w:r w:rsidRPr="003D1315">
        <w:t xml:space="preserve"> (uma conduta culposa com vários resultados). A pena é aumentada, e não somada. Outro veneno: dizer que crime continuado é a mesma coisa que reiteração criminosa. </w:t>
      </w:r>
      <w:r w:rsidRPr="003D1315">
        <w:rPr>
          <w:b/>
          <w:bCs/>
        </w:rPr>
        <w:t>ERRADO</w:t>
      </w:r>
      <w:r w:rsidRPr="003D1315">
        <w:t xml:space="preserve">. O continuado é um benefício para quem "aproveita a ocasião"; o criminoso habitual (reiterado) deve receber soma de penas! </w:t>
      </w:r>
      <w:r w:rsidRPr="003D1315">
        <w:rPr>
          <w:rFonts w:ascii="Segoe UI Emoji" w:hAnsi="Segoe UI Emoji" w:cs="Segoe UI Emoji"/>
        </w:rPr>
        <w:t>🟦</w:t>
      </w:r>
    </w:p>
    <w:p w14:paraId="43F9FD0E" w14:textId="77777777" w:rsidR="000C71D2" w:rsidRPr="003D1315" w:rsidRDefault="000C71D2" w:rsidP="000C71D2">
      <w:pPr>
        <w:jc w:val="both"/>
      </w:pPr>
      <w:r w:rsidRPr="003D1315">
        <w:t xml:space="preserve">8 - </w:t>
      </w:r>
      <w:r w:rsidRPr="003D1315">
        <w:rPr>
          <w:rFonts w:ascii="Segoe UI Emoji" w:hAnsi="Segoe UI Emoji" w:cs="Segoe UI Emoji"/>
        </w:rPr>
        <w:t>🟨</w:t>
      </w:r>
      <w:r w:rsidRPr="003D1315">
        <w:t xml:space="preserve"> </w:t>
      </w:r>
      <w:r w:rsidRPr="003D1315">
        <w:rPr>
          <w:b/>
          <w:bCs/>
        </w:rPr>
        <w:t>10 QUESTÕES DE CONCURSO (PARA RESOLVER)</w:t>
      </w:r>
    </w:p>
    <w:p w14:paraId="686DDD46" w14:textId="77777777" w:rsidR="000C71D2" w:rsidRPr="003D1315" w:rsidRDefault="000C71D2" w:rsidP="000C71D2">
      <w:pPr>
        <w:jc w:val="both"/>
      </w:pPr>
      <w:r w:rsidRPr="003D1315">
        <w:rPr>
          <w:b/>
          <w:bCs/>
        </w:rPr>
        <w:t>Q1. (</w:t>
      </w:r>
      <w:proofErr w:type="spellStart"/>
      <w:r w:rsidRPr="003D1315">
        <w:rPr>
          <w:b/>
          <w:bCs/>
        </w:rPr>
        <w:t>Cebraspe</w:t>
      </w:r>
      <w:proofErr w:type="spellEnd"/>
      <w:r w:rsidRPr="003D1315">
        <w:rPr>
          <w:b/>
          <w:bCs/>
        </w:rPr>
        <w:t>)</w:t>
      </w:r>
      <w:r w:rsidRPr="003D1315">
        <w:t xml:space="preserve"> No concurso material, as penas de multa são aplicadas distinta e integralmente. </w:t>
      </w:r>
      <w:proofErr w:type="gramStart"/>
      <w:r w:rsidRPr="003D1315">
        <w:t>( )</w:t>
      </w:r>
      <w:proofErr w:type="gramEnd"/>
      <w:r w:rsidRPr="003D1315">
        <w:t xml:space="preserve"> Certo </w:t>
      </w:r>
      <w:proofErr w:type="gramStart"/>
      <w:r w:rsidRPr="003D1315">
        <w:t>( )</w:t>
      </w:r>
      <w:proofErr w:type="gramEnd"/>
      <w:r w:rsidRPr="003D1315">
        <w:t xml:space="preserve"> Errado</w:t>
      </w:r>
    </w:p>
    <w:p w14:paraId="59CEA271" w14:textId="77777777" w:rsidR="000C71D2" w:rsidRPr="003D1315" w:rsidRDefault="000C71D2" w:rsidP="000C71D2">
      <w:pPr>
        <w:jc w:val="both"/>
      </w:pPr>
      <w:r w:rsidRPr="003D1315">
        <w:rPr>
          <w:b/>
          <w:bCs/>
        </w:rPr>
        <w:t>Q2. (</w:t>
      </w:r>
      <w:proofErr w:type="spellStart"/>
      <w:r w:rsidRPr="003D1315">
        <w:rPr>
          <w:b/>
          <w:bCs/>
        </w:rPr>
        <w:t>Cebraspe</w:t>
      </w:r>
      <w:proofErr w:type="spellEnd"/>
      <w:r w:rsidRPr="003D1315">
        <w:rPr>
          <w:b/>
          <w:bCs/>
        </w:rPr>
        <w:t>)</w:t>
      </w:r>
      <w:r w:rsidRPr="003D1315">
        <w:t xml:space="preserve"> O concurso formal imperfeito ocorre quando a conduta única deriva de desígnios autônomos, resultando na soma das penas. </w:t>
      </w:r>
      <w:proofErr w:type="gramStart"/>
      <w:r w:rsidRPr="003D1315">
        <w:t>( )</w:t>
      </w:r>
      <w:proofErr w:type="gramEnd"/>
      <w:r w:rsidRPr="003D1315">
        <w:t xml:space="preserve"> Certo </w:t>
      </w:r>
      <w:proofErr w:type="gramStart"/>
      <w:r w:rsidRPr="003D1315">
        <w:t>( )</w:t>
      </w:r>
      <w:proofErr w:type="gramEnd"/>
      <w:r w:rsidRPr="003D1315">
        <w:t xml:space="preserve"> Errado</w:t>
      </w:r>
    </w:p>
    <w:p w14:paraId="673AA4FC" w14:textId="77777777" w:rsidR="000C71D2" w:rsidRPr="003D1315" w:rsidRDefault="000C71D2" w:rsidP="000C71D2">
      <w:pPr>
        <w:jc w:val="both"/>
      </w:pPr>
      <w:r w:rsidRPr="003D1315">
        <w:rPr>
          <w:b/>
          <w:bCs/>
        </w:rPr>
        <w:t>Q3. (</w:t>
      </w:r>
      <w:proofErr w:type="spellStart"/>
      <w:r w:rsidRPr="003D1315">
        <w:rPr>
          <w:b/>
          <w:bCs/>
        </w:rPr>
        <w:t>Cebraspe</w:t>
      </w:r>
      <w:proofErr w:type="spellEnd"/>
      <w:r w:rsidRPr="003D1315">
        <w:rPr>
          <w:b/>
          <w:bCs/>
        </w:rPr>
        <w:t>)</w:t>
      </w:r>
      <w:r w:rsidRPr="003D1315">
        <w:t xml:space="preserve"> No crime continuado, os crimes devem ser necessariamente da mesma espécie. </w:t>
      </w:r>
      <w:proofErr w:type="gramStart"/>
      <w:r w:rsidRPr="003D1315">
        <w:t>( )</w:t>
      </w:r>
      <w:proofErr w:type="gramEnd"/>
      <w:r w:rsidRPr="003D1315">
        <w:t xml:space="preserve"> Certo </w:t>
      </w:r>
      <w:proofErr w:type="gramStart"/>
      <w:r w:rsidRPr="003D1315">
        <w:t>( )</w:t>
      </w:r>
      <w:proofErr w:type="gramEnd"/>
      <w:r w:rsidRPr="003D1315">
        <w:t xml:space="preserve"> Errado</w:t>
      </w:r>
    </w:p>
    <w:p w14:paraId="4FD852E1" w14:textId="77777777" w:rsidR="000C71D2" w:rsidRPr="003D1315" w:rsidRDefault="000C71D2" w:rsidP="000C71D2">
      <w:pPr>
        <w:jc w:val="both"/>
      </w:pPr>
      <w:r w:rsidRPr="003D1315">
        <w:rPr>
          <w:b/>
          <w:bCs/>
        </w:rPr>
        <w:t>Q4. (</w:t>
      </w:r>
      <w:proofErr w:type="spellStart"/>
      <w:r w:rsidRPr="003D1315">
        <w:rPr>
          <w:b/>
          <w:bCs/>
        </w:rPr>
        <w:t>Cebraspe</w:t>
      </w:r>
      <w:proofErr w:type="spellEnd"/>
      <w:r w:rsidRPr="003D1315">
        <w:rPr>
          <w:b/>
          <w:bCs/>
        </w:rPr>
        <w:t>)</w:t>
      </w:r>
      <w:r w:rsidRPr="003D1315">
        <w:t xml:space="preserve"> Aplica-se a regra do concurso formal quando o agente, mediante mais de uma ação ou omissão, </w:t>
      </w:r>
      <w:proofErr w:type="gramStart"/>
      <w:r w:rsidRPr="003D1315">
        <w:t>pratica</w:t>
      </w:r>
      <w:proofErr w:type="gramEnd"/>
      <w:r w:rsidRPr="003D1315">
        <w:t xml:space="preserve"> dois ou mais crimes. </w:t>
      </w:r>
      <w:proofErr w:type="gramStart"/>
      <w:r w:rsidRPr="003D1315">
        <w:t>( )</w:t>
      </w:r>
      <w:proofErr w:type="gramEnd"/>
      <w:r w:rsidRPr="003D1315">
        <w:t xml:space="preserve"> Certo </w:t>
      </w:r>
      <w:proofErr w:type="gramStart"/>
      <w:r w:rsidRPr="003D1315">
        <w:t>( )</w:t>
      </w:r>
      <w:proofErr w:type="gramEnd"/>
      <w:r w:rsidRPr="003D1315">
        <w:t xml:space="preserve"> Errado</w:t>
      </w:r>
    </w:p>
    <w:p w14:paraId="38F05AD4" w14:textId="77777777" w:rsidR="000C71D2" w:rsidRPr="003D1315" w:rsidRDefault="000C71D2" w:rsidP="000C71D2">
      <w:pPr>
        <w:jc w:val="both"/>
      </w:pPr>
      <w:r w:rsidRPr="003D1315">
        <w:rPr>
          <w:b/>
          <w:bCs/>
        </w:rPr>
        <w:t>Q5. (</w:t>
      </w:r>
      <w:proofErr w:type="spellStart"/>
      <w:r w:rsidRPr="003D1315">
        <w:rPr>
          <w:b/>
          <w:bCs/>
        </w:rPr>
        <w:t>Cebraspe</w:t>
      </w:r>
      <w:proofErr w:type="spellEnd"/>
      <w:r w:rsidRPr="003D1315">
        <w:rPr>
          <w:b/>
          <w:bCs/>
        </w:rPr>
        <w:t>)</w:t>
      </w:r>
      <w:r w:rsidRPr="003D1315">
        <w:t xml:space="preserve"> No concurso formal próprio, a pena é aumentada de um sexto até a metade. </w:t>
      </w:r>
      <w:proofErr w:type="gramStart"/>
      <w:r w:rsidRPr="003D1315">
        <w:t>( )</w:t>
      </w:r>
      <w:proofErr w:type="gramEnd"/>
      <w:r w:rsidRPr="003D1315">
        <w:t xml:space="preserve"> Certo </w:t>
      </w:r>
      <w:proofErr w:type="gramStart"/>
      <w:r w:rsidRPr="003D1315">
        <w:t>( )</w:t>
      </w:r>
      <w:proofErr w:type="gramEnd"/>
      <w:r w:rsidRPr="003D1315">
        <w:t xml:space="preserve"> Errado</w:t>
      </w:r>
    </w:p>
    <w:p w14:paraId="77D94FBA" w14:textId="77777777" w:rsidR="000C71D2" w:rsidRPr="003D1315" w:rsidRDefault="000C71D2" w:rsidP="000C71D2">
      <w:pPr>
        <w:jc w:val="both"/>
      </w:pPr>
      <w:r w:rsidRPr="003D1315">
        <w:rPr>
          <w:b/>
          <w:bCs/>
        </w:rPr>
        <w:t>Q6. (</w:t>
      </w:r>
      <w:proofErr w:type="spellStart"/>
      <w:r w:rsidRPr="003D1315">
        <w:rPr>
          <w:b/>
          <w:bCs/>
        </w:rPr>
        <w:t>Cebraspe</w:t>
      </w:r>
      <w:proofErr w:type="spellEnd"/>
      <w:r w:rsidRPr="003D1315">
        <w:rPr>
          <w:b/>
          <w:bCs/>
        </w:rPr>
        <w:t>)</w:t>
      </w:r>
      <w:r w:rsidRPr="003D1315">
        <w:t xml:space="preserve"> Considera-se crime continuado quando o agente comete vários furtos em um mesmo prédio, na mesma noite, contra vítimas diferentes. </w:t>
      </w:r>
      <w:proofErr w:type="gramStart"/>
      <w:r w:rsidRPr="003D1315">
        <w:t>( )</w:t>
      </w:r>
      <w:proofErr w:type="gramEnd"/>
      <w:r w:rsidRPr="003D1315">
        <w:t xml:space="preserve"> Certo </w:t>
      </w:r>
      <w:proofErr w:type="gramStart"/>
      <w:r w:rsidRPr="003D1315">
        <w:t>( )</w:t>
      </w:r>
      <w:proofErr w:type="gramEnd"/>
      <w:r w:rsidRPr="003D1315">
        <w:t xml:space="preserve"> Errado</w:t>
      </w:r>
    </w:p>
    <w:p w14:paraId="66D4952B" w14:textId="77777777" w:rsidR="000C71D2" w:rsidRPr="003D1315" w:rsidRDefault="000C71D2" w:rsidP="000C71D2">
      <w:pPr>
        <w:jc w:val="both"/>
      </w:pPr>
      <w:r w:rsidRPr="003D1315">
        <w:rPr>
          <w:b/>
          <w:bCs/>
        </w:rPr>
        <w:t>Q7. (</w:t>
      </w:r>
      <w:proofErr w:type="spellStart"/>
      <w:r w:rsidRPr="003D1315">
        <w:rPr>
          <w:b/>
          <w:bCs/>
        </w:rPr>
        <w:t>Cebraspe</w:t>
      </w:r>
      <w:proofErr w:type="spellEnd"/>
      <w:r w:rsidRPr="003D1315">
        <w:rPr>
          <w:b/>
          <w:bCs/>
        </w:rPr>
        <w:t>)</w:t>
      </w:r>
      <w:r w:rsidRPr="003D1315">
        <w:t xml:space="preserve"> No concurso de crimes, as penas de restritivas de direitos não podem ser somadas. </w:t>
      </w:r>
      <w:proofErr w:type="gramStart"/>
      <w:r w:rsidRPr="003D1315">
        <w:t>( )</w:t>
      </w:r>
      <w:proofErr w:type="gramEnd"/>
      <w:r w:rsidRPr="003D1315">
        <w:t xml:space="preserve"> Certo </w:t>
      </w:r>
      <w:proofErr w:type="gramStart"/>
      <w:r w:rsidRPr="003D1315">
        <w:t>( )</w:t>
      </w:r>
      <w:proofErr w:type="gramEnd"/>
      <w:r w:rsidRPr="003D1315">
        <w:t xml:space="preserve"> Errado</w:t>
      </w:r>
    </w:p>
    <w:p w14:paraId="046B838B" w14:textId="77777777" w:rsidR="000C71D2" w:rsidRPr="003D1315" w:rsidRDefault="000C71D2" w:rsidP="000C71D2">
      <w:pPr>
        <w:jc w:val="both"/>
      </w:pPr>
      <w:r w:rsidRPr="003D1315">
        <w:rPr>
          <w:b/>
          <w:bCs/>
        </w:rPr>
        <w:t>Q8. (</w:t>
      </w:r>
      <w:proofErr w:type="spellStart"/>
      <w:r w:rsidRPr="003D1315">
        <w:rPr>
          <w:b/>
          <w:bCs/>
        </w:rPr>
        <w:t>Cebraspe</w:t>
      </w:r>
      <w:proofErr w:type="spellEnd"/>
      <w:r w:rsidRPr="003D1315">
        <w:rPr>
          <w:b/>
          <w:bCs/>
        </w:rPr>
        <w:t>)</w:t>
      </w:r>
      <w:r w:rsidRPr="003D1315">
        <w:t xml:space="preserve"> Para o reconhecimento da continuidade delitiva, a doutrina e a jurisprudência exigem a unidade de desígnio. </w:t>
      </w:r>
      <w:proofErr w:type="gramStart"/>
      <w:r w:rsidRPr="003D1315">
        <w:t>( )</w:t>
      </w:r>
      <w:proofErr w:type="gramEnd"/>
      <w:r w:rsidRPr="003D1315">
        <w:t xml:space="preserve"> Certo </w:t>
      </w:r>
      <w:proofErr w:type="gramStart"/>
      <w:r w:rsidRPr="003D1315">
        <w:t>( )</w:t>
      </w:r>
      <w:proofErr w:type="gramEnd"/>
      <w:r w:rsidRPr="003D1315">
        <w:t xml:space="preserve"> Errado</w:t>
      </w:r>
    </w:p>
    <w:p w14:paraId="2BA214B5" w14:textId="77777777" w:rsidR="000C71D2" w:rsidRPr="003D1315" w:rsidRDefault="000C71D2" w:rsidP="000C71D2">
      <w:pPr>
        <w:jc w:val="both"/>
      </w:pPr>
      <w:r w:rsidRPr="003D1315">
        <w:rPr>
          <w:b/>
          <w:bCs/>
        </w:rPr>
        <w:lastRenderedPageBreak/>
        <w:t>Q9. (</w:t>
      </w:r>
      <w:proofErr w:type="spellStart"/>
      <w:r w:rsidRPr="003D1315">
        <w:rPr>
          <w:b/>
          <w:bCs/>
        </w:rPr>
        <w:t>Cebraspe</w:t>
      </w:r>
      <w:proofErr w:type="spellEnd"/>
      <w:r w:rsidRPr="003D1315">
        <w:rPr>
          <w:b/>
          <w:bCs/>
        </w:rPr>
        <w:t>)</w:t>
      </w:r>
      <w:r w:rsidRPr="003D1315">
        <w:t xml:space="preserve"> No concurso material, se o agente pratica crime de reclusão e outro de detenção, executa-se primeiro a detenção. </w:t>
      </w:r>
      <w:proofErr w:type="gramStart"/>
      <w:r w:rsidRPr="003D1315">
        <w:t>( )</w:t>
      </w:r>
      <w:proofErr w:type="gramEnd"/>
      <w:r w:rsidRPr="003D1315">
        <w:t xml:space="preserve"> Certo </w:t>
      </w:r>
      <w:proofErr w:type="gramStart"/>
      <w:r w:rsidRPr="003D1315">
        <w:t>( )</w:t>
      </w:r>
      <w:proofErr w:type="gramEnd"/>
      <w:r w:rsidRPr="003D1315">
        <w:t xml:space="preserve"> Errado</w:t>
      </w:r>
    </w:p>
    <w:p w14:paraId="040139DA" w14:textId="77777777" w:rsidR="000C71D2" w:rsidRPr="003D1315" w:rsidRDefault="000C71D2" w:rsidP="000C71D2">
      <w:pPr>
        <w:jc w:val="both"/>
      </w:pPr>
      <w:r w:rsidRPr="003D1315">
        <w:rPr>
          <w:b/>
          <w:bCs/>
        </w:rPr>
        <w:t>Q10. (</w:t>
      </w:r>
      <w:proofErr w:type="spellStart"/>
      <w:r w:rsidRPr="003D1315">
        <w:rPr>
          <w:b/>
          <w:bCs/>
        </w:rPr>
        <w:t>Cebraspe</w:t>
      </w:r>
      <w:proofErr w:type="spellEnd"/>
      <w:r w:rsidRPr="003D1315">
        <w:rPr>
          <w:b/>
          <w:bCs/>
        </w:rPr>
        <w:t>)</w:t>
      </w:r>
      <w:r w:rsidRPr="003D1315">
        <w:t xml:space="preserve"> A pena do crime continuado pode ser aumentada até o triplo se os crimes forem dolosos e contra vítimas diferentes com violência. </w:t>
      </w:r>
      <w:proofErr w:type="gramStart"/>
      <w:r w:rsidRPr="003D1315">
        <w:t>( )</w:t>
      </w:r>
      <w:proofErr w:type="gramEnd"/>
      <w:r w:rsidRPr="003D1315">
        <w:t xml:space="preserve"> Certo </w:t>
      </w:r>
      <w:proofErr w:type="gramStart"/>
      <w:r w:rsidRPr="003D1315">
        <w:t>( )</w:t>
      </w:r>
      <w:proofErr w:type="gramEnd"/>
      <w:r w:rsidRPr="003D1315">
        <w:t xml:space="preserve"> Errado</w:t>
      </w:r>
    </w:p>
    <w:p w14:paraId="3E15085B" w14:textId="77777777" w:rsidR="000C71D2" w:rsidRPr="003D1315" w:rsidRDefault="000C71D2" w:rsidP="000C71D2">
      <w:pPr>
        <w:jc w:val="both"/>
      </w:pPr>
      <w:r>
        <w:pict w14:anchorId="354F3856">
          <v:rect id="_x0000_i1070" style="width:0;height:1.5pt" o:hralign="center" o:hrstd="t" o:hr="t" fillcolor="#a0a0a0" stroked="f"/>
        </w:pict>
      </w:r>
    </w:p>
    <w:p w14:paraId="47EE72AF" w14:textId="77777777" w:rsidR="000C71D2" w:rsidRPr="003D1315" w:rsidRDefault="000C71D2" w:rsidP="000C71D2">
      <w:pPr>
        <w:jc w:val="both"/>
      </w:pPr>
      <w:r w:rsidRPr="003D1315">
        <w:rPr>
          <w:rFonts w:ascii="Segoe UI Emoji" w:hAnsi="Segoe UI Emoji" w:cs="Segoe UI Emoji"/>
        </w:rPr>
        <w:t>🟨</w:t>
      </w:r>
      <w:r w:rsidRPr="003D1315">
        <w:t xml:space="preserve"> </w:t>
      </w:r>
      <w:r w:rsidRPr="003D1315">
        <w:rPr>
          <w:b/>
          <w:bCs/>
        </w:rPr>
        <w:t>GABARITO COMENTADO (VERTICALIZADO)</w:t>
      </w:r>
    </w:p>
    <w:p w14:paraId="21B2856F" w14:textId="77777777" w:rsidR="000C71D2" w:rsidRPr="003D1315" w:rsidRDefault="000C71D2" w:rsidP="000C71D2">
      <w:pPr>
        <w:jc w:val="both"/>
      </w:pPr>
      <w:r w:rsidRPr="003D1315">
        <w:rPr>
          <w:b/>
          <w:bCs/>
        </w:rPr>
        <w:t>Q1. No concurso material, as penas de multa são aplicadas distinta e integralmente.</w:t>
      </w:r>
    </w:p>
    <w:p w14:paraId="58B5AF57" w14:textId="77777777" w:rsidR="000C71D2" w:rsidRPr="003D1315" w:rsidRDefault="000C71D2" w:rsidP="000C71D2">
      <w:pPr>
        <w:jc w:val="both"/>
      </w:pPr>
      <w:r w:rsidRPr="003D1315">
        <w:t xml:space="preserve">Gabarito: </w:t>
      </w:r>
      <w:r w:rsidRPr="003D1315">
        <w:rPr>
          <w:b/>
          <w:bCs/>
        </w:rPr>
        <w:t>CERTO</w:t>
      </w:r>
      <w:r w:rsidRPr="003D1315">
        <w:t>.</w:t>
      </w:r>
    </w:p>
    <w:p w14:paraId="4D148967" w14:textId="77777777" w:rsidR="000C71D2" w:rsidRPr="003D1315" w:rsidRDefault="000C71D2" w:rsidP="000C71D2">
      <w:pPr>
        <w:jc w:val="both"/>
      </w:pPr>
      <w:r w:rsidRPr="003D1315">
        <w:t>Comentário: Regra do Art. 72 do CP. As multas sempre se somam.</w:t>
      </w:r>
    </w:p>
    <w:p w14:paraId="27E8045E" w14:textId="77777777" w:rsidR="000C71D2" w:rsidRPr="003D1315" w:rsidRDefault="000C71D2" w:rsidP="000C71D2">
      <w:pPr>
        <w:jc w:val="both"/>
      </w:pPr>
      <w:r w:rsidRPr="003D1315">
        <w:rPr>
          <w:b/>
          <w:bCs/>
        </w:rPr>
        <w:t>Q2. O concurso formal imperfeito ocorre quando a conduta única deriva de desígnios autônomos, resultando na soma das penas.</w:t>
      </w:r>
    </w:p>
    <w:p w14:paraId="0AFC5CB9" w14:textId="77777777" w:rsidR="000C71D2" w:rsidRPr="003D1315" w:rsidRDefault="000C71D2" w:rsidP="000C71D2">
      <w:pPr>
        <w:jc w:val="both"/>
      </w:pPr>
      <w:r w:rsidRPr="003D1315">
        <w:t xml:space="preserve">Gabarito: </w:t>
      </w:r>
      <w:r w:rsidRPr="003D1315">
        <w:rPr>
          <w:b/>
          <w:bCs/>
        </w:rPr>
        <w:t>CERTO</w:t>
      </w:r>
      <w:r w:rsidRPr="003D1315">
        <w:t>.</w:t>
      </w:r>
    </w:p>
    <w:p w14:paraId="0E7DDF21" w14:textId="77777777" w:rsidR="000C71D2" w:rsidRPr="003D1315" w:rsidRDefault="000C71D2" w:rsidP="000C71D2">
      <w:pPr>
        <w:jc w:val="both"/>
      </w:pPr>
      <w:r w:rsidRPr="003D1315">
        <w:t>Comentário: É a exceção à regra da exasperação no concurso formal (Art. 70, parte final).</w:t>
      </w:r>
    </w:p>
    <w:p w14:paraId="0DE5B821" w14:textId="77777777" w:rsidR="000C71D2" w:rsidRPr="003D1315" w:rsidRDefault="000C71D2" w:rsidP="000C71D2">
      <w:pPr>
        <w:jc w:val="both"/>
      </w:pPr>
      <w:r w:rsidRPr="003D1315">
        <w:rPr>
          <w:b/>
          <w:bCs/>
        </w:rPr>
        <w:t>Q3. No crime continuado, os crimes devem ser necessariamente da mesma espécie.</w:t>
      </w:r>
    </w:p>
    <w:p w14:paraId="40D573E0" w14:textId="77777777" w:rsidR="000C71D2" w:rsidRPr="003D1315" w:rsidRDefault="000C71D2" w:rsidP="000C71D2">
      <w:pPr>
        <w:jc w:val="both"/>
      </w:pPr>
      <w:r w:rsidRPr="003D1315">
        <w:t xml:space="preserve">Gabarito: </w:t>
      </w:r>
      <w:r w:rsidRPr="003D1315">
        <w:rPr>
          <w:b/>
          <w:bCs/>
        </w:rPr>
        <w:t>CERTO</w:t>
      </w:r>
      <w:r w:rsidRPr="003D1315">
        <w:t>.</w:t>
      </w:r>
    </w:p>
    <w:p w14:paraId="57CB2074" w14:textId="77777777" w:rsidR="000C71D2" w:rsidRPr="003D1315" w:rsidRDefault="000C71D2" w:rsidP="000C71D2">
      <w:pPr>
        <w:jc w:val="both"/>
      </w:pPr>
      <w:r w:rsidRPr="003D1315">
        <w:t>Comentário: Requisito essencial do Art. 71 para caracterizar a ficção jurídica da continuidade.</w:t>
      </w:r>
    </w:p>
    <w:p w14:paraId="26A8F84E" w14:textId="77777777" w:rsidR="000C71D2" w:rsidRPr="003D1315" w:rsidRDefault="000C71D2" w:rsidP="000C71D2">
      <w:pPr>
        <w:jc w:val="both"/>
      </w:pPr>
      <w:r w:rsidRPr="003D1315">
        <w:rPr>
          <w:b/>
          <w:bCs/>
        </w:rPr>
        <w:t xml:space="preserve">Q4. Aplica-se a regra do concurso formal quando o agente, mediante mais de uma ação ou omissão, </w:t>
      </w:r>
      <w:proofErr w:type="gramStart"/>
      <w:r w:rsidRPr="003D1315">
        <w:rPr>
          <w:b/>
          <w:bCs/>
        </w:rPr>
        <w:t>pratica</w:t>
      </w:r>
      <w:proofErr w:type="gramEnd"/>
      <w:r w:rsidRPr="003D1315">
        <w:rPr>
          <w:b/>
          <w:bCs/>
        </w:rPr>
        <w:t xml:space="preserve"> dois ou mais crimes.</w:t>
      </w:r>
    </w:p>
    <w:p w14:paraId="3B4A8CF9" w14:textId="77777777" w:rsidR="000C71D2" w:rsidRPr="003D1315" w:rsidRDefault="000C71D2" w:rsidP="000C71D2">
      <w:pPr>
        <w:jc w:val="both"/>
      </w:pPr>
      <w:r w:rsidRPr="003D1315">
        <w:t xml:space="preserve">Gabarito: </w:t>
      </w:r>
      <w:r w:rsidRPr="003D1315">
        <w:rPr>
          <w:b/>
          <w:bCs/>
        </w:rPr>
        <w:t>ERRADO</w:t>
      </w:r>
      <w:r w:rsidRPr="003D1315">
        <w:t>.</w:t>
      </w:r>
    </w:p>
    <w:p w14:paraId="360EEE9F" w14:textId="77777777" w:rsidR="000C71D2" w:rsidRPr="003D1315" w:rsidRDefault="000C71D2" w:rsidP="000C71D2">
      <w:pPr>
        <w:jc w:val="both"/>
      </w:pPr>
      <w:r w:rsidRPr="003D1315">
        <w:t xml:space="preserve">Comentário: Mais de uma ação/omissão caracteriza concurso </w:t>
      </w:r>
      <w:r w:rsidRPr="003D1315">
        <w:rPr>
          <w:b/>
          <w:bCs/>
        </w:rPr>
        <w:t>material</w:t>
      </w:r>
      <w:r w:rsidRPr="003D1315">
        <w:t>.</w:t>
      </w:r>
    </w:p>
    <w:p w14:paraId="75E50C25" w14:textId="77777777" w:rsidR="000C71D2" w:rsidRPr="003D1315" w:rsidRDefault="000C71D2" w:rsidP="000C71D2">
      <w:pPr>
        <w:jc w:val="both"/>
      </w:pPr>
      <w:r w:rsidRPr="003D1315">
        <w:rPr>
          <w:b/>
          <w:bCs/>
        </w:rPr>
        <w:t>Q5. No concurso formal próprio, a pena é aumentada de um sexto até a metade.</w:t>
      </w:r>
    </w:p>
    <w:p w14:paraId="6F0FE518" w14:textId="77777777" w:rsidR="000C71D2" w:rsidRPr="003D1315" w:rsidRDefault="000C71D2" w:rsidP="000C71D2">
      <w:pPr>
        <w:jc w:val="both"/>
      </w:pPr>
      <w:r w:rsidRPr="003D1315">
        <w:t xml:space="preserve">Gabarito: </w:t>
      </w:r>
      <w:r w:rsidRPr="003D1315">
        <w:rPr>
          <w:b/>
          <w:bCs/>
        </w:rPr>
        <w:t>CERTO</w:t>
      </w:r>
      <w:r w:rsidRPr="003D1315">
        <w:t>.</w:t>
      </w:r>
    </w:p>
    <w:p w14:paraId="4FD4BB16" w14:textId="77777777" w:rsidR="000C71D2" w:rsidRPr="003D1315" w:rsidRDefault="000C71D2" w:rsidP="000C71D2">
      <w:pPr>
        <w:jc w:val="both"/>
      </w:pPr>
      <w:r w:rsidRPr="003D1315">
        <w:t>Comentário: Regra da exasperação prevista no Art. 70, caput.</w:t>
      </w:r>
    </w:p>
    <w:p w14:paraId="2F1A0E17" w14:textId="77777777" w:rsidR="000C71D2" w:rsidRPr="003D1315" w:rsidRDefault="000C71D2" w:rsidP="000C71D2">
      <w:pPr>
        <w:jc w:val="both"/>
      </w:pPr>
      <w:r w:rsidRPr="003D1315">
        <w:rPr>
          <w:b/>
          <w:bCs/>
        </w:rPr>
        <w:t>Q6. Considera-se crime continuado quando o agente comete vários furtos em um mesmo prédio, na mesma noite, contra vítimas diferentes.</w:t>
      </w:r>
    </w:p>
    <w:p w14:paraId="159B4CB1" w14:textId="77777777" w:rsidR="000C71D2" w:rsidRPr="003D1315" w:rsidRDefault="000C71D2" w:rsidP="000C71D2">
      <w:pPr>
        <w:jc w:val="both"/>
      </w:pPr>
      <w:r w:rsidRPr="003D1315">
        <w:t xml:space="preserve">Gabarito: </w:t>
      </w:r>
      <w:r w:rsidRPr="003D1315">
        <w:rPr>
          <w:b/>
          <w:bCs/>
        </w:rPr>
        <w:t>CERTO</w:t>
      </w:r>
      <w:r w:rsidRPr="003D1315">
        <w:t>.</w:t>
      </w:r>
    </w:p>
    <w:p w14:paraId="01D9EEF5" w14:textId="77777777" w:rsidR="000C71D2" w:rsidRPr="003D1315" w:rsidRDefault="000C71D2" w:rsidP="000C71D2">
      <w:pPr>
        <w:jc w:val="both"/>
      </w:pPr>
      <w:r w:rsidRPr="003D1315">
        <w:t>Comentário: Estão presentes os requisitos de tempo, lugar e modo de execução.</w:t>
      </w:r>
    </w:p>
    <w:p w14:paraId="20B0D983" w14:textId="77777777" w:rsidR="000C71D2" w:rsidRPr="003D1315" w:rsidRDefault="000C71D2" w:rsidP="000C71D2">
      <w:pPr>
        <w:jc w:val="both"/>
      </w:pPr>
      <w:r w:rsidRPr="003D1315">
        <w:rPr>
          <w:b/>
          <w:bCs/>
        </w:rPr>
        <w:t>Q7. No concurso de crimes, as penas de restritivas de direitos não podem ser somadas.</w:t>
      </w:r>
    </w:p>
    <w:p w14:paraId="3B954C63" w14:textId="77777777" w:rsidR="000C71D2" w:rsidRPr="003D1315" w:rsidRDefault="000C71D2" w:rsidP="000C71D2">
      <w:pPr>
        <w:jc w:val="both"/>
      </w:pPr>
      <w:r w:rsidRPr="003D1315">
        <w:t xml:space="preserve">Gabarito: </w:t>
      </w:r>
      <w:r w:rsidRPr="003D1315">
        <w:rPr>
          <w:b/>
          <w:bCs/>
        </w:rPr>
        <w:t>ERRADO</w:t>
      </w:r>
      <w:r w:rsidRPr="003D1315">
        <w:t>.</w:t>
      </w:r>
    </w:p>
    <w:p w14:paraId="69A03B9E" w14:textId="77777777" w:rsidR="000C71D2" w:rsidRPr="003D1315" w:rsidRDefault="000C71D2" w:rsidP="000C71D2">
      <w:pPr>
        <w:jc w:val="both"/>
      </w:pPr>
      <w:r w:rsidRPr="003D1315">
        <w:t>Comentário: Elas podem ser somadas desde que sejam compatíveis entre si.</w:t>
      </w:r>
    </w:p>
    <w:p w14:paraId="431C0B71" w14:textId="77777777" w:rsidR="000C71D2" w:rsidRPr="003D1315" w:rsidRDefault="000C71D2" w:rsidP="000C71D2">
      <w:pPr>
        <w:jc w:val="both"/>
      </w:pPr>
      <w:r w:rsidRPr="003D1315">
        <w:rPr>
          <w:b/>
          <w:bCs/>
        </w:rPr>
        <w:t>Q8. Para o reconhecimento da continuidade delitiva, a doutrina e a jurisprudência exigem a unidade de desígnio.</w:t>
      </w:r>
    </w:p>
    <w:p w14:paraId="25EFCF3C" w14:textId="77777777" w:rsidR="000C71D2" w:rsidRPr="003D1315" w:rsidRDefault="000C71D2" w:rsidP="000C71D2">
      <w:pPr>
        <w:jc w:val="both"/>
      </w:pPr>
      <w:r w:rsidRPr="003D1315">
        <w:lastRenderedPageBreak/>
        <w:t xml:space="preserve">Gabarito: </w:t>
      </w:r>
      <w:r w:rsidRPr="003D1315">
        <w:rPr>
          <w:b/>
          <w:bCs/>
        </w:rPr>
        <w:t>CERTO</w:t>
      </w:r>
      <w:r w:rsidRPr="003D1315">
        <w:t>.</w:t>
      </w:r>
    </w:p>
    <w:p w14:paraId="7BEDFAD3" w14:textId="77777777" w:rsidR="000C71D2" w:rsidRPr="003D1315" w:rsidRDefault="000C71D2" w:rsidP="000C71D2">
      <w:pPr>
        <w:jc w:val="both"/>
      </w:pPr>
      <w:r w:rsidRPr="003D1315">
        <w:t>Comentário: Adota-se a Teoria Objetivo-Subjetiva (não basta o lugar/tempo, tem que haver um plano único).</w:t>
      </w:r>
    </w:p>
    <w:p w14:paraId="73BC5C2C" w14:textId="77777777" w:rsidR="000C71D2" w:rsidRPr="003D1315" w:rsidRDefault="000C71D2" w:rsidP="000C71D2">
      <w:pPr>
        <w:jc w:val="both"/>
      </w:pPr>
      <w:r w:rsidRPr="003D1315">
        <w:rPr>
          <w:b/>
          <w:bCs/>
        </w:rPr>
        <w:t>Q9. No concurso material, se o agente pratica crime de reclusão e outro de detenção, executa-se primeiro a detenção.</w:t>
      </w:r>
    </w:p>
    <w:p w14:paraId="1C28F700" w14:textId="77777777" w:rsidR="000C71D2" w:rsidRPr="003D1315" w:rsidRDefault="000C71D2" w:rsidP="000C71D2">
      <w:pPr>
        <w:jc w:val="both"/>
      </w:pPr>
      <w:r w:rsidRPr="003D1315">
        <w:t xml:space="preserve">Gabarito: </w:t>
      </w:r>
      <w:r w:rsidRPr="003D1315">
        <w:rPr>
          <w:b/>
          <w:bCs/>
        </w:rPr>
        <w:t>ERRADO</w:t>
      </w:r>
      <w:r w:rsidRPr="003D1315">
        <w:t>.</w:t>
      </w:r>
    </w:p>
    <w:p w14:paraId="6A988DF1" w14:textId="77777777" w:rsidR="000C71D2" w:rsidRPr="003D1315" w:rsidRDefault="000C71D2" w:rsidP="000C71D2">
      <w:pPr>
        <w:jc w:val="both"/>
      </w:pPr>
      <w:r w:rsidRPr="003D1315">
        <w:t>Comentário: Executa-se primeiro a pena mais grave (reclusão).</w:t>
      </w:r>
    </w:p>
    <w:p w14:paraId="798A59AC" w14:textId="77777777" w:rsidR="000C71D2" w:rsidRPr="003D1315" w:rsidRDefault="000C71D2" w:rsidP="000C71D2">
      <w:pPr>
        <w:jc w:val="both"/>
      </w:pPr>
      <w:r w:rsidRPr="003D1315">
        <w:rPr>
          <w:b/>
          <w:bCs/>
        </w:rPr>
        <w:t>Q10. A pena do crime continuado pode ser aumentada até o triplo se os crimes forem dolosos e contra vítimas diferentes com violência.</w:t>
      </w:r>
    </w:p>
    <w:p w14:paraId="4B9F16BE" w14:textId="77777777" w:rsidR="000C71D2" w:rsidRPr="003D1315" w:rsidRDefault="000C71D2" w:rsidP="000C71D2">
      <w:pPr>
        <w:jc w:val="both"/>
      </w:pPr>
      <w:r w:rsidRPr="003D1315">
        <w:t xml:space="preserve">Gabarito: </w:t>
      </w:r>
      <w:r w:rsidRPr="003D1315">
        <w:rPr>
          <w:b/>
          <w:bCs/>
        </w:rPr>
        <w:t>CERTO</w:t>
      </w:r>
      <w:r w:rsidRPr="003D1315">
        <w:t>.</w:t>
      </w:r>
    </w:p>
    <w:p w14:paraId="31384939" w14:textId="77777777" w:rsidR="000C71D2" w:rsidRPr="003D1315" w:rsidRDefault="000C71D2" w:rsidP="000C71D2">
      <w:pPr>
        <w:jc w:val="both"/>
      </w:pPr>
      <w:r w:rsidRPr="003D1315">
        <w:t>Comentário: É o chamado crime continuado específico ou qualificado (Art. 71, parágrafo único).</w:t>
      </w:r>
    </w:p>
    <w:p w14:paraId="575DCD26" w14:textId="77777777" w:rsidR="000C71D2" w:rsidRPr="003D1315" w:rsidRDefault="000C71D2" w:rsidP="000C71D2">
      <w:pPr>
        <w:jc w:val="both"/>
      </w:pPr>
      <w:r w:rsidRPr="003D1315">
        <w:t xml:space="preserve">9 - </w:t>
      </w:r>
      <w:r w:rsidRPr="003D1315">
        <w:rPr>
          <w:rFonts w:ascii="Segoe UI Emoji" w:hAnsi="Segoe UI Emoji" w:cs="Segoe UI Emoji"/>
        </w:rPr>
        <w:t>🟨</w:t>
      </w:r>
      <w:r w:rsidRPr="003D1315">
        <w:t xml:space="preserve"> </w:t>
      </w:r>
      <w:r w:rsidRPr="003D1315">
        <w:rPr>
          <w:b/>
          <w:bCs/>
        </w:rPr>
        <w:t>PROCESSO MNEMÔNICO</w:t>
      </w:r>
      <w:r w:rsidRPr="003D1315">
        <w:t xml:space="preserve"> </w:t>
      </w:r>
      <w:r w:rsidRPr="003D1315">
        <w:rPr>
          <w:b/>
          <w:bCs/>
        </w:rPr>
        <w:t>Sigla: M.F.C.</w:t>
      </w:r>
    </w:p>
    <w:p w14:paraId="4494028C" w14:textId="77777777" w:rsidR="000C71D2" w:rsidRPr="003D1315" w:rsidRDefault="000C71D2" w:rsidP="000C71D2">
      <w:pPr>
        <w:jc w:val="both"/>
      </w:pPr>
      <w:r w:rsidRPr="003D1315">
        <w:rPr>
          <w:b/>
          <w:bCs/>
        </w:rPr>
        <w:t>M</w:t>
      </w:r>
      <w:r w:rsidRPr="003D1315">
        <w:t xml:space="preserve">aterial = </w:t>
      </w:r>
      <w:r w:rsidRPr="003D1315">
        <w:rPr>
          <w:b/>
          <w:bCs/>
        </w:rPr>
        <w:t>S</w:t>
      </w:r>
      <w:r w:rsidRPr="003D1315">
        <w:t>oma.</w:t>
      </w:r>
    </w:p>
    <w:p w14:paraId="7D32833B" w14:textId="77777777" w:rsidR="000C71D2" w:rsidRPr="003D1315" w:rsidRDefault="000C71D2" w:rsidP="000C71D2">
      <w:pPr>
        <w:jc w:val="both"/>
      </w:pPr>
      <w:r w:rsidRPr="003D1315">
        <w:rPr>
          <w:b/>
          <w:bCs/>
        </w:rPr>
        <w:t>F</w:t>
      </w:r>
      <w:r w:rsidRPr="003D1315">
        <w:t xml:space="preserve">ormal = </w:t>
      </w:r>
      <w:r w:rsidRPr="003D1315">
        <w:rPr>
          <w:b/>
          <w:bCs/>
        </w:rPr>
        <w:t>A</w:t>
      </w:r>
      <w:r w:rsidRPr="003D1315">
        <w:t>umento (ou Soma se quiser os dois).</w:t>
      </w:r>
    </w:p>
    <w:p w14:paraId="15E16E7D" w14:textId="77777777" w:rsidR="000C71D2" w:rsidRPr="003D1315" w:rsidRDefault="000C71D2" w:rsidP="000C71D2">
      <w:pPr>
        <w:jc w:val="both"/>
      </w:pPr>
      <w:r w:rsidRPr="003D1315">
        <w:rPr>
          <w:b/>
          <w:bCs/>
        </w:rPr>
        <w:t>C</w:t>
      </w:r>
      <w:r w:rsidRPr="003D1315">
        <w:t xml:space="preserve">ontinuado = </w:t>
      </w:r>
      <w:r w:rsidRPr="003D1315">
        <w:rPr>
          <w:b/>
          <w:bCs/>
        </w:rPr>
        <w:t>B</w:t>
      </w:r>
      <w:r w:rsidRPr="003D1315">
        <w:t>enefício (Aumento).</w:t>
      </w:r>
    </w:p>
    <w:p w14:paraId="04587539" w14:textId="77777777" w:rsidR="000C71D2" w:rsidRDefault="000C71D2" w:rsidP="000C71D2">
      <w:pPr>
        <w:jc w:val="both"/>
      </w:pPr>
    </w:p>
    <w:p w14:paraId="5095CDF1" w14:textId="77777777" w:rsidR="000C71D2" w:rsidRDefault="000C71D2" w:rsidP="000C71D2">
      <w:pPr>
        <w:jc w:val="both"/>
      </w:pPr>
    </w:p>
    <w:p w14:paraId="1E0A8645" w14:textId="77777777" w:rsidR="000C71D2" w:rsidRPr="003D1315" w:rsidRDefault="000C71D2" w:rsidP="000C71D2">
      <w:pPr>
        <w:jc w:val="both"/>
      </w:pPr>
      <w:r w:rsidRPr="003D1315">
        <w:t xml:space="preserve">Chegamos ao </w:t>
      </w:r>
      <w:r w:rsidRPr="003D1315">
        <w:rPr>
          <w:b/>
          <w:bCs/>
        </w:rPr>
        <w:t>Ponto 20</w:t>
      </w:r>
      <w:r w:rsidRPr="003D1315">
        <w:t xml:space="preserve">, o coração da sua prova para a Câmara. Como você está estudando para ser um servidor, o </w:t>
      </w:r>
      <w:proofErr w:type="spellStart"/>
      <w:r w:rsidRPr="003D1315">
        <w:t>Cebraspe</w:t>
      </w:r>
      <w:proofErr w:type="spellEnd"/>
      <w:r w:rsidRPr="003D1315">
        <w:t xml:space="preserve"> vai testar se você conhece os desvios de conduta que podem ocorrer dentro da Administração.</w:t>
      </w:r>
    </w:p>
    <w:p w14:paraId="14CDD83D" w14:textId="77777777" w:rsidR="000C71D2" w:rsidRPr="003D1315" w:rsidRDefault="000C71D2" w:rsidP="000C71D2">
      <w:pPr>
        <w:jc w:val="both"/>
      </w:pPr>
      <w:r w:rsidRPr="003D1315">
        <w:t xml:space="preserve">Fique atento ao veneno do </w:t>
      </w:r>
      <w:r w:rsidRPr="003D1315">
        <w:rPr>
          <w:b/>
          <w:bCs/>
        </w:rPr>
        <w:t>Peculato Digital</w:t>
      </w:r>
      <w:r w:rsidRPr="003D1315">
        <w:t xml:space="preserve">, o alerta máximo do </w:t>
      </w:r>
      <w:r w:rsidRPr="003D1315">
        <w:rPr>
          <w:b/>
          <w:bCs/>
        </w:rPr>
        <w:t>Mentor</w:t>
      </w:r>
      <w:r w:rsidRPr="003D1315">
        <w:t xml:space="preserve"> para este ponto!</w:t>
      </w:r>
    </w:p>
    <w:p w14:paraId="37ED6777" w14:textId="77777777" w:rsidR="000C71D2" w:rsidRPr="003D1315" w:rsidRDefault="000C71D2" w:rsidP="000C71D2">
      <w:pPr>
        <w:jc w:val="both"/>
      </w:pPr>
      <w:r>
        <w:pict w14:anchorId="3B3105F2">
          <v:rect id="_x0000_i1071" style="width:0;height:1.5pt" o:hralign="center" o:hrstd="t" o:hr="t" fillcolor="#a0a0a0" stroked="f"/>
        </w:pict>
      </w:r>
    </w:p>
    <w:p w14:paraId="29A708C3" w14:textId="77777777" w:rsidR="000C71D2" w:rsidRPr="003D1315" w:rsidRDefault="000C71D2" w:rsidP="000C71D2">
      <w:pPr>
        <w:jc w:val="both"/>
        <w:rPr>
          <w:b/>
          <w:bCs/>
        </w:rPr>
      </w:pPr>
      <w:r w:rsidRPr="003D1315">
        <w:rPr>
          <w:rFonts w:ascii="Segoe UI Emoji" w:hAnsi="Segoe UI Emoji" w:cs="Segoe UI Emoji"/>
          <w:b/>
          <w:bCs/>
        </w:rPr>
        <w:t>🟩</w:t>
      </w:r>
      <w:r w:rsidRPr="003D1315">
        <w:rPr>
          <w:b/>
          <w:bCs/>
        </w:rPr>
        <w:t xml:space="preserve"> ## PONTO 20: CRIMES CONTRA A ADMINISTRAÇÃO PÚBLICA</w:t>
      </w:r>
    </w:p>
    <w:p w14:paraId="0807F417" w14:textId="77777777" w:rsidR="000C71D2" w:rsidRPr="003D1315" w:rsidRDefault="000C71D2" w:rsidP="000C71D2">
      <w:pPr>
        <w:jc w:val="both"/>
      </w:pPr>
      <w:r>
        <w:pict w14:anchorId="62BDF26C">
          <v:rect id="_x0000_i1072" style="width:0;height:1.5pt" o:hralign="center" o:hrstd="t" o:hr="t" fillcolor="#a0a0a0" stroked="f"/>
        </w:pict>
      </w:r>
    </w:p>
    <w:p w14:paraId="342BC244" w14:textId="77777777" w:rsidR="000C71D2" w:rsidRPr="003D1315" w:rsidRDefault="000C71D2" w:rsidP="000C71D2">
      <w:pPr>
        <w:jc w:val="both"/>
      </w:pPr>
      <w:r w:rsidRPr="003D1315">
        <w:t xml:space="preserve">1 - </w:t>
      </w:r>
      <w:r w:rsidRPr="003D1315">
        <w:rPr>
          <w:rFonts w:ascii="Segoe UI Emoji" w:hAnsi="Segoe UI Emoji" w:cs="Segoe UI Emoji"/>
        </w:rPr>
        <w:t>🟦</w:t>
      </w:r>
      <w:r w:rsidRPr="003D1315">
        <w:t xml:space="preserve"> </w:t>
      </w:r>
      <w:r w:rsidRPr="003D1315">
        <w:rPr>
          <w:b/>
          <w:bCs/>
        </w:rPr>
        <w:t>VENENOS, PEGADINHAS, DICAS E CUIDADOS</w:t>
      </w:r>
      <w:r w:rsidRPr="003D1315">
        <w:t xml:space="preserve"> </w:t>
      </w:r>
      <w:r w:rsidRPr="003D1315">
        <w:rPr>
          <w:rFonts w:ascii="Segoe UI Emoji" w:hAnsi="Segoe UI Emoji" w:cs="Segoe UI Emoji"/>
        </w:rPr>
        <w:t>🟦</w:t>
      </w:r>
    </w:p>
    <w:p w14:paraId="0DC86F1E" w14:textId="77777777" w:rsidR="000C71D2" w:rsidRPr="003D1315" w:rsidRDefault="000C71D2" w:rsidP="000C71D2">
      <w:pPr>
        <w:jc w:val="both"/>
      </w:pPr>
      <w:r w:rsidRPr="003D1315">
        <w:rPr>
          <w:rFonts w:ascii="Segoe UI Emoji" w:hAnsi="Segoe UI Emoji" w:cs="Segoe UI Emoji"/>
        </w:rPr>
        <w:t>🟦</w:t>
      </w:r>
      <w:r w:rsidRPr="003D1315">
        <w:t xml:space="preserve"> </w:t>
      </w:r>
      <w:r w:rsidRPr="003D1315">
        <w:rPr>
          <w:b/>
          <w:bCs/>
        </w:rPr>
        <w:t>Peculato Digital (Art. 313-A):</w:t>
      </w:r>
      <w:r w:rsidRPr="003D1315">
        <w:t xml:space="preserve"> Este é o veneno do edital! Diferente da Falsidade Ideológica, aqui o agente é um </w:t>
      </w:r>
      <w:r w:rsidRPr="003D1315">
        <w:rPr>
          <w:b/>
          <w:bCs/>
        </w:rPr>
        <w:t>funcionário autorizado</w:t>
      </w:r>
      <w:r w:rsidRPr="003D1315">
        <w:t xml:space="preserve"> que insere dados falsos no sistema para obter vantagem. Se ele não for autorizado, o crime é outro (Art. 313-B). </w:t>
      </w:r>
      <w:r w:rsidRPr="003D1315">
        <w:rPr>
          <w:rFonts w:ascii="Segoe UI Emoji" w:hAnsi="Segoe UI Emoji" w:cs="Segoe UI Emoji"/>
        </w:rPr>
        <w:t>🟦</w:t>
      </w:r>
    </w:p>
    <w:p w14:paraId="5D5B7F27" w14:textId="77777777" w:rsidR="000C71D2" w:rsidRPr="003D1315" w:rsidRDefault="000C71D2" w:rsidP="000C71D2">
      <w:pPr>
        <w:jc w:val="both"/>
      </w:pPr>
      <w:r w:rsidRPr="003D1315">
        <w:rPr>
          <w:rFonts w:ascii="Segoe UI Emoji" w:hAnsi="Segoe UI Emoji" w:cs="Segoe UI Emoji"/>
        </w:rPr>
        <w:t>🟦</w:t>
      </w:r>
      <w:r w:rsidRPr="003D1315">
        <w:t xml:space="preserve"> </w:t>
      </w:r>
      <w:r w:rsidRPr="003D1315">
        <w:rPr>
          <w:b/>
          <w:bCs/>
        </w:rPr>
        <w:t>Corrupção Passiva vs. Concussão:</w:t>
      </w:r>
      <w:r w:rsidRPr="003D1315">
        <w:t xml:space="preserve"> Na Passiva (Art. 317), o funcionário </w:t>
      </w:r>
      <w:r w:rsidRPr="003D1315">
        <w:rPr>
          <w:b/>
          <w:bCs/>
        </w:rPr>
        <w:t>solicita</w:t>
      </w:r>
      <w:r w:rsidRPr="003D1315">
        <w:t xml:space="preserve"> ou recebe. Na Concussão (Art. 316), ele </w:t>
      </w:r>
      <w:r w:rsidRPr="003D1315">
        <w:rPr>
          <w:b/>
          <w:bCs/>
        </w:rPr>
        <w:t>exige</w:t>
      </w:r>
      <w:r w:rsidRPr="003D1315">
        <w:t xml:space="preserve">. O </w:t>
      </w:r>
      <w:proofErr w:type="spellStart"/>
      <w:r w:rsidRPr="003D1315">
        <w:t>Cebraspe</w:t>
      </w:r>
      <w:proofErr w:type="spellEnd"/>
      <w:r w:rsidRPr="003D1315">
        <w:t xml:space="preserve"> vai trocar os verbos para te derrubar. Lembre-se: "Concussão tem o 'X' de </w:t>
      </w:r>
      <w:proofErr w:type="spellStart"/>
      <w:r w:rsidRPr="003D1315">
        <w:t>eXigir</w:t>
      </w:r>
      <w:proofErr w:type="spellEnd"/>
      <w:r w:rsidRPr="003D1315">
        <w:t xml:space="preserve">". </w:t>
      </w:r>
      <w:r w:rsidRPr="003D1315">
        <w:rPr>
          <w:rFonts w:ascii="Segoe UI Emoji" w:hAnsi="Segoe UI Emoji" w:cs="Segoe UI Emoji"/>
        </w:rPr>
        <w:t>🟦</w:t>
      </w:r>
    </w:p>
    <w:p w14:paraId="1A29F049" w14:textId="77777777" w:rsidR="000C71D2" w:rsidRPr="003D1315" w:rsidRDefault="000C71D2" w:rsidP="000C71D2">
      <w:pPr>
        <w:jc w:val="both"/>
      </w:pPr>
      <w:r w:rsidRPr="003D1315">
        <w:rPr>
          <w:rFonts w:ascii="Segoe UI Emoji" w:hAnsi="Segoe UI Emoji" w:cs="Segoe UI Emoji"/>
        </w:rPr>
        <w:t>🟦</w:t>
      </w:r>
      <w:r w:rsidRPr="003D1315">
        <w:t xml:space="preserve"> </w:t>
      </w:r>
      <w:r w:rsidRPr="003D1315">
        <w:rPr>
          <w:b/>
          <w:bCs/>
        </w:rPr>
        <w:t>Corrupção Ativa vs. Passiva:</w:t>
      </w:r>
      <w:r w:rsidRPr="003D1315">
        <w:t xml:space="preserve"> São crimes autônomos. Se um particular oferece e o servidor recusa, só o particular responde (Ativa). Se o servidor pede e o particular paga, o </w:t>
      </w:r>
      <w:r w:rsidRPr="003D1315">
        <w:lastRenderedPageBreak/>
        <w:t xml:space="preserve">servidor responde por Passiva e o particular, em regra, não comete crime (foi vítima de solicitação), a menos que tenha tomado a iniciativa. </w:t>
      </w:r>
      <w:r w:rsidRPr="003D1315">
        <w:rPr>
          <w:rFonts w:ascii="Segoe UI Emoji" w:hAnsi="Segoe UI Emoji" w:cs="Segoe UI Emoji"/>
        </w:rPr>
        <w:t>🟦</w:t>
      </w:r>
    </w:p>
    <w:p w14:paraId="55F3D053" w14:textId="77777777" w:rsidR="000C71D2" w:rsidRPr="003D1315" w:rsidRDefault="000C71D2" w:rsidP="000C71D2">
      <w:pPr>
        <w:jc w:val="both"/>
      </w:pPr>
      <w:r w:rsidRPr="003D1315">
        <w:rPr>
          <w:rFonts w:ascii="Segoe UI Emoji" w:hAnsi="Segoe UI Emoji" w:cs="Segoe UI Emoji"/>
        </w:rPr>
        <w:t>🟦</w:t>
      </w:r>
      <w:r w:rsidRPr="003D1315">
        <w:t xml:space="preserve"> </w:t>
      </w:r>
      <w:r w:rsidRPr="003D1315">
        <w:rPr>
          <w:b/>
          <w:bCs/>
        </w:rPr>
        <w:t>Peculato Culposo e o Arrependimento:</w:t>
      </w:r>
      <w:r w:rsidRPr="003D1315">
        <w:t xml:space="preserve"> Se o funcionário, por descuido, permite que alguém roube a repartição, ele responde por Peculato Culposo. Se ele </w:t>
      </w:r>
      <w:r w:rsidRPr="003D1315">
        <w:rPr>
          <w:b/>
          <w:bCs/>
        </w:rPr>
        <w:t>reparar o dano</w:t>
      </w:r>
      <w:r w:rsidRPr="003D1315">
        <w:t xml:space="preserve"> antes da sentença final, a </w:t>
      </w:r>
      <w:r w:rsidRPr="003D1315">
        <w:rPr>
          <w:b/>
          <w:bCs/>
        </w:rPr>
        <w:t>punibilidade é extinta</w:t>
      </w:r>
      <w:r w:rsidRPr="003D1315">
        <w:t xml:space="preserve">. Jesus ama o perdão, e a lei premia quem corrige o erro no crime culposo! </w:t>
      </w:r>
      <w:r w:rsidRPr="003D1315">
        <w:rPr>
          <w:rFonts w:ascii="Segoe UI Emoji" w:hAnsi="Segoe UI Emoji" w:cs="Segoe UI Emoji"/>
        </w:rPr>
        <w:t>🟦</w:t>
      </w:r>
    </w:p>
    <w:p w14:paraId="058BD5A6" w14:textId="77777777" w:rsidR="000C71D2" w:rsidRPr="003D1315" w:rsidRDefault="000C71D2" w:rsidP="000C71D2">
      <w:pPr>
        <w:jc w:val="both"/>
      </w:pPr>
      <w:r w:rsidRPr="003D1315">
        <w:t xml:space="preserve">2 - </w:t>
      </w:r>
      <w:r w:rsidRPr="003D1315">
        <w:rPr>
          <w:rFonts w:ascii="Segoe UI Emoji" w:hAnsi="Segoe UI Emoji" w:cs="Segoe UI Emoji"/>
        </w:rPr>
        <w:t>🟨</w:t>
      </w:r>
      <w:r w:rsidRPr="003D1315">
        <w:t xml:space="preserve"> </w:t>
      </w:r>
      <w:r w:rsidRPr="003D1315">
        <w:rPr>
          <w:b/>
          <w:bCs/>
        </w:rPr>
        <w:t>RESUMO ESTRATÉGICO</w:t>
      </w:r>
      <w:r w:rsidRPr="003D1315">
        <w:t xml:space="preserve"> Os crimes contra a administração (Art. 312 a 327) protegem a moralidade, o patrimônio e a probidade administrativa.</w:t>
      </w:r>
    </w:p>
    <w:p w14:paraId="608FFE72" w14:textId="77777777" w:rsidR="000C71D2" w:rsidRPr="003D1315" w:rsidRDefault="000C71D2" w:rsidP="000C71D2">
      <w:pPr>
        <w:numPr>
          <w:ilvl w:val="0"/>
          <w:numId w:val="348"/>
        </w:numPr>
        <w:jc w:val="both"/>
      </w:pPr>
      <w:r w:rsidRPr="003D1315">
        <w:rPr>
          <w:b/>
          <w:bCs/>
        </w:rPr>
        <w:t>Peculato:</w:t>
      </w:r>
      <w:r w:rsidRPr="003D1315">
        <w:t xml:space="preserve"> Apropriação ou desvio de bem público/particular em razão do cargo.</w:t>
      </w:r>
    </w:p>
    <w:p w14:paraId="0F213DA6" w14:textId="77777777" w:rsidR="000C71D2" w:rsidRPr="003D1315" w:rsidRDefault="000C71D2" w:rsidP="000C71D2">
      <w:pPr>
        <w:numPr>
          <w:ilvl w:val="0"/>
          <w:numId w:val="348"/>
        </w:numPr>
        <w:jc w:val="both"/>
      </w:pPr>
      <w:r w:rsidRPr="003D1315">
        <w:rPr>
          <w:b/>
          <w:bCs/>
        </w:rPr>
        <w:t>Prevaricação:</w:t>
      </w:r>
      <w:r w:rsidRPr="003D1315">
        <w:t xml:space="preserve"> Retardar ou deixar de praticar ato de ofício para satisfazer interesse ou sentimento </w:t>
      </w:r>
      <w:r w:rsidRPr="003D1315">
        <w:rPr>
          <w:b/>
          <w:bCs/>
        </w:rPr>
        <w:t>pessoal</w:t>
      </w:r>
      <w:r w:rsidRPr="003D1315">
        <w:t>.</w:t>
      </w:r>
    </w:p>
    <w:p w14:paraId="0946C1CE" w14:textId="77777777" w:rsidR="000C71D2" w:rsidRPr="003D1315" w:rsidRDefault="000C71D2" w:rsidP="000C71D2">
      <w:pPr>
        <w:numPr>
          <w:ilvl w:val="0"/>
          <w:numId w:val="348"/>
        </w:numPr>
        <w:jc w:val="both"/>
      </w:pPr>
      <w:r w:rsidRPr="003D1315">
        <w:rPr>
          <w:b/>
          <w:bCs/>
        </w:rPr>
        <w:t>Condescendência Criminosa:</w:t>
      </w:r>
      <w:r w:rsidRPr="003D1315">
        <w:t xml:space="preserve"> Deixar de punir subordinado por indulgência (pena/dó).</w:t>
      </w:r>
    </w:p>
    <w:p w14:paraId="7A85ADA9" w14:textId="77777777" w:rsidR="000C71D2" w:rsidRPr="003D1315" w:rsidRDefault="000C71D2" w:rsidP="000C71D2">
      <w:pPr>
        <w:jc w:val="both"/>
      </w:pPr>
      <w:r w:rsidRPr="003D1315">
        <w:t xml:space="preserve">3 - </w:t>
      </w:r>
      <w:r w:rsidRPr="003D1315">
        <w:rPr>
          <w:rFonts w:ascii="Segoe UI Emoji" w:hAnsi="Segoe UI Emoji" w:cs="Segoe UI Emoji"/>
        </w:rPr>
        <w:t>🟨</w:t>
      </w:r>
      <w:r w:rsidRPr="003D1315">
        <w:t xml:space="preserve"> </w:t>
      </w:r>
      <w:r w:rsidRPr="003D1315">
        <w:rPr>
          <w:b/>
          <w:bCs/>
        </w:rPr>
        <w:t>TABELAS EXPLICATIVAS / COMPARATIVAS</w:t>
      </w:r>
    </w:p>
    <w:p w14:paraId="75642494" w14:textId="77777777" w:rsidR="000C71D2" w:rsidRPr="003D1315" w:rsidRDefault="000C71D2" w:rsidP="000C71D2">
      <w:pPr>
        <w:jc w:val="both"/>
      </w:pPr>
      <w:r w:rsidRPr="003D1315">
        <w:rPr>
          <w:b/>
          <w:bCs/>
        </w:rPr>
        <w:t>TABELA A: SOLICITAR VS. EXIGIR VS. RETARDAR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86"/>
        <w:gridCol w:w="1880"/>
        <w:gridCol w:w="3912"/>
      </w:tblGrid>
      <w:tr w:rsidR="000C71D2" w:rsidRPr="003D1315" w14:paraId="25BAAC05" w14:textId="77777777" w:rsidTr="00826655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1DDC2918" w14:textId="77777777" w:rsidR="000C71D2" w:rsidRPr="003D1315" w:rsidRDefault="000C71D2" w:rsidP="00826655">
            <w:pPr>
              <w:jc w:val="both"/>
            </w:pPr>
            <w:r w:rsidRPr="003D1315">
              <w:rPr>
                <w:b/>
                <w:bCs/>
              </w:rPr>
              <w:t>Crime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222143C7" w14:textId="77777777" w:rsidR="000C71D2" w:rsidRPr="003D1315" w:rsidRDefault="000C71D2" w:rsidP="00826655">
            <w:pPr>
              <w:jc w:val="both"/>
            </w:pPr>
            <w:r w:rsidRPr="003D1315">
              <w:rPr>
                <w:b/>
                <w:bCs/>
              </w:rPr>
              <w:t>Verbo Núcleo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7131FCC3" w14:textId="77777777" w:rsidR="000C71D2" w:rsidRPr="003D1315" w:rsidRDefault="000C71D2" w:rsidP="00826655">
            <w:pPr>
              <w:jc w:val="both"/>
            </w:pPr>
            <w:r w:rsidRPr="003D1315">
              <w:rPr>
                <w:b/>
                <w:bCs/>
              </w:rPr>
              <w:t>Motivação</w:t>
            </w:r>
          </w:p>
        </w:tc>
      </w:tr>
      <w:tr w:rsidR="000C71D2" w:rsidRPr="003D1315" w14:paraId="1F69ECA4" w14:textId="77777777" w:rsidTr="0082665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65F3F1" w14:textId="77777777" w:rsidR="000C71D2" w:rsidRPr="003D1315" w:rsidRDefault="000C71D2" w:rsidP="00826655">
            <w:pPr>
              <w:jc w:val="both"/>
            </w:pPr>
            <w:r w:rsidRPr="003D1315">
              <w:rPr>
                <w:b/>
                <w:bCs/>
              </w:rPr>
              <w:t>Corrupção Passiva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4C19E7" w14:textId="77777777" w:rsidR="000C71D2" w:rsidRPr="003D1315" w:rsidRDefault="000C71D2" w:rsidP="00826655">
            <w:pPr>
              <w:jc w:val="both"/>
            </w:pPr>
            <w:r w:rsidRPr="003D1315">
              <w:t>Solicitar / Receber.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8A72FC" w14:textId="77777777" w:rsidR="000C71D2" w:rsidRPr="003D1315" w:rsidRDefault="000C71D2" w:rsidP="00826655">
            <w:pPr>
              <w:jc w:val="both"/>
            </w:pPr>
            <w:r w:rsidRPr="003D1315">
              <w:t>Obter vantagem indevida.</w:t>
            </w:r>
          </w:p>
        </w:tc>
      </w:tr>
      <w:tr w:rsidR="000C71D2" w:rsidRPr="003D1315" w14:paraId="1670D4DE" w14:textId="77777777" w:rsidTr="0082665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A800CE" w14:textId="77777777" w:rsidR="000C71D2" w:rsidRPr="003D1315" w:rsidRDefault="000C71D2" w:rsidP="00826655">
            <w:pPr>
              <w:jc w:val="both"/>
            </w:pPr>
            <w:r w:rsidRPr="003D1315">
              <w:rPr>
                <w:b/>
                <w:bCs/>
              </w:rPr>
              <w:t>Concussão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33C5A3" w14:textId="77777777" w:rsidR="000C71D2" w:rsidRPr="003D1315" w:rsidRDefault="000C71D2" w:rsidP="00826655">
            <w:pPr>
              <w:jc w:val="both"/>
            </w:pPr>
            <w:r w:rsidRPr="003D1315">
              <w:t>Exigir.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31E025" w14:textId="77777777" w:rsidR="000C71D2" w:rsidRPr="003D1315" w:rsidRDefault="000C71D2" w:rsidP="00826655">
            <w:pPr>
              <w:jc w:val="both"/>
            </w:pPr>
            <w:r w:rsidRPr="003D1315">
              <w:t>Obter vantagem indevida (Medo).</w:t>
            </w:r>
          </w:p>
        </w:tc>
      </w:tr>
      <w:tr w:rsidR="000C71D2" w:rsidRPr="003D1315" w14:paraId="41745EB2" w14:textId="77777777" w:rsidTr="0082665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A311EF" w14:textId="77777777" w:rsidR="000C71D2" w:rsidRPr="003D1315" w:rsidRDefault="000C71D2" w:rsidP="00826655">
            <w:pPr>
              <w:jc w:val="both"/>
            </w:pPr>
            <w:r w:rsidRPr="003D1315">
              <w:rPr>
                <w:b/>
                <w:bCs/>
              </w:rPr>
              <w:t>Prevaricação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F3A3A9" w14:textId="77777777" w:rsidR="000C71D2" w:rsidRPr="003D1315" w:rsidRDefault="000C71D2" w:rsidP="00826655">
            <w:pPr>
              <w:jc w:val="both"/>
            </w:pPr>
            <w:r w:rsidRPr="003D1315">
              <w:t>Retardar / Omitir.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DA8030" w14:textId="77777777" w:rsidR="000C71D2" w:rsidRPr="003D1315" w:rsidRDefault="000C71D2" w:rsidP="00826655">
            <w:pPr>
              <w:jc w:val="both"/>
            </w:pPr>
            <w:r w:rsidRPr="003D1315">
              <w:t>Satisfazer sentimento pessoal.</w:t>
            </w:r>
          </w:p>
        </w:tc>
      </w:tr>
      <w:tr w:rsidR="000C71D2" w:rsidRPr="003D1315" w14:paraId="410F041C" w14:textId="77777777" w:rsidTr="0082665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61A16A" w14:textId="77777777" w:rsidR="000C71D2" w:rsidRPr="003D1315" w:rsidRDefault="000C71D2" w:rsidP="00826655">
            <w:pPr>
              <w:jc w:val="both"/>
            </w:pPr>
            <w:r w:rsidRPr="003D1315">
              <w:rPr>
                <w:b/>
                <w:bCs/>
              </w:rPr>
              <w:t>Corrupção Privilegiada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7A35AD" w14:textId="77777777" w:rsidR="000C71D2" w:rsidRPr="003D1315" w:rsidRDefault="000C71D2" w:rsidP="00826655">
            <w:pPr>
              <w:jc w:val="both"/>
            </w:pPr>
            <w:r w:rsidRPr="003D1315">
              <w:t>Retardar / Omitir.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6A0358" w14:textId="77777777" w:rsidR="000C71D2" w:rsidRPr="003D1315" w:rsidRDefault="000C71D2" w:rsidP="00826655">
            <w:pPr>
              <w:jc w:val="both"/>
            </w:pPr>
            <w:r w:rsidRPr="003D1315">
              <w:t>Atender pedido ou influência de outrem.</w:t>
            </w:r>
          </w:p>
        </w:tc>
      </w:tr>
    </w:tbl>
    <w:p w14:paraId="781D8866" w14:textId="77777777" w:rsidR="000C71D2" w:rsidRPr="003D1315" w:rsidRDefault="000C71D2" w:rsidP="000C71D2">
      <w:pPr>
        <w:jc w:val="both"/>
      </w:pPr>
      <w:r w:rsidRPr="003D1315">
        <w:rPr>
          <w:b/>
          <w:bCs/>
        </w:rPr>
        <w:t>TABELA B: MODALIDADES DE PECULATO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9"/>
        <w:gridCol w:w="2611"/>
        <w:gridCol w:w="3608"/>
      </w:tblGrid>
      <w:tr w:rsidR="000C71D2" w:rsidRPr="003D1315" w14:paraId="1BB61342" w14:textId="77777777" w:rsidTr="00826655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2006B648" w14:textId="77777777" w:rsidR="000C71D2" w:rsidRPr="003D1315" w:rsidRDefault="000C71D2" w:rsidP="00826655">
            <w:pPr>
              <w:jc w:val="both"/>
            </w:pPr>
            <w:r w:rsidRPr="003D1315">
              <w:rPr>
                <w:b/>
                <w:bCs/>
              </w:rPr>
              <w:t>Tipo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3C8B9A22" w14:textId="77777777" w:rsidR="000C71D2" w:rsidRPr="003D1315" w:rsidRDefault="000C71D2" w:rsidP="00826655">
            <w:pPr>
              <w:jc w:val="both"/>
            </w:pPr>
            <w:r w:rsidRPr="003D1315">
              <w:rPr>
                <w:b/>
                <w:bCs/>
              </w:rPr>
              <w:t>Conduta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52A4EA1C" w14:textId="77777777" w:rsidR="000C71D2" w:rsidRPr="003D1315" w:rsidRDefault="000C71D2" w:rsidP="00826655">
            <w:pPr>
              <w:jc w:val="both"/>
            </w:pPr>
            <w:r w:rsidRPr="003D1315">
              <w:rPr>
                <w:b/>
                <w:bCs/>
              </w:rPr>
              <w:t>Detalhe</w:t>
            </w:r>
          </w:p>
        </w:tc>
      </w:tr>
      <w:tr w:rsidR="000C71D2" w:rsidRPr="003D1315" w14:paraId="5973D7FA" w14:textId="77777777" w:rsidTr="0082665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0D91B6" w14:textId="77777777" w:rsidR="000C71D2" w:rsidRPr="003D1315" w:rsidRDefault="000C71D2" w:rsidP="00826655">
            <w:pPr>
              <w:jc w:val="both"/>
            </w:pPr>
            <w:r w:rsidRPr="003D1315">
              <w:rPr>
                <w:b/>
                <w:bCs/>
              </w:rPr>
              <w:t>Peculato-Apropriação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9BB894" w14:textId="77777777" w:rsidR="000C71D2" w:rsidRPr="003D1315" w:rsidRDefault="000C71D2" w:rsidP="00826655">
            <w:pPr>
              <w:jc w:val="both"/>
            </w:pPr>
            <w:r w:rsidRPr="003D1315">
              <w:t>Toma para si o bem.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04C7DA" w14:textId="77777777" w:rsidR="000C71D2" w:rsidRPr="003D1315" w:rsidRDefault="000C71D2" w:rsidP="00826655">
            <w:pPr>
              <w:jc w:val="both"/>
            </w:pPr>
            <w:r w:rsidRPr="003D1315">
              <w:t>Tem a posse legítima do bem.</w:t>
            </w:r>
          </w:p>
        </w:tc>
      </w:tr>
      <w:tr w:rsidR="000C71D2" w:rsidRPr="003D1315" w14:paraId="5CCDF228" w14:textId="77777777" w:rsidTr="0082665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316D3B" w14:textId="77777777" w:rsidR="000C71D2" w:rsidRPr="003D1315" w:rsidRDefault="000C71D2" w:rsidP="00826655">
            <w:pPr>
              <w:jc w:val="both"/>
            </w:pPr>
            <w:r w:rsidRPr="003D1315">
              <w:rPr>
                <w:b/>
                <w:bCs/>
              </w:rPr>
              <w:t>Peculato-Desvio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38615A" w14:textId="77777777" w:rsidR="000C71D2" w:rsidRPr="003D1315" w:rsidRDefault="000C71D2" w:rsidP="00826655">
            <w:pPr>
              <w:jc w:val="both"/>
            </w:pPr>
            <w:r w:rsidRPr="003D1315">
              <w:t>Dá destino diverso ao bem.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FB8945" w14:textId="77777777" w:rsidR="000C71D2" w:rsidRPr="003D1315" w:rsidRDefault="000C71D2" w:rsidP="00826655">
            <w:pPr>
              <w:jc w:val="both"/>
            </w:pPr>
            <w:r w:rsidRPr="003D1315">
              <w:t>Em proveito próprio ou alheio.</w:t>
            </w:r>
          </w:p>
        </w:tc>
      </w:tr>
      <w:tr w:rsidR="000C71D2" w:rsidRPr="003D1315" w14:paraId="680058A7" w14:textId="77777777" w:rsidTr="0082665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CFDD6B" w14:textId="77777777" w:rsidR="000C71D2" w:rsidRPr="003D1315" w:rsidRDefault="000C71D2" w:rsidP="00826655">
            <w:pPr>
              <w:jc w:val="both"/>
            </w:pPr>
            <w:r w:rsidRPr="003D1315">
              <w:rPr>
                <w:b/>
                <w:bCs/>
              </w:rPr>
              <w:t>Peculato-Furto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6E397F" w14:textId="77777777" w:rsidR="000C71D2" w:rsidRPr="003D1315" w:rsidRDefault="000C71D2" w:rsidP="00826655">
            <w:pPr>
              <w:jc w:val="both"/>
            </w:pPr>
            <w:r w:rsidRPr="003D1315">
              <w:t>Subtrai o bem.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A09EFD" w14:textId="77777777" w:rsidR="000C71D2" w:rsidRPr="003D1315" w:rsidRDefault="000C71D2" w:rsidP="00826655">
            <w:pPr>
              <w:jc w:val="both"/>
            </w:pPr>
            <w:r w:rsidRPr="003D1315">
              <w:t>Não tem a posse, mas o cargo facilita.</w:t>
            </w:r>
          </w:p>
        </w:tc>
      </w:tr>
      <w:tr w:rsidR="000C71D2" w:rsidRPr="003D1315" w14:paraId="69DD99A4" w14:textId="77777777" w:rsidTr="0082665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55EB89" w14:textId="77777777" w:rsidR="000C71D2" w:rsidRPr="003D1315" w:rsidRDefault="000C71D2" w:rsidP="00826655">
            <w:pPr>
              <w:jc w:val="both"/>
            </w:pPr>
            <w:r w:rsidRPr="003D1315">
              <w:rPr>
                <w:b/>
                <w:bCs/>
              </w:rPr>
              <w:t>Peculato-Estelionato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39E40D" w14:textId="77777777" w:rsidR="000C71D2" w:rsidRPr="003D1315" w:rsidRDefault="000C71D2" w:rsidP="00826655">
            <w:pPr>
              <w:jc w:val="both"/>
            </w:pPr>
            <w:r w:rsidRPr="003D1315">
              <w:t>Erro de outrem.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EE952C" w14:textId="77777777" w:rsidR="000C71D2" w:rsidRPr="003D1315" w:rsidRDefault="000C71D2" w:rsidP="00826655">
            <w:pPr>
              <w:jc w:val="both"/>
            </w:pPr>
            <w:r w:rsidRPr="003D1315">
              <w:t>Recebe o bem por erro da vítima.</w:t>
            </w:r>
          </w:p>
        </w:tc>
      </w:tr>
    </w:tbl>
    <w:p w14:paraId="755C0E8D" w14:textId="77777777" w:rsidR="000C71D2" w:rsidRPr="003D1315" w:rsidRDefault="000C71D2" w:rsidP="000C71D2">
      <w:pPr>
        <w:jc w:val="both"/>
      </w:pPr>
      <w:r w:rsidRPr="003D1315">
        <w:t xml:space="preserve">4 - </w:t>
      </w:r>
      <w:r w:rsidRPr="003D1315">
        <w:rPr>
          <w:rFonts w:ascii="Segoe UI Emoji" w:hAnsi="Segoe UI Emoji" w:cs="Segoe UI Emoji"/>
        </w:rPr>
        <w:t>🟨</w:t>
      </w:r>
      <w:r w:rsidRPr="003D1315">
        <w:t xml:space="preserve"> </w:t>
      </w:r>
      <w:r w:rsidRPr="003D1315">
        <w:rPr>
          <w:b/>
          <w:bCs/>
        </w:rPr>
        <w:t>5 FLASHCARDS (SISTEMA R - TQR)</w:t>
      </w:r>
    </w:p>
    <w:p w14:paraId="67A73F97" w14:textId="77777777" w:rsidR="000C71D2" w:rsidRPr="003D1315" w:rsidRDefault="000C71D2" w:rsidP="000C71D2">
      <w:pPr>
        <w:numPr>
          <w:ilvl w:val="0"/>
          <w:numId w:val="349"/>
        </w:numPr>
        <w:jc w:val="both"/>
      </w:pPr>
      <w:r w:rsidRPr="003D1315">
        <w:rPr>
          <w:b/>
          <w:bCs/>
        </w:rPr>
        <w:t>F:</w:t>
      </w:r>
      <w:r w:rsidRPr="003D1315">
        <w:t xml:space="preserve"> Quem é considerado funcionário público para fins penais?</w:t>
      </w:r>
    </w:p>
    <w:p w14:paraId="163F742D" w14:textId="77777777" w:rsidR="000C71D2" w:rsidRPr="003D1315" w:rsidRDefault="000C71D2" w:rsidP="000C71D2">
      <w:pPr>
        <w:numPr>
          <w:ilvl w:val="0"/>
          <w:numId w:val="349"/>
        </w:numPr>
        <w:jc w:val="both"/>
      </w:pPr>
      <w:r w:rsidRPr="003D1315">
        <w:rPr>
          <w:b/>
          <w:bCs/>
        </w:rPr>
        <w:lastRenderedPageBreak/>
        <w:t>V:</w:t>
      </w:r>
      <w:r w:rsidRPr="003D1315">
        <w:t xml:space="preserve"> Quem, embora transitoriamente ou sem remuneração, exerce cargo, emprego ou função pública (Art. 327).</w:t>
      </w:r>
    </w:p>
    <w:p w14:paraId="1B58A08A" w14:textId="77777777" w:rsidR="000C71D2" w:rsidRPr="003D1315" w:rsidRDefault="000C71D2" w:rsidP="000C71D2">
      <w:pPr>
        <w:numPr>
          <w:ilvl w:val="0"/>
          <w:numId w:val="349"/>
        </w:numPr>
        <w:jc w:val="both"/>
      </w:pPr>
      <w:r w:rsidRPr="003D1315">
        <w:rPr>
          <w:b/>
          <w:bCs/>
        </w:rPr>
        <w:t>F:</w:t>
      </w:r>
      <w:r w:rsidRPr="003D1315">
        <w:t xml:space="preserve"> O particular pode cometer crime de peculato?</w:t>
      </w:r>
    </w:p>
    <w:p w14:paraId="32139ED5" w14:textId="77777777" w:rsidR="000C71D2" w:rsidRPr="003D1315" w:rsidRDefault="000C71D2" w:rsidP="000C71D2">
      <w:pPr>
        <w:numPr>
          <w:ilvl w:val="0"/>
          <w:numId w:val="349"/>
        </w:numPr>
        <w:jc w:val="both"/>
      </w:pPr>
      <w:r w:rsidRPr="003D1315">
        <w:rPr>
          <w:b/>
          <w:bCs/>
        </w:rPr>
        <w:t>V:</w:t>
      </w:r>
      <w:r w:rsidRPr="003D1315">
        <w:t xml:space="preserve"> Sim, se agir em conjunto com um funcionário público, sabendo dessa condição (Art. 30).</w:t>
      </w:r>
    </w:p>
    <w:p w14:paraId="35C11CE8" w14:textId="77777777" w:rsidR="000C71D2" w:rsidRPr="003D1315" w:rsidRDefault="000C71D2" w:rsidP="000C71D2">
      <w:pPr>
        <w:numPr>
          <w:ilvl w:val="0"/>
          <w:numId w:val="349"/>
        </w:numPr>
        <w:jc w:val="both"/>
      </w:pPr>
      <w:r w:rsidRPr="003D1315">
        <w:rPr>
          <w:b/>
          <w:bCs/>
        </w:rPr>
        <w:t>F:</w:t>
      </w:r>
      <w:r w:rsidRPr="003D1315">
        <w:t xml:space="preserve"> Qual a diferença entre Prevaricação e Corrupção Privilegiada?</w:t>
      </w:r>
    </w:p>
    <w:p w14:paraId="4C7ECDB7" w14:textId="77777777" w:rsidR="000C71D2" w:rsidRPr="003D1315" w:rsidRDefault="000C71D2" w:rsidP="000C71D2">
      <w:pPr>
        <w:numPr>
          <w:ilvl w:val="0"/>
          <w:numId w:val="349"/>
        </w:numPr>
        <w:jc w:val="both"/>
      </w:pPr>
      <w:r w:rsidRPr="003D1315">
        <w:rPr>
          <w:b/>
          <w:bCs/>
        </w:rPr>
        <w:t>V:</w:t>
      </w:r>
      <w:r w:rsidRPr="003D1315">
        <w:t xml:space="preserve"> Na Prevaricação o interesse é </w:t>
      </w:r>
      <w:r w:rsidRPr="003D1315">
        <w:rPr>
          <w:b/>
          <w:bCs/>
        </w:rPr>
        <w:t>próprio</w:t>
      </w:r>
      <w:r w:rsidRPr="003D1315">
        <w:t xml:space="preserve">; na Privilegiada o agente atende a </w:t>
      </w:r>
      <w:r w:rsidRPr="003D1315">
        <w:rPr>
          <w:b/>
          <w:bCs/>
        </w:rPr>
        <w:t>pedido de terceiro</w:t>
      </w:r>
      <w:r w:rsidRPr="003D1315">
        <w:t>.</w:t>
      </w:r>
    </w:p>
    <w:p w14:paraId="37A6D2BA" w14:textId="77777777" w:rsidR="000C71D2" w:rsidRPr="003D1315" w:rsidRDefault="000C71D2" w:rsidP="000C71D2">
      <w:pPr>
        <w:numPr>
          <w:ilvl w:val="0"/>
          <w:numId w:val="349"/>
        </w:numPr>
        <w:jc w:val="both"/>
      </w:pPr>
      <w:r w:rsidRPr="003D1315">
        <w:rPr>
          <w:b/>
          <w:bCs/>
        </w:rPr>
        <w:t>F:</w:t>
      </w:r>
      <w:r w:rsidRPr="003D1315">
        <w:t xml:space="preserve"> O crime de Concussão exige que a vantagem seja recebida?</w:t>
      </w:r>
    </w:p>
    <w:p w14:paraId="15EEFCF8" w14:textId="77777777" w:rsidR="000C71D2" w:rsidRPr="003D1315" w:rsidRDefault="000C71D2" w:rsidP="000C71D2">
      <w:pPr>
        <w:numPr>
          <w:ilvl w:val="0"/>
          <w:numId w:val="349"/>
        </w:numPr>
        <w:jc w:val="both"/>
      </w:pPr>
      <w:r w:rsidRPr="003D1315">
        <w:rPr>
          <w:b/>
          <w:bCs/>
        </w:rPr>
        <w:t>V:</w:t>
      </w:r>
      <w:r w:rsidRPr="003D1315">
        <w:t xml:space="preserve"> Não. É crime formal, consuma-se na </w:t>
      </w:r>
      <w:r w:rsidRPr="003D1315">
        <w:rPr>
          <w:b/>
          <w:bCs/>
        </w:rPr>
        <w:t>exigência</w:t>
      </w:r>
      <w:r w:rsidRPr="003D1315">
        <w:t>.</w:t>
      </w:r>
    </w:p>
    <w:p w14:paraId="0C6B6FF1" w14:textId="77777777" w:rsidR="000C71D2" w:rsidRPr="003D1315" w:rsidRDefault="000C71D2" w:rsidP="000C71D2">
      <w:pPr>
        <w:numPr>
          <w:ilvl w:val="0"/>
          <w:numId w:val="349"/>
        </w:numPr>
        <w:jc w:val="both"/>
      </w:pPr>
      <w:r w:rsidRPr="003D1315">
        <w:rPr>
          <w:b/>
          <w:bCs/>
        </w:rPr>
        <w:t>F:</w:t>
      </w:r>
      <w:r w:rsidRPr="003D1315">
        <w:t xml:space="preserve"> O que é a advocacia administrativa?</w:t>
      </w:r>
    </w:p>
    <w:p w14:paraId="10B22CB9" w14:textId="77777777" w:rsidR="000C71D2" w:rsidRPr="003D1315" w:rsidRDefault="000C71D2" w:rsidP="000C71D2">
      <w:pPr>
        <w:numPr>
          <w:ilvl w:val="0"/>
          <w:numId w:val="349"/>
        </w:numPr>
        <w:jc w:val="both"/>
      </w:pPr>
      <w:r w:rsidRPr="003D1315">
        <w:rPr>
          <w:b/>
          <w:bCs/>
        </w:rPr>
        <w:t>V:</w:t>
      </w:r>
      <w:r w:rsidRPr="003D1315">
        <w:t xml:space="preserve"> Patrocinar interesse privado perante a administração pública, valendo-se da qualidade de funcionário.</w:t>
      </w:r>
    </w:p>
    <w:p w14:paraId="1E6A6337" w14:textId="77777777" w:rsidR="000C71D2" w:rsidRPr="003D1315" w:rsidRDefault="000C71D2" w:rsidP="000C71D2">
      <w:pPr>
        <w:jc w:val="both"/>
      </w:pPr>
      <w:r w:rsidRPr="003D1315">
        <w:t xml:space="preserve">5 - </w:t>
      </w:r>
      <w:r w:rsidRPr="003D1315">
        <w:rPr>
          <w:rFonts w:ascii="Segoe UI Emoji" w:hAnsi="Segoe UI Emoji" w:cs="Segoe UI Emoji"/>
        </w:rPr>
        <w:t>🟨</w:t>
      </w:r>
      <w:r w:rsidRPr="003D1315">
        <w:t xml:space="preserve"> </w:t>
      </w:r>
      <w:r w:rsidRPr="003D1315">
        <w:rPr>
          <w:b/>
          <w:bCs/>
        </w:rPr>
        <w:t>INDICAÇÃO DE VÍDEO (YOUTUBE)</w:t>
      </w:r>
    </w:p>
    <w:p w14:paraId="726CFCAF" w14:textId="77777777" w:rsidR="000C71D2" w:rsidRPr="003D1315" w:rsidRDefault="000C71D2" w:rsidP="000C71D2">
      <w:pPr>
        <w:numPr>
          <w:ilvl w:val="0"/>
          <w:numId w:val="350"/>
        </w:numPr>
        <w:jc w:val="both"/>
      </w:pPr>
      <w:r w:rsidRPr="003D1315">
        <w:rPr>
          <w:b/>
          <w:bCs/>
        </w:rPr>
        <w:t>Nome do Vídeo:</w:t>
      </w:r>
      <w:r w:rsidRPr="003D1315">
        <w:t xml:space="preserve"> Crimes contra a Administração Pública - Prof. Rogério Sanches.</w:t>
      </w:r>
    </w:p>
    <w:p w14:paraId="5A26BF42" w14:textId="77777777" w:rsidR="000C71D2" w:rsidRPr="003D1315" w:rsidRDefault="000C71D2" w:rsidP="000C71D2">
      <w:pPr>
        <w:numPr>
          <w:ilvl w:val="0"/>
          <w:numId w:val="350"/>
        </w:numPr>
        <w:jc w:val="both"/>
      </w:pPr>
      <w:r w:rsidRPr="003D1315">
        <w:rPr>
          <w:b/>
          <w:bCs/>
        </w:rPr>
        <w:t>Link:</w:t>
      </w:r>
      <w:r w:rsidRPr="003D1315">
        <w:t xml:space="preserve"> </w:t>
      </w:r>
      <w:hyperlink r:id="rId24" w:tgtFrame="_blank" w:history="1">
        <w:r w:rsidRPr="003D1315">
          <w:rPr>
            <w:rStyle w:val="Hyperlink"/>
          </w:rPr>
          <w:t>https://www.youtube.com/watch?v=kYm9I1u3VYo</w:t>
        </w:r>
      </w:hyperlink>
    </w:p>
    <w:p w14:paraId="1B842038" w14:textId="77777777" w:rsidR="000C71D2" w:rsidRPr="003D1315" w:rsidRDefault="000C71D2" w:rsidP="000C71D2">
      <w:pPr>
        <w:jc w:val="both"/>
      </w:pPr>
      <w:r w:rsidRPr="003D1315">
        <w:t xml:space="preserve">6 - </w:t>
      </w:r>
      <w:r w:rsidRPr="003D1315">
        <w:rPr>
          <w:rFonts w:ascii="Segoe UI Emoji" w:hAnsi="Segoe UI Emoji" w:cs="Segoe UI Emoji"/>
        </w:rPr>
        <w:t>🟨</w:t>
      </w:r>
      <w:r w:rsidRPr="003D1315">
        <w:t xml:space="preserve"> </w:t>
      </w:r>
      <w:r w:rsidRPr="003D1315">
        <w:rPr>
          <w:b/>
          <w:bCs/>
        </w:rPr>
        <w:t>ESTRUTURA DE MAPA MENTAL</w:t>
      </w:r>
    </w:p>
    <w:p w14:paraId="36D4C4A2" w14:textId="77777777" w:rsidR="000C71D2" w:rsidRPr="003D1315" w:rsidRDefault="000C71D2" w:rsidP="000C71D2">
      <w:pPr>
        <w:jc w:val="both"/>
      </w:pPr>
      <w:r w:rsidRPr="003D1315">
        <w:rPr>
          <w:b/>
          <w:bCs/>
        </w:rPr>
        <w:t>ADMINISTRAÇÃO PÚBLICA</w:t>
      </w:r>
    </w:p>
    <w:p w14:paraId="1B884ED9" w14:textId="77777777" w:rsidR="000C71D2" w:rsidRPr="003D1315" w:rsidRDefault="000C71D2" w:rsidP="000C71D2">
      <w:pPr>
        <w:numPr>
          <w:ilvl w:val="0"/>
          <w:numId w:val="351"/>
        </w:numPr>
        <w:jc w:val="both"/>
      </w:pPr>
      <w:r w:rsidRPr="003D1315">
        <w:rPr>
          <w:b/>
          <w:bCs/>
        </w:rPr>
        <w:t>PRATICADOS POR FUNCIONÁRIO</w:t>
      </w:r>
    </w:p>
    <w:p w14:paraId="5745A60F" w14:textId="77777777" w:rsidR="000C71D2" w:rsidRPr="003D1315" w:rsidRDefault="000C71D2" w:rsidP="000C71D2">
      <w:pPr>
        <w:numPr>
          <w:ilvl w:val="1"/>
          <w:numId w:val="351"/>
        </w:numPr>
        <w:jc w:val="both"/>
      </w:pPr>
      <w:r w:rsidRPr="003D1315">
        <w:t>Peculato, Concussão, Corrupção Passiva, Prevaricação.</w:t>
      </w:r>
    </w:p>
    <w:p w14:paraId="26007560" w14:textId="77777777" w:rsidR="000C71D2" w:rsidRPr="003D1315" w:rsidRDefault="000C71D2" w:rsidP="000C71D2">
      <w:pPr>
        <w:numPr>
          <w:ilvl w:val="0"/>
          <w:numId w:val="351"/>
        </w:numPr>
        <w:jc w:val="both"/>
      </w:pPr>
      <w:r w:rsidRPr="003D1315">
        <w:rPr>
          <w:b/>
          <w:bCs/>
        </w:rPr>
        <w:t>PRATICADOS POR PARTICULAR</w:t>
      </w:r>
    </w:p>
    <w:p w14:paraId="7AA3BB3D" w14:textId="77777777" w:rsidR="000C71D2" w:rsidRPr="003D1315" w:rsidRDefault="000C71D2" w:rsidP="000C71D2">
      <w:pPr>
        <w:numPr>
          <w:ilvl w:val="1"/>
          <w:numId w:val="351"/>
        </w:numPr>
        <w:jc w:val="both"/>
      </w:pPr>
      <w:r w:rsidRPr="003D1315">
        <w:t>Corrupção Ativa, Desacato, Resistência, Desobediência.</w:t>
      </w:r>
    </w:p>
    <w:p w14:paraId="76530B6B" w14:textId="77777777" w:rsidR="000C71D2" w:rsidRPr="003D1315" w:rsidRDefault="000C71D2" w:rsidP="000C71D2">
      <w:pPr>
        <w:numPr>
          <w:ilvl w:val="0"/>
          <w:numId w:val="351"/>
        </w:numPr>
        <w:jc w:val="both"/>
      </w:pPr>
      <w:r w:rsidRPr="003D1315">
        <w:rPr>
          <w:b/>
          <w:bCs/>
        </w:rPr>
        <w:t>CONCEITO DE FUNCIONÁRIO (Art. 327)</w:t>
      </w:r>
    </w:p>
    <w:p w14:paraId="6AE9F63D" w14:textId="77777777" w:rsidR="000C71D2" w:rsidRPr="003D1315" w:rsidRDefault="000C71D2" w:rsidP="000C71D2">
      <w:pPr>
        <w:numPr>
          <w:ilvl w:val="1"/>
          <w:numId w:val="351"/>
        </w:numPr>
        <w:jc w:val="both"/>
      </w:pPr>
      <w:r w:rsidRPr="003D1315">
        <w:t>Amplo: inclui jurados, estagiários e mesários.</w:t>
      </w:r>
    </w:p>
    <w:p w14:paraId="2C98716E" w14:textId="77777777" w:rsidR="000C71D2" w:rsidRPr="003D1315" w:rsidRDefault="000C71D2" w:rsidP="000C71D2">
      <w:pPr>
        <w:jc w:val="both"/>
      </w:pPr>
      <w:r w:rsidRPr="003D1315">
        <w:t xml:space="preserve">7 - </w:t>
      </w:r>
      <w:r w:rsidRPr="003D1315">
        <w:rPr>
          <w:rFonts w:ascii="Segoe UI Emoji" w:hAnsi="Segoe UI Emoji" w:cs="Segoe UI Emoji"/>
        </w:rPr>
        <w:t>🟦</w:t>
      </w:r>
      <w:r w:rsidRPr="003D1315">
        <w:t xml:space="preserve"> </w:t>
      </w:r>
      <w:r w:rsidRPr="003D1315">
        <w:rPr>
          <w:b/>
          <w:bCs/>
        </w:rPr>
        <w:t>O VENENO DAS QUESTÕES: O QUE MAIS CAI</w:t>
      </w:r>
      <w:r w:rsidRPr="003D1315">
        <w:t xml:space="preserve"> </w:t>
      </w:r>
      <w:r w:rsidRPr="003D1315">
        <w:rPr>
          <w:rFonts w:ascii="Segoe UI Emoji" w:hAnsi="Segoe UI Emoji" w:cs="Segoe UI Emoji"/>
        </w:rPr>
        <w:t>🟦</w:t>
      </w:r>
    </w:p>
    <w:p w14:paraId="6F4458C2" w14:textId="77777777" w:rsidR="000C71D2" w:rsidRPr="003D1315" w:rsidRDefault="000C71D2" w:rsidP="000C71D2">
      <w:pPr>
        <w:jc w:val="both"/>
      </w:pPr>
      <w:r w:rsidRPr="003D1315">
        <w:rPr>
          <w:rFonts w:ascii="Segoe UI Emoji" w:hAnsi="Segoe UI Emoji" w:cs="Segoe UI Emoji"/>
        </w:rPr>
        <w:t>🟦</w:t>
      </w:r>
      <w:r w:rsidRPr="003D1315">
        <w:t xml:space="preserve"> O </w:t>
      </w:r>
      <w:proofErr w:type="spellStart"/>
      <w:r w:rsidRPr="003D1315">
        <w:t>Cebraspe</w:t>
      </w:r>
      <w:proofErr w:type="spellEnd"/>
      <w:r w:rsidRPr="003D1315">
        <w:t xml:space="preserve"> adora o </w:t>
      </w:r>
      <w:r w:rsidRPr="003D1315">
        <w:rPr>
          <w:b/>
          <w:bCs/>
        </w:rPr>
        <w:t>Peculato de Uso</w:t>
      </w:r>
      <w:r w:rsidRPr="003D1315">
        <w:t xml:space="preserve">. O servidor usa o carro oficial para ir à praia e devolve. </w:t>
      </w:r>
      <w:r w:rsidRPr="003D1315">
        <w:rPr>
          <w:b/>
          <w:bCs/>
        </w:rPr>
        <w:t>REGRA:</w:t>
      </w:r>
      <w:r w:rsidRPr="003D1315">
        <w:t xml:space="preserve"> No Direito Penal, o peculato de uso de bens infungíveis (que não se gastam) é </w:t>
      </w:r>
      <w:r w:rsidRPr="003D1315">
        <w:rPr>
          <w:b/>
          <w:bCs/>
        </w:rPr>
        <w:t>fato atípico</w:t>
      </w:r>
      <w:r w:rsidRPr="003D1315">
        <w:t xml:space="preserve"> (pode ser improbidade administrativa, mas não é crime). </w:t>
      </w:r>
      <w:r w:rsidRPr="003D1315">
        <w:rPr>
          <w:b/>
          <w:bCs/>
        </w:rPr>
        <w:t>EXCEÇÃO:</w:t>
      </w:r>
      <w:r w:rsidRPr="003D1315">
        <w:t xml:space="preserve"> Se usar dinheiro (bem fungível), é crime de peculato-desvio. Outro veneno: o estagiário é funcionário público para o Direito Penal? </w:t>
      </w:r>
      <w:r w:rsidRPr="003D1315">
        <w:rPr>
          <w:b/>
          <w:bCs/>
        </w:rPr>
        <w:t>SIM</w:t>
      </w:r>
      <w:r w:rsidRPr="003D1315">
        <w:t xml:space="preserve">. </w:t>
      </w:r>
      <w:r w:rsidRPr="003D1315">
        <w:rPr>
          <w:rFonts w:ascii="Segoe UI Emoji" w:hAnsi="Segoe UI Emoji" w:cs="Segoe UI Emoji"/>
        </w:rPr>
        <w:t>🟦</w:t>
      </w:r>
    </w:p>
    <w:p w14:paraId="2C0DF57A" w14:textId="77777777" w:rsidR="000C71D2" w:rsidRPr="003D1315" w:rsidRDefault="000C71D2" w:rsidP="000C71D2">
      <w:pPr>
        <w:jc w:val="both"/>
      </w:pPr>
      <w:r w:rsidRPr="003D1315">
        <w:t xml:space="preserve">8 - </w:t>
      </w:r>
      <w:r w:rsidRPr="003D1315">
        <w:rPr>
          <w:rFonts w:ascii="Segoe UI Emoji" w:hAnsi="Segoe UI Emoji" w:cs="Segoe UI Emoji"/>
        </w:rPr>
        <w:t>🟨</w:t>
      </w:r>
      <w:r w:rsidRPr="003D1315">
        <w:t xml:space="preserve"> </w:t>
      </w:r>
      <w:r w:rsidRPr="003D1315">
        <w:rPr>
          <w:b/>
          <w:bCs/>
        </w:rPr>
        <w:t>10 QUESTÕES DE CONCURSO (PARA RESOLVER)</w:t>
      </w:r>
    </w:p>
    <w:p w14:paraId="2E8F0B7C" w14:textId="77777777" w:rsidR="000C71D2" w:rsidRPr="003D1315" w:rsidRDefault="000C71D2" w:rsidP="000C71D2">
      <w:pPr>
        <w:jc w:val="both"/>
      </w:pPr>
      <w:r w:rsidRPr="003D1315">
        <w:rPr>
          <w:b/>
          <w:bCs/>
        </w:rPr>
        <w:t>Q1. (</w:t>
      </w:r>
      <w:proofErr w:type="spellStart"/>
      <w:r w:rsidRPr="003D1315">
        <w:rPr>
          <w:b/>
          <w:bCs/>
        </w:rPr>
        <w:t>Cebraspe</w:t>
      </w:r>
      <w:proofErr w:type="spellEnd"/>
      <w:r w:rsidRPr="003D1315">
        <w:rPr>
          <w:b/>
          <w:bCs/>
        </w:rPr>
        <w:t>)</w:t>
      </w:r>
      <w:r w:rsidRPr="003D1315">
        <w:t xml:space="preserve"> O conceito de funcionário público para fins penais abrange quem exerce função pública, ainda que transitoriamente e sem remuneração. </w:t>
      </w:r>
      <w:proofErr w:type="gramStart"/>
      <w:r w:rsidRPr="003D1315">
        <w:t>( )</w:t>
      </w:r>
      <w:proofErr w:type="gramEnd"/>
      <w:r w:rsidRPr="003D1315">
        <w:t xml:space="preserve"> Certo </w:t>
      </w:r>
      <w:proofErr w:type="gramStart"/>
      <w:r w:rsidRPr="003D1315">
        <w:t>( )</w:t>
      </w:r>
      <w:proofErr w:type="gramEnd"/>
      <w:r w:rsidRPr="003D1315">
        <w:t xml:space="preserve"> Errado</w:t>
      </w:r>
    </w:p>
    <w:p w14:paraId="40B8566F" w14:textId="77777777" w:rsidR="000C71D2" w:rsidRPr="003D1315" w:rsidRDefault="000C71D2" w:rsidP="000C71D2">
      <w:pPr>
        <w:jc w:val="both"/>
      </w:pPr>
      <w:r w:rsidRPr="003D1315">
        <w:rPr>
          <w:b/>
          <w:bCs/>
        </w:rPr>
        <w:lastRenderedPageBreak/>
        <w:t>Q2. (</w:t>
      </w:r>
      <w:proofErr w:type="spellStart"/>
      <w:r w:rsidRPr="003D1315">
        <w:rPr>
          <w:b/>
          <w:bCs/>
        </w:rPr>
        <w:t>Cebraspe</w:t>
      </w:r>
      <w:proofErr w:type="spellEnd"/>
      <w:r w:rsidRPr="003D1315">
        <w:rPr>
          <w:b/>
          <w:bCs/>
        </w:rPr>
        <w:t>)</w:t>
      </w:r>
      <w:r w:rsidRPr="003D1315">
        <w:t xml:space="preserve"> No crime de concussão, o funcionário público solicita vantagem indevida em razão da função. </w:t>
      </w:r>
      <w:proofErr w:type="gramStart"/>
      <w:r w:rsidRPr="003D1315">
        <w:t>( )</w:t>
      </w:r>
      <w:proofErr w:type="gramEnd"/>
      <w:r w:rsidRPr="003D1315">
        <w:t xml:space="preserve"> Certo </w:t>
      </w:r>
      <w:proofErr w:type="gramStart"/>
      <w:r w:rsidRPr="003D1315">
        <w:t>( )</w:t>
      </w:r>
      <w:proofErr w:type="gramEnd"/>
      <w:r w:rsidRPr="003D1315">
        <w:t xml:space="preserve"> Errado</w:t>
      </w:r>
    </w:p>
    <w:p w14:paraId="7AD8B79D" w14:textId="77777777" w:rsidR="000C71D2" w:rsidRPr="003D1315" w:rsidRDefault="000C71D2" w:rsidP="000C71D2">
      <w:pPr>
        <w:jc w:val="both"/>
      </w:pPr>
      <w:r w:rsidRPr="003D1315">
        <w:rPr>
          <w:b/>
          <w:bCs/>
        </w:rPr>
        <w:t>Q3. (</w:t>
      </w:r>
      <w:proofErr w:type="spellStart"/>
      <w:r w:rsidRPr="003D1315">
        <w:rPr>
          <w:b/>
          <w:bCs/>
        </w:rPr>
        <w:t>Cebraspe</w:t>
      </w:r>
      <w:proofErr w:type="spellEnd"/>
      <w:r w:rsidRPr="003D1315">
        <w:rPr>
          <w:b/>
          <w:bCs/>
        </w:rPr>
        <w:t>)</w:t>
      </w:r>
      <w:r w:rsidRPr="003D1315">
        <w:t xml:space="preserve"> A prevaricação ocorre quando o funcionário retarda ato de ofício para satisfazer interesse ou sentimento pessoal. </w:t>
      </w:r>
      <w:proofErr w:type="gramStart"/>
      <w:r w:rsidRPr="003D1315">
        <w:t>( )</w:t>
      </w:r>
      <w:proofErr w:type="gramEnd"/>
      <w:r w:rsidRPr="003D1315">
        <w:t xml:space="preserve"> Certo </w:t>
      </w:r>
      <w:proofErr w:type="gramStart"/>
      <w:r w:rsidRPr="003D1315">
        <w:t>( )</w:t>
      </w:r>
      <w:proofErr w:type="gramEnd"/>
      <w:r w:rsidRPr="003D1315">
        <w:t xml:space="preserve"> Errado</w:t>
      </w:r>
    </w:p>
    <w:p w14:paraId="6708F353" w14:textId="77777777" w:rsidR="000C71D2" w:rsidRPr="003D1315" w:rsidRDefault="000C71D2" w:rsidP="000C71D2">
      <w:pPr>
        <w:jc w:val="both"/>
      </w:pPr>
      <w:r w:rsidRPr="003D1315">
        <w:rPr>
          <w:b/>
          <w:bCs/>
        </w:rPr>
        <w:t>Q4. (</w:t>
      </w:r>
      <w:proofErr w:type="spellStart"/>
      <w:r w:rsidRPr="003D1315">
        <w:rPr>
          <w:b/>
          <w:bCs/>
        </w:rPr>
        <w:t>Cebraspe</w:t>
      </w:r>
      <w:proofErr w:type="spellEnd"/>
      <w:r w:rsidRPr="003D1315">
        <w:rPr>
          <w:b/>
          <w:bCs/>
        </w:rPr>
        <w:t>)</w:t>
      </w:r>
      <w:r w:rsidRPr="003D1315">
        <w:t xml:space="preserve"> No peculato culposo, a reparação do dano, se precede à sentença irrecorrível, extingue a punibilidade. </w:t>
      </w:r>
      <w:proofErr w:type="gramStart"/>
      <w:r w:rsidRPr="003D1315">
        <w:t>( )</w:t>
      </w:r>
      <w:proofErr w:type="gramEnd"/>
      <w:r w:rsidRPr="003D1315">
        <w:t xml:space="preserve"> Certo </w:t>
      </w:r>
      <w:proofErr w:type="gramStart"/>
      <w:r w:rsidRPr="003D1315">
        <w:t>( )</w:t>
      </w:r>
      <w:proofErr w:type="gramEnd"/>
      <w:r w:rsidRPr="003D1315">
        <w:t xml:space="preserve"> Errado</w:t>
      </w:r>
    </w:p>
    <w:p w14:paraId="5D6BA991" w14:textId="77777777" w:rsidR="000C71D2" w:rsidRPr="003D1315" w:rsidRDefault="000C71D2" w:rsidP="000C71D2">
      <w:pPr>
        <w:jc w:val="both"/>
      </w:pPr>
      <w:r w:rsidRPr="003D1315">
        <w:rPr>
          <w:b/>
          <w:bCs/>
        </w:rPr>
        <w:t>Q5. (</w:t>
      </w:r>
      <w:proofErr w:type="spellStart"/>
      <w:r w:rsidRPr="003D1315">
        <w:rPr>
          <w:b/>
          <w:bCs/>
        </w:rPr>
        <w:t>Cebraspe</w:t>
      </w:r>
      <w:proofErr w:type="spellEnd"/>
      <w:r w:rsidRPr="003D1315">
        <w:rPr>
          <w:b/>
          <w:bCs/>
        </w:rPr>
        <w:t>)</w:t>
      </w:r>
      <w:r w:rsidRPr="003D1315">
        <w:t xml:space="preserve"> O crime de corrupção ativa exige que o funcionário público aceite a promessa de vantagem. </w:t>
      </w:r>
      <w:proofErr w:type="gramStart"/>
      <w:r w:rsidRPr="003D1315">
        <w:t>( )</w:t>
      </w:r>
      <w:proofErr w:type="gramEnd"/>
      <w:r w:rsidRPr="003D1315">
        <w:t xml:space="preserve"> Certo </w:t>
      </w:r>
      <w:proofErr w:type="gramStart"/>
      <w:r w:rsidRPr="003D1315">
        <w:t>( )</w:t>
      </w:r>
      <w:proofErr w:type="gramEnd"/>
      <w:r w:rsidRPr="003D1315">
        <w:t xml:space="preserve"> Errado</w:t>
      </w:r>
    </w:p>
    <w:p w14:paraId="06550788" w14:textId="77777777" w:rsidR="000C71D2" w:rsidRPr="003D1315" w:rsidRDefault="000C71D2" w:rsidP="000C71D2">
      <w:pPr>
        <w:jc w:val="both"/>
      </w:pPr>
      <w:r w:rsidRPr="003D1315">
        <w:rPr>
          <w:b/>
          <w:bCs/>
        </w:rPr>
        <w:t>Q6. (</w:t>
      </w:r>
      <w:proofErr w:type="spellStart"/>
      <w:r w:rsidRPr="003D1315">
        <w:rPr>
          <w:b/>
          <w:bCs/>
        </w:rPr>
        <w:t>Cebraspe</w:t>
      </w:r>
      <w:proofErr w:type="spellEnd"/>
      <w:r w:rsidRPr="003D1315">
        <w:rPr>
          <w:b/>
          <w:bCs/>
        </w:rPr>
        <w:t>)</w:t>
      </w:r>
      <w:r w:rsidRPr="003D1315">
        <w:t xml:space="preserve"> A condescendência criminosa configura-se quando o funcionário deixa de punir subordinado por indulgência. </w:t>
      </w:r>
      <w:proofErr w:type="gramStart"/>
      <w:r w:rsidRPr="003D1315">
        <w:t>( )</w:t>
      </w:r>
      <w:proofErr w:type="gramEnd"/>
      <w:r w:rsidRPr="003D1315">
        <w:t xml:space="preserve"> Certo </w:t>
      </w:r>
      <w:proofErr w:type="gramStart"/>
      <w:r w:rsidRPr="003D1315">
        <w:t>( )</w:t>
      </w:r>
      <w:proofErr w:type="gramEnd"/>
      <w:r w:rsidRPr="003D1315">
        <w:t xml:space="preserve"> Errado</w:t>
      </w:r>
    </w:p>
    <w:p w14:paraId="070E9672" w14:textId="77777777" w:rsidR="000C71D2" w:rsidRPr="003D1315" w:rsidRDefault="000C71D2" w:rsidP="000C71D2">
      <w:pPr>
        <w:jc w:val="both"/>
      </w:pPr>
      <w:r w:rsidRPr="003D1315">
        <w:rPr>
          <w:b/>
          <w:bCs/>
        </w:rPr>
        <w:t>Q7. (</w:t>
      </w:r>
      <w:proofErr w:type="spellStart"/>
      <w:r w:rsidRPr="003D1315">
        <w:rPr>
          <w:b/>
          <w:bCs/>
        </w:rPr>
        <w:t>Cebraspe</w:t>
      </w:r>
      <w:proofErr w:type="spellEnd"/>
      <w:r w:rsidRPr="003D1315">
        <w:rPr>
          <w:b/>
          <w:bCs/>
        </w:rPr>
        <w:t>)</w:t>
      </w:r>
      <w:r w:rsidRPr="003D1315">
        <w:t xml:space="preserve"> A inserção de dados falsos em sistema de informações (Art. 313-A) pode ser praticada por qualquer funcionário público. </w:t>
      </w:r>
      <w:proofErr w:type="gramStart"/>
      <w:r w:rsidRPr="003D1315">
        <w:t>( )</w:t>
      </w:r>
      <w:proofErr w:type="gramEnd"/>
      <w:r w:rsidRPr="003D1315">
        <w:t xml:space="preserve"> Certo </w:t>
      </w:r>
      <w:proofErr w:type="gramStart"/>
      <w:r w:rsidRPr="003D1315">
        <w:t>( )</w:t>
      </w:r>
      <w:proofErr w:type="gramEnd"/>
      <w:r w:rsidRPr="003D1315">
        <w:t xml:space="preserve"> Errado</w:t>
      </w:r>
    </w:p>
    <w:p w14:paraId="55AE4311" w14:textId="77777777" w:rsidR="000C71D2" w:rsidRPr="003D1315" w:rsidRDefault="000C71D2" w:rsidP="000C71D2">
      <w:pPr>
        <w:jc w:val="both"/>
      </w:pPr>
      <w:r w:rsidRPr="003D1315">
        <w:rPr>
          <w:b/>
          <w:bCs/>
        </w:rPr>
        <w:t>Q8. (</w:t>
      </w:r>
      <w:proofErr w:type="spellStart"/>
      <w:r w:rsidRPr="003D1315">
        <w:rPr>
          <w:b/>
          <w:bCs/>
        </w:rPr>
        <w:t>Cebraspe</w:t>
      </w:r>
      <w:proofErr w:type="spellEnd"/>
      <w:r w:rsidRPr="003D1315">
        <w:rPr>
          <w:b/>
          <w:bCs/>
        </w:rPr>
        <w:t>)</w:t>
      </w:r>
      <w:r w:rsidRPr="003D1315">
        <w:t xml:space="preserve"> O abandono de função é crime se do fato resultar prejuízo público. </w:t>
      </w:r>
      <w:proofErr w:type="gramStart"/>
      <w:r w:rsidRPr="003D1315">
        <w:t>( )</w:t>
      </w:r>
      <w:proofErr w:type="gramEnd"/>
      <w:r w:rsidRPr="003D1315">
        <w:t xml:space="preserve"> Certo </w:t>
      </w:r>
      <w:proofErr w:type="gramStart"/>
      <w:r w:rsidRPr="003D1315">
        <w:t>( )</w:t>
      </w:r>
      <w:proofErr w:type="gramEnd"/>
      <w:r w:rsidRPr="003D1315">
        <w:t xml:space="preserve"> Errado</w:t>
      </w:r>
    </w:p>
    <w:p w14:paraId="194FD119" w14:textId="77777777" w:rsidR="000C71D2" w:rsidRPr="003D1315" w:rsidRDefault="000C71D2" w:rsidP="000C71D2">
      <w:pPr>
        <w:jc w:val="both"/>
      </w:pPr>
      <w:r w:rsidRPr="003D1315">
        <w:rPr>
          <w:b/>
          <w:bCs/>
        </w:rPr>
        <w:t>Q9. (</w:t>
      </w:r>
      <w:proofErr w:type="spellStart"/>
      <w:r w:rsidRPr="003D1315">
        <w:rPr>
          <w:b/>
          <w:bCs/>
        </w:rPr>
        <w:t>Cebraspe</w:t>
      </w:r>
      <w:proofErr w:type="spellEnd"/>
      <w:r w:rsidRPr="003D1315">
        <w:rPr>
          <w:b/>
          <w:bCs/>
        </w:rPr>
        <w:t>)</w:t>
      </w:r>
      <w:r w:rsidRPr="003D1315">
        <w:t xml:space="preserve"> A corrupção passiva consuma-se com o efetivo recebimento da vantagem indevida. </w:t>
      </w:r>
      <w:proofErr w:type="gramStart"/>
      <w:r w:rsidRPr="003D1315">
        <w:t>( )</w:t>
      </w:r>
      <w:proofErr w:type="gramEnd"/>
      <w:r w:rsidRPr="003D1315">
        <w:t xml:space="preserve"> Certo </w:t>
      </w:r>
      <w:proofErr w:type="gramStart"/>
      <w:r w:rsidRPr="003D1315">
        <w:t>( )</w:t>
      </w:r>
      <w:proofErr w:type="gramEnd"/>
      <w:r w:rsidRPr="003D1315">
        <w:t xml:space="preserve"> Errado</w:t>
      </w:r>
    </w:p>
    <w:p w14:paraId="26157178" w14:textId="77777777" w:rsidR="000C71D2" w:rsidRPr="003D1315" w:rsidRDefault="000C71D2" w:rsidP="000C71D2">
      <w:pPr>
        <w:jc w:val="both"/>
      </w:pPr>
      <w:r w:rsidRPr="003D1315">
        <w:rPr>
          <w:b/>
          <w:bCs/>
        </w:rPr>
        <w:t>Q10. (</w:t>
      </w:r>
      <w:proofErr w:type="spellStart"/>
      <w:r w:rsidRPr="003D1315">
        <w:rPr>
          <w:b/>
          <w:bCs/>
        </w:rPr>
        <w:t>Cebraspe</w:t>
      </w:r>
      <w:proofErr w:type="spellEnd"/>
      <w:r w:rsidRPr="003D1315">
        <w:rPr>
          <w:b/>
          <w:bCs/>
        </w:rPr>
        <w:t>)</w:t>
      </w:r>
      <w:r w:rsidRPr="003D1315">
        <w:t xml:space="preserve"> O desacato pode ser praticado por funcionário público contra funcionário público. </w:t>
      </w:r>
      <w:proofErr w:type="gramStart"/>
      <w:r w:rsidRPr="003D1315">
        <w:t>( )</w:t>
      </w:r>
      <w:proofErr w:type="gramEnd"/>
      <w:r w:rsidRPr="003D1315">
        <w:t xml:space="preserve"> Certo </w:t>
      </w:r>
      <w:proofErr w:type="gramStart"/>
      <w:r w:rsidRPr="003D1315">
        <w:t>( )</w:t>
      </w:r>
      <w:proofErr w:type="gramEnd"/>
      <w:r w:rsidRPr="003D1315">
        <w:t xml:space="preserve"> Errado</w:t>
      </w:r>
    </w:p>
    <w:p w14:paraId="1FAEC3B7" w14:textId="77777777" w:rsidR="000C71D2" w:rsidRPr="003D1315" w:rsidRDefault="000C71D2" w:rsidP="000C71D2">
      <w:pPr>
        <w:jc w:val="both"/>
      </w:pPr>
      <w:r>
        <w:pict w14:anchorId="2C0A0D73">
          <v:rect id="_x0000_i1073" style="width:0;height:1.5pt" o:hralign="center" o:hrstd="t" o:hr="t" fillcolor="#a0a0a0" stroked="f"/>
        </w:pict>
      </w:r>
    </w:p>
    <w:p w14:paraId="0E970306" w14:textId="77777777" w:rsidR="000C71D2" w:rsidRPr="003D1315" w:rsidRDefault="000C71D2" w:rsidP="000C71D2">
      <w:pPr>
        <w:jc w:val="both"/>
      </w:pPr>
      <w:r w:rsidRPr="003D1315">
        <w:rPr>
          <w:rFonts w:ascii="Segoe UI Emoji" w:hAnsi="Segoe UI Emoji" w:cs="Segoe UI Emoji"/>
        </w:rPr>
        <w:t>🟨</w:t>
      </w:r>
      <w:r w:rsidRPr="003D1315">
        <w:t xml:space="preserve"> </w:t>
      </w:r>
      <w:r w:rsidRPr="003D1315">
        <w:rPr>
          <w:b/>
          <w:bCs/>
        </w:rPr>
        <w:t>GABARITO COMENTADO (VERTICALIZADO)</w:t>
      </w:r>
    </w:p>
    <w:p w14:paraId="525BB1DA" w14:textId="77777777" w:rsidR="000C71D2" w:rsidRPr="003D1315" w:rsidRDefault="000C71D2" w:rsidP="000C71D2">
      <w:pPr>
        <w:jc w:val="both"/>
      </w:pPr>
      <w:r w:rsidRPr="003D1315">
        <w:rPr>
          <w:b/>
          <w:bCs/>
        </w:rPr>
        <w:t>Q1. O conceito de funcionário público para fins penais abrange quem exerce função pública, ainda que transitoriamente e sem remuneração.</w:t>
      </w:r>
    </w:p>
    <w:p w14:paraId="22C2ECA3" w14:textId="77777777" w:rsidR="000C71D2" w:rsidRPr="003D1315" w:rsidRDefault="000C71D2" w:rsidP="000C71D2">
      <w:pPr>
        <w:jc w:val="both"/>
      </w:pPr>
      <w:r w:rsidRPr="003D1315">
        <w:t xml:space="preserve">Gabarito: </w:t>
      </w:r>
      <w:r w:rsidRPr="003D1315">
        <w:rPr>
          <w:b/>
          <w:bCs/>
        </w:rPr>
        <w:t>CERTO</w:t>
      </w:r>
      <w:r w:rsidRPr="003D1315">
        <w:t>.</w:t>
      </w:r>
    </w:p>
    <w:p w14:paraId="2AFCE708" w14:textId="77777777" w:rsidR="000C71D2" w:rsidRPr="003D1315" w:rsidRDefault="000C71D2" w:rsidP="000C71D2">
      <w:pPr>
        <w:jc w:val="both"/>
      </w:pPr>
      <w:r w:rsidRPr="003D1315">
        <w:t>Comentário: Definição ampla do Art. 327 do Código Penal.</w:t>
      </w:r>
    </w:p>
    <w:p w14:paraId="4337F220" w14:textId="77777777" w:rsidR="000C71D2" w:rsidRPr="003D1315" w:rsidRDefault="000C71D2" w:rsidP="000C71D2">
      <w:pPr>
        <w:jc w:val="both"/>
      </w:pPr>
      <w:r w:rsidRPr="003D1315">
        <w:rPr>
          <w:b/>
          <w:bCs/>
        </w:rPr>
        <w:t>Q2. No crime de concussão, o funcionário público solicita vantagem indevida em razão da função.</w:t>
      </w:r>
    </w:p>
    <w:p w14:paraId="545095C2" w14:textId="77777777" w:rsidR="000C71D2" w:rsidRPr="003D1315" w:rsidRDefault="000C71D2" w:rsidP="000C71D2">
      <w:pPr>
        <w:jc w:val="both"/>
      </w:pPr>
      <w:r w:rsidRPr="003D1315">
        <w:t xml:space="preserve">Gabarito: </w:t>
      </w:r>
      <w:r w:rsidRPr="003D1315">
        <w:rPr>
          <w:b/>
          <w:bCs/>
        </w:rPr>
        <w:t>ERRADO</w:t>
      </w:r>
      <w:r w:rsidRPr="003D1315">
        <w:t>.</w:t>
      </w:r>
    </w:p>
    <w:p w14:paraId="328E0F0A" w14:textId="77777777" w:rsidR="000C71D2" w:rsidRPr="003D1315" w:rsidRDefault="000C71D2" w:rsidP="000C71D2">
      <w:pPr>
        <w:jc w:val="both"/>
      </w:pPr>
      <w:r w:rsidRPr="003D1315">
        <w:t xml:space="preserve">Comentário: Na concussão o verbo é </w:t>
      </w:r>
      <w:r w:rsidRPr="003D1315">
        <w:rPr>
          <w:b/>
          <w:bCs/>
        </w:rPr>
        <w:t>exigir</w:t>
      </w:r>
      <w:r w:rsidRPr="003D1315">
        <w:t>. Solicitar é corrupção passiva.</w:t>
      </w:r>
    </w:p>
    <w:p w14:paraId="0EE3CB20" w14:textId="77777777" w:rsidR="000C71D2" w:rsidRPr="003D1315" w:rsidRDefault="000C71D2" w:rsidP="000C71D2">
      <w:pPr>
        <w:jc w:val="both"/>
      </w:pPr>
      <w:r w:rsidRPr="003D1315">
        <w:rPr>
          <w:b/>
          <w:bCs/>
        </w:rPr>
        <w:t>Q3. A prevaricação ocorre quando o funcionário retarda ato de ofício para satisfazer interesse ou sentimento pessoal.</w:t>
      </w:r>
    </w:p>
    <w:p w14:paraId="53F451F5" w14:textId="77777777" w:rsidR="000C71D2" w:rsidRPr="003D1315" w:rsidRDefault="000C71D2" w:rsidP="000C71D2">
      <w:pPr>
        <w:jc w:val="both"/>
      </w:pPr>
      <w:r w:rsidRPr="003D1315">
        <w:t xml:space="preserve">Gabarito: </w:t>
      </w:r>
      <w:r w:rsidRPr="003D1315">
        <w:rPr>
          <w:b/>
          <w:bCs/>
        </w:rPr>
        <w:t>CERTO</w:t>
      </w:r>
      <w:r w:rsidRPr="003D1315">
        <w:t>.</w:t>
      </w:r>
    </w:p>
    <w:p w14:paraId="5EF8FAD8" w14:textId="77777777" w:rsidR="000C71D2" w:rsidRPr="003D1315" w:rsidRDefault="000C71D2" w:rsidP="000C71D2">
      <w:pPr>
        <w:jc w:val="both"/>
      </w:pPr>
      <w:r w:rsidRPr="003D1315">
        <w:t>Comentário: O elemento subjetivo "sentimento pessoal" é o que define a prevaricação.</w:t>
      </w:r>
    </w:p>
    <w:p w14:paraId="10BC1E51" w14:textId="77777777" w:rsidR="000C71D2" w:rsidRPr="003D1315" w:rsidRDefault="000C71D2" w:rsidP="000C71D2">
      <w:pPr>
        <w:jc w:val="both"/>
      </w:pPr>
      <w:r w:rsidRPr="003D1315">
        <w:rPr>
          <w:b/>
          <w:bCs/>
        </w:rPr>
        <w:t>Q4. No peculato culposo, a reparação do dano, se precede à sentença irrecorrível, extingue a punibilidade.</w:t>
      </w:r>
    </w:p>
    <w:p w14:paraId="1BE3C7D8" w14:textId="77777777" w:rsidR="000C71D2" w:rsidRPr="003D1315" w:rsidRDefault="000C71D2" w:rsidP="000C71D2">
      <w:pPr>
        <w:jc w:val="both"/>
      </w:pPr>
      <w:r w:rsidRPr="003D1315">
        <w:t xml:space="preserve">Gabarito: </w:t>
      </w:r>
      <w:r w:rsidRPr="003D1315">
        <w:rPr>
          <w:b/>
          <w:bCs/>
        </w:rPr>
        <w:t>CERTO</w:t>
      </w:r>
      <w:r w:rsidRPr="003D1315">
        <w:t>.</w:t>
      </w:r>
    </w:p>
    <w:p w14:paraId="0C7668B6" w14:textId="77777777" w:rsidR="000C71D2" w:rsidRPr="003D1315" w:rsidRDefault="000C71D2" w:rsidP="000C71D2">
      <w:pPr>
        <w:jc w:val="both"/>
      </w:pPr>
      <w:r w:rsidRPr="003D1315">
        <w:t>Comentário: Regra benéfica específica do Art. 312, § 3º.</w:t>
      </w:r>
    </w:p>
    <w:p w14:paraId="359BCD48" w14:textId="77777777" w:rsidR="000C71D2" w:rsidRPr="003D1315" w:rsidRDefault="000C71D2" w:rsidP="000C71D2">
      <w:pPr>
        <w:jc w:val="both"/>
      </w:pPr>
      <w:r w:rsidRPr="003D1315">
        <w:rPr>
          <w:b/>
          <w:bCs/>
        </w:rPr>
        <w:lastRenderedPageBreak/>
        <w:t>Q5. O crime de corrupção ativa exige que o funcionário público aceite a promessa de vantagem.</w:t>
      </w:r>
    </w:p>
    <w:p w14:paraId="351F21B7" w14:textId="77777777" w:rsidR="000C71D2" w:rsidRPr="003D1315" w:rsidRDefault="000C71D2" w:rsidP="000C71D2">
      <w:pPr>
        <w:jc w:val="both"/>
      </w:pPr>
      <w:r w:rsidRPr="003D1315">
        <w:t xml:space="preserve">Gabarito: </w:t>
      </w:r>
      <w:r w:rsidRPr="003D1315">
        <w:rPr>
          <w:b/>
          <w:bCs/>
        </w:rPr>
        <w:t>ERRADO</w:t>
      </w:r>
      <w:r w:rsidRPr="003D1315">
        <w:t>.</w:t>
      </w:r>
    </w:p>
    <w:p w14:paraId="065D4C2A" w14:textId="77777777" w:rsidR="000C71D2" w:rsidRPr="003D1315" w:rsidRDefault="000C71D2" w:rsidP="000C71D2">
      <w:pPr>
        <w:jc w:val="both"/>
      </w:pPr>
      <w:r w:rsidRPr="003D1315">
        <w:t>Comentário: É crime formal; basta oferecer ou prometer. A aceitação é exaurimento.</w:t>
      </w:r>
    </w:p>
    <w:p w14:paraId="443FA333" w14:textId="77777777" w:rsidR="000C71D2" w:rsidRPr="003D1315" w:rsidRDefault="000C71D2" w:rsidP="000C71D2">
      <w:pPr>
        <w:jc w:val="both"/>
      </w:pPr>
      <w:r w:rsidRPr="003D1315">
        <w:rPr>
          <w:b/>
          <w:bCs/>
        </w:rPr>
        <w:t>Q6. A condescendência criminosa configura-se quando o funcionário deixa de punir subordinado por indulgência.</w:t>
      </w:r>
    </w:p>
    <w:p w14:paraId="5864C15B" w14:textId="77777777" w:rsidR="000C71D2" w:rsidRPr="003D1315" w:rsidRDefault="000C71D2" w:rsidP="000C71D2">
      <w:pPr>
        <w:jc w:val="both"/>
      </w:pPr>
      <w:r w:rsidRPr="003D1315">
        <w:t xml:space="preserve">Gabarito: </w:t>
      </w:r>
      <w:r w:rsidRPr="003D1315">
        <w:rPr>
          <w:b/>
          <w:bCs/>
        </w:rPr>
        <w:t>CERTO</w:t>
      </w:r>
      <w:r w:rsidRPr="003D1315">
        <w:t>.</w:t>
      </w:r>
    </w:p>
    <w:p w14:paraId="2C5A9421" w14:textId="77777777" w:rsidR="000C71D2" w:rsidRPr="003D1315" w:rsidRDefault="000C71D2" w:rsidP="000C71D2">
      <w:pPr>
        <w:jc w:val="both"/>
      </w:pPr>
      <w:r w:rsidRPr="003D1315">
        <w:t>Comentário: Art. 320 do CP. O motivo é a "dó" ou "clemência".</w:t>
      </w:r>
    </w:p>
    <w:p w14:paraId="29F18830" w14:textId="77777777" w:rsidR="000C71D2" w:rsidRPr="003D1315" w:rsidRDefault="000C71D2" w:rsidP="000C71D2">
      <w:pPr>
        <w:jc w:val="both"/>
      </w:pPr>
      <w:r w:rsidRPr="003D1315">
        <w:rPr>
          <w:b/>
          <w:bCs/>
        </w:rPr>
        <w:t>Q7. A inserção de dados falsos em sistema de informações (Art. 313-A) pode ser praticada por qualquer funcionário público.</w:t>
      </w:r>
    </w:p>
    <w:p w14:paraId="320256E1" w14:textId="77777777" w:rsidR="000C71D2" w:rsidRPr="003D1315" w:rsidRDefault="000C71D2" w:rsidP="000C71D2">
      <w:pPr>
        <w:jc w:val="both"/>
      </w:pPr>
      <w:r w:rsidRPr="003D1315">
        <w:t xml:space="preserve">Gabarito: </w:t>
      </w:r>
      <w:r w:rsidRPr="003D1315">
        <w:rPr>
          <w:b/>
          <w:bCs/>
        </w:rPr>
        <w:t>ERRADO</w:t>
      </w:r>
      <w:r w:rsidRPr="003D1315">
        <w:t>.</w:t>
      </w:r>
    </w:p>
    <w:p w14:paraId="1ECBCD7B" w14:textId="77777777" w:rsidR="000C71D2" w:rsidRPr="003D1315" w:rsidRDefault="000C71D2" w:rsidP="000C71D2">
      <w:pPr>
        <w:jc w:val="both"/>
      </w:pPr>
      <w:r w:rsidRPr="003D1315">
        <w:t xml:space="preserve">Comentário: É crime próprio de funcionário </w:t>
      </w:r>
      <w:r w:rsidRPr="003D1315">
        <w:rPr>
          <w:b/>
          <w:bCs/>
        </w:rPr>
        <w:t>autorizado</w:t>
      </w:r>
      <w:r w:rsidRPr="003D1315">
        <w:t>.</w:t>
      </w:r>
    </w:p>
    <w:p w14:paraId="0B96B610" w14:textId="77777777" w:rsidR="000C71D2" w:rsidRPr="003D1315" w:rsidRDefault="000C71D2" w:rsidP="000C71D2">
      <w:pPr>
        <w:jc w:val="both"/>
      </w:pPr>
      <w:r w:rsidRPr="003D1315">
        <w:rPr>
          <w:b/>
          <w:bCs/>
        </w:rPr>
        <w:t>Q8. O abandono de função é crime se do fato resultar prejuízo público.</w:t>
      </w:r>
    </w:p>
    <w:p w14:paraId="2FD33724" w14:textId="77777777" w:rsidR="000C71D2" w:rsidRPr="003D1315" w:rsidRDefault="000C71D2" w:rsidP="000C71D2">
      <w:pPr>
        <w:jc w:val="both"/>
      </w:pPr>
      <w:r w:rsidRPr="003D1315">
        <w:t xml:space="preserve">Gabarito: </w:t>
      </w:r>
      <w:r w:rsidRPr="003D1315">
        <w:rPr>
          <w:b/>
          <w:bCs/>
        </w:rPr>
        <w:t>CERTO</w:t>
      </w:r>
      <w:r w:rsidRPr="003D1315">
        <w:t>.</w:t>
      </w:r>
    </w:p>
    <w:p w14:paraId="54F723D0" w14:textId="77777777" w:rsidR="000C71D2" w:rsidRPr="003D1315" w:rsidRDefault="000C71D2" w:rsidP="000C71D2">
      <w:pPr>
        <w:jc w:val="both"/>
      </w:pPr>
      <w:r w:rsidRPr="003D1315">
        <w:t>Comentário: O prejuízo público é condição para a tipicidade do Art. 323.</w:t>
      </w:r>
    </w:p>
    <w:p w14:paraId="2825C432" w14:textId="77777777" w:rsidR="000C71D2" w:rsidRPr="003D1315" w:rsidRDefault="000C71D2" w:rsidP="000C71D2">
      <w:pPr>
        <w:jc w:val="both"/>
      </w:pPr>
      <w:r w:rsidRPr="003D1315">
        <w:rPr>
          <w:b/>
          <w:bCs/>
        </w:rPr>
        <w:t>Q9. A corrupção passiva consuma-se com o efetivo recebimento da vantagem indevida.</w:t>
      </w:r>
    </w:p>
    <w:p w14:paraId="4BE47FA4" w14:textId="77777777" w:rsidR="000C71D2" w:rsidRPr="003D1315" w:rsidRDefault="000C71D2" w:rsidP="000C71D2">
      <w:pPr>
        <w:jc w:val="both"/>
      </w:pPr>
      <w:r w:rsidRPr="003D1315">
        <w:t xml:space="preserve">Gabarito: </w:t>
      </w:r>
      <w:r w:rsidRPr="003D1315">
        <w:rPr>
          <w:b/>
          <w:bCs/>
        </w:rPr>
        <w:t>ERRADO</w:t>
      </w:r>
      <w:r w:rsidRPr="003D1315">
        <w:t>.</w:t>
      </w:r>
    </w:p>
    <w:p w14:paraId="18018960" w14:textId="77777777" w:rsidR="000C71D2" w:rsidRPr="003D1315" w:rsidRDefault="000C71D2" w:rsidP="000C71D2">
      <w:pPr>
        <w:jc w:val="both"/>
      </w:pPr>
      <w:r w:rsidRPr="003D1315">
        <w:t>Comentário: Consuma-se no momento da solicitação (crime formal).</w:t>
      </w:r>
    </w:p>
    <w:p w14:paraId="0DFFF6B4" w14:textId="77777777" w:rsidR="000C71D2" w:rsidRPr="003D1315" w:rsidRDefault="000C71D2" w:rsidP="000C71D2">
      <w:pPr>
        <w:jc w:val="both"/>
      </w:pPr>
      <w:r w:rsidRPr="003D1315">
        <w:rPr>
          <w:b/>
          <w:bCs/>
        </w:rPr>
        <w:t>Q10. O desacato pode ser praticado por funcionário público contra funcionário público.</w:t>
      </w:r>
    </w:p>
    <w:p w14:paraId="2FA80E2A" w14:textId="77777777" w:rsidR="000C71D2" w:rsidRPr="003D1315" w:rsidRDefault="000C71D2" w:rsidP="000C71D2">
      <w:pPr>
        <w:jc w:val="both"/>
      </w:pPr>
      <w:r w:rsidRPr="003D1315">
        <w:t xml:space="preserve">Gabarito: </w:t>
      </w:r>
      <w:r w:rsidRPr="003D1315">
        <w:rPr>
          <w:b/>
          <w:bCs/>
        </w:rPr>
        <w:t>CERTO</w:t>
      </w:r>
      <w:r w:rsidRPr="003D1315">
        <w:t>.</w:t>
      </w:r>
    </w:p>
    <w:p w14:paraId="5D3432A1" w14:textId="77777777" w:rsidR="000C71D2" w:rsidRPr="003D1315" w:rsidRDefault="000C71D2" w:rsidP="000C71D2">
      <w:pPr>
        <w:jc w:val="both"/>
      </w:pPr>
      <w:r w:rsidRPr="003D1315">
        <w:t>Comentário: Desde que o ofendido esteja no exercício da função e o ofensor não esteja agindo em hierarquia.</w:t>
      </w:r>
    </w:p>
    <w:p w14:paraId="36872E5E" w14:textId="77777777" w:rsidR="000C71D2" w:rsidRPr="003D1315" w:rsidRDefault="000C71D2" w:rsidP="000C71D2">
      <w:pPr>
        <w:jc w:val="both"/>
      </w:pPr>
      <w:r w:rsidRPr="003D1315">
        <w:t xml:space="preserve">9 - </w:t>
      </w:r>
      <w:r w:rsidRPr="003D1315">
        <w:rPr>
          <w:rFonts w:ascii="Segoe UI Emoji" w:hAnsi="Segoe UI Emoji" w:cs="Segoe UI Emoji"/>
        </w:rPr>
        <w:t>🟨</w:t>
      </w:r>
      <w:r w:rsidRPr="003D1315">
        <w:t xml:space="preserve"> </w:t>
      </w:r>
      <w:r w:rsidRPr="003D1315">
        <w:rPr>
          <w:b/>
          <w:bCs/>
        </w:rPr>
        <w:t>PROCESSO MNEMÔNICO</w:t>
      </w:r>
      <w:r w:rsidRPr="003D1315">
        <w:t xml:space="preserve"> </w:t>
      </w:r>
      <w:r w:rsidRPr="003D1315">
        <w:rPr>
          <w:b/>
          <w:bCs/>
        </w:rPr>
        <w:t>Sigla: C.O.P.A.</w:t>
      </w:r>
    </w:p>
    <w:p w14:paraId="7B0AAADB" w14:textId="77777777" w:rsidR="000C71D2" w:rsidRPr="003D1315" w:rsidRDefault="000C71D2" w:rsidP="000C71D2">
      <w:pPr>
        <w:jc w:val="both"/>
      </w:pPr>
      <w:r w:rsidRPr="003D1315">
        <w:rPr>
          <w:b/>
          <w:bCs/>
        </w:rPr>
        <w:t>C</w:t>
      </w:r>
      <w:r w:rsidRPr="003D1315">
        <w:t xml:space="preserve">oncussão (Exige) / </w:t>
      </w:r>
      <w:r w:rsidRPr="003D1315">
        <w:rPr>
          <w:b/>
          <w:bCs/>
        </w:rPr>
        <w:t>O</w:t>
      </w:r>
      <w:r w:rsidRPr="003D1315">
        <w:t xml:space="preserve">missão (Prevarica) / </w:t>
      </w:r>
      <w:r w:rsidRPr="003D1315">
        <w:rPr>
          <w:b/>
          <w:bCs/>
        </w:rPr>
        <w:t>P</w:t>
      </w:r>
      <w:r w:rsidRPr="003D1315">
        <w:t xml:space="preserve">assiva (Solicita) / </w:t>
      </w:r>
      <w:r w:rsidRPr="003D1315">
        <w:rPr>
          <w:b/>
          <w:bCs/>
        </w:rPr>
        <w:t>A</w:t>
      </w:r>
      <w:r w:rsidRPr="003D1315">
        <w:t>tiva (Oferece).</w:t>
      </w:r>
    </w:p>
    <w:p w14:paraId="6349842D" w14:textId="77777777" w:rsidR="000C71D2" w:rsidRDefault="000C71D2" w:rsidP="000C71D2">
      <w:pPr>
        <w:jc w:val="both"/>
      </w:pPr>
    </w:p>
    <w:p w14:paraId="16608C7D" w14:textId="77777777" w:rsidR="000C71D2" w:rsidRDefault="000C71D2" w:rsidP="000C71D2">
      <w:pPr>
        <w:jc w:val="both"/>
      </w:pPr>
    </w:p>
    <w:p w14:paraId="10FA5E98" w14:textId="77777777" w:rsidR="000C71D2" w:rsidRPr="00F310D3" w:rsidRDefault="000C71D2" w:rsidP="000C71D2">
      <w:pPr>
        <w:jc w:val="both"/>
        <w:rPr>
          <w:b/>
          <w:bCs/>
        </w:rPr>
      </w:pPr>
      <w:r w:rsidRPr="00F310D3">
        <w:rPr>
          <w:rFonts w:ascii="Segoe UI Emoji" w:hAnsi="Segoe UI Emoji" w:cs="Segoe UI Emoji"/>
          <w:b/>
          <w:bCs/>
        </w:rPr>
        <w:t>🟩</w:t>
      </w:r>
      <w:r w:rsidRPr="00F310D3">
        <w:rPr>
          <w:b/>
          <w:bCs/>
        </w:rPr>
        <w:t xml:space="preserve"> SIMULADO INTEGRAL: DIREITO PENAL (PONTOS 1 A 20)</w:t>
      </w:r>
    </w:p>
    <w:p w14:paraId="700BB61F" w14:textId="77777777" w:rsidR="000C71D2" w:rsidRPr="00F310D3" w:rsidRDefault="000C71D2" w:rsidP="000C71D2">
      <w:pPr>
        <w:jc w:val="both"/>
      </w:pPr>
      <w:r w:rsidRPr="00F310D3">
        <w:rPr>
          <w:b/>
          <w:bCs/>
        </w:rPr>
        <w:t>Q1.</w:t>
      </w:r>
      <w:r w:rsidRPr="00F310D3">
        <w:t xml:space="preserve"> Pelo princípio da insignificância, a tipicidade material da conduta é excluída, embora a tipicidade formal permaneça. </w:t>
      </w:r>
      <w:proofErr w:type="gramStart"/>
      <w:r w:rsidRPr="00F310D3">
        <w:t>( )</w:t>
      </w:r>
      <w:proofErr w:type="gramEnd"/>
      <w:r w:rsidRPr="00F310D3">
        <w:t xml:space="preserve"> Certo </w:t>
      </w:r>
      <w:proofErr w:type="gramStart"/>
      <w:r w:rsidRPr="00F310D3">
        <w:t>( )</w:t>
      </w:r>
      <w:proofErr w:type="gramEnd"/>
      <w:r w:rsidRPr="00F310D3">
        <w:t xml:space="preserve"> Errado</w:t>
      </w:r>
    </w:p>
    <w:p w14:paraId="0C56B95A" w14:textId="77777777" w:rsidR="000C71D2" w:rsidRPr="00F310D3" w:rsidRDefault="000C71D2" w:rsidP="000C71D2">
      <w:pPr>
        <w:jc w:val="both"/>
      </w:pPr>
      <w:r w:rsidRPr="00F310D3">
        <w:rPr>
          <w:b/>
          <w:bCs/>
        </w:rPr>
        <w:t>Q2.</w:t>
      </w:r>
      <w:r w:rsidRPr="00F310D3">
        <w:t xml:space="preserve"> A lei penal mais benéfica retroage, salvo se o fato já tiver sido objeto de sentença condenatória transitada em julgado. </w:t>
      </w:r>
      <w:proofErr w:type="gramStart"/>
      <w:r w:rsidRPr="00F310D3">
        <w:t>( )</w:t>
      </w:r>
      <w:proofErr w:type="gramEnd"/>
      <w:r w:rsidRPr="00F310D3">
        <w:t xml:space="preserve"> Certo </w:t>
      </w:r>
      <w:proofErr w:type="gramStart"/>
      <w:r w:rsidRPr="00F310D3">
        <w:t>( )</w:t>
      </w:r>
      <w:proofErr w:type="gramEnd"/>
      <w:r w:rsidRPr="00F310D3">
        <w:t xml:space="preserve"> Errado</w:t>
      </w:r>
    </w:p>
    <w:p w14:paraId="76116F5C" w14:textId="77777777" w:rsidR="000C71D2" w:rsidRPr="00F310D3" w:rsidRDefault="000C71D2" w:rsidP="000C71D2">
      <w:pPr>
        <w:jc w:val="both"/>
      </w:pPr>
      <w:r w:rsidRPr="00F310D3">
        <w:rPr>
          <w:b/>
          <w:bCs/>
        </w:rPr>
        <w:lastRenderedPageBreak/>
        <w:t>Q3.</w:t>
      </w:r>
      <w:r w:rsidRPr="00F310D3">
        <w:t xml:space="preserve"> Aplica-se a lei brasileira ao crime praticado a bordo de aeronaves privadas brasileiras, quando em alto-mar. </w:t>
      </w:r>
      <w:proofErr w:type="gramStart"/>
      <w:r w:rsidRPr="00F310D3">
        <w:t>( )</w:t>
      </w:r>
      <w:proofErr w:type="gramEnd"/>
      <w:r w:rsidRPr="00F310D3">
        <w:t xml:space="preserve"> Certo </w:t>
      </w:r>
      <w:proofErr w:type="gramStart"/>
      <w:r w:rsidRPr="00F310D3">
        <w:t>( )</w:t>
      </w:r>
      <w:proofErr w:type="gramEnd"/>
      <w:r w:rsidRPr="00F310D3">
        <w:t xml:space="preserve"> Errado</w:t>
      </w:r>
    </w:p>
    <w:p w14:paraId="15EA0912" w14:textId="77777777" w:rsidR="000C71D2" w:rsidRPr="00F310D3" w:rsidRDefault="000C71D2" w:rsidP="000C71D2">
      <w:pPr>
        <w:jc w:val="both"/>
      </w:pPr>
      <w:r w:rsidRPr="00F310D3">
        <w:rPr>
          <w:b/>
          <w:bCs/>
        </w:rPr>
        <w:t>Q4.</w:t>
      </w:r>
      <w:r w:rsidRPr="00F310D3">
        <w:t xml:space="preserve"> O Código Penal adota a teoria da ubiquidade para o tempo do crime e a teoria da atividade para o lugar do crime. </w:t>
      </w:r>
      <w:proofErr w:type="gramStart"/>
      <w:r w:rsidRPr="00F310D3">
        <w:t>( )</w:t>
      </w:r>
      <w:proofErr w:type="gramEnd"/>
      <w:r w:rsidRPr="00F310D3">
        <w:t xml:space="preserve"> Certo </w:t>
      </w:r>
      <w:proofErr w:type="gramStart"/>
      <w:r w:rsidRPr="00F310D3">
        <w:t>( )</w:t>
      </w:r>
      <w:proofErr w:type="gramEnd"/>
      <w:r w:rsidRPr="00F310D3">
        <w:t xml:space="preserve"> Errado</w:t>
      </w:r>
    </w:p>
    <w:p w14:paraId="4E6AB9B3" w14:textId="77777777" w:rsidR="000C71D2" w:rsidRPr="00F310D3" w:rsidRDefault="000C71D2" w:rsidP="000C71D2">
      <w:pPr>
        <w:jc w:val="both"/>
      </w:pPr>
      <w:r w:rsidRPr="00F310D3">
        <w:rPr>
          <w:b/>
          <w:bCs/>
        </w:rPr>
        <w:t>Q5.</w:t>
      </w:r>
      <w:r w:rsidRPr="00F310D3">
        <w:t xml:space="preserve"> O princípio da legalidade compreende a reserva legal e a anterioridade da lei penal. </w:t>
      </w:r>
      <w:proofErr w:type="gramStart"/>
      <w:r w:rsidRPr="00F310D3">
        <w:t>( )</w:t>
      </w:r>
      <w:proofErr w:type="gramEnd"/>
      <w:r w:rsidRPr="00F310D3">
        <w:t xml:space="preserve"> Certo </w:t>
      </w:r>
      <w:proofErr w:type="gramStart"/>
      <w:r w:rsidRPr="00F310D3">
        <w:t>( )</w:t>
      </w:r>
      <w:proofErr w:type="gramEnd"/>
      <w:r w:rsidRPr="00F310D3">
        <w:t xml:space="preserve"> Errado</w:t>
      </w:r>
    </w:p>
    <w:p w14:paraId="6F62F0C6" w14:textId="77777777" w:rsidR="000C71D2" w:rsidRPr="00F310D3" w:rsidRDefault="000C71D2" w:rsidP="000C71D2">
      <w:pPr>
        <w:jc w:val="both"/>
      </w:pPr>
      <w:r w:rsidRPr="00F310D3">
        <w:rPr>
          <w:b/>
          <w:bCs/>
        </w:rPr>
        <w:t>Q6.</w:t>
      </w:r>
      <w:r w:rsidRPr="00F310D3">
        <w:t xml:space="preserve"> No crime culposo, a conduta é voluntária, mas o resultado é involuntário e decorre de quebra do dever de cuidado. </w:t>
      </w:r>
      <w:proofErr w:type="gramStart"/>
      <w:r w:rsidRPr="00F310D3">
        <w:t>( )</w:t>
      </w:r>
      <w:proofErr w:type="gramEnd"/>
      <w:r w:rsidRPr="00F310D3">
        <w:t xml:space="preserve"> Certo </w:t>
      </w:r>
      <w:proofErr w:type="gramStart"/>
      <w:r w:rsidRPr="00F310D3">
        <w:t>( )</w:t>
      </w:r>
      <w:proofErr w:type="gramEnd"/>
      <w:r w:rsidRPr="00F310D3">
        <w:t xml:space="preserve"> Errado</w:t>
      </w:r>
    </w:p>
    <w:p w14:paraId="41BBD996" w14:textId="77777777" w:rsidR="000C71D2" w:rsidRPr="00F310D3" w:rsidRDefault="000C71D2" w:rsidP="000C71D2">
      <w:pPr>
        <w:jc w:val="both"/>
      </w:pPr>
      <w:r w:rsidRPr="00F310D3">
        <w:rPr>
          <w:b/>
          <w:bCs/>
        </w:rPr>
        <w:t>Q7.</w:t>
      </w:r>
      <w:r w:rsidRPr="00F310D3">
        <w:t xml:space="preserve"> Ocorre dolo eventual quando o agente não quer o resultado, mas aceita o risco de produzi-lo. </w:t>
      </w:r>
      <w:proofErr w:type="gramStart"/>
      <w:r w:rsidRPr="00F310D3">
        <w:t>( )</w:t>
      </w:r>
      <w:proofErr w:type="gramEnd"/>
      <w:r w:rsidRPr="00F310D3">
        <w:t xml:space="preserve"> Certo </w:t>
      </w:r>
      <w:proofErr w:type="gramStart"/>
      <w:r w:rsidRPr="00F310D3">
        <w:t>( )</w:t>
      </w:r>
      <w:proofErr w:type="gramEnd"/>
      <w:r w:rsidRPr="00F310D3">
        <w:t xml:space="preserve"> Errado</w:t>
      </w:r>
    </w:p>
    <w:p w14:paraId="5E971A7E" w14:textId="77777777" w:rsidR="000C71D2" w:rsidRPr="00F310D3" w:rsidRDefault="000C71D2" w:rsidP="000C71D2">
      <w:pPr>
        <w:jc w:val="both"/>
      </w:pPr>
      <w:r w:rsidRPr="00F310D3">
        <w:rPr>
          <w:b/>
          <w:bCs/>
        </w:rPr>
        <w:t>Q8.</w:t>
      </w:r>
      <w:r w:rsidRPr="00F310D3">
        <w:t xml:space="preserve"> O nexo de causalidade é elemento indispensável tanto nos crimes materiais quanto nos crimes de mera conduta. </w:t>
      </w:r>
      <w:proofErr w:type="gramStart"/>
      <w:r w:rsidRPr="00F310D3">
        <w:t>( )</w:t>
      </w:r>
      <w:proofErr w:type="gramEnd"/>
      <w:r w:rsidRPr="00F310D3">
        <w:t xml:space="preserve"> Certo </w:t>
      </w:r>
      <w:proofErr w:type="gramStart"/>
      <w:r w:rsidRPr="00F310D3">
        <w:t>( )</w:t>
      </w:r>
      <w:proofErr w:type="gramEnd"/>
      <w:r w:rsidRPr="00F310D3">
        <w:t xml:space="preserve"> Errado</w:t>
      </w:r>
    </w:p>
    <w:p w14:paraId="65E04D28" w14:textId="77777777" w:rsidR="000C71D2" w:rsidRPr="00F310D3" w:rsidRDefault="000C71D2" w:rsidP="000C71D2">
      <w:pPr>
        <w:jc w:val="both"/>
      </w:pPr>
      <w:r w:rsidRPr="00F310D3">
        <w:rPr>
          <w:b/>
          <w:bCs/>
        </w:rPr>
        <w:t>Q9.</w:t>
      </w:r>
      <w:r w:rsidRPr="00F310D3">
        <w:t xml:space="preserve"> A coação física irresistível exclui a ilicitude da conduta do agente coagido. </w:t>
      </w:r>
      <w:proofErr w:type="gramStart"/>
      <w:r w:rsidRPr="00F310D3">
        <w:t>( )</w:t>
      </w:r>
      <w:proofErr w:type="gramEnd"/>
      <w:r w:rsidRPr="00F310D3">
        <w:t xml:space="preserve"> Certo </w:t>
      </w:r>
      <w:proofErr w:type="gramStart"/>
      <w:r w:rsidRPr="00F310D3">
        <w:t>( )</w:t>
      </w:r>
      <w:proofErr w:type="gramEnd"/>
      <w:r w:rsidRPr="00F310D3">
        <w:t xml:space="preserve"> Errado</w:t>
      </w:r>
    </w:p>
    <w:p w14:paraId="68FCDB42" w14:textId="77777777" w:rsidR="000C71D2" w:rsidRPr="00F310D3" w:rsidRDefault="000C71D2" w:rsidP="000C71D2">
      <w:pPr>
        <w:jc w:val="both"/>
      </w:pPr>
      <w:r w:rsidRPr="00F310D3">
        <w:rPr>
          <w:b/>
          <w:bCs/>
        </w:rPr>
        <w:t>Q10.</w:t>
      </w:r>
      <w:r w:rsidRPr="00F310D3">
        <w:t xml:space="preserve"> No crime omissivo impróprio, o garantidor responde pelo resultado em virtude de sua obrigação jurídica de proteção. </w:t>
      </w:r>
      <w:proofErr w:type="gramStart"/>
      <w:r w:rsidRPr="00F310D3">
        <w:t>( )</w:t>
      </w:r>
      <w:proofErr w:type="gramEnd"/>
      <w:r w:rsidRPr="00F310D3">
        <w:t xml:space="preserve"> Certo </w:t>
      </w:r>
      <w:proofErr w:type="gramStart"/>
      <w:r w:rsidRPr="00F310D3">
        <w:t>( )</w:t>
      </w:r>
      <w:proofErr w:type="gramEnd"/>
      <w:r w:rsidRPr="00F310D3">
        <w:t xml:space="preserve"> Errado</w:t>
      </w:r>
    </w:p>
    <w:p w14:paraId="47746A1D" w14:textId="77777777" w:rsidR="000C71D2" w:rsidRPr="00F310D3" w:rsidRDefault="000C71D2" w:rsidP="000C71D2">
      <w:pPr>
        <w:jc w:val="both"/>
      </w:pPr>
      <w:r w:rsidRPr="00F310D3">
        <w:rPr>
          <w:b/>
          <w:bCs/>
        </w:rPr>
        <w:t>Q11.</w:t>
      </w:r>
      <w:r w:rsidRPr="00F310D3">
        <w:t xml:space="preserve"> A legítima defesa exige o uso moderado dos meios necessários para repelir agressão injusta, atual ou iminente. </w:t>
      </w:r>
      <w:proofErr w:type="gramStart"/>
      <w:r w:rsidRPr="00F310D3">
        <w:t>( )</w:t>
      </w:r>
      <w:proofErr w:type="gramEnd"/>
      <w:r w:rsidRPr="00F310D3">
        <w:t xml:space="preserve"> Certo </w:t>
      </w:r>
      <w:proofErr w:type="gramStart"/>
      <w:r w:rsidRPr="00F310D3">
        <w:t>( )</w:t>
      </w:r>
      <w:proofErr w:type="gramEnd"/>
      <w:r w:rsidRPr="00F310D3">
        <w:t xml:space="preserve"> Errado</w:t>
      </w:r>
    </w:p>
    <w:p w14:paraId="5817AD08" w14:textId="77777777" w:rsidR="000C71D2" w:rsidRPr="00F310D3" w:rsidRDefault="000C71D2" w:rsidP="000C71D2">
      <w:pPr>
        <w:jc w:val="both"/>
      </w:pPr>
      <w:r w:rsidRPr="00F310D3">
        <w:rPr>
          <w:b/>
          <w:bCs/>
        </w:rPr>
        <w:t>Q12.</w:t>
      </w:r>
      <w:r w:rsidRPr="00F310D3">
        <w:t xml:space="preserve"> No estado de necessidade, a agressão que gera o perigo deve ser necessariamente humana. </w:t>
      </w:r>
      <w:proofErr w:type="gramStart"/>
      <w:r w:rsidRPr="00F310D3">
        <w:t>( )</w:t>
      </w:r>
      <w:proofErr w:type="gramEnd"/>
      <w:r w:rsidRPr="00F310D3">
        <w:t xml:space="preserve"> Certo </w:t>
      </w:r>
      <w:proofErr w:type="gramStart"/>
      <w:r w:rsidRPr="00F310D3">
        <w:t>( )</w:t>
      </w:r>
      <w:proofErr w:type="gramEnd"/>
      <w:r w:rsidRPr="00F310D3">
        <w:t xml:space="preserve"> Errado</w:t>
      </w:r>
    </w:p>
    <w:p w14:paraId="1F55E539" w14:textId="77777777" w:rsidR="000C71D2" w:rsidRPr="00F310D3" w:rsidRDefault="000C71D2" w:rsidP="000C71D2">
      <w:pPr>
        <w:jc w:val="both"/>
      </w:pPr>
      <w:r w:rsidRPr="00F310D3">
        <w:rPr>
          <w:b/>
          <w:bCs/>
        </w:rPr>
        <w:t>Q13.</w:t>
      </w:r>
      <w:r w:rsidRPr="00F310D3">
        <w:t xml:space="preserve"> O estrito cumprimento do dever legal é causa de exclusão da culpabilidade. </w:t>
      </w:r>
      <w:proofErr w:type="gramStart"/>
      <w:r w:rsidRPr="00F310D3">
        <w:t>( )</w:t>
      </w:r>
      <w:proofErr w:type="gramEnd"/>
      <w:r w:rsidRPr="00F310D3">
        <w:t xml:space="preserve"> Certo </w:t>
      </w:r>
      <w:proofErr w:type="gramStart"/>
      <w:r w:rsidRPr="00F310D3">
        <w:t>( )</w:t>
      </w:r>
      <w:proofErr w:type="gramEnd"/>
      <w:r w:rsidRPr="00F310D3">
        <w:t xml:space="preserve"> Errado</w:t>
      </w:r>
    </w:p>
    <w:p w14:paraId="3D4782F7" w14:textId="77777777" w:rsidR="000C71D2" w:rsidRPr="00F310D3" w:rsidRDefault="000C71D2" w:rsidP="000C71D2">
      <w:pPr>
        <w:jc w:val="both"/>
      </w:pPr>
      <w:r w:rsidRPr="00F310D3">
        <w:rPr>
          <w:b/>
          <w:bCs/>
        </w:rPr>
        <w:t>Q14.</w:t>
      </w:r>
      <w:r w:rsidRPr="00F310D3">
        <w:t xml:space="preserve"> A emoção e a paixão não excluem a imputabilidade penal no Direito brasileiro. </w:t>
      </w:r>
      <w:proofErr w:type="gramStart"/>
      <w:r w:rsidRPr="00F310D3">
        <w:t>( )</w:t>
      </w:r>
      <w:proofErr w:type="gramEnd"/>
      <w:r w:rsidRPr="00F310D3">
        <w:t xml:space="preserve"> Certo </w:t>
      </w:r>
      <w:proofErr w:type="gramStart"/>
      <w:r w:rsidRPr="00F310D3">
        <w:t>( )</w:t>
      </w:r>
      <w:proofErr w:type="gramEnd"/>
      <w:r w:rsidRPr="00F310D3">
        <w:t xml:space="preserve"> Errado</w:t>
      </w:r>
    </w:p>
    <w:p w14:paraId="7B780D9A" w14:textId="77777777" w:rsidR="000C71D2" w:rsidRPr="00F310D3" w:rsidRDefault="000C71D2" w:rsidP="000C71D2">
      <w:pPr>
        <w:jc w:val="both"/>
      </w:pPr>
      <w:r w:rsidRPr="00F310D3">
        <w:rPr>
          <w:b/>
          <w:bCs/>
        </w:rPr>
        <w:t>Q15.</w:t>
      </w:r>
      <w:r w:rsidRPr="00F310D3">
        <w:t xml:space="preserve"> A embriaguez completa, proveniente de caso fortuito ou força maior, isenta o agente de pena. </w:t>
      </w:r>
      <w:proofErr w:type="gramStart"/>
      <w:r w:rsidRPr="00F310D3">
        <w:t>( )</w:t>
      </w:r>
      <w:proofErr w:type="gramEnd"/>
      <w:r w:rsidRPr="00F310D3">
        <w:t xml:space="preserve"> Certo </w:t>
      </w:r>
      <w:proofErr w:type="gramStart"/>
      <w:r w:rsidRPr="00F310D3">
        <w:t>( )</w:t>
      </w:r>
      <w:proofErr w:type="gramEnd"/>
      <w:r w:rsidRPr="00F310D3">
        <w:t xml:space="preserve"> Errado</w:t>
      </w:r>
    </w:p>
    <w:p w14:paraId="47AEBEE9" w14:textId="77777777" w:rsidR="000C71D2" w:rsidRPr="00F310D3" w:rsidRDefault="000C71D2" w:rsidP="000C71D2">
      <w:pPr>
        <w:jc w:val="both"/>
      </w:pPr>
      <w:r w:rsidRPr="00F310D3">
        <w:rPr>
          <w:b/>
          <w:bCs/>
        </w:rPr>
        <w:t>Q16.</w:t>
      </w:r>
      <w:r w:rsidRPr="00F310D3">
        <w:t xml:space="preserve"> O ajuste, a determinação ou o auxílio são puníveis mesmo que o crime não chegue a ser tentado. </w:t>
      </w:r>
      <w:proofErr w:type="gramStart"/>
      <w:r w:rsidRPr="00F310D3">
        <w:t>( )</w:t>
      </w:r>
      <w:proofErr w:type="gramEnd"/>
      <w:r w:rsidRPr="00F310D3">
        <w:t xml:space="preserve"> Certo </w:t>
      </w:r>
      <w:proofErr w:type="gramStart"/>
      <w:r w:rsidRPr="00F310D3">
        <w:t>( )</w:t>
      </w:r>
      <w:proofErr w:type="gramEnd"/>
      <w:r w:rsidRPr="00F310D3">
        <w:t xml:space="preserve"> Errado</w:t>
      </w:r>
    </w:p>
    <w:p w14:paraId="15DED520" w14:textId="77777777" w:rsidR="000C71D2" w:rsidRPr="00F310D3" w:rsidRDefault="000C71D2" w:rsidP="000C71D2">
      <w:pPr>
        <w:jc w:val="both"/>
      </w:pPr>
      <w:r w:rsidRPr="00F310D3">
        <w:rPr>
          <w:b/>
          <w:bCs/>
        </w:rPr>
        <w:t>Q17.</w:t>
      </w:r>
      <w:r w:rsidRPr="00F310D3">
        <w:t xml:space="preserve"> Na desistência voluntária, o agente interrompe a execução por fatores externos à sua vontade. </w:t>
      </w:r>
      <w:proofErr w:type="gramStart"/>
      <w:r w:rsidRPr="00F310D3">
        <w:t>( )</w:t>
      </w:r>
      <w:proofErr w:type="gramEnd"/>
      <w:r w:rsidRPr="00F310D3">
        <w:t xml:space="preserve"> Certo </w:t>
      </w:r>
      <w:proofErr w:type="gramStart"/>
      <w:r w:rsidRPr="00F310D3">
        <w:t>( )</w:t>
      </w:r>
      <w:proofErr w:type="gramEnd"/>
      <w:r w:rsidRPr="00F310D3">
        <w:t xml:space="preserve"> Errado</w:t>
      </w:r>
    </w:p>
    <w:p w14:paraId="20A2F65B" w14:textId="77777777" w:rsidR="000C71D2" w:rsidRPr="00F310D3" w:rsidRDefault="000C71D2" w:rsidP="000C71D2">
      <w:pPr>
        <w:jc w:val="both"/>
      </w:pPr>
      <w:r w:rsidRPr="00F310D3">
        <w:rPr>
          <w:b/>
          <w:bCs/>
        </w:rPr>
        <w:t>Q18.</w:t>
      </w:r>
      <w:r w:rsidRPr="00F310D3">
        <w:t xml:space="preserve"> No arrependimento eficaz, o agente responde pelo crime consumado com redução de pena. </w:t>
      </w:r>
      <w:proofErr w:type="gramStart"/>
      <w:r w:rsidRPr="00F310D3">
        <w:t>( )</w:t>
      </w:r>
      <w:proofErr w:type="gramEnd"/>
      <w:r w:rsidRPr="00F310D3">
        <w:t xml:space="preserve"> Certo </w:t>
      </w:r>
      <w:proofErr w:type="gramStart"/>
      <w:r w:rsidRPr="00F310D3">
        <w:t>( )</w:t>
      </w:r>
      <w:proofErr w:type="gramEnd"/>
      <w:r w:rsidRPr="00F310D3">
        <w:t xml:space="preserve"> Errado</w:t>
      </w:r>
    </w:p>
    <w:p w14:paraId="26D1D0B6" w14:textId="77777777" w:rsidR="000C71D2" w:rsidRPr="00F310D3" w:rsidRDefault="000C71D2" w:rsidP="000C71D2">
      <w:pPr>
        <w:jc w:val="both"/>
      </w:pPr>
      <w:r w:rsidRPr="00F310D3">
        <w:rPr>
          <w:b/>
          <w:bCs/>
        </w:rPr>
        <w:t>Q19.</w:t>
      </w:r>
      <w:r w:rsidRPr="00F310D3">
        <w:t xml:space="preserve"> O Brasil adota a teoria monista moderada no concurso de pessoas. </w:t>
      </w:r>
      <w:proofErr w:type="gramStart"/>
      <w:r w:rsidRPr="00F310D3">
        <w:t>( )</w:t>
      </w:r>
      <w:proofErr w:type="gramEnd"/>
      <w:r w:rsidRPr="00F310D3">
        <w:t xml:space="preserve"> Certo </w:t>
      </w:r>
      <w:proofErr w:type="gramStart"/>
      <w:r w:rsidRPr="00F310D3">
        <w:t>( )</w:t>
      </w:r>
      <w:proofErr w:type="gramEnd"/>
      <w:r w:rsidRPr="00F310D3">
        <w:t xml:space="preserve"> Errado</w:t>
      </w:r>
    </w:p>
    <w:p w14:paraId="5A408CD0" w14:textId="77777777" w:rsidR="000C71D2" w:rsidRPr="00F310D3" w:rsidRDefault="000C71D2" w:rsidP="000C71D2">
      <w:pPr>
        <w:jc w:val="both"/>
      </w:pPr>
      <w:r w:rsidRPr="00F310D3">
        <w:rPr>
          <w:b/>
          <w:bCs/>
        </w:rPr>
        <w:t>Q20.</w:t>
      </w:r>
      <w:r w:rsidRPr="00F310D3">
        <w:t xml:space="preserve"> A participação de menor importância permite a redução da pena de um sexto a um terço. </w:t>
      </w:r>
      <w:proofErr w:type="gramStart"/>
      <w:r w:rsidRPr="00F310D3">
        <w:t>( )</w:t>
      </w:r>
      <w:proofErr w:type="gramEnd"/>
      <w:r w:rsidRPr="00F310D3">
        <w:t xml:space="preserve"> Certo </w:t>
      </w:r>
      <w:proofErr w:type="gramStart"/>
      <w:r w:rsidRPr="00F310D3">
        <w:t>( )</w:t>
      </w:r>
      <w:proofErr w:type="gramEnd"/>
      <w:r w:rsidRPr="00F310D3">
        <w:t xml:space="preserve"> Errado</w:t>
      </w:r>
    </w:p>
    <w:p w14:paraId="7966F854" w14:textId="77777777" w:rsidR="000C71D2" w:rsidRPr="00F310D3" w:rsidRDefault="000C71D2" w:rsidP="000C71D2">
      <w:pPr>
        <w:jc w:val="both"/>
      </w:pPr>
      <w:r w:rsidRPr="00F310D3">
        <w:rPr>
          <w:b/>
          <w:bCs/>
        </w:rPr>
        <w:t>Q21.</w:t>
      </w:r>
      <w:r w:rsidRPr="00F310D3">
        <w:t xml:space="preserve"> O feminicídio é circunstância qualificadora subjetiva relacionada ao motivo do crime. </w:t>
      </w:r>
      <w:proofErr w:type="gramStart"/>
      <w:r w:rsidRPr="00F310D3">
        <w:t>( )</w:t>
      </w:r>
      <w:proofErr w:type="gramEnd"/>
      <w:r w:rsidRPr="00F310D3">
        <w:t xml:space="preserve"> Certo </w:t>
      </w:r>
      <w:proofErr w:type="gramStart"/>
      <w:r w:rsidRPr="00F310D3">
        <w:t>( )</w:t>
      </w:r>
      <w:proofErr w:type="gramEnd"/>
      <w:r w:rsidRPr="00F310D3">
        <w:t xml:space="preserve"> Errado</w:t>
      </w:r>
    </w:p>
    <w:p w14:paraId="7E519683" w14:textId="77777777" w:rsidR="000C71D2" w:rsidRPr="00F310D3" w:rsidRDefault="000C71D2" w:rsidP="000C71D2">
      <w:pPr>
        <w:jc w:val="both"/>
      </w:pPr>
      <w:r w:rsidRPr="00F310D3">
        <w:rPr>
          <w:b/>
          <w:bCs/>
        </w:rPr>
        <w:lastRenderedPageBreak/>
        <w:t>Q22.</w:t>
      </w:r>
      <w:r w:rsidRPr="00F310D3">
        <w:t xml:space="preserve"> No homicídio privilegiado, a redução da pena é uma faculdade do juiz, e não um direito do réu. </w:t>
      </w:r>
      <w:proofErr w:type="gramStart"/>
      <w:r w:rsidRPr="00F310D3">
        <w:t>( )</w:t>
      </w:r>
      <w:proofErr w:type="gramEnd"/>
      <w:r w:rsidRPr="00F310D3">
        <w:t xml:space="preserve"> Certo </w:t>
      </w:r>
      <w:proofErr w:type="gramStart"/>
      <w:r w:rsidRPr="00F310D3">
        <w:t>( )</w:t>
      </w:r>
      <w:proofErr w:type="gramEnd"/>
      <w:r w:rsidRPr="00F310D3">
        <w:t xml:space="preserve"> Errado</w:t>
      </w:r>
    </w:p>
    <w:p w14:paraId="1B08244A" w14:textId="77777777" w:rsidR="000C71D2" w:rsidRPr="00F310D3" w:rsidRDefault="000C71D2" w:rsidP="000C71D2">
      <w:pPr>
        <w:jc w:val="both"/>
      </w:pPr>
      <w:r w:rsidRPr="00F310D3">
        <w:rPr>
          <w:b/>
          <w:bCs/>
        </w:rPr>
        <w:t>Q23.</w:t>
      </w:r>
      <w:r w:rsidRPr="00F310D3">
        <w:t xml:space="preserve"> A lesão corporal seguida de morte é um crime preterintencional. </w:t>
      </w:r>
      <w:proofErr w:type="gramStart"/>
      <w:r w:rsidRPr="00F310D3">
        <w:t>( )</w:t>
      </w:r>
      <w:proofErr w:type="gramEnd"/>
      <w:r w:rsidRPr="00F310D3">
        <w:t xml:space="preserve"> Certo </w:t>
      </w:r>
      <w:proofErr w:type="gramStart"/>
      <w:r w:rsidRPr="00F310D3">
        <w:t>( )</w:t>
      </w:r>
      <w:proofErr w:type="gramEnd"/>
      <w:r w:rsidRPr="00F310D3">
        <w:t xml:space="preserve"> Errado</w:t>
      </w:r>
    </w:p>
    <w:p w14:paraId="2264F8BC" w14:textId="77777777" w:rsidR="000C71D2" w:rsidRPr="00F310D3" w:rsidRDefault="000C71D2" w:rsidP="000C71D2">
      <w:pPr>
        <w:jc w:val="both"/>
      </w:pPr>
      <w:r w:rsidRPr="00F310D3">
        <w:rPr>
          <w:b/>
          <w:bCs/>
        </w:rPr>
        <w:t>Q24.</w:t>
      </w:r>
      <w:r w:rsidRPr="00F310D3">
        <w:t xml:space="preserve"> A debilidade permanente de membro, sentido ou função caracteriza lesão corporal grave. </w:t>
      </w:r>
      <w:proofErr w:type="gramStart"/>
      <w:r w:rsidRPr="00F310D3">
        <w:t>( )</w:t>
      </w:r>
      <w:proofErr w:type="gramEnd"/>
      <w:r w:rsidRPr="00F310D3">
        <w:t xml:space="preserve"> Certo </w:t>
      </w:r>
      <w:proofErr w:type="gramStart"/>
      <w:r w:rsidRPr="00F310D3">
        <w:t>( )</w:t>
      </w:r>
      <w:proofErr w:type="gramEnd"/>
      <w:r w:rsidRPr="00F310D3">
        <w:t xml:space="preserve"> Errado</w:t>
      </w:r>
    </w:p>
    <w:p w14:paraId="16A71393" w14:textId="77777777" w:rsidR="000C71D2" w:rsidRPr="00F310D3" w:rsidRDefault="000C71D2" w:rsidP="000C71D2">
      <w:pPr>
        <w:jc w:val="both"/>
      </w:pPr>
      <w:r w:rsidRPr="00F310D3">
        <w:rPr>
          <w:b/>
          <w:bCs/>
        </w:rPr>
        <w:t>Q25.</w:t>
      </w:r>
      <w:r w:rsidRPr="00F310D3">
        <w:t xml:space="preserve"> O homicídio funcional aplica-se quando a vítima é parente consanguíneo até o terceiro grau de policial, em razão dessa condição. </w:t>
      </w:r>
      <w:proofErr w:type="gramStart"/>
      <w:r w:rsidRPr="00F310D3">
        <w:t>( )</w:t>
      </w:r>
      <w:proofErr w:type="gramEnd"/>
      <w:r w:rsidRPr="00F310D3">
        <w:t xml:space="preserve"> Certo </w:t>
      </w:r>
      <w:proofErr w:type="gramStart"/>
      <w:r w:rsidRPr="00F310D3">
        <w:t>( )</w:t>
      </w:r>
      <w:proofErr w:type="gramEnd"/>
      <w:r w:rsidRPr="00F310D3">
        <w:t xml:space="preserve"> Errado</w:t>
      </w:r>
    </w:p>
    <w:p w14:paraId="22A6A8A0" w14:textId="77777777" w:rsidR="000C71D2" w:rsidRPr="00F310D3" w:rsidRDefault="000C71D2" w:rsidP="000C71D2">
      <w:pPr>
        <w:jc w:val="both"/>
      </w:pPr>
      <w:r w:rsidRPr="00F310D3">
        <w:rPr>
          <w:b/>
          <w:bCs/>
        </w:rPr>
        <w:t>Q26.</w:t>
      </w:r>
      <w:r w:rsidRPr="00F310D3">
        <w:t xml:space="preserve"> O erro de tipo essencial vencível exclui o dolo, mas permite a punição por crime culposo. </w:t>
      </w:r>
      <w:proofErr w:type="gramStart"/>
      <w:r w:rsidRPr="00F310D3">
        <w:t>( )</w:t>
      </w:r>
      <w:proofErr w:type="gramEnd"/>
      <w:r w:rsidRPr="00F310D3">
        <w:t xml:space="preserve"> Certo </w:t>
      </w:r>
      <w:proofErr w:type="gramStart"/>
      <w:r w:rsidRPr="00F310D3">
        <w:t>( )</w:t>
      </w:r>
      <w:proofErr w:type="gramEnd"/>
      <w:r w:rsidRPr="00F310D3">
        <w:t xml:space="preserve"> Errado</w:t>
      </w:r>
    </w:p>
    <w:p w14:paraId="6E9FBAC5" w14:textId="77777777" w:rsidR="000C71D2" w:rsidRPr="00F310D3" w:rsidRDefault="000C71D2" w:rsidP="000C71D2">
      <w:pPr>
        <w:jc w:val="both"/>
      </w:pPr>
      <w:r w:rsidRPr="00F310D3">
        <w:rPr>
          <w:b/>
          <w:bCs/>
        </w:rPr>
        <w:t>Q27.</w:t>
      </w:r>
      <w:r w:rsidRPr="00F310D3">
        <w:t xml:space="preserve"> No erro de proibição invencível, o agente é isento de pena por ausência de potencial consciência da ilicitude. </w:t>
      </w:r>
      <w:proofErr w:type="gramStart"/>
      <w:r w:rsidRPr="00F310D3">
        <w:t>( )</w:t>
      </w:r>
      <w:proofErr w:type="gramEnd"/>
      <w:r w:rsidRPr="00F310D3">
        <w:t xml:space="preserve"> Certo </w:t>
      </w:r>
      <w:proofErr w:type="gramStart"/>
      <w:r w:rsidRPr="00F310D3">
        <w:t>( )</w:t>
      </w:r>
      <w:proofErr w:type="gramEnd"/>
      <w:r w:rsidRPr="00F310D3">
        <w:t xml:space="preserve"> Errado</w:t>
      </w:r>
    </w:p>
    <w:p w14:paraId="00CCFDB3" w14:textId="77777777" w:rsidR="000C71D2" w:rsidRPr="00F310D3" w:rsidRDefault="000C71D2" w:rsidP="000C71D2">
      <w:pPr>
        <w:jc w:val="both"/>
      </w:pPr>
      <w:r w:rsidRPr="00F310D3">
        <w:rPr>
          <w:b/>
          <w:bCs/>
        </w:rPr>
        <w:t>Q28.</w:t>
      </w:r>
      <w:r w:rsidRPr="00F310D3">
        <w:t xml:space="preserve"> O erro sobre a pessoa exclui a tipicidade do crime. </w:t>
      </w:r>
      <w:proofErr w:type="gramStart"/>
      <w:r w:rsidRPr="00F310D3">
        <w:t>( )</w:t>
      </w:r>
      <w:proofErr w:type="gramEnd"/>
      <w:r w:rsidRPr="00F310D3">
        <w:t xml:space="preserve"> Certo </w:t>
      </w:r>
      <w:proofErr w:type="gramStart"/>
      <w:r w:rsidRPr="00F310D3">
        <w:t>( )</w:t>
      </w:r>
      <w:proofErr w:type="gramEnd"/>
      <w:r w:rsidRPr="00F310D3">
        <w:t xml:space="preserve"> Errado</w:t>
      </w:r>
    </w:p>
    <w:p w14:paraId="532D5F51" w14:textId="77777777" w:rsidR="000C71D2" w:rsidRPr="00F310D3" w:rsidRDefault="000C71D2" w:rsidP="000C71D2">
      <w:pPr>
        <w:jc w:val="both"/>
      </w:pPr>
      <w:r w:rsidRPr="00F310D3">
        <w:rPr>
          <w:b/>
          <w:bCs/>
        </w:rPr>
        <w:t>Q29.</w:t>
      </w:r>
      <w:r w:rsidRPr="00F310D3">
        <w:t xml:space="preserve"> No erro na execução (</w:t>
      </w:r>
      <w:r w:rsidRPr="00F310D3">
        <w:rPr>
          <w:i/>
          <w:iCs/>
        </w:rPr>
        <w:t>aberratio ictus</w:t>
      </w:r>
      <w:r w:rsidRPr="00F310D3">
        <w:t xml:space="preserve">), se o agente atinge a pessoa pretendida </w:t>
      </w:r>
      <w:proofErr w:type="gramStart"/>
      <w:r w:rsidRPr="00F310D3">
        <w:t>e também</w:t>
      </w:r>
      <w:proofErr w:type="gramEnd"/>
      <w:r w:rsidRPr="00F310D3">
        <w:t xml:space="preserve"> um terceiro, aplica-se a regra do concurso formal. </w:t>
      </w:r>
      <w:proofErr w:type="gramStart"/>
      <w:r w:rsidRPr="00F310D3">
        <w:t>( )</w:t>
      </w:r>
      <w:proofErr w:type="gramEnd"/>
      <w:r w:rsidRPr="00F310D3">
        <w:t xml:space="preserve"> Certo </w:t>
      </w:r>
      <w:proofErr w:type="gramStart"/>
      <w:r w:rsidRPr="00F310D3">
        <w:t>( )</w:t>
      </w:r>
      <w:proofErr w:type="gramEnd"/>
      <w:r w:rsidRPr="00F310D3">
        <w:t xml:space="preserve"> Errado</w:t>
      </w:r>
    </w:p>
    <w:p w14:paraId="0EAE9579" w14:textId="77777777" w:rsidR="000C71D2" w:rsidRPr="00F310D3" w:rsidRDefault="000C71D2" w:rsidP="000C71D2">
      <w:pPr>
        <w:jc w:val="both"/>
      </w:pPr>
      <w:r w:rsidRPr="00F310D3">
        <w:rPr>
          <w:b/>
          <w:bCs/>
        </w:rPr>
        <w:t>Q30.</w:t>
      </w:r>
      <w:r w:rsidRPr="00F310D3">
        <w:t xml:space="preserve"> As descriminantes putativas sobre situação de fato seguem o regime jurídico do erro de tipo. </w:t>
      </w:r>
      <w:proofErr w:type="gramStart"/>
      <w:r w:rsidRPr="00F310D3">
        <w:t>( )</w:t>
      </w:r>
      <w:proofErr w:type="gramEnd"/>
      <w:r w:rsidRPr="00F310D3">
        <w:t xml:space="preserve"> Certo </w:t>
      </w:r>
      <w:proofErr w:type="gramStart"/>
      <w:r w:rsidRPr="00F310D3">
        <w:t>( )</w:t>
      </w:r>
      <w:proofErr w:type="gramEnd"/>
      <w:r w:rsidRPr="00F310D3">
        <w:t xml:space="preserve"> Errado</w:t>
      </w:r>
    </w:p>
    <w:p w14:paraId="5AA9093D" w14:textId="77777777" w:rsidR="000C71D2" w:rsidRPr="00F310D3" w:rsidRDefault="000C71D2" w:rsidP="000C71D2">
      <w:pPr>
        <w:jc w:val="both"/>
      </w:pPr>
      <w:r w:rsidRPr="00F310D3">
        <w:rPr>
          <w:b/>
          <w:bCs/>
        </w:rPr>
        <w:t>Q31.</w:t>
      </w:r>
      <w:r w:rsidRPr="00F310D3">
        <w:t xml:space="preserve"> A prescrição da pretensão punitiva em abstrato regula-se pela pena máxima cominada ao crime. </w:t>
      </w:r>
      <w:proofErr w:type="gramStart"/>
      <w:r w:rsidRPr="00F310D3">
        <w:t>( )</w:t>
      </w:r>
      <w:proofErr w:type="gramEnd"/>
      <w:r w:rsidRPr="00F310D3">
        <w:t xml:space="preserve"> Certo </w:t>
      </w:r>
      <w:proofErr w:type="gramStart"/>
      <w:r w:rsidRPr="00F310D3">
        <w:t>( )</w:t>
      </w:r>
      <w:proofErr w:type="gramEnd"/>
      <w:r w:rsidRPr="00F310D3">
        <w:t xml:space="preserve"> Errado</w:t>
      </w:r>
    </w:p>
    <w:p w14:paraId="21D4518A" w14:textId="77777777" w:rsidR="000C71D2" w:rsidRPr="00F310D3" w:rsidRDefault="000C71D2" w:rsidP="000C71D2">
      <w:pPr>
        <w:jc w:val="both"/>
      </w:pPr>
      <w:r w:rsidRPr="00F310D3">
        <w:rPr>
          <w:b/>
          <w:bCs/>
        </w:rPr>
        <w:t>Q32.</w:t>
      </w:r>
      <w:r w:rsidRPr="00F310D3">
        <w:t xml:space="preserve"> O prazo prescricional é reduzido de um terço se o criminoso era menor de 21 anos na data do fato. </w:t>
      </w:r>
      <w:proofErr w:type="gramStart"/>
      <w:r w:rsidRPr="00F310D3">
        <w:t>( )</w:t>
      </w:r>
      <w:proofErr w:type="gramEnd"/>
      <w:r w:rsidRPr="00F310D3">
        <w:t xml:space="preserve"> Certo </w:t>
      </w:r>
      <w:proofErr w:type="gramStart"/>
      <w:r w:rsidRPr="00F310D3">
        <w:t>( )</w:t>
      </w:r>
      <w:proofErr w:type="gramEnd"/>
      <w:r w:rsidRPr="00F310D3">
        <w:t xml:space="preserve"> Errado</w:t>
      </w:r>
    </w:p>
    <w:p w14:paraId="6948CF95" w14:textId="77777777" w:rsidR="000C71D2" w:rsidRPr="00F310D3" w:rsidRDefault="000C71D2" w:rsidP="000C71D2">
      <w:pPr>
        <w:jc w:val="both"/>
      </w:pPr>
      <w:r w:rsidRPr="00F310D3">
        <w:rPr>
          <w:b/>
          <w:bCs/>
        </w:rPr>
        <w:t>Q33.</w:t>
      </w:r>
      <w:r w:rsidRPr="00F310D3">
        <w:t xml:space="preserve"> A prescrição retroativa pode ter como termo inicial data anterior à denúncia ou queixa. </w:t>
      </w:r>
      <w:proofErr w:type="gramStart"/>
      <w:r w:rsidRPr="00F310D3">
        <w:t>( )</w:t>
      </w:r>
      <w:proofErr w:type="gramEnd"/>
      <w:r w:rsidRPr="00F310D3">
        <w:t xml:space="preserve"> Certo </w:t>
      </w:r>
      <w:proofErr w:type="gramStart"/>
      <w:r w:rsidRPr="00F310D3">
        <w:t>( )</w:t>
      </w:r>
      <w:proofErr w:type="gramEnd"/>
      <w:r w:rsidRPr="00F310D3">
        <w:t xml:space="preserve"> Errado</w:t>
      </w:r>
    </w:p>
    <w:p w14:paraId="295066AA" w14:textId="77777777" w:rsidR="000C71D2" w:rsidRPr="00F310D3" w:rsidRDefault="000C71D2" w:rsidP="000C71D2">
      <w:pPr>
        <w:jc w:val="both"/>
      </w:pPr>
      <w:r w:rsidRPr="00F310D3">
        <w:rPr>
          <w:b/>
          <w:bCs/>
        </w:rPr>
        <w:t>Q34.</w:t>
      </w:r>
      <w:r w:rsidRPr="00F310D3">
        <w:t xml:space="preserve"> O perdão aceito na ação penal privada é causa extintiva da punibilidade. </w:t>
      </w:r>
      <w:proofErr w:type="gramStart"/>
      <w:r w:rsidRPr="00F310D3">
        <w:t>( )</w:t>
      </w:r>
      <w:proofErr w:type="gramEnd"/>
      <w:r w:rsidRPr="00F310D3">
        <w:t xml:space="preserve"> Certo </w:t>
      </w:r>
      <w:proofErr w:type="gramStart"/>
      <w:r w:rsidRPr="00F310D3">
        <w:t>( )</w:t>
      </w:r>
      <w:proofErr w:type="gramEnd"/>
      <w:r w:rsidRPr="00F310D3">
        <w:t xml:space="preserve"> Errado</w:t>
      </w:r>
    </w:p>
    <w:p w14:paraId="0C7F51F1" w14:textId="77777777" w:rsidR="000C71D2" w:rsidRPr="00F310D3" w:rsidRDefault="000C71D2" w:rsidP="000C71D2">
      <w:pPr>
        <w:jc w:val="both"/>
      </w:pPr>
      <w:r w:rsidRPr="00F310D3">
        <w:rPr>
          <w:b/>
          <w:bCs/>
        </w:rPr>
        <w:t>Q35.</w:t>
      </w:r>
      <w:r w:rsidRPr="00F310D3">
        <w:t xml:space="preserve"> A reincidência interrompe a prescrição da pretensão executória. </w:t>
      </w:r>
      <w:proofErr w:type="gramStart"/>
      <w:r w:rsidRPr="00F310D3">
        <w:t>( )</w:t>
      </w:r>
      <w:proofErr w:type="gramEnd"/>
      <w:r w:rsidRPr="00F310D3">
        <w:t xml:space="preserve"> Certo </w:t>
      </w:r>
      <w:proofErr w:type="gramStart"/>
      <w:r w:rsidRPr="00F310D3">
        <w:t>( )</w:t>
      </w:r>
      <w:proofErr w:type="gramEnd"/>
      <w:r w:rsidRPr="00F310D3">
        <w:t xml:space="preserve"> Errado</w:t>
      </w:r>
    </w:p>
    <w:p w14:paraId="0B773749" w14:textId="77777777" w:rsidR="000C71D2" w:rsidRPr="00F310D3" w:rsidRDefault="000C71D2" w:rsidP="000C71D2">
      <w:pPr>
        <w:jc w:val="both"/>
      </w:pPr>
      <w:r w:rsidRPr="00F310D3">
        <w:rPr>
          <w:b/>
          <w:bCs/>
        </w:rPr>
        <w:t>Q36.</w:t>
      </w:r>
      <w:r w:rsidRPr="00F310D3">
        <w:t xml:space="preserve"> O cheque e a nota promissória são equiparados a documento público para fins de falsificação. </w:t>
      </w:r>
      <w:proofErr w:type="gramStart"/>
      <w:r w:rsidRPr="00F310D3">
        <w:t>( )</w:t>
      </w:r>
      <w:proofErr w:type="gramEnd"/>
      <w:r w:rsidRPr="00F310D3">
        <w:t xml:space="preserve"> Certo </w:t>
      </w:r>
      <w:proofErr w:type="gramStart"/>
      <w:r w:rsidRPr="00F310D3">
        <w:t>( )</w:t>
      </w:r>
      <w:proofErr w:type="gramEnd"/>
      <w:r w:rsidRPr="00F310D3">
        <w:t xml:space="preserve"> Errado</w:t>
      </w:r>
    </w:p>
    <w:p w14:paraId="7790AFDA" w14:textId="77777777" w:rsidR="000C71D2" w:rsidRPr="00F310D3" w:rsidRDefault="000C71D2" w:rsidP="000C71D2">
      <w:pPr>
        <w:jc w:val="both"/>
      </w:pPr>
      <w:r w:rsidRPr="00F310D3">
        <w:rPr>
          <w:b/>
          <w:bCs/>
        </w:rPr>
        <w:t>Q37.</w:t>
      </w:r>
      <w:r w:rsidRPr="00F310D3">
        <w:t xml:space="preserve"> Na falsidade ideológica, o documento é materialmente falso em sua forma. </w:t>
      </w:r>
      <w:proofErr w:type="gramStart"/>
      <w:r w:rsidRPr="00F310D3">
        <w:t>( )</w:t>
      </w:r>
      <w:proofErr w:type="gramEnd"/>
      <w:r w:rsidRPr="00F310D3">
        <w:t xml:space="preserve"> Certo </w:t>
      </w:r>
      <w:proofErr w:type="gramStart"/>
      <w:r w:rsidRPr="00F310D3">
        <w:t>( )</w:t>
      </w:r>
      <w:proofErr w:type="gramEnd"/>
      <w:r w:rsidRPr="00F310D3">
        <w:t xml:space="preserve"> Errado</w:t>
      </w:r>
    </w:p>
    <w:p w14:paraId="04B73137" w14:textId="77777777" w:rsidR="000C71D2" w:rsidRPr="00F310D3" w:rsidRDefault="000C71D2" w:rsidP="000C71D2">
      <w:pPr>
        <w:jc w:val="both"/>
      </w:pPr>
      <w:r w:rsidRPr="00F310D3">
        <w:rPr>
          <w:b/>
          <w:bCs/>
        </w:rPr>
        <w:t>Q38.</w:t>
      </w:r>
      <w:r w:rsidRPr="00F310D3">
        <w:t xml:space="preserve"> O uso de documento falso por quem o falsificou configura concurso material de crimes. </w:t>
      </w:r>
      <w:proofErr w:type="gramStart"/>
      <w:r w:rsidRPr="00F310D3">
        <w:t>( )</w:t>
      </w:r>
      <w:proofErr w:type="gramEnd"/>
      <w:r w:rsidRPr="00F310D3">
        <w:t xml:space="preserve"> Certo </w:t>
      </w:r>
      <w:proofErr w:type="gramStart"/>
      <w:r w:rsidRPr="00F310D3">
        <w:t>( )</w:t>
      </w:r>
      <w:proofErr w:type="gramEnd"/>
      <w:r w:rsidRPr="00F310D3">
        <w:t xml:space="preserve"> Errado</w:t>
      </w:r>
    </w:p>
    <w:p w14:paraId="02E7B791" w14:textId="77777777" w:rsidR="000C71D2" w:rsidRPr="00F310D3" w:rsidRDefault="000C71D2" w:rsidP="000C71D2">
      <w:pPr>
        <w:jc w:val="both"/>
      </w:pPr>
      <w:r w:rsidRPr="00F310D3">
        <w:rPr>
          <w:b/>
          <w:bCs/>
        </w:rPr>
        <w:t>Q39.</w:t>
      </w:r>
      <w:r w:rsidRPr="00F310D3">
        <w:t xml:space="preserve"> A falsificação de cartão de crédito é equiparada à falsificação de documento particular. </w:t>
      </w:r>
      <w:proofErr w:type="gramStart"/>
      <w:r w:rsidRPr="00F310D3">
        <w:t>( )</w:t>
      </w:r>
      <w:proofErr w:type="gramEnd"/>
      <w:r w:rsidRPr="00F310D3">
        <w:t xml:space="preserve"> Certo </w:t>
      </w:r>
      <w:proofErr w:type="gramStart"/>
      <w:r w:rsidRPr="00F310D3">
        <w:t>( )</w:t>
      </w:r>
      <w:proofErr w:type="gramEnd"/>
      <w:r w:rsidRPr="00F310D3">
        <w:t xml:space="preserve"> Errado</w:t>
      </w:r>
    </w:p>
    <w:p w14:paraId="0E79EC14" w14:textId="77777777" w:rsidR="000C71D2" w:rsidRPr="00F310D3" w:rsidRDefault="000C71D2" w:rsidP="000C71D2">
      <w:pPr>
        <w:jc w:val="both"/>
      </w:pPr>
      <w:r w:rsidRPr="00F310D3">
        <w:rPr>
          <w:b/>
          <w:bCs/>
        </w:rPr>
        <w:t>Q40.</w:t>
      </w:r>
      <w:r w:rsidRPr="00F310D3">
        <w:t xml:space="preserve"> O crime de uso de documento falso é remetido, aplicando-se a pena da falsificação correspondente. </w:t>
      </w:r>
      <w:proofErr w:type="gramStart"/>
      <w:r w:rsidRPr="00F310D3">
        <w:t>( )</w:t>
      </w:r>
      <w:proofErr w:type="gramEnd"/>
      <w:r w:rsidRPr="00F310D3">
        <w:t xml:space="preserve"> Certo </w:t>
      </w:r>
      <w:proofErr w:type="gramStart"/>
      <w:r w:rsidRPr="00F310D3">
        <w:t>( )</w:t>
      </w:r>
      <w:proofErr w:type="gramEnd"/>
      <w:r w:rsidRPr="00F310D3">
        <w:t xml:space="preserve"> Errado</w:t>
      </w:r>
    </w:p>
    <w:p w14:paraId="766269CC" w14:textId="77777777" w:rsidR="000C71D2" w:rsidRPr="00F310D3" w:rsidRDefault="000C71D2" w:rsidP="000C71D2">
      <w:pPr>
        <w:jc w:val="both"/>
      </w:pPr>
      <w:r w:rsidRPr="00F310D3">
        <w:rPr>
          <w:b/>
          <w:bCs/>
        </w:rPr>
        <w:t>Q41.</w:t>
      </w:r>
      <w:r w:rsidRPr="00F310D3">
        <w:t xml:space="preserve"> No concurso material, as penas são aplicadas mediante o sistema da exasperação. </w:t>
      </w:r>
      <w:proofErr w:type="gramStart"/>
      <w:r w:rsidRPr="00F310D3">
        <w:t>( )</w:t>
      </w:r>
      <w:proofErr w:type="gramEnd"/>
      <w:r w:rsidRPr="00F310D3">
        <w:t xml:space="preserve"> Certo </w:t>
      </w:r>
      <w:proofErr w:type="gramStart"/>
      <w:r w:rsidRPr="00F310D3">
        <w:t>( )</w:t>
      </w:r>
      <w:proofErr w:type="gramEnd"/>
      <w:r w:rsidRPr="00F310D3">
        <w:t xml:space="preserve"> Errado</w:t>
      </w:r>
    </w:p>
    <w:p w14:paraId="3881A03C" w14:textId="77777777" w:rsidR="000C71D2" w:rsidRPr="00F310D3" w:rsidRDefault="000C71D2" w:rsidP="000C71D2">
      <w:pPr>
        <w:jc w:val="both"/>
      </w:pPr>
      <w:r w:rsidRPr="00F310D3">
        <w:rPr>
          <w:b/>
          <w:bCs/>
        </w:rPr>
        <w:lastRenderedPageBreak/>
        <w:t>Q42.</w:t>
      </w:r>
      <w:r w:rsidRPr="00F310D3">
        <w:t xml:space="preserve"> O concurso formal imperfeito ocorre quando há desígnios autônomos, resultando na soma das penas. </w:t>
      </w:r>
      <w:proofErr w:type="gramStart"/>
      <w:r w:rsidRPr="00F310D3">
        <w:t>( )</w:t>
      </w:r>
      <w:proofErr w:type="gramEnd"/>
      <w:r w:rsidRPr="00F310D3">
        <w:t xml:space="preserve"> Certo </w:t>
      </w:r>
      <w:proofErr w:type="gramStart"/>
      <w:r w:rsidRPr="00F310D3">
        <w:t>( )</w:t>
      </w:r>
      <w:proofErr w:type="gramEnd"/>
      <w:r w:rsidRPr="00F310D3">
        <w:t xml:space="preserve"> Errado</w:t>
      </w:r>
    </w:p>
    <w:p w14:paraId="5FECF1A4" w14:textId="77777777" w:rsidR="000C71D2" w:rsidRPr="00F310D3" w:rsidRDefault="000C71D2" w:rsidP="000C71D2">
      <w:pPr>
        <w:jc w:val="both"/>
      </w:pPr>
      <w:r w:rsidRPr="00F310D3">
        <w:rPr>
          <w:b/>
          <w:bCs/>
        </w:rPr>
        <w:t>Q43.</w:t>
      </w:r>
      <w:r w:rsidRPr="00F310D3">
        <w:t xml:space="preserve"> No crime continuado, as infrações devem ser da mesma espécie e cometidas com condições semelhantes de tempo e lugar. </w:t>
      </w:r>
      <w:proofErr w:type="gramStart"/>
      <w:r w:rsidRPr="00F310D3">
        <w:t>( )</w:t>
      </w:r>
      <w:proofErr w:type="gramEnd"/>
      <w:r w:rsidRPr="00F310D3">
        <w:t xml:space="preserve"> Certo </w:t>
      </w:r>
      <w:proofErr w:type="gramStart"/>
      <w:r w:rsidRPr="00F310D3">
        <w:t>( )</w:t>
      </w:r>
      <w:proofErr w:type="gramEnd"/>
      <w:r w:rsidRPr="00F310D3">
        <w:t xml:space="preserve"> Errado</w:t>
      </w:r>
    </w:p>
    <w:p w14:paraId="1FFF043C" w14:textId="77777777" w:rsidR="000C71D2" w:rsidRPr="00F310D3" w:rsidRDefault="000C71D2" w:rsidP="000C71D2">
      <w:pPr>
        <w:jc w:val="both"/>
      </w:pPr>
      <w:r w:rsidRPr="00F310D3">
        <w:rPr>
          <w:b/>
          <w:bCs/>
        </w:rPr>
        <w:t>Q44.</w:t>
      </w:r>
      <w:r w:rsidRPr="00F310D3">
        <w:t xml:space="preserve"> Se a pena do crime continuado exceder a que seria cabível pelo concurso material, aplica-se esta última. </w:t>
      </w:r>
      <w:proofErr w:type="gramStart"/>
      <w:r w:rsidRPr="00F310D3">
        <w:t>( )</w:t>
      </w:r>
      <w:proofErr w:type="gramEnd"/>
      <w:r w:rsidRPr="00F310D3">
        <w:t xml:space="preserve"> Certo </w:t>
      </w:r>
      <w:proofErr w:type="gramStart"/>
      <w:r w:rsidRPr="00F310D3">
        <w:t>( )</w:t>
      </w:r>
      <w:proofErr w:type="gramEnd"/>
      <w:r w:rsidRPr="00F310D3">
        <w:t xml:space="preserve"> Errado</w:t>
      </w:r>
    </w:p>
    <w:p w14:paraId="15523B9B" w14:textId="77777777" w:rsidR="000C71D2" w:rsidRPr="00F310D3" w:rsidRDefault="000C71D2" w:rsidP="000C71D2">
      <w:pPr>
        <w:jc w:val="both"/>
      </w:pPr>
      <w:r w:rsidRPr="00F310D3">
        <w:rPr>
          <w:b/>
          <w:bCs/>
        </w:rPr>
        <w:t>Q45.</w:t>
      </w:r>
      <w:r w:rsidRPr="00F310D3">
        <w:t xml:space="preserve"> No concurso formal próprio, a pena é aumentada de um sexto até dois terços. </w:t>
      </w:r>
      <w:proofErr w:type="gramStart"/>
      <w:r w:rsidRPr="00F310D3">
        <w:t>( )</w:t>
      </w:r>
      <w:proofErr w:type="gramEnd"/>
      <w:r w:rsidRPr="00F310D3">
        <w:t xml:space="preserve"> Certo </w:t>
      </w:r>
      <w:proofErr w:type="gramStart"/>
      <w:r w:rsidRPr="00F310D3">
        <w:t>( )</w:t>
      </w:r>
      <w:proofErr w:type="gramEnd"/>
      <w:r w:rsidRPr="00F310D3">
        <w:t xml:space="preserve"> Errado</w:t>
      </w:r>
    </w:p>
    <w:p w14:paraId="0EC55991" w14:textId="77777777" w:rsidR="000C71D2" w:rsidRPr="00F310D3" w:rsidRDefault="000C71D2" w:rsidP="000C71D2">
      <w:pPr>
        <w:jc w:val="both"/>
      </w:pPr>
      <w:r w:rsidRPr="00F310D3">
        <w:rPr>
          <w:b/>
          <w:bCs/>
        </w:rPr>
        <w:t>Q46.</w:t>
      </w:r>
      <w:r w:rsidRPr="00F310D3">
        <w:t xml:space="preserve"> O peculato-desvio ocorre quando o funcionário se apropria de bem de que tem a posse em razão do cargo. </w:t>
      </w:r>
      <w:proofErr w:type="gramStart"/>
      <w:r w:rsidRPr="00F310D3">
        <w:t>( )</w:t>
      </w:r>
      <w:proofErr w:type="gramEnd"/>
      <w:r w:rsidRPr="00F310D3">
        <w:t xml:space="preserve"> Certo </w:t>
      </w:r>
      <w:proofErr w:type="gramStart"/>
      <w:r w:rsidRPr="00F310D3">
        <w:t>( )</w:t>
      </w:r>
      <w:proofErr w:type="gramEnd"/>
      <w:r w:rsidRPr="00F310D3">
        <w:t xml:space="preserve"> Errado</w:t>
      </w:r>
    </w:p>
    <w:p w14:paraId="4409C241" w14:textId="77777777" w:rsidR="000C71D2" w:rsidRPr="00F310D3" w:rsidRDefault="000C71D2" w:rsidP="000C71D2">
      <w:pPr>
        <w:jc w:val="both"/>
      </w:pPr>
      <w:r w:rsidRPr="00F310D3">
        <w:rPr>
          <w:b/>
          <w:bCs/>
        </w:rPr>
        <w:t>Q47.</w:t>
      </w:r>
      <w:r w:rsidRPr="00F310D3">
        <w:t xml:space="preserve"> A concussão exige que a vantagem indevida seja solicitada pelo funcionário público. </w:t>
      </w:r>
      <w:proofErr w:type="gramStart"/>
      <w:r w:rsidRPr="00F310D3">
        <w:t>( )</w:t>
      </w:r>
      <w:proofErr w:type="gramEnd"/>
      <w:r w:rsidRPr="00F310D3">
        <w:t xml:space="preserve"> Certo </w:t>
      </w:r>
      <w:proofErr w:type="gramStart"/>
      <w:r w:rsidRPr="00F310D3">
        <w:t>( )</w:t>
      </w:r>
      <w:proofErr w:type="gramEnd"/>
      <w:r w:rsidRPr="00F310D3">
        <w:t xml:space="preserve"> Errado</w:t>
      </w:r>
    </w:p>
    <w:p w14:paraId="456E0264" w14:textId="77777777" w:rsidR="000C71D2" w:rsidRPr="00F310D3" w:rsidRDefault="000C71D2" w:rsidP="000C71D2">
      <w:pPr>
        <w:jc w:val="both"/>
      </w:pPr>
      <w:r w:rsidRPr="00F310D3">
        <w:rPr>
          <w:b/>
          <w:bCs/>
        </w:rPr>
        <w:t>Q48.</w:t>
      </w:r>
      <w:r w:rsidRPr="00F310D3">
        <w:t xml:space="preserve"> Na corrupção passiva, o crime se consuma com a solicitação da vantagem, ainda que não haja o recebimento. </w:t>
      </w:r>
      <w:proofErr w:type="gramStart"/>
      <w:r w:rsidRPr="00F310D3">
        <w:t>( )</w:t>
      </w:r>
      <w:proofErr w:type="gramEnd"/>
      <w:r w:rsidRPr="00F310D3">
        <w:t xml:space="preserve"> Certo </w:t>
      </w:r>
      <w:proofErr w:type="gramStart"/>
      <w:r w:rsidRPr="00F310D3">
        <w:t>( )</w:t>
      </w:r>
      <w:proofErr w:type="gramEnd"/>
      <w:r w:rsidRPr="00F310D3">
        <w:t xml:space="preserve"> Errado</w:t>
      </w:r>
    </w:p>
    <w:p w14:paraId="285E9ACF" w14:textId="77777777" w:rsidR="000C71D2" w:rsidRPr="00F310D3" w:rsidRDefault="000C71D2" w:rsidP="000C71D2">
      <w:pPr>
        <w:jc w:val="both"/>
      </w:pPr>
      <w:r w:rsidRPr="00F310D3">
        <w:rPr>
          <w:b/>
          <w:bCs/>
        </w:rPr>
        <w:t>Q49.</w:t>
      </w:r>
      <w:r w:rsidRPr="00F310D3">
        <w:t xml:space="preserve"> O estagiário que atua em repartição pública é considerado funcionário público para fins penais. </w:t>
      </w:r>
      <w:proofErr w:type="gramStart"/>
      <w:r w:rsidRPr="00F310D3">
        <w:t>( )</w:t>
      </w:r>
      <w:proofErr w:type="gramEnd"/>
      <w:r w:rsidRPr="00F310D3">
        <w:t xml:space="preserve"> Certo </w:t>
      </w:r>
      <w:proofErr w:type="gramStart"/>
      <w:r w:rsidRPr="00F310D3">
        <w:t>( )</w:t>
      </w:r>
      <w:proofErr w:type="gramEnd"/>
      <w:r w:rsidRPr="00F310D3">
        <w:t xml:space="preserve"> Errado</w:t>
      </w:r>
    </w:p>
    <w:p w14:paraId="5065C0EE" w14:textId="77777777" w:rsidR="000C71D2" w:rsidRPr="00F310D3" w:rsidRDefault="000C71D2" w:rsidP="000C71D2">
      <w:pPr>
        <w:jc w:val="both"/>
      </w:pPr>
      <w:r w:rsidRPr="00F310D3">
        <w:rPr>
          <w:b/>
          <w:bCs/>
        </w:rPr>
        <w:t>Q50.</w:t>
      </w:r>
      <w:r w:rsidRPr="00F310D3">
        <w:t xml:space="preserve"> A prevaricação exige o fim específico de satisfazer interesse ou sentimento pessoal. </w:t>
      </w:r>
      <w:proofErr w:type="gramStart"/>
      <w:r w:rsidRPr="00F310D3">
        <w:t>( )</w:t>
      </w:r>
      <w:proofErr w:type="gramEnd"/>
      <w:r w:rsidRPr="00F310D3">
        <w:t xml:space="preserve"> Certo </w:t>
      </w:r>
      <w:proofErr w:type="gramStart"/>
      <w:r w:rsidRPr="00F310D3">
        <w:t>( )</w:t>
      </w:r>
      <w:proofErr w:type="gramEnd"/>
      <w:r w:rsidRPr="00F310D3">
        <w:t xml:space="preserve"> Errado</w:t>
      </w:r>
    </w:p>
    <w:p w14:paraId="6AA73A1C" w14:textId="77777777" w:rsidR="000C71D2" w:rsidRPr="00F310D3" w:rsidRDefault="000C71D2" w:rsidP="000C71D2">
      <w:pPr>
        <w:jc w:val="both"/>
      </w:pPr>
      <w:r>
        <w:pict w14:anchorId="18B2C40E">
          <v:rect id="_x0000_i1074" style="width:0;height:1.5pt" o:hralign="center" o:hrstd="t" o:hr="t" fillcolor="#a0a0a0" stroked="f"/>
        </w:pict>
      </w:r>
    </w:p>
    <w:p w14:paraId="2C6D213C" w14:textId="77777777" w:rsidR="000C71D2" w:rsidRPr="00F310D3" w:rsidRDefault="000C71D2" w:rsidP="000C71D2">
      <w:pPr>
        <w:jc w:val="both"/>
        <w:rPr>
          <w:b/>
          <w:bCs/>
        </w:rPr>
      </w:pPr>
      <w:r w:rsidRPr="00F310D3">
        <w:rPr>
          <w:rFonts w:ascii="Segoe UI Emoji" w:hAnsi="Segoe UI Emoji" w:cs="Segoe UI Emoji"/>
          <w:b/>
          <w:bCs/>
        </w:rPr>
        <w:t>⚖️</w:t>
      </w:r>
      <w:r w:rsidRPr="00F310D3">
        <w:rPr>
          <w:b/>
          <w:bCs/>
        </w:rPr>
        <w:t xml:space="preserve"> GABARITO COMENTADO (PADRÃO DE ELITE)</w:t>
      </w:r>
    </w:p>
    <w:p w14:paraId="71A0C533" w14:textId="77777777" w:rsidR="000C71D2" w:rsidRPr="00F310D3" w:rsidRDefault="000C71D2" w:rsidP="000C71D2">
      <w:pPr>
        <w:jc w:val="both"/>
      </w:pPr>
      <w:r w:rsidRPr="00F310D3">
        <w:rPr>
          <w:b/>
          <w:bCs/>
        </w:rPr>
        <w:t>Q1. Pelo princípio da insignificância, a tipicidade material da conduta é excluída, embora a tipicidade formal permaneça.</w:t>
      </w:r>
      <w:r w:rsidRPr="00F310D3">
        <w:t xml:space="preserve"> </w:t>
      </w:r>
      <w:r w:rsidRPr="00F310D3">
        <w:rPr>
          <w:b/>
          <w:bCs/>
        </w:rPr>
        <w:t>Gabarito: CERTO.</w:t>
      </w:r>
      <w:r w:rsidRPr="00F310D3">
        <w:t xml:space="preserve"> A insignificância exclui a tipicidade material (ausência de lesão relevante ao bem jurídico), mantendo a formal (ajuste da conduta ao texto da lei).</w:t>
      </w:r>
    </w:p>
    <w:p w14:paraId="3FBA1D87" w14:textId="77777777" w:rsidR="000C71D2" w:rsidRPr="00F310D3" w:rsidRDefault="000C71D2" w:rsidP="000C71D2">
      <w:pPr>
        <w:jc w:val="both"/>
      </w:pPr>
      <w:r w:rsidRPr="00F310D3">
        <w:rPr>
          <w:b/>
          <w:bCs/>
        </w:rPr>
        <w:t>Q2. A lei penal mais benéfica retroage, salvo se o fato já tiver sido objeto de sentença condenatória transitada em julgado.</w:t>
      </w:r>
      <w:r w:rsidRPr="00F310D3">
        <w:t xml:space="preserve"> </w:t>
      </w:r>
      <w:r w:rsidRPr="00F310D3">
        <w:rPr>
          <w:b/>
          <w:bCs/>
        </w:rPr>
        <w:t>Gabarito: ERRADO.</w:t>
      </w:r>
      <w:r w:rsidRPr="00F310D3">
        <w:t xml:space="preserve"> A lei benéfica retroage </w:t>
      </w:r>
      <w:r w:rsidRPr="00F310D3">
        <w:rPr>
          <w:b/>
          <w:bCs/>
        </w:rPr>
        <w:t>sempre</w:t>
      </w:r>
      <w:r w:rsidRPr="00F310D3">
        <w:t xml:space="preserve"> para beneficiar o réu, inclusive alcançando casos com trânsito em julgado (Art. 2º, p. único, CP).</w:t>
      </w:r>
    </w:p>
    <w:p w14:paraId="620BA260" w14:textId="77777777" w:rsidR="000C71D2" w:rsidRPr="00F310D3" w:rsidRDefault="000C71D2" w:rsidP="000C71D2">
      <w:pPr>
        <w:jc w:val="both"/>
      </w:pPr>
      <w:r w:rsidRPr="00F310D3">
        <w:rPr>
          <w:b/>
          <w:bCs/>
        </w:rPr>
        <w:t>Q3. Aplica-se a lei brasileira ao crime praticado a bordo de aeronaves privadas brasileiras, quando em alto-mar.</w:t>
      </w:r>
      <w:r w:rsidRPr="00F310D3">
        <w:t xml:space="preserve"> </w:t>
      </w:r>
      <w:r w:rsidRPr="00F310D3">
        <w:rPr>
          <w:b/>
          <w:bCs/>
        </w:rPr>
        <w:t>Gabarito: CERTO.</w:t>
      </w:r>
      <w:r w:rsidRPr="00F310D3">
        <w:t xml:space="preserve"> Em alto-mar ou espaço aéreo internacional, aeronaves ou embarcações privadas de bandeira brasileira são consideradas extensão do território (Art. 5º, § 1º).</w:t>
      </w:r>
    </w:p>
    <w:p w14:paraId="73613103" w14:textId="77777777" w:rsidR="000C71D2" w:rsidRPr="00F310D3" w:rsidRDefault="000C71D2" w:rsidP="000C71D2">
      <w:pPr>
        <w:jc w:val="both"/>
      </w:pPr>
      <w:r w:rsidRPr="00F310D3">
        <w:rPr>
          <w:b/>
          <w:bCs/>
        </w:rPr>
        <w:t>Q4. O Código Penal adota a teoria da ubiquidade para o tempo do crime e a teoria da atividade para o lugar do crime.</w:t>
      </w:r>
      <w:r w:rsidRPr="00F310D3">
        <w:t xml:space="preserve"> </w:t>
      </w:r>
      <w:r w:rsidRPr="00F310D3">
        <w:rPr>
          <w:b/>
          <w:bCs/>
        </w:rPr>
        <w:t>Gabarito: ERRADO.</w:t>
      </w:r>
      <w:r w:rsidRPr="00F310D3">
        <w:t xml:space="preserve"> Inversão de conceitos: O CP adota a </w:t>
      </w:r>
      <w:r w:rsidRPr="00F310D3">
        <w:rPr>
          <w:b/>
          <w:bCs/>
        </w:rPr>
        <w:t>Atividade</w:t>
      </w:r>
      <w:r w:rsidRPr="00F310D3">
        <w:t xml:space="preserve"> para o Tempo (Art. 4º) e a </w:t>
      </w:r>
      <w:r w:rsidRPr="00F310D3">
        <w:rPr>
          <w:b/>
          <w:bCs/>
        </w:rPr>
        <w:t>Ubiquidade</w:t>
      </w:r>
      <w:r w:rsidRPr="00F310D3">
        <w:t xml:space="preserve"> para o Lugar (Art. 6º). Lembre-se: </w:t>
      </w:r>
      <w:r w:rsidRPr="00F310D3">
        <w:rPr>
          <w:b/>
          <w:bCs/>
        </w:rPr>
        <w:t>LUTA</w:t>
      </w:r>
      <w:r w:rsidRPr="00F310D3">
        <w:t>.</w:t>
      </w:r>
    </w:p>
    <w:p w14:paraId="72A22EC2" w14:textId="77777777" w:rsidR="000C71D2" w:rsidRPr="00F310D3" w:rsidRDefault="000C71D2" w:rsidP="000C71D2">
      <w:pPr>
        <w:jc w:val="both"/>
      </w:pPr>
      <w:r w:rsidRPr="00F310D3">
        <w:rPr>
          <w:b/>
          <w:bCs/>
        </w:rPr>
        <w:t>Q5. O princípio da legalidade compreende a reserva legal e a anterioridade da lei penal.</w:t>
      </w:r>
      <w:r w:rsidRPr="00F310D3">
        <w:t xml:space="preserve"> </w:t>
      </w:r>
      <w:r w:rsidRPr="00F310D3">
        <w:rPr>
          <w:b/>
          <w:bCs/>
        </w:rPr>
        <w:t>Gabarito: CERTO.</w:t>
      </w:r>
      <w:r w:rsidRPr="00F310D3">
        <w:t xml:space="preserve"> Não há crime sem lei (reserva) anterior (anterioridade) que o defina (Art. 1º do CP).</w:t>
      </w:r>
    </w:p>
    <w:p w14:paraId="52E8AD41" w14:textId="77777777" w:rsidR="000C71D2" w:rsidRPr="00F310D3" w:rsidRDefault="000C71D2" w:rsidP="000C71D2">
      <w:pPr>
        <w:jc w:val="both"/>
      </w:pPr>
      <w:r w:rsidRPr="00F310D3">
        <w:rPr>
          <w:b/>
          <w:bCs/>
        </w:rPr>
        <w:lastRenderedPageBreak/>
        <w:t>Q6. No crime culposo, a conduta é voluntária, mas o resultado é involuntário e decorre de quebra do dever de cuidado.</w:t>
      </w:r>
      <w:r w:rsidRPr="00F310D3">
        <w:t xml:space="preserve"> </w:t>
      </w:r>
      <w:r w:rsidRPr="00F310D3">
        <w:rPr>
          <w:b/>
          <w:bCs/>
        </w:rPr>
        <w:t>Gabarito: CERTO.</w:t>
      </w:r>
      <w:r w:rsidRPr="00F310D3">
        <w:t xml:space="preserve"> A vontade está na ação (</w:t>
      </w:r>
      <w:proofErr w:type="spellStart"/>
      <w:r w:rsidRPr="00F310D3">
        <w:t>ex</w:t>
      </w:r>
      <w:proofErr w:type="spellEnd"/>
      <w:r w:rsidRPr="00F310D3">
        <w:t>: acelerar), mas o resultado (atropelar) é involuntário e fruto de imprudência, negligência ou imperícia.</w:t>
      </w:r>
    </w:p>
    <w:p w14:paraId="434B7C4B" w14:textId="77777777" w:rsidR="000C71D2" w:rsidRPr="00F310D3" w:rsidRDefault="000C71D2" w:rsidP="000C71D2">
      <w:pPr>
        <w:jc w:val="both"/>
      </w:pPr>
      <w:r w:rsidRPr="00F310D3">
        <w:rPr>
          <w:b/>
          <w:bCs/>
        </w:rPr>
        <w:t>Q7. Ocorre dolo eventual quando o agente não quer o resultado, mas aceita o risco de produzi-lo.</w:t>
      </w:r>
      <w:r w:rsidRPr="00F310D3">
        <w:t xml:space="preserve"> </w:t>
      </w:r>
      <w:r w:rsidRPr="00F310D3">
        <w:rPr>
          <w:b/>
          <w:bCs/>
        </w:rPr>
        <w:t>Gabarito: CERTO.</w:t>
      </w:r>
      <w:r w:rsidRPr="00F310D3">
        <w:t xml:space="preserve"> Teoria do Assentimento: o agente prevê a possibilidade do resultado e age com indiferença ("se acontecer, aconteceu").</w:t>
      </w:r>
    </w:p>
    <w:p w14:paraId="41EC0F61" w14:textId="77777777" w:rsidR="000C71D2" w:rsidRPr="00F310D3" w:rsidRDefault="000C71D2" w:rsidP="000C71D2">
      <w:pPr>
        <w:jc w:val="both"/>
      </w:pPr>
      <w:r w:rsidRPr="00F310D3">
        <w:rPr>
          <w:b/>
          <w:bCs/>
        </w:rPr>
        <w:t>Q8. O nexo de causalidade é elemento indispensável tanto nos crimes materiais quanto nos crimes de mera conduta.</w:t>
      </w:r>
      <w:r w:rsidRPr="00F310D3">
        <w:t xml:space="preserve"> </w:t>
      </w:r>
      <w:r w:rsidRPr="00F310D3">
        <w:rPr>
          <w:b/>
          <w:bCs/>
        </w:rPr>
        <w:t>Gabarito: ERRADO.</w:t>
      </w:r>
      <w:r w:rsidRPr="00F310D3">
        <w:t xml:space="preserve"> Nos crimes de mera conduta não há resultado naturalístico separado da conduta; portanto, não se analisa nexo causal.</w:t>
      </w:r>
    </w:p>
    <w:p w14:paraId="1816D6AE" w14:textId="77777777" w:rsidR="000C71D2" w:rsidRPr="00F310D3" w:rsidRDefault="000C71D2" w:rsidP="000C71D2">
      <w:pPr>
        <w:jc w:val="both"/>
      </w:pPr>
      <w:r w:rsidRPr="00F310D3">
        <w:rPr>
          <w:b/>
          <w:bCs/>
        </w:rPr>
        <w:t>Q9. A coação física irresistível exclui a ilicitude da conduta do agente coagido.</w:t>
      </w:r>
      <w:r w:rsidRPr="00F310D3">
        <w:t xml:space="preserve"> </w:t>
      </w:r>
      <w:r w:rsidRPr="00F310D3">
        <w:rPr>
          <w:b/>
          <w:bCs/>
        </w:rPr>
        <w:t>Gabarito: ERRADO.</w:t>
      </w:r>
      <w:r w:rsidRPr="00F310D3">
        <w:t xml:space="preserve"> A coação física (</w:t>
      </w:r>
      <w:proofErr w:type="gramStart"/>
      <w:r w:rsidRPr="00F310D3">
        <w:rPr>
          <w:i/>
          <w:iCs/>
        </w:rPr>
        <w:t>vis absoluta</w:t>
      </w:r>
      <w:proofErr w:type="gramEnd"/>
      <w:r w:rsidRPr="00F310D3">
        <w:t xml:space="preserve">) elimina </w:t>
      </w:r>
      <w:proofErr w:type="gramStart"/>
      <w:r w:rsidRPr="00F310D3">
        <w:t>a</w:t>
      </w:r>
      <w:proofErr w:type="gramEnd"/>
      <w:r w:rsidRPr="00F310D3">
        <w:t xml:space="preserve"> vontade, logo, exclui a própria </w:t>
      </w:r>
      <w:r w:rsidRPr="00F310D3">
        <w:rPr>
          <w:b/>
          <w:bCs/>
        </w:rPr>
        <w:t>conduta</w:t>
      </w:r>
      <w:r w:rsidRPr="00F310D3">
        <w:t xml:space="preserve"> (fato típico). A coação moral é que exclui a culpabilidade.</w:t>
      </w:r>
    </w:p>
    <w:p w14:paraId="3F368DE7" w14:textId="77777777" w:rsidR="000C71D2" w:rsidRPr="00F310D3" w:rsidRDefault="000C71D2" w:rsidP="000C71D2">
      <w:pPr>
        <w:jc w:val="both"/>
      </w:pPr>
      <w:r w:rsidRPr="00F310D3">
        <w:rPr>
          <w:b/>
          <w:bCs/>
        </w:rPr>
        <w:t>Q10. No crime omissivo impróprio, o garantidor responde pelo resultado em virtude de sua obrigação jurídica de proteção.</w:t>
      </w:r>
      <w:r w:rsidRPr="00F310D3">
        <w:t xml:space="preserve"> </w:t>
      </w:r>
      <w:r w:rsidRPr="00F310D3">
        <w:rPr>
          <w:b/>
          <w:bCs/>
        </w:rPr>
        <w:t>Gabarito: CERTO.</w:t>
      </w:r>
      <w:r w:rsidRPr="00F310D3">
        <w:t xml:space="preserve"> O garantidor (Art. 13, § 2º) tem o dever de evitar o resultado; sua inércia é juridicamente equivalente à causa do resultado.</w:t>
      </w:r>
    </w:p>
    <w:p w14:paraId="2AEEB5B4" w14:textId="77777777" w:rsidR="000C71D2" w:rsidRPr="00F310D3" w:rsidRDefault="000C71D2" w:rsidP="000C71D2">
      <w:pPr>
        <w:jc w:val="both"/>
      </w:pPr>
      <w:r w:rsidRPr="00F310D3">
        <w:rPr>
          <w:b/>
          <w:bCs/>
        </w:rPr>
        <w:t>Q11. A legítima defesa exige o uso moderado dos meios necessários para repelir agressão injusta, atual ou iminente.</w:t>
      </w:r>
      <w:r w:rsidRPr="00F310D3">
        <w:t xml:space="preserve"> </w:t>
      </w:r>
      <w:r w:rsidRPr="00F310D3">
        <w:rPr>
          <w:b/>
          <w:bCs/>
        </w:rPr>
        <w:t>Gabarito: CERTO.</w:t>
      </w:r>
      <w:r w:rsidRPr="00F310D3">
        <w:t xml:space="preserve"> Requisitos taxativos do Art. 25 do Código Penal.</w:t>
      </w:r>
    </w:p>
    <w:p w14:paraId="22BD8B9D" w14:textId="77777777" w:rsidR="000C71D2" w:rsidRPr="00F310D3" w:rsidRDefault="000C71D2" w:rsidP="000C71D2">
      <w:pPr>
        <w:jc w:val="both"/>
      </w:pPr>
      <w:r w:rsidRPr="00F310D3">
        <w:rPr>
          <w:b/>
          <w:bCs/>
        </w:rPr>
        <w:t>Q12. No estado de necessidade, a agressão que gera o perigo deve ser necessariamente humana.</w:t>
      </w:r>
      <w:r w:rsidRPr="00F310D3">
        <w:t xml:space="preserve"> </w:t>
      </w:r>
      <w:r w:rsidRPr="00F310D3">
        <w:rPr>
          <w:b/>
          <w:bCs/>
        </w:rPr>
        <w:t>Gabarito: ERRADO.</w:t>
      </w:r>
      <w:r w:rsidRPr="00F310D3">
        <w:t xml:space="preserve"> O perigo no estado de necessidade pode ser gerado por animais, natureza ou conduta humana não agressiva.</w:t>
      </w:r>
    </w:p>
    <w:p w14:paraId="5CA1DBFA" w14:textId="77777777" w:rsidR="000C71D2" w:rsidRPr="00F310D3" w:rsidRDefault="000C71D2" w:rsidP="000C71D2">
      <w:pPr>
        <w:jc w:val="both"/>
      </w:pPr>
      <w:r w:rsidRPr="00F310D3">
        <w:rPr>
          <w:b/>
          <w:bCs/>
        </w:rPr>
        <w:t>Q13. O estrito cumprimento do dever legal é causa de exclusão da culpabilidade.</w:t>
      </w:r>
      <w:r w:rsidRPr="00F310D3">
        <w:t xml:space="preserve"> </w:t>
      </w:r>
      <w:r w:rsidRPr="00F310D3">
        <w:rPr>
          <w:b/>
          <w:bCs/>
        </w:rPr>
        <w:t>Gabarito: ERRADO.</w:t>
      </w:r>
      <w:r w:rsidRPr="00F310D3">
        <w:t xml:space="preserve"> É causa excludente de </w:t>
      </w:r>
      <w:r w:rsidRPr="00F310D3">
        <w:rPr>
          <w:b/>
          <w:bCs/>
        </w:rPr>
        <w:t>ilicitude</w:t>
      </w:r>
      <w:r w:rsidRPr="00F310D3">
        <w:t>, conforme o Art. 23, III, do CP.</w:t>
      </w:r>
    </w:p>
    <w:p w14:paraId="4880ECC6" w14:textId="77777777" w:rsidR="000C71D2" w:rsidRPr="00F310D3" w:rsidRDefault="000C71D2" w:rsidP="000C71D2">
      <w:pPr>
        <w:jc w:val="both"/>
      </w:pPr>
      <w:r w:rsidRPr="00F310D3">
        <w:rPr>
          <w:b/>
          <w:bCs/>
        </w:rPr>
        <w:t>Q14. A emoção e a paixão não excluem a imputabilidade penal no Direito brasileiro.</w:t>
      </w:r>
      <w:r w:rsidRPr="00F310D3">
        <w:t xml:space="preserve"> </w:t>
      </w:r>
      <w:r w:rsidRPr="00F310D3">
        <w:rPr>
          <w:b/>
          <w:bCs/>
        </w:rPr>
        <w:t>Gabarito: CERTO.</w:t>
      </w:r>
      <w:r w:rsidRPr="00F310D3">
        <w:t xml:space="preserve"> O Art. 28, I, do CP estabelece que tais estados não retiram a responsabilidade penal.</w:t>
      </w:r>
    </w:p>
    <w:p w14:paraId="15083170" w14:textId="77777777" w:rsidR="000C71D2" w:rsidRPr="00F310D3" w:rsidRDefault="000C71D2" w:rsidP="000C71D2">
      <w:pPr>
        <w:jc w:val="both"/>
      </w:pPr>
      <w:r w:rsidRPr="00F310D3">
        <w:rPr>
          <w:b/>
          <w:bCs/>
        </w:rPr>
        <w:t>Q15. A embriaguez completa, proveniente de caso fortuito ou força maior, isenta o agente de pena.</w:t>
      </w:r>
      <w:r w:rsidRPr="00F310D3">
        <w:t xml:space="preserve"> </w:t>
      </w:r>
      <w:r w:rsidRPr="00F310D3">
        <w:rPr>
          <w:b/>
          <w:bCs/>
        </w:rPr>
        <w:t>Gabarito: CERTO.</w:t>
      </w:r>
      <w:r w:rsidRPr="00F310D3">
        <w:t xml:space="preserve"> Se a embriaguez for acidental e o agente perder totalmente a capacidade de compreensão, há isenção (Art. 28, § 1º).</w:t>
      </w:r>
    </w:p>
    <w:p w14:paraId="765D506E" w14:textId="77777777" w:rsidR="000C71D2" w:rsidRPr="00F310D3" w:rsidRDefault="000C71D2" w:rsidP="000C71D2">
      <w:pPr>
        <w:jc w:val="both"/>
      </w:pPr>
      <w:r w:rsidRPr="00F310D3">
        <w:rPr>
          <w:b/>
          <w:bCs/>
        </w:rPr>
        <w:t>Q16. O ajuste, a determinação ou o auxílio são puníveis mesmo que o crime não chegue a ser tentado.</w:t>
      </w:r>
      <w:r w:rsidRPr="00F310D3">
        <w:t xml:space="preserve"> </w:t>
      </w:r>
      <w:r w:rsidRPr="00F310D3">
        <w:rPr>
          <w:b/>
          <w:bCs/>
        </w:rPr>
        <w:t>Gabarito: ERRADO.</w:t>
      </w:r>
      <w:r w:rsidRPr="00F310D3">
        <w:t xml:space="preserve"> Regra da impunidade da participação se o crime não inicia a execução (Art. 31).</w:t>
      </w:r>
    </w:p>
    <w:p w14:paraId="74E37562" w14:textId="77777777" w:rsidR="000C71D2" w:rsidRPr="00F310D3" w:rsidRDefault="000C71D2" w:rsidP="000C71D2">
      <w:pPr>
        <w:jc w:val="both"/>
      </w:pPr>
      <w:r w:rsidRPr="00F310D3">
        <w:rPr>
          <w:b/>
          <w:bCs/>
        </w:rPr>
        <w:t>Q17. Na desistência voluntária, o agente interrompe a execução por fatores externos à sua vontade.</w:t>
      </w:r>
      <w:r w:rsidRPr="00F310D3">
        <w:t xml:space="preserve"> </w:t>
      </w:r>
      <w:r w:rsidRPr="00F310D3">
        <w:rPr>
          <w:b/>
          <w:bCs/>
        </w:rPr>
        <w:t>Gabarito: ERRADO.</w:t>
      </w:r>
      <w:r w:rsidRPr="00F310D3">
        <w:t xml:space="preserve"> Isso descreve a tentativa. Na desistência, o agente para voluntariamente ("posso, mas não quero").</w:t>
      </w:r>
    </w:p>
    <w:p w14:paraId="551B2052" w14:textId="77777777" w:rsidR="000C71D2" w:rsidRPr="00F310D3" w:rsidRDefault="000C71D2" w:rsidP="000C71D2">
      <w:pPr>
        <w:jc w:val="both"/>
      </w:pPr>
      <w:r w:rsidRPr="00F310D3">
        <w:rPr>
          <w:b/>
          <w:bCs/>
        </w:rPr>
        <w:t>Q18. No arrependimento eficaz, o agente responde pelo crime consumado com redução de pena.</w:t>
      </w:r>
      <w:r w:rsidRPr="00F310D3">
        <w:t xml:space="preserve"> </w:t>
      </w:r>
      <w:r w:rsidRPr="00F310D3">
        <w:rPr>
          <w:b/>
          <w:bCs/>
        </w:rPr>
        <w:t>Gabarito: ERRADO.</w:t>
      </w:r>
      <w:r w:rsidRPr="00F310D3">
        <w:t xml:space="preserve"> O crime não se consuma. O agente responde apenas pelos atos já praticados (Ponte de Ouro).</w:t>
      </w:r>
    </w:p>
    <w:p w14:paraId="0CB3BD0A" w14:textId="77777777" w:rsidR="000C71D2" w:rsidRPr="00F310D3" w:rsidRDefault="000C71D2" w:rsidP="000C71D2">
      <w:pPr>
        <w:jc w:val="both"/>
      </w:pPr>
      <w:r w:rsidRPr="00F310D3">
        <w:rPr>
          <w:b/>
          <w:bCs/>
        </w:rPr>
        <w:t>Q19. O Brasil adota a teoria monista moderada no concurso de pessoas.</w:t>
      </w:r>
      <w:r w:rsidRPr="00F310D3">
        <w:t xml:space="preserve"> </w:t>
      </w:r>
      <w:r w:rsidRPr="00F310D3">
        <w:rPr>
          <w:b/>
          <w:bCs/>
        </w:rPr>
        <w:t>Gabarito: ERRADO.</w:t>
      </w:r>
      <w:r w:rsidRPr="00F310D3">
        <w:t xml:space="preserve"> O CP adota a Teoria </w:t>
      </w:r>
      <w:r w:rsidRPr="00F310D3">
        <w:rPr>
          <w:b/>
          <w:bCs/>
        </w:rPr>
        <w:t>Monista ou Unitária</w:t>
      </w:r>
      <w:r w:rsidRPr="00F310D3">
        <w:t xml:space="preserve"> como regra: todos respondem pelo mesmo crime (Art. 29).</w:t>
      </w:r>
    </w:p>
    <w:p w14:paraId="6667D48A" w14:textId="77777777" w:rsidR="000C71D2" w:rsidRPr="00F310D3" w:rsidRDefault="000C71D2" w:rsidP="000C71D2">
      <w:pPr>
        <w:jc w:val="both"/>
      </w:pPr>
      <w:r w:rsidRPr="00F310D3">
        <w:rPr>
          <w:b/>
          <w:bCs/>
        </w:rPr>
        <w:lastRenderedPageBreak/>
        <w:t>Q20. A participação de menor importância permite a redução da pena de um sexto a um terço.</w:t>
      </w:r>
      <w:r w:rsidRPr="00F310D3">
        <w:t xml:space="preserve"> </w:t>
      </w:r>
      <w:r w:rsidRPr="00F310D3">
        <w:rPr>
          <w:b/>
          <w:bCs/>
        </w:rPr>
        <w:t>Gabarito: CERTO.</w:t>
      </w:r>
      <w:r w:rsidRPr="00F310D3">
        <w:t xml:space="preserve"> Previsão legal contida no Art. 29, § 1º, do CP.</w:t>
      </w:r>
    </w:p>
    <w:p w14:paraId="38519CE8" w14:textId="77777777" w:rsidR="000C71D2" w:rsidRPr="00F310D3" w:rsidRDefault="000C71D2" w:rsidP="000C71D2">
      <w:pPr>
        <w:jc w:val="both"/>
      </w:pPr>
      <w:r w:rsidRPr="00F310D3">
        <w:rPr>
          <w:b/>
          <w:bCs/>
        </w:rPr>
        <w:t>Q21. O feminicídio é circunstância qualificadora subjetiva relacionada ao motivo do crime.</w:t>
      </w:r>
      <w:r w:rsidRPr="00F310D3">
        <w:t xml:space="preserve"> </w:t>
      </w:r>
      <w:r w:rsidRPr="00F310D3">
        <w:rPr>
          <w:b/>
          <w:bCs/>
        </w:rPr>
        <w:t>Gabarito: ERRADO.</w:t>
      </w:r>
      <w:r w:rsidRPr="00F310D3">
        <w:t xml:space="preserve"> A jurisprudência atual do STJ classifica o feminicídio como qualificadora de ordem </w:t>
      </w:r>
      <w:r w:rsidRPr="00F310D3">
        <w:rPr>
          <w:b/>
          <w:bCs/>
        </w:rPr>
        <w:t>objetiva</w:t>
      </w:r>
      <w:r w:rsidRPr="00F310D3">
        <w:t xml:space="preserve"> (condição de sexo feminino).</w:t>
      </w:r>
    </w:p>
    <w:p w14:paraId="2DFD43E7" w14:textId="77777777" w:rsidR="000C71D2" w:rsidRPr="00F310D3" w:rsidRDefault="000C71D2" w:rsidP="000C71D2">
      <w:pPr>
        <w:jc w:val="both"/>
      </w:pPr>
      <w:r w:rsidRPr="00F310D3">
        <w:rPr>
          <w:b/>
          <w:bCs/>
        </w:rPr>
        <w:t>Q22. No homicídio privilegiado, a redução da pena é uma faculdade do juiz, e não um direito do réu.</w:t>
      </w:r>
      <w:r w:rsidRPr="00F310D3">
        <w:t xml:space="preserve"> </w:t>
      </w:r>
      <w:r w:rsidRPr="00F310D3">
        <w:rPr>
          <w:b/>
          <w:bCs/>
        </w:rPr>
        <w:t>Gabarito: ERRADO.</w:t>
      </w:r>
      <w:r w:rsidRPr="00F310D3">
        <w:t xml:space="preserve"> Se os requisitos legais estiverem presentes, o juiz </w:t>
      </w:r>
      <w:r w:rsidRPr="00F310D3">
        <w:rPr>
          <w:b/>
          <w:bCs/>
        </w:rPr>
        <w:t>deve</w:t>
      </w:r>
      <w:r w:rsidRPr="00F310D3">
        <w:t xml:space="preserve"> reduzir a pena; é direito subjetivo.</w:t>
      </w:r>
    </w:p>
    <w:p w14:paraId="6822C3AA" w14:textId="77777777" w:rsidR="000C71D2" w:rsidRPr="00F310D3" w:rsidRDefault="000C71D2" w:rsidP="000C71D2">
      <w:pPr>
        <w:jc w:val="both"/>
      </w:pPr>
      <w:r w:rsidRPr="00F310D3">
        <w:rPr>
          <w:b/>
          <w:bCs/>
        </w:rPr>
        <w:t>Q23. A lesão corporal seguida de morte é um crime preterintencional.</w:t>
      </w:r>
      <w:r w:rsidRPr="00F310D3">
        <w:t xml:space="preserve"> </w:t>
      </w:r>
      <w:r w:rsidRPr="00F310D3">
        <w:rPr>
          <w:b/>
          <w:bCs/>
        </w:rPr>
        <w:t>Gabarito: CERTO.</w:t>
      </w:r>
      <w:r w:rsidRPr="00F310D3">
        <w:t xml:space="preserve"> Há dolo na lesão (antecedente) e culpa na morte (subsequente).</w:t>
      </w:r>
    </w:p>
    <w:p w14:paraId="18B94D4B" w14:textId="77777777" w:rsidR="000C71D2" w:rsidRPr="00F310D3" w:rsidRDefault="000C71D2" w:rsidP="000C71D2">
      <w:pPr>
        <w:jc w:val="both"/>
      </w:pPr>
      <w:r w:rsidRPr="00F310D3">
        <w:rPr>
          <w:b/>
          <w:bCs/>
        </w:rPr>
        <w:t>Q24. A debilidade permanente de membro, sentido ou função caracteriza lesão corporal grave.</w:t>
      </w:r>
      <w:r w:rsidRPr="00F310D3">
        <w:t xml:space="preserve"> </w:t>
      </w:r>
      <w:r w:rsidRPr="00F310D3">
        <w:rPr>
          <w:b/>
          <w:bCs/>
        </w:rPr>
        <w:t>Gabarito: CERTO.</w:t>
      </w:r>
      <w:r w:rsidRPr="00F310D3">
        <w:t xml:space="preserve"> Tipificado no Art. 129, § 1º, III. A perda/inutilização seria gravíssima.</w:t>
      </w:r>
    </w:p>
    <w:p w14:paraId="17D6E561" w14:textId="77777777" w:rsidR="000C71D2" w:rsidRPr="00F310D3" w:rsidRDefault="000C71D2" w:rsidP="000C71D2">
      <w:pPr>
        <w:jc w:val="both"/>
      </w:pPr>
      <w:r w:rsidRPr="00F310D3">
        <w:rPr>
          <w:b/>
          <w:bCs/>
        </w:rPr>
        <w:t>Q25. O homicídio funcional aplica-se quando a vítima é parente consanguíneo até o terceiro grau de policial, em razão dessa condição.</w:t>
      </w:r>
      <w:r w:rsidRPr="00F310D3">
        <w:t xml:space="preserve"> </w:t>
      </w:r>
      <w:r w:rsidRPr="00F310D3">
        <w:rPr>
          <w:b/>
          <w:bCs/>
        </w:rPr>
        <w:t>Gabarito: CERTO.</w:t>
      </w:r>
      <w:r w:rsidRPr="00F310D3">
        <w:t xml:space="preserve"> Art. 121, § 2º, VII. A proteção se estende aos parentes em razão da função da autoridade.</w:t>
      </w:r>
    </w:p>
    <w:p w14:paraId="2A2A7762" w14:textId="77777777" w:rsidR="000C71D2" w:rsidRPr="00F310D3" w:rsidRDefault="000C71D2" w:rsidP="000C71D2">
      <w:pPr>
        <w:jc w:val="both"/>
      </w:pPr>
      <w:r w:rsidRPr="00F310D3">
        <w:rPr>
          <w:b/>
          <w:bCs/>
        </w:rPr>
        <w:t>Q26. O erro de tipo essencial vencível exclui o dolo, mas permite a punição por crime culposo.</w:t>
      </w:r>
      <w:r w:rsidRPr="00F310D3">
        <w:t xml:space="preserve"> </w:t>
      </w:r>
      <w:r w:rsidRPr="00F310D3">
        <w:rPr>
          <w:b/>
          <w:bCs/>
        </w:rPr>
        <w:t>Gabarito: CERTO.</w:t>
      </w:r>
      <w:r w:rsidRPr="00F310D3">
        <w:t xml:space="preserve"> O erro evitável elimina o dolo, mas pune-se a culpa se houver previsão em lei (Art. 20).</w:t>
      </w:r>
    </w:p>
    <w:p w14:paraId="3A32A678" w14:textId="77777777" w:rsidR="000C71D2" w:rsidRPr="00F310D3" w:rsidRDefault="000C71D2" w:rsidP="000C71D2">
      <w:pPr>
        <w:jc w:val="both"/>
      </w:pPr>
      <w:r w:rsidRPr="00F310D3">
        <w:rPr>
          <w:b/>
          <w:bCs/>
        </w:rPr>
        <w:t>Q27. No erro de proibição invencível, o agente é isento de pena por ausência de potencial consciência da ilicitude.</w:t>
      </w:r>
      <w:r w:rsidRPr="00F310D3">
        <w:t xml:space="preserve"> </w:t>
      </w:r>
      <w:r w:rsidRPr="00F310D3">
        <w:rPr>
          <w:b/>
          <w:bCs/>
        </w:rPr>
        <w:t>Gabarito: CERTO.</w:t>
      </w:r>
      <w:r w:rsidRPr="00F310D3">
        <w:t xml:space="preserve"> O erro inevitável sobre a proibição exclui a culpabilidade (Art. 21).</w:t>
      </w:r>
    </w:p>
    <w:p w14:paraId="44292874" w14:textId="77777777" w:rsidR="000C71D2" w:rsidRPr="00F310D3" w:rsidRDefault="000C71D2" w:rsidP="000C71D2">
      <w:pPr>
        <w:jc w:val="both"/>
      </w:pPr>
      <w:r w:rsidRPr="00F310D3">
        <w:rPr>
          <w:b/>
          <w:bCs/>
        </w:rPr>
        <w:t>Q28. O erro sobre a pessoa exclui a tipicidade do crime.</w:t>
      </w:r>
      <w:r w:rsidRPr="00F310D3">
        <w:t xml:space="preserve"> </w:t>
      </w:r>
      <w:r w:rsidRPr="00F310D3">
        <w:rPr>
          <w:b/>
          <w:bCs/>
        </w:rPr>
        <w:t>Gabarito: ERRADO.</w:t>
      </w:r>
      <w:r w:rsidRPr="00F310D3">
        <w:t xml:space="preserve"> O erro sobre a pessoa não exclui o dolo nem o crime; considera-se as qualidades da vítima pretendida (Art. 20, § 3º).</w:t>
      </w:r>
    </w:p>
    <w:p w14:paraId="7A01C254" w14:textId="77777777" w:rsidR="000C71D2" w:rsidRPr="00F310D3" w:rsidRDefault="000C71D2" w:rsidP="000C71D2">
      <w:pPr>
        <w:jc w:val="both"/>
      </w:pPr>
      <w:r w:rsidRPr="00F310D3">
        <w:rPr>
          <w:b/>
          <w:bCs/>
        </w:rPr>
        <w:t xml:space="preserve">Q29. No erro na execução (aberratio ictus), se o agente atinge a pessoa pretendida </w:t>
      </w:r>
      <w:proofErr w:type="gramStart"/>
      <w:r w:rsidRPr="00F310D3">
        <w:rPr>
          <w:b/>
          <w:bCs/>
        </w:rPr>
        <w:t>e também</w:t>
      </w:r>
      <w:proofErr w:type="gramEnd"/>
      <w:r w:rsidRPr="00F310D3">
        <w:rPr>
          <w:b/>
          <w:bCs/>
        </w:rPr>
        <w:t xml:space="preserve"> um terceiro, aplica-se a regra do concurso formal.</w:t>
      </w:r>
      <w:r w:rsidRPr="00F310D3">
        <w:t xml:space="preserve"> </w:t>
      </w:r>
      <w:r w:rsidRPr="00F310D3">
        <w:rPr>
          <w:b/>
          <w:bCs/>
        </w:rPr>
        <w:t>Gabarito: CERTO.</w:t>
      </w:r>
      <w:r w:rsidRPr="00F310D3">
        <w:t xml:space="preserve"> Previsão da unidade de ação com pluralidade de resultados do Art. 73, parte final.</w:t>
      </w:r>
    </w:p>
    <w:p w14:paraId="308908B4" w14:textId="77777777" w:rsidR="000C71D2" w:rsidRPr="00F310D3" w:rsidRDefault="000C71D2" w:rsidP="000C71D2">
      <w:pPr>
        <w:jc w:val="both"/>
      </w:pPr>
      <w:r w:rsidRPr="00F310D3">
        <w:rPr>
          <w:b/>
          <w:bCs/>
        </w:rPr>
        <w:t>Q30. As descriminantes putativas sobre situação de fato seguem o regime jurídico do erro de tipo.</w:t>
      </w:r>
      <w:r w:rsidRPr="00F310D3">
        <w:t xml:space="preserve"> </w:t>
      </w:r>
      <w:r w:rsidRPr="00F310D3">
        <w:rPr>
          <w:b/>
          <w:bCs/>
        </w:rPr>
        <w:t>Gabarito: CERTO.</w:t>
      </w:r>
      <w:r w:rsidRPr="00F310D3">
        <w:t xml:space="preserve"> Seguem a regra do Art. 20, § 1º (Teoria Limitada da Culpabilidade).</w:t>
      </w:r>
    </w:p>
    <w:p w14:paraId="141FA25B" w14:textId="77777777" w:rsidR="000C71D2" w:rsidRPr="00F310D3" w:rsidRDefault="000C71D2" w:rsidP="000C71D2">
      <w:pPr>
        <w:jc w:val="both"/>
      </w:pPr>
      <w:r w:rsidRPr="00F310D3">
        <w:rPr>
          <w:b/>
          <w:bCs/>
        </w:rPr>
        <w:t>Q31. A prescrição da pretensão punitiva em abstrato regula-se pela pena máxima cominada ao crime.</w:t>
      </w:r>
      <w:r w:rsidRPr="00F310D3">
        <w:t xml:space="preserve"> </w:t>
      </w:r>
      <w:r w:rsidRPr="00F310D3">
        <w:rPr>
          <w:b/>
          <w:bCs/>
        </w:rPr>
        <w:t>Gabarito: CERTO.</w:t>
      </w:r>
      <w:r w:rsidRPr="00F310D3">
        <w:t xml:space="preserve"> É o critério de cálculo utilizado antes do trânsito em julgado (Art. 109).</w:t>
      </w:r>
    </w:p>
    <w:p w14:paraId="1CA4430B" w14:textId="77777777" w:rsidR="000C71D2" w:rsidRPr="00F310D3" w:rsidRDefault="000C71D2" w:rsidP="000C71D2">
      <w:pPr>
        <w:jc w:val="both"/>
      </w:pPr>
      <w:r w:rsidRPr="00F310D3">
        <w:rPr>
          <w:b/>
          <w:bCs/>
        </w:rPr>
        <w:t>Q32. O prazo prescricional é reduzido de um terço se o criminoso era menor de 21 anos na data do fato.</w:t>
      </w:r>
      <w:r w:rsidRPr="00F310D3">
        <w:t xml:space="preserve"> </w:t>
      </w:r>
      <w:r w:rsidRPr="00F310D3">
        <w:rPr>
          <w:b/>
          <w:bCs/>
        </w:rPr>
        <w:t>Gabarito: ERRADO.</w:t>
      </w:r>
      <w:r w:rsidRPr="00F310D3">
        <w:t xml:space="preserve"> A redução é pela </w:t>
      </w:r>
      <w:r w:rsidRPr="00F310D3">
        <w:rPr>
          <w:b/>
          <w:bCs/>
        </w:rPr>
        <w:t>metade</w:t>
      </w:r>
      <w:r w:rsidRPr="00F310D3">
        <w:t xml:space="preserve"> (Art. 115).</w:t>
      </w:r>
    </w:p>
    <w:p w14:paraId="64ACC97F" w14:textId="77777777" w:rsidR="000C71D2" w:rsidRPr="00F310D3" w:rsidRDefault="000C71D2" w:rsidP="000C71D2">
      <w:pPr>
        <w:jc w:val="both"/>
      </w:pPr>
      <w:r w:rsidRPr="00F310D3">
        <w:rPr>
          <w:b/>
          <w:bCs/>
        </w:rPr>
        <w:t>Q33. A prescrição retroativa pode ter como termo inicial data anterior à denúncia ou queixa.</w:t>
      </w:r>
      <w:r w:rsidRPr="00F310D3">
        <w:t xml:space="preserve"> </w:t>
      </w:r>
      <w:r w:rsidRPr="00F310D3">
        <w:rPr>
          <w:b/>
          <w:bCs/>
        </w:rPr>
        <w:t>Gabarito: ERRADO.</w:t>
      </w:r>
      <w:r w:rsidRPr="00F310D3">
        <w:t xml:space="preserve"> Vedado pela alteração da Lei 12.234/2010 (Art. 110, § 1º).</w:t>
      </w:r>
    </w:p>
    <w:p w14:paraId="53BAF86F" w14:textId="77777777" w:rsidR="000C71D2" w:rsidRPr="00F310D3" w:rsidRDefault="000C71D2" w:rsidP="000C71D2">
      <w:pPr>
        <w:jc w:val="both"/>
      </w:pPr>
      <w:r w:rsidRPr="00F310D3">
        <w:rPr>
          <w:b/>
          <w:bCs/>
        </w:rPr>
        <w:t>Q34. O perdão aceito na ação penal privada é causa extintiva da punibilidade.</w:t>
      </w:r>
      <w:r w:rsidRPr="00F310D3">
        <w:t xml:space="preserve"> </w:t>
      </w:r>
      <w:r w:rsidRPr="00F310D3">
        <w:rPr>
          <w:b/>
          <w:bCs/>
        </w:rPr>
        <w:t>Gabarito: CERTO.</w:t>
      </w:r>
      <w:r w:rsidRPr="00F310D3">
        <w:t xml:space="preserve"> O perdão do ofendido (Art. 107, V) impede a continuidade da punição.</w:t>
      </w:r>
    </w:p>
    <w:p w14:paraId="46D9985C" w14:textId="77777777" w:rsidR="000C71D2" w:rsidRPr="00F310D3" w:rsidRDefault="000C71D2" w:rsidP="000C71D2">
      <w:pPr>
        <w:jc w:val="both"/>
      </w:pPr>
      <w:r w:rsidRPr="00F310D3">
        <w:rPr>
          <w:b/>
          <w:bCs/>
        </w:rPr>
        <w:lastRenderedPageBreak/>
        <w:t>Q35. A reincidência interrompe a prescrição da pretensão executória.</w:t>
      </w:r>
      <w:r w:rsidRPr="00F310D3">
        <w:t xml:space="preserve"> </w:t>
      </w:r>
      <w:r w:rsidRPr="00F310D3">
        <w:rPr>
          <w:b/>
          <w:bCs/>
        </w:rPr>
        <w:t>Gabarito: CERTO.</w:t>
      </w:r>
      <w:r w:rsidRPr="00F310D3">
        <w:t xml:space="preserve"> Causa interruptiva prevista no Art. 117, VI.</w:t>
      </w:r>
    </w:p>
    <w:p w14:paraId="24B6D9B0" w14:textId="77777777" w:rsidR="000C71D2" w:rsidRPr="00F310D3" w:rsidRDefault="000C71D2" w:rsidP="000C71D2">
      <w:pPr>
        <w:jc w:val="both"/>
      </w:pPr>
      <w:r w:rsidRPr="00F310D3">
        <w:rPr>
          <w:b/>
          <w:bCs/>
        </w:rPr>
        <w:t>Q36. O cheque e a nota promissória são equiparados a documento público para fins de falsificação.</w:t>
      </w:r>
      <w:r w:rsidRPr="00F310D3">
        <w:t xml:space="preserve"> </w:t>
      </w:r>
      <w:r w:rsidRPr="00F310D3">
        <w:rPr>
          <w:b/>
          <w:bCs/>
        </w:rPr>
        <w:t>Gabarito: CERTO.</w:t>
      </w:r>
      <w:r w:rsidRPr="00F310D3">
        <w:t xml:space="preserve"> Equiparação para fins de pena contida no Art. 297, § 2º.</w:t>
      </w:r>
    </w:p>
    <w:p w14:paraId="15CA0DBB" w14:textId="77777777" w:rsidR="000C71D2" w:rsidRPr="00F310D3" w:rsidRDefault="000C71D2" w:rsidP="000C71D2">
      <w:pPr>
        <w:jc w:val="both"/>
      </w:pPr>
      <w:r w:rsidRPr="00F310D3">
        <w:rPr>
          <w:b/>
          <w:bCs/>
        </w:rPr>
        <w:t>Q37. Na falsidade ideológica, o documento é materialmente falso em sua forma.</w:t>
      </w:r>
      <w:r w:rsidRPr="00F310D3">
        <w:t xml:space="preserve"> </w:t>
      </w:r>
      <w:r w:rsidRPr="00F310D3">
        <w:rPr>
          <w:b/>
          <w:bCs/>
        </w:rPr>
        <w:t>Gabarito: ERRADO.</w:t>
      </w:r>
      <w:r w:rsidRPr="00F310D3">
        <w:t xml:space="preserve"> Na ideológica a forma é autêntica, mas o </w:t>
      </w:r>
      <w:r w:rsidRPr="00F310D3">
        <w:rPr>
          <w:b/>
          <w:bCs/>
        </w:rPr>
        <w:t>conteúdo</w:t>
      </w:r>
      <w:r w:rsidRPr="00F310D3">
        <w:t xml:space="preserve"> (ideia) é falso.</w:t>
      </w:r>
    </w:p>
    <w:p w14:paraId="037D7BC8" w14:textId="77777777" w:rsidR="000C71D2" w:rsidRPr="00F310D3" w:rsidRDefault="000C71D2" w:rsidP="000C71D2">
      <w:pPr>
        <w:jc w:val="both"/>
      </w:pPr>
      <w:r w:rsidRPr="00F310D3">
        <w:rPr>
          <w:b/>
          <w:bCs/>
        </w:rPr>
        <w:t>Q38. O uso de documento falso por quem o falsificou configura concurso material de crimes.</w:t>
      </w:r>
      <w:r w:rsidRPr="00F310D3">
        <w:t xml:space="preserve"> </w:t>
      </w:r>
      <w:r w:rsidRPr="00F310D3">
        <w:rPr>
          <w:b/>
          <w:bCs/>
        </w:rPr>
        <w:t>Gabarito: ERRADO.</w:t>
      </w:r>
      <w:r w:rsidRPr="00F310D3">
        <w:t xml:space="preserve"> O agente responde apenas pelo crime de falsificação (Consunção).</w:t>
      </w:r>
    </w:p>
    <w:p w14:paraId="000247A8" w14:textId="77777777" w:rsidR="000C71D2" w:rsidRPr="00F310D3" w:rsidRDefault="000C71D2" w:rsidP="000C71D2">
      <w:pPr>
        <w:jc w:val="both"/>
      </w:pPr>
      <w:r w:rsidRPr="00F310D3">
        <w:rPr>
          <w:b/>
          <w:bCs/>
        </w:rPr>
        <w:t>Q39. A falsificação de cartão de crédito é equiparada à falsificação de documento particular.</w:t>
      </w:r>
      <w:r w:rsidRPr="00F310D3">
        <w:t xml:space="preserve"> </w:t>
      </w:r>
      <w:r w:rsidRPr="00F310D3">
        <w:rPr>
          <w:b/>
          <w:bCs/>
        </w:rPr>
        <w:t>Gabarito: CERTO.</w:t>
      </w:r>
      <w:r w:rsidRPr="00F310D3">
        <w:t xml:space="preserve"> Inserção do parágrafo único no Art. 298.</w:t>
      </w:r>
    </w:p>
    <w:p w14:paraId="72839AA5" w14:textId="77777777" w:rsidR="000C71D2" w:rsidRPr="00F310D3" w:rsidRDefault="000C71D2" w:rsidP="000C71D2">
      <w:pPr>
        <w:jc w:val="both"/>
      </w:pPr>
      <w:r w:rsidRPr="00F310D3">
        <w:rPr>
          <w:b/>
          <w:bCs/>
        </w:rPr>
        <w:t>Q40. O crime de uso de documento falso é remetido, aplicando-se a pena da falsificação correspondente.</w:t>
      </w:r>
      <w:r w:rsidRPr="00F310D3">
        <w:t xml:space="preserve"> </w:t>
      </w:r>
      <w:r w:rsidRPr="00F310D3">
        <w:rPr>
          <w:b/>
          <w:bCs/>
        </w:rPr>
        <w:t>Gabarito: CERTO.</w:t>
      </w:r>
      <w:r w:rsidRPr="00F310D3">
        <w:t xml:space="preserve"> O Art. 304 remete aos preceitos secundários dos artigos 297 a 302.</w:t>
      </w:r>
    </w:p>
    <w:p w14:paraId="3DD0A900" w14:textId="77777777" w:rsidR="000C71D2" w:rsidRPr="00F310D3" w:rsidRDefault="000C71D2" w:rsidP="000C71D2">
      <w:pPr>
        <w:jc w:val="both"/>
      </w:pPr>
      <w:r w:rsidRPr="00F310D3">
        <w:rPr>
          <w:b/>
          <w:bCs/>
        </w:rPr>
        <w:t>Q41. No concurso material, as penas são aplicadas mediante o sistema da exasperação.</w:t>
      </w:r>
      <w:r w:rsidRPr="00F310D3">
        <w:t xml:space="preserve"> </w:t>
      </w:r>
      <w:r w:rsidRPr="00F310D3">
        <w:rPr>
          <w:b/>
          <w:bCs/>
        </w:rPr>
        <w:t>Gabarito: ERRADO.</w:t>
      </w:r>
      <w:r w:rsidRPr="00F310D3">
        <w:t xml:space="preserve"> No concurso material (Art. 69), as penas são </w:t>
      </w:r>
      <w:r w:rsidRPr="00F310D3">
        <w:rPr>
          <w:b/>
          <w:bCs/>
        </w:rPr>
        <w:t>somadas</w:t>
      </w:r>
      <w:r w:rsidRPr="00F310D3">
        <w:t xml:space="preserve"> (Cúmulo Material).</w:t>
      </w:r>
    </w:p>
    <w:p w14:paraId="08F02C69" w14:textId="77777777" w:rsidR="000C71D2" w:rsidRPr="00F310D3" w:rsidRDefault="000C71D2" w:rsidP="000C71D2">
      <w:pPr>
        <w:jc w:val="both"/>
      </w:pPr>
      <w:r w:rsidRPr="00F310D3">
        <w:rPr>
          <w:b/>
          <w:bCs/>
        </w:rPr>
        <w:t>Q42. O concurso formal imperfeito ocorre quando há desígnios autônomos, resultando na soma das penas.</w:t>
      </w:r>
      <w:r w:rsidRPr="00F310D3">
        <w:t xml:space="preserve"> </w:t>
      </w:r>
      <w:r w:rsidRPr="00F310D3">
        <w:rPr>
          <w:b/>
          <w:bCs/>
        </w:rPr>
        <w:t>Gabarito: CERTO.</w:t>
      </w:r>
      <w:r w:rsidRPr="00F310D3">
        <w:t xml:space="preserve"> Se o agente quer produzir vários resultados com uma ação, as penas se somam (Art. 70, parte final).</w:t>
      </w:r>
    </w:p>
    <w:p w14:paraId="00E46F98" w14:textId="77777777" w:rsidR="000C71D2" w:rsidRPr="00F310D3" w:rsidRDefault="000C71D2" w:rsidP="000C71D2">
      <w:pPr>
        <w:jc w:val="both"/>
      </w:pPr>
      <w:r w:rsidRPr="00F310D3">
        <w:rPr>
          <w:b/>
          <w:bCs/>
        </w:rPr>
        <w:t>Q43. No crime continuado, as infrações devem ser da mesma espécie e cometidas com condições semelhantes de tempo e lugar.</w:t>
      </w:r>
      <w:r w:rsidRPr="00F310D3">
        <w:t xml:space="preserve"> </w:t>
      </w:r>
      <w:r w:rsidRPr="00F310D3">
        <w:rPr>
          <w:b/>
          <w:bCs/>
        </w:rPr>
        <w:t>Gabarito: CERTO.</w:t>
      </w:r>
      <w:r w:rsidRPr="00F310D3">
        <w:t xml:space="preserve"> Requisitos da continuidade delitiva (Art. 71).</w:t>
      </w:r>
    </w:p>
    <w:p w14:paraId="5699DD94" w14:textId="77777777" w:rsidR="000C71D2" w:rsidRPr="00F310D3" w:rsidRDefault="000C71D2" w:rsidP="000C71D2">
      <w:pPr>
        <w:jc w:val="both"/>
      </w:pPr>
      <w:r w:rsidRPr="00F310D3">
        <w:rPr>
          <w:b/>
          <w:bCs/>
        </w:rPr>
        <w:t>Q44. Se a pena do crime continuado exceder a que seria cabível pelo concurso material, aplica-se esta última.</w:t>
      </w:r>
      <w:r w:rsidRPr="00F310D3">
        <w:t xml:space="preserve"> </w:t>
      </w:r>
      <w:r w:rsidRPr="00F310D3">
        <w:rPr>
          <w:b/>
          <w:bCs/>
        </w:rPr>
        <w:t>Gabarito: CERTO.</w:t>
      </w:r>
      <w:r w:rsidRPr="00F310D3">
        <w:t xml:space="preserve"> É o limite do Cúmulo Material Benéfico (Art. 70, p. único).</w:t>
      </w:r>
    </w:p>
    <w:p w14:paraId="67D65BEB" w14:textId="77777777" w:rsidR="000C71D2" w:rsidRPr="00F310D3" w:rsidRDefault="000C71D2" w:rsidP="000C71D2">
      <w:pPr>
        <w:jc w:val="both"/>
      </w:pPr>
      <w:r w:rsidRPr="00F310D3">
        <w:rPr>
          <w:b/>
          <w:bCs/>
        </w:rPr>
        <w:t>Q45. No concurso formal próprio, a pena é aumentada de um sexto até dois terços.</w:t>
      </w:r>
      <w:r w:rsidRPr="00F310D3">
        <w:t xml:space="preserve"> </w:t>
      </w:r>
      <w:r w:rsidRPr="00F310D3">
        <w:rPr>
          <w:b/>
          <w:bCs/>
        </w:rPr>
        <w:t>Gabarito: ERRADO.</w:t>
      </w:r>
      <w:r w:rsidRPr="00F310D3">
        <w:t xml:space="preserve"> No formal próprio o aumento é de 1/6 até a </w:t>
      </w:r>
      <w:r w:rsidRPr="00F310D3">
        <w:rPr>
          <w:b/>
          <w:bCs/>
        </w:rPr>
        <w:t>metade</w:t>
      </w:r>
      <w:r w:rsidRPr="00F310D3">
        <w:t>.</w:t>
      </w:r>
    </w:p>
    <w:p w14:paraId="259133EB" w14:textId="77777777" w:rsidR="000C71D2" w:rsidRPr="00F310D3" w:rsidRDefault="000C71D2" w:rsidP="000C71D2">
      <w:pPr>
        <w:jc w:val="both"/>
      </w:pPr>
      <w:r w:rsidRPr="00F310D3">
        <w:rPr>
          <w:b/>
          <w:bCs/>
        </w:rPr>
        <w:t>Q46. O peculato-desvio ocorre quando o funcionário se apropria de bem de que tem a posse em razão do cargo.</w:t>
      </w:r>
      <w:r w:rsidRPr="00F310D3">
        <w:t xml:space="preserve"> </w:t>
      </w:r>
      <w:r w:rsidRPr="00F310D3">
        <w:rPr>
          <w:b/>
          <w:bCs/>
        </w:rPr>
        <w:t>Gabarito: ERRADO.</w:t>
      </w:r>
      <w:r w:rsidRPr="00F310D3">
        <w:t xml:space="preserve"> Apropriação é tornar-se dono. No </w:t>
      </w:r>
      <w:r w:rsidRPr="00F310D3">
        <w:rPr>
          <w:b/>
          <w:bCs/>
        </w:rPr>
        <w:t>Desvio</w:t>
      </w:r>
      <w:r w:rsidRPr="00F310D3">
        <w:t>, o agente altera a finalidade do bem para proveito próprio ou alheio (Art. 312).</w:t>
      </w:r>
    </w:p>
    <w:p w14:paraId="4E818747" w14:textId="77777777" w:rsidR="000C71D2" w:rsidRPr="00F310D3" w:rsidRDefault="000C71D2" w:rsidP="000C71D2">
      <w:pPr>
        <w:jc w:val="both"/>
      </w:pPr>
      <w:r w:rsidRPr="00F310D3">
        <w:rPr>
          <w:b/>
          <w:bCs/>
        </w:rPr>
        <w:t>Q47. A concussão exige que a vantagem indevida seja solicitada pelo funcionário público.</w:t>
      </w:r>
      <w:r w:rsidRPr="00F310D3">
        <w:t xml:space="preserve"> </w:t>
      </w:r>
      <w:r w:rsidRPr="00F310D3">
        <w:rPr>
          <w:b/>
          <w:bCs/>
        </w:rPr>
        <w:t>Gabarito: ERRADO.</w:t>
      </w:r>
      <w:r w:rsidRPr="00F310D3">
        <w:t xml:space="preserve"> Solicitar é Corrupção Passiva. Concussão </w:t>
      </w:r>
      <w:proofErr w:type="gramStart"/>
      <w:r w:rsidRPr="00F310D3">
        <w:t xml:space="preserve">é </w:t>
      </w:r>
      <w:r w:rsidRPr="00F310D3">
        <w:rPr>
          <w:b/>
          <w:bCs/>
        </w:rPr>
        <w:t>Exigir</w:t>
      </w:r>
      <w:proofErr w:type="gramEnd"/>
      <w:r w:rsidRPr="00F310D3">
        <w:t xml:space="preserve"> (Art. 316).</w:t>
      </w:r>
    </w:p>
    <w:p w14:paraId="5A2F7E84" w14:textId="77777777" w:rsidR="000C71D2" w:rsidRPr="00F310D3" w:rsidRDefault="000C71D2" w:rsidP="000C71D2">
      <w:pPr>
        <w:jc w:val="both"/>
      </w:pPr>
      <w:r w:rsidRPr="00F310D3">
        <w:rPr>
          <w:b/>
          <w:bCs/>
        </w:rPr>
        <w:t>Q48. Na corrupção passiva, o crime se consuma com a solicitação da vantagem, ainda que não haja o recebimento.</w:t>
      </w:r>
      <w:r w:rsidRPr="00F310D3">
        <w:t xml:space="preserve"> </w:t>
      </w:r>
      <w:r w:rsidRPr="00F310D3">
        <w:rPr>
          <w:b/>
          <w:bCs/>
        </w:rPr>
        <w:t>Gabarito: CERTO.</w:t>
      </w:r>
      <w:r w:rsidRPr="00F310D3">
        <w:t xml:space="preserve"> Crime formal que se perfaz com a conduta de solicitar.</w:t>
      </w:r>
    </w:p>
    <w:p w14:paraId="6B1571FB" w14:textId="77777777" w:rsidR="000C71D2" w:rsidRPr="00F310D3" w:rsidRDefault="000C71D2" w:rsidP="000C71D2">
      <w:pPr>
        <w:jc w:val="both"/>
      </w:pPr>
      <w:r w:rsidRPr="00F310D3">
        <w:rPr>
          <w:b/>
          <w:bCs/>
        </w:rPr>
        <w:t>Q49. O estagiário que atua em repartição pública é considerado funcionário público para fins penais.</w:t>
      </w:r>
      <w:r w:rsidRPr="00F310D3">
        <w:t xml:space="preserve"> </w:t>
      </w:r>
      <w:r w:rsidRPr="00F310D3">
        <w:rPr>
          <w:b/>
          <w:bCs/>
        </w:rPr>
        <w:t>Gabarito: CERTO.</w:t>
      </w:r>
      <w:r w:rsidRPr="00F310D3">
        <w:t xml:space="preserve"> Definição ampla de funcionário público para fins penais (Art. 327).</w:t>
      </w:r>
    </w:p>
    <w:p w14:paraId="30C296D5" w14:textId="77777777" w:rsidR="000C71D2" w:rsidRPr="00F310D3" w:rsidRDefault="000C71D2" w:rsidP="000C71D2">
      <w:pPr>
        <w:jc w:val="both"/>
      </w:pPr>
      <w:r w:rsidRPr="00F310D3">
        <w:rPr>
          <w:b/>
          <w:bCs/>
        </w:rPr>
        <w:lastRenderedPageBreak/>
        <w:t>Q50. A prevaricação exige o fim específico de satisfazer interesse ou sentimento pessoal.</w:t>
      </w:r>
      <w:r w:rsidRPr="00F310D3">
        <w:t xml:space="preserve"> </w:t>
      </w:r>
      <w:r w:rsidRPr="00F310D3">
        <w:rPr>
          <w:b/>
          <w:bCs/>
        </w:rPr>
        <w:t>Gabarito: CERTO.</w:t>
      </w:r>
      <w:r w:rsidRPr="00F310D3">
        <w:t xml:space="preserve"> O elemento subjetivo específico é essencial para a configuração do Art. 319.</w:t>
      </w:r>
    </w:p>
    <w:p w14:paraId="34212B8B" w14:textId="77777777" w:rsidR="000C71D2" w:rsidRDefault="000C71D2" w:rsidP="000C71D2">
      <w:pPr>
        <w:jc w:val="both"/>
      </w:pPr>
    </w:p>
    <w:p w14:paraId="779035E1" w14:textId="77777777" w:rsidR="000C71D2" w:rsidRDefault="000C71D2" w:rsidP="000C71D2">
      <w:pPr>
        <w:jc w:val="both"/>
      </w:pPr>
    </w:p>
    <w:p w14:paraId="726FF664" w14:textId="77777777" w:rsidR="000C71D2" w:rsidRDefault="000C71D2" w:rsidP="000C71D2">
      <w:pPr>
        <w:jc w:val="both"/>
      </w:pPr>
    </w:p>
    <w:p w14:paraId="251BACA2" w14:textId="77777777" w:rsidR="005C13CE" w:rsidRDefault="005C13CE"/>
    <w:sectPr w:rsidR="005C13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21855"/>
    <w:multiLevelType w:val="multilevel"/>
    <w:tmpl w:val="62ACD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33345B"/>
    <w:multiLevelType w:val="multilevel"/>
    <w:tmpl w:val="81646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9D24F6"/>
    <w:multiLevelType w:val="multilevel"/>
    <w:tmpl w:val="2F927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B525B0"/>
    <w:multiLevelType w:val="multilevel"/>
    <w:tmpl w:val="17244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60487D"/>
    <w:multiLevelType w:val="multilevel"/>
    <w:tmpl w:val="3A960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2854F91"/>
    <w:multiLevelType w:val="multilevel"/>
    <w:tmpl w:val="4C6AE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3FD2350"/>
    <w:multiLevelType w:val="multilevel"/>
    <w:tmpl w:val="C8CA9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4124962"/>
    <w:multiLevelType w:val="multilevel"/>
    <w:tmpl w:val="1242C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4270725"/>
    <w:multiLevelType w:val="multilevel"/>
    <w:tmpl w:val="8FD8E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4310C28"/>
    <w:multiLevelType w:val="multilevel"/>
    <w:tmpl w:val="1B562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4945FA9"/>
    <w:multiLevelType w:val="multilevel"/>
    <w:tmpl w:val="1D441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F73AE"/>
    <w:multiLevelType w:val="multilevel"/>
    <w:tmpl w:val="61EE5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4C77C37"/>
    <w:multiLevelType w:val="multilevel"/>
    <w:tmpl w:val="28C2E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4CB0DC5"/>
    <w:multiLevelType w:val="multilevel"/>
    <w:tmpl w:val="F38E5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4CC3E59"/>
    <w:multiLevelType w:val="multilevel"/>
    <w:tmpl w:val="1E7AA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5A65498"/>
    <w:multiLevelType w:val="multilevel"/>
    <w:tmpl w:val="25465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6133BC2"/>
    <w:multiLevelType w:val="multilevel"/>
    <w:tmpl w:val="9260F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64C501D"/>
    <w:multiLevelType w:val="multilevel"/>
    <w:tmpl w:val="4BEE4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69411F2"/>
    <w:multiLevelType w:val="multilevel"/>
    <w:tmpl w:val="3EB64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6C43EAF"/>
    <w:multiLevelType w:val="multilevel"/>
    <w:tmpl w:val="FE024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6C72921"/>
    <w:multiLevelType w:val="multilevel"/>
    <w:tmpl w:val="90A24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06EA0159"/>
    <w:multiLevelType w:val="multilevel"/>
    <w:tmpl w:val="A83EC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7115676"/>
    <w:multiLevelType w:val="multilevel"/>
    <w:tmpl w:val="6596B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7236DDC"/>
    <w:multiLevelType w:val="multilevel"/>
    <w:tmpl w:val="90A24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07416A7F"/>
    <w:multiLevelType w:val="multilevel"/>
    <w:tmpl w:val="A3EAE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75441F6"/>
    <w:multiLevelType w:val="multilevel"/>
    <w:tmpl w:val="7F64A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76F6A7A"/>
    <w:multiLevelType w:val="multilevel"/>
    <w:tmpl w:val="3D5ED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91E6D95"/>
    <w:multiLevelType w:val="multilevel"/>
    <w:tmpl w:val="8F401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9855BF2"/>
    <w:multiLevelType w:val="multilevel"/>
    <w:tmpl w:val="18888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9937F2D"/>
    <w:multiLevelType w:val="multilevel"/>
    <w:tmpl w:val="74647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A8E1706"/>
    <w:multiLevelType w:val="multilevel"/>
    <w:tmpl w:val="02D4F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AE409CA"/>
    <w:multiLevelType w:val="multilevel"/>
    <w:tmpl w:val="99D28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B100A6F"/>
    <w:multiLevelType w:val="multilevel"/>
    <w:tmpl w:val="F05A3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B392AD0"/>
    <w:multiLevelType w:val="multilevel"/>
    <w:tmpl w:val="67E2C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0B723D38"/>
    <w:multiLevelType w:val="multilevel"/>
    <w:tmpl w:val="90A24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0B8D3F1A"/>
    <w:multiLevelType w:val="multilevel"/>
    <w:tmpl w:val="36B88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BEB77B0"/>
    <w:multiLevelType w:val="multilevel"/>
    <w:tmpl w:val="C83C4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0C217499"/>
    <w:multiLevelType w:val="multilevel"/>
    <w:tmpl w:val="D3284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0C3450B0"/>
    <w:multiLevelType w:val="multilevel"/>
    <w:tmpl w:val="71FC4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0C5018AF"/>
    <w:multiLevelType w:val="multilevel"/>
    <w:tmpl w:val="41ACC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0CCB77DC"/>
    <w:multiLevelType w:val="multilevel"/>
    <w:tmpl w:val="1864F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0D81328F"/>
    <w:multiLevelType w:val="multilevel"/>
    <w:tmpl w:val="9D900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0EA344FA"/>
    <w:multiLevelType w:val="multilevel"/>
    <w:tmpl w:val="FA0C2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0EAA480D"/>
    <w:multiLevelType w:val="multilevel"/>
    <w:tmpl w:val="D1C61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0F5279B7"/>
    <w:multiLevelType w:val="multilevel"/>
    <w:tmpl w:val="6FF45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0F847D6D"/>
    <w:multiLevelType w:val="multilevel"/>
    <w:tmpl w:val="1990F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0F8A57B2"/>
    <w:multiLevelType w:val="multilevel"/>
    <w:tmpl w:val="44D02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0FA96F65"/>
    <w:multiLevelType w:val="multilevel"/>
    <w:tmpl w:val="A7D04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0FFC7791"/>
    <w:multiLevelType w:val="multilevel"/>
    <w:tmpl w:val="95321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10AE1C2D"/>
    <w:multiLevelType w:val="multilevel"/>
    <w:tmpl w:val="469AD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10F072FF"/>
    <w:multiLevelType w:val="multilevel"/>
    <w:tmpl w:val="0742C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11383318"/>
    <w:multiLevelType w:val="multilevel"/>
    <w:tmpl w:val="A5E24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115056D2"/>
    <w:multiLevelType w:val="multilevel"/>
    <w:tmpl w:val="E5323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11730E3D"/>
    <w:multiLevelType w:val="multilevel"/>
    <w:tmpl w:val="CA560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11896B34"/>
    <w:multiLevelType w:val="multilevel"/>
    <w:tmpl w:val="F8927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121C7DE6"/>
    <w:multiLevelType w:val="multilevel"/>
    <w:tmpl w:val="550C0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122B393B"/>
    <w:multiLevelType w:val="multilevel"/>
    <w:tmpl w:val="9DF40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127A05C8"/>
    <w:multiLevelType w:val="multilevel"/>
    <w:tmpl w:val="0C383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2CF4AE3"/>
    <w:multiLevelType w:val="multilevel"/>
    <w:tmpl w:val="3C389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12E462ED"/>
    <w:multiLevelType w:val="multilevel"/>
    <w:tmpl w:val="B298D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13362D3B"/>
    <w:multiLevelType w:val="multilevel"/>
    <w:tmpl w:val="CF323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134C0E77"/>
    <w:multiLevelType w:val="multilevel"/>
    <w:tmpl w:val="20441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13A56196"/>
    <w:multiLevelType w:val="multilevel"/>
    <w:tmpl w:val="1FB24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13D62025"/>
    <w:multiLevelType w:val="multilevel"/>
    <w:tmpl w:val="90A24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1583015C"/>
    <w:multiLevelType w:val="multilevel"/>
    <w:tmpl w:val="83F86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159E156C"/>
    <w:multiLevelType w:val="multilevel"/>
    <w:tmpl w:val="1B1EA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15AC0C27"/>
    <w:multiLevelType w:val="multilevel"/>
    <w:tmpl w:val="ACA84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16A3332A"/>
    <w:multiLevelType w:val="multilevel"/>
    <w:tmpl w:val="14DA3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16A44209"/>
    <w:multiLevelType w:val="multilevel"/>
    <w:tmpl w:val="21146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176F3777"/>
    <w:multiLevelType w:val="multilevel"/>
    <w:tmpl w:val="90A24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17764DB0"/>
    <w:multiLevelType w:val="multilevel"/>
    <w:tmpl w:val="5C687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181F0E47"/>
    <w:multiLevelType w:val="multilevel"/>
    <w:tmpl w:val="DDE4F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184C4E87"/>
    <w:multiLevelType w:val="multilevel"/>
    <w:tmpl w:val="90A24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186E7076"/>
    <w:multiLevelType w:val="multilevel"/>
    <w:tmpl w:val="7A243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18756EF3"/>
    <w:multiLevelType w:val="multilevel"/>
    <w:tmpl w:val="59C67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188141F5"/>
    <w:multiLevelType w:val="multilevel"/>
    <w:tmpl w:val="10F4A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18B47321"/>
    <w:multiLevelType w:val="multilevel"/>
    <w:tmpl w:val="28022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190A42CC"/>
    <w:multiLevelType w:val="multilevel"/>
    <w:tmpl w:val="90A24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194C1D10"/>
    <w:multiLevelType w:val="multilevel"/>
    <w:tmpl w:val="43E87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19964193"/>
    <w:multiLevelType w:val="multilevel"/>
    <w:tmpl w:val="D932F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1A7415CC"/>
    <w:multiLevelType w:val="multilevel"/>
    <w:tmpl w:val="CD082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1ADC2526"/>
    <w:multiLevelType w:val="multilevel"/>
    <w:tmpl w:val="9CE80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1B6A7033"/>
    <w:multiLevelType w:val="multilevel"/>
    <w:tmpl w:val="2458A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1BAC561F"/>
    <w:multiLevelType w:val="multilevel"/>
    <w:tmpl w:val="56E05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1C0D684D"/>
    <w:multiLevelType w:val="multilevel"/>
    <w:tmpl w:val="2B667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1CAA49D8"/>
    <w:multiLevelType w:val="multilevel"/>
    <w:tmpl w:val="737E3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1CF75E84"/>
    <w:multiLevelType w:val="multilevel"/>
    <w:tmpl w:val="8EB2D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1CFD5C56"/>
    <w:multiLevelType w:val="multilevel"/>
    <w:tmpl w:val="3858F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1D0D2A5C"/>
    <w:multiLevelType w:val="multilevel"/>
    <w:tmpl w:val="842C0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1DA62C0D"/>
    <w:multiLevelType w:val="multilevel"/>
    <w:tmpl w:val="5E462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1DA74E54"/>
    <w:multiLevelType w:val="multilevel"/>
    <w:tmpl w:val="64A45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1DFC7984"/>
    <w:multiLevelType w:val="multilevel"/>
    <w:tmpl w:val="340C1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1E25249E"/>
    <w:multiLevelType w:val="multilevel"/>
    <w:tmpl w:val="0944D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1E3C110C"/>
    <w:multiLevelType w:val="multilevel"/>
    <w:tmpl w:val="69520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1E99172E"/>
    <w:multiLevelType w:val="multilevel"/>
    <w:tmpl w:val="01625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1ECF1968"/>
    <w:multiLevelType w:val="multilevel"/>
    <w:tmpl w:val="9FCA9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1F1519B4"/>
    <w:multiLevelType w:val="multilevel"/>
    <w:tmpl w:val="6624F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1F151F45"/>
    <w:multiLevelType w:val="multilevel"/>
    <w:tmpl w:val="B560B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1F38607B"/>
    <w:multiLevelType w:val="multilevel"/>
    <w:tmpl w:val="4E187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20773A5B"/>
    <w:multiLevelType w:val="multilevel"/>
    <w:tmpl w:val="E8F47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20870C2A"/>
    <w:multiLevelType w:val="multilevel"/>
    <w:tmpl w:val="9FEE0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20F061D0"/>
    <w:multiLevelType w:val="multilevel"/>
    <w:tmpl w:val="748EC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2119062C"/>
    <w:multiLevelType w:val="multilevel"/>
    <w:tmpl w:val="DA52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21A56BF8"/>
    <w:multiLevelType w:val="multilevel"/>
    <w:tmpl w:val="B63CC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21AF77A4"/>
    <w:multiLevelType w:val="multilevel"/>
    <w:tmpl w:val="3724E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21D8095C"/>
    <w:multiLevelType w:val="multilevel"/>
    <w:tmpl w:val="68E8F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21E4644A"/>
    <w:multiLevelType w:val="multilevel"/>
    <w:tmpl w:val="7D7EB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224C7FB1"/>
    <w:multiLevelType w:val="multilevel"/>
    <w:tmpl w:val="FFC83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2272288F"/>
    <w:multiLevelType w:val="multilevel"/>
    <w:tmpl w:val="3D3A3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230F3E91"/>
    <w:multiLevelType w:val="multilevel"/>
    <w:tmpl w:val="E8021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2354116A"/>
    <w:multiLevelType w:val="multilevel"/>
    <w:tmpl w:val="92FAE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236D558C"/>
    <w:multiLevelType w:val="multilevel"/>
    <w:tmpl w:val="460A5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23C31F64"/>
    <w:multiLevelType w:val="multilevel"/>
    <w:tmpl w:val="90A24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24190AE1"/>
    <w:multiLevelType w:val="multilevel"/>
    <w:tmpl w:val="3094E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24C5654C"/>
    <w:multiLevelType w:val="multilevel"/>
    <w:tmpl w:val="BED22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25421FBD"/>
    <w:multiLevelType w:val="multilevel"/>
    <w:tmpl w:val="B6C64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25E6339E"/>
    <w:multiLevelType w:val="multilevel"/>
    <w:tmpl w:val="C0922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262E70BB"/>
    <w:multiLevelType w:val="multilevel"/>
    <w:tmpl w:val="EC401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266B2057"/>
    <w:multiLevelType w:val="multilevel"/>
    <w:tmpl w:val="D818D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26A9515D"/>
    <w:multiLevelType w:val="multilevel"/>
    <w:tmpl w:val="4760B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26CF1708"/>
    <w:multiLevelType w:val="multilevel"/>
    <w:tmpl w:val="98F69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26D876C5"/>
    <w:multiLevelType w:val="multilevel"/>
    <w:tmpl w:val="7C786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271754C6"/>
    <w:multiLevelType w:val="multilevel"/>
    <w:tmpl w:val="0ED2D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275A578C"/>
    <w:multiLevelType w:val="multilevel"/>
    <w:tmpl w:val="D5361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275C3474"/>
    <w:multiLevelType w:val="multilevel"/>
    <w:tmpl w:val="07D25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28D51BF4"/>
    <w:multiLevelType w:val="multilevel"/>
    <w:tmpl w:val="494EA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29BE1C9D"/>
    <w:multiLevelType w:val="multilevel"/>
    <w:tmpl w:val="BD1A1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29D100A3"/>
    <w:multiLevelType w:val="multilevel"/>
    <w:tmpl w:val="160A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29E14567"/>
    <w:multiLevelType w:val="multilevel"/>
    <w:tmpl w:val="62F0E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2A791F9C"/>
    <w:multiLevelType w:val="multilevel"/>
    <w:tmpl w:val="AA82E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2A9F4902"/>
    <w:multiLevelType w:val="multilevel"/>
    <w:tmpl w:val="1D8E1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2B06533C"/>
    <w:multiLevelType w:val="multilevel"/>
    <w:tmpl w:val="BD889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2BA7584A"/>
    <w:multiLevelType w:val="multilevel"/>
    <w:tmpl w:val="B5701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2C056814"/>
    <w:multiLevelType w:val="multilevel"/>
    <w:tmpl w:val="059C8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2C1A0BBD"/>
    <w:multiLevelType w:val="multilevel"/>
    <w:tmpl w:val="13449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2CDB79F9"/>
    <w:multiLevelType w:val="multilevel"/>
    <w:tmpl w:val="16B0B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2E50699F"/>
    <w:multiLevelType w:val="multilevel"/>
    <w:tmpl w:val="ABEE7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2E581441"/>
    <w:multiLevelType w:val="multilevel"/>
    <w:tmpl w:val="90A24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 w15:restartNumberingAfterBreak="0">
    <w:nsid w:val="2EE2493F"/>
    <w:multiLevelType w:val="multilevel"/>
    <w:tmpl w:val="884E7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30B66453"/>
    <w:multiLevelType w:val="multilevel"/>
    <w:tmpl w:val="03843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30DE776A"/>
    <w:multiLevelType w:val="multilevel"/>
    <w:tmpl w:val="D7F09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311F2A84"/>
    <w:multiLevelType w:val="multilevel"/>
    <w:tmpl w:val="A9281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314606B5"/>
    <w:multiLevelType w:val="multilevel"/>
    <w:tmpl w:val="E4B6C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 w15:restartNumberingAfterBreak="0">
    <w:nsid w:val="32774E3B"/>
    <w:multiLevelType w:val="multilevel"/>
    <w:tmpl w:val="C26C5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328C74E2"/>
    <w:multiLevelType w:val="multilevel"/>
    <w:tmpl w:val="84424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329B11E6"/>
    <w:multiLevelType w:val="multilevel"/>
    <w:tmpl w:val="CA827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32AF218E"/>
    <w:multiLevelType w:val="multilevel"/>
    <w:tmpl w:val="FA821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33143F8C"/>
    <w:multiLevelType w:val="multilevel"/>
    <w:tmpl w:val="38C44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33340B18"/>
    <w:multiLevelType w:val="multilevel"/>
    <w:tmpl w:val="A4500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33BE4441"/>
    <w:multiLevelType w:val="multilevel"/>
    <w:tmpl w:val="8D9AA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3444554F"/>
    <w:multiLevelType w:val="multilevel"/>
    <w:tmpl w:val="12968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344E3F90"/>
    <w:multiLevelType w:val="multilevel"/>
    <w:tmpl w:val="70DC4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34D478ED"/>
    <w:multiLevelType w:val="multilevel"/>
    <w:tmpl w:val="CBC00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34E56716"/>
    <w:multiLevelType w:val="multilevel"/>
    <w:tmpl w:val="25AEC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35C15F7C"/>
    <w:multiLevelType w:val="multilevel"/>
    <w:tmpl w:val="ADA8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35ED7567"/>
    <w:multiLevelType w:val="multilevel"/>
    <w:tmpl w:val="A4F49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360F2591"/>
    <w:multiLevelType w:val="multilevel"/>
    <w:tmpl w:val="EE5AA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36385005"/>
    <w:multiLevelType w:val="multilevel"/>
    <w:tmpl w:val="50C05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36A520CB"/>
    <w:multiLevelType w:val="multilevel"/>
    <w:tmpl w:val="6BE4A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371860E9"/>
    <w:multiLevelType w:val="multilevel"/>
    <w:tmpl w:val="4A82B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379B0237"/>
    <w:multiLevelType w:val="multilevel"/>
    <w:tmpl w:val="6E60E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37FD2FA1"/>
    <w:multiLevelType w:val="multilevel"/>
    <w:tmpl w:val="F9B2B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382C41C7"/>
    <w:multiLevelType w:val="multilevel"/>
    <w:tmpl w:val="5718B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386E0CDF"/>
    <w:multiLevelType w:val="multilevel"/>
    <w:tmpl w:val="D0E8E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39EA0527"/>
    <w:multiLevelType w:val="multilevel"/>
    <w:tmpl w:val="9FC01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39F40498"/>
    <w:multiLevelType w:val="multilevel"/>
    <w:tmpl w:val="DC40F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3A162E3D"/>
    <w:multiLevelType w:val="multilevel"/>
    <w:tmpl w:val="385ED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3B195E18"/>
    <w:multiLevelType w:val="multilevel"/>
    <w:tmpl w:val="311EB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3BD057C0"/>
    <w:multiLevelType w:val="multilevel"/>
    <w:tmpl w:val="64404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3C205A86"/>
    <w:multiLevelType w:val="multilevel"/>
    <w:tmpl w:val="2168E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3C2A4E34"/>
    <w:multiLevelType w:val="multilevel"/>
    <w:tmpl w:val="B9FA4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3CE26AB9"/>
    <w:multiLevelType w:val="multilevel"/>
    <w:tmpl w:val="287C8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3CEB49C7"/>
    <w:multiLevelType w:val="multilevel"/>
    <w:tmpl w:val="1F8ED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3D9B34B4"/>
    <w:multiLevelType w:val="multilevel"/>
    <w:tmpl w:val="22AEC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3DBC0CFD"/>
    <w:multiLevelType w:val="multilevel"/>
    <w:tmpl w:val="E6724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3E57622D"/>
    <w:multiLevelType w:val="multilevel"/>
    <w:tmpl w:val="22021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3E591144"/>
    <w:multiLevelType w:val="multilevel"/>
    <w:tmpl w:val="48846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3E7556C5"/>
    <w:multiLevelType w:val="multilevel"/>
    <w:tmpl w:val="0AEC6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3EAB6E49"/>
    <w:multiLevelType w:val="multilevel"/>
    <w:tmpl w:val="89864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3EEC2E73"/>
    <w:multiLevelType w:val="multilevel"/>
    <w:tmpl w:val="555E7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3F072177"/>
    <w:multiLevelType w:val="multilevel"/>
    <w:tmpl w:val="09207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3F777200"/>
    <w:multiLevelType w:val="multilevel"/>
    <w:tmpl w:val="6B308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3FD6449C"/>
    <w:multiLevelType w:val="multilevel"/>
    <w:tmpl w:val="96C20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4006592A"/>
    <w:multiLevelType w:val="multilevel"/>
    <w:tmpl w:val="E4BC8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418C4E2F"/>
    <w:multiLevelType w:val="multilevel"/>
    <w:tmpl w:val="401CD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42546172"/>
    <w:multiLevelType w:val="multilevel"/>
    <w:tmpl w:val="230A7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42BE4400"/>
    <w:multiLevelType w:val="multilevel"/>
    <w:tmpl w:val="CF348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433037FC"/>
    <w:multiLevelType w:val="multilevel"/>
    <w:tmpl w:val="03821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435E2EF2"/>
    <w:multiLevelType w:val="multilevel"/>
    <w:tmpl w:val="89F85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439E511B"/>
    <w:multiLevelType w:val="multilevel"/>
    <w:tmpl w:val="8C2A9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455176FB"/>
    <w:multiLevelType w:val="multilevel"/>
    <w:tmpl w:val="8ABE2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457A194F"/>
    <w:multiLevelType w:val="multilevel"/>
    <w:tmpl w:val="3CC84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45EB7DFC"/>
    <w:multiLevelType w:val="multilevel"/>
    <w:tmpl w:val="FF064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46155E6D"/>
    <w:multiLevelType w:val="multilevel"/>
    <w:tmpl w:val="8E969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464F014D"/>
    <w:multiLevelType w:val="multilevel"/>
    <w:tmpl w:val="43FC7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47373EDB"/>
    <w:multiLevelType w:val="multilevel"/>
    <w:tmpl w:val="27320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47FC438B"/>
    <w:multiLevelType w:val="multilevel"/>
    <w:tmpl w:val="D30AC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480472CE"/>
    <w:multiLevelType w:val="multilevel"/>
    <w:tmpl w:val="269CA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48244B5D"/>
    <w:multiLevelType w:val="multilevel"/>
    <w:tmpl w:val="04B63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3"/>
      <w:numFmt w:val="decimal"/>
      <w:lvlText w:val="%3"/>
      <w:lvlJc w:val="left"/>
      <w:pPr>
        <w:ind w:left="2160" w:hanging="360"/>
      </w:pPr>
      <w:rPr>
        <w:rFonts w:hint="default"/>
        <w:b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9" w15:restartNumberingAfterBreak="0">
    <w:nsid w:val="48453BB0"/>
    <w:multiLevelType w:val="multilevel"/>
    <w:tmpl w:val="15B06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48C32D40"/>
    <w:multiLevelType w:val="multilevel"/>
    <w:tmpl w:val="7846A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48DB4FA8"/>
    <w:multiLevelType w:val="multilevel"/>
    <w:tmpl w:val="624C5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48F21FDF"/>
    <w:multiLevelType w:val="multilevel"/>
    <w:tmpl w:val="B08A4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49144347"/>
    <w:multiLevelType w:val="multilevel"/>
    <w:tmpl w:val="6BE22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4936699F"/>
    <w:multiLevelType w:val="multilevel"/>
    <w:tmpl w:val="8506C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494B07DE"/>
    <w:multiLevelType w:val="multilevel"/>
    <w:tmpl w:val="DDCA2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49B60191"/>
    <w:multiLevelType w:val="multilevel"/>
    <w:tmpl w:val="76D2F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49F32097"/>
    <w:multiLevelType w:val="multilevel"/>
    <w:tmpl w:val="0FCC8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4A0A160A"/>
    <w:multiLevelType w:val="multilevel"/>
    <w:tmpl w:val="7A7A0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4A817D5E"/>
    <w:multiLevelType w:val="multilevel"/>
    <w:tmpl w:val="AABA1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4AA00FAC"/>
    <w:multiLevelType w:val="multilevel"/>
    <w:tmpl w:val="F1DC4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4BF95A45"/>
    <w:multiLevelType w:val="multilevel"/>
    <w:tmpl w:val="8C74D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4C9A7C3E"/>
    <w:multiLevelType w:val="multilevel"/>
    <w:tmpl w:val="47588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4D283CF0"/>
    <w:multiLevelType w:val="multilevel"/>
    <w:tmpl w:val="006ED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4D416FD1"/>
    <w:multiLevelType w:val="multilevel"/>
    <w:tmpl w:val="CE205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4D503FD4"/>
    <w:multiLevelType w:val="multilevel"/>
    <w:tmpl w:val="BC06B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4D562C60"/>
    <w:multiLevelType w:val="multilevel"/>
    <w:tmpl w:val="33469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4ECD670F"/>
    <w:multiLevelType w:val="multilevel"/>
    <w:tmpl w:val="CC766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4F1C2EEB"/>
    <w:multiLevelType w:val="multilevel"/>
    <w:tmpl w:val="2E70F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4F5B22B7"/>
    <w:multiLevelType w:val="multilevel"/>
    <w:tmpl w:val="DE9A6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4F77442C"/>
    <w:multiLevelType w:val="multilevel"/>
    <w:tmpl w:val="3C76C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1" w15:restartNumberingAfterBreak="0">
    <w:nsid w:val="4F7F7B14"/>
    <w:multiLevelType w:val="multilevel"/>
    <w:tmpl w:val="0608E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4FED7EDB"/>
    <w:multiLevelType w:val="multilevel"/>
    <w:tmpl w:val="F704E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506D38D2"/>
    <w:multiLevelType w:val="multilevel"/>
    <w:tmpl w:val="0510A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50A76DF1"/>
    <w:multiLevelType w:val="multilevel"/>
    <w:tmpl w:val="05EC9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510E4A79"/>
    <w:multiLevelType w:val="multilevel"/>
    <w:tmpl w:val="BB08A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51602655"/>
    <w:multiLevelType w:val="multilevel"/>
    <w:tmpl w:val="AF20D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51783618"/>
    <w:multiLevelType w:val="multilevel"/>
    <w:tmpl w:val="091CE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517A69A2"/>
    <w:multiLevelType w:val="multilevel"/>
    <w:tmpl w:val="7FFAF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520B4031"/>
    <w:multiLevelType w:val="multilevel"/>
    <w:tmpl w:val="CE8EB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528C165B"/>
    <w:multiLevelType w:val="multilevel"/>
    <w:tmpl w:val="9D5A2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529D28A7"/>
    <w:multiLevelType w:val="multilevel"/>
    <w:tmpl w:val="AC302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53B6250B"/>
    <w:multiLevelType w:val="multilevel"/>
    <w:tmpl w:val="9B70B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54185289"/>
    <w:multiLevelType w:val="multilevel"/>
    <w:tmpl w:val="28E40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54365A52"/>
    <w:multiLevelType w:val="multilevel"/>
    <w:tmpl w:val="87EE5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54894FE4"/>
    <w:multiLevelType w:val="multilevel"/>
    <w:tmpl w:val="2A5C6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54DF2530"/>
    <w:multiLevelType w:val="multilevel"/>
    <w:tmpl w:val="A85A0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5521196E"/>
    <w:multiLevelType w:val="multilevel"/>
    <w:tmpl w:val="6B5AD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560138AA"/>
    <w:multiLevelType w:val="multilevel"/>
    <w:tmpl w:val="FFF62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562E6E1A"/>
    <w:multiLevelType w:val="multilevel"/>
    <w:tmpl w:val="90A24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0" w15:restartNumberingAfterBreak="0">
    <w:nsid w:val="56511C52"/>
    <w:multiLevelType w:val="multilevel"/>
    <w:tmpl w:val="47981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56670276"/>
    <w:multiLevelType w:val="multilevel"/>
    <w:tmpl w:val="0F5A5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581D1C9F"/>
    <w:multiLevelType w:val="multilevel"/>
    <w:tmpl w:val="63169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588F1BA5"/>
    <w:multiLevelType w:val="multilevel"/>
    <w:tmpl w:val="67FE0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58AC790F"/>
    <w:multiLevelType w:val="multilevel"/>
    <w:tmpl w:val="0FAEF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58E81097"/>
    <w:multiLevelType w:val="multilevel"/>
    <w:tmpl w:val="498CD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59B07815"/>
    <w:multiLevelType w:val="multilevel"/>
    <w:tmpl w:val="3828C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59F128FD"/>
    <w:multiLevelType w:val="multilevel"/>
    <w:tmpl w:val="60E49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59F71E4C"/>
    <w:multiLevelType w:val="multilevel"/>
    <w:tmpl w:val="F6083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5A7326E5"/>
    <w:multiLevelType w:val="multilevel"/>
    <w:tmpl w:val="C0F61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5B092540"/>
    <w:multiLevelType w:val="multilevel"/>
    <w:tmpl w:val="65BEB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5B423406"/>
    <w:multiLevelType w:val="multilevel"/>
    <w:tmpl w:val="2E70D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 w15:restartNumberingAfterBreak="0">
    <w:nsid w:val="5B755BBC"/>
    <w:multiLevelType w:val="multilevel"/>
    <w:tmpl w:val="F1667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5B837A1B"/>
    <w:multiLevelType w:val="multilevel"/>
    <w:tmpl w:val="47723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5BB622AE"/>
    <w:multiLevelType w:val="multilevel"/>
    <w:tmpl w:val="3DA66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5BBC105B"/>
    <w:multiLevelType w:val="multilevel"/>
    <w:tmpl w:val="4620D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5BD25E97"/>
    <w:multiLevelType w:val="multilevel"/>
    <w:tmpl w:val="23E0C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5C3A74F3"/>
    <w:multiLevelType w:val="multilevel"/>
    <w:tmpl w:val="9B020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5D1E1F70"/>
    <w:multiLevelType w:val="multilevel"/>
    <w:tmpl w:val="7340C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5D4D2094"/>
    <w:multiLevelType w:val="multilevel"/>
    <w:tmpl w:val="17604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 w15:restartNumberingAfterBreak="0">
    <w:nsid w:val="5D5561E9"/>
    <w:multiLevelType w:val="multilevel"/>
    <w:tmpl w:val="E2C67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5D57294F"/>
    <w:multiLevelType w:val="multilevel"/>
    <w:tmpl w:val="90A24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2" w15:restartNumberingAfterBreak="0">
    <w:nsid w:val="5DF83334"/>
    <w:multiLevelType w:val="multilevel"/>
    <w:tmpl w:val="3F065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3" w15:restartNumberingAfterBreak="0">
    <w:nsid w:val="5EAA5C46"/>
    <w:multiLevelType w:val="multilevel"/>
    <w:tmpl w:val="6C0C7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5F172E9E"/>
    <w:multiLevelType w:val="multilevel"/>
    <w:tmpl w:val="1C02E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60142A6F"/>
    <w:multiLevelType w:val="multilevel"/>
    <w:tmpl w:val="1F5EB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6" w15:restartNumberingAfterBreak="0">
    <w:nsid w:val="605578A7"/>
    <w:multiLevelType w:val="multilevel"/>
    <w:tmpl w:val="CB3EC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6170496A"/>
    <w:multiLevelType w:val="multilevel"/>
    <w:tmpl w:val="6616C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61F25EB5"/>
    <w:multiLevelType w:val="multilevel"/>
    <w:tmpl w:val="03180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62481FBF"/>
    <w:multiLevelType w:val="multilevel"/>
    <w:tmpl w:val="497C9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62C72D05"/>
    <w:multiLevelType w:val="multilevel"/>
    <w:tmpl w:val="A7B68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1" w15:restartNumberingAfterBreak="0">
    <w:nsid w:val="630E67D5"/>
    <w:multiLevelType w:val="multilevel"/>
    <w:tmpl w:val="42CC1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633F3905"/>
    <w:multiLevelType w:val="multilevel"/>
    <w:tmpl w:val="4838D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64060251"/>
    <w:multiLevelType w:val="multilevel"/>
    <w:tmpl w:val="3294B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662313AB"/>
    <w:multiLevelType w:val="multilevel"/>
    <w:tmpl w:val="61069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674A43CD"/>
    <w:multiLevelType w:val="multilevel"/>
    <w:tmpl w:val="C0BEE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6" w15:restartNumberingAfterBreak="0">
    <w:nsid w:val="67B276EC"/>
    <w:multiLevelType w:val="multilevel"/>
    <w:tmpl w:val="140A1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7" w15:restartNumberingAfterBreak="0">
    <w:nsid w:val="68461A12"/>
    <w:multiLevelType w:val="multilevel"/>
    <w:tmpl w:val="B1942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8" w15:restartNumberingAfterBreak="0">
    <w:nsid w:val="686B0F43"/>
    <w:multiLevelType w:val="multilevel"/>
    <w:tmpl w:val="8058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9" w15:restartNumberingAfterBreak="0">
    <w:nsid w:val="689D2826"/>
    <w:multiLevelType w:val="multilevel"/>
    <w:tmpl w:val="C3449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0" w15:restartNumberingAfterBreak="0">
    <w:nsid w:val="68B525D3"/>
    <w:multiLevelType w:val="multilevel"/>
    <w:tmpl w:val="792AB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1" w15:restartNumberingAfterBreak="0">
    <w:nsid w:val="6943082A"/>
    <w:multiLevelType w:val="multilevel"/>
    <w:tmpl w:val="E8CC8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2" w15:restartNumberingAfterBreak="0">
    <w:nsid w:val="69AA7EA7"/>
    <w:multiLevelType w:val="multilevel"/>
    <w:tmpl w:val="52C48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3" w15:restartNumberingAfterBreak="0">
    <w:nsid w:val="6A312DE6"/>
    <w:multiLevelType w:val="multilevel"/>
    <w:tmpl w:val="16E6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4" w15:restartNumberingAfterBreak="0">
    <w:nsid w:val="6A3377D4"/>
    <w:multiLevelType w:val="multilevel"/>
    <w:tmpl w:val="AE684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5" w15:restartNumberingAfterBreak="0">
    <w:nsid w:val="6A6863E0"/>
    <w:multiLevelType w:val="multilevel"/>
    <w:tmpl w:val="AF247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6" w15:restartNumberingAfterBreak="0">
    <w:nsid w:val="6ABD22D0"/>
    <w:multiLevelType w:val="multilevel"/>
    <w:tmpl w:val="65C80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7" w15:restartNumberingAfterBreak="0">
    <w:nsid w:val="6ACC6EA2"/>
    <w:multiLevelType w:val="multilevel"/>
    <w:tmpl w:val="26304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8" w15:restartNumberingAfterBreak="0">
    <w:nsid w:val="6B01623C"/>
    <w:multiLevelType w:val="multilevel"/>
    <w:tmpl w:val="D312E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9" w15:restartNumberingAfterBreak="0">
    <w:nsid w:val="6B317EDD"/>
    <w:multiLevelType w:val="multilevel"/>
    <w:tmpl w:val="5308E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0" w15:restartNumberingAfterBreak="0">
    <w:nsid w:val="6B4B6873"/>
    <w:multiLevelType w:val="multilevel"/>
    <w:tmpl w:val="9BEAC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1" w15:restartNumberingAfterBreak="0">
    <w:nsid w:val="6B612681"/>
    <w:multiLevelType w:val="multilevel"/>
    <w:tmpl w:val="AD82C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2" w15:restartNumberingAfterBreak="0">
    <w:nsid w:val="6B637EC7"/>
    <w:multiLevelType w:val="multilevel"/>
    <w:tmpl w:val="EC96D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3" w15:restartNumberingAfterBreak="0">
    <w:nsid w:val="6BFB396F"/>
    <w:multiLevelType w:val="multilevel"/>
    <w:tmpl w:val="3794A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4" w15:restartNumberingAfterBreak="0">
    <w:nsid w:val="6C4A19E9"/>
    <w:multiLevelType w:val="multilevel"/>
    <w:tmpl w:val="5D002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5" w15:restartNumberingAfterBreak="0">
    <w:nsid w:val="6D6F07B3"/>
    <w:multiLevelType w:val="multilevel"/>
    <w:tmpl w:val="28300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6" w15:restartNumberingAfterBreak="0">
    <w:nsid w:val="6DC85B37"/>
    <w:multiLevelType w:val="multilevel"/>
    <w:tmpl w:val="2AC2C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7" w15:restartNumberingAfterBreak="0">
    <w:nsid w:val="6DDD0DEC"/>
    <w:multiLevelType w:val="multilevel"/>
    <w:tmpl w:val="9FE21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8" w15:restartNumberingAfterBreak="0">
    <w:nsid w:val="6DE54ABC"/>
    <w:multiLevelType w:val="multilevel"/>
    <w:tmpl w:val="8F320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9" w15:restartNumberingAfterBreak="0">
    <w:nsid w:val="6E19159F"/>
    <w:multiLevelType w:val="multilevel"/>
    <w:tmpl w:val="6BDC6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0" w15:restartNumberingAfterBreak="0">
    <w:nsid w:val="6E3D5FDE"/>
    <w:multiLevelType w:val="multilevel"/>
    <w:tmpl w:val="1BD4F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1" w15:restartNumberingAfterBreak="0">
    <w:nsid w:val="6E881DBC"/>
    <w:multiLevelType w:val="multilevel"/>
    <w:tmpl w:val="FB48C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2" w15:restartNumberingAfterBreak="0">
    <w:nsid w:val="6F0D2225"/>
    <w:multiLevelType w:val="multilevel"/>
    <w:tmpl w:val="29C83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3" w15:restartNumberingAfterBreak="0">
    <w:nsid w:val="6FA967CA"/>
    <w:multiLevelType w:val="multilevel"/>
    <w:tmpl w:val="1DA0C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4" w15:restartNumberingAfterBreak="0">
    <w:nsid w:val="6FD87D60"/>
    <w:multiLevelType w:val="multilevel"/>
    <w:tmpl w:val="1CB2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5" w15:restartNumberingAfterBreak="0">
    <w:nsid w:val="70315BA8"/>
    <w:multiLevelType w:val="hybridMultilevel"/>
    <w:tmpl w:val="B9B4E5DE"/>
    <w:lvl w:ilvl="0" w:tplc="3BCC4F9E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6" w15:restartNumberingAfterBreak="0">
    <w:nsid w:val="70357C6A"/>
    <w:multiLevelType w:val="multilevel"/>
    <w:tmpl w:val="83248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7" w15:restartNumberingAfterBreak="0">
    <w:nsid w:val="70B0621B"/>
    <w:multiLevelType w:val="multilevel"/>
    <w:tmpl w:val="C4103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8" w15:restartNumberingAfterBreak="0">
    <w:nsid w:val="710D5FCE"/>
    <w:multiLevelType w:val="multilevel"/>
    <w:tmpl w:val="4A202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9" w15:restartNumberingAfterBreak="0">
    <w:nsid w:val="71A17358"/>
    <w:multiLevelType w:val="multilevel"/>
    <w:tmpl w:val="97E84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0" w15:restartNumberingAfterBreak="0">
    <w:nsid w:val="71B20C79"/>
    <w:multiLevelType w:val="multilevel"/>
    <w:tmpl w:val="4D3C6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1" w15:restartNumberingAfterBreak="0">
    <w:nsid w:val="720162FD"/>
    <w:multiLevelType w:val="multilevel"/>
    <w:tmpl w:val="C1C43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2" w15:restartNumberingAfterBreak="0">
    <w:nsid w:val="72074ECD"/>
    <w:multiLevelType w:val="multilevel"/>
    <w:tmpl w:val="8A6A8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3" w15:restartNumberingAfterBreak="0">
    <w:nsid w:val="729D4F78"/>
    <w:multiLevelType w:val="multilevel"/>
    <w:tmpl w:val="07628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4" w15:restartNumberingAfterBreak="0">
    <w:nsid w:val="73251FDB"/>
    <w:multiLevelType w:val="multilevel"/>
    <w:tmpl w:val="8D244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5" w15:restartNumberingAfterBreak="0">
    <w:nsid w:val="734E4887"/>
    <w:multiLevelType w:val="multilevel"/>
    <w:tmpl w:val="2E0E4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6" w15:restartNumberingAfterBreak="0">
    <w:nsid w:val="73542D3E"/>
    <w:multiLevelType w:val="multilevel"/>
    <w:tmpl w:val="BCE04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7" w15:restartNumberingAfterBreak="0">
    <w:nsid w:val="735C7112"/>
    <w:multiLevelType w:val="multilevel"/>
    <w:tmpl w:val="13EED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8" w15:restartNumberingAfterBreak="0">
    <w:nsid w:val="7364060F"/>
    <w:multiLevelType w:val="multilevel"/>
    <w:tmpl w:val="22EC2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9" w15:restartNumberingAfterBreak="0">
    <w:nsid w:val="73EB42D8"/>
    <w:multiLevelType w:val="multilevel"/>
    <w:tmpl w:val="3A623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0" w15:restartNumberingAfterBreak="0">
    <w:nsid w:val="743F5AE5"/>
    <w:multiLevelType w:val="multilevel"/>
    <w:tmpl w:val="7E504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1" w15:restartNumberingAfterBreak="0">
    <w:nsid w:val="754065A5"/>
    <w:multiLevelType w:val="multilevel"/>
    <w:tmpl w:val="760C4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2" w15:restartNumberingAfterBreak="0">
    <w:nsid w:val="75EB15FC"/>
    <w:multiLevelType w:val="multilevel"/>
    <w:tmpl w:val="4A423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3" w15:restartNumberingAfterBreak="0">
    <w:nsid w:val="760606D0"/>
    <w:multiLevelType w:val="multilevel"/>
    <w:tmpl w:val="294CC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4" w15:restartNumberingAfterBreak="0">
    <w:nsid w:val="760F5E50"/>
    <w:multiLevelType w:val="multilevel"/>
    <w:tmpl w:val="90A24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5" w15:restartNumberingAfterBreak="0">
    <w:nsid w:val="76C23ADC"/>
    <w:multiLevelType w:val="multilevel"/>
    <w:tmpl w:val="A0102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6" w15:restartNumberingAfterBreak="0">
    <w:nsid w:val="77C34D35"/>
    <w:multiLevelType w:val="multilevel"/>
    <w:tmpl w:val="5CD86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7" w15:restartNumberingAfterBreak="0">
    <w:nsid w:val="77E442E3"/>
    <w:multiLevelType w:val="multilevel"/>
    <w:tmpl w:val="9DD45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8" w15:restartNumberingAfterBreak="0">
    <w:nsid w:val="77FB38E6"/>
    <w:multiLevelType w:val="multilevel"/>
    <w:tmpl w:val="FDF08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9" w15:restartNumberingAfterBreak="0">
    <w:nsid w:val="78023F55"/>
    <w:multiLevelType w:val="multilevel"/>
    <w:tmpl w:val="B7CEF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0" w15:restartNumberingAfterBreak="0">
    <w:nsid w:val="782F0143"/>
    <w:multiLevelType w:val="multilevel"/>
    <w:tmpl w:val="4DC02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1" w15:restartNumberingAfterBreak="0">
    <w:nsid w:val="78495D50"/>
    <w:multiLevelType w:val="multilevel"/>
    <w:tmpl w:val="FDEA9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2" w15:restartNumberingAfterBreak="0">
    <w:nsid w:val="789B1924"/>
    <w:multiLevelType w:val="multilevel"/>
    <w:tmpl w:val="7C543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3" w15:restartNumberingAfterBreak="0">
    <w:nsid w:val="79823DBA"/>
    <w:multiLevelType w:val="multilevel"/>
    <w:tmpl w:val="B6AC5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4" w15:restartNumberingAfterBreak="0">
    <w:nsid w:val="7A945FF5"/>
    <w:multiLevelType w:val="multilevel"/>
    <w:tmpl w:val="1ECE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5" w15:restartNumberingAfterBreak="0">
    <w:nsid w:val="7BB77249"/>
    <w:multiLevelType w:val="multilevel"/>
    <w:tmpl w:val="3C806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6" w15:restartNumberingAfterBreak="0">
    <w:nsid w:val="7BC44E75"/>
    <w:multiLevelType w:val="multilevel"/>
    <w:tmpl w:val="38126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7" w15:restartNumberingAfterBreak="0">
    <w:nsid w:val="7C396283"/>
    <w:multiLevelType w:val="multilevel"/>
    <w:tmpl w:val="F224E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8" w15:restartNumberingAfterBreak="0">
    <w:nsid w:val="7C4405EA"/>
    <w:multiLevelType w:val="multilevel"/>
    <w:tmpl w:val="0D584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9" w15:restartNumberingAfterBreak="0">
    <w:nsid w:val="7C7573E0"/>
    <w:multiLevelType w:val="multilevel"/>
    <w:tmpl w:val="58C29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0" w15:restartNumberingAfterBreak="0">
    <w:nsid w:val="7C8C5FF6"/>
    <w:multiLevelType w:val="multilevel"/>
    <w:tmpl w:val="320E9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1" w15:restartNumberingAfterBreak="0">
    <w:nsid w:val="7CBB64D9"/>
    <w:multiLevelType w:val="multilevel"/>
    <w:tmpl w:val="60E0C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2" w15:restartNumberingAfterBreak="0">
    <w:nsid w:val="7D8121C8"/>
    <w:multiLevelType w:val="multilevel"/>
    <w:tmpl w:val="452E4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3" w15:restartNumberingAfterBreak="0">
    <w:nsid w:val="7DA27E46"/>
    <w:multiLevelType w:val="multilevel"/>
    <w:tmpl w:val="426ED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4" w15:restartNumberingAfterBreak="0">
    <w:nsid w:val="7E3336AE"/>
    <w:multiLevelType w:val="multilevel"/>
    <w:tmpl w:val="F8242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5" w15:restartNumberingAfterBreak="0">
    <w:nsid w:val="7E392F00"/>
    <w:multiLevelType w:val="multilevel"/>
    <w:tmpl w:val="86CA8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6" w15:restartNumberingAfterBreak="0">
    <w:nsid w:val="7E6958E6"/>
    <w:multiLevelType w:val="multilevel"/>
    <w:tmpl w:val="763E8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7" w15:restartNumberingAfterBreak="0">
    <w:nsid w:val="7E9E3B47"/>
    <w:multiLevelType w:val="multilevel"/>
    <w:tmpl w:val="B7C0F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8" w15:restartNumberingAfterBreak="0">
    <w:nsid w:val="7EC11208"/>
    <w:multiLevelType w:val="multilevel"/>
    <w:tmpl w:val="D8D60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9" w15:restartNumberingAfterBreak="0">
    <w:nsid w:val="7F913B83"/>
    <w:multiLevelType w:val="multilevel"/>
    <w:tmpl w:val="B4768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0" w15:restartNumberingAfterBreak="0">
    <w:nsid w:val="7FF93CD1"/>
    <w:multiLevelType w:val="multilevel"/>
    <w:tmpl w:val="B074E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8396291">
    <w:abstractNumId w:val="220"/>
  </w:num>
  <w:num w:numId="2" w16cid:durableId="1927614485">
    <w:abstractNumId w:val="172"/>
  </w:num>
  <w:num w:numId="3" w16cid:durableId="1642274492">
    <w:abstractNumId w:val="136"/>
  </w:num>
  <w:num w:numId="4" w16cid:durableId="1986004390">
    <w:abstractNumId w:val="149"/>
  </w:num>
  <w:num w:numId="5" w16cid:durableId="1308975656">
    <w:abstractNumId w:val="284"/>
  </w:num>
  <w:num w:numId="6" w16cid:durableId="1294604870">
    <w:abstractNumId w:val="279"/>
  </w:num>
  <w:num w:numId="7" w16cid:durableId="1362322154">
    <w:abstractNumId w:val="253"/>
  </w:num>
  <w:num w:numId="8" w16cid:durableId="1018586265">
    <w:abstractNumId w:val="9"/>
  </w:num>
  <w:num w:numId="9" w16cid:durableId="13308379">
    <w:abstractNumId w:val="7"/>
  </w:num>
  <w:num w:numId="10" w16cid:durableId="1703705022">
    <w:abstractNumId w:val="101"/>
  </w:num>
  <w:num w:numId="11" w16cid:durableId="689571336">
    <w:abstractNumId w:val="232"/>
  </w:num>
  <w:num w:numId="12" w16cid:durableId="1768773059">
    <w:abstractNumId w:val="257"/>
  </w:num>
  <w:num w:numId="13" w16cid:durableId="314380213">
    <w:abstractNumId w:val="233"/>
  </w:num>
  <w:num w:numId="14" w16cid:durableId="979916638">
    <w:abstractNumId w:val="252"/>
  </w:num>
  <w:num w:numId="15" w16cid:durableId="352847404">
    <w:abstractNumId w:val="290"/>
  </w:num>
  <w:num w:numId="16" w16cid:durableId="1371416375">
    <w:abstractNumId w:val="24"/>
  </w:num>
  <w:num w:numId="17" w16cid:durableId="595483007">
    <w:abstractNumId w:val="234"/>
  </w:num>
  <w:num w:numId="18" w16cid:durableId="661079464">
    <w:abstractNumId w:val="90"/>
  </w:num>
  <w:num w:numId="19" w16cid:durableId="754471262">
    <w:abstractNumId w:val="292"/>
  </w:num>
  <w:num w:numId="20" w16cid:durableId="1038357899">
    <w:abstractNumId w:val="194"/>
  </w:num>
  <w:num w:numId="21" w16cid:durableId="634987280">
    <w:abstractNumId w:val="150"/>
  </w:num>
  <w:num w:numId="22" w16cid:durableId="560141343">
    <w:abstractNumId w:val="181"/>
  </w:num>
  <w:num w:numId="23" w16cid:durableId="1508053380">
    <w:abstractNumId w:val="96"/>
  </w:num>
  <w:num w:numId="24" w16cid:durableId="1774594693">
    <w:abstractNumId w:val="241"/>
  </w:num>
  <w:num w:numId="25" w16cid:durableId="1720280576">
    <w:abstractNumId w:val="298"/>
  </w:num>
  <w:num w:numId="26" w16cid:durableId="1054546746">
    <w:abstractNumId w:val="286"/>
  </w:num>
  <w:num w:numId="27" w16cid:durableId="704407593">
    <w:abstractNumId w:val="152"/>
  </w:num>
  <w:num w:numId="28" w16cid:durableId="935988743">
    <w:abstractNumId w:val="169"/>
  </w:num>
  <w:num w:numId="29" w16cid:durableId="2105032937">
    <w:abstractNumId w:val="156"/>
  </w:num>
  <w:num w:numId="30" w16cid:durableId="653801879">
    <w:abstractNumId w:val="267"/>
  </w:num>
  <w:num w:numId="31" w16cid:durableId="1186477635">
    <w:abstractNumId w:val="123"/>
  </w:num>
  <w:num w:numId="32" w16cid:durableId="834498026">
    <w:abstractNumId w:val="73"/>
  </w:num>
  <w:num w:numId="33" w16cid:durableId="817648047">
    <w:abstractNumId w:val="10"/>
  </w:num>
  <w:num w:numId="34" w16cid:durableId="896547640">
    <w:abstractNumId w:val="235"/>
  </w:num>
  <w:num w:numId="35" w16cid:durableId="863634101">
    <w:abstractNumId w:val="57"/>
  </w:num>
  <w:num w:numId="36" w16cid:durableId="475335940">
    <w:abstractNumId w:val="331"/>
  </w:num>
  <w:num w:numId="37" w16cid:durableId="1980525030">
    <w:abstractNumId w:val="52"/>
  </w:num>
  <w:num w:numId="38" w16cid:durableId="855651323">
    <w:abstractNumId w:val="330"/>
  </w:num>
  <w:num w:numId="39" w16cid:durableId="1894777382">
    <w:abstractNumId w:val="229"/>
  </w:num>
  <w:num w:numId="40" w16cid:durableId="1515000412">
    <w:abstractNumId w:val="162"/>
  </w:num>
  <w:num w:numId="41" w16cid:durableId="1633511872">
    <w:abstractNumId w:val="328"/>
  </w:num>
  <w:num w:numId="42" w16cid:durableId="502935710">
    <w:abstractNumId w:val="207"/>
  </w:num>
  <w:num w:numId="43" w16cid:durableId="554242492">
    <w:abstractNumId w:val="51"/>
  </w:num>
  <w:num w:numId="44" w16cid:durableId="1817380059">
    <w:abstractNumId w:val="336"/>
  </w:num>
  <w:num w:numId="45" w16cid:durableId="1152720224">
    <w:abstractNumId w:val="348"/>
  </w:num>
  <w:num w:numId="46" w16cid:durableId="952135391">
    <w:abstractNumId w:val="55"/>
  </w:num>
  <w:num w:numId="47" w16cid:durableId="265814810">
    <w:abstractNumId w:val="130"/>
  </w:num>
  <w:num w:numId="48" w16cid:durableId="403139390">
    <w:abstractNumId w:val="103"/>
  </w:num>
  <w:num w:numId="49" w16cid:durableId="723715873">
    <w:abstractNumId w:val="195"/>
  </w:num>
  <w:num w:numId="50" w16cid:durableId="2084788787">
    <w:abstractNumId w:val="183"/>
  </w:num>
  <w:num w:numId="51" w16cid:durableId="2015109145">
    <w:abstractNumId w:val="105"/>
  </w:num>
  <w:num w:numId="52" w16cid:durableId="544297033">
    <w:abstractNumId w:val="11"/>
  </w:num>
  <w:num w:numId="53" w16cid:durableId="1677464839">
    <w:abstractNumId w:val="182"/>
  </w:num>
  <w:num w:numId="54" w16cid:durableId="2131317391">
    <w:abstractNumId w:val="177"/>
  </w:num>
  <w:num w:numId="55" w16cid:durableId="1101754454">
    <w:abstractNumId w:val="35"/>
  </w:num>
  <w:num w:numId="56" w16cid:durableId="886448418">
    <w:abstractNumId w:val="15"/>
  </w:num>
  <w:num w:numId="57" w16cid:durableId="2138984921">
    <w:abstractNumId w:val="265"/>
  </w:num>
  <w:num w:numId="58" w16cid:durableId="1760250516">
    <w:abstractNumId w:val="141"/>
  </w:num>
  <w:num w:numId="59" w16cid:durableId="1135412086">
    <w:abstractNumId w:val="255"/>
  </w:num>
  <w:num w:numId="60" w16cid:durableId="968436674">
    <w:abstractNumId w:val="333"/>
  </w:num>
  <w:num w:numId="61" w16cid:durableId="1856192537">
    <w:abstractNumId w:val="249"/>
  </w:num>
  <w:num w:numId="62" w16cid:durableId="217514664">
    <w:abstractNumId w:val="148"/>
  </w:num>
  <w:num w:numId="63" w16cid:durableId="2080713901">
    <w:abstractNumId w:val="83"/>
  </w:num>
  <w:num w:numId="64" w16cid:durableId="254704030">
    <w:abstractNumId w:val="3"/>
  </w:num>
  <w:num w:numId="65" w16cid:durableId="1471093964">
    <w:abstractNumId w:val="339"/>
  </w:num>
  <w:num w:numId="66" w16cid:durableId="696199182">
    <w:abstractNumId w:val="88"/>
  </w:num>
  <w:num w:numId="67" w16cid:durableId="1639845515">
    <w:abstractNumId w:val="219"/>
  </w:num>
  <w:num w:numId="68" w16cid:durableId="1251309441">
    <w:abstractNumId w:val="84"/>
  </w:num>
  <w:num w:numId="69" w16cid:durableId="232203244">
    <w:abstractNumId w:val="82"/>
  </w:num>
  <w:num w:numId="70" w16cid:durableId="737553625">
    <w:abstractNumId w:val="187"/>
  </w:num>
  <w:num w:numId="71" w16cid:durableId="2142989875">
    <w:abstractNumId w:val="115"/>
  </w:num>
  <w:num w:numId="72" w16cid:durableId="1688822202">
    <w:abstractNumId w:val="334"/>
  </w:num>
  <w:num w:numId="73" w16cid:durableId="1702583308">
    <w:abstractNumId w:val="306"/>
  </w:num>
  <w:num w:numId="74" w16cid:durableId="179398883">
    <w:abstractNumId w:val="260"/>
  </w:num>
  <w:num w:numId="75" w16cid:durableId="2038001189">
    <w:abstractNumId w:val="81"/>
  </w:num>
  <w:num w:numId="76" w16cid:durableId="286813912">
    <w:abstractNumId w:val="320"/>
  </w:num>
  <w:num w:numId="77" w16cid:durableId="364335452">
    <w:abstractNumId w:val="92"/>
  </w:num>
  <w:num w:numId="78" w16cid:durableId="1212350480">
    <w:abstractNumId w:val="46"/>
  </w:num>
  <w:num w:numId="79" w16cid:durableId="180242606">
    <w:abstractNumId w:val="12"/>
  </w:num>
  <w:num w:numId="80" w16cid:durableId="1314674997">
    <w:abstractNumId w:val="311"/>
  </w:num>
  <w:num w:numId="81" w16cid:durableId="378091483">
    <w:abstractNumId w:val="231"/>
  </w:num>
  <w:num w:numId="82" w16cid:durableId="121385118">
    <w:abstractNumId w:val="16"/>
  </w:num>
  <w:num w:numId="83" w16cid:durableId="2118677678">
    <w:abstractNumId w:val="280"/>
  </w:num>
  <w:num w:numId="84" w16cid:durableId="2037458802">
    <w:abstractNumId w:val="341"/>
  </w:num>
  <w:num w:numId="85" w16cid:durableId="1658264211">
    <w:abstractNumId w:val="337"/>
  </w:num>
  <w:num w:numId="86" w16cid:durableId="749502035">
    <w:abstractNumId w:val="95"/>
  </w:num>
  <w:num w:numId="87" w16cid:durableId="946548114">
    <w:abstractNumId w:val="163"/>
  </w:num>
  <w:num w:numId="88" w16cid:durableId="693581449">
    <w:abstractNumId w:val="322"/>
  </w:num>
  <w:num w:numId="89" w16cid:durableId="1859199450">
    <w:abstractNumId w:val="262"/>
  </w:num>
  <w:num w:numId="90" w16cid:durableId="1847934516">
    <w:abstractNumId w:val="43"/>
  </w:num>
  <w:num w:numId="91" w16cid:durableId="303395121">
    <w:abstractNumId w:val="6"/>
  </w:num>
  <w:num w:numId="92" w16cid:durableId="773086802">
    <w:abstractNumId w:val="111"/>
  </w:num>
  <w:num w:numId="93" w16cid:durableId="1542981064">
    <w:abstractNumId w:val="205"/>
  </w:num>
  <w:num w:numId="94" w16cid:durableId="1069961475">
    <w:abstractNumId w:val="342"/>
  </w:num>
  <w:num w:numId="95" w16cid:durableId="1951274378">
    <w:abstractNumId w:val="300"/>
  </w:num>
  <w:num w:numId="96" w16cid:durableId="1489176922">
    <w:abstractNumId w:val="21"/>
  </w:num>
  <w:num w:numId="97" w16cid:durableId="491527748">
    <w:abstractNumId w:val="74"/>
  </w:num>
  <w:num w:numId="98" w16cid:durableId="342241896">
    <w:abstractNumId w:val="258"/>
  </w:num>
  <w:num w:numId="99" w16cid:durableId="1070544402">
    <w:abstractNumId w:val="293"/>
  </w:num>
  <w:num w:numId="100" w16cid:durableId="1836337974">
    <w:abstractNumId w:val="244"/>
  </w:num>
  <w:num w:numId="101" w16cid:durableId="1258520051">
    <w:abstractNumId w:val="36"/>
  </w:num>
  <w:num w:numId="102" w16cid:durableId="457333332">
    <w:abstractNumId w:val="277"/>
  </w:num>
  <w:num w:numId="103" w16cid:durableId="527254452">
    <w:abstractNumId w:val="29"/>
  </w:num>
  <w:num w:numId="104" w16cid:durableId="1027484525">
    <w:abstractNumId w:val="37"/>
  </w:num>
  <w:num w:numId="105" w16cid:durableId="249313339">
    <w:abstractNumId w:val="124"/>
  </w:num>
  <w:num w:numId="106" w16cid:durableId="1512450754">
    <w:abstractNumId w:val="301"/>
  </w:num>
  <w:num w:numId="107" w16cid:durableId="1020471831">
    <w:abstractNumId w:val="70"/>
  </w:num>
  <w:num w:numId="108" w16cid:durableId="1059355374">
    <w:abstractNumId w:val="271"/>
  </w:num>
  <w:num w:numId="109" w16cid:durableId="872038506">
    <w:abstractNumId w:val="202"/>
  </w:num>
  <w:num w:numId="110" w16cid:durableId="529074972">
    <w:abstractNumId w:val="63"/>
  </w:num>
  <w:num w:numId="111" w16cid:durableId="1799374254">
    <w:abstractNumId w:val="272"/>
  </w:num>
  <w:num w:numId="112" w16cid:durableId="1576435506">
    <w:abstractNumId w:val="239"/>
  </w:num>
  <w:num w:numId="113" w16cid:durableId="140931155">
    <w:abstractNumId w:val="350"/>
  </w:num>
  <w:num w:numId="114" w16cid:durableId="1892157374">
    <w:abstractNumId w:val="23"/>
  </w:num>
  <w:num w:numId="115" w16cid:durableId="795293955">
    <w:abstractNumId w:val="180"/>
  </w:num>
  <w:num w:numId="116" w16cid:durableId="1585410069">
    <w:abstractNumId w:val="287"/>
  </w:num>
  <w:num w:numId="117" w16cid:durableId="687486329">
    <w:abstractNumId w:val="225"/>
  </w:num>
  <w:num w:numId="118" w16cid:durableId="498690273">
    <w:abstractNumId w:val="191"/>
  </w:num>
  <w:num w:numId="119" w16cid:durableId="1323970401">
    <w:abstractNumId w:val="116"/>
  </w:num>
  <w:num w:numId="120" w16cid:durableId="1743135029">
    <w:abstractNumId w:val="170"/>
  </w:num>
  <w:num w:numId="121" w16cid:durableId="703362979">
    <w:abstractNumId w:val="137"/>
  </w:num>
  <w:num w:numId="122" w16cid:durableId="1941797263">
    <w:abstractNumId w:val="274"/>
  </w:num>
  <w:num w:numId="123" w16cid:durableId="780496844">
    <w:abstractNumId w:val="80"/>
  </w:num>
  <w:num w:numId="124" w16cid:durableId="1190874623">
    <w:abstractNumId w:val="168"/>
  </w:num>
  <w:num w:numId="125" w16cid:durableId="1674145170">
    <w:abstractNumId w:val="198"/>
  </w:num>
  <w:num w:numId="126" w16cid:durableId="994727868">
    <w:abstractNumId w:val="30"/>
  </w:num>
  <w:num w:numId="127" w16cid:durableId="155148108">
    <w:abstractNumId w:val="76"/>
  </w:num>
  <w:num w:numId="128" w16cid:durableId="1077021367">
    <w:abstractNumId w:val="294"/>
  </w:num>
  <w:num w:numId="129" w16cid:durableId="1212695436">
    <w:abstractNumId w:val="199"/>
  </w:num>
  <w:num w:numId="130" w16cid:durableId="167450980">
    <w:abstractNumId w:val="122"/>
  </w:num>
  <w:num w:numId="131" w16cid:durableId="1300526297">
    <w:abstractNumId w:val="112"/>
  </w:num>
  <w:num w:numId="132" w16cid:durableId="1783501461">
    <w:abstractNumId w:val="113"/>
  </w:num>
  <w:num w:numId="133" w16cid:durableId="197548281">
    <w:abstractNumId w:val="161"/>
  </w:num>
  <w:num w:numId="134" w16cid:durableId="580989358">
    <w:abstractNumId w:val="310"/>
  </w:num>
  <w:num w:numId="135" w16cid:durableId="797914740">
    <w:abstractNumId w:val="349"/>
  </w:num>
  <w:num w:numId="136" w16cid:durableId="1049764341">
    <w:abstractNumId w:val="102"/>
  </w:num>
  <w:num w:numId="137" w16cid:durableId="1786079014">
    <w:abstractNumId w:val="261"/>
  </w:num>
  <w:num w:numId="138" w16cid:durableId="1857033901">
    <w:abstractNumId w:val="171"/>
  </w:num>
  <w:num w:numId="139" w16cid:durableId="418140558">
    <w:abstractNumId w:val="65"/>
  </w:num>
  <w:num w:numId="140" w16cid:durableId="180508498">
    <w:abstractNumId w:val="20"/>
  </w:num>
  <w:num w:numId="141" w16cid:durableId="687873482">
    <w:abstractNumId w:val="305"/>
  </w:num>
  <w:num w:numId="142" w16cid:durableId="240608228">
    <w:abstractNumId w:val="72"/>
  </w:num>
  <w:num w:numId="143" w16cid:durableId="1538664826">
    <w:abstractNumId w:val="34"/>
  </w:num>
  <w:num w:numId="144" w16cid:durableId="1699038238">
    <w:abstractNumId w:val="236"/>
  </w:num>
  <w:num w:numId="145" w16cid:durableId="1928609905">
    <w:abstractNumId w:val="304"/>
  </w:num>
  <w:num w:numId="146" w16cid:durableId="1781098605">
    <w:abstractNumId w:val="143"/>
  </w:num>
  <w:num w:numId="147" w16cid:durableId="2004432533">
    <w:abstractNumId w:val="128"/>
  </w:num>
  <w:num w:numId="148" w16cid:durableId="1099447423">
    <w:abstractNumId w:val="40"/>
  </w:num>
  <w:num w:numId="149" w16cid:durableId="198781249">
    <w:abstractNumId w:val="204"/>
  </w:num>
  <w:num w:numId="150" w16cid:durableId="1529105968">
    <w:abstractNumId w:val="106"/>
  </w:num>
  <w:num w:numId="151" w16cid:durableId="1489246889">
    <w:abstractNumId w:val="238"/>
  </w:num>
  <w:num w:numId="152" w16cid:durableId="11154722">
    <w:abstractNumId w:val="48"/>
  </w:num>
  <w:num w:numId="153" w16cid:durableId="223151264">
    <w:abstractNumId w:val="87"/>
  </w:num>
  <w:num w:numId="154" w16cid:durableId="589579370">
    <w:abstractNumId w:val="129"/>
  </w:num>
  <w:num w:numId="155" w16cid:durableId="1723794378">
    <w:abstractNumId w:val="77"/>
  </w:num>
  <w:num w:numId="156" w16cid:durableId="2069960666">
    <w:abstractNumId w:val="98"/>
  </w:num>
  <w:num w:numId="157" w16cid:durableId="894241062">
    <w:abstractNumId w:val="108"/>
  </w:num>
  <w:num w:numId="158" w16cid:durableId="796722793">
    <w:abstractNumId w:val="251"/>
  </w:num>
  <w:num w:numId="159" w16cid:durableId="511840094">
    <w:abstractNumId w:val="42"/>
  </w:num>
  <w:num w:numId="160" w16cid:durableId="1124889734">
    <w:abstractNumId w:val="160"/>
  </w:num>
  <w:num w:numId="161" w16cid:durableId="57360352">
    <w:abstractNumId w:val="69"/>
  </w:num>
  <w:num w:numId="162" w16cid:durableId="1185095471">
    <w:abstractNumId w:val="134"/>
  </w:num>
  <w:num w:numId="163" w16cid:durableId="53242924">
    <w:abstractNumId w:val="18"/>
  </w:num>
  <w:num w:numId="164" w16cid:durableId="368722366">
    <w:abstractNumId w:val="324"/>
  </w:num>
  <w:num w:numId="165" w16cid:durableId="1305937669">
    <w:abstractNumId w:val="147"/>
  </w:num>
  <w:num w:numId="166" w16cid:durableId="120730023">
    <w:abstractNumId w:val="4"/>
  </w:num>
  <w:num w:numId="167" w16cid:durableId="493306461">
    <w:abstractNumId w:val="27"/>
  </w:num>
  <w:num w:numId="168" w16cid:durableId="959922006">
    <w:abstractNumId w:val="104"/>
  </w:num>
  <w:num w:numId="169" w16cid:durableId="608196892">
    <w:abstractNumId w:val="56"/>
  </w:num>
  <w:num w:numId="170" w16cid:durableId="1461192304">
    <w:abstractNumId w:val="71"/>
  </w:num>
  <w:num w:numId="171" w16cid:durableId="1444691427">
    <w:abstractNumId w:val="79"/>
  </w:num>
  <w:num w:numId="172" w16cid:durableId="1428303596">
    <w:abstractNumId w:val="174"/>
  </w:num>
  <w:num w:numId="173" w16cid:durableId="84613080">
    <w:abstractNumId w:val="200"/>
  </w:num>
  <w:num w:numId="174" w16cid:durableId="273098523">
    <w:abstractNumId w:val="313"/>
  </w:num>
  <w:num w:numId="175" w16cid:durableId="1378748309">
    <w:abstractNumId w:val="32"/>
  </w:num>
  <w:num w:numId="176" w16cid:durableId="1450658156">
    <w:abstractNumId w:val="31"/>
  </w:num>
  <w:num w:numId="177" w16cid:durableId="1340347076">
    <w:abstractNumId w:val="165"/>
  </w:num>
  <w:num w:numId="178" w16cid:durableId="1113788649">
    <w:abstractNumId w:val="78"/>
  </w:num>
  <w:num w:numId="179" w16cid:durableId="416948132">
    <w:abstractNumId w:val="321"/>
  </w:num>
  <w:num w:numId="180" w16cid:durableId="139228118">
    <w:abstractNumId w:val="273"/>
  </w:num>
  <w:num w:numId="181" w16cid:durableId="1187140761">
    <w:abstractNumId w:val="75"/>
  </w:num>
  <w:num w:numId="182" w16cid:durableId="139347355">
    <w:abstractNumId w:val="155"/>
  </w:num>
  <w:num w:numId="183" w16cid:durableId="2095783333">
    <w:abstractNumId w:val="0"/>
  </w:num>
  <w:num w:numId="184" w16cid:durableId="977103806">
    <w:abstractNumId w:val="26"/>
  </w:num>
  <w:num w:numId="185" w16cid:durableId="582497769">
    <w:abstractNumId w:val="118"/>
  </w:num>
  <w:num w:numId="186" w16cid:durableId="1950357328">
    <w:abstractNumId w:val="276"/>
  </w:num>
  <w:num w:numId="187" w16cid:durableId="369454281">
    <w:abstractNumId w:val="13"/>
  </w:num>
  <w:num w:numId="188" w16cid:durableId="268467797">
    <w:abstractNumId w:val="146"/>
  </w:num>
  <w:num w:numId="189" w16cid:durableId="2040742544">
    <w:abstractNumId w:val="197"/>
  </w:num>
  <w:num w:numId="190" w16cid:durableId="2132549314">
    <w:abstractNumId w:val="346"/>
  </w:num>
  <w:num w:numId="191" w16cid:durableId="1795755016">
    <w:abstractNumId w:val="93"/>
  </w:num>
  <w:num w:numId="192" w16cid:durableId="720713045">
    <w:abstractNumId w:val="208"/>
  </w:num>
  <w:num w:numId="193" w16cid:durableId="520973202">
    <w:abstractNumId w:val="212"/>
  </w:num>
  <w:num w:numId="194" w16cid:durableId="425462378">
    <w:abstractNumId w:val="60"/>
  </w:num>
  <w:num w:numId="195" w16cid:durableId="1474521951">
    <w:abstractNumId w:val="50"/>
  </w:num>
  <w:num w:numId="196" w16cid:durableId="797141205">
    <w:abstractNumId w:val="338"/>
  </w:num>
  <w:num w:numId="197" w16cid:durableId="314645266">
    <w:abstractNumId w:val="196"/>
  </w:num>
  <w:num w:numId="198" w16cid:durableId="775056827">
    <w:abstractNumId w:val="151"/>
  </w:num>
  <w:num w:numId="199" w16cid:durableId="205024654">
    <w:abstractNumId w:val="289"/>
  </w:num>
  <w:num w:numId="200" w16cid:durableId="670641779">
    <w:abstractNumId w:val="153"/>
  </w:num>
  <w:num w:numId="201" w16cid:durableId="986474240">
    <w:abstractNumId w:val="125"/>
  </w:num>
  <w:num w:numId="202" w16cid:durableId="698239619">
    <w:abstractNumId w:val="297"/>
  </w:num>
  <w:num w:numId="203" w16cid:durableId="1771124087">
    <w:abstractNumId w:val="237"/>
  </w:num>
  <w:num w:numId="204" w16cid:durableId="1685091518">
    <w:abstractNumId w:val="221"/>
  </w:num>
  <w:num w:numId="205" w16cid:durableId="2136634295">
    <w:abstractNumId w:val="299"/>
  </w:num>
  <w:num w:numId="206" w16cid:durableId="1133404314">
    <w:abstractNumId w:val="59"/>
  </w:num>
  <w:num w:numId="207" w16cid:durableId="777993348">
    <w:abstractNumId w:val="323"/>
  </w:num>
  <w:num w:numId="208" w16cid:durableId="1317298044">
    <w:abstractNumId w:val="185"/>
  </w:num>
  <w:num w:numId="209" w16cid:durableId="156769638">
    <w:abstractNumId w:val="307"/>
  </w:num>
  <w:num w:numId="210" w16cid:durableId="1168862635">
    <w:abstractNumId w:val="167"/>
  </w:num>
  <w:num w:numId="211" w16cid:durableId="1226796119">
    <w:abstractNumId w:val="327"/>
  </w:num>
  <w:num w:numId="212" w16cid:durableId="561916193">
    <w:abstractNumId w:val="332"/>
  </w:num>
  <w:num w:numId="213" w16cid:durableId="158159821">
    <w:abstractNumId w:val="53"/>
  </w:num>
  <w:num w:numId="214" w16cid:durableId="1769541760">
    <w:abstractNumId w:val="132"/>
  </w:num>
  <w:num w:numId="215" w16cid:durableId="1535802525">
    <w:abstractNumId w:val="344"/>
  </w:num>
  <w:num w:numId="216" w16cid:durableId="2061127589">
    <w:abstractNumId w:val="243"/>
  </w:num>
  <w:num w:numId="217" w16cid:durableId="402797558">
    <w:abstractNumId w:val="1"/>
  </w:num>
  <w:num w:numId="218" w16cid:durableId="322901507">
    <w:abstractNumId w:val="89"/>
  </w:num>
  <w:num w:numId="219" w16cid:durableId="1752240739">
    <w:abstractNumId w:val="58"/>
  </w:num>
  <w:num w:numId="220" w16cid:durableId="1910188801">
    <w:abstractNumId w:val="223"/>
  </w:num>
  <w:num w:numId="221" w16cid:durableId="1409497545">
    <w:abstractNumId w:val="347"/>
  </w:num>
  <w:num w:numId="222" w16cid:durableId="339744539">
    <w:abstractNumId w:val="315"/>
  </w:num>
  <w:num w:numId="223" w16cid:durableId="1518157066">
    <w:abstractNumId w:val="33"/>
  </w:num>
  <w:num w:numId="224" w16cid:durableId="221910241">
    <w:abstractNumId w:val="308"/>
  </w:num>
  <w:num w:numId="225" w16cid:durableId="1416244602">
    <w:abstractNumId w:val="139"/>
  </w:num>
  <w:num w:numId="226" w16cid:durableId="1600984617">
    <w:abstractNumId w:val="240"/>
  </w:num>
  <w:num w:numId="227" w16cid:durableId="610091716">
    <w:abstractNumId w:val="176"/>
  </w:num>
  <w:num w:numId="228" w16cid:durableId="1078329968">
    <w:abstractNumId w:val="117"/>
  </w:num>
  <w:num w:numId="229" w16cid:durableId="1220938312">
    <w:abstractNumId w:val="184"/>
  </w:num>
  <w:num w:numId="230" w16cid:durableId="245071609">
    <w:abstractNumId w:val="188"/>
  </w:num>
  <w:num w:numId="231" w16cid:durableId="1852183095">
    <w:abstractNumId w:val="245"/>
  </w:num>
  <w:num w:numId="232" w16cid:durableId="489685967">
    <w:abstractNumId w:val="119"/>
  </w:num>
  <w:num w:numId="233" w16cid:durableId="581990088">
    <w:abstractNumId w:val="210"/>
  </w:num>
  <w:num w:numId="234" w16cid:durableId="1793862547">
    <w:abstractNumId w:val="157"/>
  </w:num>
  <w:num w:numId="235" w16cid:durableId="760293997">
    <w:abstractNumId w:val="213"/>
  </w:num>
  <w:num w:numId="236" w16cid:durableId="946884870">
    <w:abstractNumId w:val="192"/>
  </w:num>
  <w:num w:numId="237" w16cid:durableId="6249735">
    <w:abstractNumId w:val="91"/>
  </w:num>
  <w:num w:numId="238" w16cid:durableId="1034578744">
    <w:abstractNumId w:val="109"/>
  </w:num>
  <w:num w:numId="239" w16cid:durableId="965545124">
    <w:abstractNumId w:val="49"/>
  </w:num>
  <w:num w:numId="240" w16cid:durableId="1484925368">
    <w:abstractNumId w:val="269"/>
  </w:num>
  <w:num w:numId="241" w16cid:durableId="1663196821">
    <w:abstractNumId w:val="135"/>
  </w:num>
  <w:num w:numId="242" w16cid:durableId="1682469589">
    <w:abstractNumId w:val="175"/>
  </w:num>
  <w:num w:numId="243" w16cid:durableId="1180663790">
    <w:abstractNumId w:val="110"/>
  </w:num>
  <w:num w:numId="244" w16cid:durableId="2136215658">
    <w:abstractNumId w:val="140"/>
  </w:num>
  <w:num w:numId="245" w16cid:durableId="783769129">
    <w:abstractNumId w:val="22"/>
  </w:num>
  <w:num w:numId="246" w16cid:durableId="266470264">
    <w:abstractNumId w:val="68"/>
  </w:num>
  <w:num w:numId="247" w16cid:durableId="13042008">
    <w:abstractNumId w:val="25"/>
  </w:num>
  <w:num w:numId="248" w16cid:durableId="2098480744">
    <w:abstractNumId w:val="201"/>
  </w:num>
  <w:num w:numId="249" w16cid:durableId="1187065537">
    <w:abstractNumId w:val="248"/>
  </w:num>
  <w:num w:numId="250" w16cid:durableId="664287977">
    <w:abstractNumId w:val="190"/>
  </w:num>
  <w:num w:numId="251" w16cid:durableId="749740490">
    <w:abstractNumId w:val="217"/>
  </w:num>
  <w:num w:numId="252" w16cid:durableId="1968505590">
    <w:abstractNumId w:val="38"/>
  </w:num>
  <w:num w:numId="253" w16cid:durableId="1393239291">
    <w:abstractNumId w:val="164"/>
  </w:num>
  <w:num w:numId="254" w16cid:durableId="2113818581">
    <w:abstractNumId w:val="343"/>
  </w:num>
  <w:num w:numId="255" w16cid:durableId="309941868">
    <w:abstractNumId w:val="85"/>
  </w:num>
  <w:num w:numId="256" w16cid:durableId="1464302659">
    <w:abstractNumId w:val="142"/>
  </w:num>
  <w:num w:numId="257" w16cid:durableId="65342316">
    <w:abstractNumId w:val="268"/>
  </w:num>
  <w:num w:numId="258" w16cid:durableId="1519614314">
    <w:abstractNumId w:val="303"/>
  </w:num>
  <w:num w:numId="259" w16cid:durableId="805394223">
    <w:abstractNumId w:val="131"/>
  </w:num>
  <w:num w:numId="260" w16cid:durableId="1642926230">
    <w:abstractNumId w:val="54"/>
  </w:num>
  <w:num w:numId="261" w16cid:durableId="2023697431">
    <w:abstractNumId w:val="319"/>
  </w:num>
  <w:num w:numId="262" w16cid:durableId="936061314">
    <w:abstractNumId w:val="47"/>
  </w:num>
  <w:num w:numId="263" w16cid:durableId="417142874">
    <w:abstractNumId w:val="61"/>
  </w:num>
  <w:num w:numId="264" w16cid:durableId="1727947728">
    <w:abstractNumId w:val="295"/>
  </w:num>
  <w:num w:numId="265" w16cid:durableId="152916530">
    <w:abstractNumId w:val="263"/>
  </w:num>
  <w:num w:numId="266" w16cid:durableId="2099132229">
    <w:abstractNumId w:val="278"/>
  </w:num>
  <w:num w:numId="267" w16cid:durableId="1438137847">
    <w:abstractNumId w:val="28"/>
  </w:num>
  <w:num w:numId="268" w16cid:durableId="1642033998">
    <w:abstractNumId w:val="206"/>
  </w:num>
  <w:num w:numId="269" w16cid:durableId="819081463">
    <w:abstractNumId w:val="193"/>
  </w:num>
  <w:num w:numId="270" w16cid:durableId="1105491902">
    <w:abstractNumId w:val="158"/>
  </w:num>
  <w:num w:numId="271" w16cid:durableId="214120055">
    <w:abstractNumId w:val="254"/>
  </w:num>
  <w:num w:numId="272" w16cid:durableId="560218537">
    <w:abstractNumId w:val="144"/>
  </w:num>
  <w:num w:numId="273" w16cid:durableId="905797073">
    <w:abstractNumId w:val="173"/>
  </w:num>
  <w:num w:numId="274" w16cid:durableId="269706607">
    <w:abstractNumId w:val="326"/>
  </w:num>
  <w:num w:numId="275" w16cid:durableId="2048288759">
    <w:abstractNumId w:val="67"/>
  </w:num>
  <w:num w:numId="276" w16cid:durableId="67389236">
    <w:abstractNumId w:val="215"/>
  </w:num>
  <w:num w:numId="277" w16cid:durableId="1141733992">
    <w:abstractNumId w:val="97"/>
  </w:num>
  <w:num w:numId="278" w16cid:durableId="1812941442">
    <w:abstractNumId w:val="145"/>
  </w:num>
  <w:num w:numId="279" w16cid:durableId="2002149406">
    <w:abstractNumId w:val="62"/>
  </w:num>
  <w:num w:numId="280" w16cid:durableId="1214193307">
    <w:abstractNumId w:val="5"/>
  </w:num>
  <w:num w:numId="281" w16cid:durableId="2064479388">
    <w:abstractNumId w:val="45"/>
  </w:num>
  <w:num w:numId="282" w16cid:durableId="537553459">
    <w:abstractNumId w:val="211"/>
  </w:num>
  <w:num w:numId="283" w16cid:durableId="19168904">
    <w:abstractNumId w:val="329"/>
  </w:num>
  <w:num w:numId="284" w16cid:durableId="2084181532">
    <w:abstractNumId w:val="309"/>
  </w:num>
  <w:num w:numId="285" w16cid:durableId="120804456">
    <w:abstractNumId w:val="314"/>
  </w:num>
  <w:num w:numId="286" w16cid:durableId="303511039">
    <w:abstractNumId w:val="247"/>
  </w:num>
  <w:num w:numId="287" w16cid:durableId="394939302">
    <w:abstractNumId w:val="120"/>
  </w:num>
  <w:num w:numId="288" w16cid:durableId="120542577">
    <w:abstractNumId w:val="64"/>
  </w:num>
  <w:num w:numId="289" w16cid:durableId="1882132009">
    <w:abstractNumId w:val="222"/>
  </w:num>
  <w:num w:numId="290" w16cid:durableId="922681679">
    <w:abstractNumId w:val="325"/>
  </w:num>
  <w:num w:numId="291" w16cid:durableId="946543736">
    <w:abstractNumId w:val="285"/>
  </w:num>
  <w:num w:numId="292" w16cid:durableId="1265529328">
    <w:abstractNumId w:val="189"/>
  </w:num>
  <w:num w:numId="293" w16cid:durableId="1284382557">
    <w:abstractNumId w:val="186"/>
  </w:num>
  <w:num w:numId="294" w16cid:durableId="1268853371">
    <w:abstractNumId w:val="318"/>
  </w:num>
  <w:num w:numId="295" w16cid:durableId="1745565296">
    <w:abstractNumId w:val="317"/>
  </w:num>
  <w:num w:numId="296" w16cid:durableId="1218012698">
    <w:abstractNumId w:val="114"/>
  </w:num>
  <w:num w:numId="297" w16cid:durableId="549922143">
    <w:abstractNumId w:val="282"/>
  </w:num>
  <w:num w:numId="298" w16cid:durableId="465901921">
    <w:abstractNumId w:val="288"/>
  </w:num>
  <w:num w:numId="299" w16cid:durableId="1959795280">
    <w:abstractNumId w:val="228"/>
  </w:num>
  <w:num w:numId="300" w16cid:durableId="2030833454">
    <w:abstractNumId w:val="44"/>
  </w:num>
  <w:num w:numId="301" w16cid:durableId="1351445799">
    <w:abstractNumId w:val="126"/>
  </w:num>
  <w:num w:numId="302" w16cid:durableId="811485922">
    <w:abstractNumId w:val="226"/>
  </w:num>
  <w:num w:numId="303" w16cid:durableId="984823279">
    <w:abstractNumId w:val="41"/>
  </w:num>
  <w:num w:numId="304" w16cid:durableId="1332827922">
    <w:abstractNumId w:val="250"/>
  </w:num>
  <w:num w:numId="305" w16cid:durableId="837961941">
    <w:abstractNumId w:val="121"/>
  </w:num>
  <w:num w:numId="306" w16cid:durableId="1826705346">
    <w:abstractNumId w:val="281"/>
  </w:num>
  <w:num w:numId="307" w16cid:durableId="973409795">
    <w:abstractNumId w:val="86"/>
  </w:num>
  <w:num w:numId="308" w16cid:durableId="136147658">
    <w:abstractNumId w:val="159"/>
  </w:num>
  <w:num w:numId="309" w16cid:durableId="827984281">
    <w:abstractNumId w:val="17"/>
  </w:num>
  <w:num w:numId="310" w16cid:durableId="1278952183">
    <w:abstractNumId w:val="264"/>
  </w:num>
  <w:num w:numId="311" w16cid:durableId="1538352302">
    <w:abstractNumId w:val="227"/>
  </w:num>
  <w:num w:numId="312" w16cid:durableId="1798135612">
    <w:abstractNumId w:val="242"/>
  </w:num>
  <w:num w:numId="313" w16cid:durableId="1210801484">
    <w:abstractNumId w:val="246"/>
  </w:num>
  <w:num w:numId="314" w16cid:durableId="192233987">
    <w:abstractNumId w:val="14"/>
  </w:num>
  <w:num w:numId="315" w16cid:durableId="951743671">
    <w:abstractNumId w:val="100"/>
  </w:num>
  <w:num w:numId="316" w16cid:durableId="1041629590">
    <w:abstractNumId w:val="203"/>
  </w:num>
  <w:num w:numId="317" w16cid:durableId="68507304">
    <w:abstractNumId w:val="283"/>
  </w:num>
  <w:num w:numId="318" w16cid:durableId="332145575">
    <w:abstractNumId w:val="133"/>
  </w:num>
  <w:num w:numId="319" w16cid:durableId="1012412604">
    <w:abstractNumId w:val="345"/>
  </w:num>
  <w:num w:numId="320" w16cid:durableId="10185897">
    <w:abstractNumId w:val="312"/>
  </w:num>
  <w:num w:numId="321" w16cid:durableId="1981574983">
    <w:abstractNumId w:val="296"/>
  </w:num>
  <w:num w:numId="322" w16cid:durableId="228926449">
    <w:abstractNumId w:val="166"/>
  </w:num>
  <w:num w:numId="323" w16cid:durableId="1057976082">
    <w:abstractNumId w:val="39"/>
  </w:num>
  <w:num w:numId="324" w16cid:durableId="1529677056">
    <w:abstractNumId w:val="340"/>
  </w:num>
  <w:num w:numId="325" w16cid:durableId="1826051327">
    <w:abstractNumId w:val="209"/>
  </w:num>
  <w:num w:numId="326" w16cid:durableId="1482770483">
    <w:abstractNumId w:val="19"/>
  </w:num>
  <w:num w:numId="327" w16cid:durableId="1571648761">
    <w:abstractNumId w:val="66"/>
  </w:num>
  <w:num w:numId="328" w16cid:durableId="1781489648">
    <w:abstractNumId w:val="94"/>
  </w:num>
  <w:num w:numId="329" w16cid:durableId="1661617033">
    <w:abstractNumId w:val="138"/>
  </w:num>
  <w:num w:numId="330" w16cid:durableId="75371803">
    <w:abstractNumId w:val="99"/>
  </w:num>
  <w:num w:numId="331" w16cid:durableId="2014065933">
    <w:abstractNumId w:val="270"/>
  </w:num>
  <w:num w:numId="332" w16cid:durableId="304241546">
    <w:abstractNumId w:val="154"/>
  </w:num>
  <w:num w:numId="333" w16cid:durableId="998924884">
    <w:abstractNumId w:val="8"/>
  </w:num>
  <w:num w:numId="334" w16cid:durableId="570778852">
    <w:abstractNumId w:val="291"/>
  </w:num>
  <w:num w:numId="335" w16cid:durableId="1764952766">
    <w:abstractNumId w:val="259"/>
  </w:num>
  <w:num w:numId="336" w16cid:durableId="874075253">
    <w:abstractNumId w:val="216"/>
  </w:num>
  <w:num w:numId="337" w16cid:durableId="1110466138">
    <w:abstractNumId w:val="107"/>
  </w:num>
  <w:num w:numId="338" w16cid:durableId="203445114">
    <w:abstractNumId w:val="275"/>
  </w:num>
  <w:num w:numId="339" w16cid:durableId="1884712441">
    <w:abstractNumId w:val="179"/>
  </w:num>
  <w:num w:numId="340" w16cid:durableId="1918051969">
    <w:abstractNumId w:val="230"/>
  </w:num>
  <w:num w:numId="341" w16cid:durableId="452865425">
    <w:abstractNumId w:val="256"/>
  </w:num>
  <w:num w:numId="342" w16cid:durableId="161050173">
    <w:abstractNumId w:val="218"/>
  </w:num>
  <w:num w:numId="343" w16cid:durableId="1746224553">
    <w:abstractNumId w:val="335"/>
  </w:num>
  <w:num w:numId="344" w16cid:durableId="1498157200">
    <w:abstractNumId w:val="224"/>
  </w:num>
  <w:num w:numId="345" w16cid:durableId="1907492666">
    <w:abstractNumId w:val="2"/>
  </w:num>
  <w:num w:numId="346" w16cid:durableId="899900140">
    <w:abstractNumId w:val="316"/>
  </w:num>
  <w:num w:numId="347" w16cid:durableId="2082436947">
    <w:abstractNumId w:val="178"/>
  </w:num>
  <w:num w:numId="348" w16cid:durableId="1662344696">
    <w:abstractNumId w:val="214"/>
  </w:num>
  <w:num w:numId="349" w16cid:durableId="800077391">
    <w:abstractNumId w:val="266"/>
  </w:num>
  <w:num w:numId="350" w16cid:durableId="1917085748">
    <w:abstractNumId w:val="127"/>
  </w:num>
  <w:num w:numId="351" w16cid:durableId="171145490">
    <w:abstractNumId w:val="30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1D2"/>
    <w:rsid w:val="00036FEB"/>
    <w:rsid w:val="000C71D2"/>
    <w:rsid w:val="00211009"/>
    <w:rsid w:val="005C13CE"/>
    <w:rsid w:val="006D5C6D"/>
    <w:rsid w:val="00704B0D"/>
    <w:rsid w:val="00E12B8F"/>
    <w:rsid w:val="00F75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6E405"/>
  <w15:chartTrackingRefBased/>
  <w15:docId w15:val="{9E1C9744-E908-49CA-97E0-B4274039B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1D2"/>
  </w:style>
  <w:style w:type="paragraph" w:styleId="Ttulo1">
    <w:name w:val="heading 1"/>
    <w:basedOn w:val="Normal"/>
    <w:next w:val="Normal"/>
    <w:link w:val="Ttulo1Char"/>
    <w:uiPriority w:val="9"/>
    <w:qFormat/>
    <w:rsid w:val="000C71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C71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C71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C71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C71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C71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C71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C71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C71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71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0C71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sid w:val="000C71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C71D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C71D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C71D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C71D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C71D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C71D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C71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C71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C71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C71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C71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C71D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C71D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C71D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C71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C71D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C71D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0C71D2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C71D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C71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uiPriority w:val="22"/>
    <w:qFormat/>
    <w:rsid w:val="000C71D2"/>
    <w:rPr>
      <w:b/>
      <w:bCs/>
    </w:rPr>
  </w:style>
  <w:style w:type="paragraph" w:styleId="CabealhodoSumrio">
    <w:name w:val="TOC Heading"/>
    <w:basedOn w:val="Ttulo1"/>
    <w:next w:val="Normal"/>
    <w:uiPriority w:val="39"/>
    <w:unhideWhenUsed/>
    <w:qFormat/>
    <w:rsid w:val="000C71D2"/>
    <w:pPr>
      <w:spacing w:before="240" w:after="0"/>
      <w:outlineLvl w:val="9"/>
    </w:pPr>
    <w:rPr>
      <w:rFonts w:ascii="Aptos Display" w:eastAsia="Times New Roman" w:hAnsi="Aptos Display" w:cs="Times New Roman"/>
      <w:color w:val="0F4761"/>
      <w:sz w:val="32"/>
      <w:szCs w:val="32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0C71D2"/>
    <w:pPr>
      <w:spacing w:line="278" w:lineRule="auto"/>
    </w:pPr>
    <w:rPr>
      <w:rFonts w:ascii="Aptos" w:eastAsia="Aptos" w:hAnsi="Aptos" w:cs="Times New Roman"/>
      <w:sz w:val="24"/>
      <w:szCs w:val="24"/>
      <w14:ligatures w14:val="none"/>
    </w:rPr>
  </w:style>
  <w:style w:type="paragraph" w:styleId="Sumrio2">
    <w:name w:val="toc 2"/>
    <w:basedOn w:val="Normal"/>
    <w:next w:val="Normal"/>
    <w:autoRedefine/>
    <w:uiPriority w:val="39"/>
    <w:unhideWhenUsed/>
    <w:rsid w:val="000C71D2"/>
    <w:pPr>
      <w:spacing w:line="278" w:lineRule="auto"/>
      <w:ind w:left="240"/>
    </w:pPr>
    <w:rPr>
      <w:rFonts w:ascii="Aptos" w:eastAsia="Aptos" w:hAnsi="Aptos" w:cs="Times New Roman"/>
      <w:sz w:val="24"/>
      <w:szCs w:val="24"/>
      <w14:ligatures w14:val="none"/>
    </w:rPr>
  </w:style>
  <w:style w:type="paragraph" w:styleId="Sumrio3">
    <w:name w:val="toc 3"/>
    <w:basedOn w:val="Normal"/>
    <w:next w:val="Normal"/>
    <w:autoRedefine/>
    <w:uiPriority w:val="39"/>
    <w:unhideWhenUsed/>
    <w:rsid w:val="000C71D2"/>
    <w:pPr>
      <w:spacing w:line="278" w:lineRule="auto"/>
      <w:ind w:left="480"/>
    </w:pPr>
    <w:rPr>
      <w:rFonts w:ascii="Aptos" w:eastAsia="Aptos" w:hAnsi="Aptos" w:cs="Times New Roman"/>
      <w:sz w:val="24"/>
      <w:szCs w:val="24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0C71D2"/>
    <w:pPr>
      <w:tabs>
        <w:tab w:val="center" w:pos="4252"/>
        <w:tab w:val="right" w:pos="8504"/>
      </w:tabs>
      <w:spacing w:line="278" w:lineRule="auto"/>
    </w:pPr>
    <w:rPr>
      <w:rFonts w:ascii="Aptos" w:eastAsia="Aptos" w:hAnsi="Aptos" w:cs="Times New Roman"/>
      <w:sz w:val="24"/>
      <w:szCs w:val="24"/>
      <w14:ligatures w14:val="none"/>
    </w:rPr>
  </w:style>
  <w:style w:type="character" w:customStyle="1" w:styleId="CabealhoChar">
    <w:name w:val="Cabeçalho Char"/>
    <w:basedOn w:val="Fontepargpadro"/>
    <w:link w:val="Cabealho"/>
    <w:uiPriority w:val="99"/>
    <w:rsid w:val="000C71D2"/>
    <w:rPr>
      <w:rFonts w:ascii="Aptos" w:eastAsia="Aptos" w:hAnsi="Aptos" w:cs="Times New Roman"/>
      <w:sz w:val="24"/>
      <w:szCs w:val="24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0C71D2"/>
    <w:pPr>
      <w:tabs>
        <w:tab w:val="center" w:pos="4252"/>
        <w:tab w:val="right" w:pos="8504"/>
      </w:tabs>
      <w:spacing w:line="278" w:lineRule="auto"/>
    </w:pPr>
    <w:rPr>
      <w:rFonts w:ascii="Aptos" w:eastAsia="Aptos" w:hAnsi="Aptos" w:cs="Times New Roman"/>
      <w:sz w:val="24"/>
      <w:szCs w:val="24"/>
      <w14:ligatures w14:val="none"/>
    </w:rPr>
  </w:style>
  <w:style w:type="character" w:customStyle="1" w:styleId="RodapChar">
    <w:name w:val="Rodapé Char"/>
    <w:basedOn w:val="Fontepargpadro"/>
    <w:link w:val="Rodap"/>
    <w:uiPriority w:val="99"/>
    <w:rsid w:val="000C71D2"/>
    <w:rPr>
      <w:rFonts w:ascii="Aptos" w:eastAsia="Aptos" w:hAnsi="Aptos" w:cs="Times New Roman"/>
      <w:sz w:val="24"/>
      <w:szCs w:val="24"/>
      <w14:ligatures w14:val="none"/>
    </w:rPr>
  </w:style>
  <w:style w:type="table" w:styleId="Tabelacomgrade">
    <w:name w:val="Table Grid"/>
    <w:basedOn w:val="Tabelanormal"/>
    <w:uiPriority w:val="39"/>
    <w:rsid w:val="000C71D2"/>
    <w:pPr>
      <w:spacing w:after="0" w:line="240" w:lineRule="auto"/>
    </w:pPr>
    <w:rPr>
      <w:rFonts w:ascii="Aptos" w:eastAsia="Aptos" w:hAnsi="Aptos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0C71D2"/>
    <w:pPr>
      <w:spacing w:after="0" w:line="240" w:lineRule="auto"/>
    </w:pPr>
    <w:rPr>
      <w:rFonts w:ascii="Aptos" w:eastAsia="Aptos" w:hAnsi="Aptos" w:cs="Times New Roman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https://www.youtube.com/watch%3Fv%3DA_2VvX1fNlc" TargetMode="External"/><Relationship Id="rId13" Type="http://schemas.openxmlformats.org/officeDocument/2006/relationships/hyperlink" Target="https://www.google.com/search?q=https://www.youtube.com/watch%3Fv%3DXW9_k_v8A0k" TargetMode="External"/><Relationship Id="rId18" Type="http://schemas.openxmlformats.org/officeDocument/2006/relationships/hyperlink" Target="https://www.google.com/search?q=https://www.youtube.com/watch%3Fv%3DS080U8w_0X0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google.com/search?q=https://www.youtube.com/watch%3Fv%3DFmS30j-HclI" TargetMode="External"/><Relationship Id="rId7" Type="http://schemas.openxmlformats.org/officeDocument/2006/relationships/hyperlink" Target="https://www.google.com/search?q=https://www.youtube.com/watch%3Fv%3DFjIu00P6L0k" TargetMode="External"/><Relationship Id="rId12" Type="http://schemas.openxmlformats.org/officeDocument/2006/relationships/hyperlink" Target="https://www.google.com/search?q=https://www.youtube.com/watch%3Fv%3DS080U8w_0X0" TargetMode="External"/><Relationship Id="rId17" Type="http://schemas.openxmlformats.org/officeDocument/2006/relationships/hyperlink" Target="https://www.google.com/search?q=https://www.youtube.com/watch%3Fv%3DF_f0XqZ0YjU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google.com/search?q=https://www.youtube.com/watch%3Fv%3DS080U8w_0X0" TargetMode="External"/><Relationship Id="rId20" Type="http://schemas.openxmlformats.org/officeDocument/2006/relationships/hyperlink" Target="https://www.google.com/search?q=https://www.youtube.com/watch%3Fv%3DR9S3eC_m4C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q=https://www.youtube.com/watch%3Fv%3DR9K1Xm-C_qE" TargetMode="External"/><Relationship Id="rId11" Type="http://schemas.openxmlformats.org/officeDocument/2006/relationships/hyperlink" Target="https://www.google.com/search?q=https://www.youtube.com/watch%3Fv%3DS4r5QzH6pU4" TargetMode="External"/><Relationship Id="rId24" Type="http://schemas.openxmlformats.org/officeDocument/2006/relationships/hyperlink" Target="https://www.google.com/search?q=https://www.youtube.com/watch%3Fv%3DkYm9I1u3VYo" TargetMode="External"/><Relationship Id="rId5" Type="http://schemas.openxmlformats.org/officeDocument/2006/relationships/hyperlink" Target="https://www.google.com/search?q=https://www.youtube.com/watch%3Fv%3DS080U8w_0X0" TargetMode="External"/><Relationship Id="rId15" Type="http://schemas.openxmlformats.org/officeDocument/2006/relationships/hyperlink" Target="https://www.google.com/search?q=https://www.youtube.com/watch%3Fv%3DF_f0XqZ0YjU" TargetMode="External"/><Relationship Id="rId23" Type="http://schemas.openxmlformats.org/officeDocument/2006/relationships/hyperlink" Target="https://www.google.com/search?q=https://www.youtube.com/watch%3Fv%3DR9S3eC_m4C0" TargetMode="External"/><Relationship Id="rId10" Type="http://schemas.openxmlformats.org/officeDocument/2006/relationships/hyperlink" Target="https://www.google.com/search?q=https://www.youtube.com/watch%3Fv%3DF_f0XqZ0YjU" TargetMode="External"/><Relationship Id="rId19" Type="http://schemas.openxmlformats.org/officeDocument/2006/relationships/hyperlink" Target="https://www.google.com/search?q=https://www.youtube.com/watch%3Fv%3DR9S3eC_m4C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search?q=https://www.youtube.com/watch%3Fv%3DA8f9wX_I2M4" TargetMode="External"/><Relationship Id="rId14" Type="http://schemas.openxmlformats.org/officeDocument/2006/relationships/hyperlink" Target="https://www.google.com/search?q=https://www.youtube.com/watch%3Fv%3DR4XmX_Z4Hsk" TargetMode="External"/><Relationship Id="rId22" Type="http://schemas.openxmlformats.org/officeDocument/2006/relationships/hyperlink" Target="https://www.google.com/search?q=https://www.youtube.com/watch%3Fv%3DR0-4X_vD9I0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93</Pages>
  <Words>27695</Words>
  <Characters>149555</Characters>
  <Application>Microsoft Office Word</Application>
  <DocSecurity>0</DocSecurity>
  <Lines>1246</Lines>
  <Paragraphs>353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2026-01-29T07:09:00Z</dcterms:created>
  <dcterms:modified xsi:type="dcterms:W3CDTF">2026-01-29T07:54:00Z</dcterms:modified>
</cp:coreProperties>
</file>