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C200" w14:textId="77777777" w:rsidR="00EC191A" w:rsidRPr="00B217C4" w:rsidRDefault="00EC191A" w:rsidP="00EC191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131581C" w14:textId="77777777" w:rsidR="00EC191A" w:rsidRPr="00B217C4" w:rsidRDefault="00EC191A" w:rsidP="00EC191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1D0E0968" w14:textId="77777777" w:rsidR="00EC191A" w:rsidRPr="00B217C4" w:rsidRDefault="00EC191A" w:rsidP="00EC191A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83C111E" wp14:editId="236973C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BAF73" w14:textId="77777777" w:rsidR="00EC191A" w:rsidRDefault="00EC191A" w:rsidP="00EC191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FD6B25C" w14:textId="77777777" w:rsidR="00EC191A" w:rsidRDefault="00EC191A" w:rsidP="00EC191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3A853642" w14:textId="77777777" w:rsidR="00EC191A" w:rsidRPr="00793352" w:rsidRDefault="00EC191A" w:rsidP="00EC191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37F5CB7" w14:textId="77777777" w:rsidR="00EC191A" w:rsidRDefault="00EC191A" w:rsidP="00EC191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6814B10B" w14:textId="77777777" w:rsidR="00EC191A" w:rsidRDefault="00EC191A" w:rsidP="00EC191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7CD8E7A8" w14:textId="77777777" w:rsidR="00EC191A" w:rsidRDefault="00EC191A" w:rsidP="00EC191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CD8EC42" w14:textId="77777777" w:rsidR="001B0D38" w:rsidRDefault="001B0D38"/>
    <w:p w14:paraId="5B595378" w14:textId="77777777" w:rsidR="000635DC" w:rsidRPr="000635DC" w:rsidRDefault="000635DC" w:rsidP="000635DC">
      <w:r w:rsidRPr="000635DC">
        <w:rPr>
          <w:b/>
          <w:bCs/>
        </w:rPr>
        <w:t>06 - CLOUD: MODELOS DE SERVIÇO (IAAS, PAAS, SAAS) — 88%</w:t>
      </w:r>
    </w:p>
    <w:p w14:paraId="0CE409EC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235D68B8" w14:textId="77777777" w:rsidR="000635DC" w:rsidRPr="000635DC" w:rsidRDefault="000635DC" w:rsidP="000635DC">
      <w:r w:rsidRPr="000635DC">
        <w:rPr>
          <w:b/>
          <w:bCs/>
        </w:rPr>
        <w:t>MENSAGEM DO MENTOR: O ESTADO NA ERA DAS NUVENS</w:t>
      </w:r>
    </w:p>
    <w:p w14:paraId="51872758" w14:textId="77777777" w:rsidR="000635DC" w:rsidRPr="000635DC" w:rsidRDefault="000635DC" w:rsidP="000635DC">
      <w:r w:rsidRPr="000635DC">
        <w:rPr>
          <w:b/>
          <w:bCs/>
        </w:rPr>
        <w:t>Mentor</w:t>
      </w:r>
      <w:r w:rsidRPr="000635DC">
        <w:t xml:space="preserve">, chegamos à fronteira da modernização administrativa: a </w:t>
      </w:r>
      <w:r w:rsidRPr="000635DC">
        <w:rPr>
          <w:b/>
          <w:bCs/>
        </w:rPr>
        <w:t>Computação em Nuvem (88%)</w:t>
      </w:r>
      <w:r w:rsidRPr="000635DC">
        <w:t xml:space="preserve">. No serviço público, a nuvem não é mais uma opção, é a regra para garantir eficiência e economia. O CEBRASPE quer saber se você entende a divisão de responsabilidades. Eles vão tentar confundir o que é o "aluguel do hardware" com o "uso do software pronto". No </w:t>
      </w:r>
      <w:r w:rsidRPr="000635DC">
        <w:rPr>
          <w:b/>
          <w:bCs/>
        </w:rPr>
        <w:t>ia10.com.br</w:t>
      </w:r>
      <w:r w:rsidRPr="000635DC">
        <w:t xml:space="preserve">, ensinamos você a enxergar a nuvem como uma escada de serviços: quanto mais alto você sobe, menos trabalho técnico você tem. </w:t>
      </w:r>
      <w:r w:rsidRPr="000635DC">
        <w:rPr>
          <w:b/>
          <w:bCs/>
        </w:rPr>
        <w:t>Ama a Jesus Cristo</w:t>
      </w:r>
      <w:r w:rsidRPr="000635DC">
        <w:t>, aquele que sustenta todas as coisas, e foque nesta aula para entender como a Administração Pública armazena e processa seus dados hoje!</w:t>
      </w:r>
    </w:p>
    <w:p w14:paraId="48FD4644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377D7CBD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1 - </w:t>
      </w:r>
      <w:r w:rsidRPr="000635DC">
        <w:rPr>
          <w:rFonts w:ascii="Segoe UI Emoji" w:hAnsi="Segoe UI Emoji" w:cs="Segoe UI Emoji"/>
          <w:b/>
          <w:bCs/>
        </w:rPr>
        <w:t>🟦</w:t>
      </w:r>
      <w:r w:rsidRPr="000635DC">
        <w:rPr>
          <w:b/>
          <w:bCs/>
        </w:rPr>
        <w:t xml:space="preserve"> O QUE VOCÊ APRENDERÁ COM ESTE MÓDULO (PEGADINHAS AZUIS)</w:t>
      </w:r>
    </w:p>
    <w:p w14:paraId="642736EC" w14:textId="77777777" w:rsidR="000635DC" w:rsidRPr="000635DC" w:rsidRDefault="000635DC" w:rsidP="000635DC">
      <w:pPr>
        <w:numPr>
          <w:ilvl w:val="0"/>
          <w:numId w:val="1"/>
        </w:numPr>
      </w:pPr>
      <w:r w:rsidRPr="000635DC">
        <w:rPr>
          <w:b/>
          <w:bCs/>
        </w:rPr>
        <w:t>Propriedade vs. Acesso</w:t>
      </w:r>
      <w:r w:rsidRPr="000635DC">
        <w:t xml:space="preserve">: A banca dirá que na nuvem o órgão público é dono dos servidores físicos. </w:t>
      </w:r>
      <w:r w:rsidRPr="000635DC">
        <w:rPr>
          <w:b/>
          <w:bCs/>
        </w:rPr>
        <w:t>Cuidado!</w:t>
      </w:r>
      <w:r w:rsidRPr="000635DC">
        <w:t xml:space="preserve"> Na nuvem, você paga pelo </w:t>
      </w:r>
      <w:r w:rsidRPr="000635DC">
        <w:rPr>
          <w:b/>
          <w:bCs/>
        </w:rPr>
        <w:t>Uso/Acesso</w:t>
      </w:r>
      <w:r w:rsidRPr="000635DC">
        <w:t>, o hardware pertence ao provedor.</w:t>
      </w:r>
    </w:p>
    <w:p w14:paraId="4F72FAE3" w14:textId="77777777" w:rsidR="000635DC" w:rsidRPr="000635DC" w:rsidRDefault="000635DC" w:rsidP="000635DC">
      <w:pPr>
        <w:numPr>
          <w:ilvl w:val="0"/>
          <w:numId w:val="1"/>
        </w:numPr>
      </w:pPr>
      <w:r w:rsidRPr="000635DC">
        <w:rPr>
          <w:b/>
          <w:bCs/>
        </w:rPr>
        <w:lastRenderedPageBreak/>
        <w:t>IaaS vs. PaaS</w:t>
      </w:r>
      <w:r w:rsidRPr="000635DC">
        <w:t xml:space="preserve">: Dirão que no IaaS o desenvolvedor não precisa configurar o Sistema Operacional. </w:t>
      </w:r>
      <w:r w:rsidRPr="000635DC">
        <w:rPr>
          <w:b/>
          <w:bCs/>
        </w:rPr>
        <w:t>Cuidado!</w:t>
      </w:r>
      <w:r w:rsidRPr="000635DC">
        <w:t xml:space="preserve"> No </w:t>
      </w:r>
      <w:r w:rsidRPr="000635DC">
        <w:rPr>
          <w:b/>
          <w:bCs/>
        </w:rPr>
        <w:t>IaaS você configura tudo</w:t>
      </w:r>
      <w:r w:rsidRPr="000635DC">
        <w:t xml:space="preserve"> (SO, Redes, Apps). No </w:t>
      </w:r>
      <w:r w:rsidRPr="000635DC">
        <w:rPr>
          <w:b/>
          <w:bCs/>
        </w:rPr>
        <w:t>PaaS o SO já vem pronto</w:t>
      </w:r>
      <w:r w:rsidRPr="000635DC">
        <w:t>.</w:t>
      </w:r>
    </w:p>
    <w:p w14:paraId="090FB9AC" w14:textId="77777777" w:rsidR="000635DC" w:rsidRPr="000635DC" w:rsidRDefault="000635DC" w:rsidP="000635DC">
      <w:pPr>
        <w:numPr>
          <w:ilvl w:val="0"/>
          <w:numId w:val="1"/>
        </w:numPr>
      </w:pPr>
      <w:r w:rsidRPr="000635DC">
        <w:rPr>
          <w:b/>
          <w:bCs/>
        </w:rPr>
        <w:t>SaaS</w:t>
      </w:r>
      <w:r w:rsidRPr="000635DC">
        <w:t xml:space="preserve">: Afirmarão que o Google Drive ou o Office 365 são exemplos de PaaS. </w:t>
      </w:r>
      <w:r w:rsidRPr="000635DC">
        <w:rPr>
          <w:b/>
          <w:bCs/>
        </w:rPr>
        <w:t>Cuidado!</w:t>
      </w:r>
      <w:r w:rsidRPr="000635DC">
        <w:t xml:space="preserve"> São exemplos clássicos de </w:t>
      </w:r>
      <w:r w:rsidRPr="000635DC">
        <w:rPr>
          <w:b/>
          <w:bCs/>
        </w:rPr>
        <w:t>SaaS</w:t>
      </w:r>
      <w:r w:rsidRPr="000635DC">
        <w:t xml:space="preserve"> (Software como Serviço), pois você apenas usa o app pronto.</w:t>
      </w:r>
    </w:p>
    <w:p w14:paraId="3B52C1D8" w14:textId="77777777" w:rsidR="000635DC" w:rsidRPr="000635DC" w:rsidRDefault="000635DC" w:rsidP="000635DC">
      <w:pPr>
        <w:numPr>
          <w:ilvl w:val="0"/>
          <w:numId w:val="1"/>
        </w:numPr>
      </w:pPr>
      <w:r w:rsidRPr="000635DC">
        <w:rPr>
          <w:b/>
          <w:bCs/>
        </w:rPr>
        <w:t>Internet Obrigatória</w:t>
      </w:r>
      <w:r w:rsidRPr="000635DC">
        <w:t xml:space="preserve">: Dirão que a nuvem dispensa o uso de internet. </w:t>
      </w:r>
      <w:r w:rsidRPr="000635DC">
        <w:rPr>
          <w:b/>
          <w:bCs/>
        </w:rPr>
        <w:t>Cuidado!</w:t>
      </w:r>
      <w:r w:rsidRPr="000635DC">
        <w:t xml:space="preserve"> O conceito fundamental da nuvem é o </w:t>
      </w:r>
      <w:r w:rsidRPr="000635DC">
        <w:rPr>
          <w:b/>
          <w:bCs/>
        </w:rPr>
        <w:t>Acesso via Rede/Internet</w:t>
      </w:r>
      <w:r w:rsidRPr="000635DC">
        <w:t>.</w:t>
      </w:r>
    </w:p>
    <w:p w14:paraId="70E34472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59C5C678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2 -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RESUMO ESTRATÉGICO (MÉTODO DIDÁTICO DO MENTOR)</w:t>
      </w:r>
    </w:p>
    <w:p w14:paraId="135BC994" w14:textId="77777777" w:rsidR="000635DC" w:rsidRPr="000635DC" w:rsidRDefault="000635DC" w:rsidP="000635DC">
      <w:r w:rsidRPr="000635DC">
        <w:t>A computação em nuvem (</w:t>
      </w:r>
      <w:r w:rsidRPr="000635DC">
        <w:rPr>
          <w:i/>
          <w:iCs/>
        </w:rPr>
        <w:t xml:space="preserve">Cloud </w:t>
      </w:r>
      <w:proofErr w:type="spellStart"/>
      <w:r w:rsidRPr="000635DC">
        <w:rPr>
          <w:i/>
          <w:iCs/>
        </w:rPr>
        <w:t>Computing</w:t>
      </w:r>
      <w:proofErr w:type="spellEnd"/>
      <w:r w:rsidRPr="000635DC">
        <w:t>) é a entrega de recursos de TI sob demanda. O CEBRASPE foca em três modelos de serviço principais que definem "quem faz o quê":</w:t>
      </w:r>
    </w:p>
    <w:p w14:paraId="43510064" w14:textId="77777777" w:rsidR="000635DC" w:rsidRPr="000635DC" w:rsidRDefault="000635DC" w:rsidP="000635DC">
      <w:pPr>
        <w:numPr>
          <w:ilvl w:val="0"/>
          <w:numId w:val="2"/>
        </w:numPr>
      </w:pPr>
      <w:r w:rsidRPr="000635DC">
        <w:rPr>
          <w:b/>
          <w:bCs/>
        </w:rPr>
        <w:t>IaaS (Infraestrutura como Serviço)</w:t>
      </w:r>
      <w:r w:rsidRPr="000635DC">
        <w:t xml:space="preserve">: É o nível mais baixo e técnico. Você aluga a "máquina bruta" (servidor, armazenamento, rede). A responsabilidade de instalar o Windows ou Linux e os programas é </w:t>
      </w:r>
      <w:r w:rsidRPr="000635DC">
        <w:rPr>
          <w:b/>
          <w:bCs/>
        </w:rPr>
        <w:t>sua</w:t>
      </w:r>
      <w:r w:rsidRPr="000635DC">
        <w:t xml:space="preserve">. </w:t>
      </w:r>
      <w:proofErr w:type="spellStart"/>
      <w:r w:rsidRPr="000635DC">
        <w:t>Ex</w:t>
      </w:r>
      <w:proofErr w:type="spellEnd"/>
      <w:r w:rsidRPr="000635DC">
        <w:t>: AWS (</w:t>
      </w:r>
      <w:proofErr w:type="spellStart"/>
      <w:r w:rsidRPr="000635DC">
        <w:t>Amazon</w:t>
      </w:r>
      <w:proofErr w:type="spellEnd"/>
      <w:r w:rsidRPr="000635DC">
        <w:t>), Microsoft Azure (</w:t>
      </w:r>
      <w:proofErr w:type="spellStart"/>
      <w:r w:rsidRPr="000635DC">
        <w:t>VMs</w:t>
      </w:r>
      <w:proofErr w:type="spellEnd"/>
      <w:r w:rsidRPr="000635DC">
        <w:t>).</w:t>
      </w:r>
    </w:p>
    <w:p w14:paraId="1588DD10" w14:textId="77777777" w:rsidR="000635DC" w:rsidRPr="000635DC" w:rsidRDefault="000635DC" w:rsidP="000635DC">
      <w:pPr>
        <w:numPr>
          <w:ilvl w:val="0"/>
          <w:numId w:val="2"/>
        </w:numPr>
      </w:pPr>
      <w:r w:rsidRPr="000635DC">
        <w:rPr>
          <w:b/>
          <w:bCs/>
        </w:rPr>
        <w:t>PaaS (Plataforma como Serviço)</w:t>
      </w:r>
      <w:r w:rsidRPr="000635DC">
        <w:t xml:space="preserve">: É o nível intermediário, focado em desenvolvedores. O provedor entrega o Sistema Operacional e as ferramentas de desenvolvimento prontas. Você só se preocupa com o seu </w:t>
      </w:r>
      <w:r w:rsidRPr="000635DC">
        <w:rPr>
          <w:b/>
          <w:bCs/>
        </w:rPr>
        <w:t>Código/Aplicação</w:t>
      </w:r>
      <w:r w:rsidRPr="000635DC">
        <w:t xml:space="preserve">. </w:t>
      </w:r>
      <w:proofErr w:type="spellStart"/>
      <w:r w:rsidRPr="000635DC">
        <w:t>Ex</w:t>
      </w:r>
      <w:proofErr w:type="spellEnd"/>
      <w:r w:rsidRPr="000635DC">
        <w:t xml:space="preserve">: </w:t>
      </w:r>
      <w:proofErr w:type="spellStart"/>
      <w:r w:rsidRPr="000635DC">
        <w:t>Heroku</w:t>
      </w:r>
      <w:proofErr w:type="spellEnd"/>
      <w:r w:rsidRPr="000635DC">
        <w:t xml:space="preserve">, Google App </w:t>
      </w:r>
      <w:proofErr w:type="spellStart"/>
      <w:r w:rsidRPr="000635DC">
        <w:t>Engine</w:t>
      </w:r>
      <w:proofErr w:type="spellEnd"/>
      <w:r w:rsidRPr="000635DC">
        <w:t>.</w:t>
      </w:r>
    </w:p>
    <w:p w14:paraId="3E957565" w14:textId="77777777" w:rsidR="000635DC" w:rsidRPr="000635DC" w:rsidRDefault="000635DC" w:rsidP="000635DC">
      <w:pPr>
        <w:numPr>
          <w:ilvl w:val="0"/>
          <w:numId w:val="2"/>
        </w:numPr>
      </w:pPr>
      <w:r w:rsidRPr="000635DC">
        <w:rPr>
          <w:b/>
          <w:bCs/>
        </w:rPr>
        <w:t>SaaS (Software como Serviço)</w:t>
      </w:r>
      <w:r w:rsidRPr="000635DC">
        <w:t xml:space="preserve">: É o nível do usuário final. O software está pronto e você o acessa via navegador. Você não instala nem gerencia nada além das suas configurações. </w:t>
      </w:r>
      <w:proofErr w:type="spellStart"/>
      <w:r w:rsidRPr="000635DC">
        <w:t>Ex</w:t>
      </w:r>
      <w:proofErr w:type="spellEnd"/>
      <w:r w:rsidRPr="000635DC">
        <w:t>: Gmail, Microsoft 365, Dropbox.</w:t>
      </w:r>
    </w:p>
    <w:p w14:paraId="06C58195" w14:textId="77777777" w:rsidR="000635DC" w:rsidRPr="000635DC" w:rsidRDefault="000635DC" w:rsidP="000635DC">
      <w:r w:rsidRPr="000635DC">
        <w:t xml:space="preserve">Além disso, lembre-se das características essenciais da nuvem: </w:t>
      </w:r>
      <w:r w:rsidRPr="000635DC">
        <w:rPr>
          <w:b/>
          <w:bCs/>
        </w:rPr>
        <w:t>Elasticidade</w:t>
      </w:r>
      <w:r w:rsidRPr="000635DC">
        <w:t xml:space="preserve"> (cresce e diminui conforme a necessidade), </w:t>
      </w:r>
      <w:r w:rsidRPr="000635DC">
        <w:rPr>
          <w:b/>
          <w:bCs/>
        </w:rPr>
        <w:t>Autoatendimento</w:t>
      </w:r>
      <w:r w:rsidRPr="000635DC">
        <w:t xml:space="preserve"> (você contrata sozinho), </w:t>
      </w:r>
      <w:r w:rsidRPr="000635DC">
        <w:rPr>
          <w:b/>
          <w:bCs/>
        </w:rPr>
        <w:t>Acesso Amplo via Rede</w:t>
      </w:r>
      <w:r w:rsidRPr="000635DC">
        <w:t xml:space="preserve"> e </w:t>
      </w:r>
      <w:r w:rsidRPr="000635DC">
        <w:rPr>
          <w:b/>
          <w:bCs/>
        </w:rPr>
        <w:t>Pagamento pelo Uso</w:t>
      </w:r>
      <w:r w:rsidRPr="000635DC">
        <w:t>.</w:t>
      </w:r>
    </w:p>
    <w:p w14:paraId="6208D518" w14:textId="77777777" w:rsidR="000635DC" w:rsidRPr="000635DC" w:rsidRDefault="000635DC" w:rsidP="000635DC">
      <w:r w:rsidRPr="000635DC">
        <w:rPr>
          <w:b/>
          <w:bCs/>
        </w:rPr>
        <w:t>Ama a Jesus Cristo</w:t>
      </w:r>
      <w:r w:rsidRPr="000635DC">
        <w:t xml:space="preserve"> e guarde: No </w:t>
      </w:r>
      <w:r w:rsidRPr="000635DC">
        <w:rPr>
          <w:b/>
          <w:bCs/>
        </w:rPr>
        <w:t>IaaS</w:t>
      </w:r>
      <w:r w:rsidRPr="000635DC">
        <w:t xml:space="preserve"> você é o pedreiro; no </w:t>
      </w:r>
      <w:r w:rsidRPr="000635DC">
        <w:rPr>
          <w:b/>
          <w:bCs/>
        </w:rPr>
        <w:t>PaaS</w:t>
      </w:r>
      <w:r w:rsidRPr="000635DC">
        <w:t xml:space="preserve"> você é o decorador; no </w:t>
      </w:r>
      <w:r w:rsidRPr="000635DC">
        <w:rPr>
          <w:b/>
          <w:bCs/>
        </w:rPr>
        <w:t>SaaS</w:t>
      </w:r>
      <w:r w:rsidRPr="000635DC">
        <w:t xml:space="preserve"> você é o morador que recebe a chave pronta!</w:t>
      </w:r>
    </w:p>
    <w:p w14:paraId="07E3DAC1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4B4BDA35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3 -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AS 4 LISTAS ESSENCIAIS (REGRAS DE OURO)</w:t>
      </w:r>
    </w:p>
    <w:p w14:paraId="37FEF0A8" w14:textId="77777777" w:rsidR="000635DC" w:rsidRPr="000635DC" w:rsidRDefault="000635DC" w:rsidP="000635DC">
      <w:r w:rsidRPr="000635DC">
        <w:rPr>
          <w:b/>
          <w:bCs/>
        </w:rPr>
        <w:t>A) Características Essenciais da Nuvem (NIST)</w:t>
      </w:r>
    </w:p>
    <w:p w14:paraId="4A6328DC" w14:textId="77777777" w:rsidR="000635DC" w:rsidRPr="000635DC" w:rsidRDefault="000635DC" w:rsidP="000635DC">
      <w:pPr>
        <w:numPr>
          <w:ilvl w:val="0"/>
          <w:numId w:val="3"/>
        </w:numPr>
      </w:pPr>
      <w:r w:rsidRPr="000635DC">
        <w:rPr>
          <w:b/>
          <w:bCs/>
        </w:rPr>
        <w:lastRenderedPageBreak/>
        <w:t>Autoatendimento sob demanda</w:t>
      </w:r>
      <w:r w:rsidRPr="000635DC">
        <w:t>: O usuário contrata sem interação humana com o provedor.</w:t>
      </w:r>
    </w:p>
    <w:p w14:paraId="592352DE" w14:textId="77777777" w:rsidR="000635DC" w:rsidRPr="000635DC" w:rsidRDefault="000635DC" w:rsidP="000635DC">
      <w:pPr>
        <w:numPr>
          <w:ilvl w:val="0"/>
          <w:numId w:val="3"/>
        </w:numPr>
      </w:pPr>
      <w:r w:rsidRPr="000635DC">
        <w:rPr>
          <w:b/>
          <w:bCs/>
        </w:rPr>
        <w:t>Acesso amplo via rede</w:t>
      </w:r>
      <w:r w:rsidRPr="000635DC">
        <w:t>: Acesso por qualquer dispositivo com internet.</w:t>
      </w:r>
    </w:p>
    <w:p w14:paraId="3B2EEB69" w14:textId="77777777" w:rsidR="000635DC" w:rsidRPr="000635DC" w:rsidRDefault="000635DC" w:rsidP="000635DC">
      <w:pPr>
        <w:numPr>
          <w:ilvl w:val="0"/>
          <w:numId w:val="3"/>
        </w:numPr>
      </w:pPr>
      <w:r w:rsidRPr="000635DC">
        <w:rPr>
          <w:b/>
          <w:bCs/>
        </w:rPr>
        <w:t>Pool de recursos</w:t>
      </w:r>
      <w:r w:rsidRPr="000635DC">
        <w:t>: Os recursos físicos são compartilhados entre vários usuários.</w:t>
      </w:r>
    </w:p>
    <w:p w14:paraId="1209F00B" w14:textId="77777777" w:rsidR="000635DC" w:rsidRPr="000635DC" w:rsidRDefault="000635DC" w:rsidP="000635DC">
      <w:pPr>
        <w:numPr>
          <w:ilvl w:val="0"/>
          <w:numId w:val="3"/>
        </w:numPr>
      </w:pPr>
      <w:r w:rsidRPr="000635DC">
        <w:rPr>
          <w:b/>
          <w:bCs/>
        </w:rPr>
        <w:t>Elasticidade rápida</w:t>
      </w:r>
      <w:r w:rsidRPr="000635DC">
        <w:t>: O sistema aguenta picos de acesso aumentando os recursos automaticamente.</w:t>
      </w:r>
    </w:p>
    <w:p w14:paraId="224A81C2" w14:textId="77777777" w:rsidR="000635DC" w:rsidRPr="000635DC" w:rsidRDefault="000635DC" w:rsidP="000635DC">
      <w:r w:rsidRPr="000635DC">
        <w:rPr>
          <w:b/>
          <w:bCs/>
        </w:rPr>
        <w:t>B) Exemplos de IaaS (Infraestrutura)</w:t>
      </w:r>
    </w:p>
    <w:p w14:paraId="1F60A5F4" w14:textId="77777777" w:rsidR="000635DC" w:rsidRPr="000635DC" w:rsidRDefault="000635DC" w:rsidP="000635DC">
      <w:pPr>
        <w:numPr>
          <w:ilvl w:val="0"/>
          <w:numId w:val="4"/>
        </w:numPr>
      </w:pPr>
      <w:proofErr w:type="spellStart"/>
      <w:r w:rsidRPr="000635DC">
        <w:t>Amazon</w:t>
      </w:r>
      <w:proofErr w:type="spellEnd"/>
      <w:r w:rsidRPr="000635DC">
        <w:t xml:space="preserve"> Web Services (EC2).</w:t>
      </w:r>
    </w:p>
    <w:p w14:paraId="59CB3723" w14:textId="77777777" w:rsidR="000635DC" w:rsidRPr="000635DC" w:rsidRDefault="000635DC" w:rsidP="000635DC">
      <w:pPr>
        <w:numPr>
          <w:ilvl w:val="0"/>
          <w:numId w:val="4"/>
        </w:numPr>
      </w:pPr>
      <w:r w:rsidRPr="000635DC">
        <w:t xml:space="preserve">Microsoft Azure (Virtual </w:t>
      </w:r>
      <w:proofErr w:type="spellStart"/>
      <w:r w:rsidRPr="000635DC">
        <w:t>Machines</w:t>
      </w:r>
      <w:proofErr w:type="spellEnd"/>
      <w:r w:rsidRPr="000635DC">
        <w:t>).</w:t>
      </w:r>
    </w:p>
    <w:p w14:paraId="640F2E14" w14:textId="77777777" w:rsidR="000635DC" w:rsidRPr="000635DC" w:rsidRDefault="000635DC" w:rsidP="000635DC">
      <w:pPr>
        <w:numPr>
          <w:ilvl w:val="0"/>
          <w:numId w:val="4"/>
        </w:numPr>
      </w:pPr>
      <w:r w:rsidRPr="000635DC">
        <w:t xml:space="preserve">Google Cloud Platform (Compute </w:t>
      </w:r>
      <w:proofErr w:type="spellStart"/>
      <w:r w:rsidRPr="000635DC">
        <w:t>Engine</w:t>
      </w:r>
      <w:proofErr w:type="spellEnd"/>
      <w:r w:rsidRPr="000635DC">
        <w:t>).</w:t>
      </w:r>
    </w:p>
    <w:p w14:paraId="3567927A" w14:textId="77777777" w:rsidR="000635DC" w:rsidRPr="000635DC" w:rsidRDefault="000635DC" w:rsidP="000635DC">
      <w:pPr>
        <w:numPr>
          <w:ilvl w:val="0"/>
          <w:numId w:val="4"/>
        </w:numPr>
      </w:pPr>
      <w:r w:rsidRPr="000635DC">
        <w:t>Servidores Virtuais (VPS).</w:t>
      </w:r>
    </w:p>
    <w:p w14:paraId="616B2AA9" w14:textId="77777777" w:rsidR="000635DC" w:rsidRPr="000635DC" w:rsidRDefault="000635DC" w:rsidP="000635DC">
      <w:r w:rsidRPr="000635DC">
        <w:rPr>
          <w:b/>
          <w:bCs/>
        </w:rPr>
        <w:t>C) Exemplos de SaaS (Software)</w:t>
      </w:r>
    </w:p>
    <w:p w14:paraId="67507527" w14:textId="77777777" w:rsidR="000635DC" w:rsidRPr="000635DC" w:rsidRDefault="000635DC" w:rsidP="000635DC">
      <w:pPr>
        <w:numPr>
          <w:ilvl w:val="0"/>
          <w:numId w:val="5"/>
        </w:numPr>
      </w:pPr>
      <w:r w:rsidRPr="000635DC">
        <w:t>Webmails (Gmail, Outlook.com).</w:t>
      </w:r>
    </w:p>
    <w:p w14:paraId="14AB3841" w14:textId="77777777" w:rsidR="000635DC" w:rsidRPr="000635DC" w:rsidRDefault="000635DC" w:rsidP="000635DC">
      <w:pPr>
        <w:numPr>
          <w:ilvl w:val="0"/>
          <w:numId w:val="5"/>
        </w:numPr>
      </w:pPr>
      <w:r w:rsidRPr="000635DC">
        <w:t xml:space="preserve">Editores Online (Google </w:t>
      </w:r>
      <w:proofErr w:type="spellStart"/>
      <w:r w:rsidRPr="000635DC">
        <w:t>Docs</w:t>
      </w:r>
      <w:proofErr w:type="spellEnd"/>
      <w:r w:rsidRPr="000635DC">
        <w:t>).</w:t>
      </w:r>
    </w:p>
    <w:p w14:paraId="0799DC59" w14:textId="77777777" w:rsidR="000635DC" w:rsidRPr="000635DC" w:rsidRDefault="000635DC" w:rsidP="000635DC">
      <w:pPr>
        <w:numPr>
          <w:ilvl w:val="0"/>
          <w:numId w:val="5"/>
        </w:numPr>
      </w:pPr>
      <w:r w:rsidRPr="000635DC">
        <w:t>Armazenamento de Arquivos (iCloud, OneDrive).</w:t>
      </w:r>
    </w:p>
    <w:p w14:paraId="34A707CB" w14:textId="77777777" w:rsidR="000635DC" w:rsidRPr="000635DC" w:rsidRDefault="000635DC" w:rsidP="000635DC">
      <w:pPr>
        <w:numPr>
          <w:ilvl w:val="0"/>
          <w:numId w:val="5"/>
        </w:numPr>
      </w:pPr>
      <w:proofErr w:type="spellStart"/>
      <w:r w:rsidRPr="000635DC">
        <w:t>ERPs</w:t>
      </w:r>
      <w:proofErr w:type="spellEnd"/>
      <w:r w:rsidRPr="000635DC">
        <w:t xml:space="preserve"> e </w:t>
      </w:r>
      <w:proofErr w:type="spellStart"/>
      <w:r w:rsidRPr="000635DC">
        <w:t>CRMs</w:t>
      </w:r>
      <w:proofErr w:type="spellEnd"/>
      <w:r w:rsidRPr="000635DC">
        <w:t xml:space="preserve"> via Web.</w:t>
      </w:r>
    </w:p>
    <w:p w14:paraId="06E2B8D6" w14:textId="77777777" w:rsidR="000635DC" w:rsidRPr="000635DC" w:rsidRDefault="000635DC" w:rsidP="000635DC">
      <w:r w:rsidRPr="000635DC">
        <w:rPr>
          <w:b/>
          <w:bCs/>
        </w:rPr>
        <w:t>D) Vantagens para o Setor Público</w:t>
      </w:r>
    </w:p>
    <w:p w14:paraId="42D9A529" w14:textId="77777777" w:rsidR="000635DC" w:rsidRPr="000635DC" w:rsidRDefault="000635DC" w:rsidP="000635DC">
      <w:pPr>
        <w:numPr>
          <w:ilvl w:val="0"/>
          <w:numId w:val="6"/>
        </w:numPr>
      </w:pPr>
      <w:r w:rsidRPr="000635DC">
        <w:rPr>
          <w:b/>
          <w:bCs/>
        </w:rPr>
        <w:t>Redução de Custos</w:t>
      </w:r>
      <w:r w:rsidRPr="000635DC">
        <w:t>: Não precisa comprar e manter datacenters caros.</w:t>
      </w:r>
    </w:p>
    <w:p w14:paraId="32A1F14F" w14:textId="77777777" w:rsidR="000635DC" w:rsidRPr="000635DC" w:rsidRDefault="000635DC" w:rsidP="000635DC">
      <w:pPr>
        <w:numPr>
          <w:ilvl w:val="0"/>
          <w:numId w:val="6"/>
        </w:numPr>
      </w:pPr>
      <w:r w:rsidRPr="000635DC">
        <w:rPr>
          <w:b/>
          <w:bCs/>
        </w:rPr>
        <w:t>Disponibilidade</w:t>
      </w:r>
      <w:r w:rsidRPr="000635DC">
        <w:t>: Sistemas de órgãos públicos ficam mais estáveis.</w:t>
      </w:r>
    </w:p>
    <w:p w14:paraId="09B32E42" w14:textId="77777777" w:rsidR="000635DC" w:rsidRPr="000635DC" w:rsidRDefault="000635DC" w:rsidP="000635DC">
      <w:pPr>
        <w:numPr>
          <w:ilvl w:val="0"/>
          <w:numId w:val="6"/>
        </w:numPr>
      </w:pPr>
      <w:r w:rsidRPr="000635DC">
        <w:rPr>
          <w:b/>
          <w:bCs/>
        </w:rPr>
        <w:t>Escalabilidade</w:t>
      </w:r>
      <w:r w:rsidRPr="000635DC">
        <w:t>: Em época de Imposto de Renda, os servidores "crescem" para aguentar o tráfego.</w:t>
      </w:r>
    </w:p>
    <w:p w14:paraId="3A024330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03D85E89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4 -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MAPA MENTAL E RECURSO AUDIOVISUAL</w:t>
      </w:r>
    </w:p>
    <w:p w14:paraId="1EAF55EF" w14:textId="77777777" w:rsidR="000635DC" w:rsidRPr="000635DC" w:rsidRDefault="000635DC" w:rsidP="000635DC">
      <w:r w:rsidRPr="000635DC">
        <w:rPr>
          <w:b/>
          <w:bCs/>
        </w:rPr>
        <w:t>ESTRUTURA DE MAPA MENTAL:</w:t>
      </w:r>
    </w:p>
    <w:p w14:paraId="47807316" w14:textId="77777777" w:rsidR="000635DC" w:rsidRPr="000635DC" w:rsidRDefault="000635DC" w:rsidP="000635DC">
      <w:pPr>
        <w:numPr>
          <w:ilvl w:val="0"/>
          <w:numId w:val="7"/>
        </w:numPr>
      </w:pPr>
      <w:r w:rsidRPr="000635DC">
        <w:rPr>
          <w:b/>
          <w:bCs/>
        </w:rPr>
        <w:t>Centro</w:t>
      </w:r>
      <w:r w:rsidRPr="000635DC">
        <w:t>: CLOUD COMPUTING.</w:t>
      </w:r>
    </w:p>
    <w:p w14:paraId="25CBF4DA" w14:textId="77777777" w:rsidR="000635DC" w:rsidRPr="000635DC" w:rsidRDefault="000635DC" w:rsidP="000635DC">
      <w:pPr>
        <w:numPr>
          <w:ilvl w:val="0"/>
          <w:numId w:val="7"/>
        </w:numPr>
      </w:pPr>
      <w:r w:rsidRPr="000635DC">
        <w:rPr>
          <w:b/>
          <w:bCs/>
        </w:rPr>
        <w:t>Nó 1 (IaaS)</w:t>
      </w:r>
      <w:r w:rsidRPr="000635DC">
        <w:t>: Infraestrutura / Hardware / O usuário controla o SO.</w:t>
      </w:r>
    </w:p>
    <w:p w14:paraId="1C7D0B37" w14:textId="77777777" w:rsidR="000635DC" w:rsidRPr="000635DC" w:rsidRDefault="000635DC" w:rsidP="000635DC">
      <w:pPr>
        <w:numPr>
          <w:ilvl w:val="0"/>
          <w:numId w:val="7"/>
        </w:numPr>
      </w:pPr>
      <w:r w:rsidRPr="000635DC">
        <w:rPr>
          <w:b/>
          <w:bCs/>
        </w:rPr>
        <w:t>Nó 2 (PaaS)</w:t>
      </w:r>
      <w:r w:rsidRPr="000635DC">
        <w:t>: Plataforma / Desenvolvimento / O provedor controla o SO.</w:t>
      </w:r>
    </w:p>
    <w:p w14:paraId="0424036B" w14:textId="77777777" w:rsidR="000635DC" w:rsidRPr="000635DC" w:rsidRDefault="000635DC" w:rsidP="000635DC">
      <w:pPr>
        <w:numPr>
          <w:ilvl w:val="0"/>
          <w:numId w:val="7"/>
        </w:numPr>
      </w:pPr>
      <w:r w:rsidRPr="000635DC">
        <w:rPr>
          <w:b/>
          <w:bCs/>
        </w:rPr>
        <w:t>Nó 3 (SaaS)</w:t>
      </w:r>
      <w:r w:rsidRPr="000635DC">
        <w:t>: Software / Usuário Final / Acesso via Browser.</w:t>
      </w:r>
    </w:p>
    <w:p w14:paraId="74A3C974" w14:textId="77777777" w:rsidR="000635DC" w:rsidRPr="000635DC" w:rsidRDefault="000635DC" w:rsidP="000635DC">
      <w:pPr>
        <w:numPr>
          <w:ilvl w:val="0"/>
          <w:numId w:val="7"/>
        </w:numPr>
      </w:pPr>
      <w:r w:rsidRPr="000635DC">
        <w:rPr>
          <w:b/>
          <w:bCs/>
        </w:rPr>
        <w:lastRenderedPageBreak/>
        <w:t>Nó 4 (Atributos)</w:t>
      </w:r>
      <w:r w:rsidRPr="000635DC">
        <w:t>: Elasticidade / Sob Demanda / Pagamento por Uso.</w:t>
      </w:r>
    </w:p>
    <w:p w14:paraId="4A746013" w14:textId="77777777" w:rsidR="000635DC" w:rsidRPr="000635DC" w:rsidRDefault="000635DC" w:rsidP="000635DC">
      <w:r w:rsidRPr="000635DC">
        <w:rPr>
          <w:b/>
          <w:bCs/>
        </w:rPr>
        <w:t>INDICAÇÃO DE VÍDEO (YOUTUBE):</w:t>
      </w:r>
    </w:p>
    <w:p w14:paraId="6D969955" w14:textId="77777777" w:rsidR="000635DC" w:rsidRPr="000635DC" w:rsidRDefault="000635DC" w:rsidP="000635DC">
      <w:pPr>
        <w:numPr>
          <w:ilvl w:val="0"/>
          <w:numId w:val="8"/>
        </w:numPr>
      </w:pPr>
      <w:r w:rsidRPr="000635DC">
        <w:rPr>
          <w:b/>
          <w:bCs/>
        </w:rPr>
        <w:t>Assunto</w:t>
      </w:r>
      <w:r w:rsidRPr="000635DC">
        <w:t>: Computação em Nuvem - IaaS, PaaS e SaaS.</w:t>
      </w:r>
    </w:p>
    <w:p w14:paraId="45854951" w14:textId="77777777" w:rsidR="000635DC" w:rsidRPr="000635DC" w:rsidRDefault="000635DC" w:rsidP="000635DC">
      <w:pPr>
        <w:numPr>
          <w:ilvl w:val="0"/>
          <w:numId w:val="8"/>
        </w:numPr>
      </w:pPr>
      <w:r w:rsidRPr="000635DC">
        <w:rPr>
          <w:b/>
          <w:bCs/>
        </w:rPr>
        <w:t>Canal</w:t>
      </w:r>
      <w:r w:rsidRPr="000635DC">
        <w:t xml:space="preserve">: Professor Victor Dalton ou </w:t>
      </w:r>
      <w:proofErr w:type="spellStart"/>
      <w:r w:rsidRPr="000635DC">
        <w:t>Gran</w:t>
      </w:r>
      <w:proofErr w:type="spellEnd"/>
      <w:r w:rsidRPr="000635DC">
        <w:t xml:space="preserve"> Cursos Online.</w:t>
      </w:r>
    </w:p>
    <w:p w14:paraId="255A7095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199DDAE6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5 -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3 TABELAS COMPARATIVAS (FOCO NO CEBRASPE)</w:t>
      </w:r>
    </w:p>
    <w:p w14:paraId="57E36A11" w14:textId="77777777" w:rsidR="000635DC" w:rsidRPr="000635DC" w:rsidRDefault="000635DC" w:rsidP="000635DC">
      <w:proofErr w:type="gramStart"/>
      <w:r w:rsidRPr="000635DC">
        <w:t>.</w:t>
      </w:r>
      <w:proofErr w:type="spellStart"/>
      <w:r w:rsidRPr="000635DC">
        <w:t>table</w:t>
      </w:r>
      <w:proofErr w:type="spellEnd"/>
      <w:proofErr w:type="gramEnd"/>
      <w:r w:rsidRPr="000635DC">
        <w:t xml:space="preserve"> 1: RESPONSABILIDADES NA NUVEM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168"/>
        <w:gridCol w:w="1014"/>
        <w:gridCol w:w="1014"/>
        <w:gridCol w:w="1029"/>
      </w:tblGrid>
      <w:tr w:rsidR="000635DC" w:rsidRPr="000635DC" w14:paraId="59E318C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8F713" w14:textId="77777777" w:rsidR="000635DC" w:rsidRPr="000635DC" w:rsidRDefault="000635DC" w:rsidP="000635DC">
            <w:r w:rsidRPr="000635DC">
              <w:rPr>
                <w:rFonts w:ascii="Segoe UI Emoji" w:hAnsi="Segoe UI Emoji" w:cs="Segoe UI Emoji"/>
                <w:b/>
                <w:bCs/>
              </w:rPr>
              <w:t>🟧</w:t>
            </w:r>
            <w:r w:rsidRPr="000635DC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B7922" w14:textId="77777777" w:rsidR="000635DC" w:rsidRPr="000635DC" w:rsidRDefault="000635DC" w:rsidP="000635DC">
            <w:proofErr w:type="spellStart"/>
            <w:r w:rsidRPr="000635DC">
              <w:rPr>
                <w:b/>
                <w:bCs/>
              </w:rPr>
              <w:t>On-Premise</w:t>
            </w:r>
            <w:proofErr w:type="spellEnd"/>
            <w:r w:rsidRPr="000635DC">
              <w:rPr>
                <w:b/>
                <w:bCs/>
              </w:rPr>
              <w:t xml:space="preserve"> (Local)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2D009" w14:textId="77777777" w:rsidR="000635DC" w:rsidRPr="000635DC" w:rsidRDefault="000635DC" w:rsidP="000635DC">
            <w:r w:rsidRPr="000635DC">
              <w:rPr>
                <w:b/>
                <w:bCs/>
              </w:rPr>
              <w:t>IaaS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3DC6F" w14:textId="77777777" w:rsidR="000635DC" w:rsidRPr="000635DC" w:rsidRDefault="000635DC" w:rsidP="000635DC">
            <w:r w:rsidRPr="000635DC">
              <w:rPr>
                <w:b/>
                <w:bCs/>
              </w:rPr>
              <w:t>PaaS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C6F35" w14:textId="77777777" w:rsidR="000635DC" w:rsidRPr="000635DC" w:rsidRDefault="000635DC" w:rsidP="000635DC">
            <w:r w:rsidRPr="000635DC">
              <w:rPr>
                <w:b/>
                <w:bCs/>
              </w:rPr>
              <w:t>SaaS</w:t>
            </w:r>
          </w:p>
        </w:tc>
      </w:tr>
      <w:tr w:rsidR="000635DC" w:rsidRPr="000635DC" w14:paraId="100A37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A3992" w14:textId="77777777" w:rsidR="000635DC" w:rsidRPr="000635DC" w:rsidRDefault="000635DC" w:rsidP="000635DC">
            <w:r w:rsidRPr="000635DC">
              <w:rPr>
                <w:b/>
                <w:bCs/>
              </w:rPr>
              <w:t>Hardware / Rede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F877A" w14:textId="77777777" w:rsidR="000635DC" w:rsidRPr="000635DC" w:rsidRDefault="000635DC" w:rsidP="000635DC">
            <w:r w:rsidRPr="000635DC"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D53D3" w14:textId="77777777" w:rsidR="000635DC" w:rsidRPr="000635DC" w:rsidRDefault="000635DC" w:rsidP="000635DC">
            <w:r w:rsidRPr="000635DC">
              <w:t>Provedor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58CE9" w14:textId="77777777" w:rsidR="000635DC" w:rsidRPr="000635DC" w:rsidRDefault="000635DC" w:rsidP="000635DC">
            <w:r w:rsidRPr="000635DC">
              <w:t>Provedor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B9685" w14:textId="77777777" w:rsidR="000635DC" w:rsidRPr="000635DC" w:rsidRDefault="000635DC" w:rsidP="000635DC">
            <w:r w:rsidRPr="000635DC">
              <w:t>Provedor</w:t>
            </w:r>
          </w:p>
        </w:tc>
      </w:tr>
      <w:tr w:rsidR="000635DC" w:rsidRPr="000635DC" w14:paraId="1287D4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016C6" w14:textId="77777777" w:rsidR="000635DC" w:rsidRPr="000635DC" w:rsidRDefault="000635DC" w:rsidP="000635DC">
            <w:r w:rsidRPr="000635DC">
              <w:rPr>
                <w:b/>
                <w:bCs/>
              </w:rPr>
              <w:t>Sist. Operacional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6930E" w14:textId="77777777" w:rsidR="000635DC" w:rsidRPr="000635DC" w:rsidRDefault="000635DC" w:rsidP="000635DC">
            <w:r w:rsidRPr="000635DC"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453EE" w14:textId="77777777" w:rsidR="000635DC" w:rsidRPr="000635DC" w:rsidRDefault="000635DC" w:rsidP="000635DC">
            <w:r w:rsidRPr="000635DC">
              <w:rPr>
                <w:b/>
                <w:bCs/>
              </w:rPr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4B51F" w14:textId="77777777" w:rsidR="000635DC" w:rsidRPr="000635DC" w:rsidRDefault="000635DC" w:rsidP="000635DC">
            <w:r w:rsidRPr="000635DC">
              <w:t>Provedor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509DA" w14:textId="77777777" w:rsidR="000635DC" w:rsidRPr="000635DC" w:rsidRDefault="000635DC" w:rsidP="000635DC">
            <w:r w:rsidRPr="000635DC">
              <w:t>Provedor</w:t>
            </w:r>
          </w:p>
        </w:tc>
      </w:tr>
      <w:tr w:rsidR="000635DC" w:rsidRPr="000635DC" w14:paraId="328169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99A72" w14:textId="77777777" w:rsidR="000635DC" w:rsidRPr="000635DC" w:rsidRDefault="000635DC" w:rsidP="000635DC">
            <w:r w:rsidRPr="000635DC">
              <w:rPr>
                <w:b/>
                <w:bCs/>
              </w:rPr>
              <w:t>Aplicativos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6F94F" w14:textId="77777777" w:rsidR="000635DC" w:rsidRPr="000635DC" w:rsidRDefault="000635DC" w:rsidP="000635DC">
            <w:r w:rsidRPr="000635DC"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702C6" w14:textId="77777777" w:rsidR="000635DC" w:rsidRPr="000635DC" w:rsidRDefault="000635DC" w:rsidP="000635DC">
            <w:r w:rsidRPr="000635DC">
              <w:rPr>
                <w:b/>
                <w:bCs/>
              </w:rPr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22CD0" w14:textId="77777777" w:rsidR="000635DC" w:rsidRPr="000635DC" w:rsidRDefault="000635DC" w:rsidP="000635DC">
            <w:r w:rsidRPr="000635DC">
              <w:rPr>
                <w:b/>
                <w:bCs/>
              </w:rPr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DFAF5" w14:textId="77777777" w:rsidR="000635DC" w:rsidRPr="000635DC" w:rsidRDefault="000635DC" w:rsidP="000635DC">
            <w:r w:rsidRPr="000635DC">
              <w:t>Provedor</w:t>
            </w:r>
          </w:p>
        </w:tc>
      </w:tr>
    </w:tbl>
    <w:p w14:paraId="29AE1F26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17EDC92D" w14:textId="77777777" w:rsidR="000635DC" w:rsidRPr="000635DC" w:rsidRDefault="000635DC" w:rsidP="000635DC">
      <w:proofErr w:type="gramStart"/>
      <w:r w:rsidRPr="000635DC">
        <w:t>.</w:t>
      </w:r>
      <w:proofErr w:type="spellStart"/>
      <w:r w:rsidRPr="000635DC">
        <w:t>table</w:t>
      </w:r>
      <w:proofErr w:type="spellEnd"/>
      <w:proofErr w:type="gramEnd"/>
      <w:r w:rsidRPr="000635DC">
        <w:t xml:space="preserve"> 2: MODELOS DE SERVIÇO - RESUMO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129"/>
        <w:gridCol w:w="4021"/>
      </w:tblGrid>
      <w:tr w:rsidR="000635DC" w:rsidRPr="000635DC" w14:paraId="12E0FC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B8B0F" w14:textId="77777777" w:rsidR="000635DC" w:rsidRPr="000635DC" w:rsidRDefault="000635DC" w:rsidP="000635DC">
            <w:r w:rsidRPr="000635DC">
              <w:rPr>
                <w:rFonts w:ascii="Segoe UI Emoji" w:hAnsi="Segoe UI Emoji" w:cs="Segoe UI Emoji"/>
                <w:b/>
                <w:bCs/>
              </w:rPr>
              <w:t>🟧</w:t>
            </w:r>
            <w:r w:rsidRPr="000635DC">
              <w:rPr>
                <w:b/>
                <w:bCs/>
              </w:rPr>
              <w:t xml:space="preserve"> 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26B68" w14:textId="77777777" w:rsidR="000635DC" w:rsidRPr="000635DC" w:rsidRDefault="000635DC" w:rsidP="000635DC">
            <w:r w:rsidRPr="000635DC">
              <w:rPr>
                <w:b/>
                <w:bCs/>
              </w:rPr>
              <w:t>Foco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F4E06" w14:textId="77777777" w:rsidR="000635DC" w:rsidRPr="000635DC" w:rsidRDefault="000635DC" w:rsidP="000635DC">
            <w:r w:rsidRPr="000635DC">
              <w:rPr>
                <w:b/>
                <w:bCs/>
              </w:rPr>
              <w:t>Exemplo Prático</w:t>
            </w:r>
          </w:p>
        </w:tc>
      </w:tr>
      <w:tr w:rsidR="000635DC" w:rsidRPr="000635DC" w14:paraId="00D46B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25B96" w14:textId="77777777" w:rsidR="000635DC" w:rsidRPr="000635DC" w:rsidRDefault="000635DC" w:rsidP="000635DC">
            <w:r w:rsidRPr="000635DC">
              <w:rPr>
                <w:b/>
                <w:bCs/>
              </w:rPr>
              <w:t>IaaS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07B15" w14:textId="77777777" w:rsidR="000635DC" w:rsidRPr="000635DC" w:rsidRDefault="000635DC" w:rsidP="000635DC">
            <w:r w:rsidRPr="000635DC">
              <w:t>Servidores e Redes.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EBC8F" w14:textId="77777777" w:rsidR="000635DC" w:rsidRPr="000635DC" w:rsidRDefault="000635DC" w:rsidP="000635DC">
            <w:r w:rsidRPr="000635DC">
              <w:t>Criar uma máquina virtual vazia.</w:t>
            </w:r>
          </w:p>
        </w:tc>
      </w:tr>
      <w:tr w:rsidR="000635DC" w:rsidRPr="000635DC" w14:paraId="0F8B1F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AC468" w14:textId="77777777" w:rsidR="000635DC" w:rsidRPr="000635DC" w:rsidRDefault="000635DC" w:rsidP="000635DC">
            <w:r w:rsidRPr="000635DC">
              <w:rPr>
                <w:b/>
                <w:bCs/>
              </w:rPr>
              <w:t>PaaS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DB3F5" w14:textId="77777777" w:rsidR="000635DC" w:rsidRPr="000635DC" w:rsidRDefault="000635DC" w:rsidP="000635DC">
            <w:r w:rsidRPr="000635DC">
              <w:t>Desenvolvimento.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D8BDB" w14:textId="77777777" w:rsidR="000635DC" w:rsidRPr="000635DC" w:rsidRDefault="000635DC" w:rsidP="000635DC">
            <w:r w:rsidRPr="000635DC">
              <w:t>Hospedar um site ou banco de dados.</w:t>
            </w:r>
          </w:p>
        </w:tc>
      </w:tr>
      <w:tr w:rsidR="000635DC" w:rsidRPr="000635DC" w14:paraId="382A56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10EF6" w14:textId="77777777" w:rsidR="000635DC" w:rsidRPr="000635DC" w:rsidRDefault="000635DC" w:rsidP="000635DC">
            <w:r w:rsidRPr="000635DC">
              <w:rPr>
                <w:b/>
                <w:bCs/>
              </w:rPr>
              <w:t>SaaS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D261" w14:textId="77777777" w:rsidR="000635DC" w:rsidRPr="000635DC" w:rsidRDefault="000635DC" w:rsidP="000635DC">
            <w:r w:rsidRPr="000635DC">
              <w:t>Uso de Aplicativo.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9301" w14:textId="77777777" w:rsidR="000635DC" w:rsidRPr="000635DC" w:rsidRDefault="000635DC" w:rsidP="000635DC">
            <w:r w:rsidRPr="000635DC">
              <w:t>Usar o e-mail ou o Excel Online.</w:t>
            </w:r>
          </w:p>
        </w:tc>
      </w:tr>
    </w:tbl>
    <w:p w14:paraId="4B5643A0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476D366E" w14:textId="77777777" w:rsidR="000635DC" w:rsidRPr="000635DC" w:rsidRDefault="000635DC" w:rsidP="000635DC">
      <w:proofErr w:type="gramStart"/>
      <w:r w:rsidRPr="000635DC">
        <w:t>.</w:t>
      </w:r>
      <w:proofErr w:type="spellStart"/>
      <w:r w:rsidRPr="000635DC">
        <w:t>table</w:t>
      </w:r>
      <w:proofErr w:type="spellEnd"/>
      <w:proofErr w:type="gramEnd"/>
      <w:r w:rsidRPr="000635DC">
        <w:t xml:space="preserve"> 3: ELASTICIDADE VS. ESCALABILIDADE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2459"/>
        <w:gridCol w:w="4308"/>
      </w:tblGrid>
      <w:tr w:rsidR="000635DC" w:rsidRPr="000635DC" w14:paraId="553E7A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DE39E" w14:textId="77777777" w:rsidR="000635DC" w:rsidRPr="000635DC" w:rsidRDefault="000635DC" w:rsidP="000635DC">
            <w:r w:rsidRPr="000635DC">
              <w:rPr>
                <w:rFonts w:ascii="Segoe UI Emoji" w:hAnsi="Segoe UI Emoji" w:cs="Segoe UI Emoji"/>
                <w:b/>
                <w:bCs/>
              </w:rPr>
              <w:t>🟧</w:t>
            </w:r>
            <w:r w:rsidRPr="000635DC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1ED14" w14:textId="77777777" w:rsidR="000635DC" w:rsidRPr="000635DC" w:rsidRDefault="000635DC" w:rsidP="000635DC">
            <w:r w:rsidRPr="000635DC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0F972" w14:textId="77777777" w:rsidR="000635DC" w:rsidRPr="000635DC" w:rsidRDefault="000635DC" w:rsidP="000635DC">
            <w:r w:rsidRPr="000635DC">
              <w:rPr>
                <w:b/>
                <w:bCs/>
              </w:rPr>
              <w:t>Diferencial</w:t>
            </w:r>
          </w:p>
        </w:tc>
      </w:tr>
      <w:tr w:rsidR="000635DC" w:rsidRPr="000635DC" w14:paraId="5E5788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A1C5B" w14:textId="77777777" w:rsidR="000635DC" w:rsidRPr="000635DC" w:rsidRDefault="000635DC" w:rsidP="000635DC">
            <w:r w:rsidRPr="000635DC">
              <w:rPr>
                <w:b/>
                <w:bCs/>
              </w:rPr>
              <w:t>Escalabilidade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EC201" w14:textId="77777777" w:rsidR="000635DC" w:rsidRPr="000635DC" w:rsidRDefault="000635DC" w:rsidP="000635DC">
            <w:r w:rsidRPr="000635DC">
              <w:t>Capacidade de crescer.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545E7" w14:textId="77777777" w:rsidR="000635DC" w:rsidRPr="000635DC" w:rsidRDefault="000635DC" w:rsidP="000635DC">
            <w:r w:rsidRPr="000635DC">
              <w:t>Foco em aguentar o aumento de carga.</w:t>
            </w:r>
          </w:p>
        </w:tc>
      </w:tr>
      <w:tr w:rsidR="000635DC" w:rsidRPr="000635DC" w14:paraId="0DB1DA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92C04" w14:textId="77777777" w:rsidR="000635DC" w:rsidRPr="000635DC" w:rsidRDefault="000635DC" w:rsidP="000635DC">
            <w:r w:rsidRPr="000635DC">
              <w:rPr>
                <w:b/>
                <w:bCs/>
              </w:rPr>
              <w:t>Elasticidade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A9116" w14:textId="77777777" w:rsidR="000635DC" w:rsidRPr="000635DC" w:rsidRDefault="000635DC" w:rsidP="000635DC">
            <w:r w:rsidRPr="000635DC">
              <w:t xml:space="preserve">Crescer e </w:t>
            </w:r>
            <w:r w:rsidRPr="000635DC">
              <w:rPr>
                <w:b/>
                <w:bCs/>
              </w:rPr>
              <w:t>Diminuir</w:t>
            </w:r>
            <w:r w:rsidRPr="000635D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CC797" w14:textId="77777777" w:rsidR="000635DC" w:rsidRPr="000635DC" w:rsidRDefault="000635DC" w:rsidP="000635DC">
            <w:r w:rsidRPr="000635DC">
              <w:t>Foco na economia (liberar recurso ocioso).</w:t>
            </w:r>
          </w:p>
        </w:tc>
      </w:tr>
    </w:tbl>
    <w:p w14:paraId="7B164B82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215BC359" w14:textId="77777777" w:rsidR="000635DC" w:rsidRPr="000635DC" w:rsidRDefault="000635DC" w:rsidP="000635DC">
      <w:proofErr w:type="gramStart"/>
      <w:r w:rsidRPr="000635DC">
        <w:t>.</w:t>
      </w:r>
      <w:proofErr w:type="spellStart"/>
      <w:r w:rsidRPr="000635DC">
        <w:t>table</w:t>
      </w:r>
      <w:proofErr w:type="spellEnd"/>
      <w:proofErr w:type="gramEnd"/>
      <w:r w:rsidRPr="000635DC">
        <w:t xml:space="preserve"> 4: MODELOS DE IMPLANTAÇÃO (PRÉVIA)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3513"/>
        <w:gridCol w:w="1262"/>
      </w:tblGrid>
      <w:tr w:rsidR="000635DC" w:rsidRPr="000635DC" w14:paraId="345681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1F064" w14:textId="77777777" w:rsidR="000635DC" w:rsidRPr="000635DC" w:rsidRDefault="000635DC" w:rsidP="000635DC">
            <w:r w:rsidRPr="000635DC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0635DC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01BF9" w14:textId="77777777" w:rsidR="000635DC" w:rsidRPr="000635DC" w:rsidRDefault="000635DC" w:rsidP="000635DC">
            <w:proofErr w:type="gramStart"/>
            <w:r w:rsidRPr="000635DC">
              <w:rPr>
                <w:b/>
                <w:bCs/>
              </w:rPr>
              <w:t>Público Alvo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DEBA8" w14:textId="77777777" w:rsidR="000635DC" w:rsidRPr="000635DC" w:rsidRDefault="000635DC" w:rsidP="000635DC">
            <w:r w:rsidRPr="000635DC">
              <w:rPr>
                <w:b/>
                <w:bCs/>
              </w:rPr>
              <w:t>Segurança</w:t>
            </w:r>
          </w:p>
        </w:tc>
      </w:tr>
      <w:tr w:rsidR="000635DC" w:rsidRPr="000635DC" w14:paraId="5999B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F1D71" w14:textId="77777777" w:rsidR="000635DC" w:rsidRPr="000635DC" w:rsidRDefault="000635DC" w:rsidP="000635DC">
            <w:r w:rsidRPr="000635DC">
              <w:rPr>
                <w:b/>
                <w:bCs/>
              </w:rPr>
              <w:t>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9752E" w14:textId="77777777" w:rsidR="000635DC" w:rsidRPr="000635DC" w:rsidRDefault="000635DC" w:rsidP="000635DC">
            <w:r w:rsidRPr="000635DC">
              <w:t>Único órgão/empresa.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14CBE" w14:textId="77777777" w:rsidR="000635DC" w:rsidRPr="000635DC" w:rsidRDefault="000635DC" w:rsidP="000635DC">
            <w:r w:rsidRPr="000635DC">
              <w:t>Altíssima.</w:t>
            </w:r>
          </w:p>
        </w:tc>
      </w:tr>
      <w:tr w:rsidR="000635DC" w:rsidRPr="000635DC" w14:paraId="3A0356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65856" w14:textId="77777777" w:rsidR="000635DC" w:rsidRPr="000635DC" w:rsidRDefault="000635DC" w:rsidP="000635DC">
            <w:r w:rsidRPr="000635DC">
              <w:rPr>
                <w:b/>
                <w:bCs/>
              </w:rPr>
              <w:t>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C50A" w14:textId="77777777" w:rsidR="000635DC" w:rsidRPr="000635DC" w:rsidRDefault="000635DC" w:rsidP="000635DC">
            <w:r w:rsidRPr="000635DC">
              <w:t>Público em geral (</w:t>
            </w:r>
            <w:proofErr w:type="spellStart"/>
            <w:r w:rsidRPr="000635DC">
              <w:t>multilocatário</w:t>
            </w:r>
            <w:proofErr w:type="spellEnd"/>
            <w:r w:rsidRPr="000635DC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EFCC1" w14:textId="77777777" w:rsidR="000635DC" w:rsidRPr="000635DC" w:rsidRDefault="000635DC" w:rsidP="000635DC">
            <w:r w:rsidRPr="000635DC">
              <w:t>Padrão.</w:t>
            </w:r>
          </w:p>
        </w:tc>
      </w:tr>
      <w:tr w:rsidR="000635DC" w:rsidRPr="000635DC" w14:paraId="5EB27F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CC812" w14:textId="77777777" w:rsidR="000635DC" w:rsidRPr="000635DC" w:rsidRDefault="000635DC" w:rsidP="000635DC">
            <w:r w:rsidRPr="000635DC">
              <w:rPr>
                <w:b/>
                <w:bCs/>
              </w:rPr>
              <w:t>Híbrida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43354" w14:textId="77777777" w:rsidR="000635DC" w:rsidRPr="000635DC" w:rsidRDefault="000635DC" w:rsidP="000635DC">
            <w:r w:rsidRPr="000635DC">
              <w:t>Mix de Privada e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200B8" w14:textId="77777777" w:rsidR="000635DC" w:rsidRPr="000635DC" w:rsidRDefault="000635DC" w:rsidP="000635DC">
            <w:r w:rsidRPr="000635DC">
              <w:t>Flexível.</w:t>
            </w:r>
          </w:p>
        </w:tc>
      </w:tr>
    </w:tbl>
    <w:p w14:paraId="00D4A6A9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790A51B8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6 -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ESTRATÉGIA DE PROVA: 10 PEGADINHAS CEBRASPE</w:t>
      </w:r>
    </w:p>
    <w:p w14:paraId="1BEE061E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Dizer que SaaS exige a instalação do programa no computador do usuário.</w:t>
      </w:r>
    </w:p>
    <w:p w14:paraId="156D7F19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SaaS é acessado via </w:t>
      </w:r>
      <w:r w:rsidRPr="000635DC">
        <w:rPr>
          <w:b/>
          <w:bCs/>
        </w:rPr>
        <w:t>Navegador</w:t>
      </w:r>
      <w:r w:rsidRPr="000635DC">
        <w:t>; a instalação e manutenção são do provedor.</w:t>
      </w:r>
    </w:p>
    <w:p w14:paraId="24B19F86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Afirmar que a nuvem é mais barata apenas porque o hardware é grátis.</w:t>
      </w:r>
    </w:p>
    <w:p w14:paraId="4D41AF6C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O hardware não é grátis, você paga pelo </w:t>
      </w:r>
      <w:r w:rsidRPr="000635DC">
        <w:rPr>
          <w:b/>
          <w:bCs/>
        </w:rPr>
        <w:t>aluguel/uso</w:t>
      </w:r>
      <w:r w:rsidRPr="000635DC">
        <w:t>.</w:t>
      </w:r>
    </w:p>
    <w:p w14:paraId="6BF3909B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Sugerir que PaaS é o modelo ideal para quem quer configurar o Kernel do Linux.</w:t>
      </w:r>
    </w:p>
    <w:p w14:paraId="79FF8A5C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Quem quer configurar o SO precisa de </w:t>
      </w:r>
      <w:r w:rsidRPr="000635DC">
        <w:rPr>
          <w:b/>
          <w:bCs/>
        </w:rPr>
        <w:t>IaaS</w:t>
      </w:r>
      <w:r w:rsidRPr="000635DC">
        <w:t>.</w:t>
      </w:r>
    </w:p>
    <w:p w14:paraId="5B6BD598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Dizer que a elasticidade da nuvem exige que o servidor físico seja trocado manualmente.</w:t>
      </w:r>
    </w:p>
    <w:p w14:paraId="52EE10E5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A elasticidade </w:t>
      </w:r>
      <w:proofErr w:type="gramStart"/>
      <w:r w:rsidRPr="000635DC">
        <w:t xml:space="preserve">é </w:t>
      </w:r>
      <w:r w:rsidRPr="000635DC">
        <w:rPr>
          <w:b/>
          <w:bCs/>
        </w:rPr>
        <w:t>Automática</w:t>
      </w:r>
      <w:r w:rsidRPr="000635DC">
        <w:t xml:space="preserve"> e rápida</w:t>
      </w:r>
      <w:proofErr w:type="gramEnd"/>
      <w:r w:rsidRPr="000635DC">
        <w:t>.</w:t>
      </w:r>
    </w:p>
    <w:p w14:paraId="120AF185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Afirmar que na nuvem pública os seus dados são vistos por outros usuários.</w:t>
      </w:r>
    </w:p>
    <w:p w14:paraId="48E02401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O hardware é compartilhado, mas os dados são </w:t>
      </w:r>
      <w:r w:rsidRPr="000635DC">
        <w:rPr>
          <w:b/>
          <w:bCs/>
        </w:rPr>
        <w:t>Logicamente Isolados</w:t>
      </w:r>
      <w:r w:rsidRPr="000635DC">
        <w:t>.</w:t>
      </w:r>
    </w:p>
    <w:p w14:paraId="59D2060A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Sugerir que o Dropbox é um exemplo de IaaS porque armazena arquivos.</w:t>
      </w:r>
    </w:p>
    <w:p w14:paraId="693E9901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Dropbox é um software pronto, logo é </w:t>
      </w:r>
      <w:r w:rsidRPr="000635DC">
        <w:rPr>
          <w:b/>
          <w:bCs/>
        </w:rPr>
        <w:t>SaaS</w:t>
      </w:r>
      <w:r w:rsidRPr="000635DC">
        <w:t>.</w:t>
      </w:r>
    </w:p>
    <w:p w14:paraId="2180A05E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Dizer que o pagamento da nuvem é sempre um valor fixo mensal (</w:t>
      </w:r>
      <w:proofErr w:type="spellStart"/>
      <w:r w:rsidRPr="000635DC">
        <w:t>Capex</w:t>
      </w:r>
      <w:proofErr w:type="spellEnd"/>
      <w:r w:rsidRPr="000635DC">
        <w:t>).</w:t>
      </w:r>
    </w:p>
    <w:p w14:paraId="5E950A4B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O pagamento é </w:t>
      </w:r>
      <w:proofErr w:type="spellStart"/>
      <w:r w:rsidRPr="000635DC">
        <w:rPr>
          <w:b/>
          <w:bCs/>
        </w:rPr>
        <w:t>Opex</w:t>
      </w:r>
      <w:proofErr w:type="spellEnd"/>
      <w:r w:rsidRPr="000635DC">
        <w:t xml:space="preserve"> (Custo operacional) e varia conforme o uso.</w:t>
      </w:r>
    </w:p>
    <w:p w14:paraId="16B8B86A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lastRenderedPageBreak/>
        <w:t>Pegadinha</w:t>
      </w:r>
      <w:r w:rsidRPr="000635DC">
        <w:t>: Afirmar que a nuvem elimina a necessidade de fazer backup.</w:t>
      </w:r>
    </w:p>
    <w:p w14:paraId="478773D4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A nuvem facilita, mas a </w:t>
      </w:r>
      <w:r w:rsidRPr="000635DC">
        <w:rPr>
          <w:b/>
          <w:bCs/>
        </w:rPr>
        <w:t>Responsabilidade</w:t>
      </w:r>
      <w:r w:rsidRPr="000635DC">
        <w:t xml:space="preserve"> pelos dados continua sendo do usuário/órgão.</w:t>
      </w:r>
    </w:p>
    <w:p w14:paraId="32736422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 xml:space="preserve">: Sugerir que "Cloud </w:t>
      </w:r>
      <w:proofErr w:type="spellStart"/>
      <w:r w:rsidRPr="000635DC">
        <w:t>Computing</w:t>
      </w:r>
      <w:proofErr w:type="spellEnd"/>
      <w:r w:rsidRPr="000635DC">
        <w:t xml:space="preserve">" e "Grid </w:t>
      </w:r>
      <w:proofErr w:type="spellStart"/>
      <w:r w:rsidRPr="000635DC">
        <w:t>Computing</w:t>
      </w:r>
      <w:proofErr w:type="spellEnd"/>
      <w:r w:rsidRPr="000635DC">
        <w:t>" são exatamente a mesma coisa.</w:t>
      </w:r>
    </w:p>
    <w:p w14:paraId="0FD53735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>: Grid foca em poder de processamento distribuído; Cloud foca em serviços sob demanda.</w:t>
      </w:r>
    </w:p>
    <w:p w14:paraId="01B3B158" w14:textId="77777777" w:rsidR="000635DC" w:rsidRPr="000635DC" w:rsidRDefault="000635DC" w:rsidP="000635DC">
      <w:pPr>
        <w:numPr>
          <w:ilvl w:val="0"/>
          <w:numId w:val="9"/>
        </w:numPr>
      </w:pPr>
      <w:r w:rsidRPr="000635DC">
        <w:rPr>
          <w:b/>
          <w:bCs/>
        </w:rPr>
        <w:t>Pegadinha</w:t>
      </w:r>
      <w:r w:rsidRPr="000635DC">
        <w:t>: Dizer que para usar SaaS o usuário precisa conhecer linguagens de programação.</w:t>
      </w:r>
    </w:p>
    <w:p w14:paraId="65A71C36" w14:textId="77777777" w:rsidR="000635DC" w:rsidRPr="000635DC" w:rsidRDefault="000635DC" w:rsidP="000635DC">
      <w:pPr>
        <w:numPr>
          <w:ilvl w:val="1"/>
          <w:numId w:val="9"/>
        </w:numPr>
      </w:pPr>
      <w:r w:rsidRPr="000635DC">
        <w:rPr>
          <w:b/>
          <w:bCs/>
        </w:rPr>
        <w:t>Consiste em</w:t>
      </w:r>
      <w:r w:rsidRPr="000635DC">
        <w:t xml:space="preserve">: SaaS é feito para o </w:t>
      </w:r>
      <w:r w:rsidRPr="000635DC">
        <w:rPr>
          <w:b/>
          <w:bCs/>
        </w:rPr>
        <w:t>Usuário Leigo</w:t>
      </w:r>
      <w:r w:rsidRPr="000635DC">
        <w:t xml:space="preserve"> (usuário final).</w:t>
      </w:r>
    </w:p>
    <w:p w14:paraId="56F23A01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25A828E8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7 -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QUESTÕES DE CONCURSO (VERTICAL)</w:t>
      </w:r>
    </w:p>
    <w:p w14:paraId="3F361F61" w14:textId="77777777" w:rsidR="000635DC" w:rsidRPr="000635DC" w:rsidRDefault="000635DC" w:rsidP="000635DC">
      <w:r w:rsidRPr="000635DC">
        <w:rPr>
          <w:b/>
          <w:bCs/>
        </w:rPr>
        <w:t>A) LISTA DE ENUNCIADOS</w:t>
      </w:r>
    </w:p>
    <w:p w14:paraId="1A5E9093" w14:textId="77777777" w:rsidR="000635DC" w:rsidRPr="000635DC" w:rsidRDefault="000635DC" w:rsidP="000635DC">
      <w:pPr>
        <w:numPr>
          <w:ilvl w:val="0"/>
          <w:numId w:val="10"/>
        </w:numPr>
      </w:pPr>
      <w:r w:rsidRPr="000635DC">
        <w:t>(CEBRASPE) Na computação em nuvem, o modelo IaaS (</w:t>
      </w:r>
      <w:proofErr w:type="spellStart"/>
      <w:r w:rsidRPr="000635DC">
        <w:t>Infrastructure</w:t>
      </w:r>
      <w:proofErr w:type="spellEnd"/>
      <w:r w:rsidRPr="000635DC">
        <w:t xml:space="preserve"> as a Service) permite que o usuário gerencie o sistema operacional instalado na infraestrutura contratada.</w:t>
      </w:r>
    </w:p>
    <w:p w14:paraId="38DD240E" w14:textId="77777777" w:rsidR="000635DC" w:rsidRPr="000635DC" w:rsidRDefault="000635DC" w:rsidP="000635DC">
      <w:pPr>
        <w:numPr>
          <w:ilvl w:val="0"/>
          <w:numId w:val="10"/>
        </w:numPr>
      </w:pPr>
      <w:r w:rsidRPr="000635DC">
        <w:t>(CEBRASPE) O modelo SaaS (Software as a Service) caracteriza-se pela oferta de um ambiente completo para desenvolvimento e implantação de aplicativos na rede.</w:t>
      </w:r>
    </w:p>
    <w:p w14:paraId="16BCFFF6" w14:textId="77777777" w:rsidR="000635DC" w:rsidRPr="000635DC" w:rsidRDefault="000635DC" w:rsidP="000635DC">
      <w:pPr>
        <w:numPr>
          <w:ilvl w:val="0"/>
          <w:numId w:val="10"/>
        </w:numPr>
      </w:pPr>
      <w:r w:rsidRPr="000635DC">
        <w:t>(CEBRASPE) Uma das características essenciais da computação em nuvem é a elasticidade rápida, que permite o ajuste de recursos de acordo com a demanda do usuário.</w:t>
      </w:r>
    </w:p>
    <w:p w14:paraId="6BB42FCB" w14:textId="77777777" w:rsidR="000635DC" w:rsidRPr="000635DC" w:rsidRDefault="000635DC" w:rsidP="000635DC">
      <w:pPr>
        <w:numPr>
          <w:ilvl w:val="0"/>
          <w:numId w:val="10"/>
        </w:numPr>
      </w:pPr>
      <w:r w:rsidRPr="000635DC">
        <w:t>(CEBRASPE) No modelo PaaS (Platform as a Service), o provedor de nuvem é responsável por gerenciar a infraestrutura subjacente, incluindo servidores e sistemas operacionais.</w:t>
      </w:r>
    </w:p>
    <w:p w14:paraId="7A9A7E1F" w14:textId="77777777" w:rsidR="000635DC" w:rsidRPr="000635DC" w:rsidRDefault="000635DC" w:rsidP="000635DC">
      <w:pPr>
        <w:numPr>
          <w:ilvl w:val="0"/>
          <w:numId w:val="10"/>
        </w:numPr>
      </w:pPr>
      <w:r w:rsidRPr="000635DC">
        <w:t xml:space="preserve">(CEBRASPE) O uso de aplicativos como o Microsoft 365 e o Google </w:t>
      </w:r>
      <w:proofErr w:type="spellStart"/>
      <w:r w:rsidRPr="000635DC">
        <w:t>Docs</w:t>
      </w:r>
      <w:proofErr w:type="spellEnd"/>
      <w:r w:rsidRPr="000635DC">
        <w:t xml:space="preserve"> exemplifica o modelo de serviço conhecido como IaaS.</w:t>
      </w:r>
    </w:p>
    <w:p w14:paraId="13E56360" w14:textId="77777777" w:rsidR="000635DC" w:rsidRPr="000635DC" w:rsidRDefault="000635DC" w:rsidP="000635DC">
      <w:r w:rsidRPr="000635DC">
        <w:rPr>
          <w:b/>
          <w:bCs/>
        </w:rPr>
        <w:t>B) GABARITOS COMENTADOS</w:t>
      </w:r>
    </w:p>
    <w:p w14:paraId="622213F1" w14:textId="77777777" w:rsidR="000635DC" w:rsidRPr="000635DC" w:rsidRDefault="000635DC" w:rsidP="000635DC">
      <w:r w:rsidRPr="000635DC">
        <w:rPr>
          <w:b/>
          <w:bCs/>
        </w:rPr>
        <w:t>QUESTÃO 01</w:t>
      </w:r>
    </w:p>
    <w:p w14:paraId="5063FBFC" w14:textId="77777777" w:rsidR="000635DC" w:rsidRPr="000635DC" w:rsidRDefault="000635DC" w:rsidP="000635DC">
      <w:r w:rsidRPr="000635DC">
        <w:rPr>
          <w:b/>
          <w:bCs/>
        </w:rPr>
        <w:t>O ENUNCIADO DIZ</w:t>
      </w:r>
      <w:r w:rsidRPr="000635DC">
        <w:t>: (CEBRASPE) Na computação em nuvem, o modelo IaaS (</w:t>
      </w:r>
      <w:proofErr w:type="spellStart"/>
      <w:r w:rsidRPr="000635DC">
        <w:t>Infrastructure</w:t>
      </w:r>
      <w:proofErr w:type="spellEnd"/>
      <w:r w:rsidRPr="000635DC">
        <w:t xml:space="preserve"> as a Service) permite que o usuário gerencie o sistema operacional instalado na infraestrutura contratada.</w:t>
      </w:r>
    </w:p>
    <w:p w14:paraId="26C6E0EB" w14:textId="77777777" w:rsidR="000635DC" w:rsidRPr="000635DC" w:rsidRDefault="000635DC" w:rsidP="000635DC">
      <w:r w:rsidRPr="000635DC">
        <w:rPr>
          <w:b/>
          <w:bCs/>
        </w:rPr>
        <w:lastRenderedPageBreak/>
        <w:t>GABARITO: VERDADEIRO</w:t>
      </w:r>
      <w:r w:rsidRPr="000635DC">
        <w:t>. No IaaS, o provedor dá a máquina e o usuário manda no SO.</w:t>
      </w:r>
    </w:p>
    <w:p w14:paraId="36AF6034" w14:textId="77777777" w:rsidR="000635DC" w:rsidRPr="000635DC" w:rsidRDefault="000635DC" w:rsidP="000635DC">
      <w:r w:rsidRPr="000635DC">
        <w:rPr>
          <w:b/>
          <w:bCs/>
        </w:rPr>
        <w:t>QUESTÃO 02</w:t>
      </w:r>
    </w:p>
    <w:p w14:paraId="010A73A6" w14:textId="77777777" w:rsidR="000635DC" w:rsidRPr="000635DC" w:rsidRDefault="000635DC" w:rsidP="000635DC">
      <w:r w:rsidRPr="000635DC">
        <w:rPr>
          <w:b/>
          <w:bCs/>
        </w:rPr>
        <w:t>O ENUNCIADO DIZ</w:t>
      </w:r>
      <w:r w:rsidRPr="000635DC">
        <w:t>: (CEBRASPE) O modelo SaaS (Software as a Service) caracteriza-se pela oferta de um ambiente completo para desenvolvimento e implantação de aplicativos na rede.</w:t>
      </w:r>
    </w:p>
    <w:p w14:paraId="09036918" w14:textId="77777777" w:rsidR="000635DC" w:rsidRPr="000635DC" w:rsidRDefault="000635DC" w:rsidP="000635DC">
      <w:r w:rsidRPr="000635DC">
        <w:rPr>
          <w:b/>
          <w:bCs/>
        </w:rPr>
        <w:t>GABARITO: FALSO</w:t>
      </w:r>
      <w:r w:rsidRPr="000635DC">
        <w:t xml:space="preserve">. Essa é a definição de </w:t>
      </w:r>
      <w:r w:rsidRPr="000635DC">
        <w:rPr>
          <w:b/>
          <w:bCs/>
        </w:rPr>
        <w:t>PaaS</w:t>
      </w:r>
      <w:r w:rsidRPr="000635DC">
        <w:t>. SaaS é para uso de software pronto.</w:t>
      </w:r>
    </w:p>
    <w:p w14:paraId="62E383A0" w14:textId="77777777" w:rsidR="000635DC" w:rsidRPr="000635DC" w:rsidRDefault="000635DC" w:rsidP="000635DC">
      <w:r w:rsidRPr="000635DC">
        <w:rPr>
          <w:b/>
          <w:bCs/>
        </w:rPr>
        <w:t>QUESTÃO 03</w:t>
      </w:r>
    </w:p>
    <w:p w14:paraId="4D3D8886" w14:textId="77777777" w:rsidR="000635DC" w:rsidRPr="000635DC" w:rsidRDefault="000635DC" w:rsidP="000635DC">
      <w:r w:rsidRPr="000635DC">
        <w:rPr>
          <w:b/>
          <w:bCs/>
        </w:rPr>
        <w:t>O ENUNCIADO DIZ</w:t>
      </w:r>
      <w:r w:rsidRPr="000635DC">
        <w:t>: (CEBRASPE) Uma das características essenciais da computação em nuvem é a elasticidade rápida, que permite o ajuste de recursos de acordo com a demanda do usuário.</w:t>
      </w:r>
    </w:p>
    <w:p w14:paraId="4CAB5458" w14:textId="77777777" w:rsidR="000635DC" w:rsidRPr="000635DC" w:rsidRDefault="000635DC" w:rsidP="000635DC">
      <w:r w:rsidRPr="000635DC">
        <w:rPr>
          <w:b/>
          <w:bCs/>
        </w:rPr>
        <w:t>GABARITO: VERDADEIRO</w:t>
      </w:r>
      <w:r w:rsidRPr="000635DC">
        <w:t>. É a capacidade de "esticar" e "encolher" recursos.</w:t>
      </w:r>
    </w:p>
    <w:p w14:paraId="63CFA1BD" w14:textId="77777777" w:rsidR="000635DC" w:rsidRPr="000635DC" w:rsidRDefault="000635DC" w:rsidP="000635DC">
      <w:r w:rsidRPr="000635DC">
        <w:rPr>
          <w:b/>
          <w:bCs/>
        </w:rPr>
        <w:t>QUESTÃO 04</w:t>
      </w:r>
    </w:p>
    <w:p w14:paraId="2F7CAD79" w14:textId="77777777" w:rsidR="000635DC" w:rsidRPr="000635DC" w:rsidRDefault="000635DC" w:rsidP="000635DC">
      <w:r w:rsidRPr="000635DC">
        <w:rPr>
          <w:b/>
          <w:bCs/>
        </w:rPr>
        <w:t>O ENUNCIADO DIZ</w:t>
      </w:r>
      <w:r w:rsidRPr="000635DC">
        <w:t>: (CEBRASPE) No modelo PaaS (Platform as a Service), o provedor de nuvem é responsável por gerenciar a infraestrutura subjacente, incluindo servidores e sistemas operacionais.</w:t>
      </w:r>
    </w:p>
    <w:p w14:paraId="5D17BE51" w14:textId="77777777" w:rsidR="000635DC" w:rsidRPr="000635DC" w:rsidRDefault="000635DC" w:rsidP="000635DC">
      <w:r w:rsidRPr="000635DC">
        <w:rPr>
          <w:b/>
          <w:bCs/>
        </w:rPr>
        <w:t>GABARITO: VERDADEIRO</w:t>
      </w:r>
      <w:r w:rsidRPr="000635DC">
        <w:t>. No PaaS, o usuário só cuida da sua aplicação/código.</w:t>
      </w:r>
    </w:p>
    <w:p w14:paraId="72ED0E94" w14:textId="77777777" w:rsidR="000635DC" w:rsidRPr="000635DC" w:rsidRDefault="000635DC" w:rsidP="000635DC">
      <w:r w:rsidRPr="000635DC">
        <w:rPr>
          <w:b/>
          <w:bCs/>
        </w:rPr>
        <w:t>QUESTÃO 05</w:t>
      </w:r>
    </w:p>
    <w:p w14:paraId="0B5525DA" w14:textId="77777777" w:rsidR="000635DC" w:rsidRPr="000635DC" w:rsidRDefault="000635DC" w:rsidP="000635DC">
      <w:r w:rsidRPr="000635DC">
        <w:rPr>
          <w:b/>
          <w:bCs/>
        </w:rPr>
        <w:t>O ENUNCIADO DIZ</w:t>
      </w:r>
      <w:r w:rsidRPr="000635DC">
        <w:t xml:space="preserve">: (CEBRASPE) O uso de aplicativos como o Microsoft 365 e o Google </w:t>
      </w:r>
      <w:proofErr w:type="spellStart"/>
      <w:r w:rsidRPr="000635DC">
        <w:t>Docs</w:t>
      </w:r>
      <w:proofErr w:type="spellEnd"/>
      <w:r w:rsidRPr="000635DC">
        <w:t xml:space="preserve"> exemplifica o modelo de serviço conhecido como IaaS.</w:t>
      </w:r>
    </w:p>
    <w:p w14:paraId="5C99C6D4" w14:textId="77777777" w:rsidR="000635DC" w:rsidRPr="000635DC" w:rsidRDefault="000635DC" w:rsidP="000635DC">
      <w:r w:rsidRPr="000635DC">
        <w:rPr>
          <w:b/>
          <w:bCs/>
        </w:rPr>
        <w:t>GABARITO: FALSO</w:t>
      </w:r>
      <w:r w:rsidRPr="000635DC">
        <w:t xml:space="preserve">. São exemplos de </w:t>
      </w:r>
      <w:r w:rsidRPr="000635DC">
        <w:rPr>
          <w:b/>
          <w:bCs/>
        </w:rPr>
        <w:t>SaaS</w:t>
      </w:r>
      <w:r w:rsidRPr="000635DC">
        <w:t>.</w:t>
      </w:r>
    </w:p>
    <w:p w14:paraId="126D9A6B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11C9C7D3" w14:textId="77777777" w:rsidR="000635DC" w:rsidRPr="000635DC" w:rsidRDefault="000635DC" w:rsidP="000635DC">
      <w:pPr>
        <w:rPr>
          <w:b/>
          <w:bCs/>
        </w:rPr>
      </w:pPr>
      <w:r w:rsidRPr="000635DC">
        <w:rPr>
          <w:b/>
          <w:bCs/>
        </w:rPr>
        <w:t xml:space="preserve">8 - </w:t>
      </w:r>
      <w:r w:rsidRPr="000635DC">
        <w:rPr>
          <w:rFonts w:ascii="Segoe UI Emoji" w:hAnsi="Segoe UI Emoji" w:cs="Segoe UI Emoji"/>
          <w:b/>
          <w:bCs/>
        </w:rPr>
        <w:t>🟨</w:t>
      </w:r>
      <w:r w:rsidRPr="000635DC">
        <w:rPr>
          <w:b/>
          <w:bCs/>
        </w:rPr>
        <w:t xml:space="preserve"> FLASHCARDS (FRENTE / VERSO)</w:t>
      </w:r>
    </w:p>
    <w:p w14:paraId="0503B209" w14:textId="77777777" w:rsidR="000635DC" w:rsidRPr="000635DC" w:rsidRDefault="000635DC" w:rsidP="000635DC">
      <w:r w:rsidRPr="000635DC">
        <w:rPr>
          <w:b/>
          <w:bCs/>
        </w:rPr>
        <w:t>FRENTE</w:t>
      </w:r>
      <w:r w:rsidRPr="000635DC">
        <w:t>: Qual o modelo de nuvem onde o usuário instala seu próprio Sistema Operacional?</w:t>
      </w:r>
    </w:p>
    <w:p w14:paraId="79D1C893" w14:textId="77777777" w:rsidR="000635DC" w:rsidRPr="000635DC" w:rsidRDefault="000635DC" w:rsidP="000635DC">
      <w:r w:rsidRPr="000635DC">
        <w:rPr>
          <w:b/>
          <w:bCs/>
        </w:rPr>
        <w:t>VERSO</w:t>
      </w:r>
      <w:r w:rsidRPr="000635DC">
        <w:t xml:space="preserve">: </w:t>
      </w:r>
      <w:r w:rsidRPr="000635DC">
        <w:rPr>
          <w:b/>
          <w:bCs/>
        </w:rPr>
        <w:t>IaaS</w:t>
      </w:r>
      <w:r w:rsidRPr="000635DC">
        <w:t xml:space="preserve"> (Infraestrutura como Serviço).</w:t>
      </w:r>
    </w:p>
    <w:p w14:paraId="0008B049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685F7DD0" w14:textId="77777777" w:rsidR="000635DC" w:rsidRPr="000635DC" w:rsidRDefault="000635DC" w:rsidP="000635DC">
      <w:r w:rsidRPr="000635DC">
        <w:rPr>
          <w:b/>
          <w:bCs/>
        </w:rPr>
        <w:t>FRENTE</w:t>
      </w:r>
      <w:r w:rsidRPr="000635DC">
        <w:t>: O que caracteriza o modelo SaaS?</w:t>
      </w:r>
    </w:p>
    <w:p w14:paraId="326A9597" w14:textId="77777777" w:rsidR="000635DC" w:rsidRPr="000635DC" w:rsidRDefault="000635DC" w:rsidP="000635DC">
      <w:r w:rsidRPr="000635DC">
        <w:rPr>
          <w:b/>
          <w:bCs/>
        </w:rPr>
        <w:t>VERSO</w:t>
      </w:r>
      <w:r w:rsidRPr="000635DC">
        <w:t xml:space="preserve">: O uso de </w:t>
      </w:r>
      <w:r w:rsidRPr="000635DC">
        <w:rPr>
          <w:b/>
          <w:bCs/>
        </w:rPr>
        <w:t>softwares prontos</w:t>
      </w:r>
      <w:r w:rsidRPr="000635DC">
        <w:t xml:space="preserve"> via internet, sem gerenciar infraestrutura ou SO.</w:t>
      </w:r>
    </w:p>
    <w:p w14:paraId="3DF9A117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lastRenderedPageBreak/>
        <w:t>⬜</w:t>
      </w:r>
    </w:p>
    <w:p w14:paraId="2CA5C407" w14:textId="77777777" w:rsidR="000635DC" w:rsidRPr="000635DC" w:rsidRDefault="000635DC" w:rsidP="000635DC">
      <w:r w:rsidRPr="000635DC">
        <w:rPr>
          <w:b/>
          <w:bCs/>
        </w:rPr>
        <w:t>FRENTE</w:t>
      </w:r>
      <w:r w:rsidRPr="000635DC">
        <w:t>: Qual a diferença entre PaaS e IaaS para um desenvolvedor?</w:t>
      </w:r>
    </w:p>
    <w:p w14:paraId="6E5DFDC2" w14:textId="77777777" w:rsidR="000635DC" w:rsidRPr="000635DC" w:rsidRDefault="000635DC" w:rsidP="000635DC">
      <w:r w:rsidRPr="000635DC">
        <w:rPr>
          <w:b/>
          <w:bCs/>
        </w:rPr>
        <w:t>VERSO</w:t>
      </w:r>
      <w:r w:rsidRPr="000635DC">
        <w:t xml:space="preserve">: No </w:t>
      </w:r>
      <w:r w:rsidRPr="000635DC">
        <w:rPr>
          <w:b/>
          <w:bCs/>
        </w:rPr>
        <w:t>IaaS</w:t>
      </w:r>
      <w:r w:rsidRPr="000635DC">
        <w:t xml:space="preserve"> ele gerencia o SO; no </w:t>
      </w:r>
      <w:r w:rsidRPr="000635DC">
        <w:rPr>
          <w:b/>
          <w:bCs/>
        </w:rPr>
        <w:t>PaaS</w:t>
      </w:r>
      <w:r w:rsidRPr="000635DC">
        <w:t xml:space="preserve"> o SO já vem pronto para rodar o código.</w:t>
      </w:r>
    </w:p>
    <w:p w14:paraId="26DCE4AE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033D9B97" w14:textId="77777777" w:rsidR="000635DC" w:rsidRPr="000635DC" w:rsidRDefault="000635DC" w:rsidP="000635DC">
      <w:r w:rsidRPr="000635DC">
        <w:rPr>
          <w:b/>
          <w:bCs/>
        </w:rPr>
        <w:t>FRENTE</w:t>
      </w:r>
      <w:r w:rsidRPr="000635DC">
        <w:t>: O que é elasticidade na nuvem?</w:t>
      </w:r>
    </w:p>
    <w:p w14:paraId="6D86A20E" w14:textId="77777777" w:rsidR="000635DC" w:rsidRPr="000635DC" w:rsidRDefault="000635DC" w:rsidP="000635DC">
      <w:r w:rsidRPr="000635DC">
        <w:rPr>
          <w:b/>
          <w:bCs/>
        </w:rPr>
        <w:t>VERSO</w:t>
      </w:r>
      <w:r w:rsidRPr="000635DC">
        <w:t xml:space="preserve">: Capacidade de </w:t>
      </w:r>
      <w:r w:rsidRPr="000635DC">
        <w:rPr>
          <w:b/>
          <w:bCs/>
        </w:rPr>
        <w:t>aumentar ou diminuir recursos</w:t>
      </w:r>
      <w:r w:rsidRPr="000635DC">
        <w:t xml:space="preserve"> computacionais automaticamente conforme a demanda.</w:t>
      </w:r>
    </w:p>
    <w:p w14:paraId="6103E7C0" w14:textId="77777777" w:rsidR="000635DC" w:rsidRPr="000635DC" w:rsidRDefault="000635DC" w:rsidP="000635DC">
      <w:r w:rsidRPr="000635DC">
        <w:rPr>
          <w:rFonts w:ascii="Segoe UI Emoji" w:hAnsi="Segoe UI Emoji" w:cs="Segoe UI Emoji"/>
        </w:rPr>
        <w:t>⬜</w:t>
      </w:r>
    </w:p>
    <w:p w14:paraId="155866B1" w14:textId="77777777" w:rsidR="0075273C" w:rsidRDefault="0075273C"/>
    <w:sectPr w:rsidR="00752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54"/>
    <w:multiLevelType w:val="multilevel"/>
    <w:tmpl w:val="91C2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3366D"/>
    <w:multiLevelType w:val="multilevel"/>
    <w:tmpl w:val="6BDE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22B62"/>
    <w:multiLevelType w:val="multilevel"/>
    <w:tmpl w:val="244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F2353"/>
    <w:multiLevelType w:val="multilevel"/>
    <w:tmpl w:val="CB9E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A6DF4"/>
    <w:multiLevelType w:val="multilevel"/>
    <w:tmpl w:val="DBAC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D3D28"/>
    <w:multiLevelType w:val="multilevel"/>
    <w:tmpl w:val="D06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33D59"/>
    <w:multiLevelType w:val="multilevel"/>
    <w:tmpl w:val="8A92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62A14"/>
    <w:multiLevelType w:val="multilevel"/>
    <w:tmpl w:val="E970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A3257"/>
    <w:multiLevelType w:val="multilevel"/>
    <w:tmpl w:val="0538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32597"/>
    <w:multiLevelType w:val="multilevel"/>
    <w:tmpl w:val="8A1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295153">
    <w:abstractNumId w:val="8"/>
  </w:num>
  <w:num w:numId="2" w16cid:durableId="383724241">
    <w:abstractNumId w:val="0"/>
  </w:num>
  <w:num w:numId="3" w16cid:durableId="591426739">
    <w:abstractNumId w:val="4"/>
  </w:num>
  <w:num w:numId="4" w16cid:durableId="989822620">
    <w:abstractNumId w:val="2"/>
  </w:num>
  <w:num w:numId="5" w16cid:durableId="328795899">
    <w:abstractNumId w:val="7"/>
  </w:num>
  <w:num w:numId="6" w16cid:durableId="170803159">
    <w:abstractNumId w:val="9"/>
  </w:num>
  <w:num w:numId="7" w16cid:durableId="1178618820">
    <w:abstractNumId w:val="3"/>
  </w:num>
  <w:num w:numId="8" w16cid:durableId="1484006061">
    <w:abstractNumId w:val="6"/>
  </w:num>
  <w:num w:numId="9" w16cid:durableId="1348406369">
    <w:abstractNumId w:val="5"/>
  </w:num>
  <w:num w:numId="10" w16cid:durableId="133117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8"/>
    <w:rsid w:val="000635DC"/>
    <w:rsid w:val="001B0D38"/>
    <w:rsid w:val="001C2700"/>
    <w:rsid w:val="0075273C"/>
    <w:rsid w:val="00E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BBCD"/>
  <w15:chartTrackingRefBased/>
  <w15:docId w15:val="{D08CE057-80D2-4DAF-97D8-2289E91B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1A"/>
  </w:style>
  <w:style w:type="paragraph" w:styleId="Ttulo1">
    <w:name w:val="heading 1"/>
    <w:basedOn w:val="Normal"/>
    <w:next w:val="Normal"/>
    <w:link w:val="Ttulo1Char"/>
    <w:uiPriority w:val="9"/>
    <w:qFormat/>
    <w:rsid w:val="001B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0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0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0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0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0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0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0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0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0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0D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0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0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0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19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1533</Words>
  <Characters>8557</Characters>
  <Application>Microsoft Office Word</Application>
  <DocSecurity>0</DocSecurity>
  <Lines>276</Lines>
  <Paragraphs>214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2026-02-17T10:24:00Z</dcterms:created>
  <dcterms:modified xsi:type="dcterms:W3CDTF">2026-02-17T11:10:00Z</dcterms:modified>
</cp:coreProperties>
</file>