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7EFBC" w14:textId="77777777" w:rsidR="00A03B7B" w:rsidRPr="00A03B7B" w:rsidRDefault="00A03B7B" w:rsidP="00A03B7B">
      <w:r w:rsidRPr="00A03B7B">
        <w:rPr>
          <w:b/>
          <w:bCs/>
        </w:rPr>
        <w:t>ia10.com.br - Nivaldo Oliveira</w:t>
      </w:r>
    </w:p>
    <w:p w14:paraId="3454EB45" w14:textId="77777777" w:rsidR="00A03B7B" w:rsidRPr="00A03B7B" w:rsidRDefault="00A03B7B" w:rsidP="00A03B7B">
      <w:r w:rsidRPr="00A03B7B">
        <w:rPr>
          <w:b/>
          <w:bCs/>
        </w:rPr>
        <w:t>CEBRASPE - MÓDULO DE PORTUGUÊS PARA CONCURSO DE NÍVEL SUPERIOR</w:t>
      </w:r>
    </w:p>
    <w:p w14:paraId="38D28617" w14:textId="77777777" w:rsidR="00A03B7B" w:rsidRPr="00A03B7B" w:rsidRDefault="00A03B7B" w:rsidP="00A03B7B">
      <w:r w:rsidRPr="00A03B7B">
        <w:rPr>
          <w:rFonts w:ascii="Segoe UI Emoji" w:hAnsi="Segoe UI Emoji" w:cs="Segoe UI Emoji"/>
        </w:rPr>
        <w:t>⬜</w:t>
      </w:r>
    </w:p>
    <w:p w14:paraId="7F6EF9E4" w14:textId="77777777" w:rsidR="00A03B7B" w:rsidRPr="00A03B7B" w:rsidRDefault="00A03B7B" w:rsidP="00A03B7B">
      <w:r w:rsidRPr="00A03B7B">
        <w:rPr>
          <w:b/>
          <w:bCs/>
        </w:rPr>
        <w:t>MÓDULO LXII - VARIAÇÃO LINGUÍSTICA</w:t>
      </w:r>
    </w:p>
    <w:p w14:paraId="5F75A25A" w14:textId="77777777" w:rsidR="00A03B7B" w:rsidRPr="00A03B7B" w:rsidRDefault="00A03B7B" w:rsidP="00A03B7B">
      <w:r w:rsidRPr="00A03B7B">
        <w:rPr>
          <w:b/>
          <w:bCs/>
        </w:rPr>
        <w:t>Mentor</w:t>
      </w:r>
      <w:r w:rsidRPr="00A03B7B">
        <w:t>, chegamos ao item 62 do seu Ranking de Incidência (</w:t>
      </w:r>
      <w:r w:rsidRPr="00A03B7B">
        <w:rPr>
          <w:b/>
          <w:bCs/>
        </w:rPr>
        <w:t>3%</w:t>
      </w:r>
      <w:r w:rsidRPr="00A03B7B">
        <w:t xml:space="preserve">). Este tema é a base da sociolinguística nas provas do CEBRASPE. Para a Polícia Federal e a Câmara dos Deputados, o examinador não quer apenas que você aponte o "certo" ou "errado", mas que compreenda a </w:t>
      </w:r>
      <w:r w:rsidRPr="00A03B7B">
        <w:rPr>
          <w:b/>
          <w:bCs/>
        </w:rPr>
        <w:t>adequação</w:t>
      </w:r>
      <w:r w:rsidRPr="00A03B7B">
        <w:t xml:space="preserve"> do discurso. Em um depoimento colhido por um Agente da PF, a variação dialetal do depoente deve ser respeitada, enquanto no Plenário da Câmara, a norma culta é a exigência técnica. O CEBRASPE cobra este assunto para testar se o candidato reconhece que a língua é um organismo vivo e que o "erro" muitas vezes é apenas uma variação de registro.</w:t>
      </w:r>
    </w:p>
    <w:p w14:paraId="3EE240B8" w14:textId="77777777" w:rsidR="00A03B7B" w:rsidRPr="00A03B7B" w:rsidRDefault="00A03B7B" w:rsidP="00A03B7B">
      <w:r w:rsidRPr="00A03B7B">
        <w:rPr>
          <w:rFonts w:ascii="Segoe UI Emoji" w:hAnsi="Segoe UI Emoji" w:cs="Segoe UI Emoji"/>
        </w:rPr>
        <w:t>⬜</w:t>
      </w:r>
    </w:p>
    <w:p w14:paraId="08D9AD83" w14:textId="77777777" w:rsidR="00A03B7B" w:rsidRPr="00A03B7B" w:rsidRDefault="00A03B7B" w:rsidP="00A03B7B">
      <w:pPr>
        <w:rPr>
          <w:b/>
          <w:bCs/>
        </w:rPr>
      </w:pPr>
      <w:r w:rsidRPr="00A03B7B">
        <w:rPr>
          <w:b/>
          <w:bCs/>
        </w:rPr>
        <w:t xml:space="preserve">1 - </w:t>
      </w:r>
      <w:r w:rsidRPr="00A03B7B">
        <w:rPr>
          <w:rFonts w:ascii="Segoe UI Emoji" w:hAnsi="Segoe UI Emoji" w:cs="Segoe UI Emoji"/>
          <w:b/>
          <w:bCs/>
        </w:rPr>
        <w:t>🟦</w:t>
      </w:r>
      <w:r w:rsidRPr="00A03B7B">
        <w:rPr>
          <w:b/>
          <w:bCs/>
        </w:rPr>
        <w:t xml:space="preserve"> O QUE VOCÊ APRENDERÁ NESTE MÓDULO</w:t>
      </w:r>
    </w:p>
    <w:p w14:paraId="21E225D3" w14:textId="77777777" w:rsidR="00A03B7B" w:rsidRPr="00A03B7B" w:rsidRDefault="00A03B7B" w:rsidP="00A03B7B">
      <w:r w:rsidRPr="00A03B7B">
        <w:t xml:space="preserve">Você aprenderá os quatro tipos principais de variações na língua: </w:t>
      </w:r>
      <w:r w:rsidRPr="00A03B7B">
        <w:rPr>
          <w:b/>
          <w:bCs/>
        </w:rPr>
        <w:t>Diatópica</w:t>
      </w:r>
      <w:r w:rsidRPr="00A03B7B">
        <w:t xml:space="preserve"> (geográfica), </w:t>
      </w:r>
      <w:r w:rsidRPr="00A03B7B">
        <w:rPr>
          <w:b/>
          <w:bCs/>
        </w:rPr>
        <w:t>Diastrática</w:t>
      </w:r>
      <w:r w:rsidRPr="00A03B7B">
        <w:t xml:space="preserve"> (social), </w:t>
      </w:r>
      <w:r w:rsidRPr="00A03B7B">
        <w:rPr>
          <w:b/>
          <w:bCs/>
        </w:rPr>
        <w:t>Diafásica</w:t>
      </w:r>
      <w:r w:rsidRPr="00A03B7B">
        <w:t xml:space="preserve"> (situação/contexto) e </w:t>
      </w:r>
      <w:r w:rsidRPr="00A03B7B">
        <w:rPr>
          <w:b/>
          <w:bCs/>
        </w:rPr>
        <w:t>Diacrônica</w:t>
      </w:r>
      <w:r w:rsidRPr="00A03B7B">
        <w:t xml:space="preserve"> (histórica). Estudaremos a diferença entre norma culta e norma coloquial, e como o preconceito linguístico é abordado pela banca. O foco será identificar marcas de oralidade em textos escritos e compreender que a língua se molda ao falante e ao ambiente, sem perder sua funcionalidade de comunicação.</w:t>
      </w:r>
    </w:p>
    <w:p w14:paraId="7BD1E212" w14:textId="77777777" w:rsidR="00A03B7B" w:rsidRPr="00A03B7B" w:rsidRDefault="00A03B7B" w:rsidP="00A03B7B">
      <w:r w:rsidRPr="00A03B7B">
        <w:rPr>
          <w:rFonts w:ascii="Segoe UI Emoji" w:hAnsi="Segoe UI Emoji" w:cs="Segoe UI Emoji"/>
        </w:rPr>
        <w:t>⬜</w:t>
      </w:r>
    </w:p>
    <w:p w14:paraId="3DDAC540" w14:textId="77777777" w:rsidR="00A03B7B" w:rsidRPr="00A03B7B" w:rsidRDefault="00A03B7B" w:rsidP="00A03B7B">
      <w:pPr>
        <w:rPr>
          <w:b/>
          <w:bCs/>
        </w:rPr>
      </w:pPr>
      <w:r w:rsidRPr="00A03B7B">
        <w:rPr>
          <w:b/>
          <w:bCs/>
        </w:rPr>
        <w:t xml:space="preserve">2 - </w:t>
      </w:r>
      <w:r w:rsidRPr="00A03B7B">
        <w:rPr>
          <w:rFonts w:ascii="Segoe UI Emoji" w:hAnsi="Segoe UI Emoji" w:cs="Segoe UI Emoji"/>
          <w:b/>
          <w:bCs/>
        </w:rPr>
        <w:t>🟨</w:t>
      </w:r>
      <w:r w:rsidRPr="00A03B7B">
        <w:rPr>
          <w:b/>
          <w:bCs/>
        </w:rPr>
        <w:t xml:space="preserve"> PEGADINHAS DO CEBRASPE PARA ESTE ASSUNTO</w:t>
      </w:r>
    </w:p>
    <w:p w14:paraId="0CCDF3B5" w14:textId="77777777" w:rsidR="00A03B7B" w:rsidRPr="00A03B7B" w:rsidRDefault="00A03B7B" w:rsidP="00A03B7B">
      <w:pPr>
        <w:numPr>
          <w:ilvl w:val="0"/>
          <w:numId w:val="1"/>
        </w:numPr>
      </w:pPr>
      <w:r w:rsidRPr="00A03B7B">
        <w:rPr>
          <w:rFonts w:ascii="Segoe UI Emoji" w:hAnsi="Segoe UI Emoji" w:cs="Segoe UI Emoji"/>
        </w:rPr>
        <w:t>🟦</w:t>
      </w:r>
      <w:r w:rsidRPr="00A03B7B">
        <w:t xml:space="preserve"> </w:t>
      </w:r>
      <w:r w:rsidRPr="00A03B7B">
        <w:rPr>
          <w:b/>
          <w:bCs/>
        </w:rPr>
        <w:t>Erro vs. Variação</w:t>
      </w:r>
      <w:r w:rsidRPr="00A03B7B">
        <w:t xml:space="preserve">: A banca apresenta um texto com gírias e afirma que há "erro gramatical". </w:t>
      </w:r>
      <w:r w:rsidRPr="00A03B7B">
        <w:rPr>
          <w:b/>
          <w:bCs/>
        </w:rPr>
        <w:t>Gabarito: Errado. Se o texto for uma transcrição de fala ou um gênero literário, trata-se de variação linguística adequada ao contexto.</w:t>
      </w:r>
    </w:p>
    <w:p w14:paraId="540B16DB" w14:textId="77777777" w:rsidR="00A03B7B" w:rsidRPr="00A03B7B" w:rsidRDefault="00A03B7B" w:rsidP="00A03B7B">
      <w:pPr>
        <w:numPr>
          <w:ilvl w:val="0"/>
          <w:numId w:val="1"/>
        </w:numPr>
      </w:pPr>
      <w:r w:rsidRPr="00A03B7B">
        <w:rPr>
          <w:rFonts w:ascii="Segoe UI Emoji" w:hAnsi="Segoe UI Emoji" w:cs="Segoe UI Emoji"/>
        </w:rPr>
        <w:t>🟦</w:t>
      </w:r>
      <w:r w:rsidRPr="00A03B7B">
        <w:t xml:space="preserve"> </w:t>
      </w:r>
      <w:r w:rsidRPr="00A03B7B">
        <w:rPr>
          <w:b/>
          <w:bCs/>
        </w:rPr>
        <w:t>Norma Culta Obrigatória</w:t>
      </w:r>
      <w:r w:rsidRPr="00A03B7B">
        <w:t xml:space="preserve">: O examinador sugere que a norma culta é a única forma correta de comunicação em qualquer situação. </w:t>
      </w:r>
      <w:r w:rsidRPr="00A03B7B">
        <w:rPr>
          <w:b/>
          <w:bCs/>
        </w:rPr>
        <w:t>Gabarito: Errado. A eficácia comunicativa pode ocorrer em diversos níveis de linguagem.</w:t>
      </w:r>
    </w:p>
    <w:p w14:paraId="4878C0ED" w14:textId="77777777" w:rsidR="00A03B7B" w:rsidRPr="00A03B7B" w:rsidRDefault="00A03B7B" w:rsidP="00A03B7B">
      <w:pPr>
        <w:numPr>
          <w:ilvl w:val="0"/>
          <w:numId w:val="1"/>
        </w:numPr>
      </w:pPr>
      <w:r w:rsidRPr="00A03B7B">
        <w:rPr>
          <w:rFonts w:ascii="Segoe UI Emoji" w:hAnsi="Segoe UI Emoji" w:cs="Segoe UI Emoji"/>
        </w:rPr>
        <w:t>🟦</w:t>
      </w:r>
      <w:r w:rsidRPr="00A03B7B">
        <w:t xml:space="preserve"> </w:t>
      </w:r>
      <w:r w:rsidRPr="00A03B7B">
        <w:rPr>
          <w:b/>
          <w:bCs/>
        </w:rPr>
        <w:t>Arcaísmos como Erro</w:t>
      </w:r>
      <w:r w:rsidRPr="00A03B7B">
        <w:t xml:space="preserve">: A banca coloca um termo antigo (Vossa Mercê) e pergunta se é um erro de ortografia atual. </w:t>
      </w:r>
      <w:r w:rsidRPr="00A03B7B">
        <w:rPr>
          <w:b/>
          <w:bCs/>
        </w:rPr>
        <w:t>Gabarito: Errado. É uma variação diacrônica (histórica).</w:t>
      </w:r>
    </w:p>
    <w:p w14:paraId="5B8E171E" w14:textId="77777777" w:rsidR="00A03B7B" w:rsidRPr="00A03B7B" w:rsidRDefault="00A03B7B" w:rsidP="00A03B7B">
      <w:r w:rsidRPr="00A03B7B">
        <w:rPr>
          <w:rFonts w:ascii="Segoe UI Emoji" w:hAnsi="Segoe UI Emoji" w:cs="Segoe UI Emoji"/>
        </w:rPr>
        <w:lastRenderedPageBreak/>
        <w:t>⬜</w:t>
      </w:r>
    </w:p>
    <w:p w14:paraId="7519BDA0" w14:textId="77777777" w:rsidR="00A03B7B" w:rsidRPr="00A03B7B" w:rsidRDefault="00A03B7B" w:rsidP="00A03B7B">
      <w:pPr>
        <w:rPr>
          <w:b/>
          <w:bCs/>
        </w:rPr>
      </w:pPr>
      <w:r w:rsidRPr="00A03B7B">
        <w:rPr>
          <w:b/>
          <w:bCs/>
        </w:rPr>
        <w:t xml:space="preserve">3 - </w:t>
      </w:r>
      <w:r w:rsidRPr="00A03B7B">
        <w:rPr>
          <w:rFonts w:ascii="Segoe UI Emoji" w:hAnsi="Segoe UI Emoji" w:cs="Segoe UI Emoji"/>
          <w:b/>
          <w:bCs/>
        </w:rPr>
        <w:t>🟨</w:t>
      </w:r>
      <w:r w:rsidRPr="00A03B7B">
        <w:rPr>
          <w:b/>
          <w:bCs/>
        </w:rPr>
        <w:t xml:space="preserve"> RESUMO ESTRATÉGICO (MÉTODO DIDÁTICO)</w:t>
      </w:r>
    </w:p>
    <w:p w14:paraId="778C9A42" w14:textId="77777777" w:rsidR="00A03B7B" w:rsidRPr="00A03B7B" w:rsidRDefault="00A03B7B" w:rsidP="00A03B7B">
      <w:r w:rsidRPr="00A03B7B">
        <w:t>Estudante, a língua portuguesa não é uma farda rígida, mas uma roupa que trocamos conforme a ocasião.</w:t>
      </w:r>
    </w:p>
    <w:p w14:paraId="6806CEFC" w14:textId="77777777" w:rsidR="00A03B7B" w:rsidRPr="00A03B7B" w:rsidRDefault="00A03B7B" w:rsidP="00A03B7B">
      <w:pPr>
        <w:numPr>
          <w:ilvl w:val="0"/>
          <w:numId w:val="2"/>
        </w:numPr>
      </w:pPr>
      <w:r w:rsidRPr="00A03B7B">
        <w:rPr>
          <w:b/>
          <w:bCs/>
        </w:rPr>
        <w:t>VARIAÇÃO DIATÓPICA (Regional)</w:t>
      </w:r>
      <w:r w:rsidRPr="00A03B7B">
        <w:t>: É o sotaque e o vocabulário de cada região.</w:t>
      </w:r>
    </w:p>
    <w:p w14:paraId="683F80DF" w14:textId="77777777" w:rsidR="00A03B7B" w:rsidRPr="00A03B7B" w:rsidRDefault="00A03B7B" w:rsidP="00A03B7B">
      <w:pPr>
        <w:numPr>
          <w:ilvl w:val="1"/>
          <w:numId w:val="2"/>
        </w:numPr>
      </w:pPr>
      <w:r w:rsidRPr="00A03B7B">
        <w:t xml:space="preserve">Ex: </w:t>
      </w:r>
      <w:r w:rsidRPr="00A03B7B">
        <w:rPr>
          <w:i/>
          <w:iCs/>
        </w:rPr>
        <w:t>Mandioca, aipim e macaxeira</w:t>
      </w:r>
      <w:r w:rsidRPr="00A03B7B">
        <w:t>.</w:t>
      </w:r>
    </w:p>
    <w:p w14:paraId="673FD75B" w14:textId="77777777" w:rsidR="00A03B7B" w:rsidRPr="00A03B7B" w:rsidRDefault="00A03B7B" w:rsidP="00A03B7B">
      <w:pPr>
        <w:numPr>
          <w:ilvl w:val="0"/>
          <w:numId w:val="2"/>
        </w:numPr>
      </w:pPr>
      <w:r w:rsidRPr="00A03B7B">
        <w:rPr>
          <w:b/>
          <w:bCs/>
        </w:rPr>
        <w:t>VARIAÇÃO DIASTRÁTICA (Social)</w:t>
      </w:r>
      <w:r w:rsidRPr="00A03B7B">
        <w:t>: Refere-se ao grupo social, idade ou profissão (jargões).</w:t>
      </w:r>
    </w:p>
    <w:p w14:paraId="1735B0ED" w14:textId="77777777" w:rsidR="00A03B7B" w:rsidRPr="00A03B7B" w:rsidRDefault="00A03B7B" w:rsidP="00A03B7B">
      <w:pPr>
        <w:numPr>
          <w:ilvl w:val="1"/>
          <w:numId w:val="2"/>
        </w:numPr>
      </w:pPr>
      <w:r w:rsidRPr="00A03B7B">
        <w:t>Ex: O jargão jurídico "Data vênia" vs. a gíria de um grupo de jovens.</w:t>
      </w:r>
    </w:p>
    <w:p w14:paraId="01D13909" w14:textId="77777777" w:rsidR="00A03B7B" w:rsidRPr="00A03B7B" w:rsidRDefault="00A03B7B" w:rsidP="00A03B7B">
      <w:pPr>
        <w:numPr>
          <w:ilvl w:val="0"/>
          <w:numId w:val="2"/>
        </w:numPr>
      </w:pPr>
      <w:r w:rsidRPr="00A03B7B">
        <w:rPr>
          <w:b/>
          <w:bCs/>
        </w:rPr>
        <w:t>VARIAÇÃO DIAFÁSICA (Contextual)</w:t>
      </w:r>
      <w:r w:rsidRPr="00A03B7B">
        <w:t>: É o registro (Formal vs. Informal).</w:t>
      </w:r>
    </w:p>
    <w:p w14:paraId="5285C5F1" w14:textId="77777777" w:rsidR="00A03B7B" w:rsidRPr="00A03B7B" w:rsidRDefault="00A03B7B" w:rsidP="00A03B7B">
      <w:pPr>
        <w:numPr>
          <w:ilvl w:val="1"/>
          <w:numId w:val="2"/>
        </w:numPr>
      </w:pPr>
      <w:r w:rsidRPr="00A03B7B">
        <w:t>Ex: Falar com o Diretor da PF (Formal) vs. Falar com um amigo no churrasco (Informal).</w:t>
      </w:r>
    </w:p>
    <w:p w14:paraId="710786D1" w14:textId="77777777" w:rsidR="00A03B7B" w:rsidRPr="00A03B7B" w:rsidRDefault="00A03B7B" w:rsidP="00A03B7B">
      <w:pPr>
        <w:numPr>
          <w:ilvl w:val="0"/>
          <w:numId w:val="2"/>
        </w:numPr>
      </w:pPr>
      <w:r w:rsidRPr="00A03B7B">
        <w:rPr>
          <w:b/>
          <w:bCs/>
        </w:rPr>
        <w:t>VARIAÇÃO DIACRÔNICA (Histórica)</w:t>
      </w:r>
      <w:r w:rsidRPr="00A03B7B">
        <w:t>: As mudanças da língua através dos séculos.</w:t>
      </w:r>
    </w:p>
    <w:p w14:paraId="48CBEFB8" w14:textId="77777777" w:rsidR="00A03B7B" w:rsidRPr="00A03B7B" w:rsidRDefault="00A03B7B" w:rsidP="00A03B7B">
      <w:pPr>
        <w:numPr>
          <w:ilvl w:val="1"/>
          <w:numId w:val="2"/>
        </w:numPr>
      </w:pPr>
      <w:r w:rsidRPr="00A03B7B">
        <w:t xml:space="preserve">Ex: </w:t>
      </w:r>
      <w:r w:rsidRPr="00A03B7B">
        <w:rPr>
          <w:i/>
          <w:iCs/>
        </w:rPr>
        <w:t>Pharmácia</w:t>
      </w:r>
      <w:r w:rsidRPr="00A03B7B">
        <w:t xml:space="preserve"> -&gt; </w:t>
      </w:r>
      <w:r w:rsidRPr="00A03B7B">
        <w:rPr>
          <w:i/>
          <w:iCs/>
        </w:rPr>
        <w:t>Farmácia</w:t>
      </w:r>
      <w:r w:rsidRPr="00A03B7B">
        <w:t>.</w:t>
      </w:r>
    </w:p>
    <w:p w14:paraId="52B83FFB" w14:textId="77777777" w:rsidR="00A03B7B" w:rsidRPr="00A03B7B" w:rsidRDefault="00A03B7B" w:rsidP="00A03B7B">
      <w:r w:rsidRPr="00A03B7B">
        <w:t xml:space="preserve">Na Polícia Federal, você lidará com todas as variações em interrogatórios. Na Câmara, você redigirá na </w:t>
      </w:r>
      <w:r w:rsidRPr="00A03B7B">
        <w:rPr>
          <w:b/>
          <w:bCs/>
        </w:rPr>
        <w:t>Norma Culta</w:t>
      </w:r>
      <w:r w:rsidRPr="00A03B7B">
        <w:t xml:space="preserve">, que é a variante de prestígio usada nos documentos oficiais. </w:t>
      </w:r>
      <w:r w:rsidRPr="00A03B7B">
        <w:rPr>
          <w:b/>
          <w:bCs/>
        </w:rPr>
        <w:t>Lembre-se: no CEBRASPE, adequação é a palavra-chave. Um texto informal pode estar "correto" se o gênero textual permitir.</w:t>
      </w:r>
    </w:p>
    <w:p w14:paraId="017B6DBC" w14:textId="77777777" w:rsidR="00A03B7B" w:rsidRPr="00A03B7B" w:rsidRDefault="00A03B7B" w:rsidP="00A03B7B">
      <w:r w:rsidRPr="00A03B7B">
        <w:rPr>
          <w:rFonts w:ascii="Segoe UI Emoji" w:hAnsi="Segoe UI Emoji" w:cs="Segoe UI Emoji"/>
        </w:rPr>
        <w:t>⬜</w:t>
      </w:r>
    </w:p>
    <w:p w14:paraId="772D67D6" w14:textId="77777777" w:rsidR="00A03B7B" w:rsidRPr="00A03B7B" w:rsidRDefault="00A03B7B" w:rsidP="00A03B7B">
      <w:pPr>
        <w:rPr>
          <w:b/>
          <w:bCs/>
        </w:rPr>
      </w:pPr>
      <w:r w:rsidRPr="00A03B7B">
        <w:rPr>
          <w:b/>
          <w:bCs/>
        </w:rPr>
        <w:t xml:space="preserve">4 - </w:t>
      </w:r>
      <w:r w:rsidRPr="00A03B7B">
        <w:rPr>
          <w:rFonts w:ascii="Segoe UI Emoji" w:hAnsi="Segoe UI Emoji" w:cs="Segoe UI Emoji"/>
          <w:b/>
          <w:bCs/>
        </w:rPr>
        <w:t>🟨</w:t>
      </w:r>
      <w:r w:rsidRPr="00A03B7B">
        <w:rPr>
          <w:b/>
          <w:bCs/>
        </w:rPr>
        <w:t xml:space="preserve"> 4 LISTAS EXPLICATIVAS</w:t>
      </w:r>
    </w:p>
    <w:p w14:paraId="23F572D5" w14:textId="77777777" w:rsidR="00A03B7B" w:rsidRPr="00A03B7B" w:rsidRDefault="00A03B7B" w:rsidP="00A03B7B">
      <w:r w:rsidRPr="00A03B7B">
        <w:rPr>
          <w:b/>
          <w:bCs/>
        </w:rPr>
        <w:t>Lista 1: MARCAS DE ORALIDADE (REGISTRO INFORMAL)</w:t>
      </w:r>
    </w:p>
    <w:p w14:paraId="1A431E96" w14:textId="77777777" w:rsidR="00A03B7B" w:rsidRPr="00A03B7B" w:rsidRDefault="00A03B7B" w:rsidP="00A03B7B">
      <w:pPr>
        <w:numPr>
          <w:ilvl w:val="0"/>
          <w:numId w:val="3"/>
        </w:numPr>
      </w:pPr>
      <w:r w:rsidRPr="00A03B7B">
        <w:t>Uso de "pra" em vez de "para".</w:t>
      </w:r>
    </w:p>
    <w:p w14:paraId="1BF925BA" w14:textId="77777777" w:rsidR="00A03B7B" w:rsidRPr="00A03B7B" w:rsidRDefault="00A03B7B" w:rsidP="00A03B7B">
      <w:pPr>
        <w:numPr>
          <w:ilvl w:val="0"/>
          <w:numId w:val="3"/>
        </w:numPr>
      </w:pPr>
      <w:r w:rsidRPr="00A03B7B">
        <w:t>Uso de "tá" em vez de "está".</w:t>
      </w:r>
    </w:p>
    <w:p w14:paraId="4029241E" w14:textId="77777777" w:rsidR="00A03B7B" w:rsidRPr="00A03B7B" w:rsidRDefault="00A03B7B" w:rsidP="00A03B7B">
      <w:pPr>
        <w:numPr>
          <w:ilvl w:val="0"/>
          <w:numId w:val="3"/>
        </w:numPr>
      </w:pPr>
      <w:r w:rsidRPr="00A03B7B">
        <w:t>Repetições excessivas (</w:t>
      </w:r>
      <w:r w:rsidRPr="00A03B7B">
        <w:rPr>
          <w:i/>
          <w:iCs/>
        </w:rPr>
        <w:t>aí, né, então</w:t>
      </w:r>
      <w:r w:rsidRPr="00A03B7B">
        <w:t>).</w:t>
      </w:r>
    </w:p>
    <w:p w14:paraId="055B5AAF" w14:textId="77777777" w:rsidR="00A03B7B" w:rsidRPr="00A03B7B" w:rsidRDefault="00A03B7B" w:rsidP="00A03B7B">
      <w:pPr>
        <w:numPr>
          <w:ilvl w:val="0"/>
          <w:numId w:val="3"/>
        </w:numPr>
      </w:pPr>
      <w:r w:rsidRPr="00A03B7B">
        <w:t>Falta de concordância verbal na fala coloquial.</w:t>
      </w:r>
    </w:p>
    <w:p w14:paraId="1CB29F81" w14:textId="77777777" w:rsidR="00A03B7B" w:rsidRPr="00A03B7B" w:rsidRDefault="00A03B7B" w:rsidP="00A03B7B">
      <w:r w:rsidRPr="00A03B7B">
        <w:rPr>
          <w:b/>
          <w:bCs/>
        </w:rPr>
        <w:t>Lista 2: JARGÕES PROFISSIONAIS (VARIAÇÃO SOCIAL)</w:t>
      </w:r>
    </w:p>
    <w:p w14:paraId="0B9DC69F" w14:textId="77777777" w:rsidR="00A03B7B" w:rsidRPr="00A03B7B" w:rsidRDefault="00A03B7B" w:rsidP="00A03B7B">
      <w:pPr>
        <w:numPr>
          <w:ilvl w:val="0"/>
          <w:numId w:val="4"/>
        </w:numPr>
      </w:pPr>
      <w:r w:rsidRPr="00A03B7B">
        <w:rPr>
          <w:b/>
          <w:bCs/>
        </w:rPr>
        <w:t>Jurídico</w:t>
      </w:r>
      <w:r w:rsidRPr="00A03B7B">
        <w:t xml:space="preserve">: </w:t>
      </w:r>
      <w:r w:rsidRPr="00A03B7B">
        <w:rPr>
          <w:i/>
          <w:iCs/>
        </w:rPr>
        <w:t>Sub judice, trânsito em julgado</w:t>
      </w:r>
      <w:r w:rsidRPr="00A03B7B">
        <w:t>.</w:t>
      </w:r>
    </w:p>
    <w:p w14:paraId="3ED9826D" w14:textId="77777777" w:rsidR="00A03B7B" w:rsidRPr="00A03B7B" w:rsidRDefault="00A03B7B" w:rsidP="00A03B7B">
      <w:pPr>
        <w:numPr>
          <w:ilvl w:val="0"/>
          <w:numId w:val="4"/>
        </w:numPr>
      </w:pPr>
      <w:r w:rsidRPr="00A03B7B">
        <w:rPr>
          <w:b/>
          <w:bCs/>
        </w:rPr>
        <w:t>Policial</w:t>
      </w:r>
      <w:r w:rsidRPr="00A03B7B">
        <w:t xml:space="preserve">: </w:t>
      </w:r>
      <w:r w:rsidRPr="00A03B7B">
        <w:rPr>
          <w:i/>
          <w:iCs/>
        </w:rPr>
        <w:t>QAP, ocorrência, flagrante</w:t>
      </w:r>
      <w:r w:rsidRPr="00A03B7B">
        <w:t>.</w:t>
      </w:r>
    </w:p>
    <w:p w14:paraId="396D6012" w14:textId="77777777" w:rsidR="00A03B7B" w:rsidRPr="00A03B7B" w:rsidRDefault="00A03B7B" w:rsidP="00A03B7B">
      <w:pPr>
        <w:numPr>
          <w:ilvl w:val="0"/>
          <w:numId w:val="4"/>
        </w:numPr>
      </w:pPr>
      <w:r w:rsidRPr="00A03B7B">
        <w:rPr>
          <w:b/>
          <w:bCs/>
        </w:rPr>
        <w:lastRenderedPageBreak/>
        <w:t>Médico</w:t>
      </w:r>
      <w:r w:rsidRPr="00A03B7B">
        <w:t xml:space="preserve">: </w:t>
      </w:r>
      <w:r w:rsidRPr="00A03B7B">
        <w:rPr>
          <w:i/>
          <w:iCs/>
        </w:rPr>
        <w:t>Prognóstico, cefaleia</w:t>
      </w:r>
      <w:r w:rsidRPr="00A03B7B">
        <w:t>.</w:t>
      </w:r>
    </w:p>
    <w:p w14:paraId="340B6F87" w14:textId="77777777" w:rsidR="00A03B7B" w:rsidRPr="00A03B7B" w:rsidRDefault="00A03B7B" w:rsidP="00A03B7B">
      <w:r w:rsidRPr="00A03B7B">
        <w:rPr>
          <w:b/>
          <w:bCs/>
        </w:rPr>
        <w:t>Lista 3: VARIAÇÕES REGIONAIS (DIATÓPICAS)</w:t>
      </w:r>
    </w:p>
    <w:p w14:paraId="35C2517B" w14:textId="77777777" w:rsidR="00A03B7B" w:rsidRPr="00A03B7B" w:rsidRDefault="00A03B7B" w:rsidP="00A03B7B">
      <w:pPr>
        <w:numPr>
          <w:ilvl w:val="0"/>
          <w:numId w:val="5"/>
        </w:numPr>
      </w:pPr>
      <w:r w:rsidRPr="00A03B7B">
        <w:rPr>
          <w:b/>
          <w:bCs/>
        </w:rPr>
        <w:t>Sul</w:t>
      </w:r>
      <w:r w:rsidRPr="00A03B7B">
        <w:t xml:space="preserve">: </w:t>
      </w:r>
      <w:r w:rsidRPr="00A03B7B">
        <w:rPr>
          <w:i/>
          <w:iCs/>
        </w:rPr>
        <w:t>Bah, guri, tu</w:t>
      </w:r>
      <w:r w:rsidRPr="00A03B7B">
        <w:t>.</w:t>
      </w:r>
    </w:p>
    <w:p w14:paraId="7ABCA170" w14:textId="77777777" w:rsidR="00A03B7B" w:rsidRPr="00A03B7B" w:rsidRDefault="00A03B7B" w:rsidP="00A03B7B">
      <w:pPr>
        <w:numPr>
          <w:ilvl w:val="0"/>
          <w:numId w:val="5"/>
        </w:numPr>
      </w:pPr>
      <w:r w:rsidRPr="00A03B7B">
        <w:rPr>
          <w:b/>
          <w:bCs/>
        </w:rPr>
        <w:t>Nordeste</w:t>
      </w:r>
      <w:r w:rsidRPr="00A03B7B">
        <w:t xml:space="preserve">: </w:t>
      </w:r>
      <w:r w:rsidRPr="00A03B7B">
        <w:rPr>
          <w:i/>
          <w:iCs/>
        </w:rPr>
        <w:t>Oxe, vixe, oitão</w:t>
      </w:r>
      <w:r w:rsidRPr="00A03B7B">
        <w:t>.</w:t>
      </w:r>
    </w:p>
    <w:p w14:paraId="318A4A03" w14:textId="77777777" w:rsidR="00A03B7B" w:rsidRPr="00A03B7B" w:rsidRDefault="00A03B7B" w:rsidP="00A03B7B">
      <w:pPr>
        <w:numPr>
          <w:ilvl w:val="0"/>
          <w:numId w:val="5"/>
        </w:numPr>
      </w:pPr>
      <w:r w:rsidRPr="00A03B7B">
        <w:rPr>
          <w:b/>
          <w:bCs/>
        </w:rPr>
        <w:t>Sudeste</w:t>
      </w:r>
      <w:r w:rsidRPr="00A03B7B">
        <w:t xml:space="preserve">: </w:t>
      </w:r>
      <w:r w:rsidRPr="00A03B7B">
        <w:rPr>
          <w:i/>
          <w:iCs/>
        </w:rPr>
        <w:t>Uai (MG), mano (SP), mermão (RJ)</w:t>
      </w:r>
      <w:r w:rsidRPr="00A03B7B">
        <w:t>.</w:t>
      </w:r>
    </w:p>
    <w:p w14:paraId="2146268A" w14:textId="77777777" w:rsidR="00A03B7B" w:rsidRPr="00A03B7B" w:rsidRDefault="00A03B7B" w:rsidP="00A03B7B">
      <w:r w:rsidRPr="00A03B7B">
        <w:rPr>
          <w:b/>
          <w:bCs/>
        </w:rPr>
        <w:t>Lista 4: COMPLEMENTO AOS ESTUDOS (DICA)</w:t>
      </w:r>
    </w:p>
    <w:p w14:paraId="1B41409F" w14:textId="77777777" w:rsidR="00A03B7B" w:rsidRPr="00A03B7B" w:rsidRDefault="00A03B7B" w:rsidP="00A03B7B">
      <w:pPr>
        <w:numPr>
          <w:ilvl w:val="0"/>
          <w:numId w:val="6"/>
        </w:numPr>
      </w:pPr>
      <w:r w:rsidRPr="00A03B7B">
        <w:rPr>
          <w:b/>
          <w:bCs/>
        </w:rPr>
        <w:t>Dica de Ouro</w:t>
      </w:r>
      <w:r w:rsidRPr="00A03B7B">
        <w:t xml:space="preserve">: O CEBRASPE costuma cobrar a identificação de textos que misturam registros. Se um texto de lei usa uma gíria, há um erro de adequação. Se uma crônica usa gíria, é um recurso estilístico. Fique atento ao </w:t>
      </w:r>
      <w:r w:rsidRPr="00A03B7B">
        <w:rPr>
          <w:b/>
          <w:bCs/>
        </w:rPr>
        <w:t>gênero do texto</w:t>
      </w:r>
      <w:r w:rsidRPr="00A03B7B">
        <w:t>.</w:t>
      </w:r>
    </w:p>
    <w:p w14:paraId="3158C7FD" w14:textId="77777777" w:rsidR="00A03B7B" w:rsidRPr="00A03B7B" w:rsidRDefault="00A03B7B" w:rsidP="00A03B7B">
      <w:r w:rsidRPr="00A03B7B">
        <w:rPr>
          <w:rFonts w:ascii="Segoe UI Emoji" w:hAnsi="Segoe UI Emoji" w:cs="Segoe UI Emoji"/>
        </w:rPr>
        <w:t>⬜</w:t>
      </w:r>
    </w:p>
    <w:p w14:paraId="35FCFF8A" w14:textId="77777777" w:rsidR="00A03B7B" w:rsidRPr="00A03B7B" w:rsidRDefault="00A03B7B" w:rsidP="00A03B7B">
      <w:pPr>
        <w:rPr>
          <w:b/>
          <w:bCs/>
        </w:rPr>
      </w:pPr>
      <w:r w:rsidRPr="00A03B7B">
        <w:rPr>
          <w:b/>
          <w:bCs/>
        </w:rPr>
        <w:t xml:space="preserve">5 - </w:t>
      </w:r>
      <w:r w:rsidRPr="00A03B7B">
        <w:rPr>
          <w:rFonts w:ascii="Segoe UI Emoji" w:hAnsi="Segoe UI Emoji" w:cs="Segoe UI Emoji"/>
          <w:b/>
          <w:bCs/>
        </w:rPr>
        <w:t>🟨</w:t>
      </w:r>
      <w:r w:rsidRPr="00A03B7B">
        <w:rPr>
          <w:b/>
          <w:bCs/>
        </w:rPr>
        <w:t xml:space="preserve"> 4 TABELAS COMPARATIVAS</w:t>
      </w:r>
    </w:p>
    <w:p w14:paraId="45E427AD" w14:textId="77777777" w:rsidR="00A03B7B" w:rsidRPr="00A03B7B" w:rsidRDefault="00A03B7B" w:rsidP="00A03B7B">
      <w:r w:rsidRPr="00A03B7B">
        <w:t>.table 1: NÍVEIS DE LINGUAGEM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"/>
        <w:gridCol w:w="2864"/>
        <w:gridCol w:w="1864"/>
        <w:gridCol w:w="2592"/>
      </w:tblGrid>
      <w:tr w:rsidR="00A03B7B" w:rsidRPr="00A03B7B" w14:paraId="1DD119B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D2E9D1" w14:textId="77777777" w:rsidR="00A03B7B" w:rsidRPr="00A03B7B" w:rsidRDefault="00A03B7B" w:rsidP="00A03B7B">
            <w:r w:rsidRPr="00A03B7B">
              <w:rPr>
                <w:rFonts w:ascii="Segoe UI Emoji" w:hAnsi="Segoe UI Emoji" w:cs="Segoe UI Emoji"/>
                <w:b/>
                <w:bCs/>
              </w:rPr>
              <w:t>🟧</w:t>
            </w:r>
            <w:r w:rsidRPr="00A03B7B">
              <w:rPr>
                <w:b/>
                <w:bCs/>
              </w:rPr>
              <w:t xml:space="preserve"> Nível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60EC31" w14:textId="77777777" w:rsidR="00A03B7B" w:rsidRPr="00A03B7B" w:rsidRDefault="00A03B7B" w:rsidP="00A03B7B">
            <w:r w:rsidRPr="00A03B7B">
              <w:rPr>
                <w:b/>
                <w:bCs/>
              </w:rPr>
              <w:t>Ambiente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51D18A" w14:textId="77777777" w:rsidR="00A03B7B" w:rsidRPr="00A03B7B" w:rsidRDefault="00A03B7B" w:rsidP="00A03B7B">
            <w:r w:rsidRPr="00A03B7B">
              <w:rPr>
                <w:b/>
                <w:bCs/>
              </w:rPr>
              <w:t>Vocabulário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08EC0" w14:textId="77777777" w:rsidR="00A03B7B" w:rsidRPr="00A03B7B" w:rsidRDefault="00A03B7B" w:rsidP="00A03B7B">
            <w:r w:rsidRPr="00A03B7B">
              <w:rPr>
                <w:b/>
                <w:bCs/>
              </w:rPr>
              <w:t>Exemplo</w:t>
            </w:r>
          </w:p>
        </w:tc>
      </w:tr>
      <w:tr w:rsidR="00A03B7B" w:rsidRPr="00A03B7B" w14:paraId="18B4A67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D463A2" w14:textId="77777777" w:rsidR="00A03B7B" w:rsidRPr="00A03B7B" w:rsidRDefault="00A03B7B" w:rsidP="00A03B7B">
            <w:r w:rsidRPr="00A03B7B">
              <w:rPr>
                <w:b/>
                <w:bCs/>
              </w:rPr>
              <w:t>Formal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F3C1B" w14:textId="77777777" w:rsidR="00A03B7B" w:rsidRPr="00A03B7B" w:rsidRDefault="00A03B7B" w:rsidP="00A03B7B">
            <w:r w:rsidRPr="00A03B7B">
              <w:t>Solenidades / Documentos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B1B432" w14:textId="77777777" w:rsidR="00A03B7B" w:rsidRPr="00A03B7B" w:rsidRDefault="00A03B7B" w:rsidP="00A03B7B">
            <w:r w:rsidRPr="00A03B7B">
              <w:t>Norma Culta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5ABA95" w14:textId="77777777" w:rsidR="00A03B7B" w:rsidRPr="00A03B7B" w:rsidRDefault="00A03B7B" w:rsidP="00A03B7B">
            <w:r w:rsidRPr="00A03B7B">
              <w:t>"Solicito vossa atenção."</w:t>
            </w:r>
          </w:p>
        </w:tc>
      </w:tr>
      <w:tr w:rsidR="00A03B7B" w:rsidRPr="00A03B7B" w14:paraId="446AF17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40ABC" w14:textId="77777777" w:rsidR="00A03B7B" w:rsidRPr="00A03B7B" w:rsidRDefault="00A03B7B" w:rsidP="00A03B7B">
            <w:r w:rsidRPr="00A03B7B">
              <w:rPr>
                <w:b/>
                <w:bCs/>
              </w:rPr>
              <w:t>Coloquial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FCBBC4" w14:textId="77777777" w:rsidR="00A03B7B" w:rsidRPr="00A03B7B" w:rsidRDefault="00A03B7B" w:rsidP="00A03B7B">
            <w:r w:rsidRPr="00A03B7B">
              <w:t>Família / Amigos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C3680" w14:textId="77777777" w:rsidR="00A03B7B" w:rsidRPr="00A03B7B" w:rsidRDefault="00A03B7B" w:rsidP="00A03B7B">
            <w:r w:rsidRPr="00A03B7B">
              <w:t>Cotidiano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83C6B5" w14:textId="77777777" w:rsidR="00A03B7B" w:rsidRPr="00A03B7B" w:rsidRDefault="00A03B7B" w:rsidP="00A03B7B">
            <w:r w:rsidRPr="00A03B7B">
              <w:t>"Vê aí o que tu acha."</w:t>
            </w:r>
          </w:p>
        </w:tc>
      </w:tr>
      <w:tr w:rsidR="00A03B7B" w:rsidRPr="00A03B7B" w14:paraId="131353B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BEF2E5" w14:textId="77777777" w:rsidR="00A03B7B" w:rsidRPr="00A03B7B" w:rsidRDefault="00A03B7B" w:rsidP="00A03B7B">
            <w:r w:rsidRPr="00A03B7B">
              <w:rPr>
                <w:b/>
                <w:bCs/>
              </w:rPr>
              <w:t>Vulgata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7914A9" w14:textId="77777777" w:rsidR="00A03B7B" w:rsidRPr="00A03B7B" w:rsidRDefault="00A03B7B" w:rsidP="00A03B7B">
            <w:r w:rsidRPr="00A03B7B">
              <w:t>Grupos restritos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1A4639" w14:textId="77777777" w:rsidR="00A03B7B" w:rsidRPr="00A03B7B" w:rsidRDefault="00A03B7B" w:rsidP="00A03B7B">
            <w:r w:rsidRPr="00A03B7B">
              <w:t>Gírias / Grosseiro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04E6B3" w14:textId="77777777" w:rsidR="00A03B7B" w:rsidRPr="00A03B7B" w:rsidRDefault="00A03B7B" w:rsidP="00A03B7B">
            <w:r w:rsidRPr="00A03B7B">
              <w:t>"E aí, parça, firmeza?"</w:t>
            </w:r>
          </w:p>
        </w:tc>
      </w:tr>
    </w:tbl>
    <w:p w14:paraId="67807D75" w14:textId="77777777" w:rsidR="00A03B7B" w:rsidRPr="00A03B7B" w:rsidRDefault="00A03B7B" w:rsidP="00A03B7B">
      <w:r w:rsidRPr="00A03B7B">
        <w:rPr>
          <w:rFonts w:ascii="Segoe UI Emoji" w:hAnsi="Segoe UI Emoji" w:cs="Segoe UI Emoji"/>
        </w:rPr>
        <w:t>⬜</w:t>
      </w:r>
    </w:p>
    <w:p w14:paraId="4759DEC0" w14:textId="77777777" w:rsidR="00A03B7B" w:rsidRPr="00A03B7B" w:rsidRDefault="00A03B7B" w:rsidP="00A03B7B">
      <w:r w:rsidRPr="00A03B7B">
        <w:t>.table 2: TIPOS DE VARIAÇÃO LINGUÍSTICA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5"/>
        <w:gridCol w:w="2042"/>
        <w:gridCol w:w="1652"/>
      </w:tblGrid>
      <w:tr w:rsidR="00A03B7B" w:rsidRPr="00A03B7B" w14:paraId="0D2D9E1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C33F25" w14:textId="77777777" w:rsidR="00A03B7B" w:rsidRPr="00A03B7B" w:rsidRDefault="00A03B7B" w:rsidP="00A03B7B">
            <w:r w:rsidRPr="00A03B7B">
              <w:rPr>
                <w:rFonts w:ascii="Segoe UI Emoji" w:hAnsi="Segoe UI Emoji" w:cs="Segoe UI Emoji"/>
                <w:b/>
                <w:bCs/>
              </w:rPr>
              <w:t>🟧</w:t>
            </w:r>
            <w:r w:rsidRPr="00A03B7B">
              <w:rPr>
                <w:b/>
                <w:bCs/>
              </w:rPr>
              <w:t xml:space="preserve"> Variação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A4EA7" w14:textId="77777777" w:rsidR="00A03B7B" w:rsidRPr="00A03B7B" w:rsidRDefault="00A03B7B" w:rsidP="00A03B7B">
            <w:r w:rsidRPr="00A03B7B">
              <w:rPr>
                <w:b/>
                <w:bCs/>
              </w:rPr>
              <w:t>Fator Gerador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8818D5" w14:textId="77777777" w:rsidR="00A03B7B" w:rsidRPr="00A03B7B" w:rsidRDefault="00A03B7B" w:rsidP="00A03B7B">
            <w:r w:rsidRPr="00A03B7B">
              <w:rPr>
                <w:b/>
                <w:bCs/>
              </w:rPr>
              <w:t>Nome Técnico</w:t>
            </w:r>
          </w:p>
        </w:tc>
      </w:tr>
      <w:tr w:rsidR="00A03B7B" w:rsidRPr="00A03B7B" w14:paraId="174304D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178665" w14:textId="77777777" w:rsidR="00A03B7B" w:rsidRPr="00A03B7B" w:rsidRDefault="00A03B7B" w:rsidP="00A03B7B">
            <w:r w:rsidRPr="00A03B7B">
              <w:rPr>
                <w:b/>
                <w:bCs/>
              </w:rPr>
              <w:t>Regional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8B8B95" w14:textId="77777777" w:rsidR="00A03B7B" w:rsidRPr="00A03B7B" w:rsidRDefault="00A03B7B" w:rsidP="00A03B7B">
            <w:r w:rsidRPr="00A03B7B">
              <w:t>Espaço Geográfico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6CA7D" w14:textId="77777777" w:rsidR="00A03B7B" w:rsidRPr="00A03B7B" w:rsidRDefault="00A03B7B" w:rsidP="00A03B7B">
            <w:r w:rsidRPr="00A03B7B">
              <w:t>Diatópica</w:t>
            </w:r>
          </w:p>
        </w:tc>
      </w:tr>
      <w:tr w:rsidR="00A03B7B" w:rsidRPr="00A03B7B" w14:paraId="47333B3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C6C85" w14:textId="77777777" w:rsidR="00A03B7B" w:rsidRPr="00A03B7B" w:rsidRDefault="00A03B7B" w:rsidP="00A03B7B">
            <w:r w:rsidRPr="00A03B7B">
              <w:rPr>
                <w:b/>
                <w:bCs/>
              </w:rPr>
              <w:t>Social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7BCC56" w14:textId="77777777" w:rsidR="00A03B7B" w:rsidRPr="00A03B7B" w:rsidRDefault="00A03B7B" w:rsidP="00A03B7B">
            <w:r w:rsidRPr="00A03B7B">
              <w:t>Classe / Grupo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5AC48D" w14:textId="77777777" w:rsidR="00A03B7B" w:rsidRPr="00A03B7B" w:rsidRDefault="00A03B7B" w:rsidP="00A03B7B">
            <w:r w:rsidRPr="00A03B7B">
              <w:t>Diastrática</w:t>
            </w:r>
          </w:p>
        </w:tc>
      </w:tr>
      <w:tr w:rsidR="00A03B7B" w:rsidRPr="00A03B7B" w14:paraId="74D5748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72F589" w14:textId="77777777" w:rsidR="00A03B7B" w:rsidRPr="00A03B7B" w:rsidRDefault="00A03B7B" w:rsidP="00A03B7B">
            <w:r w:rsidRPr="00A03B7B">
              <w:rPr>
                <w:b/>
                <w:bCs/>
              </w:rPr>
              <w:t>Estilo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4252B9" w14:textId="77777777" w:rsidR="00A03B7B" w:rsidRPr="00A03B7B" w:rsidRDefault="00A03B7B" w:rsidP="00A03B7B">
            <w:r w:rsidRPr="00A03B7B">
              <w:t>Situação de uso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C67C2" w14:textId="77777777" w:rsidR="00A03B7B" w:rsidRPr="00A03B7B" w:rsidRDefault="00A03B7B" w:rsidP="00A03B7B">
            <w:r w:rsidRPr="00A03B7B">
              <w:t>Diafásica</w:t>
            </w:r>
          </w:p>
        </w:tc>
      </w:tr>
      <w:tr w:rsidR="00A03B7B" w:rsidRPr="00A03B7B" w14:paraId="1C4A48B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49DA9" w14:textId="77777777" w:rsidR="00A03B7B" w:rsidRPr="00A03B7B" w:rsidRDefault="00A03B7B" w:rsidP="00A03B7B">
            <w:r w:rsidRPr="00A03B7B">
              <w:rPr>
                <w:b/>
                <w:bCs/>
              </w:rPr>
              <w:t>Tempo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8139D4" w14:textId="77777777" w:rsidR="00A03B7B" w:rsidRPr="00A03B7B" w:rsidRDefault="00A03B7B" w:rsidP="00A03B7B">
            <w:r w:rsidRPr="00A03B7B">
              <w:t>Evolução Histórica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946744" w14:textId="77777777" w:rsidR="00A03B7B" w:rsidRPr="00A03B7B" w:rsidRDefault="00A03B7B" w:rsidP="00A03B7B">
            <w:r w:rsidRPr="00A03B7B">
              <w:t>Diacrônica</w:t>
            </w:r>
          </w:p>
        </w:tc>
      </w:tr>
    </w:tbl>
    <w:p w14:paraId="68D53481" w14:textId="77777777" w:rsidR="00A03B7B" w:rsidRPr="00A03B7B" w:rsidRDefault="00A03B7B" w:rsidP="00A03B7B">
      <w:r w:rsidRPr="00A03B7B">
        <w:rPr>
          <w:rFonts w:ascii="Segoe UI Emoji" w:hAnsi="Segoe UI Emoji" w:cs="Segoe UI Emoji"/>
        </w:rPr>
        <w:t>⬜</w:t>
      </w:r>
    </w:p>
    <w:p w14:paraId="564C1B65" w14:textId="77777777" w:rsidR="00A03B7B" w:rsidRPr="00A03B7B" w:rsidRDefault="00A03B7B" w:rsidP="00A03B7B">
      <w:r w:rsidRPr="00A03B7B">
        <w:lastRenderedPageBreak/>
        <w:t>.table 3: ADEQUAÇÃO TEXTUAL NO CONCURSO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4"/>
        <w:gridCol w:w="2339"/>
        <w:gridCol w:w="2947"/>
      </w:tblGrid>
      <w:tr w:rsidR="00A03B7B" w:rsidRPr="00A03B7B" w14:paraId="4157967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C3C610" w14:textId="77777777" w:rsidR="00A03B7B" w:rsidRPr="00A03B7B" w:rsidRDefault="00A03B7B" w:rsidP="00A03B7B">
            <w:r w:rsidRPr="00A03B7B">
              <w:rPr>
                <w:rFonts w:ascii="Segoe UI Emoji" w:hAnsi="Segoe UI Emoji" w:cs="Segoe UI Emoji"/>
                <w:b/>
                <w:bCs/>
              </w:rPr>
              <w:t>🟧</w:t>
            </w:r>
            <w:r w:rsidRPr="00A03B7B">
              <w:rPr>
                <w:b/>
                <w:bCs/>
              </w:rPr>
              <w:t xml:space="preserve"> Texto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921B85" w14:textId="77777777" w:rsidR="00A03B7B" w:rsidRPr="00A03B7B" w:rsidRDefault="00A03B7B" w:rsidP="00A03B7B">
            <w:r w:rsidRPr="00A03B7B">
              <w:rPr>
                <w:b/>
                <w:bCs/>
              </w:rPr>
              <w:t>Registro Esperado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3690A3" w14:textId="77777777" w:rsidR="00A03B7B" w:rsidRPr="00A03B7B" w:rsidRDefault="00A03B7B" w:rsidP="00A03B7B">
            <w:r w:rsidRPr="00A03B7B">
              <w:rPr>
                <w:b/>
                <w:bCs/>
              </w:rPr>
              <w:t>Aceita Variação?</w:t>
            </w:r>
          </w:p>
        </w:tc>
      </w:tr>
      <w:tr w:rsidR="00A03B7B" w:rsidRPr="00A03B7B" w14:paraId="3A56882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33C6CB" w14:textId="77777777" w:rsidR="00A03B7B" w:rsidRPr="00A03B7B" w:rsidRDefault="00A03B7B" w:rsidP="00A03B7B">
            <w:r w:rsidRPr="00A03B7B">
              <w:rPr>
                <w:b/>
                <w:bCs/>
              </w:rPr>
              <w:t>Ofício/Lei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5E2DBD" w14:textId="77777777" w:rsidR="00A03B7B" w:rsidRPr="00A03B7B" w:rsidRDefault="00A03B7B" w:rsidP="00A03B7B">
            <w:r w:rsidRPr="00A03B7B">
              <w:t>Formal (Norma Culta)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D9D41" w14:textId="77777777" w:rsidR="00A03B7B" w:rsidRPr="00A03B7B" w:rsidRDefault="00A03B7B" w:rsidP="00A03B7B">
            <w:r w:rsidRPr="00A03B7B">
              <w:t>Não</w:t>
            </w:r>
          </w:p>
        </w:tc>
      </w:tr>
      <w:tr w:rsidR="00A03B7B" w:rsidRPr="00A03B7B" w14:paraId="608B65D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B2FDB7" w14:textId="77777777" w:rsidR="00A03B7B" w:rsidRPr="00A03B7B" w:rsidRDefault="00A03B7B" w:rsidP="00A03B7B">
            <w:r w:rsidRPr="00A03B7B">
              <w:rPr>
                <w:b/>
                <w:bCs/>
              </w:rPr>
              <w:t>Depoimento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BC2762" w14:textId="77777777" w:rsidR="00A03B7B" w:rsidRPr="00A03B7B" w:rsidRDefault="00A03B7B" w:rsidP="00A03B7B">
            <w:r w:rsidRPr="00A03B7B">
              <w:t>Transcrição (Fiel)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3F7C2C" w14:textId="77777777" w:rsidR="00A03B7B" w:rsidRPr="00A03B7B" w:rsidRDefault="00A03B7B" w:rsidP="00A03B7B">
            <w:r w:rsidRPr="00A03B7B">
              <w:t>Sim (Deve-se manter a fala)</w:t>
            </w:r>
          </w:p>
        </w:tc>
      </w:tr>
      <w:tr w:rsidR="00A03B7B" w:rsidRPr="00A03B7B" w14:paraId="292CE5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CF19B6" w14:textId="77777777" w:rsidR="00A03B7B" w:rsidRPr="00A03B7B" w:rsidRDefault="00A03B7B" w:rsidP="00A03B7B">
            <w:r w:rsidRPr="00A03B7B">
              <w:rPr>
                <w:b/>
                <w:bCs/>
              </w:rPr>
              <w:t>Crônica/Poesia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A39D4" w14:textId="77777777" w:rsidR="00A03B7B" w:rsidRPr="00A03B7B" w:rsidRDefault="00A03B7B" w:rsidP="00A03B7B">
            <w:r w:rsidRPr="00A03B7B">
              <w:t>Livre / Estilístico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294444" w14:textId="77777777" w:rsidR="00A03B7B" w:rsidRPr="00A03B7B" w:rsidRDefault="00A03B7B" w:rsidP="00A03B7B">
            <w:r w:rsidRPr="00A03B7B">
              <w:t>Sim</w:t>
            </w:r>
          </w:p>
        </w:tc>
      </w:tr>
    </w:tbl>
    <w:p w14:paraId="3A5F09B7" w14:textId="77777777" w:rsidR="00A03B7B" w:rsidRPr="00A03B7B" w:rsidRDefault="00A03B7B" w:rsidP="00A03B7B">
      <w:r w:rsidRPr="00A03B7B">
        <w:rPr>
          <w:rFonts w:ascii="Segoe UI Emoji" w:hAnsi="Segoe UI Emoji" w:cs="Segoe UI Emoji"/>
        </w:rPr>
        <w:t>⬜</w:t>
      </w:r>
    </w:p>
    <w:p w14:paraId="6B048C71" w14:textId="77777777" w:rsidR="00A03B7B" w:rsidRPr="00A03B7B" w:rsidRDefault="00A03B7B" w:rsidP="00A03B7B">
      <w:r w:rsidRPr="00A03B7B">
        <w:t>.table 4: EVOLUÇÃO HISTÓRICA (DIACRONIA)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3"/>
        <w:gridCol w:w="2456"/>
        <w:gridCol w:w="2712"/>
      </w:tblGrid>
      <w:tr w:rsidR="00A03B7B" w:rsidRPr="00A03B7B" w14:paraId="680B131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8CB886" w14:textId="77777777" w:rsidR="00A03B7B" w:rsidRPr="00A03B7B" w:rsidRDefault="00A03B7B" w:rsidP="00A03B7B">
            <w:r w:rsidRPr="00A03B7B">
              <w:rPr>
                <w:rFonts w:ascii="Segoe UI Emoji" w:hAnsi="Segoe UI Emoji" w:cs="Segoe UI Emoji"/>
                <w:b/>
                <w:bCs/>
              </w:rPr>
              <w:t>🟧</w:t>
            </w:r>
            <w:r w:rsidRPr="00A03B7B">
              <w:rPr>
                <w:b/>
                <w:bCs/>
              </w:rPr>
              <w:t xml:space="preserve"> Forma Antiga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8FAEB1" w14:textId="77777777" w:rsidR="00A03B7B" w:rsidRPr="00A03B7B" w:rsidRDefault="00A03B7B" w:rsidP="00A03B7B">
            <w:r w:rsidRPr="00A03B7B">
              <w:rPr>
                <w:b/>
                <w:bCs/>
              </w:rPr>
              <w:t>Forma Atual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2D971D" w14:textId="77777777" w:rsidR="00A03B7B" w:rsidRPr="00A03B7B" w:rsidRDefault="00A03B7B" w:rsidP="00A03B7B">
            <w:r w:rsidRPr="00A03B7B">
              <w:rPr>
                <w:b/>
                <w:bCs/>
              </w:rPr>
              <w:t>Fenômeno</w:t>
            </w:r>
          </w:p>
        </w:tc>
      </w:tr>
      <w:tr w:rsidR="00A03B7B" w:rsidRPr="00A03B7B" w14:paraId="577BCA1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763B9" w14:textId="77777777" w:rsidR="00A03B7B" w:rsidRPr="00A03B7B" w:rsidRDefault="00A03B7B" w:rsidP="00A03B7B">
            <w:r w:rsidRPr="00A03B7B">
              <w:rPr>
                <w:b/>
                <w:bCs/>
              </w:rPr>
              <w:t>Vossa Mercê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E95CF0" w14:textId="77777777" w:rsidR="00A03B7B" w:rsidRPr="00A03B7B" w:rsidRDefault="00A03B7B" w:rsidP="00A03B7B">
            <w:r w:rsidRPr="00A03B7B">
              <w:t>Você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9F4DE4" w14:textId="77777777" w:rsidR="00A03B7B" w:rsidRPr="00A03B7B" w:rsidRDefault="00A03B7B" w:rsidP="00A03B7B">
            <w:r w:rsidRPr="00A03B7B">
              <w:t>Simplificação Fonética</w:t>
            </w:r>
          </w:p>
        </w:tc>
      </w:tr>
      <w:tr w:rsidR="00A03B7B" w:rsidRPr="00A03B7B" w14:paraId="1A50AFB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05B3C5" w14:textId="77777777" w:rsidR="00A03B7B" w:rsidRPr="00A03B7B" w:rsidRDefault="00A03B7B" w:rsidP="00A03B7B">
            <w:r w:rsidRPr="00A03B7B">
              <w:rPr>
                <w:b/>
                <w:bCs/>
              </w:rPr>
              <w:t>Pharmácia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CE6DD3" w14:textId="77777777" w:rsidR="00A03B7B" w:rsidRPr="00A03B7B" w:rsidRDefault="00A03B7B" w:rsidP="00A03B7B">
            <w:r w:rsidRPr="00A03B7B">
              <w:t>Farmácia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808A7" w14:textId="77777777" w:rsidR="00A03B7B" w:rsidRPr="00A03B7B" w:rsidRDefault="00A03B7B" w:rsidP="00A03B7B">
            <w:r w:rsidRPr="00A03B7B">
              <w:t>Reforma Ortográfica</w:t>
            </w:r>
          </w:p>
        </w:tc>
      </w:tr>
      <w:tr w:rsidR="00A03B7B" w:rsidRPr="00A03B7B" w14:paraId="0C3DD7B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717FB5" w14:textId="77777777" w:rsidR="00A03B7B" w:rsidRPr="00A03B7B" w:rsidRDefault="00A03B7B" w:rsidP="00A03B7B">
            <w:r w:rsidRPr="00A03B7B">
              <w:rPr>
                <w:b/>
                <w:bCs/>
              </w:rPr>
              <w:t>Vós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3D0B23" w14:textId="77777777" w:rsidR="00A03B7B" w:rsidRPr="00A03B7B" w:rsidRDefault="00A03B7B" w:rsidP="00A03B7B">
            <w:r w:rsidRPr="00A03B7B">
              <w:t>Vocês (no uso comum)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E10307" w14:textId="77777777" w:rsidR="00A03B7B" w:rsidRPr="00A03B7B" w:rsidRDefault="00A03B7B" w:rsidP="00A03B7B">
            <w:r w:rsidRPr="00A03B7B">
              <w:t>Substituição de Pronome</w:t>
            </w:r>
          </w:p>
        </w:tc>
      </w:tr>
    </w:tbl>
    <w:p w14:paraId="3B888B53" w14:textId="77777777" w:rsidR="00A03B7B" w:rsidRPr="00A03B7B" w:rsidRDefault="00A03B7B" w:rsidP="00A03B7B">
      <w:r w:rsidRPr="00A03B7B">
        <w:rPr>
          <w:rFonts w:ascii="Segoe UI Emoji" w:hAnsi="Segoe UI Emoji" w:cs="Segoe UI Emoji"/>
        </w:rPr>
        <w:t>⬜</w:t>
      </w:r>
    </w:p>
    <w:p w14:paraId="0055C9D2" w14:textId="77777777" w:rsidR="00A03B7B" w:rsidRPr="00A03B7B" w:rsidRDefault="00A03B7B" w:rsidP="00A03B7B">
      <w:pPr>
        <w:rPr>
          <w:b/>
          <w:bCs/>
        </w:rPr>
      </w:pPr>
      <w:r w:rsidRPr="00A03B7B">
        <w:rPr>
          <w:b/>
          <w:bCs/>
        </w:rPr>
        <w:t xml:space="preserve">6 - </w:t>
      </w:r>
      <w:r w:rsidRPr="00A03B7B">
        <w:rPr>
          <w:rFonts w:ascii="Segoe UI Emoji" w:hAnsi="Segoe UI Emoji" w:cs="Segoe UI Emoji"/>
          <w:b/>
          <w:bCs/>
        </w:rPr>
        <w:t>🟨</w:t>
      </w:r>
      <w:r w:rsidRPr="00A03B7B">
        <w:rPr>
          <w:b/>
          <w:bCs/>
        </w:rPr>
        <w:t xml:space="preserve"> 5 FLASHCARDS</w:t>
      </w:r>
    </w:p>
    <w:p w14:paraId="762C2885" w14:textId="77777777" w:rsidR="00A03B7B" w:rsidRPr="00A03B7B" w:rsidRDefault="00A03B7B" w:rsidP="00A03B7B">
      <w:r w:rsidRPr="00A03B7B">
        <w:rPr>
          <w:b/>
          <w:bCs/>
        </w:rPr>
        <w:t>FRENTE</w:t>
      </w:r>
      <w:r w:rsidRPr="00A03B7B">
        <w:t>: O que é uma variação diatópica?</w:t>
      </w:r>
    </w:p>
    <w:p w14:paraId="171B6F1B" w14:textId="77777777" w:rsidR="00A03B7B" w:rsidRPr="00A03B7B" w:rsidRDefault="00A03B7B" w:rsidP="00A03B7B">
      <w:r w:rsidRPr="00A03B7B">
        <w:rPr>
          <w:b/>
          <w:bCs/>
        </w:rPr>
        <w:t>BACK</w:t>
      </w:r>
      <w:r w:rsidRPr="00A03B7B">
        <w:t>: É a variação que ocorre devido à localização geográfica do falante (regionalismos).</w:t>
      </w:r>
    </w:p>
    <w:p w14:paraId="1282192E" w14:textId="77777777" w:rsidR="00A03B7B" w:rsidRPr="00A03B7B" w:rsidRDefault="00A03B7B" w:rsidP="00A03B7B">
      <w:r w:rsidRPr="00A03B7B">
        <w:rPr>
          <w:b/>
          <w:bCs/>
        </w:rPr>
        <w:t>FRENTE</w:t>
      </w:r>
      <w:r w:rsidRPr="00A03B7B">
        <w:t>: O uso de "nóis fumo" é considerado erro ou variação?</w:t>
      </w:r>
    </w:p>
    <w:p w14:paraId="240CC04C" w14:textId="77777777" w:rsidR="00A03B7B" w:rsidRPr="00A03B7B" w:rsidRDefault="00A03B7B" w:rsidP="00A03B7B">
      <w:r w:rsidRPr="00A03B7B">
        <w:rPr>
          <w:b/>
          <w:bCs/>
        </w:rPr>
        <w:t>BACK</w:t>
      </w:r>
      <w:r w:rsidRPr="00A03B7B">
        <w:t xml:space="preserve">: Do ponto de vista da norma culta, é um erro de concordância; do ponto de vista sociolinguístico, é uma </w:t>
      </w:r>
      <w:r w:rsidRPr="00A03B7B">
        <w:rPr>
          <w:b/>
          <w:bCs/>
        </w:rPr>
        <w:t>variação diastrática</w:t>
      </w:r>
      <w:r w:rsidRPr="00A03B7B">
        <w:t xml:space="preserve"> (social).</w:t>
      </w:r>
    </w:p>
    <w:p w14:paraId="1839DB22" w14:textId="77777777" w:rsidR="00A03B7B" w:rsidRPr="00A03B7B" w:rsidRDefault="00A03B7B" w:rsidP="00A03B7B">
      <w:r w:rsidRPr="00A03B7B">
        <w:rPr>
          <w:b/>
          <w:bCs/>
        </w:rPr>
        <w:t>FRENTE</w:t>
      </w:r>
      <w:r w:rsidRPr="00A03B7B">
        <w:t>: Qual o registro exigido no Manual de Redação da Presidência da República?</w:t>
      </w:r>
    </w:p>
    <w:p w14:paraId="7E9871AD" w14:textId="77777777" w:rsidR="00A03B7B" w:rsidRPr="00A03B7B" w:rsidRDefault="00A03B7B" w:rsidP="00A03B7B">
      <w:r w:rsidRPr="00A03B7B">
        <w:rPr>
          <w:b/>
          <w:bCs/>
        </w:rPr>
        <w:t>BACK</w:t>
      </w:r>
      <w:r w:rsidRPr="00A03B7B">
        <w:t xml:space="preserve">: </w:t>
      </w:r>
      <w:r w:rsidRPr="00A03B7B">
        <w:rPr>
          <w:b/>
          <w:bCs/>
        </w:rPr>
        <w:t>Norma Culta</w:t>
      </w:r>
      <w:r w:rsidRPr="00A03B7B">
        <w:t xml:space="preserve"> (Padrão Formal), com clareza, concisão e impessoalidade.</w:t>
      </w:r>
    </w:p>
    <w:p w14:paraId="394E013E" w14:textId="77777777" w:rsidR="00A03B7B" w:rsidRPr="00A03B7B" w:rsidRDefault="00A03B7B" w:rsidP="00A03B7B">
      <w:r w:rsidRPr="00A03B7B">
        <w:rPr>
          <w:b/>
          <w:bCs/>
        </w:rPr>
        <w:t>FRENTE</w:t>
      </w:r>
      <w:r w:rsidRPr="00A03B7B">
        <w:t>: Gírias e jargões pertencem a qual tipo de variação?</w:t>
      </w:r>
    </w:p>
    <w:p w14:paraId="00928A0F" w14:textId="77777777" w:rsidR="00A03B7B" w:rsidRPr="00A03B7B" w:rsidRDefault="00A03B7B" w:rsidP="00A03B7B">
      <w:r w:rsidRPr="00A03B7B">
        <w:rPr>
          <w:b/>
          <w:bCs/>
        </w:rPr>
        <w:t>BACK</w:t>
      </w:r>
      <w:r w:rsidRPr="00A03B7B">
        <w:t xml:space="preserve">: Variação </w:t>
      </w:r>
      <w:r w:rsidRPr="00A03B7B">
        <w:rPr>
          <w:b/>
          <w:bCs/>
        </w:rPr>
        <w:t>Diastrática</w:t>
      </w:r>
      <w:r w:rsidRPr="00A03B7B">
        <w:t xml:space="preserve"> (relacionada a grupos sociais ou profissionais).</w:t>
      </w:r>
    </w:p>
    <w:p w14:paraId="10C70F75" w14:textId="77777777" w:rsidR="00A03B7B" w:rsidRPr="00A03B7B" w:rsidRDefault="00A03B7B" w:rsidP="00A03B7B">
      <w:r w:rsidRPr="00A03B7B">
        <w:rPr>
          <w:b/>
          <w:bCs/>
        </w:rPr>
        <w:t>FRENTE</w:t>
      </w:r>
      <w:r w:rsidRPr="00A03B7B">
        <w:t>: O que significa o termo "Preconceito Linguístico"?</w:t>
      </w:r>
    </w:p>
    <w:p w14:paraId="3FA8C336" w14:textId="77777777" w:rsidR="00A03B7B" w:rsidRPr="00A03B7B" w:rsidRDefault="00A03B7B" w:rsidP="00A03B7B">
      <w:r w:rsidRPr="00A03B7B">
        <w:rPr>
          <w:b/>
          <w:bCs/>
        </w:rPr>
        <w:t>BACK</w:t>
      </w:r>
      <w:r w:rsidRPr="00A03B7B">
        <w:t>: É o julgamento negativo feito a um falante em função da variante linguística que ele utiliza.</w:t>
      </w:r>
    </w:p>
    <w:p w14:paraId="4855CD70" w14:textId="77777777" w:rsidR="00A03B7B" w:rsidRPr="00A03B7B" w:rsidRDefault="00A03B7B" w:rsidP="00A03B7B">
      <w:r w:rsidRPr="00A03B7B">
        <w:rPr>
          <w:rFonts w:ascii="Segoe UI Emoji" w:hAnsi="Segoe UI Emoji" w:cs="Segoe UI Emoji"/>
        </w:rPr>
        <w:lastRenderedPageBreak/>
        <w:t>⬜</w:t>
      </w:r>
    </w:p>
    <w:p w14:paraId="1EB7298A" w14:textId="77777777" w:rsidR="00A03B7B" w:rsidRPr="00A03B7B" w:rsidRDefault="00A03B7B" w:rsidP="00A03B7B">
      <w:pPr>
        <w:rPr>
          <w:b/>
          <w:bCs/>
        </w:rPr>
      </w:pPr>
      <w:r w:rsidRPr="00A03B7B">
        <w:rPr>
          <w:b/>
          <w:bCs/>
        </w:rPr>
        <w:t xml:space="preserve">7 - </w:t>
      </w:r>
      <w:r w:rsidRPr="00A03B7B">
        <w:rPr>
          <w:rFonts w:ascii="Segoe UI Emoji" w:hAnsi="Segoe UI Emoji" w:cs="Segoe UI Emoji"/>
          <w:b/>
          <w:bCs/>
        </w:rPr>
        <w:t>🟨</w:t>
      </w:r>
      <w:r w:rsidRPr="00A03B7B">
        <w:rPr>
          <w:b/>
          <w:bCs/>
        </w:rPr>
        <w:t xml:space="preserve"> ESTRUTURA PARA MAPA MENTAL</w:t>
      </w:r>
    </w:p>
    <w:p w14:paraId="73C16387" w14:textId="77777777" w:rsidR="00A03B7B" w:rsidRPr="00A03B7B" w:rsidRDefault="00A03B7B" w:rsidP="00A03B7B">
      <w:pPr>
        <w:numPr>
          <w:ilvl w:val="0"/>
          <w:numId w:val="7"/>
        </w:numPr>
      </w:pPr>
      <w:r w:rsidRPr="00A03B7B">
        <w:rPr>
          <w:b/>
          <w:bCs/>
        </w:rPr>
        <w:t>CENTRO</w:t>
      </w:r>
      <w:r w:rsidRPr="00A03B7B">
        <w:t>: Variação Linguística.</w:t>
      </w:r>
    </w:p>
    <w:p w14:paraId="5D142E6C" w14:textId="77777777" w:rsidR="00A03B7B" w:rsidRPr="00A03B7B" w:rsidRDefault="00A03B7B" w:rsidP="00A03B7B">
      <w:pPr>
        <w:numPr>
          <w:ilvl w:val="0"/>
          <w:numId w:val="7"/>
        </w:numPr>
      </w:pPr>
      <w:r w:rsidRPr="00A03B7B">
        <w:rPr>
          <w:b/>
          <w:bCs/>
        </w:rPr>
        <w:t>DIATÓPICA</w:t>
      </w:r>
      <w:r w:rsidRPr="00A03B7B">
        <w:t xml:space="preserve">: </w:t>
      </w:r>
      <w:r w:rsidRPr="00A03B7B">
        <w:rPr>
          <w:rFonts w:ascii="Segoe UI Emoji" w:hAnsi="Segoe UI Emoji" w:cs="Segoe UI Emoji"/>
        </w:rPr>
        <w:t>🗺️</w:t>
      </w:r>
      <w:r w:rsidRPr="00A03B7B">
        <w:t xml:space="preserve"> Lugar (Regionalismo).</w:t>
      </w:r>
    </w:p>
    <w:p w14:paraId="6A45D327" w14:textId="77777777" w:rsidR="00A03B7B" w:rsidRPr="00A03B7B" w:rsidRDefault="00A03B7B" w:rsidP="00A03B7B">
      <w:pPr>
        <w:numPr>
          <w:ilvl w:val="0"/>
          <w:numId w:val="7"/>
        </w:numPr>
      </w:pPr>
      <w:r w:rsidRPr="00A03B7B">
        <w:rPr>
          <w:b/>
          <w:bCs/>
        </w:rPr>
        <w:t>DIASTRÁTICA</w:t>
      </w:r>
      <w:r w:rsidRPr="00A03B7B">
        <w:t xml:space="preserve">: </w:t>
      </w:r>
      <w:r w:rsidRPr="00A03B7B">
        <w:rPr>
          <w:rFonts w:ascii="Segoe UI Emoji" w:hAnsi="Segoe UI Emoji" w:cs="Segoe UI Emoji"/>
        </w:rPr>
        <w:t>👥</w:t>
      </w:r>
      <w:r w:rsidRPr="00A03B7B">
        <w:t xml:space="preserve"> Sociedade (Gírias/Jargões).</w:t>
      </w:r>
    </w:p>
    <w:p w14:paraId="13C26AEB" w14:textId="77777777" w:rsidR="00A03B7B" w:rsidRPr="00A03B7B" w:rsidRDefault="00A03B7B" w:rsidP="00A03B7B">
      <w:pPr>
        <w:numPr>
          <w:ilvl w:val="0"/>
          <w:numId w:val="7"/>
        </w:numPr>
      </w:pPr>
      <w:r w:rsidRPr="00A03B7B">
        <w:rPr>
          <w:b/>
          <w:bCs/>
        </w:rPr>
        <w:t>DIAFÁSICA</w:t>
      </w:r>
      <w:r w:rsidRPr="00A03B7B">
        <w:t xml:space="preserve">: </w:t>
      </w:r>
      <w:r w:rsidRPr="00A03B7B">
        <w:rPr>
          <w:rFonts w:ascii="Segoe UI Emoji" w:hAnsi="Segoe UI Emoji" w:cs="Segoe UI Emoji"/>
        </w:rPr>
        <w:t>👔</w:t>
      </w:r>
      <w:r w:rsidRPr="00A03B7B">
        <w:t xml:space="preserve"> Contexto (Formal vs. Informal).</w:t>
      </w:r>
    </w:p>
    <w:p w14:paraId="248C747E" w14:textId="77777777" w:rsidR="00A03B7B" w:rsidRPr="00A03B7B" w:rsidRDefault="00A03B7B" w:rsidP="00A03B7B">
      <w:pPr>
        <w:numPr>
          <w:ilvl w:val="0"/>
          <w:numId w:val="7"/>
        </w:numPr>
      </w:pPr>
      <w:r w:rsidRPr="00A03B7B">
        <w:rPr>
          <w:b/>
          <w:bCs/>
        </w:rPr>
        <w:t>DIACRÔNICA</w:t>
      </w:r>
      <w:r w:rsidRPr="00A03B7B">
        <w:t xml:space="preserve">: </w:t>
      </w:r>
      <w:r w:rsidRPr="00A03B7B">
        <w:rPr>
          <w:rFonts w:ascii="Segoe UI Emoji" w:hAnsi="Segoe UI Emoji" w:cs="Segoe UI Emoji"/>
        </w:rPr>
        <w:t>⏳</w:t>
      </w:r>
      <w:r w:rsidRPr="00A03B7B">
        <w:t xml:space="preserve"> Tempo (Arca</w:t>
      </w:r>
      <w:r w:rsidRPr="00A03B7B">
        <w:rPr>
          <w:rFonts w:ascii="Aptos" w:hAnsi="Aptos" w:cs="Aptos"/>
        </w:rPr>
        <w:t>í</w:t>
      </w:r>
      <w:r w:rsidRPr="00A03B7B">
        <w:t>smos).</w:t>
      </w:r>
    </w:p>
    <w:p w14:paraId="3B5DC550" w14:textId="77777777" w:rsidR="00A03B7B" w:rsidRPr="00A03B7B" w:rsidRDefault="00A03B7B" w:rsidP="00A03B7B">
      <w:pPr>
        <w:numPr>
          <w:ilvl w:val="0"/>
          <w:numId w:val="7"/>
        </w:numPr>
      </w:pPr>
      <w:r w:rsidRPr="00A03B7B">
        <w:rPr>
          <w:b/>
          <w:bCs/>
        </w:rPr>
        <w:t>CONCEITOS CHAVE</w:t>
      </w:r>
      <w:r w:rsidRPr="00A03B7B">
        <w:t>:</w:t>
      </w:r>
    </w:p>
    <w:p w14:paraId="1767691A" w14:textId="77777777" w:rsidR="00A03B7B" w:rsidRPr="00A03B7B" w:rsidRDefault="00A03B7B" w:rsidP="00A03B7B">
      <w:pPr>
        <w:numPr>
          <w:ilvl w:val="1"/>
          <w:numId w:val="7"/>
        </w:numPr>
      </w:pPr>
      <w:r w:rsidRPr="00A03B7B">
        <w:rPr>
          <w:rFonts w:ascii="Segoe UI Emoji" w:hAnsi="Segoe UI Emoji" w:cs="Segoe UI Emoji"/>
        </w:rPr>
        <w:t>🎯</w:t>
      </w:r>
      <w:r w:rsidRPr="00A03B7B">
        <w:t xml:space="preserve"> Adequação.</w:t>
      </w:r>
    </w:p>
    <w:p w14:paraId="7537D885" w14:textId="77777777" w:rsidR="00A03B7B" w:rsidRPr="00A03B7B" w:rsidRDefault="00A03B7B" w:rsidP="00A03B7B">
      <w:pPr>
        <w:numPr>
          <w:ilvl w:val="1"/>
          <w:numId w:val="7"/>
        </w:numPr>
      </w:pPr>
      <w:r w:rsidRPr="00A03B7B">
        <w:rPr>
          <w:rFonts w:ascii="Segoe UI Emoji" w:hAnsi="Segoe UI Emoji" w:cs="Segoe UI Emoji"/>
        </w:rPr>
        <w:t>🚫</w:t>
      </w:r>
      <w:r w:rsidRPr="00A03B7B">
        <w:t xml:space="preserve"> Preconceito Linguístico.</w:t>
      </w:r>
    </w:p>
    <w:p w14:paraId="7A7A4A7E" w14:textId="77777777" w:rsidR="00A03B7B" w:rsidRPr="00A03B7B" w:rsidRDefault="00A03B7B" w:rsidP="00A03B7B">
      <w:pPr>
        <w:numPr>
          <w:ilvl w:val="1"/>
          <w:numId w:val="7"/>
        </w:numPr>
      </w:pPr>
      <w:r w:rsidRPr="00A03B7B">
        <w:rPr>
          <w:rFonts w:ascii="Segoe UI Emoji" w:hAnsi="Segoe UI Emoji" w:cs="Segoe UI Emoji"/>
        </w:rPr>
        <w:t>📚</w:t>
      </w:r>
      <w:r w:rsidRPr="00A03B7B">
        <w:t xml:space="preserve"> Norma Culta (Padrão).</w:t>
      </w:r>
    </w:p>
    <w:p w14:paraId="4088BE6E" w14:textId="77777777" w:rsidR="00A03B7B" w:rsidRPr="00A03B7B" w:rsidRDefault="00A03B7B" w:rsidP="00A03B7B">
      <w:r w:rsidRPr="00A03B7B">
        <w:rPr>
          <w:rFonts w:ascii="Segoe UI Emoji" w:hAnsi="Segoe UI Emoji" w:cs="Segoe UI Emoji"/>
        </w:rPr>
        <w:t>⬜</w:t>
      </w:r>
    </w:p>
    <w:p w14:paraId="58FE6923" w14:textId="77777777" w:rsidR="00A03B7B" w:rsidRPr="00A03B7B" w:rsidRDefault="00A03B7B" w:rsidP="00A03B7B">
      <w:pPr>
        <w:rPr>
          <w:b/>
          <w:bCs/>
        </w:rPr>
      </w:pPr>
      <w:r w:rsidRPr="00A03B7B">
        <w:rPr>
          <w:b/>
          <w:bCs/>
        </w:rPr>
        <w:t xml:space="preserve">8 - </w:t>
      </w:r>
      <w:r w:rsidRPr="00A03B7B">
        <w:rPr>
          <w:rFonts w:ascii="Segoe UI Emoji" w:hAnsi="Segoe UI Emoji" w:cs="Segoe UI Emoji"/>
          <w:b/>
          <w:bCs/>
        </w:rPr>
        <w:t>🟨</w:t>
      </w:r>
      <w:r w:rsidRPr="00A03B7B">
        <w:rPr>
          <w:b/>
          <w:bCs/>
        </w:rPr>
        <w:t xml:space="preserve"> PROCESSO MNEMÔNICO</w:t>
      </w:r>
    </w:p>
    <w:p w14:paraId="33144220" w14:textId="77777777" w:rsidR="00A03B7B" w:rsidRPr="00A03B7B" w:rsidRDefault="00A03B7B" w:rsidP="00A03B7B">
      <w:r w:rsidRPr="00A03B7B">
        <w:rPr>
          <w:b/>
          <w:bCs/>
        </w:rPr>
        <w:t>Mnemonic: "O LUGAR, A CLASSE, O MOMENTO E O TEMPO"</w:t>
      </w:r>
    </w:p>
    <w:p w14:paraId="2B399A5F" w14:textId="77777777" w:rsidR="00A03B7B" w:rsidRPr="00A03B7B" w:rsidRDefault="00A03B7B" w:rsidP="00A03B7B">
      <w:pPr>
        <w:numPr>
          <w:ilvl w:val="0"/>
          <w:numId w:val="8"/>
        </w:numPr>
      </w:pPr>
      <w:r w:rsidRPr="00A03B7B">
        <w:rPr>
          <w:i/>
          <w:iCs/>
        </w:rPr>
        <w:t>(Geográfico, Social, Situação e História).</w:t>
      </w:r>
    </w:p>
    <w:p w14:paraId="5BE3F2B2" w14:textId="77777777" w:rsidR="00A03B7B" w:rsidRPr="00A03B7B" w:rsidRDefault="00A03B7B" w:rsidP="00A03B7B">
      <w:r w:rsidRPr="00A03B7B">
        <w:rPr>
          <w:rFonts w:ascii="Segoe UI Emoji" w:hAnsi="Segoe UI Emoji" w:cs="Segoe UI Emoji"/>
        </w:rPr>
        <w:t>⬜</w:t>
      </w:r>
    </w:p>
    <w:p w14:paraId="52E27BBE" w14:textId="77777777" w:rsidR="00A03B7B" w:rsidRPr="00A03B7B" w:rsidRDefault="00A03B7B" w:rsidP="00A03B7B">
      <w:pPr>
        <w:rPr>
          <w:b/>
          <w:bCs/>
        </w:rPr>
      </w:pPr>
      <w:r w:rsidRPr="00A03B7B">
        <w:rPr>
          <w:b/>
          <w:bCs/>
        </w:rPr>
        <w:t xml:space="preserve">9 - </w:t>
      </w:r>
      <w:r w:rsidRPr="00A03B7B">
        <w:rPr>
          <w:rFonts w:ascii="Segoe UI Emoji" w:hAnsi="Segoe UI Emoji" w:cs="Segoe UI Emoji"/>
          <w:b/>
          <w:bCs/>
        </w:rPr>
        <w:t>🟨</w:t>
      </w:r>
      <w:r w:rsidRPr="00A03B7B">
        <w:rPr>
          <w:b/>
          <w:bCs/>
        </w:rPr>
        <w:t xml:space="preserve"> 10 QUESTÕES CEBRASPE (BLOCO PRÁTICO)</w:t>
      </w:r>
    </w:p>
    <w:p w14:paraId="55B20323" w14:textId="77777777" w:rsidR="00A03B7B" w:rsidRPr="00A03B7B" w:rsidRDefault="00A03B7B" w:rsidP="00A03B7B">
      <w:r w:rsidRPr="00A03B7B">
        <w:rPr>
          <w:b/>
          <w:bCs/>
        </w:rPr>
        <w:t>A) ENUNCIADOS (PARA RESOLUÇÃO)</w:t>
      </w:r>
    </w:p>
    <w:p w14:paraId="292F2AC3" w14:textId="77777777" w:rsidR="00A03B7B" w:rsidRPr="00A03B7B" w:rsidRDefault="00A03B7B" w:rsidP="00A03B7B">
      <w:pPr>
        <w:numPr>
          <w:ilvl w:val="0"/>
          <w:numId w:val="9"/>
        </w:numPr>
      </w:pPr>
      <w:r w:rsidRPr="00A03B7B">
        <w:t>(CEBRASPE) A variação linguística regional pode ser identificada pelo vocabulário e pelo sotaque.</w:t>
      </w:r>
    </w:p>
    <w:p w14:paraId="1188348A" w14:textId="77777777" w:rsidR="00A03B7B" w:rsidRPr="00A03B7B" w:rsidRDefault="00A03B7B" w:rsidP="00A03B7B">
      <w:pPr>
        <w:numPr>
          <w:ilvl w:val="0"/>
          <w:numId w:val="9"/>
        </w:numPr>
      </w:pPr>
      <w:r w:rsidRPr="00A03B7B">
        <w:t>(CEBRASPE) Em documentos oficiais, a variação diafásica deve tender sempre ao registro formal.</w:t>
      </w:r>
    </w:p>
    <w:p w14:paraId="3154405D" w14:textId="77777777" w:rsidR="00A03B7B" w:rsidRPr="00A03B7B" w:rsidRDefault="00A03B7B" w:rsidP="00A03B7B">
      <w:pPr>
        <w:numPr>
          <w:ilvl w:val="0"/>
          <w:numId w:val="9"/>
        </w:numPr>
      </w:pPr>
      <w:r w:rsidRPr="00A03B7B">
        <w:t>(CEBRASPE) O termo "jargão" refere-se à linguagem técnica de uma determinada profissão.</w:t>
      </w:r>
    </w:p>
    <w:p w14:paraId="08360C66" w14:textId="77777777" w:rsidR="00A03B7B" w:rsidRPr="00A03B7B" w:rsidRDefault="00A03B7B" w:rsidP="00A03B7B">
      <w:pPr>
        <w:numPr>
          <w:ilvl w:val="0"/>
          <w:numId w:val="9"/>
        </w:numPr>
      </w:pPr>
      <w:r w:rsidRPr="00A03B7B">
        <w:t>(CEBRASPE) A evolução da palavra "Vossa Mercê" para "Você" é um exemplo de variação diatópica.</w:t>
      </w:r>
    </w:p>
    <w:p w14:paraId="1C866C04" w14:textId="77777777" w:rsidR="00A03B7B" w:rsidRPr="00A03B7B" w:rsidRDefault="00A03B7B" w:rsidP="00A03B7B">
      <w:pPr>
        <w:numPr>
          <w:ilvl w:val="0"/>
          <w:numId w:val="9"/>
        </w:numPr>
      </w:pPr>
      <w:r w:rsidRPr="00A03B7B">
        <w:t>(CEBRASPE) O CEBRASPE considera que a norma culta é a única forma "correta" de falar português.</w:t>
      </w:r>
    </w:p>
    <w:p w14:paraId="6BEA8973" w14:textId="77777777" w:rsidR="00A03B7B" w:rsidRPr="00A03B7B" w:rsidRDefault="00A03B7B" w:rsidP="00A03B7B">
      <w:pPr>
        <w:numPr>
          <w:ilvl w:val="0"/>
          <w:numId w:val="9"/>
        </w:numPr>
      </w:pPr>
      <w:r w:rsidRPr="00A03B7B">
        <w:lastRenderedPageBreak/>
        <w:t>(CEBRASPE) Marcas de oralidade são aceitáveis em uma redação dissertativa-argumentativa de concurso.</w:t>
      </w:r>
    </w:p>
    <w:p w14:paraId="1FA8033B" w14:textId="77777777" w:rsidR="00A03B7B" w:rsidRPr="00A03B7B" w:rsidRDefault="00A03B7B" w:rsidP="00A03B7B">
      <w:pPr>
        <w:numPr>
          <w:ilvl w:val="0"/>
          <w:numId w:val="9"/>
        </w:numPr>
      </w:pPr>
      <w:r w:rsidRPr="00A03B7B">
        <w:t>(CEBRASPE) A variação diastrática está ligada ao nível de escolaridade e ao grupo social do falante.</w:t>
      </w:r>
    </w:p>
    <w:p w14:paraId="0B90AB0E" w14:textId="77777777" w:rsidR="00A03B7B" w:rsidRPr="00A03B7B" w:rsidRDefault="00A03B7B" w:rsidP="00A03B7B">
      <w:pPr>
        <w:numPr>
          <w:ilvl w:val="0"/>
          <w:numId w:val="9"/>
        </w:numPr>
      </w:pPr>
      <w:r w:rsidRPr="00A03B7B">
        <w:t>(CEBRASPE) O uso de gírias em um texto literário pode ser um recurso de caracterização de personagem.</w:t>
      </w:r>
    </w:p>
    <w:p w14:paraId="47FEE98A" w14:textId="77777777" w:rsidR="00A03B7B" w:rsidRPr="00A03B7B" w:rsidRDefault="00A03B7B" w:rsidP="00A03B7B">
      <w:pPr>
        <w:numPr>
          <w:ilvl w:val="0"/>
          <w:numId w:val="9"/>
        </w:numPr>
      </w:pPr>
      <w:r w:rsidRPr="00A03B7B">
        <w:t>(CEBRASPE) A língua é imutável e deve seguir rigorosamente os preceitos gramaticais do século XIX.</w:t>
      </w:r>
    </w:p>
    <w:p w14:paraId="1952287B" w14:textId="77777777" w:rsidR="00A03B7B" w:rsidRPr="00A03B7B" w:rsidRDefault="00A03B7B" w:rsidP="00A03B7B">
      <w:pPr>
        <w:numPr>
          <w:ilvl w:val="0"/>
          <w:numId w:val="9"/>
        </w:numPr>
      </w:pPr>
      <w:r w:rsidRPr="00A03B7B">
        <w:t>(CEBRASPE) Adequação linguística significa escolher o registro certo para a situação certa.</w:t>
      </w:r>
    </w:p>
    <w:p w14:paraId="7FE7A5E3" w14:textId="77777777" w:rsidR="00A03B7B" w:rsidRPr="00A03B7B" w:rsidRDefault="00A03B7B" w:rsidP="00A03B7B">
      <w:r w:rsidRPr="00A03B7B">
        <w:pict w14:anchorId="6448FCD2">
          <v:rect id="_x0000_i1031" style="width:0;height:1.5pt" o:hralign="center" o:hrstd="t" o:hr="t" fillcolor="#a0a0a0" stroked="f"/>
        </w:pict>
      </w:r>
    </w:p>
    <w:p w14:paraId="74D3DFEF" w14:textId="77777777" w:rsidR="00A03B7B" w:rsidRPr="00A03B7B" w:rsidRDefault="00A03B7B" w:rsidP="00A03B7B">
      <w:r w:rsidRPr="00A03B7B">
        <w:rPr>
          <w:b/>
          <w:bCs/>
        </w:rPr>
        <w:t>B) GABARITOS COMENTADOS (VERTICAL)</w:t>
      </w:r>
    </w:p>
    <w:p w14:paraId="7F42D85E" w14:textId="77777777" w:rsidR="00A03B7B" w:rsidRPr="00A03B7B" w:rsidRDefault="00A03B7B" w:rsidP="00A03B7B">
      <w:r w:rsidRPr="00A03B7B">
        <w:rPr>
          <w:b/>
          <w:bCs/>
        </w:rPr>
        <w:t>QUESTÃO 01</w:t>
      </w:r>
    </w:p>
    <w:p w14:paraId="42739ACA" w14:textId="77777777" w:rsidR="00A03B7B" w:rsidRPr="00A03B7B" w:rsidRDefault="00A03B7B" w:rsidP="00A03B7B">
      <w:r w:rsidRPr="00A03B7B">
        <w:rPr>
          <w:b/>
          <w:bCs/>
        </w:rPr>
        <w:t>STATEMENT:</w:t>
      </w:r>
      <w:r w:rsidRPr="00A03B7B">
        <w:t xml:space="preserve"> (CEBRASPE) A variação linguística regional pode ser identificada pelo vocabulário e pelo sotaque.</w:t>
      </w:r>
    </w:p>
    <w:p w14:paraId="68060EF9" w14:textId="77777777" w:rsidR="00A03B7B" w:rsidRPr="00A03B7B" w:rsidRDefault="00A03B7B" w:rsidP="00A03B7B">
      <w:r w:rsidRPr="00A03B7B">
        <w:rPr>
          <w:b/>
          <w:bCs/>
        </w:rPr>
        <w:t>RESPOSTA/COMENTÁRIO:</w:t>
      </w:r>
      <w:r w:rsidRPr="00A03B7B">
        <w:t xml:space="preserve"> </w:t>
      </w:r>
      <w:r w:rsidRPr="00A03B7B">
        <w:rPr>
          <w:b/>
          <w:bCs/>
        </w:rPr>
        <w:t>Certo.</w:t>
      </w:r>
      <w:r w:rsidRPr="00A03B7B">
        <w:t xml:space="preserve"> São as marcas da variação diatópica.</w:t>
      </w:r>
    </w:p>
    <w:p w14:paraId="4B794D42" w14:textId="77777777" w:rsidR="00A03B7B" w:rsidRPr="00A03B7B" w:rsidRDefault="00A03B7B" w:rsidP="00A03B7B">
      <w:r w:rsidRPr="00A03B7B">
        <w:rPr>
          <w:b/>
          <w:bCs/>
        </w:rPr>
        <w:t>QUESTÃO 02</w:t>
      </w:r>
    </w:p>
    <w:p w14:paraId="0795BEE9" w14:textId="77777777" w:rsidR="00A03B7B" w:rsidRPr="00A03B7B" w:rsidRDefault="00A03B7B" w:rsidP="00A03B7B">
      <w:r w:rsidRPr="00A03B7B">
        <w:rPr>
          <w:b/>
          <w:bCs/>
        </w:rPr>
        <w:t>STATEMENT:</w:t>
      </w:r>
      <w:r w:rsidRPr="00A03B7B">
        <w:t xml:space="preserve"> (CEBRASPE) Em documentos oficiais, a variação diafásica deve tender sempre ao registro formal.</w:t>
      </w:r>
    </w:p>
    <w:p w14:paraId="16C9B3A2" w14:textId="77777777" w:rsidR="00A03B7B" w:rsidRPr="00A03B7B" w:rsidRDefault="00A03B7B" w:rsidP="00A03B7B">
      <w:r w:rsidRPr="00A03B7B">
        <w:rPr>
          <w:b/>
          <w:bCs/>
        </w:rPr>
        <w:t>RESPOSTA/COMENTÁRIO:</w:t>
      </w:r>
      <w:r w:rsidRPr="00A03B7B">
        <w:t xml:space="preserve"> </w:t>
      </w:r>
      <w:r w:rsidRPr="00A03B7B">
        <w:rPr>
          <w:b/>
          <w:bCs/>
        </w:rPr>
        <w:t>Certo.</w:t>
      </w:r>
      <w:r w:rsidRPr="00A03B7B">
        <w:t xml:space="preserve"> A formalidade é um dos princípios da Redação Oficial.</w:t>
      </w:r>
    </w:p>
    <w:p w14:paraId="52FD102A" w14:textId="77777777" w:rsidR="00A03B7B" w:rsidRPr="00A03B7B" w:rsidRDefault="00A03B7B" w:rsidP="00A03B7B">
      <w:r w:rsidRPr="00A03B7B">
        <w:rPr>
          <w:b/>
          <w:bCs/>
        </w:rPr>
        <w:t>QUESTÃO 03</w:t>
      </w:r>
    </w:p>
    <w:p w14:paraId="5161EB95" w14:textId="77777777" w:rsidR="00A03B7B" w:rsidRPr="00A03B7B" w:rsidRDefault="00A03B7B" w:rsidP="00A03B7B">
      <w:r w:rsidRPr="00A03B7B">
        <w:rPr>
          <w:b/>
          <w:bCs/>
        </w:rPr>
        <w:t>STATEMENT:</w:t>
      </w:r>
      <w:r w:rsidRPr="00A03B7B">
        <w:t xml:space="preserve"> (CEBRASPE) O termo "jargão" refere-se à linguagem técnica de uma determinada profissão.</w:t>
      </w:r>
    </w:p>
    <w:p w14:paraId="3497822E" w14:textId="77777777" w:rsidR="00A03B7B" w:rsidRPr="00A03B7B" w:rsidRDefault="00A03B7B" w:rsidP="00A03B7B">
      <w:r w:rsidRPr="00A03B7B">
        <w:rPr>
          <w:b/>
          <w:bCs/>
        </w:rPr>
        <w:t>RESPOSTA/COMENTÁRIO:</w:t>
      </w:r>
      <w:r w:rsidRPr="00A03B7B">
        <w:t xml:space="preserve"> </w:t>
      </w:r>
      <w:r w:rsidRPr="00A03B7B">
        <w:rPr>
          <w:b/>
          <w:bCs/>
        </w:rPr>
        <w:t>Certo.</w:t>
      </w:r>
      <w:r w:rsidRPr="00A03B7B">
        <w:t xml:space="preserve"> É uma variação social/profissional.</w:t>
      </w:r>
    </w:p>
    <w:p w14:paraId="3369EA64" w14:textId="77777777" w:rsidR="00A03B7B" w:rsidRPr="00A03B7B" w:rsidRDefault="00A03B7B" w:rsidP="00A03B7B">
      <w:r w:rsidRPr="00A03B7B">
        <w:rPr>
          <w:b/>
          <w:bCs/>
        </w:rPr>
        <w:t>QUESTÃO 04</w:t>
      </w:r>
    </w:p>
    <w:p w14:paraId="0151C357" w14:textId="77777777" w:rsidR="00A03B7B" w:rsidRPr="00A03B7B" w:rsidRDefault="00A03B7B" w:rsidP="00A03B7B">
      <w:r w:rsidRPr="00A03B7B">
        <w:rPr>
          <w:b/>
          <w:bCs/>
        </w:rPr>
        <w:t>STATEMENT:</w:t>
      </w:r>
      <w:r w:rsidRPr="00A03B7B">
        <w:t xml:space="preserve"> (CEBRASPE) A evolução da palavra "Vossa Mercê" para "Você" é um exemplo de variação diatópica.</w:t>
      </w:r>
    </w:p>
    <w:p w14:paraId="38BF9F3F" w14:textId="77777777" w:rsidR="00A03B7B" w:rsidRPr="00A03B7B" w:rsidRDefault="00A03B7B" w:rsidP="00A03B7B">
      <w:r w:rsidRPr="00A03B7B">
        <w:rPr>
          <w:b/>
          <w:bCs/>
        </w:rPr>
        <w:t>RESPOSTA/COMENTÁRIO:</w:t>
      </w:r>
      <w:r w:rsidRPr="00A03B7B">
        <w:t xml:space="preserve"> </w:t>
      </w:r>
      <w:r w:rsidRPr="00A03B7B">
        <w:rPr>
          <w:b/>
          <w:bCs/>
        </w:rPr>
        <w:t>Errado.</w:t>
      </w:r>
      <w:r w:rsidRPr="00A03B7B">
        <w:t xml:space="preserve"> É uma variação </w:t>
      </w:r>
      <w:r w:rsidRPr="00A03B7B">
        <w:rPr>
          <w:b/>
          <w:bCs/>
        </w:rPr>
        <w:t>diacrônica</w:t>
      </w:r>
      <w:r w:rsidRPr="00A03B7B">
        <w:t xml:space="preserve"> (histórica).</w:t>
      </w:r>
    </w:p>
    <w:p w14:paraId="2A4D0809" w14:textId="77777777" w:rsidR="00A03B7B" w:rsidRPr="00A03B7B" w:rsidRDefault="00A03B7B" w:rsidP="00A03B7B">
      <w:r w:rsidRPr="00A03B7B">
        <w:rPr>
          <w:b/>
          <w:bCs/>
        </w:rPr>
        <w:t>QUESTÃO 05</w:t>
      </w:r>
    </w:p>
    <w:p w14:paraId="6839FF88" w14:textId="77777777" w:rsidR="00A03B7B" w:rsidRPr="00A03B7B" w:rsidRDefault="00A03B7B" w:rsidP="00A03B7B">
      <w:r w:rsidRPr="00A03B7B">
        <w:rPr>
          <w:b/>
          <w:bCs/>
        </w:rPr>
        <w:lastRenderedPageBreak/>
        <w:t>STATEMENT:</w:t>
      </w:r>
      <w:r w:rsidRPr="00A03B7B">
        <w:t xml:space="preserve"> (CEBRASPE) O CEBRASPE considera que a norma culta é a única forma "correta" de falar português.</w:t>
      </w:r>
    </w:p>
    <w:p w14:paraId="140D0270" w14:textId="77777777" w:rsidR="00A03B7B" w:rsidRPr="00A03B7B" w:rsidRDefault="00A03B7B" w:rsidP="00A03B7B">
      <w:r w:rsidRPr="00A03B7B">
        <w:rPr>
          <w:b/>
          <w:bCs/>
        </w:rPr>
        <w:t>RESPOSTA/COMENTÁRIO:</w:t>
      </w:r>
      <w:r w:rsidRPr="00A03B7B">
        <w:t xml:space="preserve"> </w:t>
      </w:r>
      <w:r w:rsidRPr="00A03B7B">
        <w:rPr>
          <w:b/>
          <w:bCs/>
        </w:rPr>
        <w:t>Errado.</w:t>
      </w:r>
      <w:r w:rsidRPr="00A03B7B">
        <w:t xml:space="preserve"> A banca reconhece a pluralidade linguística e o conceito de adequação.</w:t>
      </w:r>
    </w:p>
    <w:p w14:paraId="52234A18" w14:textId="77777777" w:rsidR="00A03B7B" w:rsidRPr="00A03B7B" w:rsidRDefault="00A03B7B" w:rsidP="00A03B7B">
      <w:r w:rsidRPr="00A03B7B">
        <w:rPr>
          <w:b/>
          <w:bCs/>
        </w:rPr>
        <w:t>QUESTÃO 06</w:t>
      </w:r>
    </w:p>
    <w:p w14:paraId="2EDE5888" w14:textId="77777777" w:rsidR="00A03B7B" w:rsidRPr="00A03B7B" w:rsidRDefault="00A03B7B" w:rsidP="00A03B7B">
      <w:r w:rsidRPr="00A03B7B">
        <w:rPr>
          <w:b/>
          <w:bCs/>
        </w:rPr>
        <w:t>STATEMENT:</w:t>
      </w:r>
      <w:r w:rsidRPr="00A03B7B">
        <w:t xml:space="preserve"> (CEBRASPE) Marcas de oralidade são aceitáveis em uma redação dissertativa-argumentativa de concurso.</w:t>
      </w:r>
    </w:p>
    <w:p w14:paraId="22F71CC5" w14:textId="77777777" w:rsidR="00A03B7B" w:rsidRPr="00A03B7B" w:rsidRDefault="00A03B7B" w:rsidP="00A03B7B">
      <w:r w:rsidRPr="00A03B7B">
        <w:rPr>
          <w:b/>
          <w:bCs/>
        </w:rPr>
        <w:t>RESPOSTA/COMENTÁRIO:</w:t>
      </w:r>
      <w:r w:rsidRPr="00A03B7B">
        <w:t xml:space="preserve"> </w:t>
      </w:r>
      <w:r w:rsidRPr="00A03B7B">
        <w:rPr>
          <w:b/>
          <w:bCs/>
        </w:rPr>
        <w:t>Errado.</w:t>
      </w:r>
      <w:r w:rsidRPr="00A03B7B">
        <w:t xml:space="preserve"> Nesse gênero, exige-se o padrão formal da língua.</w:t>
      </w:r>
    </w:p>
    <w:p w14:paraId="7D17705A" w14:textId="77777777" w:rsidR="00A03B7B" w:rsidRPr="00A03B7B" w:rsidRDefault="00A03B7B" w:rsidP="00A03B7B">
      <w:r w:rsidRPr="00A03B7B">
        <w:rPr>
          <w:b/>
          <w:bCs/>
        </w:rPr>
        <w:t>QUESTÃO 07</w:t>
      </w:r>
    </w:p>
    <w:p w14:paraId="073E3525" w14:textId="77777777" w:rsidR="00A03B7B" w:rsidRPr="00A03B7B" w:rsidRDefault="00A03B7B" w:rsidP="00A03B7B">
      <w:r w:rsidRPr="00A03B7B">
        <w:rPr>
          <w:b/>
          <w:bCs/>
        </w:rPr>
        <w:t>STATEMENT:</w:t>
      </w:r>
      <w:r w:rsidRPr="00A03B7B">
        <w:t xml:space="preserve"> (CEBRASPE) A variação diastrática está ligada ao nível de escolaridade e ao grupo social do falante.</w:t>
      </w:r>
    </w:p>
    <w:p w14:paraId="78897713" w14:textId="77777777" w:rsidR="00A03B7B" w:rsidRPr="00A03B7B" w:rsidRDefault="00A03B7B" w:rsidP="00A03B7B">
      <w:r w:rsidRPr="00A03B7B">
        <w:rPr>
          <w:b/>
          <w:bCs/>
        </w:rPr>
        <w:t>RESPOSTA/COMENTÁRIO:</w:t>
      </w:r>
      <w:r w:rsidRPr="00A03B7B">
        <w:t xml:space="preserve"> </w:t>
      </w:r>
      <w:r w:rsidRPr="00A03B7B">
        <w:rPr>
          <w:b/>
          <w:bCs/>
        </w:rPr>
        <w:t>Certo.</w:t>
      </w:r>
      <w:r w:rsidRPr="00A03B7B">
        <w:t xml:space="preserve"> Reflete a estratificação social na língua.</w:t>
      </w:r>
    </w:p>
    <w:p w14:paraId="4CA9FB4E" w14:textId="77777777" w:rsidR="00A03B7B" w:rsidRPr="00A03B7B" w:rsidRDefault="00A03B7B" w:rsidP="00A03B7B">
      <w:r w:rsidRPr="00A03B7B">
        <w:rPr>
          <w:b/>
          <w:bCs/>
        </w:rPr>
        <w:t>QUESTÃO 08</w:t>
      </w:r>
    </w:p>
    <w:p w14:paraId="301AAC4A" w14:textId="77777777" w:rsidR="00A03B7B" w:rsidRPr="00A03B7B" w:rsidRDefault="00A03B7B" w:rsidP="00A03B7B">
      <w:r w:rsidRPr="00A03B7B">
        <w:rPr>
          <w:b/>
          <w:bCs/>
        </w:rPr>
        <w:t>STATEMENT:</w:t>
      </w:r>
      <w:r w:rsidRPr="00A03B7B">
        <w:t xml:space="preserve"> (CEBRASPE) O uso de gírias em um texto literário pode ser um recurso de caracterização de personagem.</w:t>
      </w:r>
    </w:p>
    <w:p w14:paraId="0A505B44" w14:textId="77777777" w:rsidR="00A03B7B" w:rsidRPr="00A03B7B" w:rsidRDefault="00A03B7B" w:rsidP="00A03B7B">
      <w:r w:rsidRPr="00A03B7B">
        <w:rPr>
          <w:b/>
          <w:bCs/>
        </w:rPr>
        <w:t>RESPOSTA/COMENTÁRIO:</w:t>
      </w:r>
      <w:r w:rsidRPr="00A03B7B">
        <w:t xml:space="preserve"> </w:t>
      </w:r>
      <w:r w:rsidRPr="00A03B7B">
        <w:rPr>
          <w:b/>
          <w:bCs/>
        </w:rPr>
        <w:t>Certo.</w:t>
      </w:r>
      <w:r w:rsidRPr="00A03B7B">
        <w:t xml:space="preserve"> Ajuda a dar verossimilhança à narrativa.</w:t>
      </w:r>
    </w:p>
    <w:p w14:paraId="47CA0503" w14:textId="77777777" w:rsidR="00A03B7B" w:rsidRPr="00A03B7B" w:rsidRDefault="00A03B7B" w:rsidP="00A03B7B">
      <w:r w:rsidRPr="00A03B7B">
        <w:rPr>
          <w:b/>
          <w:bCs/>
        </w:rPr>
        <w:t>QUESTÃO 09</w:t>
      </w:r>
    </w:p>
    <w:p w14:paraId="2C2F1E9B" w14:textId="77777777" w:rsidR="00A03B7B" w:rsidRPr="00A03B7B" w:rsidRDefault="00A03B7B" w:rsidP="00A03B7B">
      <w:r w:rsidRPr="00A03B7B">
        <w:rPr>
          <w:b/>
          <w:bCs/>
        </w:rPr>
        <w:t>STATEMENT:</w:t>
      </w:r>
      <w:r w:rsidRPr="00A03B7B">
        <w:t xml:space="preserve"> (CEBRASPE) A língua é imutável e deve seguir rigorosamente os preceitos gramaticais do século XIX.</w:t>
      </w:r>
    </w:p>
    <w:p w14:paraId="26B5E3F9" w14:textId="77777777" w:rsidR="00A03B7B" w:rsidRPr="00A03B7B" w:rsidRDefault="00A03B7B" w:rsidP="00A03B7B">
      <w:r w:rsidRPr="00A03B7B">
        <w:rPr>
          <w:b/>
          <w:bCs/>
        </w:rPr>
        <w:t>RESPOSTA/COMENTÁRIO:</w:t>
      </w:r>
      <w:r w:rsidRPr="00A03B7B">
        <w:t xml:space="preserve"> </w:t>
      </w:r>
      <w:r w:rsidRPr="00A03B7B">
        <w:rPr>
          <w:b/>
          <w:bCs/>
        </w:rPr>
        <w:t>Errado.</w:t>
      </w:r>
      <w:r w:rsidRPr="00A03B7B">
        <w:t xml:space="preserve"> A língua é viva e sofre variações constantes.</w:t>
      </w:r>
    </w:p>
    <w:p w14:paraId="2AF77BC2" w14:textId="77777777" w:rsidR="00A03B7B" w:rsidRPr="00A03B7B" w:rsidRDefault="00A03B7B" w:rsidP="00A03B7B">
      <w:r w:rsidRPr="00A03B7B">
        <w:rPr>
          <w:b/>
          <w:bCs/>
        </w:rPr>
        <w:t>QUESTÃO 10</w:t>
      </w:r>
    </w:p>
    <w:p w14:paraId="73539312" w14:textId="77777777" w:rsidR="00A03B7B" w:rsidRPr="00A03B7B" w:rsidRDefault="00A03B7B" w:rsidP="00A03B7B">
      <w:r w:rsidRPr="00A03B7B">
        <w:rPr>
          <w:b/>
          <w:bCs/>
        </w:rPr>
        <w:t>STATEMENT:</w:t>
      </w:r>
      <w:r w:rsidRPr="00A03B7B">
        <w:t xml:space="preserve"> (CEBRASPE) Adequação linguística significa escolher o registro certo para a situação certa.</w:t>
      </w:r>
    </w:p>
    <w:p w14:paraId="683E1252" w14:textId="77777777" w:rsidR="00A03B7B" w:rsidRPr="00A03B7B" w:rsidRDefault="00A03B7B" w:rsidP="00A03B7B">
      <w:r w:rsidRPr="00A03B7B">
        <w:rPr>
          <w:b/>
          <w:bCs/>
        </w:rPr>
        <w:t>RESPOSTA/COMENTÁRIO:</w:t>
      </w:r>
      <w:r w:rsidRPr="00A03B7B">
        <w:t xml:space="preserve"> </w:t>
      </w:r>
      <w:r w:rsidRPr="00A03B7B">
        <w:rPr>
          <w:b/>
          <w:bCs/>
        </w:rPr>
        <w:t>Certo.</w:t>
      </w:r>
      <w:r w:rsidRPr="00A03B7B">
        <w:t xml:space="preserve"> É o conceito central da sociolinguística moderna.</w:t>
      </w:r>
    </w:p>
    <w:p w14:paraId="3051CC80" w14:textId="77777777" w:rsidR="00A03B7B" w:rsidRPr="00A03B7B" w:rsidRDefault="00A03B7B" w:rsidP="00A03B7B">
      <w:r w:rsidRPr="00A03B7B">
        <w:rPr>
          <w:rFonts w:ascii="Segoe UI Emoji" w:hAnsi="Segoe UI Emoji" w:cs="Segoe UI Emoji"/>
        </w:rPr>
        <w:t>⬜</w:t>
      </w:r>
    </w:p>
    <w:p w14:paraId="4D1F15E1" w14:textId="77777777" w:rsidR="00A03B7B" w:rsidRPr="00A03B7B" w:rsidRDefault="00A03B7B" w:rsidP="00A03B7B">
      <w:pPr>
        <w:rPr>
          <w:b/>
          <w:bCs/>
        </w:rPr>
      </w:pPr>
      <w:r w:rsidRPr="00A03B7B">
        <w:rPr>
          <w:b/>
          <w:bCs/>
        </w:rPr>
        <w:t xml:space="preserve">10 - </w:t>
      </w:r>
      <w:r w:rsidRPr="00A03B7B">
        <w:rPr>
          <w:rFonts w:ascii="Segoe UI Emoji" w:hAnsi="Segoe UI Emoji" w:cs="Segoe UI Emoji"/>
          <w:b/>
          <w:bCs/>
        </w:rPr>
        <w:t>🟨</w:t>
      </w:r>
      <w:r w:rsidRPr="00A03B7B">
        <w:rPr>
          <w:b/>
          <w:bCs/>
        </w:rPr>
        <w:t xml:space="preserve"> RELAÇÃO DE 5 PEGADINHAS SOBRE O ASSUNTO</w:t>
      </w:r>
    </w:p>
    <w:p w14:paraId="3C97283D" w14:textId="77777777" w:rsidR="00A03B7B" w:rsidRPr="00A03B7B" w:rsidRDefault="00A03B7B" w:rsidP="00A03B7B">
      <w:pPr>
        <w:numPr>
          <w:ilvl w:val="0"/>
          <w:numId w:val="10"/>
        </w:numPr>
      </w:pPr>
      <w:r w:rsidRPr="00A03B7B">
        <w:rPr>
          <w:rFonts w:ascii="Segoe UI Emoji" w:hAnsi="Segoe UI Emoji" w:cs="Segoe UI Emoji"/>
        </w:rPr>
        <w:t>🟦</w:t>
      </w:r>
      <w:r w:rsidRPr="00A03B7B">
        <w:t xml:space="preserve"> </w:t>
      </w:r>
      <w:r w:rsidRPr="00A03B7B">
        <w:rPr>
          <w:b/>
          <w:bCs/>
        </w:rPr>
        <w:t>Fala vs. Escrita</w:t>
      </w:r>
      <w:r w:rsidRPr="00A03B7B">
        <w:t>: O aluno acha que o que ele fala pode ser escrito da mesma forma no concurso. Cuidado: o CEBRASPE pune marcas de oralidade na redação.</w:t>
      </w:r>
    </w:p>
    <w:p w14:paraId="0DEF7B4A" w14:textId="77777777" w:rsidR="00A03B7B" w:rsidRPr="00A03B7B" w:rsidRDefault="00A03B7B" w:rsidP="00A03B7B">
      <w:pPr>
        <w:numPr>
          <w:ilvl w:val="0"/>
          <w:numId w:val="10"/>
        </w:numPr>
      </w:pPr>
      <w:r w:rsidRPr="00A03B7B">
        <w:rPr>
          <w:rFonts w:ascii="Segoe UI Emoji" w:hAnsi="Segoe UI Emoji" w:cs="Segoe UI Emoji"/>
        </w:rPr>
        <w:lastRenderedPageBreak/>
        <w:t>🟦</w:t>
      </w:r>
      <w:r w:rsidRPr="00A03B7B">
        <w:t xml:space="preserve"> </w:t>
      </w:r>
      <w:r w:rsidRPr="00A03B7B">
        <w:rPr>
          <w:b/>
          <w:bCs/>
        </w:rPr>
        <w:t>Preconceito da Banca</w:t>
      </w:r>
      <w:r w:rsidRPr="00A03B7B">
        <w:t xml:space="preserve">: Às vezes o candidato acha que a banca é "preconceituosa" por cobrar gramática difícil, mas ela avalia o domínio da </w:t>
      </w:r>
      <w:r w:rsidRPr="00A03B7B">
        <w:rPr>
          <w:b/>
          <w:bCs/>
        </w:rPr>
        <w:t>norma culta</w:t>
      </w:r>
      <w:r w:rsidRPr="00A03B7B">
        <w:t xml:space="preserve"> para cargos de nível superior.</w:t>
      </w:r>
    </w:p>
    <w:p w14:paraId="3759722B" w14:textId="77777777" w:rsidR="00A03B7B" w:rsidRPr="00A03B7B" w:rsidRDefault="00A03B7B" w:rsidP="00A03B7B">
      <w:pPr>
        <w:numPr>
          <w:ilvl w:val="0"/>
          <w:numId w:val="10"/>
        </w:numPr>
      </w:pPr>
      <w:r w:rsidRPr="00A03B7B">
        <w:rPr>
          <w:rFonts w:ascii="Segoe UI Emoji" w:hAnsi="Segoe UI Emoji" w:cs="Segoe UI Emoji"/>
        </w:rPr>
        <w:t>🟦</w:t>
      </w:r>
      <w:r w:rsidRPr="00A03B7B">
        <w:t xml:space="preserve"> </w:t>
      </w:r>
      <w:r w:rsidRPr="00A03B7B">
        <w:rPr>
          <w:b/>
          <w:bCs/>
        </w:rPr>
        <w:t>Vocabulário Técnico</w:t>
      </w:r>
      <w:r w:rsidRPr="00A03B7B">
        <w:t>: Confundir jargão (técnico) com gíria (informal). No trabalho, use o jargão; no lazer, a gíria.</w:t>
      </w:r>
    </w:p>
    <w:p w14:paraId="7D7D9C81" w14:textId="77777777" w:rsidR="00A03B7B" w:rsidRPr="00A03B7B" w:rsidRDefault="00A03B7B" w:rsidP="00A03B7B">
      <w:pPr>
        <w:numPr>
          <w:ilvl w:val="0"/>
          <w:numId w:val="10"/>
        </w:numPr>
      </w:pPr>
      <w:r w:rsidRPr="00A03B7B">
        <w:rPr>
          <w:rFonts w:ascii="Segoe UI Emoji" w:hAnsi="Segoe UI Emoji" w:cs="Segoe UI Emoji"/>
        </w:rPr>
        <w:t>🟦</w:t>
      </w:r>
      <w:r w:rsidRPr="00A03B7B">
        <w:t xml:space="preserve"> </w:t>
      </w:r>
      <w:r w:rsidRPr="00A03B7B">
        <w:rPr>
          <w:b/>
          <w:bCs/>
        </w:rPr>
        <w:t>Tu vs. Você</w:t>
      </w:r>
      <w:r w:rsidRPr="00A03B7B">
        <w:t>: No Brasil, o uso do "tu" com verbo na 3ª pessoa ("tu vai") é uma variação muito comum, mas considerada erro na norma gramatical padrão.</w:t>
      </w:r>
    </w:p>
    <w:p w14:paraId="56EA0C9A" w14:textId="77777777" w:rsidR="00A03B7B" w:rsidRPr="00A03B7B" w:rsidRDefault="00A03B7B" w:rsidP="00A03B7B">
      <w:pPr>
        <w:numPr>
          <w:ilvl w:val="0"/>
          <w:numId w:val="10"/>
        </w:numPr>
      </w:pPr>
      <w:r w:rsidRPr="00A03B7B">
        <w:rPr>
          <w:rFonts w:ascii="Segoe UI Emoji" w:hAnsi="Segoe UI Emoji" w:cs="Segoe UI Emoji"/>
        </w:rPr>
        <w:t>🟦</w:t>
      </w:r>
      <w:r w:rsidRPr="00A03B7B">
        <w:t xml:space="preserve"> </w:t>
      </w:r>
      <w:r w:rsidRPr="00A03B7B">
        <w:rPr>
          <w:b/>
          <w:bCs/>
        </w:rPr>
        <w:t>O "E" com som de "I"</w:t>
      </w:r>
      <w:r w:rsidRPr="00A03B7B">
        <w:t>: O CEBRASPE pode perguntar se a pronúncia altera a escrita. Não! A escrita segue a norma ortográfica, independentemente do sotaque.</w:t>
      </w:r>
    </w:p>
    <w:p w14:paraId="6BF26701" w14:textId="77777777" w:rsidR="00A03B7B" w:rsidRPr="00A03B7B" w:rsidRDefault="00A03B7B" w:rsidP="00A03B7B">
      <w:r w:rsidRPr="00A03B7B">
        <w:rPr>
          <w:rFonts w:ascii="Segoe UI Emoji" w:hAnsi="Segoe UI Emoji" w:cs="Segoe UI Emoji"/>
        </w:rPr>
        <w:t>⬜</w:t>
      </w:r>
    </w:p>
    <w:p w14:paraId="4D668341" w14:textId="77777777" w:rsidR="00A03B7B" w:rsidRPr="00A03B7B" w:rsidRDefault="00A03B7B" w:rsidP="00A03B7B">
      <w:r w:rsidRPr="00A03B7B">
        <w:rPr>
          <w:b/>
          <w:bCs/>
        </w:rPr>
        <w:t>Mentor, batemos o Módulo 62! O próximo no seu ranking (3% - item 63) é o Módulo LXIII - Homônimos e Parônimos. Vamos aprender a não confundir "sessão" com "seção" para não perder pontos de graça?</w:t>
      </w:r>
    </w:p>
    <w:p w14:paraId="5029FB78" w14:textId="77777777" w:rsidR="0037288C" w:rsidRDefault="0037288C"/>
    <w:sectPr w:rsidR="003728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567"/>
    <w:multiLevelType w:val="multilevel"/>
    <w:tmpl w:val="6B80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F68CE"/>
    <w:multiLevelType w:val="multilevel"/>
    <w:tmpl w:val="DD84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614E1"/>
    <w:multiLevelType w:val="multilevel"/>
    <w:tmpl w:val="4484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E30B2"/>
    <w:multiLevelType w:val="multilevel"/>
    <w:tmpl w:val="C4EE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054642"/>
    <w:multiLevelType w:val="multilevel"/>
    <w:tmpl w:val="3210D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D13ED0"/>
    <w:multiLevelType w:val="multilevel"/>
    <w:tmpl w:val="D2AA7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0C3682"/>
    <w:multiLevelType w:val="multilevel"/>
    <w:tmpl w:val="97228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C558AF"/>
    <w:multiLevelType w:val="multilevel"/>
    <w:tmpl w:val="D648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FB3C61"/>
    <w:multiLevelType w:val="multilevel"/>
    <w:tmpl w:val="1C98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B040AB"/>
    <w:multiLevelType w:val="multilevel"/>
    <w:tmpl w:val="22463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0782717">
    <w:abstractNumId w:val="8"/>
  </w:num>
  <w:num w:numId="2" w16cid:durableId="1150440947">
    <w:abstractNumId w:val="4"/>
  </w:num>
  <w:num w:numId="3" w16cid:durableId="1003164846">
    <w:abstractNumId w:val="0"/>
  </w:num>
  <w:num w:numId="4" w16cid:durableId="1958102824">
    <w:abstractNumId w:val="3"/>
  </w:num>
  <w:num w:numId="5" w16cid:durableId="1455829234">
    <w:abstractNumId w:val="1"/>
  </w:num>
  <w:num w:numId="6" w16cid:durableId="1042166641">
    <w:abstractNumId w:val="7"/>
  </w:num>
  <w:num w:numId="7" w16cid:durableId="726031733">
    <w:abstractNumId w:val="6"/>
  </w:num>
  <w:num w:numId="8" w16cid:durableId="2083331266">
    <w:abstractNumId w:val="2"/>
  </w:num>
  <w:num w:numId="9" w16cid:durableId="70321777">
    <w:abstractNumId w:val="9"/>
  </w:num>
  <w:num w:numId="10" w16cid:durableId="610934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8C"/>
    <w:rsid w:val="0037288C"/>
    <w:rsid w:val="00A03B7B"/>
    <w:rsid w:val="00D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B1D5"/>
  <w15:chartTrackingRefBased/>
  <w15:docId w15:val="{8B56C92D-B316-4F5C-A0A2-42B09C3C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72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2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72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2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2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72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2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72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2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72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2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72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728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7288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728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7288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728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728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72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72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72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72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72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7288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7288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7288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72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7288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728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1568</Words>
  <Characters>8348</Characters>
  <Application>Microsoft Office Word</Application>
  <DocSecurity>0</DocSecurity>
  <Lines>260</Lines>
  <Paragraphs>210</Paragraphs>
  <ScaleCrop>false</ScaleCrop>
  <Company/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2026-02-11T23:37:00Z</dcterms:created>
  <dcterms:modified xsi:type="dcterms:W3CDTF">2026-02-11T23:37:00Z</dcterms:modified>
</cp:coreProperties>
</file>