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8EC6" w14:textId="77777777" w:rsidR="00E55FA8" w:rsidRPr="00B217C4" w:rsidRDefault="00E55FA8" w:rsidP="00E55FA8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1333638" w14:textId="77777777" w:rsidR="00E55FA8" w:rsidRPr="00B217C4" w:rsidRDefault="00E55FA8" w:rsidP="00E55FA8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34B3D896" w14:textId="77777777" w:rsidR="00E55FA8" w:rsidRPr="00B217C4" w:rsidRDefault="00E55FA8" w:rsidP="00E55FA8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22336DC" wp14:editId="4BFC783A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8CEF3" w14:textId="77777777" w:rsidR="00E55FA8" w:rsidRDefault="00E55FA8" w:rsidP="00E55FA8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05784607" w14:textId="77777777" w:rsidR="00E55FA8" w:rsidRPr="00B217C4" w:rsidRDefault="00E55FA8" w:rsidP="00E55FA8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D5F6F4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ia10.com.br - Nivaldo Oliveira</w:t>
      </w:r>
    </w:p>
    <w:p w14:paraId="113D2694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04 - PODERES DA ADMINISTRAÇÃO (PODER DE POLÍCIA, HIERÁRQUICO E DISCIPLINAR) (PROBABILIDADE 85%)</w:t>
      </w:r>
    </w:p>
    <w:p w14:paraId="71FDB42F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2CF666A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MENSAGEM DO MENTOR: A FORÇA DO ESTADO EM AÇÃO</w:t>
      </w:r>
    </w:p>
    <w:p w14:paraId="03CD3757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Mentor</w:t>
      </w:r>
      <w:r w:rsidRPr="00A06C9F">
        <w:t xml:space="preserve">, entramos agora no campo das prerrogativas estatais: os </w:t>
      </w:r>
      <w:r w:rsidRPr="00A06C9F">
        <w:rPr>
          <w:b/>
          <w:bCs/>
        </w:rPr>
        <w:t>Poderes da Administração (85%)</w:t>
      </w:r>
      <w:r w:rsidRPr="00A06C9F">
        <w:t xml:space="preserve">. Diferente dos Poderes do Estado (Legislativo, Executivo e Judiciário), aqui estudamos as ferramentas que o administrador possui para fazer valer o interesse público sobre o privado. O CEBRASPE ama cobrar o </w:t>
      </w:r>
      <w:r w:rsidRPr="00A06C9F">
        <w:rPr>
          <w:b/>
          <w:bCs/>
        </w:rPr>
        <w:t>Poder de Polícia</w:t>
      </w:r>
      <w:r w:rsidRPr="00A06C9F">
        <w:t xml:space="preserve">, especialmente sua </w:t>
      </w:r>
      <w:proofErr w:type="spellStart"/>
      <w:r w:rsidRPr="00A06C9F">
        <w:t>delegabilidade</w:t>
      </w:r>
      <w:proofErr w:type="spellEnd"/>
      <w:r w:rsidRPr="00A06C9F">
        <w:t xml:space="preserve">, e o </w:t>
      </w:r>
      <w:r w:rsidRPr="00A06C9F">
        <w:rPr>
          <w:b/>
          <w:bCs/>
        </w:rPr>
        <w:t>Poder Hierárquico</w:t>
      </w:r>
      <w:r w:rsidRPr="00A06C9F">
        <w:t xml:space="preserve">, focando em delegação e avocação. No </w:t>
      </w:r>
      <w:r w:rsidRPr="00A06C9F">
        <w:rPr>
          <w:b/>
          <w:bCs/>
        </w:rPr>
        <w:t>ia10.com.br</w:t>
      </w:r>
      <w:r w:rsidRPr="00A06C9F">
        <w:t xml:space="preserve">, ensinamos você a não confundir "Poder Disciplinar" com "Poder de Polícia". </w:t>
      </w:r>
      <w:r w:rsidRPr="00A06C9F">
        <w:rPr>
          <w:b/>
          <w:bCs/>
        </w:rPr>
        <w:t>Ama a Jesus Cristo</w:t>
      </w:r>
      <w:r w:rsidRPr="00A06C9F">
        <w:t>, aquele que detém todo o poder nos céus e na terra, e use esta autoridade com sabedoria em sua prova!</w:t>
      </w:r>
    </w:p>
    <w:p w14:paraId="72D0C531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4E29D8AB" w14:textId="77777777" w:rsidR="00A06C9F" w:rsidRPr="00A06C9F" w:rsidRDefault="00A06C9F" w:rsidP="00E55FA8">
      <w:pPr>
        <w:jc w:val="both"/>
        <w:rPr>
          <w:b/>
          <w:bCs/>
        </w:rPr>
      </w:pPr>
      <w:r w:rsidRPr="00A06C9F">
        <w:rPr>
          <w:b/>
          <w:bCs/>
        </w:rPr>
        <w:t xml:space="preserve">1 - </w:t>
      </w:r>
      <w:r w:rsidRPr="00A06C9F">
        <w:rPr>
          <w:rFonts w:ascii="Segoe UI Emoji" w:hAnsi="Segoe UI Emoji" w:cs="Segoe UI Emoji"/>
          <w:b/>
          <w:bCs/>
        </w:rPr>
        <w:t>🟦</w:t>
      </w:r>
      <w:r w:rsidRPr="00A06C9F">
        <w:rPr>
          <w:b/>
          <w:bCs/>
        </w:rPr>
        <w:t xml:space="preserve"> O QUE VOCÊ APRENDERÁ COM ESTE MÓDULO (PEGADINHAS AZUIS)</w:t>
      </w:r>
    </w:p>
    <w:p w14:paraId="3669F94E" w14:textId="77777777" w:rsidR="00A06C9F" w:rsidRPr="00A06C9F" w:rsidRDefault="00A06C9F" w:rsidP="00E55FA8">
      <w:pPr>
        <w:numPr>
          <w:ilvl w:val="0"/>
          <w:numId w:val="1"/>
        </w:numPr>
        <w:jc w:val="both"/>
      </w:pPr>
      <w:r w:rsidRPr="00A06C9F">
        <w:rPr>
          <w:b/>
          <w:bCs/>
        </w:rPr>
        <w:t>Hierarquia no Judiciário</w:t>
      </w:r>
      <w:r w:rsidRPr="00A06C9F">
        <w:t xml:space="preserve">: A banca dirá que existe hierarquia entre um juiz e um tribunal em suas funções típicas. </w:t>
      </w:r>
      <w:r w:rsidRPr="00A06C9F">
        <w:rPr>
          <w:b/>
          <w:bCs/>
        </w:rPr>
        <w:t>Cuidado!</w:t>
      </w:r>
      <w:r w:rsidRPr="00A06C9F">
        <w:t xml:space="preserve"> No exercício da função jurisdicional (julgar), não há hierarquia.</w:t>
      </w:r>
    </w:p>
    <w:p w14:paraId="1A8DEF5E" w14:textId="77777777" w:rsidR="00A06C9F" w:rsidRPr="00A06C9F" w:rsidRDefault="00A06C9F" w:rsidP="00E55FA8">
      <w:pPr>
        <w:numPr>
          <w:ilvl w:val="0"/>
          <w:numId w:val="1"/>
        </w:numPr>
        <w:jc w:val="both"/>
      </w:pPr>
      <w:r w:rsidRPr="00A06C9F">
        <w:rPr>
          <w:b/>
          <w:bCs/>
        </w:rPr>
        <w:t>Poder de Polícia vs. Disciplinar</w:t>
      </w:r>
      <w:r w:rsidRPr="00A06C9F">
        <w:t xml:space="preserve">: Dirão que a multa aplicada a uma empresa que contratou com o Estado é Poder de Polícia. </w:t>
      </w:r>
      <w:r w:rsidRPr="00A06C9F">
        <w:rPr>
          <w:b/>
          <w:bCs/>
        </w:rPr>
        <w:t>Cuidado!</w:t>
      </w:r>
      <w:r w:rsidRPr="00A06C9F">
        <w:t xml:space="preserve"> Se há contrato ou vínculo, é Poder Disciplinar.</w:t>
      </w:r>
    </w:p>
    <w:p w14:paraId="5224AE4E" w14:textId="77777777" w:rsidR="00A06C9F" w:rsidRPr="00A06C9F" w:rsidRDefault="00A06C9F" w:rsidP="00E55FA8">
      <w:pPr>
        <w:numPr>
          <w:ilvl w:val="0"/>
          <w:numId w:val="1"/>
        </w:numPr>
        <w:jc w:val="both"/>
      </w:pPr>
      <w:proofErr w:type="spellStart"/>
      <w:r w:rsidRPr="00A06C9F">
        <w:rPr>
          <w:b/>
          <w:bCs/>
        </w:rPr>
        <w:t>Delegabilidade</w:t>
      </w:r>
      <w:proofErr w:type="spellEnd"/>
      <w:r w:rsidRPr="00A06C9F">
        <w:rPr>
          <w:b/>
          <w:bCs/>
        </w:rPr>
        <w:t xml:space="preserve"> da Polícia</w:t>
      </w:r>
      <w:r w:rsidRPr="00A06C9F">
        <w:t xml:space="preserve">: Afirmarão que o poder de polícia nunca pode ser delegado a particulares. </w:t>
      </w:r>
      <w:r w:rsidRPr="00A06C9F">
        <w:rPr>
          <w:b/>
          <w:bCs/>
        </w:rPr>
        <w:t>Cuidado!</w:t>
      </w:r>
      <w:r w:rsidRPr="00A06C9F">
        <w:t xml:space="preserve"> Segundo o STF, as fases de consentimento e fiscalização podem ser delegadas, inclusive a empresas privadas.</w:t>
      </w:r>
    </w:p>
    <w:p w14:paraId="643FD946" w14:textId="77777777" w:rsidR="00A06C9F" w:rsidRPr="00A06C9F" w:rsidRDefault="00A06C9F" w:rsidP="00E55FA8">
      <w:pPr>
        <w:numPr>
          <w:ilvl w:val="0"/>
          <w:numId w:val="1"/>
        </w:numPr>
        <w:jc w:val="both"/>
      </w:pPr>
      <w:r w:rsidRPr="00A06C9F">
        <w:rPr>
          <w:b/>
          <w:bCs/>
        </w:rPr>
        <w:lastRenderedPageBreak/>
        <w:t>Avocação</w:t>
      </w:r>
      <w:r w:rsidRPr="00A06C9F">
        <w:t xml:space="preserve">: Dirão que a avocação é a regra. </w:t>
      </w:r>
      <w:r w:rsidRPr="00A06C9F">
        <w:rPr>
          <w:b/>
          <w:bCs/>
        </w:rPr>
        <w:t>Cuidado!</w:t>
      </w:r>
      <w:r w:rsidRPr="00A06C9F">
        <w:t xml:space="preserve"> A avocação é excepcional, temporária e exige motivação determinante.</w:t>
      </w:r>
    </w:p>
    <w:p w14:paraId="007F44B3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2D7B3A94" w14:textId="77777777" w:rsidR="00A06C9F" w:rsidRPr="00A06C9F" w:rsidRDefault="00A06C9F" w:rsidP="00E55FA8">
      <w:pPr>
        <w:jc w:val="both"/>
        <w:rPr>
          <w:b/>
          <w:bCs/>
        </w:rPr>
      </w:pPr>
      <w:r w:rsidRPr="00A06C9F">
        <w:rPr>
          <w:b/>
          <w:bCs/>
        </w:rPr>
        <w:t xml:space="preserve">2 - </w:t>
      </w:r>
      <w:r w:rsidRPr="00A06C9F">
        <w:rPr>
          <w:rFonts w:ascii="Segoe UI Emoji" w:hAnsi="Segoe UI Emoji" w:cs="Segoe UI Emoji"/>
          <w:b/>
          <w:bCs/>
        </w:rPr>
        <w:t>🟨</w:t>
      </w:r>
      <w:r w:rsidRPr="00A06C9F">
        <w:rPr>
          <w:b/>
          <w:bCs/>
        </w:rPr>
        <w:t xml:space="preserve"> ESTRATÉGIA DE PROVA: 10 PEGADINHAS CEBRASPE</w:t>
      </w:r>
    </w:p>
    <w:p w14:paraId="6B831868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Afirmar que o Poder de Polícia é sempre discricionário.</w:t>
      </w:r>
    </w:p>
    <w:p w14:paraId="1F4C2E8E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Ignorar que atos como a licença para dirigir ou construir são vinculados.</w:t>
      </w:r>
    </w:p>
    <w:p w14:paraId="48A2B482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"O poder de polícia manifesta-se exclusivamente por meio de atos discricionários." (Falso).</w:t>
      </w:r>
    </w:p>
    <w:p w14:paraId="24F3BE8A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Dizer que a sanção aplicada a um servidor é fruto do Poder Hierárquico.</w:t>
      </w:r>
    </w:p>
    <w:p w14:paraId="35E16968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Confundir a origem da relação (hierarquia) com a natureza da sanção (disciplinar).</w:t>
      </w:r>
    </w:p>
    <w:p w14:paraId="23959A3E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"O poder disciplinar é uma decorrência imediata do poder de polícia." (Falso - É do Hierárquico).</w:t>
      </w:r>
    </w:p>
    <w:p w14:paraId="3D4AFFBC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Afirmar que subordinado pode descumprir ordem legal.</w:t>
      </w:r>
    </w:p>
    <w:p w14:paraId="0141A684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Tentar relativizar o dever de obediência fora das hipóteses de ilegalidade manifesta.</w:t>
      </w:r>
    </w:p>
    <w:p w14:paraId="4E9DD9EA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"No poder hierárquico, o subordinado tem a faculdade de não cumprir ordens que considere tecnicamente inadequadas." (Falso).</w:t>
      </w:r>
    </w:p>
    <w:p w14:paraId="18BDB62F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Confundir Delegação com Avocação quanto à competência exclusiva.</w:t>
      </w:r>
    </w:p>
    <w:p w14:paraId="4102F5A7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Ignorar que matérias de competência exclusiva não admitem delegação.</w:t>
      </w:r>
    </w:p>
    <w:p w14:paraId="2996D392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"O Ministro pode delegar a edição de atos de caráter normativo para seus subordinados." (Falso - Atos normativos não se delegam).</w:t>
      </w:r>
    </w:p>
    <w:p w14:paraId="1A3F61F5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Dizer que o Poder de Polícia incide sobre pessoas.</w:t>
      </w:r>
    </w:p>
    <w:p w14:paraId="0C9DA649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Confundir Polícia Administrativa (bens/atividades) com Polícia Judiciária (pessoas/ilícitos penais).</w:t>
      </w:r>
    </w:p>
    <w:p w14:paraId="1700ED6D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"O poder de polícia administrativa incide sobre a liberdade das pessoas para prevenir crimes." (Falso - Isso é polícia judiciária).</w:t>
      </w:r>
    </w:p>
    <w:p w14:paraId="19A13D33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lastRenderedPageBreak/>
        <w:t>Pegadinha</w:t>
      </w:r>
      <w:r w:rsidRPr="00A06C9F">
        <w:t>: Afirmar que a multa de trânsito goza de autoexecutoriedade.</w:t>
      </w:r>
    </w:p>
    <w:p w14:paraId="59B595C2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Ignorar que a cobrança forçada de multa exige o Poder Judiciário.</w:t>
      </w:r>
    </w:p>
    <w:p w14:paraId="263F1137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"A aplicação e a cobrança imediata de multas de trânsito são atos autoexecutáveis." (Falso - A aplicação sim, a cobrança não).</w:t>
      </w:r>
    </w:p>
    <w:p w14:paraId="5C84275F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Dizer que o Poder Regulamentar permite a criação de obrigações não previstas em lei.</w:t>
      </w:r>
    </w:p>
    <w:p w14:paraId="54E750C9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Tentar dar poder legislativo ao chefe do executivo.</w:t>
      </w:r>
    </w:p>
    <w:p w14:paraId="491310BA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"O decreto regulamentar pode inovar na ordem jurídica, criando deveres para os cidadãos." (Falso - Só explica a lei).</w:t>
      </w:r>
    </w:p>
    <w:p w14:paraId="7B758403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Confundir o ciclo de polícia (4 fases).</w:t>
      </w:r>
    </w:p>
    <w:p w14:paraId="66565C20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Dizer que a fase de sanção pode ser delegada a qualquer entidade privada.</w:t>
      </w:r>
    </w:p>
    <w:p w14:paraId="1A192D57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"A fase de sanção do poder de polícia pode ser delegada a particulares com fins lucrativos." (Falso - Só entes públicos ou estatais de capital público).</w:t>
      </w:r>
    </w:p>
    <w:p w14:paraId="52ED23CB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Afirmar que não existe hierarquia na Administração Indireta.</w:t>
      </w:r>
    </w:p>
    <w:p w14:paraId="6E82FDA2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Confundir subordinação (hierarquia) com vinculação (controle finalístico).</w:t>
      </w:r>
    </w:p>
    <w:p w14:paraId="3249165B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"O Ministério da Saúde exerce poder hierárquico sobre a ANVISA." (Falso - É controle finalístico/supervisão).</w:t>
      </w:r>
    </w:p>
    <w:p w14:paraId="38EB671E" w14:textId="77777777" w:rsidR="00A06C9F" w:rsidRPr="00A06C9F" w:rsidRDefault="00A06C9F" w:rsidP="00E55FA8">
      <w:pPr>
        <w:numPr>
          <w:ilvl w:val="0"/>
          <w:numId w:val="2"/>
        </w:numPr>
        <w:jc w:val="both"/>
      </w:pPr>
      <w:r w:rsidRPr="00A06C9F">
        <w:rPr>
          <w:b/>
          <w:bCs/>
        </w:rPr>
        <w:t>Pegadinha</w:t>
      </w:r>
      <w:r w:rsidRPr="00A06C9F">
        <w:t>: Dizer que o Poder Disciplinar é sempre vinculado.</w:t>
      </w:r>
    </w:p>
    <w:p w14:paraId="39DFBD5F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Em que consiste</w:t>
      </w:r>
      <w:r w:rsidRPr="00A06C9F">
        <w:t>: Ignorar que a escolha da gradação da pena (dentro da lei) pode ter margem discricionária.</w:t>
      </w:r>
    </w:p>
    <w:p w14:paraId="5770A653" w14:textId="77777777" w:rsidR="00A06C9F" w:rsidRPr="00A06C9F" w:rsidRDefault="00A06C9F" w:rsidP="00E55FA8">
      <w:pPr>
        <w:numPr>
          <w:ilvl w:val="1"/>
          <w:numId w:val="2"/>
        </w:numPr>
        <w:jc w:val="both"/>
      </w:pPr>
      <w:r w:rsidRPr="00A06C9F">
        <w:rPr>
          <w:b/>
          <w:bCs/>
        </w:rPr>
        <w:t>Exemplo</w:t>
      </w:r>
      <w:r w:rsidRPr="00A06C9F">
        <w:t>: "A autoridade não possui discricionariedade na dosimetria da sanção disciplinar." (Falso).</w:t>
      </w:r>
    </w:p>
    <w:p w14:paraId="17A99C91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60E8150E" w14:textId="77777777" w:rsidR="00A06C9F" w:rsidRPr="00A06C9F" w:rsidRDefault="00A06C9F" w:rsidP="00E55FA8">
      <w:pPr>
        <w:jc w:val="both"/>
        <w:rPr>
          <w:b/>
          <w:bCs/>
        </w:rPr>
      </w:pPr>
      <w:r w:rsidRPr="00A06C9F">
        <w:rPr>
          <w:b/>
          <w:bCs/>
        </w:rPr>
        <w:t xml:space="preserve">3 - </w:t>
      </w:r>
      <w:r w:rsidRPr="00A06C9F">
        <w:rPr>
          <w:rFonts w:ascii="Segoe UI Emoji" w:hAnsi="Segoe UI Emoji" w:cs="Segoe UI Emoji"/>
          <w:b/>
          <w:bCs/>
        </w:rPr>
        <w:t>🟨</w:t>
      </w:r>
      <w:r w:rsidRPr="00A06C9F">
        <w:rPr>
          <w:b/>
          <w:bCs/>
        </w:rPr>
        <w:t xml:space="preserve"> RESUMO ESTRATÉGICO (MÉTODO DIDÁTICO DO MENTOR)</w:t>
      </w:r>
    </w:p>
    <w:p w14:paraId="427CA4A2" w14:textId="77777777" w:rsidR="00A06C9F" w:rsidRPr="00A06C9F" w:rsidRDefault="00A06C9F" w:rsidP="00E55FA8">
      <w:pPr>
        <w:jc w:val="both"/>
      </w:pPr>
      <w:r w:rsidRPr="00A06C9F">
        <w:t xml:space="preserve">Os </w:t>
      </w:r>
      <w:r w:rsidRPr="00A06C9F">
        <w:rPr>
          <w:b/>
          <w:bCs/>
        </w:rPr>
        <w:t>Poderes Administrativos</w:t>
      </w:r>
      <w:r w:rsidRPr="00A06C9F">
        <w:t xml:space="preserve"> são instrumentos de trabalho. O primeiro que você deve dominar é o </w:t>
      </w:r>
      <w:r w:rsidRPr="00A06C9F">
        <w:rPr>
          <w:b/>
          <w:bCs/>
        </w:rPr>
        <w:t>Poder Hierárquico</w:t>
      </w:r>
      <w:r w:rsidRPr="00A06C9F">
        <w:t xml:space="preserve">. É dele que nasce a capacidade de dar ordens, fiscalizar, delegar e avocar competências. Lembre-se: delegação é passar um "pedaço" do poder para o lado ou para baixo; avocação é trazer para si o que era do </w:t>
      </w:r>
      <w:r w:rsidRPr="00A06C9F">
        <w:lastRenderedPageBreak/>
        <w:t xml:space="preserve">subordinado. No CEBRASPE, grave que atos normativos, decisões de recursos e matérias de competência exclusiva </w:t>
      </w:r>
      <w:r w:rsidRPr="00A06C9F">
        <w:rPr>
          <w:b/>
          <w:bCs/>
        </w:rPr>
        <w:t>não podem ser delegados</w:t>
      </w:r>
      <w:r w:rsidRPr="00A06C9F">
        <w:t>.</w:t>
      </w:r>
    </w:p>
    <w:p w14:paraId="42C4BFEE" w14:textId="77777777" w:rsidR="00A06C9F" w:rsidRPr="00A06C9F" w:rsidRDefault="00A06C9F" w:rsidP="00E55FA8">
      <w:pPr>
        <w:jc w:val="both"/>
      </w:pPr>
      <w:r w:rsidRPr="00A06C9F">
        <w:t xml:space="preserve">O </w:t>
      </w:r>
      <w:r w:rsidRPr="00A06C9F">
        <w:rPr>
          <w:b/>
          <w:bCs/>
        </w:rPr>
        <w:t>Poder Disciplinar</w:t>
      </w:r>
      <w:r w:rsidRPr="00A06C9F">
        <w:t xml:space="preserve"> é o braço punitivo interno. Ele alcança o servidor público </w:t>
      </w:r>
      <w:proofErr w:type="gramStart"/>
      <w:r w:rsidRPr="00A06C9F">
        <w:t>e também</w:t>
      </w:r>
      <w:proofErr w:type="gramEnd"/>
      <w:r w:rsidRPr="00A06C9F">
        <w:t xml:space="preserve"> o particular que possui um "vínculo jurídico específico" com o Estado (</w:t>
      </w:r>
      <w:proofErr w:type="spellStart"/>
      <w:r w:rsidRPr="00A06C9F">
        <w:t>ex</w:t>
      </w:r>
      <w:proofErr w:type="spellEnd"/>
      <w:r w:rsidRPr="00A06C9F">
        <w:t>: uma empresa contratada ou um aluno de escola pública). Se o Estado multa uma padaria por comida estragada, é Poder de Polícia (vínculo geral). Se multa uma empreiteira que atrasou a obra da ponte, é Poder Disciplinar (vínculo contratual).</w:t>
      </w:r>
    </w:p>
    <w:p w14:paraId="1103E894" w14:textId="77777777" w:rsidR="00A06C9F" w:rsidRPr="00A06C9F" w:rsidRDefault="00A06C9F" w:rsidP="00E55FA8">
      <w:pPr>
        <w:jc w:val="both"/>
      </w:pPr>
      <w:r w:rsidRPr="00A06C9F">
        <w:t xml:space="preserve">O </w:t>
      </w:r>
      <w:r w:rsidRPr="00A06C9F">
        <w:rPr>
          <w:b/>
          <w:bCs/>
        </w:rPr>
        <w:t>Poder de Polícia</w:t>
      </w:r>
      <w:r w:rsidRPr="00A06C9F">
        <w:t xml:space="preserve"> é o campeão de questões. É a faculdade de restringir direitos e liberdades individuais em prol do interesse da coletividade. Seus atributos são a </w:t>
      </w:r>
      <w:r w:rsidRPr="00A06C9F">
        <w:rPr>
          <w:b/>
          <w:bCs/>
        </w:rPr>
        <w:t>Discricionariedade</w:t>
      </w:r>
      <w:r w:rsidRPr="00A06C9F">
        <w:t xml:space="preserve"> (regra), a </w:t>
      </w:r>
      <w:r w:rsidRPr="00A06C9F">
        <w:rPr>
          <w:b/>
          <w:bCs/>
        </w:rPr>
        <w:t>Autoexecutoriedade</w:t>
      </w:r>
      <w:r w:rsidRPr="00A06C9F">
        <w:t xml:space="preserve"> (decidir e executar sem o juiz) e a </w:t>
      </w:r>
      <w:r w:rsidRPr="00A06C9F">
        <w:rPr>
          <w:b/>
          <w:bCs/>
        </w:rPr>
        <w:t>Coercitividade</w:t>
      </w:r>
      <w:r w:rsidRPr="00A06C9F">
        <w:t xml:space="preserve"> (uso da força). O ciclo de polícia tem 4 fases: Ordem, Consentimento, Fiscalização e Sanção. O STF decidiu (RE 633.782) que as fases de consentimento e fiscalização podem ser delegadas a pessoas jurídicas de direito privado integrantes da Administração Indireta.</w:t>
      </w:r>
    </w:p>
    <w:p w14:paraId="5DFE2472" w14:textId="77777777" w:rsidR="00A06C9F" w:rsidRPr="00A06C9F" w:rsidRDefault="00A06C9F" w:rsidP="00E55FA8">
      <w:pPr>
        <w:jc w:val="both"/>
      </w:pPr>
      <w:r w:rsidRPr="00A06C9F">
        <w:t xml:space="preserve">Por fim, o </w:t>
      </w:r>
      <w:r w:rsidRPr="00A06C9F">
        <w:rPr>
          <w:b/>
          <w:bCs/>
        </w:rPr>
        <w:t>Poder Regulamentar</w:t>
      </w:r>
      <w:r w:rsidRPr="00A06C9F">
        <w:t xml:space="preserve"> (</w:t>
      </w:r>
      <w:proofErr w:type="gramStart"/>
      <w:r w:rsidRPr="00A06C9F">
        <w:t>ou Normativo</w:t>
      </w:r>
      <w:proofErr w:type="gramEnd"/>
      <w:r w:rsidRPr="00A06C9F">
        <w:t xml:space="preserve">) é a prerrogativa dos chefes do Executivo de editar decretos para fiel execução da lei. Ele não pode criar direitos nem obrigações novas; ele apenas detalha. A única exceção é o </w:t>
      </w:r>
      <w:r w:rsidRPr="00A06C9F">
        <w:rPr>
          <w:b/>
          <w:bCs/>
        </w:rPr>
        <w:t>Decreto Autônomo</w:t>
      </w:r>
      <w:r w:rsidRPr="00A06C9F">
        <w:t xml:space="preserve"> (Art. 84, VI da CF), que serve para organizar a administração ou extinguir cargos vagos sem criar despesa. Domine essas distinções e você estará pronto para gabaritar! </w:t>
      </w:r>
      <w:r w:rsidRPr="00A06C9F">
        <w:rPr>
          <w:b/>
          <w:bCs/>
        </w:rPr>
        <w:t>Ama a Jesus Cristo</w:t>
      </w:r>
      <w:r w:rsidRPr="00A06C9F">
        <w:t xml:space="preserve"> e mantenha a constância!</w:t>
      </w:r>
    </w:p>
    <w:p w14:paraId="79C90978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307D3B8D" w14:textId="77777777" w:rsidR="00A06C9F" w:rsidRPr="00A06C9F" w:rsidRDefault="00A06C9F" w:rsidP="00E55FA8">
      <w:pPr>
        <w:jc w:val="both"/>
        <w:rPr>
          <w:b/>
          <w:bCs/>
        </w:rPr>
      </w:pPr>
      <w:r w:rsidRPr="00A06C9F">
        <w:rPr>
          <w:b/>
          <w:bCs/>
        </w:rPr>
        <w:t xml:space="preserve">4 - </w:t>
      </w:r>
      <w:r w:rsidRPr="00A06C9F">
        <w:rPr>
          <w:rFonts w:ascii="Segoe UI Emoji" w:hAnsi="Segoe UI Emoji" w:cs="Segoe UI Emoji"/>
          <w:b/>
          <w:bCs/>
        </w:rPr>
        <w:t>🟨</w:t>
      </w:r>
      <w:r w:rsidRPr="00A06C9F">
        <w:rPr>
          <w:b/>
          <w:bCs/>
        </w:rPr>
        <w:t xml:space="preserve"> AS 4 LISTAS ESSENCIAIS (PODERES EM FOCO)</w:t>
      </w:r>
    </w:p>
    <w:p w14:paraId="4F626CE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A) Atributos do Poder de Polícia (DAC)</w:t>
      </w:r>
    </w:p>
    <w:p w14:paraId="0DF8F493" w14:textId="77777777" w:rsidR="00A06C9F" w:rsidRPr="00A06C9F" w:rsidRDefault="00A06C9F" w:rsidP="00E55FA8">
      <w:pPr>
        <w:numPr>
          <w:ilvl w:val="0"/>
          <w:numId w:val="3"/>
        </w:numPr>
        <w:jc w:val="both"/>
      </w:pPr>
      <w:r w:rsidRPr="00A06C9F">
        <w:rPr>
          <w:b/>
          <w:bCs/>
        </w:rPr>
        <w:t>Discricionariedade</w:t>
      </w:r>
      <w:r w:rsidRPr="00A06C9F">
        <w:t>: Margem de escolha quanto à conveniência (</w:t>
      </w:r>
      <w:proofErr w:type="spellStart"/>
      <w:r w:rsidRPr="00A06C9F">
        <w:t>ex</w:t>
      </w:r>
      <w:proofErr w:type="spellEnd"/>
      <w:r w:rsidRPr="00A06C9F">
        <w:t>: dar ou não autorização).</w:t>
      </w:r>
    </w:p>
    <w:p w14:paraId="22CB5B49" w14:textId="77777777" w:rsidR="00A06C9F" w:rsidRPr="00A06C9F" w:rsidRDefault="00A06C9F" w:rsidP="00E55FA8">
      <w:pPr>
        <w:numPr>
          <w:ilvl w:val="0"/>
          <w:numId w:val="3"/>
        </w:numPr>
        <w:jc w:val="both"/>
      </w:pPr>
      <w:r w:rsidRPr="00A06C9F">
        <w:rPr>
          <w:b/>
          <w:bCs/>
        </w:rPr>
        <w:t>Autoexecutoriedade</w:t>
      </w:r>
      <w:r w:rsidRPr="00A06C9F">
        <w:t>: Execução direta pela ADM (</w:t>
      </w:r>
      <w:proofErr w:type="spellStart"/>
      <w:r w:rsidRPr="00A06C9F">
        <w:t>ex</w:t>
      </w:r>
      <w:proofErr w:type="spellEnd"/>
      <w:r w:rsidRPr="00A06C9F">
        <w:t>: guinchar carro).</w:t>
      </w:r>
    </w:p>
    <w:p w14:paraId="6E79B59E" w14:textId="77777777" w:rsidR="00A06C9F" w:rsidRPr="00A06C9F" w:rsidRDefault="00A06C9F" w:rsidP="00E55FA8">
      <w:pPr>
        <w:numPr>
          <w:ilvl w:val="0"/>
          <w:numId w:val="3"/>
        </w:numPr>
        <w:jc w:val="both"/>
      </w:pPr>
      <w:r w:rsidRPr="00A06C9F">
        <w:rPr>
          <w:b/>
          <w:bCs/>
        </w:rPr>
        <w:t>Coercitividade</w:t>
      </w:r>
      <w:r w:rsidRPr="00A06C9F">
        <w:t>: Imposição imperativa (</w:t>
      </w:r>
      <w:proofErr w:type="spellStart"/>
      <w:r w:rsidRPr="00A06C9F">
        <w:t>ex</w:t>
      </w:r>
      <w:proofErr w:type="spellEnd"/>
      <w:r w:rsidRPr="00A06C9F">
        <w:t>: uso da força se necessário).</w:t>
      </w:r>
    </w:p>
    <w:p w14:paraId="4E394DC8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B) Atos Indelegáveis (Lei 9.784/99 - CENORE)</w:t>
      </w:r>
    </w:p>
    <w:p w14:paraId="0769D457" w14:textId="77777777" w:rsidR="00A06C9F" w:rsidRPr="00A06C9F" w:rsidRDefault="00A06C9F" w:rsidP="00E55FA8">
      <w:pPr>
        <w:numPr>
          <w:ilvl w:val="0"/>
          <w:numId w:val="4"/>
        </w:numPr>
        <w:jc w:val="both"/>
      </w:pPr>
      <w:r w:rsidRPr="00A06C9F">
        <w:rPr>
          <w:b/>
          <w:bCs/>
        </w:rPr>
        <w:t>CE</w:t>
      </w:r>
      <w:r w:rsidRPr="00A06C9F">
        <w:t>: Competência Exclusiva.</w:t>
      </w:r>
    </w:p>
    <w:p w14:paraId="0203C98D" w14:textId="77777777" w:rsidR="00A06C9F" w:rsidRPr="00A06C9F" w:rsidRDefault="00A06C9F" w:rsidP="00E55FA8">
      <w:pPr>
        <w:numPr>
          <w:ilvl w:val="0"/>
          <w:numId w:val="4"/>
        </w:numPr>
        <w:jc w:val="both"/>
      </w:pPr>
      <w:r w:rsidRPr="00A06C9F">
        <w:rPr>
          <w:b/>
          <w:bCs/>
        </w:rPr>
        <w:t>NO</w:t>
      </w:r>
      <w:r w:rsidRPr="00A06C9F">
        <w:t>: Edição de atos Normativos.</w:t>
      </w:r>
    </w:p>
    <w:p w14:paraId="6657E5AF" w14:textId="77777777" w:rsidR="00A06C9F" w:rsidRPr="00A06C9F" w:rsidRDefault="00A06C9F" w:rsidP="00E55FA8">
      <w:pPr>
        <w:numPr>
          <w:ilvl w:val="0"/>
          <w:numId w:val="4"/>
        </w:numPr>
        <w:jc w:val="both"/>
      </w:pPr>
      <w:r w:rsidRPr="00A06C9F">
        <w:rPr>
          <w:b/>
          <w:bCs/>
        </w:rPr>
        <w:t>RE</w:t>
      </w:r>
      <w:r w:rsidRPr="00A06C9F">
        <w:t>: Decisão de Recursos administrativos.</w:t>
      </w:r>
    </w:p>
    <w:p w14:paraId="55136502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C) Ciclo de Polícia (4 Fases)</w:t>
      </w:r>
    </w:p>
    <w:p w14:paraId="6416E6ED" w14:textId="77777777" w:rsidR="00A06C9F" w:rsidRPr="00A06C9F" w:rsidRDefault="00A06C9F" w:rsidP="00E55FA8">
      <w:pPr>
        <w:numPr>
          <w:ilvl w:val="0"/>
          <w:numId w:val="5"/>
        </w:numPr>
        <w:jc w:val="both"/>
      </w:pPr>
      <w:r w:rsidRPr="00A06C9F">
        <w:rPr>
          <w:b/>
          <w:bCs/>
        </w:rPr>
        <w:t>Ordem de Polícia</w:t>
      </w:r>
      <w:r w:rsidRPr="00A06C9F">
        <w:t>: A lei proibindo ou permitindo.</w:t>
      </w:r>
    </w:p>
    <w:p w14:paraId="5DA5ECD6" w14:textId="77777777" w:rsidR="00A06C9F" w:rsidRPr="00A06C9F" w:rsidRDefault="00A06C9F" w:rsidP="00E55FA8">
      <w:pPr>
        <w:numPr>
          <w:ilvl w:val="0"/>
          <w:numId w:val="5"/>
        </w:numPr>
        <w:jc w:val="both"/>
      </w:pPr>
      <w:r w:rsidRPr="00A06C9F">
        <w:rPr>
          <w:b/>
          <w:bCs/>
        </w:rPr>
        <w:lastRenderedPageBreak/>
        <w:t>Consentimento de Polícia</w:t>
      </w:r>
      <w:r w:rsidRPr="00A06C9F">
        <w:t>: Licenças e autorizações.</w:t>
      </w:r>
    </w:p>
    <w:p w14:paraId="417BA64F" w14:textId="77777777" w:rsidR="00A06C9F" w:rsidRPr="00A06C9F" w:rsidRDefault="00A06C9F" w:rsidP="00E55FA8">
      <w:pPr>
        <w:numPr>
          <w:ilvl w:val="0"/>
          <w:numId w:val="5"/>
        </w:numPr>
        <w:jc w:val="both"/>
      </w:pPr>
      <w:r w:rsidRPr="00A06C9F">
        <w:rPr>
          <w:b/>
          <w:bCs/>
        </w:rPr>
        <w:t>Fiscalização de Polícia</w:t>
      </w:r>
      <w:r w:rsidRPr="00A06C9F">
        <w:t>: Verificação do cumprimento.</w:t>
      </w:r>
    </w:p>
    <w:p w14:paraId="3FA7F300" w14:textId="77777777" w:rsidR="00A06C9F" w:rsidRPr="00A06C9F" w:rsidRDefault="00A06C9F" w:rsidP="00E55FA8">
      <w:pPr>
        <w:numPr>
          <w:ilvl w:val="0"/>
          <w:numId w:val="5"/>
        </w:numPr>
        <w:jc w:val="both"/>
      </w:pPr>
      <w:r w:rsidRPr="00A06C9F">
        <w:rPr>
          <w:b/>
          <w:bCs/>
        </w:rPr>
        <w:t>Sanção de Polícia</w:t>
      </w:r>
      <w:r w:rsidRPr="00A06C9F">
        <w:t>: Aplicação da penalidade.</w:t>
      </w:r>
    </w:p>
    <w:p w14:paraId="292219B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D) Espécies de Poderes</w:t>
      </w:r>
    </w:p>
    <w:p w14:paraId="1C419611" w14:textId="77777777" w:rsidR="00A06C9F" w:rsidRPr="00A06C9F" w:rsidRDefault="00A06C9F" w:rsidP="00E55FA8">
      <w:pPr>
        <w:numPr>
          <w:ilvl w:val="0"/>
          <w:numId w:val="6"/>
        </w:numPr>
        <w:jc w:val="both"/>
      </w:pPr>
      <w:r w:rsidRPr="00A06C9F">
        <w:rPr>
          <w:b/>
          <w:bCs/>
        </w:rPr>
        <w:t>Vinculado</w:t>
      </w:r>
      <w:r w:rsidRPr="00A06C9F">
        <w:t>: Lei define tudo.</w:t>
      </w:r>
    </w:p>
    <w:p w14:paraId="1B26C512" w14:textId="77777777" w:rsidR="00A06C9F" w:rsidRPr="00A06C9F" w:rsidRDefault="00A06C9F" w:rsidP="00E55FA8">
      <w:pPr>
        <w:numPr>
          <w:ilvl w:val="0"/>
          <w:numId w:val="6"/>
        </w:numPr>
        <w:jc w:val="both"/>
      </w:pPr>
      <w:r w:rsidRPr="00A06C9F">
        <w:rPr>
          <w:b/>
          <w:bCs/>
        </w:rPr>
        <w:t>Discricionário</w:t>
      </w:r>
      <w:r w:rsidRPr="00A06C9F">
        <w:t>: Margem de liberdade (conveniência e oportunidade).</w:t>
      </w:r>
    </w:p>
    <w:p w14:paraId="3963148A" w14:textId="77777777" w:rsidR="00A06C9F" w:rsidRPr="00A06C9F" w:rsidRDefault="00A06C9F" w:rsidP="00E55FA8">
      <w:pPr>
        <w:numPr>
          <w:ilvl w:val="0"/>
          <w:numId w:val="6"/>
        </w:numPr>
        <w:jc w:val="both"/>
      </w:pPr>
      <w:r w:rsidRPr="00A06C9F">
        <w:rPr>
          <w:b/>
          <w:bCs/>
        </w:rPr>
        <w:t>Hierárquico</w:t>
      </w:r>
      <w:r w:rsidRPr="00A06C9F">
        <w:t>: Organização, coordenação e revisão.</w:t>
      </w:r>
    </w:p>
    <w:p w14:paraId="2917B32C" w14:textId="77777777" w:rsidR="00A06C9F" w:rsidRPr="00A06C9F" w:rsidRDefault="00A06C9F" w:rsidP="00E55FA8">
      <w:pPr>
        <w:numPr>
          <w:ilvl w:val="0"/>
          <w:numId w:val="6"/>
        </w:numPr>
        <w:jc w:val="both"/>
      </w:pPr>
      <w:r w:rsidRPr="00A06C9F">
        <w:rPr>
          <w:b/>
          <w:bCs/>
        </w:rPr>
        <w:t>Disciplinar</w:t>
      </w:r>
      <w:r w:rsidRPr="00A06C9F">
        <w:t>: Apuração e punição de infrações.</w:t>
      </w:r>
    </w:p>
    <w:p w14:paraId="0D416BF0" w14:textId="77777777" w:rsidR="00A06C9F" w:rsidRPr="00A06C9F" w:rsidRDefault="00A06C9F" w:rsidP="00E55FA8">
      <w:pPr>
        <w:numPr>
          <w:ilvl w:val="0"/>
          <w:numId w:val="6"/>
        </w:numPr>
        <w:jc w:val="both"/>
      </w:pPr>
      <w:r w:rsidRPr="00A06C9F">
        <w:rPr>
          <w:b/>
          <w:bCs/>
        </w:rPr>
        <w:t>Regulamentar</w:t>
      </w:r>
      <w:r w:rsidRPr="00A06C9F">
        <w:t>: Edição de atos para explicar a lei.</w:t>
      </w:r>
    </w:p>
    <w:p w14:paraId="21D69E92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418E0C59" w14:textId="77777777" w:rsidR="00A06C9F" w:rsidRPr="00A06C9F" w:rsidRDefault="00A06C9F" w:rsidP="00E55FA8">
      <w:pPr>
        <w:jc w:val="both"/>
        <w:rPr>
          <w:b/>
          <w:bCs/>
        </w:rPr>
      </w:pPr>
      <w:r w:rsidRPr="00A06C9F">
        <w:rPr>
          <w:b/>
          <w:bCs/>
        </w:rPr>
        <w:t xml:space="preserve">5 - </w:t>
      </w:r>
      <w:r w:rsidRPr="00A06C9F">
        <w:rPr>
          <w:rFonts w:ascii="Segoe UI Emoji" w:hAnsi="Segoe UI Emoji" w:cs="Segoe UI Emoji"/>
          <w:b/>
          <w:bCs/>
        </w:rPr>
        <w:t>🟨</w:t>
      </w:r>
      <w:r w:rsidRPr="00A06C9F">
        <w:rPr>
          <w:b/>
          <w:bCs/>
        </w:rPr>
        <w:t xml:space="preserve"> 3 TABELAS COMPARATIVAS (NÍVEL SUPERIOR)</w:t>
      </w:r>
    </w:p>
    <w:p w14:paraId="017C8CD9" w14:textId="77777777" w:rsidR="00A06C9F" w:rsidRPr="00A06C9F" w:rsidRDefault="00A06C9F" w:rsidP="00E55FA8">
      <w:pPr>
        <w:jc w:val="both"/>
      </w:pPr>
      <w:proofErr w:type="gramStart"/>
      <w:r w:rsidRPr="00A06C9F">
        <w:t>.</w:t>
      </w:r>
      <w:proofErr w:type="spellStart"/>
      <w:r w:rsidRPr="00A06C9F">
        <w:t>table</w:t>
      </w:r>
      <w:proofErr w:type="spellEnd"/>
      <w:proofErr w:type="gramEnd"/>
      <w:r w:rsidRPr="00A06C9F">
        <w:t xml:space="preserve"> 1: PODER DISCIPLINAR VS. PODER DE POLÍCIA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3415"/>
        <w:gridCol w:w="3086"/>
      </w:tblGrid>
      <w:tr w:rsidR="00A06C9F" w:rsidRPr="00A06C9F" w14:paraId="6C49412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4247F" w14:textId="77777777" w:rsidR="00A06C9F" w:rsidRPr="00A06C9F" w:rsidRDefault="00A06C9F" w:rsidP="00E55FA8">
            <w:pPr>
              <w:jc w:val="both"/>
            </w:pPr>
            <w:r w:rsidRPr="00A06C9F">
              <w:rPr>
                <w:rFonts w:ascii="Segoe UI Emoji" w:hAnsi="Segoe UI Emoji" w:cs="Segoe UI Emoji"/>
                <w:b/>
                <w:bCs/>
              </w:rPr>
              <w:t>🟧</w:t>
            </w:r>
            <w:r w:rsidRPr="00A06C9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8D070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Poder Disciplinar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135C9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Poder de Polícia</w:t>
            </w:r>
          </w:p>
        </w:tc>
      </w:tr>
      <w:tr w:rsidR="00A06C9F" w:rsidRPr="00A06C9F" w14:paraId="391C13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4520C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C8614" w14:textId="77777777" w:rsidR="00A06C9F" w:rsidRPr="00A06C9F" w:rsidRDefault="00A06C9F" w:rsidP="00E55FA8">
            <w:pPr>
              <w:jc w:val="both"/>
            </w:pPr>
            <w:r w:rsidRPr="00A06C9F">
              <w:t>Específico (Servidor/Contratado).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0806F" w14:textId="77777777" w:rsidR="00A06C9F" w:rsidRPr="00A06C9F" w:rsidRDefault="00A06C9F" w:rsidP="00E55FA8">
            <w:pPr>
              <w:jc w:val="both"/>
            </w:pPr>
            <w:r w:rsidRPr="00A06C9F">
              <w:t>Geral (Cidadão comum).</w:t>
            </w:r>
          </w:p>
        </w:tc>
      </w:tr>
      <w:tr w:rsidR="00A06C9F" w:rsidRPr="00A06C9F" w14:paraId="48AD9A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7BFCF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61515" w14:textId="77777777" w:rsidR="00A06C9F" w:rsidRPr="00A06C9F" w:rsidRDefault="00A06C9F" w:rsidP="00E55FA8">
            <w:pPr>
              <w:jc w:val="both"/>
            </w:pPr>
            <w:r w:rsidRPr="00A06C9F">
              <w:t>Infrações funcionais/contratuais.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398E7" w14:textId="77777777" w:rsidR="00A06C9F" w:rsidRPr="00A06C9F" w:rsidRDefault="00A06C9F" w:rsidP="00E55FA8">
            <w:pPr>
              <w:jc w:val="both"/>
            </w:pPr>
            <w:r w:rsidRPr="00A06C9F">
              <w:t>Atividades e bens do particular.</w:t>
            </w:r>
          </w:p>
        </w:tc>
      </w:tr>
      <w:tr w:rsidR="00A06C9F" w:rsidRPr="00A06C9F" w14:paraId="79673E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65C23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97977" w14:textId="77777777" w:rsidR="00A06C9F" w:rsidRPr="00A06C9F" w:rsidRDefault="00A06C9F" w:rsidP="00E55FA8">
            <w:pPr>
              <w:jc w:val="both"/>
            </w:pPr>
            <w:r w:rsidRPr="00A06C9F">
              <w:t>Suspensão de servidor.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5A066" w14:textId="77777777" w:rsidR="00A06C9F" w:rsidRPr="00A06C9F" w:rsidRDefault="00A06C9F" w:rsidP="00E55FA8">
            <w:pPr>
              <w:jc w:val="both"/>
            </w:pPr>
            <w:r w:rsidRPr="00A06C9F">
              <w:t>Interdição de restaurante.</w:t>
            </w:r>
          </w:p>
        </w:tc>
      </w:tr>
    </w:tbl>
    <w:p w14:paraId="08D7645E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4A322604" w14:textId="77777777" w:rsidR="00A06C9F" w:rsidRPr="00A06C9F" w:rsidRDefault="00A06C9F" w:rsidP="00E55FA8">
      <w:pPr>
        <w:jc w:val="both"/>
      </w:pPr>
      <w:proofErr w:type="gramStart"/>
      <w:r w:rsidRPr="00A06C9F">
        <w:t>.</w:t>
      </w:r>
      <w:proofErr w:type="spellStart"/>
      <w:r w:rsidRPr="00A06C9F">
        <w:t>table</w:t>
      </w:r>
      <w:proofErr w:type="spellEnd"/>
      <w:proofErr w:type="gramEnd"/>
      <w:r w:rsidRPr="00A06C9F">
        <w:t xml:space="preserve"> 2: DELEGAÇÃO VS. AVOCAÇÃO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3123"/>
        <w:gridCol w:w="2798"/>
      </w:tblGrid>
      <w:tr w:rsidR="00A06C9F" w:rsidRPr="00A06C9F" w14:paraId="4788232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94651" w14:textId="77777777" w:rsidR="00A06C9F" w:rsidRPr="00A06C9F" w:rsidRDefault="00A06C9F" w:rsidP="00E55FA8">
            <w:pPr>
              <w:jc w:val="both"/>
            </w:pPr>
            <w:r w:rsidRPr="00A06C9F">
              <w:rPr>
                <w:rFonts w:ascii="Segoe UI Emoji" w:hAnsi="Segoe UI Emoji" w:cs="Segoe UI Emoji"/>
                <w:b/>
                <w:bCs/>
              </w:rPr>
              <w:t>🟧</w:t>
            </w:r>
            <w:r w:rsidRPr="00A06C9F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B4342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Delegação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FE670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Avocação</w:t>
            </w:r>
          </w:p>
        </w:tc>
      </w:tr>
      <w:tr w:rsidR="00A06C9F" w:rsidRPr="00A06C9F" w14:paraId="70EA3A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963D6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7EC51" w14:textId="77777777" w:rsidR="00A06C9F" w:rsidRPr="00A06C9F" w:rsidRDefault="00A06C9F" w:rsidP="00E55FA8">
            <w:pPr>
              <w:jc w:val="both"/>
            </w:pPr>
            <w:r w:rsidRPr="00A06C9F">
              <w:t xml:space="preserve">Vertical (baixo) </w:t>
            </w:r>
            <w:proofErr w:type="gramStart"/>
            <w:r w:rsidRPr="00A06C9F">
              <w:t>ou Horizontal</w:t>
            </w:r>
            <w:proofErr w:type="gramEnd"/>
            <w:r w:rsidRPr="00A06C9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1EEFE" w14:textId="77777777" w:rsidR="00A06C9F" w:rsidRPr="00A06C9F" w:rsidRDefault="00A06C9F" w:rsidP="00E55FA8">
            <w:pPr>
              <w:jc w:val="both"/>
            </w:pPr>
            <w:r w:rsidRPr="00A06C9F">
              <w:t>Somente Vertical (cima).</w:t>
            </w:r>
          </w:p>
        </w:tc>
      </w:tr>
      <w:tr w:rsidR="00A06C9F" w:rsidRPr="00A06C9F" w14:paraId="50E0A0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8CADE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Hierarquia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B9B76" w14:textId="77777777" w:rsidR="00A06C9F" w:rsidRPr="00A06C9F" w:rsidRDefault="00A06C9F" w:rsidP="00E55FA8">
            <w:pPr>
              <w:jc w:val="both"/>
            </w:pPr>
            <w:r w:rsidRPr="00A06C9F">
              <w:t>Não exige necessariamente.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7DE86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Exige sempre</w:t>
            </w:r>
            <w:r w:rsidRPr="00A06C9F">
              <w:t>.</w:t>
            </w:r>
          </w:p>
        </w:tc>
      </w:tr>
      <w:tr w:rsidR="00A06C9F" w:rsidRPr="00A06C9F" w14:paraId="0D990A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5EEC7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6305F" w14:textId="77777777" w:rsidR="00A06C9F" w:rsidRPr="00A06C9F" w:rsidRDefault="00A06C9F" w:rsidP="00E55FA8">
            <w:pPr>
              <w:jc w:val="both"/>
            </w:pPr>
            <w:r w:rsidRPr="00A06C9F">
              <w:t>É a regra para eficiência.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A6B74" w14:textId="77777777" w:rsidR="00A06C9F" w:rsidRPr="00A06C9F" w:rsidRDefault="00A06C9F" w:rsidP="00E55FA8">
            <w:pPr>
              <w:jc w:val="both"/>
            </w:pPr>
            <w:r w:rsidRPr="00A06C9F">
              <w:t>Excepcional e temporária.</w:t>
            </w:r>
          </w:p>
        </w:tc>
      </w:tr>
    </w:tbl>
    <w:p w14:paraId="433FFCCA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08D1B292" w14:textId="77777777" w:rsidR="00A06C9F" w:rsidRPr="00A06C9F" w:rsidRDefault="00A06C9F" w:rsidP="00E55FA8">
      <w:pPr>
        <w:jc w:val="both"/>
      </w:pPr>
      <w:proofErr w:type="gramStart"/>
      <w:r w:rsidRPr="00A06C9F">
        <w:t>.</w:t>
      </w:r>
      <w:proofErr w:type="spellStart"/>
      <w:r w:rsidRPr="00A06C9F">
        <w:t>table</w:t>
      </w:r>
      <w:proofErr w:type="spellEnd"/>
      <w:proofErr w:type="gramEnd"/>
      <w:r w:rsidRPr="00A06C9F">
        <w:t xml:space="preserve"> 3: POLÍCIA ADMINISTRATIVA VS. JUDICIÁRIA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832"/>
        <w:gridCol w:w="3963"/>
      </w:tblGrid>
      <w:tr w:rsidR="00A06C9F" w:rsidRPr="00A06C9F" w14:paraId="149A594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C2EB4" w14:textId="77777777" w:rsidR="00A06C9F" w:rsidRPr="00A06C9F" w:rsidRDefault="00A06C9F" w:rsidP="00E55FA8">
            <w:pPr>
              <w:jc w:val="both"/>
            </w:pPr>
            <w:r w:rsidRPr="00A06C9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A06C9F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89AEA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BCFA8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Órgão Executor</w:t>
            </w:r>
          </w:p>
        </w:tc>
      </w:tr>
      <w:tr w:rsidR="00A06C9F" w:rsidRPr="00A06C9F" w14:paraId="6C26D4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F5B80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5F026" w14:textId="77777777" w:rsidR="00A06C9F" w:rsidRPr="00A06C9F" w:rsidRDefault="00A06C9F" w:rsidP="00E55FA8">
            <w:pPr>
              <w:jc w:val="both"/>
            </w:pPr>
            <w:r w:rsidRPr="00A06C9F">
              <w:t>Bens, atividades e direitos.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AD9EB" w14:textId="77777777" w:rsidR="00A06C9F" w:rsidRPr="00A06C9F" w:rsidRDefault="00A06C9F" w:rsidP="00E55FA8">
            <w:pPr>
              <w:jc w:val="both"/>
            </w:pPr>
            <w:r w:rsidRPr="00A06C9F">
              <w:t>Diversos órgãos (DETRAN, Vigilância).</w:t>
            </w:r>
          </w:p>
        </w:tc>
      </w:tr>
      <w:tr w:rsidR="00A06C9F" w:rsidRPr="00A06C9F" w14:paraId="6A585F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CB56C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Judiciária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8CAD2" w14:textId="77777777" w:rsidR="00A06C9F" w:rsidRPr="00A06C9F" w:rsidRDefault="00A06C9F" w:rsidP="00E55FA8">
            <w:pPr>
              <w:jc w:val="both"/>
            </w:pPr>
            <w:r w:rsidRPr="00A06C9F">
              <w:t>Pessoas (ilícitos penais).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9CB49" w14:textId="77777777" w:rsidR="00A06C9F" w:rsidRPr="00A06C9F" w:rsidRDefault="00A06C9F" w:rsidP="00E55FA8">
            <w:pPr>
              <w:jc w:val="both"/>
            </w:pPr>
            <w:r w:rsidRPr="00A06C9F">
              <w:t>Corporações policiais (PF, PC).</w:t>
            </w:r>
          </w:p>
        </w:tc>
      </w:tr>
    </w:tbl>
    <w:p w14:paraId="5B5C27FF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797756E5" w14:textId="77777777" w:rsidR="00A06C9F" w:rsidRPr="00A06C9F" w:rsidRDefault="00A06C9F" w:rsidP="00E55FA8">
      <w:pPr>
        <w:jc w:val="both"/>
      </w:pPr>
      <w:proofErr w:type="gramStart"/>
      <w:r w:rsidRPr="00A06C9F">
        <w:t>.</w:t>
      </w:r>
      <w:proofErr w:type="spellStart"/>
      <w:r w:rsidRPr="00A06C9F">
        <w:t>table</w:t>
      </w:r>
      <w:proofErr w:type="spellEnd"/>
      <w:proofErr w:type="gramEnd"/>
      <w:r w:rsidRPr="00A06C9F">
        <w:t xml:space="preserve"> 4: DECRETO REGULAMENTAR VS. DECRETO AUTÔNOMO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1467"/>
        <w:gridCol w:w="4170"/>
      </w:tblGrid>
      <w:tr w:rsidR="00A06C9F" w:rsidRPr="00A06C9F" w14:paraId="59D0BC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D99A8" w14:textId="77777777" w:rsidR="00A06C9F" w:rsidRPr="00A06C9F" w:rsidRDefault="00A06C9F" w:rsidP="00E55FA8">
            <w:pPr>
              <w:jc w:val="both"/>
            </w:pPr>
            <w:r w:rsidRPr="00A06C9F">
              <w:rPr>
                <w:rFonts w:ascii="Segoe UI Emoji" w:hAnsi="Segoe UI Emoji" w:cs="Segoe UI Emoji"/>
                <w:b/>
                <w:bCs/>
              </w:rPr>
              <w:t>🟧</w:t>
            </w:r>
            <w:r w:rsidRPr="00A06C9F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CB5A6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Base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15F45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Finalidade</w:t>
            </w:r>
          </w:p>
        </w:tc>
      </w:tr>
      <w:tr w:rsidR="00A06C9F" w:rsidRPr="00A06C9F" w14:paraId="7CD6E9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1AE99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Regulamentar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3FFE6" w14:textId="77777777" w:rsidR="00A06C9F" w:rsidRPr="00A06C9F" w:rsidRDefault="00A06C9F" w:rsidP="00E55FA8">
            <w:pPr>
              <w:jc w:val="both"/>
            </w:pPr>
            <w:r w:rsidRPr="00A06C9F">
              <w:t>Art. 84, IV CF.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CC5A4" w14:textId="77777777" w:rsidR="00A06C9F" w:rsidRPr="00A06C9F" w:rsidRDefault="00A06C9F" w:rsidP="00E55FA8">
            <w:pPr>
              <w:jc w:val="both"/>
            </w:pPr>
            <w:r w:rsidRPr="00A06C9F">
              <w:t>Dar fiel execução à lei (não inova).</w:t>
            </w:r>
          </w:p>
        </w:tc>
      </w:tr>
      <w:tr w:rsidR="00A06C9F" w:rsidRPr="00A06C9F" w14:paraId="2A8B7B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7FC67" w14:textId="77777777" w:rsidR="00A06C9F" w:rsidRPr="00A06C9F" w:rsidRDefault="00A06C9F" w:rsidP="00E55FA8">
            <w:pPr>
              <w:jc w:val="both"/>
            </w:pPr>
            <w:r w:rsidRPr="00A06C9F">
              <w:rPr>
                <w:b/>
                <w:bCs/>
              </w:rPr>
              <w:t>Autônomo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AE358" w14:textId="77777777" w:rsidR="00A06C9F" w:rsidRPr="00A06C9F" w:rsidRDefault="00A06C9F" w:rsidP="00E55FA8">
            <w:pPr>
              <w:jc w:val="both"/>
            </w:pPr>
            <w:r w:rsidRPr="00A06C9F">
              <w:t>Art. 84, VI CF.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07E57" w14:textId="77777777" w:rsidR="00A06C9F" w:rsidRPr="00A06C9F" w:rsidRDefault="00A06C9F" w:rsidP="00E55FA8">
            <w:pPr>
              <w:jc w:val="both"/>
            </w:pPr>
            <w:r w:rsidRPr="00A06C9F">
              <w:t>Organizar ADM / Extinguir cargos vagos.</w:t>
            </w:r>
          </w:p>
        </w:tc>
      </w:tr>
    </w:tbl>
    <w:p w14:paraId="43FFDC02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49A820F4" w14:textId="77777777" w:rsidR="00A06C9F" w:rsidRPr="00A06C9F" w:rsidRDefault="00A06C9F" w:rsidP="00E55FA8">
      <w:pPr>
        <w:jc w:val="both"/>
        <w:rPr>
          <w:b/>
          <w:bCs/>
        </w:rPr>
      </w:pPr>
      <w:r w:rsidRPr="00A06C9F">
        <w:rPr>
          <w:b/>
          <w:bCs/>
        </w:rPr>
        <w:t xml:space="preserve">6 - </w:t>
      </w:r>
      <w:r w:rsidRPr="00A06C9F">
        <w:rPr>
          <w:rFonts w:ascii="Segoe UI Emoji" w:hAnsi="Segoe UI Emoji" w:cs="Segoe UI Emoji"/>
          <w:b/>
          <w:bCs/>
        </w:rPr>
        <w:t>🟨</w:t>
      </w:r>
      <w:r w:rsidRPr="00A06C9F">
        <w:rPr>
          <w:b/>
          <w:bCs/>
        </w:rPr>
        <w:t xml:space="preserve"> MAPA MENTAL E RECURSO AUDIOVISUAL</w:t>
      </w:r>
    </w:p>
    <w:p w14:paraId="5204FD84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ESTRUTURA DE MAPA MENTAL (PARA VOCÊ DESENHAR):</w:t>
      </w:r>
    </w:p>
    <w:p w14:paraId="247E98BB" w14:textId="77777777" w:rsidR="00A06C9F" w:rsidRPr="00A06C9F" w:rsidRDefault="00A06C9F" w:rsidP="00E55FA8">
      <w:pPr>
        <w:numPr>
          <w:ilvl w:val="0"/>
          <w:numId w:val="7"/>
        </w:numPr>
        <w:jc w:val="both"/>
      </w:pPr>
      <w:r w:rsidRPr="00A06C9F">
        <w:rPr>
          <w:b/>
          <w:bCs/>
        </w:rPr>
        <w:t>Centro</w:t>
      </w:r>
      <w:r w:rsidRPr="00A06C9F">
        <w:t>: PODERES ADMINISTRATIVOS.</w:t>
      </w:r>
    </w:p>
    <w:p w14:paraId="27B6075D" w14:textId="77777777" w:rsidR="00A06C9F" w:rsidRPr="00A06C9F" w:rsidRDefault="00A06C9F" w:rsidP="00E55FA8">
      <w:pPr>
        <w:numPr>
          <w:ilvl w:val="0"/>
          <w:numId w:val="7"/>
        </w:numPr>
        <w:jc w:val="both"/>
      </w:pPr>
      <w:r w:rsidRPr="00A06C9F">
        <w:rPr>
          <w:b/>
          <w:bCs/>
        </w:rPr>
        <w:t>Braço 1 (Poder de Polícia)</w:t>
      </w:r>
      <w:r w:rsidRPr="00A06C9F">
        <w:t>: Atributos (DAC) + Ciclo (4 fases).</w:t>
      </w:r>
    </w:p>
    <w:p w14:paraId="0D4554ED" w14:textId="77777777" w:rsidR="00A06C9F" w:rsidRPr="00A06C9F" w:rsidRDefault="00A06C9F" w:rsidP="00E55FA8">
      <w:pPr>
        <w:numPr>
          <w:ilvl w:val="0"/>
          <w:numId w:val="7"/>
        </w:numPr>
        <w:jc w:val="both"/>
      </w:pPr>
      <w:r w:rsidRPr="00A06C9F">
        <w:rPr>
          <w:b/>
          <w:bCs/>
        </w:rPr>
        <w:t>Braço 2 (Hierárquico)</w:t>
      </w:r>
      <w:r w:rsidRPr="00A06C9F">
        <w:t>: Dar ordens, fiscalizar, delegar e avocar.</w:t>
      </w:r>
    </w:p>
    <w:p w14:paraId="37D7CF48" w14:textId="77777777" w:rsidR="00A06C9F" w:rsidRPr="00A06C9F" w:rsidRDefault="00A06C9F" w:rsidP="00E55FA8">
      <w:pPr>
        <w:numPr>
          <w:ilvl w:val="0"/>
          <w:numId w:val="7"/>
        </w:numPr>
        <w:jc w:val="both"/>
      </w:pPr>
      <w:r w:rsidRPr="00A06C9F">
        <w:rPr>
          <w:b/>
          <w:bCs/>
        </w:rPr>
        <w:t>Braço 3 (Disciplinar)</w:t>
      </w:r>
      <w:r w:rsidRPr="00A06C9F">
        <w:t>: Punição de quem tem vínculo específico.</w:t>
      </w:r>
    </w:p>
    <w:p w14:paraId="6D37C60F" w14:textId="77777777" w:rsidR="00A06C9F" w:rsidRPr="00A06C9F" w:rsidRDefault="00A06C9F" w:rsidP="00E55FA8">
      <w:pPr>
        <w:numPr>
          <w:ilvl w:val="0"/>
          <w:numId w:val="7"/>
        </w:numPr>
        <w:jc w:val="both"/>
      </w:pPr>
      <w:r w:rsidRPr="00A06C9F">
        <w:rPr>
          <w:b/>
          <w:bCs/>
        </w:rPr>
        <w:t>Braço 4 (Regulamentar)</w:t>
      </w:r>
      <w:r w:rsidRPr="00A06C9F">
        <w:t>: Decretos. Foco no Decreto Autônomo.</w:t>
      </w:r>
    </w:p>
    <w:p w14:paraId="0FB6238A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INDICAÇÃO DE VÍDEO (YOUTUBE):</w:t>
      </w:r>
    </w:p>
    <w:p w14:paraId="597E22CC" w14:textId="77777777" w:rsidR="00A06C9F" w:rsidRPr="00A06C9F" w:rsidRDefault="00A06C9F" w:rsidP="00E55FA8">
      <w:pPr>
        <w:numPr>
          <w:ilvl w:val="0"/>
          <w:numId w:val="8"/>
        </w:numPr>
        <w:jc w:val="both"/>
      </w:pPr>
      <w:r w:rsidRPr="00A06C9F">
        <w:rPr>
          <w:b/>
          <w:bCs/>
        </w:rPr>
        <w:t>Assunto</w:t>
      </w:r>
      <w:r w:rsidRPr="00A06C9F">
        <w:t>: Poderes da Administração Pública - Resumo para Concursos.</w:t>
      </w:r>
    </w:p>
    <w:p w14:paraId="5709D8C1" w14:textId="77777777" w:rsidR="00A06C9F" w:rsidRPr="00A06C9F" w:rsidRDefault="00A06C9F" w:rsidP="00E55FA8">
      <w:pPr>
        <w:numPr>
          <w:ilvl w:val="0"/>
          <w:numId w:val="8"/>
        </w:numPr>
        <w:jc w:val="both"/>
      </w:pPr>
      <w:r w:rsidRPr="00A06C9F">
        <w:rPr>
          <w:b/>
          <w:bCs/>
        </w:rPr>
        <w:t>Canal</w:t>
      </w:r>
      <w:r w:rsidRPr="00A06C9F">
        <w:t>: Prof. Herbert Almeida (ou Estratégia Concursos).</w:t>
      </w:r>
    </w:p>
    <w:p w14:paraId="2FCD4C7D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71FC3238" w14:textId="77777777" w:rsidR="00A06C9F" w:rsidRPr="00A06C9F" w:rsidRDefault="00A06C9F" w:rsidP="00E55FA8">
      <w:pPr>
        <w:jc w:val="both"/>
        <w:rPr>
          <w:b/>
          <w:bCs/>
        </w:rPr>
      </w:pPr>
      <w:r w:rsidRPr="00A06C9F">
        <w:rPr>
          <w:b/>
          <w:bCs/>
        </w:rPr>
        <w:t xml:space="preserve">7 - </w:t>
      </w:r>
      <w:r w:rsidRPr="00A06C9F">
        <w:rPr>
          <w:rFonts w:ascii="Segoe UI Emoji" w:hAnsi="Segoe UI Emoji" w:cs="Segoe UI Emoji"/>
          <w:b/>
          <w:bCs/>
        </w:rPr>
        <w:t>🟨</w:t>
      </w:r>
      <w:r w:rsidRPr="00A06C9F">
        <w:rPr>
          <w:b/>
          <w:bCs/>
        </w:rPr>
        <w:t xml:space="preserve"> QUESTÕES DE CONCURSO (VERTICAL)</w:t>
      </w:r>
    </w:p>
    <w:p w14:paraId="731F943D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A) LISTA DE ENUNCIADOS</w:t>
      </w:r>
    </w:p>
    <w:p w14:paraId="1D86D8C8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>(CEBRASPE) O poder de polícia administrativa incide sobre bens, direitos e atividades, ao passo que a polícia judiciária incide sobre as pessoas.</w:t>
      </w:r>
    </w:p>
    <w:p w14:paraId="5937246E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>(CEBRASPE) A autoexecutoriedade, atributo do poder de polícia, permite que a administração execute suas decisões sem a necessidade de intervenção prévia do Poder Judiciário.</w:t>
      </w:r>
    </w:p>
    <w:p w14:paraId="337D7D82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lastRenderedPageBreak/>
        <w:t>(CEBRASPE) No exercício do poder hierárquico, a avocação de competência é a regra, podendo ocorrer a qualquer tempo e sem necessidade de motivação.</w:t>
      </w:r>
    </w:p>
    <w:p w14:paraId="7044AD21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>(CEBRASPE) O poder disciplinar da administração pública é exercido apenas sobre os servidores públicos estatutários.</w:t>
      </w:r>
    </w:p>
    <w:p w14:paraId="15B2C114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 xml:space="preserve">(CEBRASPE) O poder regulamentar permite ao chefe do Poder Executivo editar decretos autônomos para </w:t>
      </w:r>
      <w:proofErr w:type="gramStart"/>
      <w:r w:rsidRPr="00A06C9F">
        <w:t>criar novos</w:t>
      </w:r>
      <w:proofErr w:type="gramEnd"/>
      <w:r w:rsidRPr="00A06C9F">
        <w:t xml:space="preserve"> cargos públicos, desde que não haja aumento de despesa.</w:t>
      </w:r>
    </w:p>
    <w:p w14:paraId="05A5D9EF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>(CEBRASPE) Segundo o entendimento do STF, é possível a delegação da fase de fiscalização do poder de polícia a entidades privadas da administração indireta.</w:t>
      </w:r>
    </w:p>
    <w:p w14:paraId="46A66C1B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>(CEBRASPE) O poder de polícia administrativa é sempre discricionário, não admitindo atos vinculados.</w:t>
      </w:r>
    </w:p>
    <w:p w14:paraId="798E302E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>(CEBRASPE) A delegação de competência pode ser feita para órgãos ou titulares que não sejam hierarquicamente subordinados ao delegante.</w:t>
      </w:r>
    </w:p>
    <w:p w14:paraId="5EDB55E3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>(CEBRASPE) A aplicação de multa por atraso na entrega de obra por empresa contratada pela administração é manifestação do poder disciplinar.</w:t>
      </w:r>
    </w:p>
    <w:p w14:paraId="1F7AC500" w14:textId="77777777" w:rsidR="00A06C9F" w:rsidRPr="00A06C9F" w:rsidRDefault="00A06C9F" w:rsidP="00E55FA8">
      <w:pPr>
        <w:numPr>
          <w:ilvl w:val="0"/>
          <w:numId w:val="9"/>
        </w:numPr>
        <w:jc w:val="both"/>
      </w:pPr>
      <w:r w:rsidRPr="00A06C9F">
        <w:t>(CEBRASPE) O poder de polícia não pode ser exercido de forma preventiva, manifestando-se apenas de forma repressiva após a infração.</w:t>
      </w:r>
    </w:p>
    <w:p w14:paraId="43E45B2E" w14:textId="77777777" w:rsidR="00A06C9F" w:rsidRPr="00A06C9F" w:rsidRDefault="00E4007E" w:rsidP="00E55FA8">
      <w:pPr>
        <w:jc w:val="both"/>
      </w:pPr>
      <w:r>
        <w:pict w14:anchorId="5140C8AD">
          <v:rect id="_x0000_i1025" style="width:0;height:1.5pt" o:hralign="center" o:hrstd="t" o:hr="t" fillcolor="#a0a0a0" stroked="f"/>
        </w:pict>
      </w:r>
    </w:p>
    <w:p w14:paraId="2A8AC6CF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B) GABARITOS COMENTADOS</w:t>
      </w:r>
    </w:p>
    <w:p w14:paraId="28F9B78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01</w:t>
      </w:r>
    </w:p>
    <w:p w14:paraId="0F02CF6D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O poder de polícia administrativa incide sobre bens... judiciária incide sobre as pessoas.</w:t>
      </w:r>
    </w:p>
    <w:p w14:paraId="79DC351A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VERDADEIRO</w:t>
      </w:r>
      <w:r w:rsidRPr="00A06C9F">
        <w:t>. É a distinção clássica entre o ilícito administrativo e o penal.</w:t>
      </w:r>
    </w:p>
    <w:p w14:paraId="0FEE229B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02</w:t>
      </w:r>
    </w:p>
    <w:p w14:paraId="3DB2470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A autoexecutoriedade... sem a necessidade de intervenção prévia do Poder Judiciário.</w:t>
      </w:r>
    </w:p>
    <w:p w14:paraId="7B5BFCFB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VERDADEIRO</w:t>
      </w:r>
      <w:r w:rsidRPr="00A06C9F">
        <w:t>. Prerrogativa que garante agilidade à Administração Pública.</w:t>
      </w:r>
    </w:p>
    <w:p w14:paraId="13052BC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03</w:t>
      </w:r>
    </w:p>
    <w:p w14:paraId="486D8893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lastRenderedPageBreak/>
        <w:t>O ENUNCIADO DIZ:</w:t>
      </w:r>
      <w:r w:rsidRPr="00A06C9F">
        <w:t xml:space="preserve"> (CEBRASPE) ...avocação de competência é a regra... sem necessidade de motivação.</w:t>
      </w:r>
    </w:p>
    <w:p w14:paraId="2D1D3EFA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FALSO</w:t>
      </w:r>
      <w:r w:rsidRPr="00A06C9F">
        <w:t xml:space="preserve">. Avocação é excepcional, temporária e exige </w:t>
      </w:r>
      <w:r w:rsidRPr="00A06C9F">
        <w:rPr>
          <w:b/>
          <w:bCs/>
        </w:rPr>
        <w:t>motivação determinante</w:t>
      </w:r>
      <w:r w:rsidRPr="00A06C9F">
        <w:t>.</w:t>
      </w:r>
    </w:p>
    <w:p w14:paraId="5605D2E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04</w:t>
      </w:r>
    </w:p>
    <w:p w14:paraId="3879298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...poder disciplinar... exercido apenas sobre os servidores públicos...</w:t>
      </w:r>
    </w:p>
    <w:p w14:paraId="1B3B2E0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FALSO</w:t>
      </w:r>
      <w:r w:rsidRPr="00A06C9F">
        <w:t>. Também atinge particulares com vínculo específico (contratos).</w:t>
      </w:r>
    </w:p>
    <w:p w14:paraId="4861CAC3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05</w:t>
      </w:r>
    </w:p>
    <w:p w14:paraId="6AAC7D38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...decretos autônomos para </w:t>
      </w:r>
      <w:proofErr w:type="gramStart"/>
      <w:r w:rsidRPr="00A06C9F">
        <w:t>criar novos</w:t>
      </w:r>
      <w:proofErr w:type="gramEnd"/>
      <w:r w:rsidRPr="00A06C9F">
        <w:t xml:space="preserve"> cargos públicos...</w:t>
      </w:r>
    </w:p>
    <w:p w14:paraId="764CBA23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FALSO</w:t>
      </w:r>
      <w:r w:rsidRPr="00A06C9F">
        <w:t xml:space="preserve">. Decreto autônomo serve para </w:t>
      </w:r>
      <w:r w:rsidRPr="00A06C9F">
        <w:rPr>
          <w:b/>
          <w:bCs/>
        </w:rPr>
        <w:t>extinguir</w:t>
      </w:r>
      <w:r w:rsidRPr="00A06C9F">
        <w:t xml:space="preserve"> cargos vagos, nunca para criar. Criação de cargos exige lei.</w:t>
      </w:r>
    </w:p>
    <w:p w14:paraId="788DC706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06</w:t>
      </w:r>
    </w:p>
    <w:p w14:paraId="72192A30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...possível a delegação da fase de fiscalização... a entidades privadas da administração indireta.</w:t>
      </w:r>
    </w:p>
    <w:p w14:paraId="4A745AC3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VERDADEIRO</w:t>
      </w:r>
      <w:r w:rsidRPr="00A06C9F">
        <w:t>. Entendimento consolidado pelo STF no Tema 532.</w:t>
      </w:r>
    </w:p>
    <w:p w14:paraId="6CCAD742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07</w:t>
      </w:r>
    </w:p>
    <w:p w14:paraId="3CB0F8CF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...poder de polícia administrativa é sempre discricionário...</w:t>
      </w:r>
    </w:p>
    <w:p w14:paraId="6C460486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FALSO</w:t>
      </w:r>
      <w:r w:rsidRPr="00A06C9F">
        <w:t>. Existem atos de polícia vinculados, como a Licença.</w:t>
      </w:r>
    </w:p>
    <w:p w14:paraId="55287506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08</w:t>
      </w:r>
    </w:p>
    <w:p w14:paraId="0C1E5A33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A delegação de competência pode ser feita... não sejam hierarquicamente subordinados...</w:t>
      </w:r>
    </w:p>
    <w:p w14:paraId="0377030A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VERDADEIRO</w:t>
      </w:r>
      <w:r w:rsidRPr="00A06C9F">
        <w:t>. Art. 12 da Lei 9.784/99. A delegação pode ser horizontal.</w:t>
      </w:r>
    </w:p>
    <w:p w14:paraId="07BC4611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QUESTÃO 09</w:t>
      </w:r>
    </w:p>
    <w:p w14:paraId="5CD8ACD3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A aplicação de multa por atraso na entrega de obra... manifestação do poder disciplinar.</w:t>
      </w:r>
    </w:p>
    <w:p w14:paraId="7F6B12C2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VERDADEIRO</w:t>
      </w:r>
      <w:r w:rsidRPr="00A06C9F">
        <w:t>. Há um vínculo contratual específico entre a empresa e o Estado.</w:t>
      </w:r>
    </w:p>
    <w:p w14:paraId="49BBA333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lastRenderedPageBreak/>
        <w:t>QUESTÃO 10</w:t>
      </w:r>
    </w:p>
    <w:p w14:paraId="3E70A5C8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O ENUNCIADO DIZ:</w:t>
      </w:r>
      <w:r w:rsidRPr="00A06C9F">
        <w:t xml:space="preserve"> (CEBRASPE) O poder de polícia não pode ser exercido de forma preventiva...</w:t>
      </w:r>
    </w:p>
    <w:p w14:paraId="0294C3B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GABARITO: FALSO</w:t>
      </w:r>
      <w:r w:rsidRPr="00A06C9F">
        <w:t>. Ele é predominantemente preventivo (</w:t>
      </w:r>
      <w:proofErr w:type="spellStart"/>
      <w:r w:rsidRPr="00A06C9F">
        <w:t>ex</w:t>
      </w:r>
      <w:proofErr w:type="spellEnd"/>
      <w:r w:rsidRPr="00A06C9F">
        <w:t>: alvará, licença).</w:t>
      </w:r>
    </w:p>
    <w:p w14:paraId="2025506C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528B0C43" w14:textId="77777777" w:rsidR="00A06C9F" w:rsidRPr="00A06C9F" w:rsidRDefault="00A06C9F" w:rsidP="00E55FA8">
      <w:pPr>
        <w:jc w:val="both"/>
        <w:rPr>
          <w:b/>
          <w:bCs/>
        </w:rPr>
      </w:pPr>
      <w:r w:rsidRPr="00A06C9F">
        <w:rPr>
          <w:b/>
          <w:bCs/>
        </w:rPr>
        <w:t xml:space="preserve">8 - </w:t>
      </w:r>
      <w:r w:rsidRPr="00A06C9F">
        <w:rPr>
          <w:rFonts w:ascii="Segoe UI Emoji" w:hAnsi="Segoe UI Emoji" w:cs="Segoe UI Emoji"/>
          <w:b/>
          <w:bCs/>
        </w:rPr>
        <w:t>🟨</w:t>
      </w:r>
      <w:r w:rsidRPr="00A06C9F">
        <w:rPr>
          <w:b/>
          <w:bCs/>
        </w:rPr>
        <w:t xml:space="preserve"> FLASHCARDS (PERGUNTA / RESPOSTA)</w:t>
      </w:r>
    </w:p>
    <w:p w14:paraId="3B624CB1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PERGUNTA</w:t>
      </w:r>
      <w:r w:rsidRPr="00A06C9F">
        <w:t>: Quais os três atributos do Poder de Polícia?</w:t>
      </w:r>
    </w:p>
    <w:p w14:paraId="452500C9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RESPOSTA</w:t>
      </w:r>
      <w:r w:rsidRPr="00A06C9F">
        <w:t>: Discricionariedade, Autoexecutoriedade e Coercitividade (Mnemônico: DAC).</w:t>
      </w:r>
    </w:p>
    <w:p w14:paraId="379BFABC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75EEBE5C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PERGUNTA</w:t>
      </w:r>
      <w:r w:rsidRPr="00A06C9F">
        <w:t>: O que o administrador NÃO pode delegar (Lei 9.784)?</w:t>
      </w:r>
    </w:p>
    <w:p w14:paraId="6309B4DF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RESPOSTA</w:t>
      </w:r>
      <w:r w:rsidRPr="00A06C9F">
        <w:t>: Atos normativos, decisão de recursos administrativos e competência exclusiva.</w:t>
      </w:r>
    </w:p>
    <w:p w14:paraId="066CCD1F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1705C647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PERGUNTA</w:t>
      </w:r>
      <w:r w:rsidRPr="00A06C9F">
        <w:t>: Qual a diferença entre delegação e avocação?</w:t>
      </w:r>
    </w:p>
    <w:p w14:paraId="5394451E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RESPOSTA</w:t>
      </w:r>
      <w:r w:rsidRPr="00A06C9F">
        <w:t>: Delegação é transferir exercício para outrem; Avocação é atrair para si competência de subordinado.</w:t>
      </w:r>
    </w:p>
    <w:p w14:paraId="7A2C79FE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17510D45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PERGUNTA</w:t>
      </w:r>
      <w:r w:rsidRPr="00A06C9F">
        <w:t>: O que é o Poder de Polícia Preventivo?</w:t>
      </w:r>
    </w:p>
    <w:p w14:paraId="1B76DD9F" w14:textId="77777777" w:rsidR="00A06C9F" w:rsidRPr="00A06C9F" w:rsidRDefault="00A06C9F" w:rsidP="00E55FA8">
      <w:pPr>
        <w:jc w:val="both"/>
      </w:pPr>
      <w:r w:rsidRPr="00A06C9F">
        <w:rPr>
          <w:b/>
          <w:bCs/>
        </w:rPr>
        <w:t>RESPOSTA</w:t>
      </w:r>
      <w:r w:rsidRPr="00A06C9F">
        <w:t>: É aquele que atua antes da infração, por meio de anuências como licenças e autorizações.</w:t>
      </w:r>
    </w:p>
    <w:p w14:paraId="3A20D02A" w14:textId="77777777" w:rsidR="00A06C9F" w:rsidRPr="00A06C9F" w:rsidRDefault="00A06C9F" w:rsidP="00E55FA8">
      <w:pPr>
        <w:jc w:val="both"/>
      </w:pPr>
      <w:r w:rsidRPr="00A06C9F">
        <w:rPr>
          <w:rFonts w:ascii="Segoe UI Emoji" w:hAnsi="Segoe UI Emoji" w:cs="Segoe UI Emoji"/>
        </w:rPr>
        <w:t>⬜</w:t>
      </w:r>
    </w:p>
    <w:p w14:paraId="506A1478" w14:textId="77777777" w:rsidR="0032289B" w:rsidRDefault="0032289B" w:rsidP="00E55FA8">
      <w:pPr>
        <w:jc w:val="both"/>
      </w:pPr>
    </w:p>
    <w:sectPr w:rsidR="00322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2CC2"/>
    <w:multiLevelType w:val="multilevel"/>
    <w:tmpl w:val="ACEC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74E2F"/>
    <w:multiLevelType w:val="multilevel"/>
    <w:tmpl w:val="4D5A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83EFB"/>
    <w:multiLevelType w:val="multilevel"/>
    <w:tmpl w:val="A69C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B629A"/>
    <w:multiLevelType w:val="multilevel"/>
    <w:tmpl w:val="0746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E1608"/>
    <w:multiLevelType w:val="multilevel"/>
    <w:tmpl w:val="CE50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4000C"/>
    <w:multiLevelType w:val="multilevel"/>
    <w:tmpl w:val="081E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20602"/>
    <w:multiLevelType w:val="multilevel"/>
    <w:tmpl w:val="5B02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8249B"/>
    <w:multiLevelType w:val="multilevel"/>
    <w:tmpl w:val="0094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B5B30"/>
    <w:multiLevelType w:val="multilevel"/>
    <w:tmpl w:val="F20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939370">
    <w:abstractNumId w:val="8"/>
  </w:num>
  <w:num w:numId="2" w16cid:durableId="441657474">
    <w:abstractNumId w:val="6"/>
  </w:num>
  <w:num w:numId="3" w16cid:durableId="1136604083">
    <w:abstractNumId w:val="3"/>
  </w:num>
  <w:num w:numId="4" w16cid:durableId="103355106">
    <w:abstractNumId w:val="0"/>
  </w:num>
  <w:num w:numId="5" w16cid:durableId="1035927596">
    <w:abstractNumId w:val="2"/>
  </w:num>
  <w:num w:numId="6" w16cid:durableId="519664281">
    <w:abstractNumId w:val="4"/>
  </w:num>
  <w:num w:numId="7" w16cid:durableId="612324081">
    <w:abstractNumId w:val="1"/>
  </w:num>
  <w:num w:numId="8" w16cid:durableId="1276671623">
    <w:abstractNumId w:val="5"/>
  </w:num>
  <w:num w:numId="9" w16cid:durableId="773522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9B"/>
    <w:rsid w:val="002C0158"/>
    <w:rsid w:val="0032289B"/>
    <w:rsid w:val="007F7DBA"/>
    <w:rsid w:val="00A06C9F"/>
    <w:rsid w:val="00E5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7C9A"/>
  <w15:chartTrackingRefBased/>
  <w15:docId w15:val="{48F4ED53-9819-4C56-98F6-1D0B3B09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2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2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2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2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2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2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2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2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28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2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28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2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2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2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2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2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28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28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28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2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28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28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55F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2098</Words>
  <Characters>11267</Characters>
  <Application>Microsoft Office Word</Application>
  <DocSecurity>0</DocSecurity>
  <Lines>296</Lines>
  <Paragraphs>226</Paragraphs>
  <ScaleCrop>false</ScaleCrop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2026-02-14T14:54:00Z</dcterms:created>
  <dcterms:modified xsi:type="dcterms:W3CDTF">2026-02-15T23:05:00Z</dcterms:modified>
</cp:coreProperties>
</file>