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55B1" w14:textId="77777777" w:rsidR="00231178" w:rsidRDefault="00231178">
      <w:pPr>
        <w:spacing w:after="720"/>
      </w:pPr>
    </w:p>
    <w:p w14:paraId="025E5633" w14:textId="77777777" w:rsidR="00231178" w:rsidRDefault="00114ACC">
      <w:pPr>
        <w:spacing w:after="80"/>
        <w:jc w:val="center"/>
      </w:pPr>
      <w:r>
        <w:rPr>
          <w:rFonts w:ascii="Georgia" w:eastAsia="Georgia" w:hAnsi="Georgia" w:cs="Georgia"/>
          <w:b/>
          <w:bCs/>
          <w:color w:val="8B3A1A"/>
          <w:sz w:val="96"/>
          <w:szCs w:val="96"/>
        </w:rPr>
        <w:t>WATER WARS</w:t>
      </w:r>
    </w:p>
    <w:p w14:paraId="781D8F68" w14:textId="77777777" w:rsidR="00231178" w:rsidRDefault="00114ACC">
      <w:pPr>
        <w:spacing w:after="60"/>
        <w:jc w:val="center"/>
      </w:pPr>
      <w:r>
        <w:rPr>
          <w:rFonts w:ascii="Georgia" w:eastAsia="Georgia" w:hAnsi="Georgia" w:cs="Georgia"/>
          <w:i/>
          <w:iCs/>
          <w:color w:val="2B1A0E"/>
          <w:sz w:val="52"/>
          <w:szCs w:val="52"/>
        </w:rPr>
        <w:t>Player's Guide</w:t>
      </w:r>
    </w:p>
    <w:p w14:paraId="2113816C" w14:textId="77777777" w:rsidR="00231178" w:rsidRDefault="00114ACC">
      <w:pPr>
        <w:spacing w:after="40"/>
        <w:jc w:val="center"/>
      </w:pPr>
      <w:r>
        <w:rPr>
          <w:color w:val="7A6A52"/>
          <w:sz w:val="28"/>
          <w:szCs w:val="28"/>
        </w:rPr>
        <w:t>The Zhoraqi Basin Campaign Setting</w:t>
      </w:r>
    </w:p>
    <w:p w14:paraId="0458C15D" w14:textId="77777777" w:rsidR="00231178" w:rsidRDefault="00231178">
      <w:pPr>
        <w:spacing w:after="240"/>
      </w:pPr>
    </w:p>
    <w:p w14:paraId="5BFEB7F1" w14:textId="77777777" w:rsidR="00231178" w:rsidRDefault="00114ACC">
      <w:pPr>
        <w:pBdr>
          <w:top w:val="single" w:sz="4" w:space="6" w:color="8B3A1A"/>
          <w:bottom w:val="single" w:sz="4" w:space="6" w:color="8B3A1A"/>
        </w:pBdr>
        <w:spacing w:before="160" w:after="160"/>
        <w:jc w:val="center"/>
      </w:pPr>
      <w:r>
        <w:rPr>
          <w:rFonts w:ascii="Georgia" w:eastAsia="Georgia" w:hAnsi="Georgia" w:cs="Georgia"/>
          <w:i/>
          <w:iCs/>
          <w:color w:val="7A6A52"/>
          <w:sz w:val="26"/>
          <w:szCs w:val="26"/>
        </w:rPr>
        <w:t>"Waste is sin. Thirst is truth. Survival is never guaranteed."</w:t>
      </w:r>
    </w:p>
    <w:p w14:paraId="55E38A5E" w14:textId="77777777" w:rsidR="00231178" w:rsidRDefault="00231178">
      <w:pPr>
        <w:spacing w:after="240"/>
      </w:pPr>
    </w:p>
    <w:p w14:paraId="15400E9E" w14:textId="77777777" w:rsidR="00231178" w:rsidRDefault="00114ACC">
      <w:pPr>
        <w:jc w:val="center"/>
      </w:pPr>
      <w:r>
        <w:rPr>
          <w:color w:val="7A6A52"/>
        </w:rPr>
        <w:t>Basic D20 / Pathfinder 1e Compatible</w:t>
      </w:r>
    </w:p>
    <w:p w14:paraId="557D8E67" w14:textId="77777777" w:rsidR="00231178" w:rsidRDefault="00114ACC">
      <w:r>
        <w:br w:type="page"/>
      </w:r>
    </w:p>
    <w:p w14:paraId="4CCCD870" w14:textId="77777777" w:rsidR="00231178" w:rsidRDefault="00114ACC">
      <w:pPr>
        <w:spacing w:before="240" w:after="80"/>
        <w:jc w:val="center"/>
      </w:pPr>
      <w:r>
        <w:rPr>
          <w:rFonts w:ascii="Georgia" w:eastAsia="Georgia" w:hAnsi="Georgia" w:cs="Georgia"/>
          <w:b/>
          <w:bCs/>
          <w:color w:val="8B3A1A"/>
          <w:sz w:val="32"/>
          <w:szCs w:val="32"/>
        </w:rPr>
        <w:lastRenderedPageBreak/>
        <w:t>A Word Before You Begin</w:t>
      </w:r>
    </w:p>
    <w:p w14:paraId="0CB9EDA6" w14:textId="77777777" w:rsidR="00231178" w:rsidRDefault="00231178">
      <w:pPr>
        <w:spacing w:after="120"/>
      </w:pPr>
    </w:p>
    <w:p w14:paraId="53DEA570" w14:textId="77777777" w:rsidR="00231178" w:rsidRDefault="00114ACC">
      <w:pPr>
        <w:spacing w:after="140" w:line="276" w:lineRule="auto"/>
      </w:pPr>
      <w:r>
        <w:rPr>
          <w:color w:val="2B1A0E"/>
        </w:rPr>
        <w:t>You are about to enter the Zhoraqi Basin.</w:t>
      </w:r>
    </w:p>
    <w:p w14:paraId="1F7D9301" w14:textId="77777777" w:rsidR="00231178" w:rsidRDefault="00114ACC">
      <w:pPr>
        <w:spacing w:after="140" w:line="276" w:lineRule="auto"/>
      </w:pPr>
      <w:r>
        <w:rPr>
          <w:color w:val="2B1A0E"/>
        </w:rPr>
        <w:t>Before you do, there are things you should understand — not rules, not maps, not the names of gods. Those come later. What you need first is simpler than any of that. You need to understand what kind of place this is.</w:t>
      </w:r>
    </w:p>
    <w:p w14:paraId="2F7D549F" w14:textId="77777777" w:rsidR="00231178" w:rsidRDefault="00231178">
      <w:pPr>
        <w:spacing w:after="120"/>
      </w:pPr>
    </w:p>
    <w:p w14:paraId="762427A2" w14:textId="77777777" w:rsidR="00231178" w:rsidRDefault="00114ACC">
      <w:pPr>
        <w:spacing w:after="140" w:line="276" w:lineRule="auto"/>
      </w:pPr>
      <w:r>
        <w:rPr>
          <w:color w:val="2B1A0E"/>
        </w:rPr>
        <w:t>This is a place where water is the most important thing in the world. Not gold. Not steel. Not the favour of kings. Water. A person who controls water controls life — who lives, who works, who obeys, who starves. The Adat Mot — the priests of the Drylord — have understood this for three generations, and they have built an empire on it. They call their system the Chains of Thirst. They do not call it that ironically.</w:t>
      </w:r>
    </w:p>
    <w:p w14:paraId="641163D1" w14:textId="77777777" w:rsidR="00231178" w:rsidRDefault="00231178">
      <w:pPr>
        <w:spacing w:after="120"/>
      </w:pPr>
    </w:p>
    <w:p w14:paraId="0A2F2D69" w14:textId="77777777" w:rsidR="00231178" w:rsidRDefault="00114ACC">
      <w:pPr>
        <w:spacing w:after="140" w:line="276" w:lineRule="auto"/>
      </w:pPr>
      <w:r>
        <w:rPr>
          <w:color w:val="2B1A0E"/>
        </w:rPr>
        <w:t>You will need to drink every day. After every fight. In the heat of the afternoon, which is trying to kill you as surely as anything with teeth. You will carry water on your back, count it, guard it, and make decisions based on how much of it you have left. This is not a hardship added to the game. This is the game.</w:t>
      </w:r>
    </w:p>
    <w:p w14:paraId="4EEDB883" w14:textId="77777777" w:rsidR="00231178" w:rsidRDefault="00231178">
      <w:pPr>
        <w:spacing w:after="120"/>
      </w:pPr>
    </w:p>
    <w:p w14:paraId="10CC493E" w14:textId="77777777" w:rsidR="00231178" w:rsidRDefault="00114ACC">
      <w:pPr>
        <w:spacing w:after="140" w:line="276" w:lineRule="auto"/>
      </w:pPr>
      <w:r>
        <w:rPr>
          <w:color w:val="2B1A0E"/>
        </w:rPr>
        <w:t>There are people here who resist. The Dawnward Circle — Anat's priests — fight so that life can continue. The Broken Chalice and others like them smuggle water to those who have none. The Dustborn clans run the trade routes that keep every settlement breathing, and they answer to no warden and no tablet. There are Desert Elves in the mountain passes who remember what this land looked like before any of this began. There are Jarahi — people in whom old elemental blood has risen — who carry fire or stone or wind or water in their very nature, and whom the Adat Mot watches with particular care.</w:t>
      </w:r>
    </w:p>
    <w:p w14:paraId="0822863A" w14:textId="77777777" w:rsidR="00231178" w:rsidRDefault="00231178">
      <w:pPr>
        <w:spacing w:after="120"/>
      </w:pPr>
    </w:p>
    <w:p w14:paraId="2F84031D" w14:textId="77777777" w:rsidR="00231178" w:rsidRDefault="00114ACC">
      <w:pPr>
        <w:spacing w:after="140" w:line="276" w:lineRule="auto"/>
      </w:pPr>
      <w:r>
        <w:rPr>
          <w:color w:val="2B1A0E"/>
        </w:rPr>
        <w:t>You will play one of these people. You will make choices that matter. You will sometimes choose badly. You will be tired, thirsty, and morally complicated. You will do small things that are quietly heroic — share a ration, protect a stranger, tell a truth that costs you something.</w:t>
      </w:r>
    </w:p>
    <w:p w14:paraId="7678312B" w14:textId="77777777" w:rsidR="00231178" w:rsidRDefault="00231178">
      <w:pPr>
        <w:spacing w:after="120"/>
      </w:pPr>
    </w:p>
    <w:p w14:paraId="7C034351" w14:textId="77777777" w:rsidR="00231178" w:rsidRDefault="00114ACC">
      <w:pPr>
        <w:spacing w:after="140" w:line="276" w:lineRule="auto"/>
      </w:pPr>
      <w:r>
        <w:rPr>
          <w:color w:val="2B1A0E"/>
        </w:rPr>
        <w:t>This is not a story about destroying evil. Evil here is structural — it is law, it is infrastructure, it is the slow daily grind of a system designed to keep people small. What you are doing is harder than killing a villain. You are trying to break a cycle that has been frozen for three generations.</w:t>
      </w:r>
    </w:p>
    <w:p w14:paraId="243A6EA4" w14:textId="77777777" w:rsidR="00231178" w:rsidRDefault="00231178">
      <w:pPr>
        <w:spacing w:after="120"/>
      </w:pPr>
    </w:p>
    <w:p w14:paraId="70B358ED" w14:textId="77777777" w:rsidR="00231178" w:rsidRDefault="00114ACC">
      <w:pPr>
        <w:pBdr>
          <w:top w:val="single" w:sz="2" w:space="6" w:color="7A6A52"/>
        </w:pBdr>
        <w:spacing w:after="80"/>
      </w:pPr>
      <w:r>
        <w:rPr>
          <w:rFonts w:ascii="Georgia" w:eastAsia="Georgia" w:hAnsi="Georgia" w:cs="Georgia"/>
          <w:i/>
          <w:iCs/>
          <w:color w:val="7A6A52"/>
        </w:rPr>
        <w:t>The desert does not hate you. It is simply indifferent. The people running it are another matter.</w:t>
      </w:r>
    </w:p>
    <w:p w14:paraId="2B6763A6" w14:textId="77777777" w:rsidR="00231178" w:rsidRDefault="00114ACC">
      <w:pPr>
        <w:spacing w:after="240"/>
        <w:jc w:val="right"/>
      </w:pPr>
      <w:r>
        <w:rPr>
          <w:i/>
          <w:iCs/>
          <w:color w:val="7A6A52"/>
          <w:sz w:val="19"/>
          <w:szCs w:val="19"/>
        </w:rPr>
        <w:t>— attributed to a Hadrakûn Elder, provenance unconfirmed</w:t>
      </w:r>
    </w:p>
    <w:p w14:paraId="3866B258" w14:textId="77777777" w:rsidR="00231178" w:rsidRDefault="00114ACC">
      <w:r>
        <w:br w:type="page"/>
      </w:r>
    </w:p>
    <w:p w14:paraId="56D4A80B" w14:textId="77777777" w:rsidR="00231178" w:rsidRDefault="00114ACC">
      <w:pPr>
        <w:spacing w:before="240" w:after="60"/>
        <w:jc w:val="center"/>
      </w:pPr>
      <w:r>
        <w:rPr>
          <w:rFonts w:ascii="Georgia" w:eastAsia="Georgia" w:hAnsi="Georgia" w:cs="Georgia"/>
          <w:i/>
          <w:iCs/>
          <w:color w:val="7A6A52"/>
          <w:sz w:val="26"/>
          <w:szCs w:val="26"/>
        </w:rPr>
        <w:lastRenderedPageBreak/>
        <w:t>Chapter 1</w:t>
      </w:r>
    </w:p>
    <w:p w14:paraId="373F922D" w14:textId="77777777" w:rsidR="00231178" w:rsidRDefault="00114ACC">
      <w:pPr>
        <w:pBdr>
          <w:top w:val="thick" w:sz="6" w:space="4" w:color="8B3A1A"/>
          <w:bottom w:val="thick" w:sz="6" w:space="4" w:color="8B3A1A"/>
        </w:pBdr>
        <w:spacing w:after="80"/>
        <w:jc w:val="center"/>
      </w:pPr>
      <w:r>
        <w:rPr>
          <w:rFonts w:ascii="Georgia" w:eastAsia="Georgia" w:hAnsi="Georgia" w:cs="Georgia"/>
          <w:b/>
          <w:bCs/>
          <w:color w:val="2B1A0E"/>
          <w:sz w:val="44"/>
          <w:szCs w:val="44"/>
        </w:rPr>
        <w:t>THE ZHORAQI BASIN</w:t>
      </w:r>
    </w:p>
    <w:p w14:paraId="1CD79C92" w14:textId="77777777" w:rsidR="00231178" w:rsidRDefault="00114ACC">
      <w:pPr>
        <w:spacing w:after="320"/>
        <w:jc w:val="center"/>
      </w:pPr>
      <w:r>
        <w:rPr>
          <w:rFonts w:ascii="Georgia" w:eastAsia="Georgia" w:hAnsi="Georgia" w:cs="Georgia"/>
          <w:i/>
          <w:iCs/>
          <w:color w:val="7A6A52"/>
          <w:sz w:val="24"/>
          <w:szCs w:val="24"/>
        </w:rPr>
        <w:t>A world where water is power, and power is cruelty made law</w:t>
      </w:r>
    </w:p>
    <w:p w14:paraId="169E46D0" w14:textId="77777777" w:rsidR="00231178" w:rsidRDefault="00114ACC">
      <w:pPr>
        <w:pStyle w:val="Heading2"/>
      </w:pPr>
      <w:r>
        <w:rPr>
          <w:color w:val="8B3A1A"/>
        </w:rPr>
        <w:t>The Land</w:t>
      </w:r>
    </w:p>
    <w:p w14:paraId="510F4EC3" w14:textId="77777777" w:rsidR="00231178" w:rsidRDefault="00114ACC">
      <w:pPr>
        <w:spacing w:after="140" w:line="276" w:lineRule="auto"/>
      </w:pPr>
      <w:r>
        <w:rPr>
          <w:color w:val="2B1A0E"/>
        </w:rPr>
        <w:t>The Zhoraqi Basin is an ancient depression ringed by mountains and sun-baked to the bone. At its heart lies the Great Interior — a featureless expanse of cracked salt pan and shifting dune where nothing lives and few dare travel. Around its edges, fed by underground aquifers, mountain runoff, and forgotten engineering, a chain of oasis city-states clings to existence. These are the settlements of the Basin Rim — independent, suspicious of one another, and bound together only by the Dustborn trade routes that connect them.</w:t>
      </w:r>
    </w:p>
    <w:p w14:paraId="534D6754" w14:textId="77777777" w:rsidR="00231178" w:rsidRDefault="00114ACC">
      <w:pPr>
        <w:spacing w:after="140" w:line="276" w:lineRule="auto"/>
      </w:pPr>
      <w:r>
        <w:rPr>
          <w:color w:val="2B1A0E"/>
        </w:rPr>
        <w:t>The Basin was not always so harsh. The mountains hold the ruins of a greener age — carved channels, collapsed cisterns, and the remnants of a civilisation that understood water as gift rather than weapon. The Desert Elves remember fragments of that time. Everyone else has forgotten.</w:t>
      </w:r>
    </w:p>
    <w:p w14:paraId="5B81EF36" w14:textId="77777777" w:rsidR="00231178" w:rsidRDefault="00231178">
      <w:pPr>
        <w:spacing w:after="120"/>
      </w:pPr>
    </w:p>
    <w:p w14:paraId="22C2C176" w14:textId="77777777" w:rsidR="00231178" w:rsidRDefault="00114ACC">
      <w:pPr>
        <w:pStyle w:val="Heading2"/>
      </w:pPr>
      <w:r>
        <w:rPr>
          <w:color w:val="8B3A1A"/>
        </w:rPr>
        <w:t>The Water Wars</w:t>
      </w:r>
    </w:p>
    <w:p w14:paraId="2484935A" w14:textId="77777777" w:rsidR="00231178" w:rsidRDefault="00114ACC">
      <w:pPr>
        <w:spacing w:after="140" w:line="276" w:lineRule="auto"/>
      </w:pPr>
      <w:r>
        <w:rPr>
          <w:color w:val="2B1A0E"/>
        </w:rPr>
        <w:t>For three generations, the city-states of the Basin have fought over control of springs, cisterns, and aqueducts. What began as border disputes over irrigation rights has calcified into something more insidious — a theological doctrine that frames scarcity as sacred and obedience as survival.</w:t>
      </w:r>
    </w:p>
    <w:p w14:paraId="0D15A21D" w14:textId="77777777" w:rsidR="00231178" w:rsidRDefault="00114ACC">
      <w:pPr>
        <w:spacing w:after="140" w:line="276" w:lineRule="auto"/>
      </w:pPr>
      <w:r>
        <w:rPr>
          <w:color w:val="2B1A0E"/>
        </w:rPr>
        <w:t>The Adat Mot — the death-scribes of the Drylord — now control every oasis on the Basin Rim to some degree. They rule through the Chains of Thirst: the system by which water allotments are granted, withheld, and revoked based on compliance, tithe, and faith. To defy the Drylord is not merely dangerous. It is, in the eyes of the law, to forfeit your right to drink.</w:t>
      </w:r>
    </w:p>
    <w:p w14:paraId="11F8F1C7" w14:textId="77777777" w:rsidR="00231178" w:rsidRDefault="0023117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1178" w14:paraId="6202417E" w14:textId="77777777">
        <w:tc>
          <w:tcPr>
            <w:tcW w:w="0" w:type="auto"/>
            <w:tcBorders>
              <w:top w:val="single" w:sz="4" w:space="0" w:color="8B3A1A"/>
              <w:left w:val="single" w:sz="4" w:space="0" w:color="8B3A1A"/>
              <w:bottom w:val="single" w:sz="4" w:space="0" w:color="8B3A1A"/>
              <w:right w:val="single" w:sz="4" w:space="0" w:color="8B3A1A"/>
            </w:tcBorders>
            <w:shd w:val="clear" w:color="auto" w:fill="EDE0C4"/>
            <w:tcMar>
              <w:top w:w="160" w:type="dxa"/>
              <w:left w:w="200" w:type="dxa"/>
              <w:bottom w:w="160" w:type="dxa"/>
              <w:right w:w="200" w:type="dxa"/>
            </w:tcMar>
          </w:tcPr>
          <w:p w14:paraId="16601E76" w14:textId="77777777" w:rsidR="00231178" w:rsidRDefault="00114ACC">
            <w:pPr>
              <w:spacing w:after="60"/>
            </w:pPr>
            <w:r>
              <w:rPr>
                <w:rFonts w:ascii="Georgia" w:eastAsia="Georgia" w:hAnsi="Georgia" w:cs="Georgia"/>
                <w:b/>
                <w:bCs/>
                <w:color w:val="8B3A1A"/>
              </w:rPr>
              <w:t>The Chains of Thirst</w:t>
            </w:r>
          </w:p>
          <w:p w14:paraId="007D4D11" w14:textId="77777777" w:rsidR="00231178" w:rsidRDefault="00114ACC">
            <w:r>
              <w:rPr>
                <w:i/>
                <w:iCs/>
                <w:color w:val="2B1A0E"/>
                <w:sz w:val="20"/>
                <w:szCs w:val="20"/>
              </w:rPr>
              <w:t>The Chains of Thirst is the Adat Mot's system of water control as civil law. Each registered citizen holds a water-right tablet — a clay chit stamped with their household's allotment. Tablets can be suspended, reduced, or revoked by any Cistern Warden without trial. The Dawnward Circle distributes water quietly in opposition to this system. Doing so is illegal.</w:t>
            </w:r>
          </w:p>
        </w:tc>
      </w:tr>
    </w:tbl>
    <w:p w14:paraId="0B976116" w14:textId="77777777" w:rsidR="00231178" w:rsidRDefault="00231178">
      <w:pPr>
        <w:spacing w:after="120"/>
      </w:pPr>
    </w:p>
    <w:p w14:paraId="49742D8F" w14:textId="77777777" w:rsidR="00231178" w:rsidRDefault="00114ACC">
      <w:pPr>
        <w:pStyle w:val="Heading2"/>
      </w:pPr>
      <w:r>
        <w:rPr>
          <w:color w:val="8B3A1A"/>
        </w:rPr>
        <w:t>The Myth Beneath the World</w:t>
      </w:r>
    </w:p>
    <w:p w14:paraId="09049301" w14:textId="77777777" w:rsidR="00231178" w:rsidRDefault="00114ACC">
      <w:pPr>
        <w:spacing w:after="140" w:line="276" w:lineRule="auto"/>
      </w:pPr>
      <w:r>
        <w:rPr>
          <w:color w:val="2B1A0E"/>
        </w:rPr>
        <w:t>Water Wars is built on the bones of an older story. In the time before the Adat Mot, the people of the Basin knew the Baal Cycle — a mythic account of the struggle between Baal Hadad, god of storms and rain, and Mot, god of drought and the dry underworld.</w:t>
      </w:r>
    </w:p>
    <w:p w14:paraId="0F884EDB" w14:textId="77777777" w:rsidR="00231178" w:rsidRDefault="00114ACC">
      <w:pPr>
        <w:spacing w:after="140" w:line="276" w:lineRule="auto"/>
      </w:pPr>
      <w:r>
        <w:rPr>
          <w:color w:val="2B1A0E"/>
        </w:rPr>
        <w:lastRenderedPageBreak/>
        <w:t>In the myth, Mot defeats Baal and drags him into the underworld. With Baal gone, rain ceases. The land dies. Anat — goddess of war and fierce renewal — responds not with mourning but with action, waging war until balance is restored and the rains return. The cycle repeats: drought, struggle, renewal.</w:t>
      </w:r>
    </w:p>
    <w:p w14:paraId="7B45D197" w14:textId="77777777" w:rsidR="00231178" w:rsidRDefault="00114ACC">
      <w:pPr>
        <w:spacing w:after="140" w:line="276" w:lineRule="auto"/>
      </w:pPr>
      <w:r>
        <w:rPr>
          <w:color w:val="2B1A0E"/>
        </w:rPr>
        <w:t>The Adat Mot have frozen that cycle. They have made Mot's victory permanent — drought enforced as doctrine, scarcity as covenant, death as order. The suppression of arcane magic mirrors Mot's swallowing of Baal: the silencing of the forces that bring rain and life. The undead that walk the desert roads are the myth made literal — life denied its proper ending.</w:t>
      </w:r>
    </w:p>
    <w:p w14:paraId="40868A3D" w14:textId="77777777" w:rsidR="00231178" w:rsidRDefault="00114ACC">
      <w:pPr>
        <w:spacing w:after="140" w:line="276" w:lineRule="auto"/>
      </w:pPr>
      <w:r>
        <w:rPr>
          <w:color w:val="2B1A0E"/>
        </w:rPr>
        <w:t>Somewhere beneath the Interior, the lost heart of the desert waits — an ancient place that the oldest Elven songs call Nahara'tuun, the Place Where Water Dreams. It echoes Baal's hidden return: life waiting beneath death. Finding it may be what it takes to break the cycle.</w:t>
      </w:r>
    </w:p>
    <w:p w14:paraId="04720DB8" w14:textId="77777777" w:rsidR="00231178" w:rsidRDefault="00231178">
      <w:pPr>
        <w:spacing w:after="120"/>
      </w:pPr>
    </w:p>
    <w:p w14:paraId="2685113B" w14:textId="77777777" w:rsidR="00231178" w:rsidRDefault="00231178">
      <w:pPr>
        <w:spacing w:after="120"/>
      </w:pPr>
    </w:p>
    <w:p w14:paraId="59F2BF8D" w14:textId="77777777" w:rsidR="00231178" w:rsidRDefault="00114ACC">
      <w:pPr>
        <w:pStyle w:val="Heading2"/>
      </w:pPr>
      <w:r>
        <w:rPr>
          <w:color w:val="8B3A1A"/>
        </w:rPr>
        <w:t>Oasis Dwellers and Dust Born</w:t>
      </w:r>
    </w:p>
    <w:p w14:paraId="50AB6A20" w14:textId="77777777" w:rsidR="00231178" w:rsidRDefault="00114ACC">
      <w:pPr>
        <w:spacing w:after="140" w:line="276" w:lineRule="auto"/>
      </w:pPr>
      <w:r>
        <w:rPr>
          <w:color w:val="2B1A0E"/>
        </w:rPr>
        <w:t>Life in the Basin divides along a single fault line: where you sleep at night. Oasis Dwellers live within the walls of the Rim settlements — registered in water-right ledgers, entitled to their allotment so long as they comply. Their lives are constrained but not desperate. Dust Born are everyone else — the caravan clans, the nomadic peoples, the displaced, the exiled, and the free. They carry their water. They earn their survival. They answer to no Cistern Warden.</w:t>
      </w:r>
    </w:p>
    <w:p w14:paraId="5B1328A9" w14:textId="77777777" w:rsidR="00231178" w:rsidRDefault="00231178">
      <w:pPr>
        <w:spacing w:after="120"/>
      </w:pPr>
    </w:p>
    <w:p w14:paraId="090BCFD6" w14:textId="77777777" w:rsidR="00231178" w:rsidRDefault="00114ACC">
      <w:pPr>
        <w:pStyle w:val="Heading2"/>
      </w:pPr>
      <w:r>
        <w:rPr>
          <w:color w:val="8B3A1A"/>
        </w:rPr>
        <w:t>A Note on Tone</w:t>
      </w:r>
    </w:p>
    <w:p w14:paraId="2531028F" w14:textId="77777777" w:rsidR="00231178" w:rsidRDefault="00114ACC">
      <w:pPr>
        <w:spacing w:after="140" w:line="276" w:lineRule="auto"/>
      </w:pPr>
      <w:r>
        <w:rPr>
          <w:color w:val="2B1A0E"/>
        </w:rPr>
        <w:t>Water Wars is a game about survival — physical and moral. Characters will face situations where every option has a cost. Heroism here is quiet, costly, and often small: sharing water with a stranger, protecting a caravan, preserving a forbidden truth. Cooperation may mean complicity. Rebellion may mean starvation.</w:t>
      </w:r>
    </w:p>
    <w:p w14:paraId="643BFC2B" w14:textId="77777777" w:rsidR="00231178" w:rsidRDefault="00114ACC">
      <w:pPr>
        <w:spacing w:after="140" w:line="276" w:lineRule="auto"/>
      </w:pPr>
      <w:r>
        <w:rPr>
          <w:color w:val="2B1A0E"/>
        </w:rPr>
        <w:t>The campaign is not about killing a god. It is about breaking a cycle that has been frozen in drought. If the players succeed, rain does not simply fall. The world remembers how to live again.</w:t>
      </w:r>
    </w:p>
    <w:p w14:paraId="6C45DDC0" w14:textId="77777777" w:rsidR="00231178" w:rsidRDefault="0023117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1178" w14:paraId="3730B1AE" w14:textId="77777777">
        <w:tc>
          <w:tcPr>
            <w:tcW w:w="0" w:type="auto"/>
            <w:tcBorders>
              <w:top w:val="single" w:sz="4" w:space="0" w:color="8B3A1A"/>
              <w:left w:val="single" w:sz="4" w:space="0" w:color="8B3A1A"/>
              <w:bottom w:val="single" w:sz="4" w:space="0" w:color="8B3A1A"/>
              <w:right w:val="single" w:sz="4" w:space="0" w:color="8B3A1A"/>
            </w:tcBorders>
            <w:shd w:val="clear" w:color="auto" w:fill="EDE0C4"/>
            <w:tcMar>
              <w:top w:w="160" w:type="dxa"/>
              <w:left w:w="200" w:type="dxa"/>
              <w:bottom w:w="160" w:type="dxa"/>
              <w:right w:w="200" w:type="dxa"/>
            </w:tcMar>
          </w:tcPr>
          <w:p w14:paraId="4F5910AD" w14:textId="77777777" w:rsidR="00231178" w:rsidRDefault="00114ACC">
            <w:pPr>
              <w:spacing w:after="60"/>
            </w:pPr>
            <w:r>
              <w:rPr>
                <w:rFonts w:ascii="Georgia" w:eastAsia="Georgia" w:hAnsi="Georgia" w:cs="Georgia"/>
                <w:b/>
                <w:bCs/>
                <w:color w:val="8B3A1A"/>
              </w:rPr>
              <w:t>Safety at the Table</w:t>
            </w:r>
          </w:p>
          <w:p w14:paraId="26E1957D" w14:textId="77777777" w:rsidR="00231178" w:rsidRDefault="00114ACC">
            <w:r>
              <w:rPr>
                <w:i/>
                <w:iCs/>
                <w:color w:val="2B1A0E"/>
                <w:sz w:val="20"/>
                <w:szCs w:val="20"/>
              </w:rPr>
              <w:t>This campaign deals with scarcity, religious oppression, class inequality, complicity, and moral compromise. Before play begins, use a safety tool — X-Card, Lines &amp; Veils, or the TTRPG Safety Toolkit. Suggested Lines: graphic harm to children, sexual violence. Suggested Veils: deaths of named NPCs players are attached to.</w:t>
            </w:r>
          </w:p>
        </w:tc>
      </w:tr>
    </w:tbl>
    <w:p w14:paraId="621D2ECF" w14:textId="77777777" w:rsidR="00231178" w:rsidRDefault="00114ACC">
      <w:r>
        <w:br w:type="page"/>
      </w:r>
    </w:p>
    <w:p w14:paraId="1499A9CC" w14:textId="77777777" w:rsidR="00231178" w:rsidRDefault="00114ACC">
      <w:pPr>
        <w:spacing w:before="240" w:after="60"/>
        <w:jc w:val="center"/>
      </w:pPr>
      <w:r>
        <w:rPr>
          <w:rFonts w:ascii="Georgia" w:eastAsia="Georgia" w:hAnsi="Georgia" w:cs="Georgia"/>
          <w:i/>
          <w:iCs/>
          <w:color w:val="7A6A52"/>
          <w:sz w:val="26"/>
          <w:szCs w:val="26"/>
        </w:rPr>
        <w:lastRenderedPageBreak/>
        <w:t>Chapter 2</w:t>
      </w:r>
    </w:p>
    <w:p w14:paraId="6613AE7B" w14:textId="77777777" w:rsidR="00231178" w:rsidRDefault="00114ACC">
      <w:pPr>
        <w:pBdr>
          <w:top w:val="thick" w:sz="6" w:space="4" w:color="8B3A1A"/>
          <w:bottom w:val="thick" w:sz="6" w:space="4" w:color="8B3A1A"/>
        </w:pBdr>
        <w:spacing w:after="80"/>
        <w:jc w:val="center"/>
      </w:pPr>
      <w:r>
        <w:rPr>
          <w:rFonts w:ascii="Georgia" w:eastAsia="Georgia" w:hAnsi="Georgia" w:cs="Georgia"/>
          <w:b/>
          <w:bCs/>
          <w:color w:val="2B1A0E"/>
          <w:sz w:val="44"/>
          <w:szCs w:val="44"/>
        </w:rPr>
        <w:t>PEOPLES OF THE BASIN</w:t>
      </w:r>
    </w:p>
    <w:p w14:paraId="1C198771" w14:textId="77777777" w:rsidR="00231178" w:rsidRDefault="00114ACC">
      <w:pPr>
        <w:spacing w:after="320"/>
        <w:jc w:val="center"/>
      </w:pPr>
      <w:r>
        <w:rPr>
          <w:rFonts w:ascii="Georgia" w:eastAsia="Georgia" w:hAnsi="Georgia" w:cs="Georgia"/>
          <w:i/>
          <w:iCs/>
          <w:color w:val="7A6A52"/>
          <w:sz w:val="24"/>
          <w:szCs w:val="24"/>
        </w:rPr>
        <w:t>Who you are shapes what the desert will ask of you</w:t>
      </w:r>
    </w:p>
    <w:p w14:paraId="1A6DBCF7" w14:textId="77777777" w:rsidR="00231178" w:rsidRDefault="00114ACC">
      <w:pPr>
        <w:spacing w:after="140" w:line="276" w:lineRule="auto"/>
      </w:pPr>
      <w:r>
        <w:rPr>
          <w:color w:val="2B1A0E"/>
        </w:rPr>
        <w:t>Six ancestries make their home in the Zhoraqi Basin. Each carries a different relationship to the Water Wars. Standard racial modifiers from the Basic D20 / PF1e core apply unless noted. The entries below describe traits and social realities specific to this setting.</w:t>
      </w:r>
    </w:p>
    <w:p w14:paraId="7EF70B12" w14:textId="77777777" w:rsidR="00231178" w:rsidRDefault="00231178">
      <w:pPr>
        <w:spacing w:after="120"/>
      </w:pPr>
    </w:p>
    <w:p w14:paraId="6670AC58" w14:textId="77777777" w:rsidR="00231178" w:rsidRDefault="00114ACC">
      <w:pPr>
        <w:pStyle w:val="Heading2"/>
      </w:pPr>
      <w:r>
        <w:rPr>
          <w:color w:val="8B3A1A"/>
        </w:rPr>
        <w:t>Catfolk</w:t>
      </w:r>
    </w:p>
    <w:p w14:paraId="0B90A116" w14:textId="77777777" w:rsidR="00231178" w:rsidRDefault="00114ACC">
      <w:pPr>
        <w:spacing w:after="140"/>
      </w:pPr>
      <w:r>
        <w:rPr>
          <w:i/>
          <w:iCs/>
          <w:color w:val="7A6A52"/>
        </w:rPr>
        <w:t>"We arrived with the caravans. We stayed because the desert is honest."</w:t>
      </w:r>
    </w:p>
    <w:p w14:paraId="468078CC" w14:textId="77777777" w:rsidR="00231178" w:rsidRDefault="00114ACC">
      <w:pPr>
        <w:spacing w:after="140" w:line="276" w:lineRule="auto"/>
      </w:pPr>
      <w:r>
        <w:rPr>
          <w:color w:val="2B1A0E"/>
        </w:rPr>
        <w:t>Catfolk came to the Basin generations ago as caravan guards, traders, and wandering merchants. They never quite settled — most families still move between Rim settlements on seasonal routes, carrying goods, news, and rumour. They are welcome almost everywhere, valued for their sharp senses and their knack for navigating social situations without leaving footprints. They occupy a comfortable middle ground between Oasis Dweller and Dust Born — at home in both worlds, fully trusted by neither.</w:t>
      </w:r>
    </w:p>
    <w:p w14:paraId="49A6FF9A" w14:textId="77777777" w:rsidR="00231178" w:rsidRDefault="00231178">
      <w:pPr>
        <w:spacing w:after="120"/>
      </w:pPr>
    </w:p>
    <w:p w14:paraId="26A89A74" w14:textId="77777777" w:rsidR="00231178" w:rsidRDefault="00114ACC">
      <w:pPr>
        <w:pStyle w:val="Heading3"/>
      </w:pPr>
      <w:r>
        <w:rPr>
          <w:color w:val="B5732A"/>
        </w:rPr>
        <w:t>Racial Traits</w:t>
      </w:r>
    </w:p>
    <w:p w14:paraId="2D3A1003" w14:textId="77777777" w:rsidR="00231178" w:rsidRDefault="00114ACC">
      <w:pPr>
        <w:pStyle w:val="ListParagraph"/>
        <w:numPr>
          <w:ilvl w:val="0"/>
          <w:numId w:val="2"/>
        </w:numPr>
        <w:spacing w:after="80"/>
      </w:pPr>
      <w:r>
        <w:rPr>
          <w:b/>
          <w:bCs/>
          <w:color w:val="8B3A1A"/>
        </w:rPr>
        <w:t xml:space="preserve">Keen Senses: </w:t>
      </w:r>
      <w:r>
        <w:rPr>
          <w:color w:val="2B1A0E"/>
        </w:rPr>
        <w:t>Low-light vision; +2 racial bonus on Perception and Stealth checks.</w:t>
      </w:r>
    </w:p>
    <w:p w14:paraId="2784FB96" w14:textId="77777777" w:rsidR="00231178" w:rsidRDefault="00114ACC">
      <w:pPr>
        <w:pStyle w:val="ListParagraph"/>
        <w:numPr>
          <w:ilvl w:val="0"/>
          <w:numId w:val="2"/>
        </w:numPr>
        <w:spacing w:after="80"/>
      </w:pPr>
      <w:r>
        <w:rPr>
          <w:b/>
          <w:bCs/>
          <w:color w:val="8B3A1A"/>
        </w:rPr>
        <w:t xml:space="preserve">Desert Grace: </w:t>
      </w:r>
      <w:r>
        <w:rPr>
          <w:color w:val="2B1A0E"/>
        </w:rPr>
        <w:t>Once per day, reroll a failed Bluff, Diplomacy, or Sense Motive check and take the better result.</w:t>
      </w:r>
    </w:p>
    <w:p w14:paraId="33B481AF" w14:textId="77777777" w:rsidR="00231178" w:rsidRDefault="00114ACC">
      <w:pPr>
        <w:pStyle w:val="ListParagraph"/>
        <w:numPr>
          <w:ilvl w:val="0"/>
          <w:numId w:val="2"/>
        </w:numPr>
        <w:spacing w:after="80"/>
      </w:pPr>
      <w:r>
        <w:rPr>
          <w:b/>
          <w:bCs/>
          <w:color w:val="8B3A1A"/>
        </w:rPr>
        <w:t xml:space="preserve">Sand-Sure Footing: </w:t>
      </w:r>
      <w:r>
        <w:rPr>
          <w:color w:val="2B1A0E"/>
        </w:rPr>
        <w:t>No Acrobatics check needed to move through difficult terrain caused by sand, rubble, or loose stone.</w:t>
      </w:r>
    </w:p>
    <w:p w14:paraId="2EDFE866" w14:textId="77777777" w:rsidR="00231178" w:rsidRDefault="00114ACC">
      <w:pPr>
        <w:pStyle w:val="ListParagraph"/>
        <w:numPr>
          <w:ilvl w:val="0"/>
          <w:numId w:val="2"/>
        </w:numPr>
        <w:spacing w:after="80"/>
      </w:pPr>
      <w:r>
        <w:rPr>
          <w:color w:val="2B1A0E"/>
        </w:rPr>
        <w:t>+2 Dexterity, –2 Wisdom.</w:t>
      </w:r>
    </w:p>
    <w:p w14:paraId="5EE35204" w14:textId="77777777" w:rsidR="00231178" w:rsidRDefault="00114ACC">
      <w:pPr>
        <w:pStyle w:val="Heading3"/>
      </w:pPr>
      <w:r>
        <w:rPr>
          <w:color w:val="B5732A"/>
        </w:rPr>
        <w:t>Favoured Classes</w:t>
      </w:r>
    </w:p>
    <w:p w14:paraId="51CE4FCC" w14:textId="77777777" w:rsidR="00231178" w:rsidRDefault="00114ACC">
      <w:pPr>
        <w:spacing w:after="140" w:line="276" w:lineRule="auto"/>
      </w:pPr>
      <w:r>
        <w:rPr>
          <w:color w:val="2B1A0E"/>
        </w:rPr>
        <w:t>Rogue, Bard. Rarely Clerics of Anat — not out of disrespect, but because commitment to a cause that makes you a target strikes most Catfolk as poor planning.</w:t>
      </w:r>
    </w:p>
    <w:p w14:paraId="72D837F9" w14:textId="77777777" w:rsidR="00231178" w:rsidRDefault="00231178">
      <w:pPr>
        <w:spacing w:after="120"/>
      </w:pPr>
    </w:p>
    <w:p w14:paraId="6BE836C1" w14:textId="77777777" w:rsidR="00231178" w:rsidRDefault="00114ACC">
      <w:pPr>
        <w:pStyle w:val="Heading2"/>
      </w:pPr>
      <w:r>
        <w:rPr>
          <w:color w:val="8B3A1A"/>
        </w:rPr>
        <w:t>Desert Elf</w:t>
      </w:r>
    </w:p>
    <w:p w14:paraId="46896826" w14:textId="77777777" w:rsidR="00231178" w:rsidRDefault="00114ACC">
      <w:pPr>
        <w:spacing w:after="140"/>
      </w:pPr>
      <w:r>
        <w:rPr>
          <w:i/>
          <w:iCs/>
          <w:color w:val="7A6A52"/>
        </w:rPr>
        <w:t>"We were here before the first cistern was carved. We will be here when the last one cracks."</w:t>
      </w:r>
    </w:p>
    <w:p w14:paraId="206D5226" w14:textId="77777777" w:rsidR="00231178" w:rsidRDefault="00114ACC">
      <w:pPr>
        <w:spacing w:after="140" w:line="276" w:lineRule="auto"/>
      </w:pPr>
      <w:r>
        <w:rPr>
          <w:color w:val="2B1A0E"/>
        </w:rPr>
        <w:t xml:space="preserve">The Desert Elves are the original people of the Zhoraqi Basin — here for more than two thousand years, longer than any oasis town has stood, longer than the Adat Mot has existed. They live in small druidic bands in the mountain ranges and hidden valleys that frame the Basin, and in secret alcoves within the desert itself. Their culture is oral, cyclical, and tied to the land's deep memory. </w:t>
      </w:r>
      <w:r>
        <w:rPr>
          <w:color w:val="2B1A0E"/>
        </w:rPr>
        <w:lastRenderedPageBreak/>
        <w:t>They observe the Water Wars the way old stones observe a storm — present, patient, and largely unmoved.</w:t>
      </w:r>
    </w:p>
    <w:p w14:paraId="1CF53534" w14:textId="77777777" w:rsidR="00231178" w:rsidRDefault="00114ACC">
      <w:pPr>
        <w:spacing w:after="140" w:line="276" w:lineRule="auto"/>
      </w:pPr>
      <w:r>
        <w:rPr>
          <w:color w:val="2B1A0E"/>
        </w:rPr>
        <w:t>When Desert Elves come to Rim settlements, they trade and leave as soon as they can. The smell of civilisation lingers too long on the skin. No one expects them to stay, and they never do.</w:t>
      </w:r>
    </w:p>
    <w:p w14:paraId="0606C49D" w14:textId="77777777" w:rsidR="00231178" w:rsidRDefault="00231178">
      <w:pPr>
        <w:spacing w:after="120"/>
      </w:pPr>
    </w:p>
    <w:p w14:paraId="4CB181C4" w14:textId="77777777" w:rsidR="00231178" w:rsidRDefault="00114ACC">
      <w:pPr>
        <w:pStyle w:val="Heading3"/>
      </w:pPr>
      <w:r>
        <w:rPr>
          <w:color w:val="B5732A"/>
        </w:rPr>
        <w:t>Racial Traits</w:t>
      </w:r>
    </w:p>
    <w:p w14:paraId="50CC2806" w14:textId="77777777" w:rsidR="00231178" w:rsidRDefault="00114ACC">
      <w:pPr>
        <w:pStyle w:val="ListParagraph"/>
        <w:numPr>
          <w:ilvl w:val="0"/>
          <w:numId w:val="2"/>
        </w:numPr>
        <w:spacing w:after="80"/>
      </w:pPr>
      <w:r>
        <w:rPr>
          <w:b/>
          <w:bCs/>
          <w:color w:val="8B3A1A"/>
        </w:rPr>
        <w:t xml:space="preserve">Sun-Endurance: </w:t>
      </w:r>
      <w:r>
        <w:rPr>
          <w:color w:val="2B1A0E"/>
        </w:rPr>
        <w:t>Immune to the Fatigued condition from natural heat.</w:t>
      </w:r>
    </w:p>
    <w:p w14:paraId="432856A1" w14:textId="77777777" w:rsidR="00231178" w:rsidRDefault="00114ACC">
      <w:pPr>
        <w:pStyle w:val="ListParagraph"/>
        <w:numPr>
          <w:ilvl w:val="0"/>
          <w:numId w:val="2"/>
        </w:numPr>
        <w:spacing w:after="80"/>
      </w:pPr>
      <w:r>
        <w:rPr>
          <w:b/>
          <w:bCs/>
          <w:color w:val="8B3A1A"/>
        </w:rPr>
        <w:t xml:space="preserve">Children of the Basin: </w:t>
      </w:r>
      <w:r>
        <w:rPr>
          <w:color w:val="2B1A0E"/>
        </w:rPr>
        <w:t>+4 racial bonus on Survival checks; +6 in desert terrain specifically.</w:t>
      </w:r>
    </w:p>
    <w:p w14:paraId="7D904044" w14:textId="77777777" w:rsidR="00231178" w:rsidRDefault="00114ACC">
      <w:pPr>
        <w:pStyle w:val="ListParagraph"/>
        <w:numPr>
          <w:ilvl w:val="0"/>
          <w:numId w:val="2"/>
        </w:numPr>
        <w:spacing w:after="80"/>
      </w:pPr>
      <w:r>
        <w:rPr>
          <w:b/>
          <w:bCs/>
          <w:color w:val="8B3A1A"/>
        </w:rPr>
        <w:t xml:space="preserve">Ancient Senses: </w:t>
      </w:r>
      <w:r>
        <w:rPr>
          <w:color w:val="2B1A0E"/>
        </w:rPr>
        <w:t>+2 racial bonus on Perception checks involving scent or hearing. Desert Elves can hear water at distances that seem impossible.</w:t>
      </w:r>
    </w:p>
    <w:p w14:paraId="21FE727B" w14:textId="77777777" w:rsidR="00231178" w:rsidRDefault="00114ACC">
      <w:pPr>
        <w:pStyle w:val="ListParagraph"/>
        <w:numPr>
          <w:ilvl w:val="0"/>
          <w:numId w:val="2"/>
        </w:numPr>
        <w:spacing w:after="80"/>
      </w:pPr>
      <w:r>
        <w:rPr>
          <w:b/>
          <w:bCs/>
          <w:color w:val="8B3A1A"/>
        </w:rPr>
        <w:t xml:space="preserve">Stone-Still: </w:t>
      </w:r>
      <w:r>
        <w:rPr>
          <w:color w:val="2B1A0E"/>
        </w:rPr>
        <w:t>In desert or mountain terrain, may attempt Stealth without cover or concealment at a –5 penalty.</w:t>
      </w:r>
    </w:p>
    <w:p w14:paraId="397AA33D" w14:textId="77777777" w:rsidR="00231178" w:rsidRDefault="00114ACC">
      <w:pPr>
        <w:pStyle w:val="ListParagraph"/>
        <w:numPr>
          <w:ilvl w:val="0"/>
          <w:numId w:val="2"/>
        </w:numPr>
        <w:spacing w:after="80"/>
      </w:pPr>
      <w:r>
        <w:rPr>
          <w:b/>
          <w:bCs/>
          <w:color w:val="8B3A1A"/>
        </w:rPr>
        <w:t xml:space="preserve">Long Memory: </w:t>
      </w:r>
      <w:r>
        <w:rPr>
          <w:color w:val="2B1A0E"/>
        </w:rPr>
        <w:t>May attempt DC 15 Knowledge (Nature) to recall lore about any Basin location, creature, or plant — even without skill ranks.</w:t>
      </w:r>
    </w:p>
    <w:p w14:paraId="30D52ABC" w14:textId="77777777" w:rsidR="00231178" w:rsidRDefault="00114ACC">
      <w:pPr>
        <w:pStyle w:val="ListParagraph"/>
        <w:numPr>
          <w:ilvl w:val="0"/>
          <w:numId w:val="2"/>
        </w:numPr>
        <w:spacing w:after="80"/>
      </w:pPr>
      <w:r>
        <w:rPr>
          <w:color w:val="2B1A0E"/>
        </w:rPr>
        <w:t>+2 Wisdom, +2 Dexterity, –2 Charisma.</w:t>
      </w:r>
    </w:p>
    <w:p w14:paraId="7CD54463" w14:textId="77777777" w:rsidR="00231178" w:rsidRDefault="00114ACC">
      <w:pPr>
        <w:spacing w:after="140" w:line="276" w:lineRule="auto"/>
      </w:pPr>
      <w:r>
        <w:rPr>
          <w:color w:val="2B1A0E"/>
        </w:rPr>
        <w:t>Desert Elves call themselves the Erelki (EH-rel-kee) — meaning, roughly, People of the Wind-Cliffs. Other peoples of the Basin typically know them by their individual clan names rather than any collective term.</w:t>
      </w:r>
    </w:p>
    <w:p w14:paraId="1CAD7EDB" w14:textId="77777777" w:rsidR="00231178" w:rsidRDefault="00114ACC">
      <w:pPr>
        <w:pStyle w:val="Heading3"/>
      </w:pPr>
      <w:r>
        <w:rPr>
          <w:color w:val="B5732A"/>
        </w:rPr>
        <w:t>Favoured Classes</w:t>
      </w:r>
    </w:p>
    <w:p w14:paraId="46E858D2" w14:textId="77777777" w:rsidR="00231178" w:rsidRDefault="00114ACC">
      <w:pPr>
        <w:spacing w:after="140" w:line="276" w:lineRule="auto"/>
      </w:pPr>
      <w:r>
        <w:rPr>
          <w:color w:val="2B1A0E"/>
        </w:rPr>
        <w:t>Ranger, Sorcerer. Almost never Clerics. Players wishing to play an Elven Druid should consult their GM.</w:t>
      </w:r>
    </w:p>
    <w:p w14:paraId="5AA45225" w14:textId="77777777" w:rsidR="00231178" w:rsidRDefault="00231178">
      <w:pPr>
        <w:spacing w:after="120"/>
      </w:pPr>
    </w:p>
    <w:p w14:paraId="6CF037D2" w14:textId="77777777" w:rsidR="00231178" w:rsidRDefault="00114ACC">
      <w:pPr>
        <w:pStyle w:val="Heading2"/>
      </w:pPr>
      <w:r>
        <w:rPr>
          <w:color w:val="8B3A1A"/>
        </w:rPr>
        <w:t>Jarahi</w:t>
      </w:r>
    </w:p>
    <w:p w14:paraId="569A6015" w14:textId="77777777" w:rsidR="00231178" w:rsidRDefault="00114ACC">
      <w:pPr>
        <w:spacing w:after="140"/>
      </w:pPr>
      <w:r>
        <w:rPr>
          <w:i/>
          <w:iCs/>
          <w:color w:val="7A6A52"/>
        </w:rPr>
        <w:t>"Every family carries the ember. Most never know it. Some cannot hide it."</w:t>
      </w:r>
    </w:p>
    <w:p w14:paraId="7B64FBF0" w14:textId="77777777" w:rsidR="00231178" w:rsidRDefault="00114ACC">
      <w:pPr>
        <w:spacing w:after="140" w:line="276" w:lineRule="auto"/>
      </w:pPr>
      <w:r>
        <w:rPr>
          <w:color w:val="2B1A0E"/>
        </w:rPr>
        <w:t>The Jarahi are not a separate people — they are Basin humanity with its elemental ancestry made visible. In the Zhoraqi Basin, it is commonly believed that every family carries at least a thread of genie blood somewhere in its lineage, a remnant of old compacts, spiritual unions, and the strange bargains that desperate people make in harsh lands. Most of the time this ancestry lies dormant, surfacing only as a slightly unusual eye colour, a temperament that runs hot or cold, a child who never seems to burn. But occasionally — unpredictably, across any family regardless of wealth or status — the blood rises fully, and a Jarahi is born.</w:t>
      </w:r>
    </w:p>
    <w:p w14:paraId="6C221F1F" w14:textId="77777777" w:rsidR="00231178" w:rsidRDefault="00114ACC">
      <w:pPr>
        <w:spacing w:after="140" w:line="276" w:lineRule="auto"/>
      </w:pPr>
      <w:r>
        <w:rPr>
          <w:color w:val="2B1A0E"/>
        </w:rPr>
        <w:t>Jarahi are not outcasts. They are not revered. They are simply people in whom something old has woken up. A Jarahi child might be born to a Rim settlement merchant family or a Dustborn caravan clan, a Dawnward Circle scholar or an Adat Mot scribe. The blood does not ask permission. The Adat Mot watches Jarahi carefully — particularly those whose element is water — but has never succeeded in suppressing what is, by definition, already inside every bloodline it claims to govern.</w:t>
      </w:r>
    </w:p>
    <w:p w14:paraId="7410C8B1" w14:textId="77777777" w:rsidR="00231178" w:rsidRDefault="00114ACC">
      <w:pPr>
        <w:spacing w:after="140" w:line="276" w:lineRule="auto"/>
      </w:pPr>
      <w:r>
        <w:rPr>
          <w:color w:val="2B1A0E"/>
        </w:rPr>
        <w:t xml:space="preserve">Jarahi manifest one of five elemental affinities. The bloodline determines their traits, their instincts, and — most significantly — their relationship to arcane magic. Jarahi who become Sorcerers must </w:t>
      </w:r>
      <w:r>
        <w:rPr>
          <w:color w:val="2B1A0E"/>
        </w:rPr>
        <w:lastRenderedPageBreak/>
        <w:t>draw from their elemental bloodline. This is not a restriction so much as a recognition: their magic was never learned. It was always there.</w:t>
      </w:r>
    </w:p>
    <w:p w14:paraId="42F025D0" w14:textId="77777777" w:rsidR="00231178" w:rsidRDefault="0023117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1178" w14:paraId="1937FE7E" w14:textId="77777777">
        <w:tc>
          <w:tcPr>
            <w:tcW w:w="0" w:type="auto"/>
            <w:tcBorders>
              <w:top w:val="single" w:sz="4" w:space="0" w:color="8B3A1A"/>
              <w:left w:val="single" w:sz="4" w:space="0" w:color="8B3A1A"/>
              <w:bottom w:val="single" w:sz="4" w:space="0" w:color="8B3A1A"/>
              <w:right w:val="single" w:sz="4" w:space="0" w:color="8B3A1A"/>
            </w:tcBorders>
            <w:shd w:val="clear" w:color="auto" w:fill="EDE0C4"/>
            <w:tcMar>
              <w:top w:w="160" w:type="dxa"/>
              <w:left w:w="200" w:type="dxa"/>
              <w:bottom w:w="160" w:type="dxa"/>
              <w:right w:w="200" w:type="dxa"/>
            </w:tcMar>
          </w:tcPr>
          <w:p w14:paraId="11E76B9D" w14:textId="77777777" w:rsidR="00231178" w:rsidRDefault="00114ACC">
            <w:pPr>
              <w:spacing w:after="60"/>
            </w:pPr>
            <w:r>
              <w:rPr>
                <w:rFonts w:ascii="Georgia" w:eastAsia="Georgia" w:hAnsi="Georgia" w:cs="Georgia"/>
                <w:b/>
                <w:bCs/>
                <w:color w:val="8B3A1A"/>
              </w:rPr>
              <w:t>Playing a Jarahi</w:t>
            </w:r>
          </w:p>
          <w:p w14:paraId="761831B6" w14:textId="77777777" w:rsidR="00231178" w:rsidRDefault="00114ACC">
            <w:r>
              <w:rPr>
                <w:i/>
                <w:iCs/>
                <w:color w:val="2B1A0E"/>
                <w:sz w:val="20"/>
                <w:szCs w:val="20"/>
              </w:rPr>
              <w:t>A Jarahi character is first and foremost a person of the Basin — shaped by their settlement, their clan, their faction loyalties, and their choices. Their elemental nature is one part of who they are, not the whole. A Jarahi Rogue who happens to carry fire blood is still a Rogue. The fire is just one more thing they know how to use.</w:t>
            </w:r>
          </w:p>
        </w:tc>
      </w:tr>
    </w:tbl>
    <w:p w14:paraId="142AE67E" w14:textId="77777777" w:rsidR="00231178" w:rsidRDefault="00231178">
      <w:pPr>
        <w:spacing w:after="120"/>
      </w:pPr>
    </w:p>
    <w:p w14:paraId="4CD92486" w14:textId="77777777" w:rsidR="00231178" w:rsidRDefault="00114ACC">
      <w:pPr>
        <w:pStyle w:val="Heading3"/>
      </w:pPr>
      <w:r>
        <w:rPr>
          <w:color w:val="B5732A"/>
        </w:rPr>
        <w:t>Shared Racial Traits — All Jarahi</w:t>
      </w:r>
    </w:p>
    <w:p w14:paraId="415AFDB9" w14:textId="77777777" w:rsidR="00231178" w:rsidRDefault="00114ACC">
      <w:pPr>
        <w:pStyle w:val="ListParagraph"/>
        <w:numPr>
          <w:ilvl w:val="0"/>
          <w:numId w:val="2"/>
        </w:numPr>
        <w:spacing w:after="80"/>
      </w:pPr>
      <w:r>
        <w:rPr>
          <w:b/>
          <w:bCs/>
          <w:color w:val="8B3A1A"/>
        </w:rPr>
        <w:t xml:space="preserve">Awakened Blood: </w:t>
      </w:r>
      <w:r>
        <w:rPr>
          <w:color w:val="2B1A0E"/>
        </w:rPr>
        <w:t>All Jarahi may choose Sorcerer as a favoured class. When they do, they gain the standard favoured class bonus (+1 HP or +1 skill point per Sorcerer level) plus one additional benefit: their elemental bloodline spells are treated as one spell level lower for the purpose of when they become available. This applies equally to all five bloodlines — Ifrit, Oread, Sylph, Undine, and Suli.</w:t>
      </w:r>
    </w:p>
    <w:p w14:paraId="5AC48244" w14:textId="77777777" w:rsidR="00231178" w:rsidRDefault="00114ACC">
      <w:pPr>
        <w:pStyle w:val="ListParagraph"/>
        <w:numPr>
          <w:ilvl w:val="0"/>
          <w:numId w:val="2"/>
        </w:numPr>
        <w:spacing w:after="80"/>
      </w:pPr>
      <w:r>
        <w:rPr>
          <w:b/>
          <w:bCs/>
          <w:color w:val="8B3A1A"/>
        </w:rPr>
        <w:t xml:space="preserve">Bloodline Lock: </w:t>
      </w:r>
      <w:r>
        <w:rPr>
          <w:color w:val="2B1A0E"/>
        </w:rPr>
        <w:t>Jarahi Sorcerers must take a Genie bloodline (Ifrit, Oread, Sylph, Undine, or Suli). They may not take other bloodlines. This applies to all Jarahi — the elemental blood determines the channel through which their magic flows. Non-Sorcerer Jarahi are not affected by this restriction.</w:t>
      </w:r>
    </w:p>
    <w:p w14:paraId="3FC63F4C" w14:textId="77777777" w:rsidR="00231178" w:rsidRDefault="00114ACC">
      <w:pPr>
        <w:pStyle w:val="ListParagraph"/>
        <w:numPr>
          <w:ilvl w:val="0"/>
          <w:numId w:val="2"/>
        </w:numPr>
        <w:spacing w:after="80"/>
      </w:pPr>
      <w:r>
        <w:rPr>
          <w:b/>
          <w:bCs/>
          <w:color w:val="8B3A1A"/>
        </w:rPr>
        <w:t xml:space="preserve">Blood Deep: </w:t>
      </w:r>
      <w:r>
        <w:rPr>
          <w:color w:val="2B1A0E"/>
        </w:rPr>
        <w:t>Jarahi Sorcerers cast all spells from their elemental bloodline spell list at +1 caster level from 1st level.</w:t>
      </w:r>
    </w:p>
    <w:p w14:paraId="33772339" w14:textId="77777777" w:rsidR="00231178" w:rsidRDefault="00114ACC">
      <w:pPr>
        <w:pStyle w:val="ListParagraph"/>
        <w:numPr>
          <w:ilvl w:val="0"/>
          <w:numId w:val="2"/>
        </w:numPr>
        <w:spacing w:after="80"/>
      </w:pPr>
      <w:r>
        <w:rPr>
          <w:b/>
          <w:bCs/>
          <w:color w:val="8B3A1A"/>
        </w:rPr>
        <w:t xml:space="preserve">Inherited Memory: </w:t>
      </w:r>
      <w:r>
        <w:rPr>
          <w:color w:val="2B1A0E"/>
        </w:rPr>
        <w:t>+2 on Knowledge (Planes) checks related to elemental beings and genie-kind.</w:t>
      </w:r>
    </w:p>
    <w:p w14:paraId="7C8F08A9" w14:textId="77777777" w:rsidR="00231178" w:rsidRDefault="00231178">
      <w:pPr>
        <w:spacing w:after="120"/>
      </w:pPr>
    </w:p>
    <w:p w14:paraId="164C3C20" w14:textId="77777777" w:rsidR="00231178" w:rsidRDefault="00114ACC">
      <w:pPr>
        <w:pStyle w:val="Heading3"/>
      </w:pPr>
      <w:r>
        <w:rPr>
          <w:color w:val="B5732A"/>
        </w:rPr>
        <w:t>Ifrit — Fire-Touched</w:t>
      </w:r>
    </w:p>
    <w:p w14:paraId="05AB4D81" w14:textId="77777777" w:rsidR="00231178" w:rsidRDefault="00114ACC">
      <w:pPr>
        <w:spacing w:after="140" w:line="276" w:lineRule="auto"/>
      </w:pPr>
      <w:r>
        <w:rPr>
          <w:color w:val="2B1A0E"/>
        </w:rPr>
        <w:t>Ifrits carry the blood of fire djinn. Associated with forge-towns, especially Ashkareth, where their heat resistance and affinity for metalwork is prized. The deeply religious sometimes fear them — the Adat Mot associates fire with Mot's burning domain, which cuts both ways.</w:t>
      </w:r>
    </w:p>
    <w:p w14:paraId="17C8F1FB" w14:textId="77777777" w:rsidR="00231178" w:rsidRDefault="00114ACC">
      <w:pPr>
        <w:pStyle w:val="ListParagraph"/>
        <w:numPr>
          <w:ilvl w:val="0"/>
          <w:numId w:val="2"/>
        </w:numPr>
        <w:spacing w:after="80"/>
      </w:pPr>
      <w:r>
        <w:rPr>
          <w:b/>
          <w:bCs/>
          <w:color w:val="8B3A1A"/>
        </w:rPr>
        <w:t xml:space="preserve">Fire Resistance: </w:t>
      </w:r>
      <w:r>
        <w:rPr>
          <w:color w:val="2B1A0E"/>
        </w:rPr>
        <w:t>Immunity to fire damage from natural sources; Resistance 5 to magical fire.</w:t>
      </w:r>
    </w:p>
    <w:p w14:paraId="12F7F2CB" w14:textId="77777777" w:rsidR="00231178" w:rsidRDefault="00114ACC">
      <w:pPr>
        <w:pStyle w:val="ListParagraph"/>
        <w:numPr>
          <w:ilvl w:val="0"/>
          <w:numId w:val="2"/>
        </w:numPr>
        <w:spacing w:after="80"/>
      </w:pPr>
      <w:r>
        <w:rPr>
          <w:b/>
          <w:bCs/>
          <w:color w:val="8B3A1A"/>
        </w:rPr>
        <w:t xml:space="preserve">Ember Strike: </w:t>
      </w:r>
      <w:r>
        <w:rPr>
          <w:color w:val="2B1A0E"/>
        </w:rPr>
        <w:t>Once per day, melee attacks deal +1d4 fire damage for 1 round (free action).</w:t>
      </w:r>
    </w:p>
    <w:p w14:paraId="4D2A0999" w14:textId="77777777" w:rsidR="00231178" w:rsidRDefault="00114ACC">
      <w:pPr>
        <w:pStyle w:val="ListParagraph"/>
        <w:numPr>
          <w:ilvl w:val="0"/>
          <w:numId w:val="2"/>
        </w:numPr>
        <w:spacing w:after="80"/>
      </w:pPr>
      <w:r>
        <w:rPr>
          <w:color w:val="2B1A0E"/>
        </w:rPr>
        <w:t>+2 Charisma, +2 Dexterity, –2 Wisdom.</w:t>
      </w:r>
    </w:p>
    <w:p w14:paraId="60BF00BB" w14:textId="77777777" w:rsidR="00231178" w:rsidRDefault="00231178">
      <w:pPr>
        <w:spacing w:after="120"/>
      </w:pPr>
    </w:p>
    <w:p w14:paraId="1A8BF115" w14:textId="77777777" w:rsidR="00231178" w:rsidRDefault="00114ACC">
      <w:pPr>
        <w:pStyle w:val="Heading3"/>
      </w:pPr>
      <w:r>
        <w:rPr>
          <w:color w:val="B5732A"/>
        </w:rPr>
        <w:t>Oread — Earth-Touched</w:t>
      </w:r>
    </w:p>
    <w:p w14:paraId="05AC82BB" w14:textId="77777777" w:rsidR="00231178" w:rsidRDefault="00114ACC">
      <w:pPr>
        <w:spacing w:after="140" w:line="276" w:lineRule="auto"/>
      </w:pPr>
      <w:r>
        <w:rPr>
          <w:color w:val="2B1A0E"/>
        </w:rPr>
        <w:t>Oreads carry the blood of earth genies and are drawn to stone, canyon, and deep places. In two Rim settlements they are legally classified as Water Assets — meaning they can be conscripted as water-finders by local authority. Free Oreads in those settlements carry forged papers or avoid them entirely.</w:t>
      </w:r>
    </w:p>
    <w:p w14:paraId="461FFA14" w14:textId="77777777" w:rsidR="00231178" w:rsidRDefault="00114ACC">
      <w:pPr>
        <w:pStyle w:val="ListParagraph"/>
        <w:numPr>
          <w:ilvl w:val="0"/>
          <w:numId w:val="2"/>
        </w:numPr>
        <w:spacing w:after="80"/>
      </w:pPr>
      <w:r>
        <w:rPr>
          <w:b/>
          <w:bCs/>
          <w:color w:val="8B3A1A"/>
        </w:rPr>
        <w:lastRenderedPageBreak/>
        <w:t xml:space="preserve">Stone Constitution: </w:t>
      </w:r>
      <w:r>
        <w:rPr>
          <w:color w:val="2B1A0E"/>
        </w:rPr>
        <w:t>Daily water requirement halved — Oreads survive on half a gallon per day without HY penalty.</w:t>
      </w:r>
    </w:p>
    <w:p w14:paraId="53C9A94E" w14:textId="77777777" w:rsidR="00231178" w:rsidRDefault="00114ACC">
      <w:pPr>
        <w:pStyle w:val="ListParagraph"/>
        <w:numPr>
          <w:ilvl w:val="0"/>
          <w:numId w:val="2"/>
        </w:numPr>
        <w:spacing w:after="80"/>
      </w:pPr>
      <w:r>
        <w:rPr>
          <w:b/>
          <w:bCs/>
          <w:color w:val="8B3A1A"/>
        </w:rPr>
        <w:t xml:space="preserve">Water Sense: </w:t>
      </w:r>
      <w:r>
        <w:rPr>
          <w:color w:val="2B1A0E"/>
        </w:rPr>
        <w:t>Once per day, touching natural stone: DC 15 Perception check to detect water within 60 ft underground.</w:t>
      </w:r>
    </w:p>
    <w:p w14:paraId="7A70FF95" w14:textId="77777777" w:rsidR="00231178" w:rsidRDefault="00114ACC">
      <w:pPr>
        <w:pStyle w:val="ListParagraph"/>
        <w:numPr>
          <w:ilvl w:val="0"/>
          <w:numId w:val="2"/>
        </w:numPr>
        <w:spacing w:after="80"/>
      </w:pPr>
      <w:r>
        <w:rPr>
          <w:color w:val="2B1A0E"/>
        </w:rPr>
        <w:t>+2 Strength, +2 Constitution, –2 Charisma.</w:t>
      </w:r>
    </w:p>
    <w:p w14:paraId="5C09E6B2" w14:textId="77777777" w:rsidR="00231178" w:rsidRDefault="00114ACC">
      <w:pPr>
        <w:spacing w:after="140" w:line="276" w:lineRule="auto"/>
      </w:pPr>
      <w:r>
        <w:rPr>
          <w:color w:val="2B1A0E"/>
        </w:rPr>
        <w:t>In Khural and Mot Zhek, Oread Jarahi are legally classified as Water Assets — property of the settlement's water authority. In Khural, Oread children are cloistered young, removed from their families, and raised entirely within the Adat Mot's cistern complexes. In Mot Zhek, they are conscripted as adult workers. Free Oreads avoid both settlements or carry convincing forged papers.</w:t>
      </w:r>
    </w:p>
    <w:p w14:paraId="02E42657" w14:textId="77777777" w:rsidR="00231178" w:rsidRDefault="00231178">
      <w:pPr>
        <w:spacing w:after="120"/>
      </w:pPr>
    </w:p>
    <w:p w14:paraId="059F8BC2" w14:textId="77777777" w:rsidR="00231178" w:rsidRDefault="00114ACC">
      <w:pPr>
        <w:pStyle w:val="Heading3"/>
      </w:pPr>
      <w:r>
        <w:rPr>
          <w:color w:val="B5732A"/>
        </w:rPr>
        <w:t>Sylph — Air-Touched</w:t>
      </w:r>
    </w:p>
    <w:p w14:paraId="54C15523" w14:textId="77777777" w:rsidR="00231178" w:rsidRDefault="00114ACC">
      <w:pPr>
        <w:spacing w:after="140" w:line="276" w:lineRule="auto"/>
      </w:pPr>
      <w:r>
        <w:rPr>
          <w:color w:val="2B1A0E"/>
        </w:rPr>
        <w:t>Sylphs carry the blood of air elementals and are among the most nomadic Jarahi. Many are found among the Yazhir wind-sailors and other Dustborn clans. They are wanderers and seers, often carrying strange prophetic dreams.</w:t>
      </w:r>
    </w:p>
    <w:p w14:paraId="17EC1160" w14:textId="77777777" w:rsidR="00231178" w:rsidRDefault="00114ACC">
      <w:pPr>
        <w:pStyle w:val="ListParagraph"/>
        <w:numPr>
          <w:ilvl w:val="0"/>
          <w:numId w:val="2"/>
        </w:numPr>
        <w:spacing w:after="80"/>
      </w:pPr>
      <w:r>
        <w:rPr>
          <w:b/>
          <w:bCs/>
          <w:color w:val="8B3A1A"/>
        </w:rPr>
        <w:t xml:space="preserve">Storm-Born: </w:t>
      </w:r>
      <w:r>
        <w:rPr>
          <w:color w:val="2B1A0E"/>
        </w:rPr>
        <w:t>Never penalised by sandstorms, dust clouds, or natural wind effects on movement or Perception.</w:t>
      </w:r>
    </w:p>
    <w:p w14:paraId="5663491F" w14:textId="77777777" w:rsidR="00231178" w:rsidRDefault="00114ACC">
      <w:pPr>
        <w:pStyle w:val="ListParagraph"/>
        <w:numPr>
          <w:ilvl w:val="0"/>
          <w:numId w:val="2"/>
        </w:numPr>
        <w:spacing w:after="80"/>
      </w:pPr>
      <w:r>
        <w:rPr>
          <w:b/>
          <w:bCs/>
          <w:color w:val="8B3A1A"/>
        </w:rPr>
        <w:t xml:space="preserve">Air Step: </w:t>
      </w:r>
      <w:r>
        <w:rPr>
          <w:color w:val="2B1A0E"/>
        </w:rPr>
        <w:t>Once per day, cast Feather Fall as a spell-like ability (CL = character level).</w:t>
      </w:r>
    </w:p>
    <w:p w14:paraId="39F8FB69" w14:textId="77777777" w:rsidR="00231178" w:rsidRDefault="00114ACC">
      <w:pPr>
        <w:pStyle w:val="ListParagraph"/>
        <w:numPr>
          <w:ilvl w:val="0"/>
          <w:numId w:val="2"/>
        </w:numPr>
        <w:spacing w:after="80"/>
      </w:pPr>
      <w:r>
        <w:rPr>
          <w:color w:val="2B1A0E"/>
        </w:rPr>
        <w:t>+2 Dexterity, +2 Intelligence, –2 Constitution.</w:t>
      </w:r>
    </w:p>
    <w:p w14:paraId="1FD1BA1F" w14:textId="77777777" w:rsidR="00231178" w:rsidRDefault="00231178">
      <w:pPr>
        <w:spacing w:after="120"/>
      </w:pPr>
    </w:p>
    <w:p w14:paraId="4BDDFBF8" w14:textId="77777777" w:rsidR="00231178" w:rsidRDefault="00114ACC">
      <w:pPr>
        <w:pStyle w:val="Heading3"/>
      </w:pPr>
      <w:r>
        <w:rPr>
          <w:color w:val="B5732A"/>
        </w:rPr>
        <w:t>Undine — Water-Touched</w:t>
      </w:r>
    </w:p>
    <w:p w14:paraId="1E184897" w14:textId="77777777" w:rsidR="00231178" w:rsidRDefault="00114ACC">
      <w:pPr>
        <w:spacing w:after="140" w:line="276" w:lineRule="auto"/>
      </w:pPr>
      <w:r>
        <w:rPr>
          <w:color w:val="2B1A0E"/>
        </w:rPr>
        <w:t>Undines carry water elemental blood and are, in the Basin, the most politically fraught of the Jarahi. Their very existence is a theological statement the Adat Mot finds intolerable — water is sacred and cannot be allowed to flow freely through common flesh. Some Undine Jarahi are quietly venerated by the Dawnward Circle. Others are hunted.</w:t>
      </w:r>
    </w:p>
    <w:p w14:paraId="24A5871F" w14:textId="77777777" w:rsidR="00231178" w:rsidRDefault="00114ACC">
      <w:pPr>
        <w:pStyle w:val="ListParagraph"/>
        <w:numPr>
          <w:ilvl w:val="0"/>
          <w:numId w:val="2"/>
        </w:numPr>
        <w:spacing w:after="80"/>
      </w:pPr>
      <w:r>
        <w:rPr>
          <w:b/>
          <w:bCs/>
          <w:color w:val="8B3A1A"/>
        </w:rPr>
        <w:t xml:space="preserve">Water Purification: </w:t>
      </w:r>
      <w:r>
        <w:rPr>
          <w:color w:val="2B1A0E"/>
        </w:rPr>
        <w:t>Can purify contaminated water by touch, making it safe to drink (one full round action per gallon).</w:t>
      </w:r>
    </w:p>
    <w:p w14:paraId="7D3D87ED" w14:textId="77777777" w:rsidR="00231178" w:rsidRDefault="00114ACC">
      <w:pPr>
        <w:pStyle w:val="ListParagraph"/>
        <w:numPr>
          <w:ilvl w:val="0"/>
          <w:numId w:val="2"/>
        </w:numPr>
        <w:spacing w:after="80"/>
      </w:pPr>
      <w:r>
        <w:rPr>
          <w:b/>
          <w:bCs/>
          <w:color w:val="8B3A1A"/>
        </w:rPr>
        <w:t xml:space="preserve">Hydrated Blood: </w:t>
      </w:r>
      <w:r>
        <w:rPr>
          <w:color w:val="2B1A0E"/>
        </w:rPr>
        <w:t>Never takes HY penalties from environmental heat alone — only from failing to drink.</w:t>
      </w:r>
    </w:p>
    <w:p w14:paraId="3C947CDE" w14:textId="77777777" w:rsidR="00231178" w:rsidRDefault="00114ACC">
      <w:pPr>
        <w:pStyle w:val="ListParagraph"/>
        <w:numPr>
          <w:ilvl w:val="0"/>
          <w:numId w:val="2"/>
        </w:numPr>
        <w:spacing w:after="80"/>
      </w:pPr>
      <w:r>
        <w:rPr>
          <w:color w:val="2B1A0E"/>
        </w:rPr>
        <w:t>+2 Constitution, +2 Wisdom, –2 Strength.</w:t>
      </w:r>
    </w:p>
    <w:p w14:paraId="27872E89" w14:textId="77777777" w:rsidR="00231178" w:rsidRDefault="00231178">
      <w:pPr>
        <w:spacing w:after="120"/>
      </w:pPr>
    </w:p>
    <w:p w14:paraId="0811081A" w14:textId="77777777" w:rsidR="00231178" w:rsidRDefault="00114ACC">
      <w:pPr>
        <w:pStyle w:val="Heading3"/>
      </w:pPr>
      <w:r>
        <w:rPr>
          <w:color w:val="B5732A"/>
        </w:rPr>
        <w:t>Suli — Mixed-Blooded</w:t>
      </w:r>
    </w:p>
    <w:p w14:paraId="1070881E" w14:textId="77777777" w:rsidR="00231178" w:rsidRDefault="00114ACC">
      <w:pPr>
        <w:spacing w:after="140" w:line="276" w:lineRule="auto"/>
      </w:pPr>
      <w:r>
        <w:rPr>
          <w:color w:val="2B1A0E"/>
        </w:rPr>
        <w:t>Suli carry traces of all four elemental bloodlines without mastery of any. They are the most common Jarahi manifestation — the ember that never quite chose a direction. Adaptable, resilient, and often underestimated. In the Basin, a Suli is simply a person in whom something stirs. That is enough.</w:t>
      </w:r>
    </w:p>
    <w:p w14:paraId="4822A2FE" w14:textId="77777777" w:rsidR="00231178" w:rsidRDefault="00114ACC">
      <w:pPr>
        <w:pStyle w:val="ListParagraph"/>
        <w:numPr>
          <w:ilvl w:val="0"/>
          <w:numId w:val="2"/>
        </w:numPr>
        <w:spacing w:after="80"/>
      </w:pPr>
      <w:r>
        <w:rPr>
          <w:b/>
          <w:bCs/>
          <w:color w:val="8B3A1A"/>
        </w:rPr>
        <w:t xml:space="preserve">Elemental Flux: </w:t>
      </w:r>
      <w:r>
        <w:rPr>
          <w:color w:val="2B1A0E"/>
        </w:rPr>
        <w:t>Once per day (free action, lasts 1 round): choose one — +1d6 fire damage, +2 AC vs one attack, +10 ft movement speed, or +2 on one Fortitude save.</w:t>
      </w:r>
    </w:p>
    <w:p w14:paraId="73D3B7AC" w14:textId="77777777" w:rsidR="00231178" w:rsidRDefault="00114ACC">
      <w:pPr>
        <w:pStyle w:val="ListParagraph"/>
        <w:numPr>
          <w:ilvl w:val="0"/>
          <w:numId w:val="2"/>
        </w:numPr>
        <w:spacing w:after="80"/>
      </w:pPr>
      <w:r>
        <w:rPr>
          <w:b/>
          <w:bCs/>
          <w:color w:val="8B3A1A"/>
        </w:rPr>
        <w:t xml:space="preserve">Adaptive Heritage: </w:t>
      </w:r>
      <w:r>
        <w:rPr>
          <w:color w:val="2B1A0E"/>
        </w:rPr>
        <w:t>+2 to any one ability score of the player's choice at character creation.</w:t>
      </w:r>
    </w:p>
    <w:p w14:paraId="1C3A33AD" w14:textId="77777777" w:rsidR="00231178" w:rsidRDefault="00231178">
      <w:pPr>
        <w:spacing w:after="120"/>
      </w:pPr>
    </w:p>
    <w:p w14:paraId="7FDD46CA" w14:textId="77777777" w:rsidR="00231178" w:rsidRDefault="00114ACC">
      <w:pPr>
        <w:pStyle w:val="Heading2"/>
      </w:pPr>
      <w:r>
        <w:rPr>
          <w:color w:val="8B3A1A"/>
        </w:rPr>
        <w:t>Human</w:t>
      </w:r>
    </w:p>
    <w:p w14:paraId="66F1B681" w14:textId="77777777" w:rsidR="00231178" w:rsidRDefault="00114ACC">
      <w:pPr>
        <w:spacing w:after="140"/>
      </w:pPr>
      <w:r>
        <w:rPr>
          <w:i/>
          <w:iCs/>
          <w:color w:val="7A6A52"/>
        </w:rPr>
        <w:t>"We are here because we are everywhere. We survive because we adapt."</w:t>
      </w:r>
    </w:p>
    <w:p w14:paraId="61F36E45" w14:textId="4CF5F677" w:rsidR="00231178" w:rsidRDefault="00114ACC">
      <w:pPr>
        <w:spacing w:after="140" w:line="276" w:lineRule="auto"/>
      </w:pPr>
      <w:r>
        <w:rPr>
          <w:color w:val="2B1A0E"/>
        </w:rPr>
        <w:t>Humans are the most common people on the Basin Rim and among the Dustborn clans. They have no single culture. The most notable human distinction in the Basin is not ethnicity but origin: are you registered? Do you have a water-right tablet? Were you born in a w</w:t>
      </w:r>
      <w:r w:rsidR="00267176">
        <w:rPr>
          <w:color w:val="2B1A0E"/>
        </w:rPr>
        <w:t>ater</w:t>
      </w:r>
      <w:r>
        <w:rPr>
          <w:color w:val="2B1A0E"/>
        </w:rPr>
        <w:t>ed settlement or on a caravan route?</w:t>
      </w:r>
    </w:p>
    <w:p w14:paraId="52DA2D20" w14:textId="77777777" w:rsidR="00231178" w:rsidRDefault="00231178">
      <w:pPr>
        <w:spacing w:after="120"/>
      </w:pPr>
    </w:p>
    <w:p w14:paraId="1701F939" w14:textId="77777777" w:rsidR="00231178" w:rsidRDefault="00114ACC">
      <w:pPr>
        <w:pStyle w:val="Heading3"/>
      </w:pPr>
      <w:r>
        <w:rPr>
          <w:color w:val="B5732A"/>
        </w:rPr>
        <w:t>Racial Traits</w:t>
      </w:r>
    </w:p>
    <w:p w14:paraId="41C2B5F5" w14:textId="77777777" w:rsidR="00231178" w:rsidRDefault="00114ACC">
      <w:pPr>
        <w:pStyle w:val="ListParagraph"/>
        <w:numPr>
          <w:ilvl w:val="0"/>
          <w:numId w:val="2"/>
        </w:numPr>
        <w:spacing w:after="80"/>
      </w:pPr>
      <w:r>
        <w:rPr>
          <w:b/>
          <w:bCs/>
          <w:color w:val="8B3A1A"/>
        </w:rPr>
        <w:t xml:space="preserve">Adaptable: </w:t>
      </w:r>
      <w:r>
        <w:rPr>
          <w:color w:val="2B1A0E"/>
        </w:rPr>
        <w:t>One bonus feat at 1st level.</w:t>
      </w:r>
    </w:p>
    <w:p w14:paraId="65CB3EF6" w14:textId="77777777" w:rsidR="00231178" w:rsidRDefault="00114ACC">
      <w:pPr>
        <w:pStyle w:val="ListParagraph"/>
        <w:numPr>
          <w:ilvl w:val="0"/>
          <w:numId w:val="2"/>
        </w:numPr>
        <w:spacing w:after="80"/>
      </w:pPr>
      <w:r>
        <w:rPr>
          <w:b/>
          <w:bCs/>
          <w:color w:val="8B3A1A"/>
        </w:rPr>
        <w:t xml:space="preserve">Skilled: </w:t>
      </w:r>
      <w:r>
        <w:rPr>
          <w:color w:val="2B1A0E"/>
        </w:rPr>
        <w:t>4 additional skill points at 1st level; 1 additional skill point per level thereafter.</w:t>
      </w:r>
    </w:p>
    <w:p w14:paraId="413B3DBB" w14:textId="77777777" w:rsidR="00231178" w:rsidRDefault="00114ACC">
      <w:pPr>
        <w:pStyle w:val="ListParagraph"/>
        <w:numPr>
          <w:ilvl w:val="0"/>
          <w:numId w:val="2"/>
        </w:numPr>
        <w:spacing w:after="80"/>
      </w:pPr>
      <w:r>
        <w:rPr>
          <w:b/>
          <w:bCs/>
          <w:color w:val="8B3A1A"/>
        </w:rPr>
        <w:t xml:space="preserve">Basin-Born: </w:t>
      </w:r>
      <w:r>
        <w:rPr>
          <w:color w:val="2B1A0E"/>
        </w:rPr>
        <w:t>Choose one: Oasis Dweller (begin with a water-right tablet; +1 social checks in Rim settlements) or Dust Born (begin with 3 extra water-marks; +1 Survival in open desert).</w:t>
      </w:r>
    </w:p>
    <w:p w14:paraId="18BC0B06" w14:textId="77777777" w:rsidR="00231178" w:rsidRDefault="00114ACC">
      <w:pPr>
        <w:pStyle w:val="Heading3"/>
      </w:pPr>
      <w:r>
        <w:rPr>
          <w:color w:val="B5732A"/>
        </w:rPr>
        <w:t>Favoured Classes</w:t>
      </w:r>
    </w:p>
    <w:p w14:paraId="00FFA1BA" w14:textId="77777777" w:rsidR="00231178" w:rsidRDefault="00114ACC">
      <w:pPr>
        <w:spacing w:after="140" w:line="276" w:lineRule="auto"/>
      </w:pPr>
      <w:r>
        <w:rPr>
          <w:color w:val="2B1A0E"/>
        </w:rPr>
        <w:t>All classes. Humans are the backbone of every faction.</w:t>
      </w:r>
    </w:p>
    <w:p w14:paraId="69EC070D" w14:textId="77777777" w:rsidR="00231178" w:rsidRDefault="00231178">
      <w:pPr>
        <w:spacing w:after="120"/>
      </w:pPr>
    </w:p>
    <w:p w14:paraId="1ED77D8E" w14:textId="77777777" w:rsidR="00231178" w:rsidRDefault="00114ACC">
      <w:pPr>
        <w:pStyle w:val="Heading2"/>
      </w:pPr>
      <w:r>
        <w:rPr>
          <w:color w:val="8B3A1A"/>
        </w:rPr>
        <w:t>Ratfolk</w:t>
      </w:r>
    </w:p>
    <w:p w14:paraId="4BF86AE1" w14:textId="77777777" w:rsidR="00231178" w:rsidRDefault="00114ACC">
      <w:pPr>
        <w:spacing w:after="140"/>
      </w:pPr>
      <w:r>
        <w:rPr>
          <w:i/>
          <w:iCs/>
          <w:color w:val="7A6A52"/>
        </w:rPr>
        <w:t>"Nothing wasted. Nothing forgotten. Nothing impossible if you know where the tunnels go."</w:t>
      </w:r>
    </w:p>
    <w:p w14:paraId="14291FB8" w14:textId="77777777" w:rsidR="00231178" w:rsidRDefault="00114ACC">
      <w:pPr>
        <w:spacing w:after="140" w:line="276" w:lineRule="auto"/>
      </w:pPr>
      <w:r>
        <w:rPr>
          <w:color w:val="2B1A0E"/>
        </w:rPr>
        <w:t>Ratfolk are the engineers, scavengers, and underground architects of the Basin. They have lived beneath the Rim settlements for as long as the settlements have existed — tunnelling under foundations, maintaining hidden water channels, knowing the underside of every city. They are tolerated because they are useful, and quietly feared because they know too much.</w:t>
      </w:r>
    </w:p>
    <w:p w14:paraId="08B2917E" w14:textId="77777777" w:rsidR="00231178" w:rsidRDefault="00114ACC">
      <w:pPr>
        <w:spacing w:after="140" w:line="276" w:lineRule="auto"/>
      </w:pPr>
      <w:r>
        <w:rPr>
          <w:color w:val="2B1A0E"/>
        </w:rPr>
        <w:t>Above ground they are traders and tinkerers. Below ground they are custodians of the Basin's buried infrastructure, with access to passages and cisterns that appear on no official map. The Broken Chalice in Murash-Khet was co-founded by a Ratfolk; it is not a coincidence that their best smuggling routes all run underground.</w:t>
      </w:r>
    </w:p>
    <w:p w14:paraId="4584325D" w14:textId="77777777" w:rsidR="00231178" w:rsidRDefault="00231178">
      <w:pPr>
        <w:spacing w:after="120"/>
      </w:pPr>
    </w:p>
    <w:p w14:paraId="7B8CFE56" w14:textId="77777777" w:rsidR="00231178" w:rsidRDefault="00114ACC">
      <w:pPr>
        <w:pStyle w:val="Heading3"/>
      </w:pPr>
      <w:r>
        <w:rPr>
          <w:color w:val="B5732A"/>
        </w:rPr>
        <w:t>Racial Traits</w:t>
      </w:r>
    </w:p>
    <w:p w14:paraId="6B06204D" w14:textId="77777777" w:rsidR="00231178" w:rsidRDefault="00114ACC">
      <w:pPr>
        <w:pStyle w:val="ListParagraph"/>
        <w:numPr>
          <w:ilvl w:val="0"/>
          <w:numId w:val="2"/>
        </w:numPr>
        <w:spacing w:after="80"/>
      </w:pPr>
      <w:r>
        <w:rPr>
          <w:b/>
          <w:bCs/>
          <w:color w:val="8B3A1A"/>
        </w:rPr>
        <w:t xml:space="preserve">Tunnel Vision: </w:t>
      </w:r>
      <w:r>
        <w:rPr>
          <w:color w:val="2B1A0E"/>
        </w:rPr>
        <w:t>Darkvision 60 ft; extends to 90 ft underground.</w:t>
      </w:r>
    </w:p>
    <w:p w14:paraId="65121BF0" w14:textId="77777777" w:rsidR="00231178" w:rsidRDefault="00114ACC">
      <w:pPr>
        <w:pStyle w:val="ListParagraph"/>
        <w:numPr>
          <w:ilvl w:val="0"/>
          <w:numId w:val="2"/>
        </w:numPr>
        <w:spacing w:after="80"/>
      </w:pPr>
      <w:r>
        <w:rPr>
          <w:b/>
          <w:bCs/>
          <w:color w:val="8B3A1A"/>
        </w:rPr>
        <w:t xml:space="preserve">Tinker's Eye: </w:t>
      </w:r>
      <w:r>
        <w:rPr>
          <w:color w:val="2B1A0E"/>
        </w:rPr>
        <w:t>+2 racial bonus on Disable Device, Knowledge (Engineering), and Perception checks.</w:t>
      </w:r>
    </w:p>
    <w:p w14:paraId="02C6AAAC" w14:textId="77777777" w:rsidR="00231178" w:rsidRDefault="00114ACC">
      <w:pPr>
        <w:pStyle w:val="ListParagraph"/>
        <w:numPr>
          <w:ilvl w:val="0"/>
          <w:numId w:val="2"/>
        </w:numPr>
        <w:spacing w:after="80"/>
      </w:pPr>
      <w:r>
        <w:rPr>
          <w:b/>
          <w:bCs/>
          <w:color w:val="8B3A1A"/>
        </w:rPr>
        <w:t xml:space="preserve">Know the Walls: </w:t>
      </w:r>
      <w:r>
        <w:rPr>
          <w:color w:val="2B1A0E"/>
        </w:rPr>
        <w:t>Once per day: identify a hidden door, trapdoor, or concealed water channel within 30 ft without a skill check.</w:t>
      </w:r>
    </w:p>
    <w:p w14:paraId="1A8E2BDA" w14:textId="77777777" w:rsidR="00231178" w:rsidRDefault="00114ACC">
      <w:pPr>
        <w:pStyle w:val="ListParagraph"/>
        <w:numPr>
          <w:ilvl w:val="0"/>
          <w:numId w:val="2"/>
        </w:numPr>
        <w:spacing w:after="80"/>
      </w:pPr>
      <w:r>
        <w:rPr>
          <w:b/>
          <w:bCs/>
          <w:color w:val="8B3A1A"/>
        </w:rPr>
        <w:t xml:space="preserve">Desert Efficient: </w:t>
      </w:r>
      <w:r>
        <w:rPr>
          <w:color w:val="2B1A0E"/>
        </w:rPr>
        <w:t>Requires only 3/4 gallon of water per day (instead of 1 gallon).</w:t>
      </w:r>
    </w:p>
    <w:p w14:paraId="5B3519D8" w14:textId="77777777" w:rsidR="00231178" w:rsidRDefault="00114ACC">
      <w:pPr>
        <w:pStyle w:val="ListParagraph"/>
        <w:numPr>
          <w:ilvl w:val="0"/>
          <w:numId w:val="2"/>
        </w:numPr>
        <w:spacing w:after="80"/>
      </w:pPr>
      <w:r>
        <w:rPr>
          <w:color w:val="2B1A0E"/>
        </w:rPr>
        <w:t>+2 Dexterity, +2 Intelligence, –2 Strength.</w:t>
      </w:r>
    </w:p>
    <w:p w14:paraId="1F2D6789" w14:textId="77777777" w:rsidR="00231178" w:rsidRDefault="00114ACC">
      <w:pPr>
        <w:pStyle w:val="Heading3"/>
      </w:pPr>
      <w:r>
        <w:rPr>
          <w:color w:val="B5732A"/>
        </w:rPr>
        <w:lastRenderedPageBreak/>
        <w:t>Favoured Classes</w:t>
      </w:r>
    </w:p>
    <w:p w14:paraId="2BE9B41C" w14:textId="77777777" w:rsidR="00231178" w:rsidRDefault="00114ACC">
      <w:pPr>
        <w:spacing w:after="140" w:line="276" w:lineRule="auto"/>
      </w:pPr>
      <w:r>
        <w:rPr>
          <w:color w:val="2B1A0E"/>
        </w:rPr>
        <w:t>Rogue, Ranger. Ratfolk Sorcerers are unusual but not unknown — their magic tends toward illusion and earth.</w:t>
      </w:r>
    </w:p>
    <w:p w14:paraId="3FAF58A2" w14:textId="77777777" w:rsidR="00231178" w:rsidRDefault="00114ACC">
      <w:r>
        <w:br w:type="page"/>
      </w:r>
    </w:p>
    <w:p w14:paraId="44E81D1D" w14:textId="77777777" w:rsidR="00231178" w:rsidRDefault="00114ACC">
      <w:pPr>
        <w:spacing w:before="240" w:after="60"/>
        <w:jc w:val="center"/>
      </w:pPr>
      <w:r>
        <w:rPr>
          <w:rFonts w:ascii="Georgia" w:eastAsia="Georgia" w:hAnsi="Georgia" w:cs="Georgia"/>
          <w:i/>
          <w:iCs/>
          <w:color w:val="7A6A52"/>
          <w:sz w:val="26"/>
          <w:szCs w:val="26"/>
        </w:rPr>
        <w:lastRenderedPageBreak/>
        <w:t>Chapter 3</w:t>
      </w:r>
    </w:p>
    <w:p w14:paraId="17B1A858" w14:textId="77777777" w:rsidR="00231178" w:rsidRDefault="00114ACC">
      <w:pPr>
        <w:pBdr>
          <w:top w:val="thick" w:sz="6" w:space="4" w:color="8B3A1A"/>
          <w:bottom w:val="thick" w:sz="6" w:space="4" w:color="8B3A1A"/>
        </w:pBdr>
        <w:spacing w:after="80"/>
        <w:jc w:val="center"/>
      </w:pPr>
      <w:r>
        <w:rPr>
          <w:rFonts w:ascii="Georgia" w:eastAsia="Georgia" w:hAnsi="Georgia" w:cs="Georgia"/>
          <w:b/>
          <w:bCs/>
          <w:color w:val="2B1A0E"/>
          <w:sz w:val="44"/>
          <w:szCs w:val="44"/>
        </w:rPr>
        <w:t>CLASSES</w:t>
      </w:r>
    </w:p>
    <w:p w14:paraId="15940466" w14:textId="77777777" w:rsidR="00231178" w:rsidRDefault="00114ACC">
      <w:pPr>
        <w:spacing w:after="320"/>
        <w:jc w:val="center"/>
      </w:pPr>
      <w:r>
        <w:rPr>
          <w:rFonts w:ascii="Georgia" w:eastAsia="Georgia" w:hAnsi="Georgia" w:cs="Georgia"/>
          <w:i/>
          <w:iCs/>
          <w:color w:val="7A6A52"/>
          <w:sz w:val="24"/>
          <w:szCs w:val="24"/>
        </w:rPr>
        <w:t>What you do shapes how the desert sees you</w:t>
      </w:r>
    </w:p>
    <w:p w14:paraId="6A797B05" w14:textId="77777777" w:rsidR="00231178" w:rsidRDefault="00114ACC">
      <w:pPr>
        <w:spacing w:after="140" w:line="276" w:lineRule="auto"/>
      </w:pPr>
      <w:r>
        <w:rPr>
          <w:color w:val="2B1A0E"/>
        </w:rPr>
        <w:t>Six classes are available in Water Wars. All use the Basic D20 core framework with Pathfinder 1e-style class features, compressed to a 6-level progression that reflects the grounded, low-power nature of this campaign. Characters who survive to level 6 are not demigods. They are people who have endured — and in the Zhoraqi Basin, that is extraordinary enough.</w:t>
      </w:r>
    </w:p>
    <w:p w14:paraId="517150F9" w14:textId="77777777" w:rsidR="00231178" w:rsidRDefault="0023117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1EB5AD65"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033C385A" w14:textId="77777777" w:rsidR="00231178" w:rsidRDefault="00114ACC">
            <w:r>
              <w:rPr>
                <w:b/>
                <w:bCs/>
                <w:color w:val="FFFFFF"/>
              </w:rPr>
              <w:t>Class</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384A8AA5" w14:textId="77777777" w:rsidR="00231178" w:rsidRDefault="00114ACC">
            <w:r>
              <w:rPr>
                <w:b/>
                <w:bCs/>
                <w:color w:val="FFFFFF"/>
              </w:rPr>
              <w:t>Basin Role</w:t>
            </w:r>
          </w:p>
        </w:tc>
      </w:tr>
      <w:tr w:rsidR="00231178" w14:paraId="66A3EE3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C9B0D1" w14:textId="77777777" w:rsidR="00231178" w:rsidRDefault="00114ACC">
            <w:r>
              <w:rPr>
                <w:b/>
                <w:bCs/>
                <w:color w:val="8B3A1A"/>
                <w:sz w:val="20"/>
                <w:szCs w:val="20"/>
              </w:rPr>
              <w:t>Bard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911372" w14:textId="77777777" w:rsidR="00231178" w:rsidRDefault="00114ACC">
            <w:r>
              <w:rPr>
                <w:color w:val="2B1A0E"/>
                <w:sz w:val="20"/>
                <w:szCs w:val="20"/>
              </w:rPr>
              <w:t>Voice-workers, memory-keepers, and social operators</w:t>
            </w:r>
          </w:p>
        </w:tc>
      </w:tr>
      <w:tr w:rsidR="00231178" w14:paraId="19BA73C2"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F723E7" w14:textId="77777777" w:rsidR="00231178" w:rsidRDefault="00114ACC">
            <w:r>
              <w:rPr>
                <w:b/>
                <w:bCs/>
                <w:color w:val="8B3A1A"/>
                <w:sz w:val="20"/>
                <w:szCs w:val="20"/>
              </w:rPr>
              <w:t>Cleric of Anat</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291FEC" w14:textId="77777777" w:rsidR="00231178" w:rsidRDefault="00114ACC">
            <w:r>
              <w:rPr>
                <w:color w:val="2B1A0E"/>
                <w:sz w:val="20"/>
                <w:szCs w:val="20"/>
              </w:rPr>
              <w:t>Battle-priests of the Dawnward Circle — full entry below</w:t>
            </w:r>
          </w:p>
        </w:tc>
      </w:tr>
      <w:tr w:rsidR="00231178" w14:paraId="459CF605"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F796D8" w14:textId="77777777" w:rsidR="00231178" w:rsidRDefault="00114ACC">
            <w:r>
              <w:rPr>
                <w:b/>
                <w:bCs/>
                <w:color w:val="8B3A1A"/>
                <w:sz w:val="20"/>
                <w:szCs w:val="20"/>
              </w:rPr>
              <w:t>Fighter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62AD3E" w14:textId="77777777" w:rsidR="00231178" w:rsidRDefault="00114ACC">
            <w:r>
              <w:rPr>
                <w:color w:val="2B1A0E"/>
                <w:sz w:val="20"/>
                <w:szCs w:val="20"/>
              </w:rPr>
              <w:t>Soldiers, caravan guards, and desert survivors</w:t>
            </w:r>
          </w:p>
        </w:tc>
      </w:tr>
      <w:tr w:rsidR="00231178" w14:paraId="449F228C"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96F722" w14:textId="77777777" w:rsidR="00231178" w:rsidRDefault="00114ACC">
            <w:r>
              <w:rPr>
                <w:b/>
                <w:bCs/>
                <w:color w:val="8B3A1A"/>
                <w:sz w:val="20"/>
                <w:szCs w:val="20"/>
              </w:rPr>
              <w:t>Ranger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939A9D" w14:textId="77777777" w:rsidR="00231178" w:rsidRDefault="00114ACC">
            <w:r>
              <w:rPr>
                <w:color w:val="2B1A0E"/>
                <w:sz w:val="20"/>
                <w:szCs w:val="20"/>
              </w:rPr>
              <w:t>Trackers, water-finders, and desert guides</w:t>
            </w:r>
          </w:p>
        </w:tc>
      </w:tr>
      <w:tr w:rsidR="00231178" w14:paraId="2562C731"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FD2077" w14:textId="77777777" w:rsidR="00231178" w:rsidRDefault="00114ACC">
            <w:r>
              <w:rPr>
                <w:b/>
                <w:bCs/>
                <w:color w:val="8B3A1A"/>
                <w:sz w:val="20"/>
                <w:szCs w:val="20"/>
              </w:rPr>
              <w:t>Rogue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D33346" w14:textId="77777777" w:rsidR="00231178" w:rsidRDefault="00114ACC">
            <w:r>
              <w:rPr>
                <w:color w:val="2B1A0E"/>
                <w:sz w:val="20"/>
                <w:szCs w:val="20"/>
              </w:rPr>
              <w:t>Smugglers, infiltrators, and black-market operatives</w:t>
            </w:r>
          </w:p>
        </w:tc>
      </w:tr>
      <w:tr w:rsidR="00231178" w14:paraId="45CFFC7F"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807692" w14:textId="77777777" w:rsidR="00231178" w:rsidRDefault="00114ACC">
            <w:r>
              <w:rPr>
                <w:b/>
                <w:bCs/>
                <w:color w:val="8B3A1A"/>
                <w:sz w:val="20"/>
                <w:szCs w:val="20"/>
              </w:rPr>
              <w:t>Sorcerer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519BBA" w14:textId="77777777" w:rsidR="00231178" w:rsidRDefault="00114ACC">
            <w:r>
              <w:rPr>
                <w:color w:val="2B1A0E"/>
                <w:sz w:val="20"/>
                <w:szCs w:val="20"/>
              </w:rPr>
              <w:t>Blood-magic wielders — tolerated, never fully trusted</w:t>
            </w:r>
          </w:p>
        </w:tc>
      </w:tr>
    </w:tbl>
    <w:p w14:paraId="57166A61" w14:textId="77777777" w:rsidR="00231178" w:rsidRDefault="00231178">
      <w:pPr>
        <w:spacing w:after="120"/>
      </w:pPr>
    </w:p>
    <w:p w14:paraId="11FBE7B4" w14:textId="77777777" w:rsidR="00231178" w:rsidRDefault="00114ACC">
      <w:pPr>
        <w:spacing w:after="140" w:line="276" w:lineRule="auto"/>
      </w:pPr>
      <w:r>
        <w:rPr>
          <w:color w:val="2B1A0E"/>
        </w:rPr>
        <w:t>Wizardry is not a playable class in Water Wars.</w:t>
      </w:r>
    </w:p>
    <w:p w14:paraId="07F49D6A" w14:textId="77777777" w:rsidR="00231178" w:rsidRDefault="00231178">
      <w:pPr>
        <w:spacing w:after="120"/>
      </w:pPr>
    </w:p>
    <w:p w14:paraId="4E47A7C0" w14:textId="77777777" w:rsidR="00231178" w:rsidRDefault="00114ACC">
      <w:pPr>
        <w:pStyle w:val="Heading2"/>
      </w:pPr>
      <w:r>
        <w:rPr>
          <w:color w:val="8B3A1A"/>
        </w:rPr>
        <w:t>Bard</w:t>
      </w:r>
    </w:p>
    <w:p w14:paraId="2DFB4C17" w14:textId="77777777" w:rsidR="00231178" w:rsidRDefault="00114ACC">
      <w:pPr>
        <w:spacing w:after="140"/>
      </w:pPr>
      <w:r>
        <w:rPr>
          <w:i/>
          <w:iCs/>
          <w:color w:val="7A6A52"/>
        </w:rPr>
        <w:t>"In the Basin, history is illegal. Bards are how it survives."</w:t>
      </w:r>
    </w:p>
    <w:p w14:paraId="1CA2D1F1" w14:textId="77777777" w:rsidR="00231178" w:rsidRDefault="00114ACC">
      <w:pPr>
        <w:spacing w:after="140" w:line="276" w:lineRule="auto"/>
      </w:pPr>
      <w:r>
        <w:rPr>
          <w:color w:val="2B1A0E"/>
        </w:rPr>
        <w:t>Bards in the Basin are not performers for their own sake. They are memory-keepers, oral historians, and social architects — people who have learned that in a world where the Adat Mot controls what is written and what is burned, the only safe library is the human mind. Basin Bards carry suppressed histories, forbidden hymns, and the genealogies of Dustborn clans in the same breath they use to charm a Cistern Warden into looking the other way.</w:t>
      </w:r>
    </w:p>
    <w:p w14:paraId="2D5CDE3F" w14:textId="77777777" w:rsidR="00231178" w:rsidRDefault="00114ACC">
      <w:pPr>
        <w:spacing w:after="140" w:line="276" w:lineRule="auto"/>
      </w:pPr>
      <w:r>
        <w:rPr>
          <w:color w:val="2B1A0E"/>
        </w:rPr>
        <w:t>Their legal status is complicated: technically licensed as entertainers, they are simultaneously the most surveilled and least controllable information network in the Basin. The Adat Mot hates them. Everyone else needs them.</w:t>
      </w:r>
    </w:p>
    <w:p w14:paraId="5EC6EC9A" w14:textId="77777777" w:rsidR="00231178" w:rsidRDefault="00231178">
      <w:pPr>
        <w:spacing w:after="120"/>
      </w:pPr>
    </w:p>
    <w:p w14:paraId="106FC85C" w14:textId="77777777" w:rsidR="00231178" w:rsidRDefault="00114ACC">
      <w:pPr>
        <w:pStyle w:val="Heading3"/>
      </w:pPr>
      <w:r>
        <w:rPr>
          <w:color w:val="B5732A"/>
        </w:rPr>
        <w:t>Class Features (Levels 1–6)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034B6742"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2B6620EE" w14:textId="77777777" w:rsidR="00231178" w:rsidRDefault="00114ACC">
            <w:r>
              <w:rPr>
                <w:b/>
                <w:bCs/>
                <w:color w:val="FFFFFF"/>
              </w:rPr>
              <w:t>Level</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080A0416" w14:textId="77777777" w:rsidR="00231178" w:rsidRDefault="00114ACC">
            <w:r>
              <w:rPr>
                <w:b/>
                <w:bCs/>
                <w:color w:val="FFFFFF"/>
              </w:rPr>
              <w:t>Features</w:t>
            </w:r>
          </w:p>
        </w:tc>
      </w:tr>
      <w:tr w:rsidR="00231178" w14:paraId="0B2D42F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C50958" w14:textId="77777777" w:rsidR="00231178" w:rsidRDefault="00114ACC">
            <w:r>
              <w:rPr>
                <w:b/>
                <w:bCs/>
                <w:color w:val="8B3A1A"/>
                <w:sz w:val="20"/>
                <w:szCs w:val="20"/>
              </w:rPr>
              <w:t>1</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0461EA" w14:textId="77777777" w:rsidR="00231178" w:rsidRDefault="00114ACC">
            <w:r>
              <w:rPr>
                <w:color w:val="2B1A0E"/>
                <w:sz w:val="20"/>
                <w:szCs w:val="20"/>
              </w:rPr>
              <w:t>Bardic Performance (fascinate, inspire courage +1), Cantrips (3), Lore Keeper</w:t>
            </w:r>
          </w:p>
        </w:tc>
      </w:tr>
      <w:tr w:rsidR="00231178" w14:paraId="02F4F43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6F12B0" w14:textId="77777777" w:rsidR="00231178" w:rsidRDefault="00114ACC">
            <w:r>
              <w:rPr>
                <w:b/>
                <w:bCs/>
                <w:color w:val="8B3A1A"/>
                <w:sz w:val="20"/>
                <w:szCs w:val="20"/>
              </w:rPr>
              <w:lastRenderedPageBreak/>
              <w:t>2</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2CC7AC" w14:textId="77777777" w:rsidR="00231178" w:rsidRDefault="00114ACC">
            <w:r>
              <w:rPr>
                <w:color w:val="2B1A0E"/>
                <w:sz w:val="20"/>
                <w:szCs w:val="20"/>
              </w:rPr>
              <w:t>Well-Versed (+4 saves vs language-dependent effects), Suggestion 1/day</w:t>
            </w:r>
          </w:p>
        </w:tc>
      </w:tr>
      <w:tr w:rsidR="00231178" w14:paraId="1EB10B5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4AB170" w14:textId="77777777" w:rsidR="00231178" w:rsidRDefault="00114ACC">
            <w:r>
              <w:rPr>
                <w:b/>
                <w:bCs/>
                <w:color w:val="8B3A1A"/>
                <w:sz w:val="20"/>
                <w:szCs w:val="20"/>
              </w:rPr>
              <w:t>3</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85D108" w14:textId="77777777" w:rsidR="00231178" w:rsidRDefault="00114ACC">
            <w:r>
              <w:rPr>
                <w:color w:val="2B1A0E"/>
                <w:sz w:val="20"/>
                <w:szCs w:val="20"/>
              </w:rPr>
              <w:t>Bardic Performance (inspire competence), Cantrips (4), +1 bard spell slot</w:t>
            </w:r>
          </w:p>
        </w:tc>
      </w:tr>
      <w:tr w:rsidR="00231178" w14:paraId="6902D607"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0D0BCF" w14:textId="77777777" w:rsidR="00231178" w:rsidRDefault="00114ACC">
            <w:r>
              <w:rPr>
                <w:b/>
                <w:bCs/>
                <w:color w:val="8B3A1A"/>
                <w:sz w:val="20"/>
                <w:szCs w:val="20"/>
              </w:rPr>
              <w:t>4</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8AB9B2" w14:textId="77777777" w:rsidR="00231178" w:rsidRDefault="00114ACC">
            <w:r>
              <w:rPr>
                <w:color w:val="2B1A0E"/>
                <w:sz w:val="20"/>
                <w:szCs w:val="20"/>
              </w:rPr>
              <w:t>Ability Score Increase, Inspire Courage +2</w:t>
            </w:r>
          </w:p>
        </w:tc>
      </w:tr>
      <w:tr w:rsidR="00231178" w14:paraId="2C9194E7"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D9A7C1" w14:textId="77777777" w:rsidR="00231178" w:rsidRDefault="00114ACC">
            <w:r>
              <w:rPr>
                <w:b/>
                <w:bCs/>
                <w:color w:val="8B3A1A"/>
                <w:sz w:val="20"/>
                <w:szCs w:val="20"/>
              </w:rPr>
              <w:t>5</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056F74" w14:textId="77777777" w:rsidR="00231178" w:rsidRDefault="00114ACC">
            <w:r>
              <w:rPr>
                <w:color w:val="2B1A0E"/>
                <w:sz w:val="20"/>
                <w:szCs w:val="20"/>
              </w:rPr>
              <w:t>Bardic Performance (dirge of doom), Lore Master 1/day</w:t>
            </w:r>
          </w:p>
        </w:tc>
      </w:tr>
      <w:tr w:rsidR="00231178" w14:paraId="0E26DE86"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0A1AA3" w14:textId="77777777" w:rsidR="00231178" w:rsidRDefault="00114ACC">
            <w:r>
              <w:rPr>
                <w:b/>
                <w:bCs/>
                <w:color w:val="8B3A1A"/>
                <w:sz w:val="20"/>
                <w:szCs w:val="20"/>
              </w:rPr>
              <w:t>6</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ACCC4F" w14:textId="77777777" w:rsidR="00231178" w:rsidRDefault="00114ACC">
            <w:r>
              <w:rPr>
                <w:color w:val="2B1A0E"/>
                <w:sz w:val="20"/>
                <w:szCs w:val="20"/>
              </w:rPr>
              <w:t>Inspire Heroics, Capstone: The Living Archive</w:t>
            </w:r>
          </w:p>
        </w:tc>
      </w:tr>
    </w:tbl>
    <w:p w14:paraId="04337CC5" w14:textId="77777777" w:rsidR="00231178" w:rsidRDefault="00231178">
      <w:pPr>
        <w:spacing w:after="120"/>
      </w:pPr>
    </w:p>
    <w:p w14:paraId="46464CFC" w14:textId="77777777" w:rsidR="00231178" w:rsidRDefault="00114ACC">
      <w:pPr>
        <w:pStyle w:val="Heading3"/>
      </w:pPr>
      <w:r>
        <w:rPr>
          <w:color w:val="B5732A"/>
        </w:rPr>
        <w:t>The Living Archive — Level 6 Capstone</w:t>
      </w:r>
    </w:p>
    <w:p w14:paraId="12043AF6" w14:textId="77777777" w:rsidR="00231178" w:rsidRDefault="00114ACC">
      <w:pPr>
        <w:spacing w:after="140" w:line="276" w:lineRule="auto"/>
      </w:pPr>
      <w:r>
        <w:rPr>
          <w:color w:val="2B1A0E"/>
        </w:rPr>
        <w:t>Once per long rest, the Bard may recall any piece of Basin lore — historical, geographical, or cultural — with certainty, even if they were never told it directly. The GM provides accurate information. Additionally, Bardic Performance abilities affect one additional creature per use.</w:t>
      </w:r>
    </w:p>
    <w:p w14:paraId="4756B9EC" w14:textId="77777777" w:rsidR="00231178" w:rsidRDefault="00114ACC">
      <w:pPr>
        <w:pStyle w:val="Heading3"/>
      </w:pPr>
      <w:r>
        <w:rPr>
          <w:color w:val="B5732A"/>
        </w:rPr>
        <w:t>Basin Flavour</w:t>
      </w:r>
    </w:p>
    <w:p w14:paraId="6527624E" w14:textId="77777777" w:rsidR="00231178" w:rsidRDefault="00114ACC">
      <w:pPr>
        <w:pStyle w:val="ListParagraph"/>
        <w:numPr>
          <w:ilvl w:val="0"/>
          <w:numId w:val="2"/>
        </w:numPr>
        <w:spacing w:after="80"/>
      </w:pPr>
      <w:r>
        <w:rPr>
          <w:color w:val="2B1A0E"/>
        </w:rPr>
        <w:t>Bards begin with one piece of Forbidden Lore — a suppressed history, banned song, or outlawed genealogy. Content determined with the GM.</w:t>
      </w:r>
    </w:p>
    <w:p w14:paraId="32F346CB" w14:textId="77777777" w:rsidR="00231178" w:rsidRDefault="00114ACC">
      <w:pPr>
        <w:pStyle w:val="ListParagraph"/>
        <w:numPr>
          <w:ilvl w:val="0"/>
          <w:numId w:val="2"/>
        </w:numPr>
        <w:spacing w:after="80"/>
      </w:pPr>
      <w:r>
        <w:rPr>
          <w:color w:val="2B1A0E"/>
        </w:rPr>
        <w:t>Bards are the primary non-Cleric source of knowledge about the old gods, the Baal Cycle, and Nahara'tuun.</w:t>
      </w:r>
    </w:p>
    <w:p w14:paraId="39EFA846" w14:textId="77777777" w:rsidR="00231178" w:rsidRDefault="00114ACC">
      <w:pPr>
        <w:pStyle w:val="ListParagraph"/>
        <w:numPr>
          <w:ilvl w:val="0"/>
          <w:numId w:val="2"/>
        </w:numPr>
        <w:spacing w:after="80"/>
      </w:pPr>
      <w:r>
        <w:rPr>
          <w:color w:val="2B1A0E"/>
        </w:rPr>
        <w:t>High-reputation Bards may find themselves followed by Sandwalker inquisitors.</w:t>
      </w:r>
    </w:p>
    <w:p w14:paraId="3A1746B1" w14:textId="77777777" w:rsidR="00231178" w:rsidRDefault="00231178">
      <w:pPr>
        <w:spacing w:after="120"/>
      </w:pPr>
    </w:p>
    <w:p w14:paraId="29FFD629" w14:textId="77777777" w:rsidR="00231178" w:rsidRDefault="00114ACC">
      <w:pPr>
        <w:pStyle w:val="Heading2"/>
      </w:pPr>
      <w:r>
        <w:rPr>
          <w:color w:val="8B3A1A"/>
        </w:rPr>
        <w:t>Cleric of Anat — The Dawnward Circle</w:t>
      </w:r>
    </w:p>
    <w:p w14:paraId="56C79EE9" w14:textId="77777777" w:rsidR="00231178" w:rsidRDefault="00114ACC">
      <w:pPr>
        <w:spacing w:after="140"/>
      </w:pPr>
      <w:r>
        <w:rPr>
          <w:i/>
          <w:iCs/>
          <w:color w:val="7A6A52"/>
        </w:rPr>
        <w:t>"Warriors first. Healers second. Symbols always."</w:t>
      </w:r>
    </w:p>
    <w:p w14:paraId="43283D71" w14:textId="77777777" w:rsidR="00231178" w:rsidRDefault="00114ACC">
      <w:pPr>
        <w:spacing w:after="140" w:line="276" w:lineRule="auto"/>
      </w:pPr>
      <w:r>
        <w:rPr>
          <w:color w:val="2B1A0E"/>
        </w:rPr>
        <w:t>The full rules for the Cleric of Anat are preserved here as written by the campaign author. This class is complete. Players wishing to play a priest of any other deity are strongly discouraged. The Adat Mot are not a playable class.</w:t>
      </w:r>
    </w:p>
    <w:p w14:paraId="79C9E7FF" w14:textId="77777777" w:rsidR="00231178" w:rsidRDefault="00231178">
      <w:pPr>
        <w:spacing w:after="120"/>
      </w:pPr>
    </w:p>
    <w:p w14:paraId="51D61A92" w14:textId="77777777" w:rsidR="00231178" w:rsidRDefault="00114ACC">
      <w:pPr>
        <w:pStyle w:val="Heading3"/>
      </w:pPr>
      <w:r>
        <w:rPr>
          <w:color w:val="B5732A"/>
        </w:rPr>
        <w:t>Class Overview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4EA34CE9"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1DC63379" w14:textId="77777777" w:rsidR="00231178" w:rsidRDefault="00114ACC">
            <w:r>
              <w:rPr>
                <w:b/>
                <w:bCs/>
                <w:color w:val="FFFFFF"/>
              </w:rPr>
              <w:t>Attribute</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57B17A07" w14:textId="77777777" w:rsidR="00231178" w:rsidRDefault="00114ACC">
            <w:r>
              <w:rPr>
                <w:b/>
                <w:bCs/>
                <w:color w:val="FFFFFF"/>
              </w:rPr>
              <w:t>Detail</w:t>
            </w:r>
          </w:p>
        </w:tc>
      </w:tr>
      <w:tr w:rsidR="00231178" w14:paraId="7BDDBD12"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CA75D6" w14:textId="77777777" w:rsidR="00231178" w:rsidRDefault="00114ACC">
            <w:r>
              <w:rPr>
                <w:b/>
                <w:bCs/>
                <w:color w:val="8B3A1A"/>
                <w:sz w:val="20"/>
                <w:szCs w:val="20"/>
              </w:rPr>
              <w:t>Role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1781DD" w14:textId="77777777" w:rsidR="00231178" w:rsidRDefault="00114ACC">
            <w:r>
              <w:rPr>
                <w:color w:val="2B1A0E"/>
                <w:sz w:val="20"/>
                <w:szCs w:val="20"/>
              </w:rPr>
              <w:t>Frontline support, undead destroyer, water-bringer</w:t>
            </w:r>
          </w:p>
        </w:tc>
      </w:tr>
      <w:tr w:rsidR="00231178" w14:paraId="16B5B403"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AB47D0" w14:textId="77777777" w:rsidR="00231178" w:rsidRDefault="00114ACC">
            <w:r>
              <w:rPr>
                <w:b/>
                <w:bCs/>
                <w:color w:val="8B3A1A"/>
                <w:sz w:val="20"/>
                <w:szCs w:val="20"/>
              </w:rPr>
              <w:t>Alignment</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EEBC2C" w14:textId="77777777" w:rsidR="00231178" w:rsidRDefault="00114ACC">
            <w:r>
              <w:rPr>
                <w:color w:val="2B1A0E"/>
                <w:sz w:val="20"/>
                <w:szCs w:val="20"/>
              </w:rPr>
              <w:t>Any non-evil</w:t>
            </w:r>
          </w:p>
        </w:tc>
      </w:tr>
      <w:tr w:rsidR="00231178" w14:paraId="6CE2BE28"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C78A44" w14:textId="77777777" w:rsidR="00231178" w:rsidRDefault="00114ACC">
            <w:r>
              <w:rPr>
                <w:b/>
                <w:bCs/>
                <w:color w:val="8B3A1A"/>
                <w:sz w:val="20"/>
                <w:szCs w:val="20"/>
              </w:rPr>
              <w:t>Weapons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102EDE" w14:textId="77777777" w:rsidR="00231178" w:rsidRDefault="00114ACC">
            <w:r>
              <w:rPr>
                <w:color w:val="2B1A0E"/>
                <w:sz w:val="20"/>
                <w:szCs w:val="20"/>
              </w:rPr>
              <w:t>Simple weapons + mace, spear, scimitar</w:t>
            </w:r>
          </w:p>
        </w:tc>
      </w:tr>
      <w:tr w:rsidR="00231178" w14:paraId="54CEAD9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A5F79F" w14:textId="77777777" w:rsidR="00231178" w:rsidRDefault="00114ACC">
            <w:r>
              <w:rPr>
                <w:b/>
                <w:bCs/>
                <w:color w:val="8B3A1A"/>
                <w:sz w:val="20"/>
                <w:szCs w:val="20"/>
              </w:rPr>
              <w:t>Armour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196899" w14:textId="77777777" w:rsidR="00231178" w:rsidRDefault="00114ACC">
            <w:r>
              <w:rPr>
                <w:color w:val="2B1A0E"/>
                <w:sz w:val="20"/>
                <w:szCs w:val="20"/>
              </w:rPr>
              <w:t>Light and medium, shields</w:t>
            </w:r>
          </w:p>
        </w:tc>
      </w:tr>
      <w:tr w:rsidR="00231178" w14:paraId="5568AA6C"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E75FCA" w14:textId="77777777" w:rsidR="00231178" w:rsidRDefault="00114ACC">
            <w:r>
              <w:rPr>
                <w:b/>
                <w:bCs/>
                <w:color w:val="8B3A1A"/>
                <w:sz w:val="20"/>
                <w:szCs w:val="20"/>
              </w:rPr>
              <w:t>Hit Die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52969C" w14:textId="77777777" w:rsidR="00231178" w:rsidRDefault="00114ACC">
            <w:r>
              <w:rPr>
                <w:color w:val="2B1A0E"/>
                <w:sz w:val="20"/>
                <w:szCs w:val="20"/>
              </w:rPr>
              <w:t>d8</w:t>
            </w:r>
          </w:p>
        </w:tc>
      </w:tr>
      <w:tr w:rsidR="00231178" w14:paraId="1D4D480B"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5EE394" w14:textId="77777777" w:rsidR="00231178" w:rsidRDefault="00114ACC">
            <w:r>
              <w:rPr>
                <w:b/>
                <w:bCs/>
                <w:color w:val="8B3A1A"/>
                <w:sz w:val="20"/>
                <w:szCs w:val="20"/>
              </w:rPr>
              <w:t>Primary Ability</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4D5F48" w14:textId="77777777" w:rsidR="00231178" w:rsidRDefault="00114ACC">
            <w:r>
              <w:rPr>
                <w:color w:val="2B1A0E"/>
                <w:sz w:val="20"/>
                <w:szCs w:val="20"/>
              </w:rPr>
              <w:t>Wisdom</w:t>
            </w:r>
          </w:p>
        </w:tc>
      </w:tr>
      <w:tr w:rsidR="00231178" w14:paraId="75C95FFF"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D17D47" w14:textId="77777777" w:rsidR="00231178" w:rsidRDefault="00114ACC">
            <w:r>
              <w:rPr>
                <w:b/>
                <w:bCs/>
                <w:color w:val="8B3A1A"/>
                <w:sz w:val="20"/>
                <w:szCs w:val="20"/>
              </w:rPr>
              <w:t>Secondary Ability</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BFD7DF" w14:textId="77777777" w:rsidR="00231178" w:rsidRDefault="00114ACC">
            <w:r>
              <w:rPr>
                <w:color w:val="2B1A0E"/>
                <w:sz w:val="20"/>
                <w:szCs w:val="20"/>
              </w:rPr>
              <w:t>Strength or Dexterity</w:t>
            </w:r>
          </w:p>
        </w:tc>
      </w:tr>
    </w:tbl>
    <w:p w14:paraId="4974BF9C" w14:textId="77777777" w:rsidR="00231178" w:rsidRDefault="00231178">
      <w:pPr>
        <w:spacing w:after="120"/>
      </w:pPr>
    </w:p>
    <w:p w14:paraId="1EE794D2" w14:textId="77777777" w:rsidR="00231178" w:rsidRDefault="00114ACC">
      <w:pPr>
        <w:pStyle w:val="Heading3"/>
      </w:pPr>
      <w:r>
        <w:rPr>
          <w:color w:val="B5732A"/>
        </w:rPr>
        <w:lastRenderedPageBreak/>
        <w:t>Sacred Domains — Choose Two</w:t>
      </w:r>
    </w:p>
    <w:p w14:paraId="35450B44" w14:textId="77777777" w:rsidR="00231178" w:rsidRDefault="00114ACC">
      <w:pPr>
        <w:pStyle w:val="Heading3"/>
      </w:pPr>
      <w:r>
        <w:rPr>
          <w:color w:val="B5732A"/>
        </w:rPr>
        <w:t>Liberation Domain</w:t>
      </w:r>
    </w:p>
    <w:p w14:paraId="34CDF46A" w14:textId="77777777" w:rsidR="00231178" w:rsidRDefault="00114ACC">
      <w:pPr>
        <w:pStyle w:val="ListParagraph"/>
        <w:numPr>
          <w:ilvl w:val="0"/>
          <w:numId w:val="2"/>
        </w:numPr>
        <w:spacing w:after="80"/>
      </w:pPr>
      <w:r>
        <w:rPr>
          <w:b/>
          <w:bCs/>
          <w:color w:val="8B3A1A"/>
        </w:rPr>
        <w:t xml:space="preserve">Domain Power: </w:t>
      </w:r>
      <w:r>
        <w:rPr>
          <w:color w:val="2B1A0E"/>
        </w:rPr>
        <w:t>Level 1 — Freedom's Call (Su): As a standard action, touch one creature to immediately end one of the following conditions: shaken, frightened, fatigued, or one movement-impeding effect (entangled, slowed, paralysed). Uses/day = 3 + Wis mod.</w:t>
      </w:r>
    </w:p>
    <w:p w14:paraId="5C264FA3" w14:textId="77777777" w:rsidR="00231178" w:rsidRDefault="00114ACC">
      <w:pPr>
        <w:pStyle w:val="ListParagraph"/>
        <w:numPr>
          <w:ilvl w:val="0"/>
          <w:numId w:val="2"/>
        </w:numPr>
        <w:spacing w:after="80"/>
      </w:pPr>
      <w:r>
        <w:rPr>
          <w:b/>
          <w:bCs/>
          <w:color w:val="8B3A1A"/>
        </w:rPr>
        <w:t xml:space="preserve">Domain Power: </w:t>
      </w:r>
      <w:r>
        <w:rPr>
          <w:color w:val="2B1A0E"/>
        </w:rPr>
        <w:t>Level 6 — Liberating Step (Su): Once per day, as an immediate action when an ally within 30 ft is targeted by a compulsion, paralysis, or restraining effect — that ally may reroll the saving throw with a +4 bonus. If they succeed, they may take a free 5-ft step.</w:t>
      </w:r>
    </w:p>
    <w:p w14:paraId="44CA04D8" w14:textId="77777777" w:rsidR="00231178" w:rsidRDefault="00114ACC">
      <w:pPr>
        <w:pStyle w:val="ListParagraph"/>
        <w:numPr>
          <w:ilvl w:val="0"/>
          <w:numId w:val="2"/>
        </w:numPr>
        <w:spacing w:after="80"/>
      </w:pPr>
      <w:r>
        <w:rPr>
          <w:b/>
          <w:bCs/>
          <w:color w:val="8B3A1A"/>
        </w:rPr>
        <w:t xml:space="preserve">Domain Spells: </w:t>
      </w:r>
      <w:r>
        <w:rPr>
          <w:color w:val="2B1A0E"/>
        </w:rPr>
        <w:t>1: Remove Fear  /  2: Remove Paralysis  /  3: Remove Curse</w:t>
      </w:r>
    </w:p>
    <w:p w14:paraId="1528AA23" w14:textId="77777777" w:rsidR="00231178" w:rsidRDefault="00231178">
      <w:pPr>
        <w:spacing w:after="120"/>
      </w:pPr>
    </w:p>
    <w:p w14:paraId="5413C81F" w14:textId="77777777" w:rsidR="00231178" w:rsidRDefault="00114ACC">
      <w:pPr>
        <w:pStyle w:val="Heading3"/>
      </w:pPr>
      <w:r>
        <w:rPr>
          <w:color w:val="B5732A"/>
        </w:rPr>
        <w:t>War Domain (Anat Aspect)</w:t>
      </w:r>
    </w:p>
    <w:p w14:paraId="15F12B13" w14:textId="77777777" w:rsidR="00231178" w:rsidRDefault="00114ACC">
      <w:pPr>
        <w:pStyle w:val="ListParagraph"/>
        <w:numPr>
          <w:ilvl w:val="0"/>
          <w:numId w:val="2"/>
        </w:numPr>
        <w:spacing w:after="80"/>
      </w:pPr>
      <w:r>
        <w:rPr>
          <w:b/>
          <w:bCs/>
          <w:color w:val="8B3A1A"/>
        </w:rPr>
        <w:t xml:space="preserve">Domain Power: </w:t>
      </w:r>
      <w:r>
        <w:rPr>
          <w:color w:val="2B1A0E"/>
        </w:rPr>
        <w:t>Level 1 — Weapon of Resolve: Gain Weapon Focus (mace or spear). Once/day, add Wis modifier to attack rolls for 1 round.</w:t>
      </w:r>
    </w:p>
    <w:p w14:paraId="600E3B43" w14:textId="77777777" w:rsidR="00231178" w:rsidRDefault="00114ACC">
      <w:pPr>
        <w:pStyle w:val="ListParagraph"/>
        <w:numPr>
          <w:ilvl w:val="0"/>
          <w:numId w:val="2"/>
        </w:numPr>
        <w:spacing w:after="80"/>
      </w:pPr>
      <w:r>
        <w:rPr>
          <w:b/>
          <w:bCs/>
          <w:color w:val="8B3A1A"/>
        </w:rPr>
        <w:t xml:space="preserve">Domain Power: </w:t>
      </w:r>
      <w:r>
        <w:rPr>
          <w:color w:val="2B1A0E"/>
        </w:rPr>
        <w:t>Level 6 — Battle Blessing (Su): Swift action; one ally within 30 ft gains +1 attack, +1 AC, +1 HY recovery from next water consumed. Duration 1 minute. Uses/day = Wis mod.</w:t>
      </w:r>
    </w:p>
    <w:p w14:paraId="1D045E7F" w14:textId="77777777" w:rsidR="00231178" w:rsidRDefault="00114ACC">
      <w:pPr>
        <w:pStyle w:val="ListParagraph"/>
        <w:numPr>
          <w:ilvl w:val="0"/>
          <w:numId w:val="2"/>
        </w:numPr>
        <w:spacing w:after="80"/>
      </w:pPr>
      <w:r>
        <w:rPr>
          <w:b/>
          <w:bCs/>
          <w:color w:val="8B3A1A"/>
        </w:rPr>
        <w:t xml:space="preserve">Domain Spells: </w:t>
      </w:r>
      <w:r>
        <w:rPr>
          <w:color w:val="2B1A0E"/>
        </w:rPr>
        <w:t>1: Divine Favor  /  2: Spiritual Weapon  /  3: Magic Vestment</w:t>
      </w:r>
    </w:p>
    <w:p w14:paraId="4BA9E9DB" w14:textId="77777777" w:rsidR="00231178" w:rsidRDefault="00231178">
      <w:pPr>
        <w:spacing w:after="120"/>
      </w:pPr>
    </w:p>
    <w:p w14:paraId="507D477B" w14:textId="77777777" w:rsidR="00231178" w:rsidRDefault="00114ACC">
      <w:pPr>
        <w:pStyle w:val="Heading3"/>
      </w:pPr>
      <w:r>
        <w:rPr>
          <w:color w:val="B5732A"/>
        </w:rPr>
        <w:t>Protection Domain</w:t>
      </w:r>
    </w:p>
    <w:p w14:paraId="712C1A1D" w14:textId="77777777" w:rsidR="00231178" w:rsidRDefault="00114ACC">
      <w:pPr>
        <w:pStyle w:val="ListParagraph"/>
        <w:numPr>
          <w:ilvl w:val="0"/>
          <w:numId w:val="2"/>
        </w:numPr>
        <w:spacing w:after="80"/>
      </w:pPr>
      <w:r>
        <w:rPr>
          <w:b/>
          <w:bCs/>
          <w:color w:val="8B3A1A"/>
        </w:rPr>
        <w:t xml:space="preserve">Domain Power: </w:t>
      </w:r>
      <w:r>
        <w:rPr>
          <w:color w:val="2B1A0E"/>
        </w:rPr>
        <w:t>Level 1 — Warding Touch: Touch grants DR 1/— or +1 AC vs undead for 1 minute.</w:t>
      </w:r>
    </w:p>
    <w:p w14:paraId="43F2C1F9" w14:textId="77777777" w:rsidR="00231178" w:rsidRDefault="00114ACC">
      <w:pPr>
        <w:pStyle w:val="ListParagraph"/>
        <w:numPr>
          <w:ilvl w:val="0"/>
          <w:numId w:val="2"/>
        </w:numPr>
        <w:spacing w:after="80"/>
      </w:pPr>
      <w:r>
        <w:rPr>
          <w:b/>
          <w:bCs/>
          <w:color w:val="8B3A1A"/>
        </w:rPr>
        <w:t xml:space="preserve">Domain Power: </w:t>
      </w:r>
      <w:r>
        <w:rPr>
          <w:color w:val="2B1A0E"/>
        </w:rPr>
        <w:t>Level 6 — Guardian's Stand: Once/day, immediate action; reduce damage taken by ally within 30 ft by half.</w:t>
      </w:r>
    </w:p>
    <w:p w14:paraId="5308359D" w14:textId="77777777" w:rsidR="00231178" w:rsidRDefault="00114ACC">
      <w:pPr>
        <w:pStyle w:val="ListParagraph"/>
        <w:numPr>
          <w:ilvl w:val="0"/>
          <w:numId w:val="2"/>
        </w:numPr>
        <w:spacing w:after="80"/>
      </w:pPr>
      <w:r>
        <w:rPr>
          <w:b/>
          <w:bCs/>
          <w:color w:val="8B3A1A"/>
        </w:rPr>
        <w:t xml:space="preserve">Domain Spells: </w:t>
      </w:r>
      <w:r>
        <w:rPr>
          <w:color w:val="2B1A0E"/>
        </w:rPr>
        <w:t>1: Shield of Faith  /  2: Resist Energy  /  3: Protection from Energy</w:t>
      </w:r>
    </w:p>
    <w:p w14:paraId="7CFD9ECC" w14:textId="77777777" w:rsidR="00231178" w:rsidRDefault="00231178">
      <w:pPr>
        <w:spacing w:after="120"/>
      </w:pPr>
    </w:p>
    <w:p w14:paraId="28C2055A" w14:textId="77777777" w:rsidR="00231178" w:rsidRDefault="00114ACC">
      <w:pPr>
        <w:pStyle w:val="Heading3"/>
      </w:pPr>
      <w:r>
        <w:rPr>
          <w:color w:val="B5732A"/>
        </w:rPr>
        <w:t>Class Features by Level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420A8256"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3654104F" w14:textId="77777777" w:rsidR="00231178" w:rsidRDefault="00114ACC">
            <w:r>
              <w:rPr>
                <w:b/>
                <w:bCs/>
                <w:color w:val="FFFFFF"/>
              </w:rPr>
              <w:t>Level</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52026C88" w14:textId="77777777" w:rsidR="00231178" w:rsidRDefault="00114ACC">
            <w:r>
              <w:rPr>
                <w:b/>
                <w:bCs/>
                <w:color w:val="FFFFFF"/>
              </w:rPr>
              <w:t>Features</w:t>
            </w:r>
          </w:p>
        </w:tc>
      </w:tr>
      <w:tr w:rsidR="00231178" w14:paraId="729625D6"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36EA6C" w14:textId="77777777" w:rsidR="00231178" w:rsidRDefault="00114ACC">
            <w:r>
              <w:rPr>
                <w:b/>
                <w:bCs/>
                <w:color w:val="8B3A1A"/>
                <w:sz w:val="20"/>
                <w:szCs w:val="20"/>
              </w:rPr>
              <w:t>1</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CBE828" w14:textId="77777777" w:rsidR="00231178" w:rsidRDefault="00114ACC">
            <w:r>
              <w:rPr>
                <w:color w:val="2B1A0E"/>
                <w:sz w:val="20"/>
                <w:szCs w:val="20"/>
              </w:rPr>
              <w:t>Channel Energy (positive only), Domains (2), Turn Undead, Weapon of Anat (mace or spear as sacred weapon)</w:t>
            </w:r>
          </w:p>
        </w:tc>
      </w:tr>
      <w:tr w:rsidR="00231178" w14:paraId="6F78D420"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3684BF" w14:textId="77777777" w:rsidR="00231178" w:rsidRDefault="00114ACC">
            <w:r>
              <w:rPr>
                <w:b/>
                <w:bCs/>
                <w:color w:val="8B3A1A"/>
                <w:sz w:val="20"/>
                <w:szCs w:val="20"/>
              </w:rPr>
              <w:t>2</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8F4C8F" w14:textId="77777777" w:rsidR="00231178" w:rsidRDefault="00114ACC">
            <w:r>
              <w:rPr>
                <w:color w:val="2B1A0E"/>
                <w:sz w:val="20"/>
                <w:szCs w:val="20"/>
              </w:rPr>
              <w:t>Desert Endurance: Ignore first HY loss point per day from heat</w:t>
            </w:r>
          </w:p>
        </w:tc>
      </w:tr>
      <w:tr w:rsidR="00231178" w14:paraId="7BB2E40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6EC916" w14:textId="77777777" w:rsidR="00231178" w:rsidRDefault="00114ACC">
            <w:r>
              <w:rPr>
                <w:b/>
                <w:bCs/>
                <w:color w:val="8B3A1A"/>
                <w:sz w:val="20"/>
                <w:szCs w:val="20"/>
              </w:rPr>
              <w:t>3</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251566" w14:textId="77777777" w:rsidR="00231178" w:rsidRDefault="00114ACC">
            <w:r>
              <w:rPr>
                <w:color w:val="2B1A0E"/>
                <w:sz w:val="20"/>
                <w:szCs w:val="20"/>
              </w:rPr>
              <w:t>Channel Energy 2d6, Unbroken Spirit: +2 saves vs fear, fatigue, despair</w:t>
            </w:r>
          </w:p>
        </w:tc>
      </w:tr>
      <w:tr w:rsidR="00231178" w14:paraId="225A3DEF"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E32263" w14:textId="77777777" w:rsidR="00231178" w:rsidRDefault="00114ACC">
            <w:r>
              <w:rPr>
                <w:b/>
                <w:bCs/>
                <w:color w:val="8B3A1A"/>
                <w:sz w:val="20"/>
                <w:szCs w:val="20"/>
              </w:rPr>
              <w:t>4</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AADFD8" w14:textId="77777777" w:rsidR="00231178" w:rsidRDefault="00114ACC">
            <w:r>
              <w:rPr>
                <w:color w:val="2B1A0E"/>
                <w:sz w:val="20"/>
                <w:szCs w:val="20"/>
              </w:rPr>
              <w:t>Ability Score Increase, Sacred Strikes: Weapons magical vs undead DR</w:t>
            </w:r>
          </w:p>
        </w:tc>
      </w:tr>
      <w:tr w:rsidR="00231178" w14:paraId="09D2133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06B2D7" w14:textId="77777777" w:rsidR="00231178" w:rsidRDefault="00114ACC">
            <w:r>
              <w:rPr>
                <w:b/>
                <w:bCs/>
                <w:color w:val="8B3A1A"/>
                <w:sz w:val="20"/>
                <w:szCs w:val="20"/>
              </w:rPr>
              <w:t>5</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07EB13" w14:textId="77777777" w:rsidR="00231178" w:rsidRDefault="00114ACC">
            <w:r>
              <w:rPr>
                <w:color w:val="2B1A0E"/>
                <w:sz w:val="20"/>
                <w:szCs w:val="20"/>
              </w:rPr>
              <w:t>Channel Energy 3d6, Anat's Rebuke: On turn undead success, extra damage = Wis mod</w:t>
            </w:r>
          </w:p>
        </w:tc>
      </w:tr>
      <w:tr w:rsidR="00231178" w14:paraId="6EB4485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38F51C" w14:textId="77777777" w:rsidR="00231178" w:rsidRDefault="00114ACC">
            <w:r>
              <w:rPr>
                <w:b/>
                <w:bCs/>
                <w:color w:val="8B3A1A"/>
                <w:sz w:val="20"/>
                <w:szCs w:val="20"/>
              </w:rPr>
              <w:lastRenderedPageBreak/>
              <w:t>6</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2006DE" w14:textId="77777777" w:rsidR="00231178" w:rsidRDefault="00114ACC">
            <w:r>
              <w:rPr>
                <w:color w:val="2B1A0E"/>
                <w:sz w:val="20"/>
                <w:szCs w:val="20"/>
              </w:rPr>
              <w:t>Second Domain Power, Bearer of the Storm: Once/day combine healing spell with water effect (+1 HY; undead within 10 ft take 1d6 radiant damage)</w:t>
            </w:r>
          </w:p>
        </w:tc>
      </w:tr>
    </w:tbl>
    <w:p w14:paraId="15491033" w14:textId="77777777" w:rsidR="00231178" w:rsidRDefault="00231178">
      <w:pPr>
        <w:spacing w:after="120"/>
      </w:pPr>
    </w:p>
    <w:p w14:paraId="2EFF241C" w14:textId="77777777" w:rsidR="00231178" w:rsidRDefault="00114ACC">
      <w:pPr>
        <w:pStyle w:val="Heading2"/>
      </w:pPr>
      <w:r>
        <w:rPr>
          <w:color w:val="8B3A1A"/>
        </w:rPr>
        <w:t>Fighter</w:t>
      </w:r>
    </w:p>
    <w:p w14:paraId="0D1906C3" w14:textId="77777777" w:rsidR="00231178" w:rsidRDefault="00114ACC">
      <w:pPr>
        <w:spacing w:after="140"/>
      </w:pPr>
      <w:r>
        <w:rPr>
          <w:i/>
          <w:iCs/>
          <w:color w:val="7A6A52"/>
        </w:rPr>
        <w:t>"Everyone in the Basin fights. Fighters are just honest about it."</w:t>
      </w:r>
    </w:p>
    <w:p w14:paraId="14253059" w14:textId="77777777" w:rsidR="00231178" w:rsidRDefault="00114ACC">
      <w:pPr>
        <w:spacing w:after="140" w:line="276" w:lineRule="auto"/>
      </w:pPr>
      <w:r>
        <w:rPr>
          <w:color w:val="2B1A0E"/>
        </w:rPr>
        <w:t>Fighters in the Basin are caravan guards, ex-conscripts, escaped Kazem labourers, and veterans of water disputes that history does not record. They are defined not by equipment but by endurance. A Fighter who cannot walk thirty miles in armour through heat, manage their water ration precisely, and still fight at the end of it will not survive their third contract.</w:t>
      </w:r>
    </w:p>
    <w:p w14:paraId="71BC8113" w14:textId="77777777" w:rsidR="00231178" w:rsidRDefault="00231178">
      <w:pPr>
        <w:spacing w:after="120"/>
      </w:pPr>
    </w:p>
    <w:p w14:paraId="67B09F53" w14:textId="77777777" w:rsidR="00231178" w:rsidRDefault="00114ACC">
      <w:pPr>
        <w:pStyle w:val="Heading3"/>
      </w:pPr>
      <w:r>
        <w:rPr>
          <w:color w:val="B5732A"/>
        </w:rPr>
        <w:t>Class Features (Levels 1–6)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4ACE0E87"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7DDD22DE" w14:textId="77777777" w:rsidR="00231178" w:rsidRDefault="00114ACC">
            <w:r>
              <w:rPr>
                <w:b/>
                <w:bCs/>
                <w:color w:val="FFFFFF"/>
              </w:rPr>
              <w:t>Level</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278F982F" w14:textId="77777777" w:rsidR="00231178" w:rsidRDefault="00114ACC">
            <w:r>
              <w:rPr>
                <w:b/>
                <w:bCs/>
                <w:color w:val="FFFFFF"/>
              </w:rPr>
              <w:t>Features</w:t>
            </w:r>
          </w:p>
        </w:tc>
      </w:tr>
      <w:tr w:rsidR="00231178" w14:paraId="266C753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102782" w14:textId="77777777" w:rsidR="00231178" w:rsidRDefault="00114ACC">
            <w:r>
              <w:rPr>
                <w:b/>
                <w:bCs/>
                <w:color w:val="8B3A1A"/>
                <w:sz w:val="20"/>
                <w:szCs w:val="20"/>
              </w:rPr>
              <w:t>1</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C89798" w14:textId="77777777" w:rsidR="00231178" w:rsidRDefault="00114ACC">
            <w:r>
              <w:rPr>
                <w:color w:val="2B1A0E"/>
                <w:sz w:val="20"/>
                <w:szCs w:val="20"/>
              </w:rPr>
              <w:t>Bonus Combat Feat, Bravery +1 (saves vs fear), Desert-Hardened (ignore 1st point of armour-related HY cost per day)</w:t>
            </w:r>
          </w:p>
        </w:tc>
      </w:tr>
      <w:tr w:rsidR="00231178" w14:paraId="1F73DD72"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DA88E4" w14:textId="77777777" w:rsidR="00231178" w:rsidRDefault="00114ACC">
            <w:r>
              <w:rPr>
                <w:b/>
                <w:bCs/>
                <w:color w:val="8B3A1A"/>
                <w:sz w:val="20"/>
                <w:szCs w:val="20"/>
              </w:rPr>
              <w:t>2</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C2639A" w14:textId="77777777" w:rsidR="00231178" w:rsidRDefault="00114ACC">
            <w:r>
              <w:rPr>
                <w:color w:val="2B1A0E"/>
                <w:sz w:val="20"/>
                <w:szCs w:val="20"/>
              </w:rPr>
              <w:t>Armour Training 1 (ACP –1, max Dex +1), Bonus Combat Feat</w:t>
            </w:r>
          </w:p>
        </w:tc>
      </w:tr>
      <w:tr w:rsidR="00231178" w14:paraId="38A207A8"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03115E" w14:textId="77777777" w:rsidR="00231178" w:rsidRDefault="00114ACC">
            <w:r>
              <w:rPr>
                <w:b/>
                <w:bCs/>
                <w:color w:val="8B3A1A"/>
                <w:sz w:val="20"/>
                <w:szCs w:val="20"/>
              </w:rPr>
              <w:t>3</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BE0A67" w14:textId="77777777" w:rsidR="00231178" w:rsidRDefault="00114ACC">
            <w:r>
              <w:rPr>
                <w:color w:val="2B1A0E"/>
                <w:sz w:val="20"/>
                <w:szCs w:val="20"/>
              </w:rPr>
              <w:t>Weapon Training 1 (chosen weapon group +1 attack and damage), Bravery +2</w:t>
            </w:r>
          </w:p>
        </w:tc>
      </w:tr>
      <w:tr w:rsidR="00231178" w14:paraId="2F0FF485"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0C83C9" w14:textId="77777777" w:rsidR="00231178" w:rsidRDefault="00114ACC">
            <w:r>
              <w:rPr>
                <w:b/>
                <w:bCs/>
                <w:color w:val="8B3A1A"/>
                <w:sz w:val="20"/>
                <w:szCs w:val="20"/>
              </w:rPr>
              <w:t>4</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2881FF" w14:textId="77777777" w:rsidR="00231178" w:rsidRDefault="00114ACC">
            <w:r>
              <w:rPr>
                <w:color w:val="2B1A0E"/>
                <w:sz w:val="20"/>
                <w:szCs w:val="20"/>
              </w:rPr>
              <w:t>Ability Score Increase, Armour Training 2, Bonus Combat Feat</w:t>
            </w:r>
          </w:p>
        </w:tc>
      </w:tr>
      <w:tr w:rsidR="00231178" w14:paraId="5C97A20B"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2466D7" w14:textId="77777777" w:rsidR="00231178" w:rsidRDefault="00114ACC">
            <w:r>
              <w:rPr>
                <w:b/>
                <w:bCs/>
                <w:color w:val="8B3A1A"/>
                <w:sz w:val="20"/>
                <w:szCs w:val="20"/>
              </w:rPr>
              <w:t>5</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89F563" w14:textId="77777777" w:rsidR="00231178" w:rsidRDefault="00114ACC">
            <w:r>
              <w:rPr>
                <w:color w:val="2B1A0E"/>
                <w:sz w:val="20"/>
                <w:szCs w:val="20"/>
              </w:rPr>
              <w:t>Weapon Training 2, Sand-Blooded Endurance: delay one HY step per day once per long rest</w:t>
            </w:r>
          </w:p>
        </w:tc>
      </w:tr>
      <w:tr w:rsidR="00231178" w14:paraId="7F54E7A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3059FC" w14:textId="77777777" w:rsidR="00231178" w:rsidRDefault="00114ACC">
            <w:r>
              <w:rPr>
                <w:b/>
                <w:bCs/>
                <w:color w:val="8B3A1A"/>
                <w:sz w:val="20"/>
                <w:szCs w:val="20"/>
              </w:rPr>
              <w:t>6</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F8F828" w14:textId="77777777" w:rsidR="00231178" w:rsidRDefault="00114ACC">
            <w:r>
              <w:rPr>
                <w:color w:val="2B1A0E"/>
                <w:sz w:val="20"/>
                <w:szCs w:val="20"/>
              </w:rPr>
              <w:t>Capstone: Iron Ration — permanently requires only half a gallon per day; in combat, ignore first Exhausted condition from HY penalty once per encounter</w:t>
            </w:r>
          </w:p>
        </w:tc>
      </w:tr>
    </w:tbl>
    <w:p w14:paraId="7748CD2F" w14:textId="77777777" w:rsidR="00231178" w:rsidRDefault="00231178">
      <w:pPr>
        <w:spacing w:after="120"/>
      </w:pPr>
    </w:p>
    <w:p w14:paraId="3EF46F4C" w14:textId="77777777" w:rsidR="00231178" w:rsidRDefault="00114ACC">
      <w:pPr>
        <w:pStyle w:val="Heading3"/>
      </w:pPr>
      <w:r>
        <w:rPr>
          <w:color w:val="B5732A"/>
        </w:rPr>
        <w:t>Basin Flavour</w:t>
      </w:r>
    </w:p>
    <w:p w14:paraId="425E8DC0" w14:textId="77777777" w:rsidR="00231178" w:rsidRDefault="00114ACC">
      <w:pPr>
        <w:pStyle w:val="ListParagraph"/>
        <w:numPr>
          <w:ilvl w:val="0"/>
          <w:numId w:val="2"/>
        </w:numPr>
        <w:spacing w:after="80"/>
      </w:pPr>
      <w:r>
        <w:rPr>
          <w:color w:val="2B1A0E"/>
        </w:rPr>
        <w:t>Sandwalker enforcers, Dawnward Circle Ward-Patrons, and Broken Chalice Tidehands are all Fighters. The class crosses every faction line.</w:t>
      </w:r>
    </w:p>
    <w:p w14:paraId="4070E21B" w14:textId="77777777" w:rsidR="00231178" w:rsidRDefault="00114ACC">
      <w:pPr>
        <w:pStyle w:val="ListParagraph"/>
        <w:numPr>
          <w:ilvl w:val="0"/>
          <w:numId w:val="2"/>
        </w:numPr>
        <w:spacing w:after="80"/>
      </w:pPr>
      <w:r>
        <w:rPr>
          <w:color w:val="2B1A0E"/>
        </w:rPr>
        <w:t>Many Basin Fighters carry a scar-record — tattoo marks indicating past contracts and allegiances. Knowledge (Local) DC 15 to read them.</w:t>
      </w:r>
    </w:p>
    <w:p w14:paraId="459EFA1A" w14:textId="77777777" w:rsidR="00231178" w:rsidRDefault="00231178">
      <w:pPr>
        <w:spacing w:after="120"/>
      </w:pPr>
    </w:p>
    <w:p w14:paraId="7EED9E8B" w14:textId="77777777" w:rsidR="00231178" w:rsidRDefault="00114ACC">
      <w:pPr>
        <w:pStyle w:val="Heading2"/>
      </w:pPr>
      <w:r>
        <w:rPr>
          <w:color w:val="8B3A1A"/>
        </w:rPr>
        <w:t>Ranger</w:t>
      </w:r>
    </w:p>
    <w:p w14:paraId="7CE8384C" w14:textId="77777777" w:rsidR="00231178" w:rsidRDefault="00114ACC">
      <w:pPr>
        <w:spacing w:after="140"/>
      </w:pPr>
      <w:r>
        <w:rPr>
          <w:i/>
          <w:iCs/>
          <w:color w:val="7A6A52"/>
        </w:rPr>
        <w:t>"The desert talks. Most people just don't know how to listen."</w:t>
      </w:r>
    </w:p>
    <w:p w14:paraId="73C4BAE9" w14:textId="77777777" w:rsidR="00231178" w:rsidRDefault="00114ACC">
      <w:pPr>
        <w:spacing w:after="140" w:line="276" w:lineRule="auto"/>
      </w:pPr>
      <w:r>
        <w:rPr>
          <w:color w:val="2B1A0E"/>
        </w:rPr>
        <w:t>Rangers are the most essential class on the Dustborn trade routes. They find water where no one else can, track movement across featureless sand, and know which clan controls which pass in which season. A good Ranger means a caravan arrives. A bad one means it is found three weeks later, stripped of everything useful.</w:t>
      </w:r>
    </w:p>
    <w:p w14:paraId="5D436DDC" w14:textId="77777777" w:rsidR="00231178" w:rsidRDefault="00231178">
      <w:pPr>
        <w:spacing w:after="120"/>
      </w:pPr>
    </w:p>
    <w:p w14:paraId="7EDA7C71" w14:textId="77777777" w:rsidR="00231178" w:rsidRDefault="00114ACC">
      <w:pPr>
        <w:pStyle w:val="Heading3"/>
      </w:pPr>
      <w:r>
        <w:rPr>
          <w:color w:val="B5732A"/>
        </w:rPr>
        <w:t>Class Features (Levels 1–6)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20F25901"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1EE4EDFE" w14:textId="77777777" w:rsidR="00231178" w:rsidRDefault="00114ACC">
            <w:r>
              <w:rPr>
                <w:b/>
                <w:bCs/>
                <w:color w:val="FFFFFF"/>
              </w:rPr>
              <w:t>Level</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4F8AF553" w14:textId="77777777" w:rsidR="00231178" w:rsidRDefault="00114ACC">
            <w:r>
              <w:rPr>
                <w:b/>
                <w:bCs/>
                <w:color w:val="FFFFFF"/>
              </w:rPr>
              <w:t>Features</w:t>
            </w:r>
          </w:p>
        </w:tc>
      </w:tr>
      <w:tr w:rsidR="00231178" w14:paraId="6597B87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4D4BC4" w14:textId="77777777" w:rsidR="00231178" w:rsidRDefault="00114ACC">
            <w:r>
              <w:rPr>
                <w:b/>
                <w:bCs/>
                <w:color w:val="8B3A1A"/>
                <w:sz w:val="20"/>
                <w:szCs w:val="20"/>
              </w:rPr>
              <w:t>1</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604DDC" w14:textId="77777777" w:rsidR="00231178" w:rsidRDefault="00114ACC">
            <w:r>
              <w:rPr>
                <w:color w:val="2B1A0E"/>
                <w:sz w:val="20"/>
                <w:szCs w:val="20"/>
              </w:rPr>
              <w:t>Track, Wild Empathy, Favoured Terrain: Desert (+2 initiative/Perception/Stealth/Survival), Water-Finder (DC 12 Survival to locate water source once per 4 hours)</w:t>
            </w:r>
          </w:p>
        </w:tc>
      </w:tr>
      <w:tr w:rsidR="00231178" w14:paraId="068917F0"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8D0C12" w14:textId="77777777" w:rsidR="00231178" w:rsidRDefault="00114ACC">
            <w:r>
              <w:rPr>
                <w:b/>
                <w:bCs/>
                <w:color w:val="8B3A1A"/>
                <w:sz w:val="20"/>
                <w:szCs w:val="20"/>
              </w:rPr>
              <w:t>2</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14C9A9" w14:textId="77777777" w:rsidR="00231178" w:rsidRDefault="00114ACC">
            <w:r>
              <w:rPr>
                <w:color w:val="2B1A0E"/>
                <w:sz w:val="20"/>
                <w:szCs w:val="20"/>
              </w:rPr>
              <w:t>Combat Style Feat (archery or two-weapon), Endurance feat bonus</w:t>
            </w:r>
          </w:p>
        </w:tc>
      </w:tr>
      <w:tr w:rsidR="00231178" w14:paraId="57EC1F9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6806DC" w14:textId="77777777" w:rsidR="00231178" w:rsidRDefault="00114ACC">
            <w:r>
              <w:rPr>
                <w:b/>
                <w:bCs/>
                <w:color w:val="8B3A1A"/>
                <w:sz w:val="20"/>
                <w:szCs w:val="20"/>
              </w:rPr>
              <w:t>3</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DC1A5D" w14:textId="77777777" w:rsidR="00231178" w:rsidRDefault="00114ACC">
            <w:r>
              <w:rPr>
                <w:color w:val="2B1A0E"/>
                <w:sz w:val="20"/>
                <w:szCs w:val="20"/>
              </w:rPr>
              <w:t>Favoured Enemy (undead, humanoid, or animal): +1d6 damage</w:t>
            </w:r>
          </w:p>
        </w:tc>
      </w:tr>
      <w:tr w:rsidR="00231178" w14:paraId="6FC239E3"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852B2B" w14:textId="77777777" w:rsidR="00231178" w:rsidRDefault="00114ACC">
            <w:r>
              <w:rPr>
                <w:b/>
                <w:bCs/>
                <w:color w:val="8B3A1A"/>
                <w:sz w:val="20"/>
                <w:szCs w:val="20"/>
              </w:rPr>
              <w:t>4</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D5CA64" w14:textId="77777777" w:rsidR="00231178" w:rsidRDefault="00114ACC">
            <w:r>
              <w:rPr>
                <w:color w:val="2B1A0E"/>
                <w:sz w:val="20"/>
                <w:szCs w:val="20"/>
              </w:rPr>
              <w:t>Ability Score Increase, Hunter's Bond (companion or teamwork feat)</w:t>
            </w:r>
          </w:p>
        </w:tc>
      </w:tr>
      <w:tr w:rsidR="00231178" w14:paraId="5C2900F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33B852" w14:textId="77777777" w:rsidR="00231178" w:rsidRDefault="00114ACC">
            <w:r>
              <w:rPr>
                <w:b/>
                <w:bCs/>
                <w:color w:val="8B3A1A"/>
                <w:sz w:val="20"/>
                <w:szCs w:val="20"/>
              </w:rPr>
              <w:t>5</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32E933" w14:textId="77777777" w:rsidR="00231178" w:rsidRDefault="00114ACC">
            <w:r>
              <w:rPr>
                <w:color w:val="2B1A0E"/>
                <w:sz w:val="20"/>
                <w:szCs w:val="20"/>
              </w:rPr>
              <w:t>Second Favoured Terrain, Improved Water-Finder (DC –4, locate double water)</w:t>
            </w:r>
          </w:p>
        </w:tc>
      </w:tr>
      <w:tr w:rsidR="00231178" w14:paraId="6B428F5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173A2F" w14:textId="77777777" w:rsidR="00231178" w:rsidRDefault="00114ACC">
            <w:r>
              <w:rPr>
                <w:b/>
                <w:bCs/>
                <w:color w:val="8B3A1A"/>
                <w:sz w:val="20"/>
                <w:szCs w:val="20"/>
              </w:rPr>
              <w:t>6</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1FDBDE" w14:textId="77777777" w:rsidR="00231178" w:rsidRDefault="00114ACC">
            <w:r>
              <w:rPr>
                <w:color w:val="2B1A0E"/>
                <w:sz w:val="20"/>
                <w:szCs w:val="20"/>
              </w:rPr>
              <w:t>Capstone: The Knowing Walk — party never accidentally lost in desert terrain; Ranger detects ambushes and pursuit 1 hour before they arrive (Perception vs Stealth)</w:t>
            </w:r>
          </w:p>
        </w:tc>
      </w:tr>
    </w:tbl>
    <w:p w14:paraId="7382DA11" w14:textId="77777777" w:rsidR="00231178" w:rsidRDefault="00231178">
      <w:pPr>
        <w:spacing w:after="120"/>
      </w:pPr>
    </w:p>
    <w:p w14:paraId="7DF4C4F8" w14:textId="77777777" w:rsidR="00231178" w:rsidRDefault="00114ACC">
      <w:pPr>
        <w:pStyle w:val="Heading3"/>
      </w:pPr>
      <w:r>
        <w:rPr>
          <w:color w:val="B5732A"/>
        </w:rPr>
        <w:t>Basin Flavour</w:t>
      </w:r>
    </w:p>
    <w:p w14:paraId="3235559B" w14:textId="77777777" w:rsidR="00231178" w:rsidRDefault="00114ACC">
      <w:pPr>
        <w:pStyle w:val="ListParagraph"/>
        <w:numPr>
          <w:ilvl w:val="0"/>
          <w:numId w:val="2"/>
        </w:numPr>
        <w:spacing w:after="80"/>
      </w:pPr>
      <w:r>
        <w:rPr>
          <w:color w:val="2B1A0E"/>
        </w:rPr>
        <w:t>Rangers are respected across all faction lines. Even Adat Mot Sandwalkers will not kill a known Ranger on trade routes if they can avoid it.</w:t>
      </w:r>
    </w:p>
    <w:p w14:paraId="4321EA5C" w14:textId="77777777" w:rsidR="00231178" w:rsidRDefault="00114ACC">
      <w:pPr>
        <w:pStyle w:val="ListParagraph"/>
        <w:numPr>
          <w:ilvl w:val="0"/>
          <w:numId w:val="2"/>
        </w:numPr>
        <w:spacing w:after="80"/>
      </w:pPr>
      <w:r>
        <w:rPr>
          <w:color w:val="2B1A0E"/>
        </w:rPr>
        <w:t>Desert Elves and Dust Born regard Rangers as the closest thing Oasis Dwellers produce to real people. This is a compliment.</w:t>
      </w:r>
    </w:p>
    <w:p w14:paraId="0728971A" w14:textId="77777777" w:rsidR="00231178" w:rsidRDefault="00231178">
      <w:pPr>
        <w:spacing w:after="120"/>
      </w:pPr>
    </w:p>
    <w:p w14:paraId="3B398574" w14:textId="77777777" w:rsidR="00231178" w:rsidRDefault="00114ACC">
      <w:pPr>
        <w:pStyle w:val="Heading2"/>
      </w:pPr>
      <w:r>
        <w:rPr>
          <w:color w:val="8B3A1A"/>
        </w:rPr>
        <w:t>Rogue</w:t>
      </w:r>
    </w:p>
    <w:p w14:paraId="28C19825" w14:textId="77777777" w:rsidR="00231178" w:rsidRDefault="00114ACC">
      <w:pPr>
        <w:spacing w:after="140"/>
      </w:pPr>
      <w:r>
        <w:rPr>
          <w:i/>
          <w:iCs/>
          <w:color w:val="7A6A52"/>
        </w:rPr>
        <w:t>"In the Basin, information is water. Water is power. Do the maths."</w:t>
      </w:r>
    </w:p>
    <w:p w14:paraId="25F69796" w14:textId="77777777" w:rsidR="00231178" w:rsidRDefault="00114ACC">
      <w:pPr>
        <w:spacing w:after="140" w:line="276" w:lineRule="auto"/>
      </w:pPr>
      <w:r>
        <w:rPr>
          <w:color w:val="2B1A0E"/>
        </w:rPr>
        <w:t>Rogues in the Basin are not thieves in the simple sense — they are people who understand how the system works well enough to move through its gaps. They know which Cistern Warden accepts bribes and in what currency. They know which tunnel under Murash-Khet connects to which basement. They know where the off-tablet market convenes and what it costs to get a message inside the Adat Mot without the message being read first.</w:t>
      </w:r>
    </w:p>
    <w:p w14:paraId="00222EA9" w14:textId="77777777" w:rsidR="00231178" w:rsidRDefault="00231178">
      <w:pPr>
        <w:spacing w:after="120"/>
      </w:pPr>
    </w:p>
    <w:p w14:paraId="3A64C2B7" w14:textId="77777777" w:rsidR="00231178" w:rsidRDefault="00114ACC">
      <w:pPr>
        <w:pStyle w:val="Heading3"/>
      </w:pPr>
      <w:r>
        <w:rPr>
          <w:color w:val="B5732A"/>
        </w:rPr>
        <w:t>Class Features (Levels 1–6)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50E87AF1"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468EBE99" w14:textId="77777777" w:rsidR="00231178" w:rsidRDefault="00114ACC">
            <w:r>
              <w:rPr>
                <w:b/>
                <w:bCs/>
                <w:color w:val="FFFFFF"/>
              </w:rPr>
              <w:t>Level</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6D32CCD2" w14:textId="77777777" w:rsidR="00231178" w:rsidRDefault="00114ACC">
            <w:r>
              <w:rPr>
                <w:b/>
                <w:bCs/>
                <w:color w:val="FFFFFF"/>
              </w:rPr>
              <w:t>Features</w:t>
            </w:r>
          </w:p>
        </w:tc>
      </w:tr>
      <w:tr w:rsidR="00231178" w14:paraId="627A90B3"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C143B3" w14:textId="77777777" w:rsidR="00231178" w:rsidRDefault="00114ACC">
            <w:r>
              <w:rPr>
                <w:b/>
                <w:bCs/>
                <w:color w:val="8B3A1A"/>
                <w:sz w:val="20"/>
                <w:szCs w:val="20"/>
              </w:rPr>
              <w:t>1</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4EDCD4" w14:textId="77777777" w:rsidR="00231178" w:rsidRDefault="00114ACC">
            <w:r>
              <w:rPr>
                <w:color w:val="2B1A0E"/>
                <w:sz w:val="20"/>
                <w:szCs w:val="20"/>
              </w:rPr>
              <w:t>Sneak Attack +1d6, Trapfinding, Basin-Tongue (fluent in one Dustborn clan dialect and trade-cant)</w:t>
            </w:r>
          </w:p>
        </w:tc>
      </w:tr>
      <w:tr w:rsidR="00231178" w14:paraId="753F7620"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0E1226" w14:textId="77777777" w:rsidR="00231178" w:rsidRDefault="00114ACC">
            <w:r>
              <w:rPr>
                <w:b/>
                <w:bCs/>
                <w:color w:val="8B3A1A"/>
                <w:sz w:val="20"/>
                <w:szCs w:val="20"/>
              </w:rPr>
              <w:t>2</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DAFD98" w14:textId="77777777" w:rsidR="00231178" w:rsidRDefault="00114ACC">
            <w:r>
              <w:rPr>
                <w:color w:val="2B1A0E"/>
                <w:sz w:val="20"/>
                <w:szCs w:val="20"/>
              </w:rPr>
              <w:t>Evasion, Rogue Talent, Water-Mark Forgery (Disable Device DC 15 to forge a water-right tablet)</w:t>
            </w:r>
          </w:p>
        </w:tc>
      </w:tr>
      <w:tr w:rsidR="00231178" w14:paraId="55584FF5"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A39586" w14:textId="77777777" w:rsidR="00231178" w:rsidRDefault="00114ACC">
            <w:r>
              <w:rPr>
                <w:b/>
                <w:bCs/>
                <w:color w:val="8B3A1A"/>
                <w:sz w:val="20"/>
                <w:szCs w:val="20"/>
              </w:rPr>
              <w:t>3</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ABFEBD" w14:textId="77777777" w:rsidR="00231178" w:rsidRDefault="00114ACC">
            <w:r>
              <w:rPr>
                <w:color w:val="2B1A0E"/>
                <w:sz w:val="20"/>
                <w:szCs w:val="20"/>
              </w:rPr>
              <w:t>Sneak Attack +2d6, Danger Sense +1 (Reflex vs traps; +1 AC vs opponents who haven't acted)</w:t>
            </w:r>
          </w:p>
        </w:tc>
      </w:tr>
      <w:tr w:rsidR="00231178" w14:paraId="096F0AA1"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0045CB" w14:textId="77777777" w:rsidR="00231178" w:rsidRDefault="00114ACC">
            <w:r>
              <w:rPr>
                <w:b/>
                <w:bCs/>
                <w:color w:val="8B3A1A"/>
                <w:sz w:val="20"/>
                <w:szCs w:val="20"/>
              </w:rPr>
              <w:lastRenderedPageBreak/>
              <w:t>4</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8243C6" w14:textId="77777777" w:rsidR="00231178" w:rsidRDefault="00114ACC">
            <w:r>
              <w:rPr>
                <w:color w:val="2B1A0E"/>
                <w:sz w:val="20"/>
                <w:szCs w:val="20"/>
              </w:rPr>
              <w:t>Ability Score Increase, Uncanny Dodge, Rogue Talent</w:t>
            </w:r>
          </w:p>
        </w:tc>
      </w:tr>
      <w:tr w:rsidR="00231178" w14:paraId="24E6996F"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F7742B" w14:textId="77777777" w:rsidR="00231178" w:rsidRDefault="00114ACC">
            <w:r>
              <w:rPr>
                <w:b/>
                <w:bCs/>
                <w:color w:val="8B3A1A"/>
                <w:sz w:val="20"/>
                <w:szCs w:val="20"/>
              </w:rPr>
              <w:t>5</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305982" w14:textId="77777777" w:rsidR="00231178" w:rsidRDefault="00114ACC">
            <w:r>
              <w:rPr>
                <w:color w:val="2B1A0E"/>
                <w:sz w:val="20"/>
                <w:szCs w:val="20"/>
              </w:rPr>
              <w:t>Sneak Attack +3d6, Improved Uncanny Dodge</w:t>
            </w:r>
          </w:p>
        </w:tc>
      </w:tr>
      <w:tr w:rsidR="00231178" w14:paraId="5F6148EB"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98FC8F" w14:textId="77777777" w:rsidR="00231178" w:rsidRDefault="00114ACC">
            <w:r>
              <w:rPr>
                <w:b/>
                <w:bCs/>
                <w:color w:val="8B3A1A"/>
                <w:sz w:val="20"/>
                <w:szCs w:val="20"/>
              </w:rPr>
              <w:t>6</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1DCD7F" w14:textId="77777777" w:rsidR="00231178" w:rsidRDefault="00114ACC">
            <w:r>
              <w:rPr>
                <w:color w:val="2B1A0E"/>
                <w:sz w:val="20"/>
                <w:szCs w:val="20"/>
              </w:rPr>
              <w:t>Capstone: Ghost of the Basin — Rogue leaves no traceable identity in any settlement registry. Water-right records and guard logs do not register their presence unless they choose.</w:t>
            </w:r>
          </w:p>
        </w:tc>
      </w:tr>
    </w:tbl>
    <w:p w14:paraId="323739A9" w14:textId="77777777" w:rsidR="00231178" w:rsidRDefault="00231178">
      <w:pPr>
        <w:spacing w:after="120"/>
      </w:pPr>
    </w:p>
    <w:p w14:paraId="0BABDD84" w14:textId="77777777" w:rsidR="00231178" w:rsidRDefault="00114ACC">
      <w:pPr>
        <w:pStyle w:val="Heading3"/>
      </w:pPr>
      <w:r>
        <w:rPr>
          <w:color w:val="B5732A"/>
        </w:rPr>
        <w:t>Basin Flavour</w:t>
      </w:r>
    </w:p>
    <w:p w14:paraId="5B5DD19D" w14:textId="77777777" w:rsidR="00231178" w:rsidRDefault="00114ACC">
      <w:pPr>
        <w:pStyle w:val="ListParagraph"/>
        <w:numPr>
          <w:ilvl w:val="0"/>
          <w:numId w:val="2"/>
        </w:numPr>
        <w:spacing w:after="80"/>
      </w:pPr>
      <w:r>
        <w:rPr>
          <w:color w:val="2B1A0E"/>
        </w:rPr>
        <w:t>Rogues are the lifeblood of black-market water networks. Many maintain accounts with multiple factions simultaneously.</w:t>
      </w:r>
    </w:p>
    <w:p w14:paraId="393F6ADF" w14:textId="77777777" w:rsidR="00231178" w:rsidRDefault="00114ACC">
      <w:pPr>
        <w:pStyle w:val="ListParagraph"/>
        <w:numPr>
          <w:ilvl w:val="0"/>
          <w:numId w:val="2"/>
        </w:numPr>
        <w:spacing w:after="80"/>
      </w:pPr>
      <w:r>
        <w:rPr>
          <w:color w:val="2B1A0E"/>
        </w:rPr>
        <w:t>The Kazem assignments are a key tool of social control. Rogues know how to vanish from the ledgers before the lists are drawn up.</w:t>
      </w:r>
    </w:p>
    <w:p w14:paraId="50F3C9FF" w14:textId="77777777" w:rsidR="00231178" w:rsidRDefault="00231178">
      <w:pPr>
        <w:spacing w:after="120"/>
      </w:pPr>
    </w:p>
    <w:p w14:paraId="33992570" w14:textId="77777777" w:rsidR="00231178" w:rsidRDefault="00114ACC">
      <w:pPr>
        <w:pStyle w:val="Heading2"/>
      </w:pPr>
      <w:r>
        <w:rPr>
          <w:color w:val="8B3A1A"/>
        </w:rPr>
        <w:t>Sorcerer</w:t>
      </w:r>
    </w:p>
    <w:p w14:paraId="153DFF73" w14:textId="77777777" w:rsidR="00231178" w:rsidRDefault="00114ACC">
      <w:pPr>
        <w:spacing w:after="140"/>
      </w:pPr>
      <w:r>
        <w:rPr>
          <w:i/>
          <w:iCs/>
          <w:color w:val="7A6A52"/>
        </w:rPr>
        <w:t>"You cannot burn what is already in the blood."</w:t>
      </w:r>
    </w:p>
    <w:p w14:paraId="067D9661" w14:textId="77777777" w:rsidR="00231178" w:rsidRDefault="00114ACC">
      <w:pPr>
        <w:spacing w:after="140" w:line="276" w:lineRule="auto"/>
      </w:pPr>
      <w:r>
        <w:rPr>
          <w:color w:val="2B1A0E"/>
        </w:rPr>
        <w:t>Sorcerers occupy a precarious but recognised position. Their magic is innate — born in the blood, not learned from books. The Adat Mot cannot confiscate it. They hate this. Their official position is that Sorcerers are tolerated as a natural phenomenon, like sandstorms: unpleasant, occasionally useful, and watched carefully.</w:t>
      </w:r>
    </w:p>
    <w:p w14:paraId="1AFEB22D" w14:textId="77777777" w:rsidR="00231178" w:rsidRDefault="00114ACC">
      <w:pPr>
        <w:spacing w:after="140" w:line="276" w:lineRule="auto"/>
      </w:pPr>
      <w:r>
        <w:rPr>
          <w:color w:val="2B1A0E"/>
        </w:rPr>
        <w:t>In Murash-Khet and most Rim settlements, Sorcerers are legal — but expected to register their bloodline with local authority. In practice enforcement is inconsistent, and many simply do not register. This is a crime. It is also extremely common.</w:t>
      </w:r>
    </w:p>
    <w:p w14:paraId="38061EE5" w14:textId="77777777" w:rsidR="00231178" w:rsidRDefault="00114ACC">
      <w:pPr>
        <w:spacing w:after="140" w:line="276" w:lineRule="auto"/>
      </w:pPr>
      <w:r>
        <w:rPr>
          <w:color w:val="2B1A0E"/>
        </w:rPr>
        <w:t>In the Zhoraqi Basin, the vast majority of Sorcerers are Jarahi — humans in whom elemental ancestry has fully surfaced. Jarahi Sorcerers must take a genie-aligned bloodline (Ifrit, Oread, Sylph, Undine, or Suli). Non-Jarahi Sorcerers are rare and their origins are often mysterious; the Dawnward Circle watches them with particular interest.</w:t>
      </w:r>
    </w:p>
    <w:p w14:paraId="5DDC1A05" w14:textId="77777777" w:rsidR="00231178" w:rsidRDefault="00231178">
      <w:pPr>
        <w:spacing w:after="120"/>
      </w:pPr>
    </w:p>
    <w:p w14:paraId="5FDF220F" w14:textId="77777777" w:rsidR="00231178" w:rsidRDefault="00114ACC">
      <w:pPr>
        <w:pStyle w:val="Heading3"/>
      </w:pPr>
      <w:r>
        <w:rPr>
          <w:color w:val="B5732A"/>
        </w:rPr>
        <w:t>Class Features (Levels 1–6)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4C3D6282"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0E2A770A" w14:textId="77777777" w:rsidR="00231178" w:rsidRDefault="00114ACC">
            <w:r>
              <w:rPr>
                <w:b/>
                <w:bCs/>
                <w:color w:val="FFFFFF"/>
              </w:rPr>
              <w:t>Level</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0E256917" w14:textId="77777777" w:rsidR="00231178" w:rsidRDefault="00114ACC">
            <w:r>
              <w:rPr>
                <w:b/>
                <w:bCs/>
                <w:color w:val="FFFFFF"/>
              </w:rPr>
              <w:t>Features</w:t>
            </w:r>
          </w:p>
        </w:tc>
      </w:tr>
      <w:tr w:rsidR="00231178" w14:paraId="719819D5"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F8F62E" w14:textId="77777777" w:rsidR="00231178" w:rsidRDefault="00114ACC">
            <w:r>
              <w:rPr>
                <w:b/>
                <w:bCs/>
                <w:color w:val="8B3A1A"/>
                <w:sz w:val="20"/>
                <w:szCs w:val="20"/>
              </w:rPr>
              <w:t>1</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094491" w14:textId="77777777" w:rsidR="00231178" w:rsidRDefault="00114ACC">
            <w:r>
              <w:rPr>
                <w:color w:val="2B1A0E"/>
                <w:sz w:val="20"/>
                <w:szCs w:val="20"/>
              </w:rPr>
              <w:t>Bloodline Power (1st level), Cantrips (4), Spells Known (2 × 1st-level)</w:t>
            </w:r>
          </w:p>
        </w:tc>
      </w:tr>
      <w:tr w:rsidR="00231178" w14:paraId="74E577CC"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23F231" w14:textId="77777777" w:rsidR="00231178" w:rsidRDefault="00114ACC">
            <w:r>
              <w:rPr>
                <w:b/>
                <w:bCs/>
                <w:color w:val="8B3A1A"/>
                <w:sz w:val="20"/>
                <w:szCs w:val="20"/>
              </w:rPr>
              <w:t>2</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0F3EB5" w14:textId="77777777" w:rsidR="00231178" w:rsidRDefault="00114ACC">
            <w:r>
              <w:rPr>
                <w:color w:val="2B1A0E"/>
                <w:sz w:val="20"/>
                <w:szCs w:val="20"/>
              </w:rPr>
              <w:t>Bloodline Feat, +1 Spell Known</w:t>
            </w:r>
          </w:p>
        </w:tc>
      </w:tr>
      <w:tr w:rsidR="00231178" w14:paraId="5DA4A43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31C958" w14:textId="77777777" w:rsidR="00231178" w:rsidRDefault="00114ACC">
            <w:r>
              <w:rPr>
                <w:b/>
                <w:bCs/>
                <w:color w:val="8B3A1A"/>
                <w:sz w:val="20"/>
                <w:szCs w:val="20"/>
              </w:rPr>
              <w:t>3</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05EEBC" w14:textId="77777777" w:rsidR="00231178" w:rsidRDefault="00114ACC">
            <w:r>
              <w:rPr>
                <w:color w:val="2B1A0E"/>
                <w:sz w:val="20"/>
                <w:szCs w:val="20"/>
              </w:rPr>
              <w:t>Bloodline Power (3rd level), +1 Spell Known, 2nd-level spells</w:t>
            </w:r>
          </w:p>
        </w:tc>
      </w:tr>
      <w:tr w:rsidR="00231178" w14:paraId="6140708B"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3CF75A" w14:textId="77777777" w:rsidR="00231178" w:rsidRDefault="00114ACC">
            <w:r>
              <w:rPr>
                <w:b/>
                <w:bCs/>
                <w:color w:val="8B3A1A"/>
                <w:sz w:val="20"/>
                <w:szCs w:val="20"/>
              </w:rPr>
              <w:t>4</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E9E69B" w14:textId="77777777" w:rsidR="00231178" w:rsidRDefault="00114ACC">
            <w:r>
              <w:rPr>
                <w:color w:val="2B1A0E"/>
                <w:sz w:val="20"/>
                <w:szCs w:val="20"/>
              </w:rPr>
              <w:t>Ability Score Increase, Bloodline Feat, +1 Spell Known</w:t>
            </w:r>
          </w:p>
        </w:tc>
      </w:tr>
      <w:tr w:rsidR="00231178" w14:paraId="2118B01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2A7318" w14:textId="77777777" w:rsidR="00231178" w:rsidRDefault="00114ACC">
            <w:r>
              <w:rPr>
                <w:b/>
                <w:bCs/>
                <w:color w:val="8B3A1A"/>
                <w:sz w:val="20"/>
                <w:szCs w:val="20"/>
              </w:rPr>
              <w:t>5</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8E1716" w14:textId="77777777" w:rsidR="00231178" w:rsidRDefault="00114ACC">
            <w:r>
              <w:rPr>
                <w:color w:val="2B1A0E"/>
                <w:sz w:val="20"/>
                <w:szCs w:val="20"/>
              </w:rPr>
              <w:t>Bloodline Power (5th level), +1 Spell Known, 3rd-level spells</w:t>
            </w:r>
          </w:p>
        </w:tc>
      </w:tr>
      <w:tr w:rsidR="00231178" w14:paraId="21C642B7"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2919D5" w14:textId="77777777" w:rsidR="00231178" w:rsidRDefault="00114ACC">
            <w:r>
              <w:rPr>
                <w:b/>
                <w:bCs/>
                <w:color w:val="8B3A1A"/>
                <w:sz w:val="20"/>
                <w:szCs w:val="20"/>
              </w:rPr>
              <w:t>6</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D0DD4B" w14:textId="77777777" w:rsidR="00231178" w:rsidRDefault="00114ACC">
            <w:r>
              <w:rPr>
                <w:color w:val="2B1A0E"/>
                <w:sz w:val="20"/>
                <w:szCs w:val="20"/>
              </w:rPr>
              <w:t>Capstone: Bloodline Ascendant — signature bloodline power usable one additional time per day; bloodline spells cast at +1 caster level</w:t>
            </w:r>
          </w:p>
        </w:tc>
      </w:tr>
    </w:tbl>
    <w:p w14:paraId="4DFA305D" w14:textId="77777777" w:rsidR="00231178" w:rsidRDefault="00231178">
      <w:pPr>
        <w:spacing w:after="120"/>
      </w:pPr>
    </w:p>
    <w:p w14:paraId="121E2E03" w14:textId="77777777" w:rsidR="00231178" w:rsidRDefault="00114ACC">
      <w:pPr>
        <w:pStyle w:val="Heading3"/>
      </w:pPr>
      <w:r>
        <w:rPr>
          <w:color w:val="B5732A"/>
        </w:rPr>
        <w:lastRenderedPageBreak/>
        <w:t>Available Bloodlines</w:t>
      </w:r>
    </w:p>
    <w:p w14:paraId="2AD7F4D8" w14:textId="77777777" w:rsidR="00231178" w:rsidRDefault="00114ACC">
      <w:pPr>
        <w:spacing w:after="140" w:line="276" w:lineRule="auto"/>
      </w:pPr>
      <w:r>
        <w:rPr>
          <w:color w:val="2B1A0E"/>
        </w:rPr>
        <w:t>Jarahi Sorcerers must choose a genie bloodline matching their elemental manifestation. Non-Jarahi Sorcerers may discuss other bloodlines with their GM.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14CE5422"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39D8CE72" w14:textId="77777777" w:rsidR="00231178" w:rsidRDefault="00114ACC">
            <w:r>
              <w:rPr>
                <w:b/>
                <w:bCs/>
                <w:color w:val="FFFFFF"/>
              </w:rPr>
              <w:t>Bloodline</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4D74CC4C" w14:textId="77777777" w:rsidR="00231178" w:rsidRDefault="00114ACC">
            <w:r>
              <w:rPr>
                <w:b/>
                <w:bCs/>
                <w:color w:val="FFFFFF"/>
              </w:rPr>
              <w:t>Basin Notes</w:t>
            </w:r>
          </w:p>
        </w:tc>
      </w:tr>
      <w:tr w:rsidR="00231178" w14:paraId="27B59474"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7E4BA2" w14:textId="77777777" w:rsidR="00231178" w:rsidRDefault="00114ACC">
            <w:r>
              <w:rPr>
                <w:b/>
                <w:bCs/>
                <w:color w:val="8B3A1A"/>
                <w:sz w:val="20"/>
                <w:szCs w:val="20"/>
              </w:rPr>
              <w:t>Elemental (Fire) — Ifrit</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2850ED" w14:textId="77777777" w:rsidR="00231178" w:rsidRDefault="00114ACC">
            <w:r>
              <w:rPr>
                <w:color w:val="2B1A0E"/>
                <w:sz w:val="20"/>
                <w:szCs w:val="20"/>
              </w:rPr>
              <w:t>Heat and flame magic; tolerated in forge-settlements; associated with Ashkareth</w:t>
            </w:r>
          </w:p>
        </w:tc>
      </w:tr>
      <w:tr w:rsidR="00231178" w14:paraId="56A4E995"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0CDF62" w14:textId="77777777" w:rsidR="00231178" w:rsidRDefault="00114ACC">
            <w:r>
              <w:rPr>
                <w:b/>
                <w:bCs/>
                <w:color w:val="8B3A1A"/>
                <w:sz w:val="20"/>
                <w:szCs w:val="20"/>
              </w:rPr>
              <w:t>Elemental (Water) — Undine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E2AA1D" w14:textId="77777777" w:rsidR="00231178" w:rsidRDefault="00114ACC">
            <w:r>
              <w:rPr>
                <w:color w:val="2B1A0E"/>
                <w:sz w:val="20"/>
                <w:szCs w:val="20"/>
              </w:rPr>
              <w:t>Water conjuration and purification; rare, politically charged; watched by all factions</w:t>
            </w:r>
          </w:p>
        </w:tc>
      </w:tr>
      <w:tr w:rsidR="00231178" w14:paraId="7683E446"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A1EB2C" w14:textId="77777777" w:rsidR="00231178" w:rsidRDefault="00114ACC">
            <w:r>
              <w:rPr>
                <w:b/>
                <w:bCs/>
                <w:color w:val="8B3A1A"/>
                <w:sz w:val="20"/>
                <w:szCs w:val="20"/>
              </w:rPr>
              <w:t>Elemental (Air) — Sylph</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C7BBFE" w14:textId="77777777" w:rsidR="00231178" w:rsidRDefault="00114ACC">
            <w:r>
              <w:rPr>
                <w:color w:val="2B1A0E"/>
                <w:sz w:val="20"/>
                <w:szCs w:val="20"/>
              </w:rPr>
              <w:t>Storm and wind magic; nomadic tendency; common among the Yazhir clans</w:t>
            </w:r>
          </w:p>
        </w:tc>
      </w:tr>
      <w:tr w:rsidR="00231178" w14:paraId="62B3AF3F"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D94BF0" w14:textId="77777777" w:rsidR="00231178" w:rsidRDefault="00114ACC">
            <w:r>
              <w:rPr>
                <w:b/>
                <w:bCs/>
                <w:color w:val="8B3A1A"/>
                <w:sz w:val="20"/>
                <w:szCs w:val="20"/>
              </w:rPr>
              <w:t>Elemental (Earth) — Oread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430F6D" w14:textId="77777777" w:rsidR="00231178" w:rsidRDefault="00114ACC">
            <w:r>
              <w:rPr>
                <w:color w:val="2B1A0E"/>
                <w:sz w:val="20"/>
                <w:szCs w:val="20"/>
              </w:rPr>
              <w:t>Stone-sense, endurance, underground awareness; valued by miners</w:t>
            </w:r>
          </w:p>
        </w:tc>
      </w:tr>
      <w:tr w:rsidR="00231178" w14:paraId="4D6D4E3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56FE66" w14:textId="77777777" w:rsidR="00231178" w:rsidRDefault="00114ACC">
            <w:r>
              <w:rPr>
                <w:b/>
                <w:bCs/>
                <w:color w:val="8B3A1A"/>
                <w:sz w:val="20"/>
                <w:szCs w:val="20"/>
              </w:rPr>
              <w:t>Suli (Mixed)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6A41DA" w14:textId="77777777" w:rsidR="00231178" w:rsidRDefault="00114ACC">
            <w:r>
              <w:rPr>
                <w:color w:val="2B1A0E"/>
                <w:sz w:val="20"/>
                <w:szCs w:val="20"/>
              </w:rPr>
              <w:t>Traces of all four elements; versatile and unpredictable; most common Jarahi manifestation</w:t>
            </w:r>
          </w:p>
        </w:tc>
      </w:tr>
    </w:tbl>
    <w:p w14:paraId="755F78B6" w14:textId="77777777" w:rsidR="00231178" w:rsidRDefault="00231178">
      <w:pPr>
        <w:spacing w:after="120"/>
      </w:pPr>
    </w:p>
    <w:p w14:paraId="6AA6D64D" w14:textId="77777777" w:rsidR="00231178" w:rsidRDefault="00114ACC">
      <w:pPr>
        <w:pStyle w:val="Heading3"/>
      </w:pPr>
      <w:r>
        <w:rPr>
          <w:color w:val="B5732A"/>
        </w:rPr>
        <w:t>Basin Flavour</w:t>
      </w:r>
    </w:p>
    <w:p w14:paraId="1D782F4D" w14:textId="77777777" w:rsidR="00231178" w:rsidRDefault="00114ACC">
      <w:pPr>
        <w:pStyle w:val="ListParagraph"/>
        <w:numPr>
          <w:ilvl w:val="0"/>
          <w:numId w:val="2"/>
        </w:numPr>
        <w:spacing w:after="80"/>
      </w:pPr>
      <w:r>
        <w:rPr>
          <w:color w:val="2B1A0E"/>
        </w:rPr>
        <w:t>Jarahi Sorcerers receive the Awakened Blood and Blood Deep racial traits (see Jarahi race entry), giving them a meaningful edge over non-Jarahi casters in their bloodline spells.</w:t>
      </w:r>
    </w:p>
    <w:p w14:paraId="26BB62F5" w14:textId="77777777" w:rsidR="00231178" w:rsidRDefault="00114ACC">
      <w:pPr>
        <w:pStyle w:val="ListParagraph"/>
        <w:numPr>
          <w:ilvl w:val="0"/>
          <w:numId w:val="2"/>
        </w:numPr>
        <w:spacing w:after="80"/>
      </w:pPr>
      <w:r>
        <w:rPr>
          <w:color w:val="2B1A0E"/>
        </w:rPr>
        <w:t>Sorcerers who can create or purify water are approached by the Dawnward Circle early and persistently.</w:t>
      </w:r>
    </w:p>
    <w:p w14:paraId="7DD01D81" w14:textId="77777777" w:rsidR="00231178" w:rsidRDefault="00114ACC">
      <w:pPr>
        <w:pStyle w:val="ListParagraph"/>
        <w:numPr>
          <w:ilvl w:val="0"/>
          <w:numId w:val="2"/>
        </w:numPr>
        <w:spacing w:after="80"/>
      </w:pPr>
      <w:r>
        <w:rPr>
          <w:color w:val="2B1A0E"/>
        </w:rPr>
        <w:t>Unregistered Sorcerers: +2 Bluff to conceal nature; –2 Diplomacy with Adat Mot officials if discovered.</w:t>
      </w:r>
    </w:p>
    <w:p w14:paraId="3408C929" w14:textId="77777777" w:rsidR="00231178" w:rsidRDefault="00114ACC">
      <w:r>
        <w:br w:type="page"/>
      </w:r>
    </w:p>
    <w:p w14:paraId="501A07EE" w14:textId="77777777" w:rsidR="00231178" w:rsidRDefault="00114ACC">
      <w:pPr>
        <w:spacing w:before="240" w:after="60"/>
        <w:jc w:val="center"/>
      </w:pPr>
      <w:r>
        <w:rPr>
          <w:rFonts w:ascii="Georgia" w:eastAsia="Georgia" w:hAnsi="Georgia" w:cs="Georgia"/>
          <w:i/>
          <w:iCs/>
          <w:color w:val="7A6A52"/>
          <w:sz w:val="26"/>
          <w:szCs w:val="26"/>
        </w:rPr>
        <w:lastRenderedPageBreak/>
        <w:t>Chapter 4</w:t>
      </w:r>
    </w:p>
    <w:p w14:paraId="11AF0DBB" w14:textId="77777777" w:rsidR="00231178" w:rsidRDefault="00114ACC">
      <w:pPr>
        <w:pBdr>
          <w:top w:val="thick" w:sz="6" w:space="4" w:color="8B3A1A"/>
          <w:bottom w:val="thick" w:sz="6" w:space="4" w:color="8B3A1A"/>
        </w:pBdr>
        <w:spacing w:after="80"/>
        <w:jc w:val="center"/>
      </w:pPr>
      <w:r>
        <w:rPr>
          <w:rFonts w:ascii="Georgia" w:eastAsia="Georgia" w:hAnsi="Georgia" w:cs="Georgia"/>
          <w:b/>
          <w:bCs/>
          <w:color w:val="2B1A0E"/>
          <w:sz w:val="44"/>
          <w:szCs w:val="44"/>
        </w:rPr>
        <w:t>FACTIONS</w:t>
      </w:r>
    </w:p>
    <w:p w14:paraId="03AE715D" w14:textId="77777777" w:rsidR="00231178" w:rsidRDefault="00114ACC">
      <w:pPr>
        <w:spacing w:after="320"/>
        <w:jc w:val="center"/>
      </w:pPr>
      <w:r>
        <w:rPr>
          <w:rFonts w:ascii="Georgia" w:eastAsia="Georgia" w:hAnsi="Georgia" w:cs="Georgia"/>
          <w:i/>
          <w:iCs/>
          <w:color w:val="7A6A52"/>
          <w:sz w:val="24"/>
          <w:szCs w:val="24"/>
        </w:rPr>
        <w:t>Who you stand with tells the desert who you are</w:t>
      </w:r>
    </w:p>
    <w:p w14:paraId="563FB9A0" w14:textId="77777777" w:rsidR="00231178" w:rsidRDefault="00114ACC">
      <w:pPr>
        <w:spacing w:after="140" w:line="276" w:lineRule="auto"/>
      </w:pPr>
      <w:r>
        <w:rPr>
          <w:color w:val="2B1A0E"/>
        </w:rPr>
        <w:t>Three factions operate in every Rim settlement. The Dawnward Circle and the Adat Mot have chapters in every town, operating in open or semi-open opposition. The third is local — a secret society specific to each settlement, different in name and character but consistent in purpose. These are called, collectively, the Ugly.</w:t>
      </w:r>
    </w:p>
    <w:p w14:paraId="65C11BD8" w14:textId="77777777" w:rsidR="00231178" w:rsidRDefault="00231178">
      <w:pPr>
        <w:spacing w:after="120"/>
      </w:pPr>
    </w:p>
    <w:p w14:paraId="3C561CD0" w14:textId="77777777" w:rsidR="00231178" w:rsidRDefault="00114ACC">
      <w:pPr>
        <w:pStyle w:val="Heading2"/>
      </w:pPr>
      <w:r>
        <w:rPr>
          <w:color w:val="8B3A1A"/>
        </w:rPr>
        <w:t>Faction Reputation</w:t>
      </w:r>
    </w:p>
    <w:p w14:paraId="4E9C2E41" w14:textId="77777777" w:rsidR="00231178" w:rsidRDefault="00114ACC">
      <w:pPr>
        <w:spacing w:after="140" w:line="276" w:lineRule="auto"/>
      </w:pPr>
      <w:r>
        <w:rPr>
          <w:color w:val="2B1A0E"/>
        </w:rPr>
        <w:t>Your relationship with each faction is tracked from –5 (Enemy) to +5 (Inner Circle / Champion / Favoured). Starting reputation is 0 (Neutral). Reputation changes based on your actions, accepted quests, and the choices you make when factions conflict.</w:t>
      </w:r>
    </w:p>
    <w:p w14:paraId="58A75385" w14:textId="77777777" w:rsidR="00231178" w:rsidRDefault="0023117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1178" w14:paraId="17B5BF4B" w14:textId="77777777">
        <w:tc>
          <w:tcPr>
            <w:tcW w:w="0" w:type="auto"/>
            <w:tcBorders>
              <w:top w:val="single" w:sz="4" w:space="0" w:color="8B3A1A"/>
              <w:left w:val="single" w:sz="4" w:space="0" w:color="8B3A1A"/>
              <w:bottom w:val="single" w:sz="4" w:space="0" w:color="8B3A1A"/>
              <w:right w:val="single" w:sz="4" w:space="0" w:color="8B3A1A"/>
            </w:tcBorders>
            <w:shd w:val="clear" w:color="auto" w:fill="EDE0C4"/>
            <w:tcMar>
              <w:top w:w="160" w:type="dxa"/>
              <w:left w:w="200" w:type="dxa"/>
              <w:bottom w:w="160" w:type="dxa"/>
              <w:right w:w="200" w:type="dxa"/>
            </w:tcMar>
          </w:tcPr>
          <w:p w14:paraId="263C0257" w14:textId="77777777" w:rsidR="00231178" w:rsidRDefault="00114ACC">
            <w:pPr>
              <w:spacing w:after="60"/>
            </w:pPr>
            <w:r>
              <w:rPr>
                <w:rFonts w:ascii="Georgia" w:eastAsia="Georgia" w:hAnsi="Georgia" w:cs="Georgia"/>
                <w:b/>
                <w:bCs/>
                <w:color w:val="8B3A1A"/>
              </w:rPr>
              <w:t>Cross-Faction Effects</w:t>
            </w:r>
          </w:p>
          <w:p w14:paraId="67328218" w14:textId="77777777" w:rsidR="00231178" w:rsidRDefault="00114ACC">
            <w:r>
              <w:rPr>
                <w:i/>
                <w:iCs/>
                <w:color w:val="2B1A0E"/>
                <w:sz w:val="20"/>
                <w:szCs w:val="20"/>
              </w:rPr>
              <w:t>Gaining +2 or more with the Dawnward Circle reduces your Adat Mot reputation by 1, and vice versa. Gaining +2 with the local secret society reduces your Dawnward Circle reputation by 1. These effects are automatic. Choose your allies carefully.</w:t>
            </w:r>
          </w:p>
        </w:tc>
      </w:tr>
    </w:tbl>
    <w:p w14:paraId="32785B4A" w14:textId="77777777" w:rsidR="00231178" w:rsidRDefault="00231178">
      <w:pPr>
        <w:spacing w:after="120"/>
      </w:pPr>
    </w:p>
    <w:p w14:paraId="4E5304D1" w14:textId="77777777" w:rsidR="00231178" w:rsidRDefault="00114ACC">
      <w:pPr>
        <w:pStyle w:val="Heading2"/>
      </w:pPr>
      <w:r>
        <w:rPr>
          <w:color w:val="8B3A1A"/>
        </w:rPr>
        <w:t>The Dawnward Circle</w:t>
      </w:r>
    </w:p>
    <w:p w14:paraId="61ECA515" w14:textId="77777777" w:rsidR="00231178" w:rsidRDefault="00114ACC">
      <w:pPr>
        <w:spacing w:after="140"/>
      </w:pPr>
      <w:r>
        <w:rPr>
          <w:i/>
          <w:iCs/>
          <w:color w:val="7A6A52"/>
        </w:rPr>
        <w:t>"The Light Against the Endless Dusk"</w:t>
      </w:r>
    </w:p>
    <w:p w14:paraId="4E860AB1" w14:textId="77777777" w:rsidR="00231178" w:rsidRDefault="00114ACC">
      <w:pPr>
        <w:spacing w:after="140" w:line="276" w:lineRule="auto"/>
      </w:pPr>
      <w:r>
        <w:rPr>
          <w:color w:val="2B1A0E"/>
        </w:rPr>
        <w:t>The Dawnward Circle is Anat's network of clerics, scholars, and defenders — present in every Rim settlement, operating with varying openness depending on local Adat Mot pressure. In most towns they maintain a registered temple or shrine, conduct public rites, and provide basic healing. Below the surface, they preserve forbidden knowledge, distribute water outside the Chains of Thirst, and train defenders.</w:t>
      </w:r>
    </w:p>
    <w:p w14:paraId="07551001" w14:textId="77777777" w:rsidR="00231178" w:rsidRDefault="00114ACC">
      <w:pPr>
        <w:spacing w:after="140" w:line="276" w:lineRule="auto"/>
      </w:pPr>
      <w:r>
        <w:rPr>
          <w:color w:val="2B1A0E"/>
        </w:rPr>
        <w:t>They are the Good of the Basin's three-faction structure — but good does not mean safe, simple, or uncomplicated. They are an institution. They are imperfect.</w:t>
      </w:r>
    </w:p>
    <w:p w14:paraId="6553B8D3" w14:textId="77777777" w:rsidR="00231178" w:rsidRDefault="00231178">
      <w:pPr>
        <w:spacing w:after="120"/>
      </w:pPr>
    </w:p>
    <w:p w14:paraId="57E654E9" w14:textId="77777777" w:rsidR="00231178" w:rsidRDefault="00114ACC">
      <w:pPr>
        <w:pStyle w:val="Heading3"/>
      </w:pPr>
      <w:r>
        <w:rPr>
          <w:color w:val="B5732A"/>
        </w:rPr>
        <w:t>What They Offer Players</w:t>
      </w:r>
    </w:p>
    <w:p w14:paraId="3A545BD1" w14:textId="77777777" w:rsidR="00231178" w:rsidRDefault="00114ACC">
      <w:pPr>
        <w:pStyle w:val="ListParagraph"/>
        <w:numPr>
          <w:ilvl w:val="0"/>
          <w:numId w:val="2"/>
        </w:numPr>
        <w:spacing w:after="80"/>
      </w:pPr>
      <w:r>
        <w:rPr>
          <w:color w:val="2B1A0E"/>
        </w:rPr>
        <w:t>Healing, water access, and safe lodging in their sanctuaries</w:t>
      </w:r>
    </w:p>
    <w:p w14:paraId="51532D5A" w14:textId="77777777" w:rsidR="00231178" w:rsidRDefault="00114ACC">
      <w:pPr>
        <w:pStyle w:val="ListParagraph"/>
        <w:numPr>
          <w:ilvl w:val="0"/>
          <w:numId w:val="2"/>
        </w:numPr>
        <w:spacing w:after="80"/>
      </w:pPr>
      <w:r>
        <w:rPr>
          <w:color w:val="2B1A0E"/>
        </w:rPr>
        <w:t>Training in martial and magical arts for those who prove themselves</w:t>
      </w:r>
    </w:p>
    <w:p w14:paraId="7EFFBA05" w14:textId="77777777" w:rsidR="00231178" w:rsidRDefault="00114ACC">
      <w:pPr>
        <w:pStyle w:val="ListParagraph"/>
        <w:numPr>
          <w:ilvl w:val="0"/>
          <w:numId w:val="2"/>
        </w:numPr>
        <w:spacing w:after="80"/>
      </w:pPr>
      <w:r>
        <w:rPr>
          <w:color w:val="2B1A0E"/>
        </w:rPr>
        <w:t>Quests to recover relics of the Old Rains and preserve forbidden knowledge</w:t>
      </w:r>
    </w:p>
    <w:p w14:paraId="33905A56" w14:textId="77777777" w:rsidR="00231178" w:rsidRDefault="00231178">
      <w:pPr>
        <w:spacing w:after="120"/>
      </w:pPr>
    </w:p>
    <w:p w14:paraId="43E66D48" w14:textId="77777777" w:rsidR="00231178" w:rsidRDefault="00114ACC">
      <w:pPr>
        <w:pStyle w:val="Heading3"/>
      </w:pPr>
      <w:r>
        <w:rPr>
          <w:color w:val="B5732A"/>
        </w:rPr>
        <w:lastRenderedPageBreak/>
        <w:t>Reputation Milestones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6B9D4A37"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79FB4D67" w14:textId="77777777" w:rsidR="00231178" w:rsidRDefault="00114ACC">
            <w:r>
              <w:rPr>
                <w:b/>
                <w:bCs/>
                <w:color w:val="FFFFFF"/>
              </w:rPr>
              <w:t>Reputation</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38D557FD" w14:textId="77777777" w:rsidR="00231178" w:rsidRDefault="00114ACC">
            <w:r>
              <w:rPr>
                <w:b/>
                <w:bCs/>
                <w:color w:val="FFFFFF"/>
              </w:rPr>
              <w:t>What Changes</w:t>
            </w:r>
          </w:p>
        </w:tc>
      </w:tr>
      <w:tr w:rsidR="00231178" w14:paraId="72D83DC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3520DC" w14:textId="77777777" w:rsidR="00231178" w:rsidRDefault="00114ACC">
            <w:r>
              <w:rPr>
                <w:b/>
                <w:bCs/>
                <w:color w:val="8B3A1A"/>
                <w:sz w:val="20"/>
                <w:szCs w:val="20"/>
              </w:rPr>
              <w:t>+1</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3A5B94" w14:textId="77777777" w:rsidR="00231178" w:rsidRDefault="00114ACC">
            <w:r>
              <w:rPr>
                <w:color w:val="2B1A0E"/>
                <w:sz w:val="20"/>
                <w:szCs w:val="20"/>
              </w:rPr>
              <w:t>Known to local members; access to sanctuary common areas</w:t>
            </w:r>
          </w:p>
        </w:tc>
      </w:tr>
      <w:tr w:rsidR="00231178" w14:paraId="65475266"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C7667E" w14:textId="77777777" w:rsidR="00231178" w:rsidRDefault="00114ACC">
            <w:r>
              <w:rPr>
                <w:b/>
                <w:bCs/>
                <w:color w:val="8B3A1A"/>
                <w:sz w:val="20"/>
                <w:szCs w:val="20"/>
              </w:rPr>
              <w:t>+2</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B3D035" w14:textId="77777777" w:rsidR="00231178" w:rsidRDefault="00114ACC">
            <w:r>
              <w:rPr>
                <w:color w:val="2B1A0E"/>
                <w:sz w:val="20"/>
                <w:szCs w:val="20"/>
              </w:rPr>
              <w:t>Welcomed as an ally; access to restricted library sections</w:t>
            </w:r>
          </w:p>
        </w:tc>
      </w:tr>
      <w:tr w:rsidR="00231178" w14:paraId="45F06B9F"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310864" w14:textId="77777777" w:rsidR="00231178" w:rsidRDefault="00114ACC">
            <w:r>
              <w:rPr>
                <w:b/>
                <w:bCs/>
                <w:color w:val="8B3A1A"/>
                <w:sz w:val="20"/>
                <w:szCs w:val="20"/>
              </w:rPr>
              <w:t>+3</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1BCF68" w14:textId="77777777" w:rsidR="00231178" w:rsidRDefault="00114ACC">
            <w:r>
              <w:rPr>
                <w:color w:val="2B1A0E"/>
                <w:sz w:val="20"/>
                <w:szCs w:val="20"/>
              </w:rPr>
              <w:t>Given a Dawnward Circle symbol; Ward-Patron vouches for you</w:t>
            </w:r>
          </w:p>
        </w:tc>
      </w:tr>
      <w:tr w:rsidR="00231178" w14:paraId="3D53930C"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5D9E5C" w14:textId="77777777" w:rsidR="00231178" w:rsidRDefault="00114ACC">
            <w:r>
              <w:rPr>
                <w:b/>
                <w:bCs/>
                <w:color w:val="8B3A1A"/>
                <w:sz w:val="20"/>
                <w:szCs w:val="20"/>
              </w:rPr>
              <w:t>+4</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91115B" w14:textId="77777777" w:rsidR="00231178" w:rsidRDefault="00114ACC">
            <w:r>
              <w:rPr>
                <w:color w:val="2B1A0E"/>
                <w:sz w:val="20"/>
                <w:szCs w:val="20"/>
              </w:rPr>
              <w:t>Granted a named mission; introduced to the Sunscribe</w:t>
            </w:r>
          </w:p>
        </w:tc>
      </w:tr>
      <w:tr w:rsidR="00231178" w14:paraId="4831AF40"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3CF5AC" w14:textId="77777777" w:rsidR="00231178" w:rsidRDefault="00114ACC">
            <w:r>
              <w:rPr>
                <w:b/>
                <w:bCs/>
                <w:color w:val="8B3A1A"/>
                <w:sz w:val="20"/>
                <w:szCs w:val="20"/>
              </w:rPr>
              <w:t>+5</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A997CF" w14:textId="77777777" w:rsidR="00231178" w:rsidRDefault="00114ACC">
            <w:r>
              <w:rPr>
                <w:color w:val="2B1A0E"/>
                <w:sz w:val="20"/>
                <w:szCs w:val="20"/>
              </w:rPr>
              <w:t>Considered a true defender of Anat; access to all Circle resources</w:t>
            </w:r>
          </w:p>
        </w:tc>
      </w:tr>
    </w:tbl>
    <w:p w14:paraId="351CF5EE" w14:textId="77777777" w:rsidR="00231178" w:rsidRDefault="00231178">
      <w:pPr>
        <w:spacing w:after="120"/>
      </w:pPr>
    </w:p>
    <w:p w14:paraId="33137079" w14:textId="77777777" w:rsidR="00231178" w:rsidRDefault="00114ACC">
      <w:pPr>
        <w:pStyle w:val="Heading2"/>
      </w:pPr>
      <w:r>
        <w:rPr>
          <w:color w:val="8B3A1A"/>
        </w:rPr>
        <w:t>The Adat Mot</w:t>
      </w:r>
    </w:p>
    <w:p w14:paraId="0BCE909A" w14:textId="77777777" w:rsidR="00231178" w:rsidRDefault="00114ACC">
      <w:pPr>
        <w:spacing w:after="140"/>
      </w:pPr>
      <w:r>
        <w:rPr>
          <w:i/>
          <w:iCs/>
          <w:color w:val="7A6A52"/>
        </w:rPr>
        <w:t>"Every Breath Has a Price"</w:t>
      </w:r>
    </w:p>
    <w:p w14:paraId="0E8E11BB" w14:textId="77777777" w:rsidR="00231178" w:rsidRDefault="00114ACC">
      <w:pPr>
        <w:spacing w:after="140" w:line="276" w:lineRule="auto"/>
      </w:pPr>
      <w:r>
        <w:rPr>
          <w:color w:val="2B1A0E"/>
        </w:rPr>
        <w:t>The Adat Mot are the dominant political force in every oasis city-state. They do not merely govern — they define the terms by which life is permitted. Their control of water access is total in principle and nearly total in practice.</w:t>
      </w:r>
    </w:p>
    <w:p w14:paraId="7B4AE5BB" w14:textId="77777777" w:rsidR="00231178" w:rsidRDefault="00114ACC">
      <w:pPr>
        <w:spacing w:after="140" w:line="276" w:lineRule="auto"/>
      </w:pPr>
      <w:r>
        <w:rPr>
          <w:color w:val="2B1A0E"/>
        </w:rPr>
        <w:t>They are the Bad — but the game begins with them as quest-givers, bureaucrats, and unavoidable presences in daily life. The party will interact with the Adat Mot long before they fight them. Some of what the Adat Mot asks will be reasonable. Some will not. Distinguishing between the two is part of the game. Note: the Adat Mot are not a playable faction for player characters.</w:t>
      </w:r>
    </w:p>
    <w:p w14:paraId="035C3CFC" w14:textId="77777777" w:rsidR="00231178" w:rsidRDefault="00231178">
      <w:pPr>
        <w:spacing w:after="120"/>
      </w:pPr>
    </w:p>
    <w:p w14:paraId="049C4161" w14:textId="77777777" w:rsidR="00231178" w:rsidRDefault="00114ACC">
      <w:pPr>
        <w:pStyle w:val="Heading3"/>
      </w:pPr>
      <w:r>
        <w:rPr>
          <w:color w:val="B5732A"/>
        </w:rPr>
        <w:t>What They Offer Players (Early Game)</w:t>
      </w:r>
    </w:p>
    <w:p w14:paraId="7984D1B2" w14:textId="77777777" w:rsidR="00231178" w:rsidRDefault="00114ACC">
      <w:pPr>
        <w:pStyle w:val="ListParagraph"/>
        <w:numPr>
          <w:ilvl w:val="0"/>
          <w:numId w:val="2"/>
        </w:numPr>
        <w:spacing w:after="80"/>
      </w:pPr>
      <w:r>
        <w:rPr>
          <w:color w:val="2B1A0E"/>
        </w:rPr>
        <w:t>Work, coin, and water allotments for completed tasks</w:t>
      </w:r>
    </w:p>
    <w:p w14:paraId="776D80FD" w14:textId="77777777" w:rsidR="00231178" w:rsidRDefault="00114ACC">
      <w:pPr>
        <w:pStyle w:val="ListParagraph"/>
        <w:numPr>
          <w:ilvl w:val="0"/>
          <w:numId w:val="2"/>
        </w:numPr>
        <w:spacing w:after="80"/>
      </w:pPr>
      <w:r>
        <w:rPr>
          <w:color w:val="2B1A0E"/>
        </w:rPr>
        <w:t>Legal protection and access to restricted areas for Favoured contacts</w:t>
      </w:r>
    </w:p>
    <w:p w14:paraId="3EFA5655" w14:textId="77777777" w:rsidR="00231178" w:rsidRDefault="00114ACC">
      <w:pPr>
        <w:pStyle w:val="ListParagraph"/>
        <w:numPr>
          <w:ilvl w:val="0"/>
          <w:numId w:val="2"/>
        </w:numPr>
        <w:spacing w:after="80"/>
      </w:pPr>
      <w:r>
        <w:rPr>
          <w:color w:val="2B1A0E"/>
        </w:rPr>
        <w:t>Information — they know everything that happens in their settlements</w:t>
      </w:r>
    </w:p>
    <w:p w14:paraId="24CECE6D" w14:textId="77777777" w:rsidR="00231178" w:rsidRDefault="00231178">
      <w:pPr>
        <w:spacing w:after="120"/>
      </w:pPr>
    </w:p>
    <w:p w14:paraId="2CD1F361" w14:textId="77777777" w:rsidR="00231178" w:rsidRDefault="00114ACC">
      <w:pPr>
        <w:pStyle w:val="Heading3"/>
      </w:pPr>
      <w:r>
        <w:rPr>
          <w:color w:val="B5732A"/>
        </w:rPr>
        <w:t>Reputation Milestones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6AFF55EB"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0D72AA88" w14:textId="77777777" w:rsidR="00231178" w:rsidRDefault="00114ACC">
            <w:r>
              <w:rPr>
                <w:b/>
                <w:bCs/>
                <w:color w:val="FFFFFF"/>
              </w:rPr>
              <w:t>Reputation</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0304D22A" w14:textId="77777777" w:rsidR="00231178" w:rsidRDefault="00114ACC">
            <w:r>
              <w:rPr>
                <w:b/>
                <w:bCs/>
                <w:color w:val="FFFFFF"/>
              </w:rPr>
              <w:t>What Changes</w:t>
            </w:r>
          </w:p>
        </w:tc>
      </w:tr>
      <w:tr w:rsidR="00231178" w14:paraId="68DD0320"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900F35" w14:textId="77777777" w:rsidR="00231178" w:rsidRDefault="00114ACC">
            <w:r>
              <w:rPr>
                <w:b/>
                <w:bCs/>
                <w:color w:val="8B3A1A"/>
                <w:sz w:val="20"/>
                <w:szCs w:val="20"/>
              </w:rPr>
              <w:t>+1</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A45852" w14:textId="77777777" w:rsidR="00231178" w:rsidRDefault="00114ACC">
            <w:r>
              <w:rPr>
                <w:color w:val="2B1A0E"/>
                <w:sz w:val="20"/>
                <w:szCs w:val="20"/>
              </w:rPr>
              <w:t>Known to local Desiccants as a reliable contractor</w:t>
            </w:r>
          </w:p>
        </w:tc>
      </w:tr>
      <w:tr w:rsidR="00231178" w14:paraId="3B4D1B71"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CDCB74" w14:textId="77777777" w:rsidR="00231178" w:rsidRDefault="00114ACC">
            <w:r>
              <w:rPr>
                <w:b/>
                <w:bCs/>
                <w:color w:val="8B3A1A"/>
                <w:sz w:val="20"/>
                <w:szCs w:val="20"/>
              </w:rPr>
              <w:t>+2</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02D909" w14:textId="77777777" w:rsidR="00231178" w:rsidRDefault="00114ACC">
            <w:r>
              <w:rPr>
                <w:color w:val="2B1A0E"/>
                <w:sz w:val="20"/>
                <w:szCs w:val="20"/>
              </w:rPr>
              <w:t>Access to Adat Mot supply routes and official water permits</w:t>
            </w:r>
          </w:p>
        </w:tc>
      </w:tr>
      <w:tr w:rsidR="00231178" w14:paraId="3D7214E5"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22A17C" w14:textId="77777777" w:rsidR="00231178" w:rsidRDefault="00114ACC">
            <w:r>
              <w:rPr>
                <w:b/>
                <w:bCs/>
                <w:color w:val="8B3A1A"/>
                <w:sz w:val="20"/>
                <w:szCs w:val="20"/>
              </w:rPr>
              <w:t>+3</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99C6F3" w14:textId="77777777" w:rsidR="00231178" w:rsidRDefault="00114ACC">
            <w:r>
              <w:rPr>
                <w:color w:val="2B1A0E"/>
                <w:sz w:val="20"/>
                <w:szCs w:val="20"/>
              </w:rPr>
              <w:t>Bone-Tithe obligation — you owe them something significant</w:t>
            </w:r>
          </w:p>
        </w:tc>
      </w:tr>
      <w:tr w:rsidR="00231178" w14:paraId="7107771B"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986D02" w14:textId="77777777" w:rsidR="00231178" w:rsidRDefault="00114ACC">
            <w:r>
              <w:rPr>
                <w:b/>
                <w:bCs/>
                <w:color w:val="8B3A1A"/>
                <w:sz w:val="20"/>
                <w:szCs w:val="20"/>
              </w:rPr>
              <w:t>+4</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9ABB11" w14:textId="77777777" w:rsidR="00231178" w:rsidRDefault="00114ACC">
            <w:r>
              <w:rPr>
                <w:color w:val="2B1A0E"/>
                <w:sz w:val="20"/>
                <w:szCs w:val="20"/>
              </w:rPr>
              <w:t>Introduced to local Scourge-Priest; expected to report persons of interest</w:t>
            </w:r>
          </w:p>
        </w:tc>
      </w:tr>
      <w:tr w:rsidR="00231178" w14:paraId="64AE70C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713148" w14:textId="77777777" w:rsidR="00231178" w:rsidRDefault="00114ACC">
            <w:r>
              <w:rPr>
                <w:b/>
                <w:bCs/>
                <w:color w:val="8B3A1A"/>
                <w:sz w:val="20"/>
                <w:szCs w:val="20"/>
              </w:rPr>
              <w:t>+5</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7C7556" w14:textId="77777777" w:rsidR="00231178" w:rsidRDefault="00114ACC">
            <w:r>
              <w:rPr>
                <w:color w:val="2B1A0E"/>
                <w:sz w:val="20"/>
                <w:szCs w:val="20"/>
              </w:rPr>
              <w:t>Considered a Drylord asset — dangerous in ways the party must decide how to handle</w:t>
            </w:r>
          </w:p>
        </w:tc>
      </w:tr>
    </w:tbl>
    <w:p w14:paraId="132A85C0" w14:textId="77777777" w:rsidR="00231178" w:rsidRDefault="00231178">
      <w:pPr>
        <w:spacing w:after="120"/>
      </w:pPr>
    </w:p>
    <w:p w14:paraId="6159D457" w14:textId="77777777" w:rsidR="00231178" w:rsidRDefault="00114ACC">
      <w:pPr>
        <w:pStyle w:val="Heading2"/>
      </w:pPr>
      <w:r>
        <w:rPr>
          <w:color w:val="8B3A1A"/>
        </w:rPr>
        <w:t>Local Secret Societies — The Ugly</w:t>
      </w:r>
    </w:p>
    <w:p w14:paraId="4E33F348" w14:textId="77777777" w:rsidR="00231178" w:rsidRDefault="00114ACC">
      <w:pPr>
        <w:spacing w:after="140" w:line="276" w:lineRule="auto"/>
      </w:pPr>
      <w:r>
        <w:rPr>
          <w:color w:val="2B1A0E"/>
        </w:rPr>
        <w:lastRenderedPageBreak/>
        <w:t>Every Rim settlement has one: a loose, locally-rooted network of rebels, smugglers, opportunists, and freedom-seekers. They are not uniformly heroic. Some members want justice. Some want profit. Most want to breathe without asking permission.</w:t>
      </w:r>
    </w:p>
    <w:p w14:paraId="3A08FDA7" w14:textId="77777777" w:rsidR="00231178" w:rsidRDefault="00231178">
      <w:pPr>
        <w:spacing w:after="120"/>
      </w:pPr>
    </w:p>
    <w:p w14:paraId="05F7CA1C" w14:textId="77777777" w:rsidR="00231178" w:rsidRDefault="00114ACC">
      <w:pPr>
        <w:pStyle w:val="Heading3"/>
      </w:pPr>
      <w:r>
        <w:rPr>
          <w:color w:val="B5732A"/>
        </w:rPr>
        <w:t>The Broken Chalice — Murash-Khet</w:t>
      </w:r>
    </w:p>
    <w:p w14:paraId="0E1150DE" w14:textId="77777777" w:rsidR="00231178" w:rsidRDefault="00114ACC">
      <w:pPr>
        <w:spacing w:after="140"/>
      </w:pPr>
      <w:r>
        <w:rPr>
          <w:i/>
          <w:iCs/>
          <w:color w:val="7A6A52"/>
        </w:rPr>
        <w:t>"No Chains in Sand" — symbol: shattered cup in white ash, worn on scarves or armbands</w:t>
      </w:r>
    </w:p>
    <w:p w14:paraId="49580D12" w14:textId="77777777" w:rsidR="00231178" w:rsidRDefault="00114ACC">
      <w:pPr>
        <w:spacing w:after="140" w:line="276" w:lineRule="auto"/>
      </w:pPr>
      <w:r>
        <w:rPr>
          <w:color w:val="2B1A0E"/>
        </w:rPr>
        <w:t>The Broken Chalice is Murash-Khet's underground network. They smuggle water into poor districts, operate off-tablet markets, protect escaped Kazem conscripts, and occasionally sabotage Adat Mot rituals. They will hire the party. The work will be morally interesting. The pay will be in water-marks and favours.</w:t>
      </w:r>
    </w:p>
    <w:p w14:paraId="51FA3CC3" w14:textId="77777777" w:rsidR="00231178" w:rsidRDefault="00231178">
      <w:pPr>
        <w:spacing w:after="120"/>
      </w:pPr>
    </w:p>
    <w:p w14:paraId="07F9DAC9" w14:textId="77777777" w:rsidR="00231178" w:rsidRDefault="00114ACC">
      <w:pPr>
        <w:pStyle w:val="Heading3"/>
      </w:pPr>
      <w:r>
        <w:rPr>
          <w:color w:val="B5732A"/>
        </w:rPr>
        <w:t>The Scoured Hand — Khural</w:t>
      </w:r>
    </w:p>
    <w:p w14:paraId="174B119C" w14:textId="77777777" w:rsidR="00231178" w:rsidRDefault="00114ACC">
      <w:pPr>
        <w:spacing w:after="140" w:line="276" w:lineRule="auto"/>
      </w:pPr>
      <w:r>
        <w:rPr>
          <w:color w:val="2B1A0E"/>
        </w:rPr>
        <w:t>The Scoured Hand operates in Khural, the holy capital. Operating a secret society in the Adat Mot's own headquarters requires extraordinary discipline. The Scoured Hand is smaller, more secretive, and more dangerous than the Broken Chalice — and its membership includes people in positions of real power.</w:t>
      </w:r>
    </w:p>
    <w:p w14:paraId="35EF572D" w14:textId="77777777" w:rsidR="00231178" w:rsidRDefault="00231178">
      <w:pPr>
        <w:spacing w:after="120"/>
      </w:pPr>
    </w:p>
    <w:p w14:paraId="39F03A75" w14:textId="77777777" w:rsidR="00231178" w:rsidRDefault="00114ACC">
      <w:pPr>
        <w:pStyle w:val="Heading3"/>
      </w:pPr>
      <w:r>
        <w:rPr>
          <w:color w:val="B5732A"/>
        </w:rPr>
        <w:t>Reputation Milestones (All Local Societies)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50561F35"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4FFF5D90" w14:textId="77777777" w:rsidR="00231178" w:rsidRDefault="00114ACC">
            <w:r>
              <w:rPr>
                <w:b/>
                <w:bCs/>
                <w:color w:val="FFFFFF"/>
              </w:rPr>
              <w:t>Reputation</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12B54CF5" w14:textId="77777777" w:rsidR="00231178" w:rsidRDefault="00114ACC">
            <w:r>
              <w:rPr>
                <w:b/>
                <w:bCs/>
                <w:color w:val="FFFFFF"/>
              </w:rPr>
              <w:t>What Changes</w:t>
            </w:r>
          </w:p>
        </w:tc>
      </w:tr>
      <w:tr w:rsidR="00231178" w14:paraId="78ABD6E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F803AE" w14:textId="77777777" w:rsidR="00231178" w:rsidRDefault="00114ACC">
            <w:r>
              <w:rPr>
                <w:b/>
                <w:bCs/>
                <w:color w:val="8B3A1A"/>
                <w:sz w:val="20"/>
                <w:szCs w:val="20"/>
              </w:rPr>
              <w:t>+1</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B1F25E" w14:textId="77777777" w:rsidR="00231178" w:rsidRDefault="00114ACC">
            <w:r>
              <w:rPr>
                <w:color w:val="2B1A0E"/>
                <w:sz w:val="20"/>
                <w:szCs w:val="20"/>
              </w:rPr>
              <w:t>Non-hostile outsider; can buy from off-tablet markets</w:t>
            </w:r>
          </w:p>
        </w:tc>
      </w:tr>
      <w:tr w:rsidR="00231178" w14:paraId="74272D2C"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60B5E2" w14:textId="77777777" w:rsidR="00231178" w:rsidRDefault="00114ACC">
            <w:r>
              <w:rPr>
                <w:b/>
                <w:bCs/>
                <w:color w:val="8B3A1A"/>
                <w:sz w:val="20"/>
                <w:szCs w:val="20"/>
              </w:rPr>
              <w:t>+2</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2E8813" w14:textId="77777777" w:rsidR="00231178" w:rsidRDefault="00114ACC">
            <w:r>
              <w:rPr>
                <w:color w:val="2B1A0E"/>
                <w:sz w:val="20"/>
                <w:szCs w:val="20"/>
              </w:rPr>
              <w:t>Introduced to a Sand-Minder or equivalent; given a recognition signal</w:t>
            </w:r>
          </w:p>
        </w:tc>
      </w:tr>
      <w:tr w:rsidR="00231178" w14:paraId="45C44331"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FCDCE2" w14:textId="77777777" w:rsidR="00231178" w:rsidRDefault="00114ACC">
            <w:r>
              <w:rPr>
                <w:b/>
                <w:bCs/>
                <w:color w:val="8B3A1A"/>
                <w:sz w:val="20"/>
                <w:szCs w:val="20"/>
              </w:rPr>
              <w:t>+3</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B29329" w14:textId="77777777" w:rsidR="00231178" w:rsidRDefault="00114ACC">
            <w:r>
              <w:rPr>
                <w:color w:val="2B1A0E"/>
                <w:sz w:val="20"/>
                <w:szCs w:val="20"/>
              </w:rPr>
              <w:t>Access to underground routes and safe houses</w:t>
            </w:r>
          </w:p>
        </w:tc>
      </w:tr>
      <w:tr w:rsidR="00231178" w14:paraId="5C05AACC"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528A97" w14:textId="77777777" w:rsidR="00231178" w:rsidRDefault="00114ACC">
            <w:r>
              <w:rPr>
                <w:b/>
                <w:bCs/>
                <w:color w:val="8B3A1A"/>
                <w:sz w:val="20"/>
                <w:szCs w:val="20"/>
              </w:rPr>
              <w:t>+4</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9B89E4" w14:textId="77777777" w:rsidR="00231178" w:rsidRDefault="00114ACC">
            <w:r>
              <w:rPr>
                <w:color w:val="2B1A0E"/>
                <w:sz w:val="20"/>
                <w:szCs w:val="20"/>
              </w:rPr>
              <w:t>Invited to faction planning; meet named leadership</w:t>
            </w:r>
          </w:p>
        </w:tc>
      </w:tr>
      <w:tr w:rsidR="00231178" w14:paraId="14F7B067"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762C13" w14:textId="77777777" w:rsidR="00231178" w:rsidRDefault="00114ACC">
            <w:r>
              <w:rPr>
                <w:b/>
                <w:bCs/>
                <w:color w:val="8B3A1A"/>
                <w:sz w:val="20"/>
                <w:szCs w:val="20"/>
              </w:rPr>
              <w:t>+5</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85B82F" w14:textId="77777777" w:rsidR="00231178" w:rsidRDefault="00114ACC">
            <w:r>
              <w:rPr>
                <w:color w:val="2B1A0E"/>
                <w:sz w:val="20"/>
                <w:szCs w:val="20"/>
              </w:rPr>
              <w:t>Full member; know all routes, all names, all secrets — and all obligations</w:t>
            </w:r>
          </w:p>
        </w:tc>
      </w:tr>
    </w:tbl>
    <w:p w14:paraId="7D372446" w14:textId="77777777" w:rsidR="00231178" w:rsidRDefault="00231178">
      <w:pPr>
        <w:spacing w:after="120"/>
      </w:pPr>
    </w:p>
    <w:p w14:paraId="47778EDC" w14:textId="77777777" w:rsidR="00231178" w:rsidRDefault="00114ACC">
      <w:pPr>
        <w:pStyle w:val="Heading2"/>
      </w:pPr>
      <w:r>
        <w:rPr>
          <w:color w:val="8B3A1A"/>
        </w:rPr>
        <w:t>Faction Flags</w:t>
      </w:r>
    </w:p>
    <w:p w14:paraId="50B06A75" w14:textId="77777777" w:rsidR="00231178" w:rsidRDefault="00114ACC">
      <w:pPr>
        <w:spacing w:after="140" w:line="276" w:lineRule="auto"/>
      </w:pPr>
      <w:r>
        <w:rPr>
          <w:color w:val="2B1A0E"/>
        </w:rPr>
        <w:t>Faction Flags are special conditions marking significant events in your relationship with a faction. Tracked on your character sheet.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5B23E1B5"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1AF0F0DC" w14:textId="77777777" w:rsidR="00231178" w:rsidRDefault="00114ACC">
            <w:r>
              <w:rPr>
                <w:b/>
                <w:bCs/>
                <w:color w:val="FFFFFF"/>
              </w:rPr>
              <w:t>Flag</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2854E00C" w14:textId="77777777" w:rsidR="00231178" w:rsidRDefault="00114ACC">
            <w:r>
              <w:rPr>
                <w:b/>
                <w:bCs/>
                <w:color w:val="FFFFFF"/>
              </w:rPr>
              <w:t>Effect</w:t>
            </w:r>
          </w:p>
        </w:tc>
      </w:tr>
      <w:tr w:rsidR="00231178" w14:paraId="7C959FD8"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96C32F" w14:textId="77777777" w:rsidR="00231178" w:rsidRDefault="00114ACC">
            <w:r>
              <w:rPr>
                <w:b/>
                <w:bCs/>
                <w:color w:val="8B3A1A"/>
                <w:sz w:val="20"/>
                <w:szCs w:val="20"/>
              </w:rPr>
              <w:t>Marked by Anat</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CAA12A" w14:textId="77777777" w:rsidR="00231178" w:rsidRDefault="00114ACC">
            <w:r>
              <w:rPr>
                <w:color w:val="2B1A0E"/>
                <w:sz w:val="20"/>
                <w:szCs w:val="20"/>
              </w:rPr>
              <w:t>Dawnward Circle has formally recognised you as a defender. +1 all Circle interactions; Sandwalkers note your symbol.</w:t>
            </w:r>
          </w:p>
        </w:tc>
      </w:tr>
      <w:tr w:rsidR="00231178" w14:paraId="0F668802"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222EA3" w14:textId="77777777" w:rsidR="00231178" w:rsidRDefault="00114ACC">
            <w:r>
              <w:rPr>
                <w:b/>
                <w:bCs/>
                <w:color w:val="8B3A1A"/>
                <w:sz w:val="20"/>
                <w:szCs w:val="20"/>
              </w:rPr>
              <w:t>Bone-Tithe Owed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63DEC9" w14:textId="77777777" w:rsidR="00231178" w:rsidRDefault="00114ACC">
            <w:r>
              <w:rPr>
                <w:color w:val="2B1A0E"/>
                <w:sz w:val="20"/>
                <w:szCs w:val="20"/>
              </w:rPr>
              <w:t>You owe the Adat Mot something significant. Until paid, they will not move against you. They will not forget either.</w:t>
            </w:r>
          </w:p>
        </w:tc>
      </w:tr>
      <w:tr w:rsidR="00231178" w14:paraId="20B2A80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7C7709" w14:textId="77777777" w:rsidR="00231178" w:rsidRDefault="00114ACC">
            <w:r>
              <w:rPr>
                <w:b/>
                <w:bCs/>
                <w:color w:val="8B3A1A"/>
                <w:sz w:val="20"/>
                <w:szCs w:val="20"/>
              </w:rPr>
              <w:lastRenderedPageBreak/>
              <w:t>Smuggler's Sandmark</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EF8AF5" w14:textId="77777777" w:rsidR="00231178" w:rsidRDefault="00114ACC">
            <w:r>
              <w:rPr>
                <w:color w:val="2B1A0E"/>
                <w:sz w:val="20"/>
                <w:szCs w:val="20"/>
              </w:rPr>
              <w:t>Known to the Basin's black-market networks. Gates open. Questions stop. New obligations begin.</w:t>
            </w:r>
          </w:p>
        </w:tc>
      </w:tr>
      <w:tr w:rsidR="00231178" w14:paraId="427E5C9F"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E5ECC5" w14:textId="77777777" w:rsidR="00231178" w:rsidRDefault="00114ACC">
            <w:r>
              <w:rPr>
                <w:b/>
                <w:bCs/>
                <w:color w:val="8B3A1A"/>
                <w:sz w:val="20"/>
                <w:szCs w:val="20"/>
              </w:rPr>
              <w:t>Water-Breather Token</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B8E037" w14:textId="77777777" w:rsidR="00231178" w:rsidRDefault="00114ACC">
            <w:r>
              <w:rPr>
                <w:color w:val="2B1A0E"/>
                <w:sz w:val="20"/>
                <w:szCs w:val="20"/>
              </w:rPr>
              <w:t>Deep trust token from a local secret society. Access to one protected underground route.</w:t>
            </w:r>
          </w:p>
        </w:tc>
      </w:tr>
    </w:tbl>
    <w:p w14:paraId="04B41F69" w14:textId="77777777" w:rsidR="00231178" w:rsidRDefault="00114ACC">
      <w:r>
        <w:br w:type="page"/>
      </w:r>
    </w:p>
    <w:p w14:paraId="0D25C0A3" w14:textId="77777777" w:rsidR="00231178" w:rsidRDefault="00114ACC">
      <w:pPr>
        <w:spacing w:before="240" w:after="60"/>
        <w:jc w:val="center"/>
      </w:pPr>
      <w:r>
        <w:rPr>
          <w:rFonts w:ascii="Georgia" w:eastAsia="Georgia" w:hAnsi="Georgia" w:cs="Georgia"/>
          <w:i/>
          <w:iCs/>
          <w:color w:val="7A6A52"/>
          <w:sz w:val="26"/>
          <w:szCs w:val="26"/>
        </w:rPr>
        <w:lastRenderedPageBreak/>
        <w:t>Chapter 5</w:t>
      </w:r>
    </w:p>
    <w:p w14:paraId="7C5BD73F" w14:textId="77777777" w:rsidR="00231178" w:rsidRDefault="00114ACC">
      <w:pPr>
        <w:pBdr>
          <w:top w:val="thick" w:sz="6" w:space="4" w:color="8B3A1A"/>
          <w:bottom w:val="thick" w:sz="6" w:space="4" w:color="8B3A1A"/>
        </w:pBdr>
        <w:spacing w:after="80"/>
        <w:jc w:val="center"/>
      </w:pPr>
      <w:r>
        <w:rPr>
          <w:rFonts w:ascii="Georgia" w:eastAsia="Georgia" w:hAnsi="Georgia" w:cs="Georgia"/>
          <w:b/>
          <w:bCs/>
          <w:color w:val="2B1A0E"/>
          <w:sz w:val="44"/>
          <w:szCs w:val="44"/>
        </w:rPr>
        <w:t>SETTLEMENTS OF THE RIM</w:t>
      </w:r>
    </w:p>
    <w:p w14:paraId="6A5D8844" w14:textId="77777777" w:rsidR="00231178" w:rsidRDefault="00114ACC">
      <w:pPr>
        <w:spacing w:after="320"/>
        <w:jc w:val="center"/>
      </w:pPr>
      <w:r>
        <w:rPr>
          <w:rFonts w:ascii="Georgia" w:eastAsia="Georgia" w:hAnsi="Georgia" w:cs="Georgia"/>
          <w:i/>
          <w:iCs/>
          <w:color w:val="7A6A52"/>
          <w:sz w:val="24"/>
          <w:szCs w:val="24"/>
        </w:rPr>
        <w:t>Nine cities on the edge of everything</w:t>
      </w:r>
    </w:p>
    <w:p w14:paraId="214186A0" w14:textId="77777777" w:rsidR="00231178" w:rsidRDefault="00114ACC">
      <w:pPr>
        <w:spacing w:after="140" w:line="276" w:lineRule="auto"/>
      </w:pPr>
      <w:r>
        <w:rPr>
          <w:color w:val="2B1A0E"/>
        </w:rPr>
        <w:t>The oasis city-states of the Basin Rim are connected by Dustborn trade routes — dangerous paths hugging the desert's edge, maintained by the twelve clans. Each settlement is functionally independent but economically interdependent. The Adat Mot sits at the centre of every transaction, collecting its tithe.</w:t>
      </w:r>
    </w:p>
    <w:p w14:paraId="69D66D82" w14:textId="77777777" w:rsidR="00231178" w:rsidRDefault="00231178">
      <w:pPr>
        <w:spacing w:after="120"/>
      </w:pPr>
    </w:p>
    <w:p w14:paraId="6233F5B5" w14:textId="77777777" w:rsidR="00231178" w:rsidRDefault="00114ACC">
      <w:pPr>
        <w:pStyle w:val="Heading2"/>
      </w:pPr>
      <w:r>
        <w:rPr>
          <w:color w:val="8B3A1A"/>
        </w:rPr>
        <w:t>Murash-Khet — The Starting Point</w:t>
      </w:r>
    </w:p>
    <w:p w14:paraId="7E6606A7" w14:textId="77777777" w:rsidR="00231178" w:rsidRDefault="00114ACC">
      <w:pPr>
        <w:spacing w:after="140"/>
      </w:pPr>
      <w:r>
        <w:rPr>
          <w:i/>
          <w:iCs/>
          <w:color w:val="7A6A52"/>
        </w:rPr>
        <w:t>"Where every road begins and most deals are made."</w:t>
      </w:r>
    </w:p>
    <w:p w14:paraId="2B1A3612" w14:textId="77777777" w:rsidR="00231178" w:rsidRDefault="00114ACC">
      <w:pPr>
        <w:spacing w:after="140" w:line="276" w:lineRule="auto"/>
      </w:pPr>
      <w:r>
        <w:rPr>
          <w:color w:val="2B1A0E"/>
        </w:rPr>
        <w:t>Murash-Khet is the most common starting location for Water Wars campaigns. A major oasis town and caravan crossroads — large enough to have everything a party needs, complicated enough that nothing is straightforward. The Adat Mot controls the main cistern and dominates civic life, but their grip has gaps. The Dawnward Circle maintains a temple that operates carefully. The Broken Chalice runs its networks through every tunnel and back room in the settlement.</w:t>
      </w:r>
    </w:p>
    <w:p w14:paraId="27991EB1" w14:textId="77777777" w:rsidR="00231178" w:rsidRDefault="00114ACC">
      <w:pPr>
        <w:spacing w:after="140" w:line="276" w:lineRule="auto"/>
      </w:pPr>
      <w:r>
        <w:rPr>
          <w:color w:val="2B1A0E"/>
        </w:rPr>
        <w:t>Murash-Khet breeds sandhawks and dune beasts, and its handlers control many major caravan routes — leverage that keeps the Adat Mot from squeezing it as hard as other towns.</w:t>
      </w:r>
    </w:p>
    <w:p w14:paraId="383B3116" w14:textId="77777777" w:rsidR="00231178" w:rsidRDefault="0023117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1F09B154"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51D6E917" w14:textId="77777777" w:rsidR="00231178" w:rsidRDefault="00114ACC">
            <w:r>
              <w:rPr>
                <w:b/>
                <w:bCs/>
                <w:color w:val="FFFFFF"/>
              </w:rPr>
              <w:t>Aspect</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3CB8F7DD" w14:textId="77777777" w:rsidR="00231178" w:rsidRDefault="00114ACC">
            <w:r>
              <w:rPr>
                <w:b/>
                <w:bCs/>
                <w:color w:val="FFFFFF"/>
              </w:rPr>
              <w:t>Detail</w:t>
            </w:r>
          </w:p>
        </w:tc>
      </w:tr>
      <w:tr w:rsidR="00231178" w14:paraId="5987365C"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E4A766" w14:textId="77777777" w:rsidR="00231178" w:rsidRDefault="00114ACC">
            <w:r>
              <w:rPr>
                <w:b/>
                <w:bCs/>
                <w:color w:val="8B3A1A"/>
                <w:sz w:val="20"/>
                <w:szCs w:val="20"/>
              </w:rPr>
              <w:t>Religion</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F6E39F" w14:textId="77777777" w:rsidR="00231178" w:rsidRDefault="00114ACC">
            <w:r>
              <w:rPr>
                <w:color w:val="2B1A0E"/>
                <w:sz w:val="20"/>
                <w:szCs w:val="20"/>
              </w:rPr>
              <w:t>Adat Mot dominant; Dawnward Circle present and careful</w:t>
            </w:r>
          </w:p>
        </w:tc>
      </w:tr>
      <w:tr w:rsidR="00231178" w14:paraId="1AFD82AB"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3D3AF8" w14:textId="77777777" w:rsidR="00231178" w:rsidRDefault="00114ACC">
            <w:r>
              <w:rPr>
                <w:b/>
                <w:bCs/>
                <w:color w:val="8B3A1A"/>
                <w:sz w:val="20"/>
                <w:szCs w:val="20"/>
              </w:rPr>
              <w:t>Economy</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0C03E0" w14:textId="77777777" w:rsidR="00231178" w:rsidRDefault="00114ACC">
            <w:r>
              <w:rPr>
                <w:color w:val="2B1A0E"/>
                <w:sz w:val="20"/>
                <w:szCs w:val="20"/>
              </w:rPr>
              <w:t>Caravan hub, beast-breeding, route control</w:t>
            </w:r>
          </w:p>
        </w:tc>
      </w:tr>
      <w:tr w:rsidR="00231178" w14:paraId="65FA9FE4"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8A88E1" w14:textId="77777777" w:rsidR="00231178" w:rsidRDefault="00114ACC">
            <w:r>
              <w:rPr>
                <w:b/>
                <w:bCs/>
                <w:color w:val="8B3A1A"/>
                <w:sz w:val="20"/>
                <w:szCs w:val="20"/>
              </w:rPr>
              <w:t>Notable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B1E066" w14:textId="77777777" w:rsidR="00231178" w:rsidRDefault="00114ACC">
            <w:r>
              <w:rPr>
                <w:color w:val="2B1A0E"/>
                <w:sz w:val="20"/>
                <w:szCs w:val="20"/>
              </w:rPr>
              <w:t>Broken Chalice network; Scourge-Priest Varhum the Pale (LE Cleric 6) controls Kazem assignments</w:t>
            </w:r>
          </w:p>
        </w:tc>
      </w:tr>
      <w:tr w:rsidR="00231178" w14:paraId="01FDC454"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D4CAF6" w14:textId="77777777" w:rsidR="00231178" w:rsidRDefault="00114ACC">
            <w:r>
              <w:rPr>
                <w:b/>
                <w:bCs/>
                <w:color w:val="8B3A1A"/>
                <w:sz w:val="20"/>
                <w:szCs w:val="20"/>
              </w:rPr>
              <w:t>Nearby</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7B371B" w14:textId="77777777" w:rsidR="00231178" w:rsidRDefault="00114ACC">
            <w:r>
              <w:rPr>
                <w:color w:val="2B1A0E"/>
                <w:sz w:val="20"/>
                <w:szCs w:val="20"/>
              </w:rPr>
              <w:t>Desert Elf territory in surrounding mountain ranges</w:t>
            </w:r>
          </w:p>
        </w:tc>
      </w:tr>
      <w:tr w:rsidR="00231178" w14:paraId="49C7F933"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6182DC" w14:textId="77777777" w:rsidR="00231178" w:rsidRDefault="00114ACC">
            <w:r>
              <w:rPr>
                <w:b/>
                <w:bCs/>
                <w:color w:val="8B3A1A"/>
                <w:sz w:val="20"/>
                <w:szCs w:val="20"/>
              </w:rPr>
              <w:t>Atmosphere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E6228A" w14:textId="77777777" w:rsidR="00231178" w:rsidRDefault="00114ACC">
            <w:r>
              <w:rPr>
                <w:color w:val="2B1A0E"/>
                <w:sz w:val="20"/>
                <w:szCs w:val="20"/>
              </w:rPr>
              <w:t>Functional, tense, watched — everything happens here if you know where to look</w:t>
            </w:r>
          </w:p>
        </w:tc>
      </w:tr>
    </w:tbl>
    <w:p w14:paraId="17AFF70A" w14:textId="77777777" w:rsidR="00231178" w:rsidRDefault="00231178">
      <w:pPr>
        <w:spacing w:after="120"/>
      </w:pPr>
    </w:p>
    <w:p w14:paraId="54A5087B" w14:textId="77777777" w:rsidR="00231178" w:rsidRDefault="00114ACC">
      <w:pPr>
        <w:pStyle w:val="Heading2"/>
      </w:pPr>
      <w:r>
        <w:rPr>
          <w:color w:val="8B3A1A"/>
        </w:rPr>
        <w:t>The Nine Settlements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800"/>
        <w:gridCol w:w="4360"/>
      </w:tblGrid>
      <w:tr w:rsidR="00231178" w14:paraId="25701972" w14:textId="77777777">
        <w:tc>
          <w:tcPr>
            <w:tcW w:w="22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5A434C52" w14:textId="77777777" w:rsidR="00231178" w:rsidRDefault="00114ACC">
            <w:r>
              <w:rPr>
                <w:b/>
                <w:bCs/>
                <w:color w:val="FFFFFF"/>
              </w:rPr>
              <w:t>Settlement</w:t>
            </w:r>
          </w:p>
        </w:tc>
        <w:tc>
          <w:tcPr>
            <w:tcW w:w="28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62D3C65F" w14:textId="77777777" w:rsidR="00231178" w:rsidRDefault="00114ACC">
            <w:r>
              <w:rPr>
                <w:b/>
                <w:bCs/>
                <w:color w:val="FFFFFF"/>
              </w:rPr>
              <w:t>Character</w:t>
            </w:r>
          </w:p>
        </w:tc>
        <w:tc>
          <w:tcPr>
            <w:tcW w:w="4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716E0985" w14:textId="77777777" w:rsidR="00231178" w:rsidRDefault="00114ACC">
            <w:r>
              <w:rPr>
                <w:b/>
                <w:bCs/>
                <w:color w:val="FFFFFF"/>
              </w:rPr>
              <w:t>Notes</w:t>
            </w:r>
          </w:p>
        </w:tc>
      </w:tr>
      <w:tr w:rsidR="00231178" w14:paraId="01706D14"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8CF411" w14:textId="77777777" w:rsidR="00231178" w:rsidRDefault="00114ACC">
            <w:r>
              <w:rPr>
                <w:b/>
                <w:bCs/>
                <w:color w:val="8B3A1A"/>
                <w:sz w:val="20"/>
                <w:szCs w:val="20"/>
              </w:rPr>
              <w:t>Ashkareth</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7C1F38" w14:textId="77777777" w:rsidR="00231178" w:rsidRDefault="00114ACC">
            <w:r>
              <w:rPr>
                <w:color w:val="2B1A0E"/>
                <w:sz w:val="20"/>
                <w:szCs w:val="20"/>
              </w:rPr>
              <w:t>Mirror-bright steel forges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C68886" w14:textId="77777777" w:rsidR="00231178" w:rsidRDefault="00114ACC">
            <w:r>
              <w:rPr>
                <w:color w:val="2B1A0E"/>
                <w:sz w:val="20"/>
                <w:szCs w:val="20"/>
              </w:rPr>
              <w:t>Fuelled by undead-mined coal; ore from Tazra-Vekh, salt from Mot Zhek. The forges never stop.</w:t>
            </w:r>
          </w:p>
        </w:tc>
      </w:tr>
      <w:tr w:rsidR="00231178" w14:paraId="57CF7A8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15370F" w14:textId="77777777" w:rsidR="00231178" w:rsidRDefault="00114ACC">
            <w:r>
              <w:rPr>
                <w:b/>
                <w:bCs/>
                <w:color w:val="8B3A1A"/>
                <w:sz w:val="20"/>
                <w:szCs w:val="20"/>
              </w:rPr>
              <w:t>Bal Zhek</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EE2D64" w14:textId="77777777" w:rsidR="00231178" w:rsidRDefault="00114ACC">
            <w:r>
              <w:rPr>
                <w:color w:val="2B1A0E"/>
                <w:sz w:val="20"/>
                <w:szCs w:val="20"/>
              </w:rPr>
              <w:t>Glasswork and mirrors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502CB3" w14:textId="77777777" w:rsidR="00231178" w:rsidRDefault="00114ACC">
            <w:r>
              <w:rPr>
                <w:color w:val="2B1A0E"/>
                <w:sz w:val="20"/>
                <w:szCs w:val="20"/>
              </w:rPr>
              <w:t>Crafted from the desert's purest sands. The finest mirrors in the Basin.</w:t>
            </w:r>
          </w:p>
        </w:tc>
      </w:tr>
      <w:tr w:rsidR="00231178" w14:paraId="384693E7"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9DAE3E" w14:textId="77777777" w:rsidR="00231178" w:rsidRDefault="00114ACC">
            <w:r>
              <w:rPr>
                <w:b/>
                <w:bCs/>
                <w:color w:val="8B3A1A"/>
                <w:sz w:val="20"/>
                <w:szCs w:val="20"/>
              </w:rPr>
              <w:lastRenderedPageBreak/>
              <w:t>Kham Darun</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3268C0" w14:textId="77777777" w:rsidR="00231178" w:rsidRDefault="00114ACC">
            <w:r>
              <w:rPr>
                <w:color w:val="2B1A0E"/>
                <w:sz w:val="20"/>
                <w:szCs w:val="20"/>
              </w:rPr>
              <w:t>Dawnward Circle stronghold</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E95AA0" w14:textId="77777777" w:rsidR="00231178" w:rsidRDefault="00114ACC">
            <w:r>
              <w:rPr>
                <w:color w:val="2B1A0E"/>
                <w:sz w:val="20"/>
                <w:szCs w:val="20"/>
              </w:rPr>
              <w:t>Healers, scholars, mapmakers, oral historians. No Adat Mot presence — the Hadrakûn control the approaches and are hostile to outside authority.</w:t>
            </w:r>
          </w:p>
        </w:tc>
      </w:tr>
      <w:tr w:rsidR="00231178" w14:paraId="250A8923"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A4CE5A" w14:textId="77777777" w:rsidR="00231178" w:rsidRDefault="00114ACC">
            <w:r>
              <w:rPr>
                <w:b/>
                <w:bCs/>
                <w:color w:val="8B3A1A"/>
                <w:sz w:val="20"/>
                <w:szCs w:val="20"/>
              </w:rPr>
              <w:t>Khural</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8D0678" w14:textId="77777777" w:rsidR="00231178" w:rsidRDefault="00114ACC">
            <w:r>
              <w:rPr>
                <w:color w:val="2B1A0E"/>
                <w:sz w:val="20"/>
                <w:szCs w:val="20"/>
              </w:rPr>
              <w:t>The holy capital</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3E1723" w14:textId="77777777" w:rsidR="00231178" w:rsidRDefault="00114ACC">
            <w:r>
              <w:rPr>
                <w:color w:val="2B1A0E"/>
                <w:sz w:val="20"/>
                <w:szCs w:val="20"/>
              </w:rPr>
              <w:t>Seat of the Black Cistern and the Adat Mot high hierarchy. Home of the Scoured Hand.</w:t>
            </w:r>
          </w:p>
        </w:tc>
      </w:tr>
      <w:tr w:rsidR="00231178" w14:paraId="1359621B"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3BBB17" w14:textId="77777777" w:rsidR="00231178" w:rsidRDefault="00114ACC">
            <w:r>
              <w:rPr>
                <w:b/>
                <w:bCs/>
                <w:color w:val="8B3A1A"/>
                <w:sz w:val="20"/>
                <w:szCs w:val="20"/>
              </w:rPr>
              <w:t>Mot Zhek</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851DC0" w14:textId="77777777" w:rsidR="00231178" w:rsidRDefault="00114ACC">
            <w:r>
              <w:rPr>
                <w:color w:val="2B1A0E"/>
                <w:sz w:val="20"/>
                <w:szCs w:val="20"/>
              </w:rPr>
              <w:t>Salt plains settlement</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D311A9" w14:textId="77777777" w:rsidR="00231178" w:rsidRDefault="00114ACC">
            <w:r>
              <w:rPr>
                <w:color w:val="2B1A0E"/>
                <w:sz w:val="20"/>
                <w:szCs w:val="20"/>
              </w:rPr>
              <w:t>Undead mine salt and minerals from dry riverbeds. The smell is indescribable.</w:t>
            </w:r>
          </w:p>
        </w:tc>
      </w:tr>
      <w:tr w:rsidR="00231178" w14:paraId="1D0D736E"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1553E3" w14:textId="77777777" w:rsidR="00231178" w:rsidRDefault="00114ACC">
            <w:r>
              <w:rPr>
                <w:b/>
                <w:bCs/>
                <w:color w:val="8B3A1A"/>
                <w:sz w:val="20"/>
                <w:szCs w:val="20"/>
              </w:rPr>
              <w:t>Murash-Khet</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402081" w14:textId="77777777" w:rsidR="00231178" w:rsidRDefault="00114ACC">
            <w:r>
              <w:rPr>
                <w:color w:val="2B1A0E"/>
                <w:sz w:val="20"/>
                <w:szCs w:val="20"/>
              </w:rPr>
              <w:t>Campaign starting point</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2BC411" w14:textId="77777777" w:rsidR="00231178" w:rsidRDefault="00114ACC">
            <w:r>
              <w:rPr>
                <w:color w:val="2B1A0E"/>
                <w:sz w:val="20"/>
                <w:szCs w:val="20"/>
              </w:rPr>
              <w:t>See full entry above.</w:t>
            </w:r>
          </w:p>
        </w:tc>
      </w:tr>
      <w:tr w:rsidR="00231178" w14:paraId="1E5564E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11FFBB" w14:textId="77777777" w:rsidR="00231178" w:rsidRDefault="00114ACC">
            <w:r>
              <w:rPr>
                <w:b/>
                <w:bCs/>
                <w:color w:val="8B3A1A"/>
                <w:sz w:val="20"/>
                <w:szCs w:val="20"/>
              </w:rPr>
              <w:t>Tazra-Vekh</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8C6852" w14:textId="77777777" w:rsidR="00231178" w:rsidRDefault="00114ACC">
            <w:r>
              <w:rPr>
                <w:color w:val="2B1A0E"/>
                <w:sz w:val="20"/>
                <w:szCs w:val="20"/>
              </w:rPr>
              <w:t>Desert silk and Vyranthite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8B0542" w14:textId="77777777" w:rsidR="00231178" w:rsidRDefault="00114ACC">
            <w:r>
              <w:rPr>
                <w:color w:val="2B1A0E"/>
                <w:sz w:val="20"/>
                <w:szCs w:val="20"/>
              </w:rPr>
              <w:t>Desert silk spun from sandworm filaments; Vyranthite mines producing Imperial Wyrmsteel.</w:t>
            </w:r>
          </w:p>
        </w:tc>
      </w:tr>
      <w:tr w:rsidR="00231178" w14:paraId="320DB70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0DE1E4" w14:textId="77777777" w:rsidR="00231178" w:rsidRDefault="00114ACC">
            <w:r>
              <w:rPr>
                <w:b/>
                <w:bCs/>
                <w:color w:val="8B3A1A"/>
                <w:sz w:val="20"/>
                <w:szCs w:val="20"/>
              </w:rPr>
              <w:t>Yagarhin</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9FC318" w14:textId="77777777" w:rsidR="00231178" w:rsidRDefault="00114ACC">
            <w:r>
              <w:rPr>
                <w:color w:val="2B1A0E"/>
                <w:sz w:val="20"/>
                <w:szCs w:val="20"/>
              </w:rPr>
              <w:t>Alchemists and underground gardens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0C2C57" w14:textId="77777777" w:rsidR="00231178" w:rsidRDefault="00114ACC">
            <w:r>
              <w:rPr>
                <w:color w:val="2B1A0E"/>
                <w:sz w:val="20"/>
                <w:szCs w:val="20"/>
              </w:rPr>
              <w:t>Subterranean spice and herb gardens; rare pigments from desert lichens and fungi; many alchemists.</w:t>
            </w:r>
          </w:p>
        </w:tc>
      </w:tr>
      <w:tr w:rsidR="00231178" w14:paraId="752924E0"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348FCB" w14:textId="77777777" w:rsidR="00231178" w:rsidRDefault="00114ACC">
            <w:r>
              <w:rPr>
                <w:b/>
                <w:bCs/>
                <w:color w:val="8B3A1A"/>
                <w:sz w:val="20"/>
                <w:szCs w:val="20"/>
              </w:rPr>
              <w:t>Yamarin</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7D3451" w14:textId="77777777" w:rsidR="00231178" w:rsidRDefault="00114ACC">
            <w:r>
              <w:rPr>
                <w:color w:val="2B1A0E"/>
                <w:sz w:val="20"/>
                <w:szCs w:val="20"/>
              </w:rPr>
              <w:t>Destroyed</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4CCB89" w14:textId="77777777" w:rsidR="00231178" w:rsidRDefault="00114ACC">
            <w:r>
              <w:rPr>
                <w:color w:val="2B1A0E"/>
                <w:sz w:val="20"/>
                <w:szCs w:val="20"/>
              </w:rPr>
              <w:t>Ran out of water. Refugees scattered. Playing a Yamarin refugee is one of the most common character origins in Water Wars.</w:t>
            </w:r>
          </w:p>
        </w:tc>
      </w:tr>
    </w:tbl>
    <w:p w14:paraId="4678AAF9" w14:textId="77777777" w:rsidR="00231178" w:rsidRDefault="00231178">
      <w:pPr>
        <w:spacing w:after="120"/>
      </w:pPr>
    </w:p>
    <w:p w14:paraId="1E43E734" w14:textId="77777777" w:rsidR="00231178" w:rsidRDefault="00114ACC">
      <w:pPr>
        <w:pStyle w:val="Heading2"/>
      </w:pPr>
      <w:r>
        <w:rPr>
          <w:color w:val="8B3A1A"/>
        </w:rPr>
        <w:t>The Twelve Dustborn Clans of Zhoraq</w:t>
      </w:r>
    </w:p>
    <w:p w14:paraId="2E097A14" w14:textId="77777777" w:rsidR="00231178" w:rsidRDefault="00114ACC">
      <w:pPr>
        <w:spacing w:after="140" w:line="276" w:lineRule="auto"/>
      </w:pPr>
      <w:r>
        <w:rPr>
          <w:color w:val="2B1A0E"/>
        </w:rPr>
        <w:t>The Dustborn clans run the trade routes that keep the Rim settlements alive. They answer to no cistern and owe no water-tithe. The Adat Mot tolerates them because it has no choice.</w:t>
      </w:r>
    </w:p>
    <w:p w14:paraId="3C9D0FFB" w14:textId="77777777" w:rsidR="00231178" w:rsidRDefault="0023117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7043C1CC"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707AEB4B" w14:textId="77777777" w:rsidR="00231178" w:rsidRDefault="00114ACC">
            <w:r>
              <w:rPr>
                <w:b/>
                <w:bCs/>
                <w:color w:val="FFFFFF"/>
              </w:rPr>
              <w:t>Clan</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36A197A7" w14:textId="77777777" w:rsidR="00231178" w:rsidRDefault="00114ACC">
            <w:r>
              <w:rPr>
                <w:b/>
                <w:bCs/>
                <w:color w:val="FFFFFF"/>
              </w:rPr>
              <w:t>Description</w:t>
            </w:r>
          </w:p>
        </w:tc>
      </w:tr>
      <w:tr w:rsidR="00231178" w14:paraId="2B3385F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6EB108" w14:textId="77777777" w:rsidR="00231178" w:rsidRDefault="00114ACC">
            <w:r>
              <w:rPr>
                <w:b/>
                <w:bCs/>
                <w:color w:val="8B3A1A"/>
                <w:sz w:val="20"/>
                <w:szCs w:val="20"/>
              </w:rPr>
              <w:t>Hadrakûn Elves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A7EEA" w14:textId="77777777" w:rsidR="00231178" w:rsidRDefault="00114ACC">
            <w:r>
              <w:rPr>
                <w:color w:val="2B1A0E"/>
                <w:sz w:val="20"/>
                <w:szCs w:val="20"/>
              </w:rPr>
              <w:t>Stone-Hewn mountain dwellers. Carve water from stone. Stone-scribed laws centuries old. Route: Khural ↔ Murash-Khet. Guard the approach to Kham Darun — hostile to unauthorised travellers.</w:t>
            </w:r>
          </w:p>
        </w:tc>
      </w:tr>
      <w:tr w:rsidR="00231178" w14:paraId="20B103EF"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A8107A" w14:textId="77777777" w:rsidR="00231178" w:rsidRDefault="00114ACC">
            <w:r>
              <w:rPr>
                <w:b/>
                <w:bCs/>
                <w:color w:val="8B3A1A"/>
                <w:sz w:val="20"/>
                <w:szCs w:val="20"/>
              </w:rPr>
              <w:t>Clan Tavrik</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8D02CB" w14:textId="77777777" w:rsidR="00231178" w:rsidRDefault="00114ACC">
            <w:r>
              <w:rPr>
                <w:color w:val="2B1A0E"/>
                <w:sz w:val="20"/>
                <w:szCs w:val="20"/>
              </w:rPr>
              <w:t>Flame-Eaters. Southern glasslands nomads. Charred veils and sun-blasted metal armour. Some say they worship fire.</w:t>
            </w:r>
          </w:p>
        </w:tc>
      </w:tr>
      <w:tr w:rsidR="00231178" w14:paraId="313B954B"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F0A7AA" w14:textId="77777777" w:rsidR="00231178" w:rsidRDefault="00114ACC">
            <w:r>
              <w:rPr>
                <w:b/>
                <w:bCs/>
                <w:color w:val="8B3A1A"/>
                <w:sz w:val="20"/>
                <w:szCs w:val="20"/>
              </w:rPr>
              <w:t>Clan Eregan</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5CF54E" w14:textId="77777777" w:rsidR="00231178" w:rsidRDefault="00114ACC">
            <w:r>
              <w:rPr>
                <w:color w:val="2B1A0E"/>
                <w:sz w:val="20"/>
                <w:szCs w:val="20"/>
              </w:rPr>
              <w:t>Salt-Blooded. Dwellers near the salt lakes. Crystal-bladed spears. Trade in preserved flesh and mineral dust.</w:t>
            </w:r>
          </w:p>
        </w:tc>
      </w:tr>
      <w:tr w:rsidR="00231178" w14:paraId="606766D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DB1D8F" w14:textId="77777777" w:rsidR="00231178" w:rsidRDefault="00114ACC">
            <w:r>
              <w:rPr>
                <w:b/>
                <w:bCs/>
                <w:color w:val="8B3A1A"/>
                <w:sz w:val="20"/>
                <w:szCs w:val="20"/>
              </w:rPr>
              <w:t>Yazhir Elves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09E372" w14:textId="77777777" w:rsidR="00231178" w:rsidRDefault="00114ACC">
            <w:r>
              <w:rPr>
                <w:color w:val="2B1A0E"/>
                <w:sz w:val="20"/>
                <w:szCs w:val="20"/>
              </w:rPr>
              <w:t>Wind-Sworn. Masters of sand-sails and storm-kites. Ride windships across dunes. Can cross the Great Interior on sandstorm currents.</w:t>
            </w:r>
          </w:p>
        </w:tc>
      </w:tr>
      <w:tr w:rsidR="00231178" w14:paraId="6E0A8490"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E19C3F" w14:textId="77777777" w:rsidR="00231178" w:rsidRDefault="00114ACC">
            <w:r>
              <w:rPr>
                <w:b/>
                <w:bCs/>
                <w:color w:val="8B3A1A"/>
                <w:sz w:val="20"/>
                <w:szCs w:val="20"/>
              </w:rPr>
              <w:t>Clan Borlagh</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342208" w14:textId="77777777" w:rsidR="00231178" w:rsidRDefault="00114ACC">
            <w:r>
              <w:rPr>
                <w:color w:val="2B1A0E"/>
                <w:sz w:val="20"/>
                <w:szCs w:val="20"/>
              </w:rPr>
              <w:t>Broken Wheel. Exiled former city artisans. Hidden caravanserais and rebel hideouts. Route: Murash-Khet ↔ former Yamarin.</w:t>
            </w:r>
          </w:p>
        </w:tc>
      </w:tr>
      <w:tr w:rsidR="00231178" w14:paraId="60B82608"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8C8B97" w14:textId="77777777" w:rsidR="00231178" w:rsidRDefault="00114ACC">
            <w:r>
              <w:rPr>
                <w:b/>
                <w:bCs/>
                <w:color w:val="8B3A1A"/>
                <w:sz w:val="20"/>
                <w:szCs w:val="20"/>
              </w:rPr>
              <w:t>Zhunai Elves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D3DC53" w14:textId="77777777" w:rsidR="00231178" w:rsidRDefault="00114ACC">
            <w:r>
              <w:rPr>
                <w:color w:val="2B1A0E"/>
                <w:sz w:val="20"/>
                <w:szCs w:val="20"/>
              </w:rPr>
              <w:t>Painted Ones. Waterline tattoos trace lineage. Rumoured blood ties to the Suv-Khazat. Secretive. Proud.</w:t>
            </w:r>
          </w:p>
        </w:tc>
      </w:tr>
      <w:tr w:rsidR="00231178" w14:paraId="4DCFFE5F"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97DE7F" w14:textId="77777777" w:rsidR="00231178" w:rsidRDefault="00114ACC">
            <w:r>
              <w:rPr>
                <w:b/>
                <w:bCs/>
                <w:color w:val="8B3A1A"/>
                <w:sz w:val="20"/>
                <w:szCs w:val="20"/>
              </w:rPr>
              <w:t>Clan Kelmur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3F5C98" w14:textId="77777777" w:rsidR="00231178" w:rsidRDefault="00114ACC">
            <w:r>
              <w:rPr>
                <w:color w:val="2B1A0E"/>
                <w:sz w:val="20"/>
                <w:szCs w:val="20"/>
              </w:rPr>
              <w:t>Dust Howlers. Beast-callers of the canyon wastes. Ride great desert jackals. Believe wind carries the dead.</w:t>
            </w:r>
          </w:p>
        </w:tc>
      </w:tr>
      <w:tr w:rsidR="00231178" w14:paraId="5660CD26"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5E6378" w14:textId="77777777" w:rsidR="00231178" w:rsidRDefault="00114ACC">
            <w:r>
              <w:rPr>
                <w:b/>
                <w:bCs/>
                <w:color w:val="8B3A1A"/>
                <w:sz w:val="20"/>
                <w:szCs w:val="20"/>
              </w:rPr>
              <w:lastRenderedPageBreak/>
              <w:t>Clan Samut</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1ACE15" w14:textId="77777777" w:rsidR="00231178" w:rsidRDefault="00114ACC">
            <w:r>
              <w:rPr>
                <w:color w:val="2B1A0E"/>
                <w:sz w:val="20"/>
                <w:szCs w:val="20"/>
              </w:rPr>
              <w:t>Clay-Drinkers. Cave dwellers and mud well-keepers. Shamans wear dried clay masks; claim to taste coming storms.</w:t>
            </w:r>
          </w:p>
        </w:tc>
      </w:tr>
      <w:tr w:rsidR="00231178" w14:paraId="50A86070"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AB1C9F" w14:textId="77777777" w:rsidR="00231178" w:rsidRDefault="00114ACC">
            <w:r>
              <w:rPr>
                <w:b/>
                <w:bCs/>
                <w:color w:val="8B3A1A"/>
                <w:sz w:val="20"/>
                <w:szCs w:val="20"/>
              </w:rPr>
              <w:t>Clan Oltarûn</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75D63A" w14:textId="77777777" w:rsidR="00231178" w:rsidRDefault="00114ACC">
            <w:r>
              <w:rPr>
                <w:color w:val="2B1A0E"/>
                <w:sz w:val="20"/>
                <w:szCs w:val="20"/>
              </w:rPr>
              <w:t>Bonebound. Cloaked in ancestral bones. Keepers of Dustborn funerary rites. Rarely speak to outsiders.</w:t>
            </w:r>
          </w:p>
        </w:tc>
      </w:tr>
      <w:tr w:rsidR="00231178" w14:paraId="605879B5"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887BC8" w14:textId="77777777" w:rsidR="00231178" w:rsidRDefault="00114ACC">
            <w:r>
              <w:rPr>
                <w:b/>
                <w:bCs/>
                <w:color w:val="8B3A1A"/>
                <w:sz w:val="20"/>
                <w:szCs w:val="20"/>
              </w:rPr>
              <w:t>Clan Kesharik</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01925B" w14:textId="77777777" w:rsidR="00231178" w:rsidRDefault="00114ACC">
            <w:r>
              <w:rPr>
                <w:color w:val="2B1A0E"/>
                <w:sz w:val="20"/>
                <w:szCs w:val="20"/>
              </w:rPr>
              <w:t>Sand-Tongued. Traders, rumour-brokers, and poets. Silk caravans. Speak twelve dialects — none of them honestly.</w:t>
            </w:r>
          </w:p>
        </w:tc>
      </w:tr>
      <w:tr w:rsidR="00231178" w14:paraId="14666A6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420DFD" w14:textId="77777777" w:rsidR="00231178" w:rsidRDefault="00114ACC">
            <w:r>
              <w:rPr>
                <w:b/>
                <w:bCs/>
                <w:color w:val="8B3A1A"/>
                <w:sz w:val="20"/>
                <w:szCs w:val="20"/>
              </w:rPr>
              <w:t>Vursatai Elves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1F78B4" w14:textId="77777777" w:rsidR="00231178" w:rsidRDefault="00114ACC">
            <w:r>
              <w:rPr>
                <w:color w:val="2B1A0E"/>
                <w:sz w:val="20"/>
                <w:szCs w:val="20"/>
              </w:rPr>
              <w:t>Ashwalkers. From the Black Dunes. Obsidian knives. Pre-theocracy memory. Their hatred of the Adat Mot burns cold.</w:t>
            </w:r>
          </w:p>
        </w:tc>
      </w:tr>
      <w:tr w:rsidR="00231178" w14:paraId="414CF986"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0CE987" w14:textId="77777777" w:rsidR="00231178" w:rsidRDefault="00114ACC">
            <w:r>
              <w:rPr>
                <w:b/>
                <w:bCs/>
                <w:color w:val="8B3A1A"/>
                <w:sz w:val="20"/>
                <w:szCs w:val="20"/>
              </w:rPr>
              <w:t>Clan Nurzagha</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67C066" w14:textId="77777777" w:rsidR="00231178" w:rsidRDefault="00114ACC">
            <w:r>
              <w:rPr>
                <w:color w:val="2B1A0E"/>
                <w:sz w:val="20"/>
                <w:szCs w:val="20"/>
              </w:rPr>
              <w:t>Star-Fed. Nocturnal mystic astronomers. Read water signs in stars. Dream of Nahara'tuun. Vanish at daylight.</w:t>
            </w:r>
          </w:p>
        </w:tc>
      </w:tr>
    </w:tbl>
    <w:p w14:paraId="410D55CF" w14:textId="77777777" w:rsidR="00231178" w:rsidRDefault="00114ACC">
      <w:r>
        <w:br w:type="page"/>
      </w:r>
    </w:p>
    <w:p w14:paraId="37A1AEA8" w14:textId="77777777" w:rsidR="00231178" w:rsidRDefault="00114ACC">
      <w:pPr>
        <w:spacing w:before="240" w:after="60"/>
        <w:jc w:val="center"/>
      </w:pPr>
      <w:r>
        <w:rPr>
          <w:rFonts w:ascii="Georgia" w:eastAsia="Georgia" w:hAnsi="Georgia" w:cs="Georgia"/>
          <w:i/>
          <w:iCs/>
          <w:color w:val="7A6A52"/>
          <w:sz w:val="26"/>
          <w:szCs w:val="26"/>
        </w:rPr>
        <w:lastRenderedPageBreak/>
        <w:t>Chapter 6</w:t>
      </w:r>
    </w:p>
    <w:p w14:paraId="50B62F4F" w14:textId="77777777" w:rsidR="00231178" w:rsidRDefault="00114ACC">
      <w:pPr>
        <w:pBdr>
          <w:top w:val="thick" w:sz="6" w:space="4" w:color="8B3A1A"/>
          <w:bottom w:val="thick" w:sz="6" w:space="4" w:color="8B3A1A"/>
        </w:pBdr>
        <w:spacing w:after="80"/>
        <w:jc w:val="center"/>
      </w:pPr>
      <w:r>
        <w:rPr>
          <w:rFonts w:ascii="Georgia" w:eastAsia="Georgia" w:hAnsi="Georgia" w:cs="Georgia"/>
          <w:b/>
          <w:bCs/>
          <w:color w:val="2B1A0E"/>
          <w:sz w:val="44"/>
          <w:szCs w:val="44"/>
        </w:rPr>
        <w:t>SURVIVAL RULES</w:t>
      </w:r>
    </w:p>
    <w:p w14:paraId="7841C017" w14:textId="77777777" w:rsidR="00231178" w:rsidRDefault="00114ACC">
      <w:pPr>
        <w:spacing w:after="320"/>
        <w:jc w:val="center"/>
      </w:pPr>
      <w:r>
        <w:rPr>
          <w:rFonts w:ascii="Georgia" w:eastAsia="Georgia" w:hAnsi="Georgia" w:cs="Georgia"/>
          <w:i/>
          <w:iCs/>
          <w:color w:val="7A6A52"/>
          <w:sz w:val="24"/>
          <w:szCs w:val="24"/>
        </w:rPr>
        <w:t>The desert is not your enemy. It is simply indifferent.</w:t>
      </w:r>
    </w:p>
    <w:p w14:paraId="0D731CC2" w14:textId="77777777" w:rsidR="00231178" w:rsidRDefault="00114ACC">
      <w:pPr>
        <w:spacing w:after="140" w:line="276" w:lineRule="auto"/>
      </w:pPr>
      <w:r>
        <w:rPr>
          <w:color w:val="2B1A0E"/>
        </w:rPr>
        <w:t>The following rules supplement the Basic D20 core. They are not punishments. They are the texture of the world.</w:t>
      </w:r>
    </w:p>
    <w:p w14:paraId="1422EF42" w14:textId="77777777" w:rsidR="00231178" w:rsidRDefault="00231178">
      <w:pPr>
        <w:spacing w:after="120"/>
      </w:pPr>
    </w:p>
    <w:p w14:paraId="1B4173F9" w14:textId="77777777" w:rsidR="00231178" w:rsidRDefault="00114ACC">
      <w:pPr>
        <w:pStyle w:val="Heading2"/>
      </w:pPr>
      <w:r>
        <w:rPr>
          <w:color w:val="8B3A1A"/>
        </w:rPr>
        <w:t>Hydration — The HY Track</w:t>
      </w:r>
    </w:p>
    <w:p w14:paraId="390AC564" w14:textId="77777777" w:rsidR="00231178" w:rsidRDefault="00114ACC">
      <w:pPr>
        <w:spacing w:after="140" w:line="276" w:lineRule="auto"/>
      </w:pPr>
      <w:r>
        <w:rPr>
          <w:color w:val="2B1A0E"/>
        </w:rPr>
        <w:t>Every character tracks their hydration separately from their Hit Points. HY (Hydration) represents the body's water balance. It is not health — it is capacity. A fully hydrated character can be at 1 HP. A dying character can be Hydrated. The two tracks interact but do not replace each other.</w:t>
      </w:r>
    </w:p>
    <w:p w14:paraId="6D434E10" w14:textId="77777777" w:rsidR="00231178" w:rsidRDefault="00231178">
      <w:pPr>
        <w:spacing w:after="120"/>
      </w:pPr>
    </w:p>
    <w:p w14:paraId="4A16B99E" w14:textId="77777777" w:rsidR="00231178" w:rsidRDefault="00114ACC">
      <w:pPr>
        <w:pStyle w:val="Heading3"/>
      </w:pPr>
      <w:r>
        <w:rPr>
          <w:color w:val="B5732A"/>
        </w:rPr>
        <w:t>Daily Water Requirement</w:t>
      </w:r>
    </w:p>
    <w:p w14:paraId="64DBBB56" w14:textId="77777777" w:rsidR="00231178" w:rsidRDefault="00114ACC">
      <w:pPr>
        <w:pStyle w:val="ListParagraph"/>
        <w:numPr>
          <w:ilvl w:val="0"/>
          <w:numId w:val="2"/>
        </w:numPr>
        <w:spacing w:after="80"/>
      </w:pPr>
      <w:r>
        <w:rPr>
          <w:color w:val="2B1A0E"/>
        </w:rPr>
        <w:t>1 gallon per person per day in the Zhoraqi Basin</w:t>
      </w:r>
    </w:p>
    <w:p w14:paraId="5CAEC362" w14:textId="77777777" w:rsidR="00231178" w:rsidRDefault="00114ACC">
      <w:pPr>
        <w:pStyle w:val="ListParagraph"/>
        <w:numPr>
          <w:ilvl w:val="0"/>
          <w:numId w:val="2"/>
        </w:numPr>
        <w:spacing w:after="80"/>
      </w:pPr>
      <w:r>
        <w:rPr>
          <w:color w:val="2B1A0E"/>
        </w:rPr>
        <w:t>Double (2 gallons) wearing medium or heavy armour</w:t>
      </w:r>
    </w:p>
    <w:p w14:paraId="378A6B15" w14:textId="77777777" w:rsidR="00231178" w:rsidRDefault="00114ACC">
      <w:pPr>
        <w:pStyle w:val="ListParagraph"/>
        <w:numPr>
          <w:ilvl w:val="0"/>
          <w:numId w:val="2"/>
        </w:numPr>
        <w:spacing w:after="80"/>
      </w:pPr>
      <w:r>
        <w:rPr>
          <w:color w:val="2B1A0E"/>
        </w:rPr>
        <w:t>Double again during a forced march</w:t>
      </w:r>
    </w:p>
    <w:p w14:paraId="543ACE5C" w14:textId="77777777" w:rsidR="00231178" w:rsidRDefault="00114ACC">
      <w:pPr>
        <w:pStyle w:val="ListParagraph"/>
        <w:numPr>
          <w:ilvl w:val="0"/>
          <w:numId w:val="2"/>
        </w:numPr>
        <w:spacing w:after="80"/>
      </w:pPr>
      <w:r>
        <w:rPr>
          <w:color w:val="2B1A0E"/>
        </w:rPr>
        <w:t>After every combat encounter: drink 1 Zhoraqi pint or immediately drop 1 HY step</w:t>
      </w:r>
    </w:p>
    <w:p w14:paraId="6F0B6F11" w14:textId="77777777" w:rsidR="00231178" w:rsidRDefault="00231178">
      <w:pPr>
        <w:spacing w:after="120"/>
      </w:pPr>
    </w:p>
    <w:p w14:paraId="24B0E29A" w14:textId="77777777" w:rsidR="00231178" w:rsidRDefault="00114ACC">
      <w:pPr>
        <w:pStyle w:val="Heading3"/>
      </w:pPr>
      <w:r>
        <w:rPr>
          <w:color w:val="B5732A"/>
        </w:rPr>
        <w:t>The HY Condition Track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4F76ACFF"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30F1F880" w14:textId="77777777" w:rsidR="00231178" w:rsidRDefault="00114ACC">
            <w:r>
              <w:rPr>
                <w:b/>
                <w:bCs/>
                <w:color w:val="FFFFFF"/>
              </w:rPr>
              <w:t>Stage</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4DD71613" w14:textId="77777777" w:rsidR="00231178" w:rsidRDefault="00114ACC">
            <w:r>
              <w:rPr>
                <w:b/>
                <w:bCs/>
                <w:color w:val="FFFFFF"/>
              </w:rPr>
              <w:t>Effects</w:t>
            </w:r>
          </w:p>
        </w:tc>
      </w:tr>
      <w:tr w:rsidR="00231178" w14:paraId="0D45752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D7812A" w14:textId="77777777" w:rsidR="00231178" w:rsidRDefault="00114ACC">
            <w:r>
              <w:rPr>
                <w:b/>
                <w:bCs/>
                <w:color w:val="8B3A1A"/>
                <w:sz w:val="20"/>
                <w:szCs w:val="20"/>
              </w:rPr>
              <w:t>0 — Hydrated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82E985" w14:textId="77777777" w:rsidR="00231178" w:rsidRDefault="00114ACC">
            <w:r>
              <w:rPr>
                <w:color w:val="2B1A0E"/>
                <w:sz w:val="20"/>
                <w:szCs w:val="20"/>
              </w:rPr>
              <w:t>Baseline. No penalties. Sufficient water consumed within last 8 hours.</w:t>
            </w:r>
          </w:p>
        </w:tc>
      </w:tr>
      <w:tr w:rsidR="00231178" w14:paraId="0EAD2315"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ACFB5E" w14:textId="77777777" w:rsidR="00231178" w:rsidRDefault="00114ACC">
            <w:r>
              <w:rPr>
                <w:b/>
                <w:bCs/>
                <w:color w:val="8B3A1A"/>
                <w:sz w:val="20"/>
                <w:szCs w:val="20"/>
              </w:rPr>
              <w:t>1 — Parched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340B95" w14:textId="77777777" w:rsidR="00231178" w:rsidRDefault="00114ACC">
            <w:r>
              <w:rPr>
                <w:color w:val="2B1A0E"/>
                <w:sz w:val="20"/>
                <w:szCs w:val="20"/>
              </w:rPr>
              <w:t>–1 CON checks. –1 Fort saves vs heat. Cannot naturally recover nonlethal damage from heat.</w:t>
            </w:r>
          </w:p>
        </w:tc>
      </w:tr>
      <w:tr w:rsidR="00231178" w14:paraId="67BF81A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2788D7" w14:textId="77777777" w:rsidR="00231178" w:rsidRDefault="00114ACC">
            <w:r>
              <w:rPr>
                <w:b/>
                <w:bCs/>
                <w:color w:val="8B3A1A"/>
                <w:sz w:val="20"/>
                <w:szCs w:val="20"/>
              </w:rPr>
              <w:t>2 — Thirsty</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B95A07" w14:textId="77777777" w:rsidR="00231178" w:rsidRDefault="00114ACC">
            <w:r>
              <w:rPr>
                <w:color w:val="2B1A0E"/>
                <w:sz w:val="20"/>
                <w:szCs w:val="20"/>
              </w:rPr>
              <w:t>Fatigued. –2 Fort saves. No morale bonuses. Spellcasters: Concentration check DC 10 + spell level for verbal spells.</w:t>
            </w:r>
          </w:p>
        </w:tc>
      </w:tr>
      <w:tr w:rsidR="00231178" w14:paraId="556AD813"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DEC076" w14:textId="77777777" w:rsidR="00231178" w:rsidRDefault="00114ACC">
            <w:r>
              <w:rPr>
                <w:b/>
                <w:bCs/>
                <w:color w:val="8B3A1A"/>
                <w:sz w:val="20"/>
                <w:szCs w:val="20"/>
              </w:rPr>
              <w:t>3 — Dehydrated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8A36F3" w14:textId="77777777" w:rsidR="00231178" w:rsidRDefault="00114ACC">
            <w:r>
              <w:rPr>
                <w:color w:val="2B1A0E"/>
                <w:sz w:val="20"/>
                <w:szCs w:val="20"/>
              </w:rPr>
              <w:t>Exhausted. 1d2 CON damage. Speed –10 ft (min 5 ft). All healing received is halved.</w:t>
            </w:r>
          </w:p>
        </w:tc>
      </w:tr>
      <w:tr w:rsidR="00231178" w14:paraId="0EB31B18"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F03BE5" w14:textId="77777777" w:rsidR="00231178" w:rsidRDefault="00114ACC">
            <w:r>
              <w:rPr>
                <w:b/>
                <w:bCs/>
                <w:color w:val="8B3A1A"/>
                <w:sz w:val="20"/>
                <w:szCs w:val="20"/>
              </w:rPr>
              <w:t>4 — Desiccated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36CF14" w14:textId="77777777" w:rsidR="00231178" w:rsidRDefault="00114ACC">
            <w:r>
              <w:rPr>
                <w:color w:val="2B1A0E"/>
                <w:sz w:val="20"/>
                <w:szCs w:val="20"/>
              </w:rPr>
              <w:t>1d4 CON damage per hour. Cannot run or charge. Auto-fail non-magical Survival checks. 20% spell failure.</w:t>
            </w:r>
          </w:p>
        </w:tc>
      </w:tr>
      <w:tr w:rsidR="00231178" w14:paraId="530138A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231F9E" w14:textId="77777777" w:rsidR="00231178" w:rsidRDefault="00114ACC">
            <w:r>
              <w:rPr>
                <w:b/>
                <w:bCs/>
                <w:color w:val="8B3A1A"/>
                <w:sz w:val="20"/>
                <w:szCs w:val="20"/>
              </w:rPr>
              <w:t>5 — Dustbound</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80B735" w14:textId="77777777" w:rsidR="00231178" w:rsidRDefault="00114ACC">
            <w:r>
              <w:rPr>
                <w:color w:val="2B1A0E"/>
                <w:sz w:val="20"/>
                <w:szCs w:val="20"/>
              </w:rPr>
              <w:t>Unconscious. –1 CON per hour. Magic heals HP only — not CON. CON 0 = death.</w:t>
            </w:r>
          </w:p>
        </w:tc>
      </w:tr>
    </w:tbl>
    <w:p w14:paraId="70E84F8A" w14:textId="77777777" w:rsidR="00231178" w:rsidRDefault="00231178">
      <w:pPr>
        <w:spacing w:after="120"/>
      </w:pPr>
    </w:p>
    <w:p w14:paraId="1B40434B" w14:textId="77777777" w:rsidR="00231178" w:rsidRDefault="00114ACC">
      <w:pPr>
        <w:pStyle w:val="Heading3"/>
      </w:pPr>
      <w:r>
        <w:rPr>
          <w:color w:val="B5732A"/>
        </w:rPr>
        <w:t>Moving Down the Track</w:t>
      </w:r>
    </w:p>
    <w:p w14:paraId="0B6245ED" w14:textId="77777777" w:rsidR="00231178" w:rsidRDefault="00114ACC">
      <w:pPr>
        <w:pStyle w:val="ListParagraph"/>
        <w:numPr>
          <w:ilvl w:val="0"/>
          <w:numId w:val="2"/>
        </w:numPr>
        <w:spacing w:after="80"/>
      </w:pPr>
      <w:r>
        <w:rPr>
          <w:color w:val="2B1A0E"/>
        </w:rPr>
        <w:t>Miss daily minimum water → Parched (HY 1)</w:t>
      </w:r>
    </w:p>
    <w:p w14:paraId="542158FB" w14:textId="77777777" w:rsidR="00231178" w:rsidRDefault="00114ACC">
      <w:pPr>
        <w:pStyle w:val="ListParagraph"/>
        <w:numPr>
          <w:ilvl w:val="0"/>
          <w:numId w:val="2"/>
        </w:numPr>
        <w:spacing w:after="80"/>
      </w:pPr>
      <w:r>
        <w:rPr>
          <w:color w:val="2B1A0E"/>
        </w:rPr>
        <w:lastRenderedPageBreak/>
        <w:t>Every 4 hours in desert heat without water: Fort save DC 15 + 1 per prior check that day. Fail → drop 1 HY step</w:t>
      </w:r>
    </w:p>
    <w:p w14:paraId="1E5F84C1" w14:textId="77777777" w:rsidR="00231178" w:rsidRDefault="00114ACC">
      <w:pPr>
        <w:pStyle w:val="ListParagraph"/>
        <w:numPr>
          <w:ilvl w:val="0"/>
          <w:numId w:val="2"/>
        </w:numPr>
        <w:spacing w:after="80"/>
      </w:pPr>
      <w:r>
        <w:rPr>
          <w:color w:val="2B1A0E"/>
        </w:rPr>
        <w:t>After every combat encounter: drink 1 pint or drop 1 HY step immediately</w:t>
      </w:r>
    </w:p>
    <w:p w14:paraId="5174A559" w14:textId="77777777" w:rsidR="00231178" w:rsidRDefault="00231178">
      <w:pPr>
        <w:spacing w:after="120"/>
      </w:pPr>
    </w:p>
    <w:p w14:paraId="02F81AE2" w14:textId="77777777" w:rsidR="00231178" w:rsidRDefault="00114ACC">
      <w:pPr>
        <w:pStyle w:val="Heading3"/>
      </w:pPr>
      <w:r>
        <w:rPr>
          <w:color w:val="B5732A"/>
        </w:rPr>
        <w:t>Recovery</w:t>
      </w:r>
    </w:p>
    <w:p w14:paraId="032BF186" w14:textId="77777777" w:rsidR="00231178" w:rsidRDefault="00114ACC">
      <w:pPr>
        <w:pStyle w:val="ListParagraph"/>
        <w:numPr>
          <w:ilvl w:val="0"/>
          <w:numId w:val="2"/>
        </w:numPr>
        <w:spacing w:after="80"/>
      </w:pPr>
      <w:r>
        <w:rPr>
          <w:color w:val="2B1A0E"/>
        </w:rPr>
        <w:t>1 pint → move up 1 HY stage after 10 minutes rest</w:t>
      </w:r>
    </w:p>
    <w:p w14:paraId="47DD559B" w14:textId="77777777" w:rsidR="00231178" w:rsidRDefault="00114ACC">
      <w:pPr>
        <w:pStyle w:val="ListParagraph"/>
        <w:numPr>
          <w:ilvl w:val="0"/>
          <w:numId w:val="2"/>
        </w:numPr>
        <w:spacing w:after="80"/>
      </w:pPr>
      <w:r>
        <w:rPr>
          <w:color w:val="2B1A0E"/>
        </w:rPr>
        <w:t>1 gallon + 1 hour rest → return to Hydrated (HY 0) if not Desiccated</w:t>
      </w:r>
    </w:p>
    <w:p w14:paraId="112A076E" w14:textId="77777777" w:rsidR="00231178" w:rsidRDefault="00114ACC">
      <w:pPr>
        <w:pStyle w:val="ListParagraph"/>
        <w:numPr>
          <w:ilvl w:val="0"/>
          <w:numId w:val="2"/>
        </w:numPr>
        <w:spacing w:after="80"/>
      </w:pPr>
      <w:r>
        <w:rPr>
          <w:color w:val="2B1A0E"/>
        </w:rPr>
        <w:t>Lesser Restoration → restores 1 HY step</w:t>
      </w:r>
    </w:p>
    <w:p w14:paraId="146BB6EB" w14:textId="77777777" w:rsidR="00231178" w:rsidRDefault="00114ACC">
      <w:pPr>
        <w:pStyle w:val="ListParagraph"/>
        <w:numPr>
          <w:ilvl w:val="0"/>
          <w:numId w:val="2"/>
        </w:numPr>
        <w:spacing w:after="80"/>
      </w:pPr>
      <w:r>
        <w:rPr>
          <w:color w:val="2B1A0E"/>
        </w:rPr>
        <w:t>Restoration → fully resets hydration track</w:t>
      </w:r>
    </w:p>
    <w:p w14:paraId="03551271" w14:textId="77777777" w:rsidR="00231178" w:rsidRDefault="0023117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1178" w14:paraId="72C320CB" w14:textId="77777777">
        <w:tc>
          <w:tcPr>
            <w:tcW w:w="0" w:type="auto"/>
            <w:tcBorders>
              <w:top w:val="single" w:sz="4" w:space="0" w:color="8B3A1A"/>
              <w:left w:val="single" w:sz="4" w:space="0" w:color="8B3A1A"/>
              <w:bottom w:val="single" w:sz="4" w:space="0" w:color="8B3A1A"/>
              <w:right w:val="single" w:sz="4" w:space="0" w:color="8B3A1A"/>
            </w:tcBorders>
            <w:shd w:val="clear" w:color="auto" w:fill="EDE0C4"/>
            <w:tcMar>
              <w:top w:w="160" w:type="dxa"/>
              <w:left w:w="200" w:type="dxa"/>
              <w:bottom w:w="160" w:type="dxa"/>
              <w:right w:w="200" w:type="dxa"/>
            </w:tcMar>
          </w:tcPr>
          <w:p w14:paraId="71B12DF3" w14:textId="77777777" w:rsidR="00231178" w:rsidRDefault="00114ACC">
            <w:pPr>
              <w:spacing w:after="60"/>
            </w:pPr>
            <w:r>
              <w:rPr>
                <w:rFonts w:ascii="Georgia" w:eastAsia="Georgia" w:hAnsi="Georgia" w:cs="Georgia"/>
                <w:b/>
                <w:bCs/>
                <w:color w:val="8B3A1A"/>
              </w:rPr>
              <w:t>Clerics of Anat and the HY Track</w:t>
            </w:r>
          </w:p>
          <w:p w14:paraId="353CA643" w14:textId="77777777" w:rsidR="00231178" w:rsidRDefault="00114ACC">
            <w:r>
              <w:rPr>
                <w:i/>
                <w:iCs/>
                <w:color w:val="2B1A0E"/>
                <w:sz w:val="20"/>
                <w:szCs w:val="20"/>
              </w:rPr>
              <w:t>Bearer of the Storm (Level 6 capstone) restores +1 HY when combined with a healing spell, and deals 1d6 radiant damage to undead within 10 ft. Anat Clerics who choose the War or Protection domains still function as the party's primary healers and are the most reliable source of magical HY restoration in the Basin. This is why they are both essential and watched.</w:t>
            </w:r>
          </w:p>
        </w:tc>
      </w:tr>
    </w:tbl>
    <w:p w14:paraId="42CDFE63" w14:textId="77777777" w:rsidR="00231178" w:rsidRDefault="00231178">
      <w:pPr>
        <w:spacing w:after="120"/>
      </w:pPr>
    </w:p>
    <w:p w14:paraId="73A4F281" w14:textId="77777777" w:rsidR="00231178" w:rsidRDefault="00114ACC">
      <w:pPr>
        <w:pStyle w:val="Heading2"/>
      </w:pPr>
      <w:r>
        <w:rPr>
          <w:color w:val="8B3A1A"/>
        </w:rPr>
        <w:t>Water Economy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2820EF72"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19F83733" w14:textId="77777777" w:rsidR="00231178" w:rsidRDefault="00114ACC">
            <w:r>
              <w:rPr>
                <w:b/>
                <w:bCs/>
                <w:color w:val="FFFFFF"/>
              </w:rPr>
              <w:t>Item</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626A6E93" w14:textId="77777777" w:rsidR="00231178" w:rsidRDefault="00114ACC">
            <w:r>
              <w:rPr>
                <w:b/>
                <w:bCs/>
                <w:color w:val="FFFFFF"/>
              </w:rPr>
              <w:t>Cost / Notes</w:t>
            </w:r>
          </w:p>
        </w:tc>
      </w:tr>
      <w:tr w:rsidR="00231178" w14:paraId="405D114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8EAD6D" w14:textId="77777777" w:rsidR="00231178" w:rsidRDefault="00114ACC">
            <w:r>
              <w:rPr>
                <w:b/>
                <w:bCs/>
                <w:color w:val="8B3A1A"/>
                <w:sz w:val="20"/>
                <w:szCs w:val="20"/>
              </w:rPr>
              <w:t>1 gallon of water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9FED3E" w14:textId="77777777" w:rsidR="00231178" w:rsidRDefault="00114ACC">
            <w:r>
              <w:rPr>
                <w:color w:val="2B1A0E"/>
                <w:sz w:val="20"/>
                <w:szCs w:val="20"/>
              </w:rPr>
              <w:t>1 gp / 1 Bulk</w:t>
            </w:r>
          </w:p>
        </w:tc>
      </w:tr>
      <w:tr w:rsidR="00231178" w14:paraId="4C4EDF31"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6DB680" w14:textId="77777777" w:rsidR="00231178" w:rsidRDefault="00114ACC">
            <w:r>
              <w:rPr>
                <w:b/>
                <w:bCs/>
                <w:color w:val="8B3A1A"/>
                <w:sz w:val="20"/>
                <w:szCs w:val="20"/>
              </w:rPr>
              <w:t>1 Zhoraqi pint (1/10 gallon)</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FF2C30" w14:textId="77777777" w:rsidR="00231178" w:rsidRDefault="00114ACC">
            <w:r>
              <w:rPr>
                <w:color w:val="2B1A0E"/>
                <w:sz w:val="20"/>
                <w:szCs w:val="20"/>
              </w:rPr>
              <w:t>1 sp / 0.1 Bulk</w:t>
            </w:r>
          </w:p>
        </w:tc>
      </w:tr>
      <w:tr w:rsidR="00231178" w14:paraId="00713B83"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D525A8" w14:textId="77777777" w:rsidR="00231178" w:rsidRDefault="00114ACC">
            <w:r>
              <w:rPr>
                <w:b/>
                <w:bCs/>
                <w:color w:val="8B3A1A"/>
                <w:sz w:val="20"/>
                <w:szCs w:val="20"/>
              </w:rPr>
              <w:t>1 water-mark (chit)</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12631D" w14:textId="77777777" w:rsidR="00231178" w:rsidRDefault="00114ACC">
            <w:r>
              <w:rPr>
                <w:color w:val="2B1A0E"/>
                <w:sz w:val="20"/>
                <w:szCs w:val="20"/>
              </w:rPr>
              <w:t>Equivalent to 1 Zhoraqi pint in most settlements</w:t>
            </w:r>
          </w:p>
        </w:tc>
      </w:tr>
      <w:tr w:rsidR="00231178" w14:paraId="674050EF"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04BA54" w14:textId="77777777" w:rsidR="00231178" w:rsidRDefault="00114ACC">
            <w:r>
              <w:rPr>
                <w:b/>
                <w:bCs/>
                <w:color w:val="8B3A1A"/>
                <w:sz w:val="20"/>
                <w:szCs w:val="20"/>
              </w:rPr>
              <w:t>Forged water-mark</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6CE2A9" w14:textId="77777777" w:rsidR="00231178" w:rsidRDefault="00114ACC">
            <w:r>
              <w:rPr>
                <w:color w:val="2B1A0E"/>
                <w:sz w:val="20"/>
                <w:szCs w:val="20"/>
              </w:rPr>
              <w:t>Illegal. DC 15 Disable Device to produce. –2 value on inspection.</w:t>
            </w:r>
          </w:p>
        </w:tc>
      </w:tr>
      <w:tr w:rsidR="00231178" w14:paraId="3AC746F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6DD9C3" w14:textId="77777777" w:rsidR="00231178" w:rsidRDefault="00114ACC">
            <w:r>
              <w:rPr>
                <w:b/>
                <w:bCs/>
                <w:color w:val="8B3A1A"/>
                <w:sz w:val="20"/>
                <w:szCs w:val="20"/>
              </w:rPr>
              <w:t>Water permit (1 week)</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47C7C2" w14:textId="77777777" w:rsidR="00231178" w:rsidRDefault="00114ACC">
            <w:r>
              <w:rPr>
                <w:color w:val="2B1A0E"/>
                <w:sz w:val="20"/>
                <w:szCs w:val="20"/>
              </w:rPr>
              <w:t>5 gp. Required to legally transport more than 5 gallons between settlements.</w:t>
            </w:r>
          </w:p>
        </w:tc>
      </w:tr>
    </w:tbl>
    <w:p w14:paraId="09FAB512" w14:textId="77777777" w:rsidR="00231178" w:rsidRDefault="00231178">
      <w:pPr>
        <w:spacing w:after="120"/>
      </w:pPr>
    </w:p>
    <w:p w14:paraId="72013B9E" w14:textId="77777777" w:rsidR="00231178" w:rsidRDefault="00114ACC">
      <w:pPr>
        <w:pStyle w:val="Heading2"/>
      </w:pPr>
      <w:r>
        <w:rPr>
          <w:color w:val="8B3A1A"/>
        </w:rPr>
        <w:t>Heat Exposure</w:t>
      </w:r>
    </w:p>
    <w:p w14:paraId="34591290" w14:textId="77777777" w:rsidR="00231178" w:rsidRDefault="00114ACC">
      <w:pPr>
        <w:spacing w:after="140" w:line="276" w:lineRule="auto"/>
      </w:pPr>
      <w:r>
        <w:rPr>
          <w:color w:val="2B1A0E"/>
        </w:rPr>
        <w:t>During midday hours (approximately 10am–3pm), characters in direct sunlight must make a Fortitude save every hour or risk HY degradation.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79858953"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5829E305" w14:textId="77777777" w:rsidR="00231178" w:rsidRDefault="00114ACC">
            <w:r>
              <w:rPr>
                <w:b/>
                <w:bCs/>
                <w:color w:val="FFFFFF"/>
              </w:rPr>
              <w:t>Condition</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59F7264F" w14:textId="77777777" w:rsidR="00231178" w:rsidRDefault="00114ACC">
            <w:r>
              <w:rPr>
                <w:b/>
                <w:bCs/>
                <w:color w:val="FFFFFF"/>
              </w:rPr>
              <w:t>Effect</w:t>
            </w:r>
          </w:p>
        </w:tc>
      </w:tr>
      <w:tr w:rsidR="00231178" w14:paraId="1F55613D"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F2332F" w14:textId="77777777" w:rsidR="00231178" w:rsidRDefault="00114ACC">
            <w:r>
              <w:rPr>
                <w:b/>
                <w:bCs/>
                <w:color w:val="8B3A1A"/>
                <w:sz w:val="20"/>
                <w:szCs w:val="20"/>
              </w:rPr>
              <w:t>Direct sunlight, no shade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A259A1" w14:textId="77777777" w:rsidR="00231178" w:rsidRDefault="00114ACC">
            <w:r>
              <w:rPr>
                <w:color w:val="2B1A0E"/>
                <w:sz w:val="20"/>
                <w:szCs w:val="20"/>
              </w:rPr>
              <w:t>Fort DC 15 + 1 per prior check that day. Fail → drop 1 HY step</w:t>
            </w:r>
          </w:p>
        </w:tc>
      </w:tr>
      <w:tr w:rsidR="00231178" w14:paraId="5BD91C7B"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801C6E" w14:textId="77777777" w:rsidR="00231178" w:rsidRDefault="00114ACC">
            <w:r>
              <w:rPr>
                <w:b/>
                <w:bCs/>
                <w:color w:val="8B3A1A"/>
                <w:sz w:val="20"/>
                <w:szCs w:val="20"/>
              </w:rPr>
              <w:t>Light clothing / shade available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CF7570" w14:textId="77777777" w:rsidR="00231178" w:rsidRDefault="00114ACC">
            <w:r>
              <w:rPr>
                <w:color w:val="2B1A0E"/>
                <w:sz w:val="20"/>
                <w:szCs w:val="20"/>
              </w:rPr>
              <w:t>Fort DC 12. Fail → drop 1 HY step</w:t>
            </w:r>
          </w:p>
        </w:tc>
      </w:tr>
      <w:tr w:rsidR="00231178" w14:paraId="2B6BF22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268FDF" w14:textId="77777777" w:rsidR="00231178" w:rsidRDefault="00114ACC">
            <w:r>
              <w:rPr>
                <w:b/>
                <w:bCs/>
                <w:color w:val="8B3A1A"/>
                <w:sz w:val="20"/>
                <w:szCs w:val="20"/>
              </w:rPr>
              <w:t>Full shade, no exertion</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6A3B25" w14:textId="77777777" w:rsidR="00231178" w:rsidRDefault="00114ACC">
            <w:r>
              <w:rPr>
                <w:color w:val="2B1A0E"/>
                <w:sz w:val="20"/>
                <w:szCs w:val="20"/>
              </w:rPr>
              <w:t>No check required</w:t>
            </w:r>
          </w:p>
        </w:tc>
      </w:tr>
      <w:tr w:rsidR="00231178" w14:paraId="6869A1E8"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368C3A" w14:textId="77777777" w:rsidR="00231178" w:rsidRDefault="00114ACC">
            <w:r>
              <w:rPr>
                <w:b/>
                <w:bCs/>
                <w:color w:val="8B3A1A"/>
                <w:sz w:val="20"/>
                <w:szCs w:val="20"/>
              </w:rPr>
              <w:t>Medium/heavy armour in sun</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AE6BC8" w14:textId="77777777" w:rsidR="00231178" w:rsidRDefault="00114ACC">
            <w:r>
              <w:rPr>
                <w:color w:val="2B1A0E"/>
                <w:sz w:val="20"/>
                <w:szCs w:val="20"/>
              </w:rPr>
              <w:t>DC +4</w:t>
            </w:r>
          </w:p>
        </w:tc>
      </w:tr>
      <w:tr w:rsidR="00231178" w14:paraId="0494C0E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7541B6" w14:textId="77777777" w:rsidR="00231178" w:rsidRDefault="00114ACC">
            <w:r>
              <w:rPr>
                <w:b/>
                <w:bCs/>
                <w:color w:val="8B3A1A"/>
                <w:sz w:val="20"/>
                <w:szCs w:val="20"/>
              </w:rPr>
              <w:lastRenderedPageBreak/>
              <w:t>Forced march</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66A355" w14:textId="77777777" w:rsidR="00231178" w:rsidRDefault="00114ACC">
            <w:r>
              <w:rPr>
                <w:color w:val="2B1A0E"/>
                <w:sz w:val="20"/>
                <w:szCs w:val="20"/>
              </w:rPr>
              <w:t>DC +2 per hour</w:t>
            </w:r>
          </w:p>
        </w:tc>
      </w:tr>
    </w:tbl>
    <w:p w14:paraId="59B953A1" w14:textId="77777777" w:rsidR="00231178" w:rsidRDefault="00231178">
      <w:pPr>
        <w:spacing w:after="120"/>
      </w:pPr>
    </w:p>
    <w:p w14:paraId="35CA2F0A" w14:textId="77777777" w:rsidR="00231178" w:rsidRDefault="00114ACC">
      <w:pPr>
        <w:pStyle w:val="Heading2"/>
      </w:pPr>
      <w:r>
        <w:rPr>
          <w:color w:val="8B3A1A"/>
        </w:rPr>
        <w:t>Encumbrance and Water Weight</w:t>
      </w:r>
    </w:p>
    <w:p w14:paraId="287B6D86" w14:textId="77777777" w:rsidR="00231178" w:rsidRDefault="00114ACC">
      <w:pPr>
        <w:spacing w:after="140" w:line="276" w:lineRule="auto"/>
      </w:pPr>
      <w:r>
        <w:rPr>
          <w:color w:val="2B1A0E"/>
        </w:rPr>
        <w:t>Water is heavy. One gallon = 1 Bulk. A 5-day expedition for 4 characters requires a minimum of 20 gallons (20 Bulk) before any other supplies. Donkeys, camels, and hired porters are strategic assets, not flavour.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4F3C44CD"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22256DD2" w14:textId="77777777" w:rsidR="00231178" w:rsidRDefault="00114ACC">
            <w:r>
              <w:rPr>
                <w:b/>
                <w:bCs/>
                <w:color w:val="FFFFFF"/>
              </w:rPr>
              <w:t>Transport</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10F2D75A" w14:textId="77777777" w:rsidR="00231178" w:rsidRDefault="00114ACC">
            <w:r>
              <w:rPr>
                <w:b/>
                <w:bCs/>
                <w:color w:val="FFFFFF"/>
              </w:rPr>
              <w:t>Notes</w:t>
            </w:r>
          </w:p>
        </w:tc>
      </w:tr>
      <w:tr w:rsidR="00231178" w14:paraId="6A02723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2853A6" w14:textId="77777777" w:rsidR="00231178" w:rsidRDefault="00114ACC">
            <w:r>
              <w:rPr>
                <w:b/>
                <w:bCs/>
                <w:color w:val="8B3A1A"/>
                <w:sz w:val="20"/>
                <w:szCs w:val="20"/>
              </w:rPr>
              <w:t>Riding camel</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1DE5B6" w14:textId="77777777" w:rsidR="00231178" w:rsidRDefault="00114ACC">
            <w:r>
              <w:rPr>
                <w:color w:val="2B1A0E"/>
                <w:sz w:val="20"/>
                <w:szCs w:val="20"/>
              </w:rPr>
              <w:t>10 Bulk water capacity + rider; requires 2 gallons/day itself</w:t>
            </w:r>
          </w:p>
        </w:tc>
      </w:tr>
      <w:tr w:rsidR="00231178" w14:paraId="25C2527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E4DF40" w14:textId="77777777" w:rsidR="00231178" w:rsidRDefault="00114ACC">
            <w:r>
              <w:rPr>
                <w:b/>
                <w:bCs/>
                <w:color w:val="8B3A1A"/>
                <w:sz w:val="20"/>
                <w:szCs w:val="20"/>
              </w:rPr>
              <w:t>Pack donkey</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55A5B1" w14:textId="77777777" w:rsidR="00231178" w:rsidRDefault="00114ACC">
            <w:r>
              <w:rPr>
                <w:color w:val="2B1A0E"/>
                <w:sz w:val="20"/>
                <w:szCs w:val="20"/>
              </w:rPr>
              <w:t>8 Bulk water capacity; requires 1 gallon/day</w:t>
            </w:r>
          </w:p>
        </w:tc>
      </w:tr>
      <w:tr w:rsidR="00231178" w14:paraId="2E6694F4"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E3616C" w14:textId="77777777" w:rsidR="00231178" w:rsidRDefault="00114ACC">
            <w:r>
              <w:rPr>
                <w:b/>
                <w:bCs/>
                <w:color w:val="8B3A1A"/>
                <w:sz w:val="20"/>
                <w:szCs w:val="20"/>
              </w:rPr>
              <w:t>Hired porter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1D482B" w14:textId="77777777" w:rsidR="00231178" w:rsidRDefault="00114ACC">
            <w:r>
              <w:rPr>
                <w:color w:val="2B1A0E"/>
                <w:sz w:val="20"/>
                <w:szCs w:val="20"/>
              </w:rPr>
              <w:t>5 Bulk water capacity; requires 1 gallon/day + 1 sp wage</w:t>
            </w:r>
          </w:p>
        </w:tc>
      </w:tr>
      <w:tr w:rsidR="00231178" w14:paraId="19708B53"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6D2DE2" w14:textId="77777777" w:rsidR="00231178" w:rsidRDefault="00114ACC">
            <w:r>
              <w:rPr>
                <w:b/>
                <w:bCs/>
                <w:color w:val="8B3A1A"/>
                <w:sz w:val="20"/>
                <w:szCs w:val="20"/>
              </w:rPr>
              <w:t>Sandworm-skin bladder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85F763" w14:textId="77777777" w:rsidR="00231178" w:rsidRDefault="00114ACC">
            <w:r>
              <w:rPr>
                <w:color w:val="2B1A0E"/>
                <w:sz w:val="20"/>
                <w:szCs w:val="20"/>
              </w:rPr>
              <w:t>Holds 5 gallons (5 Bulk); costs 8 gp; keeps water cool</w:t>
            </w:r>
          </w:p>
        </w:tc>
      </w:tr>
    </w:tbl>
    <w:p w14:paraId="0D9DBA62" w14:textId="77777777" w:rsidR="00231178" w:rsidRDefault="00114ACC">
      <w:r>
        <w:br w:type="page"/>
      </w:r>
    </w:p>
    <w:p w14:paraId="77040329" w14:textId="77777777" w:rsidR="00231178" w:rsidRDefault="00114ACC">
      <w:pPr>
        <w:spacing w:before="240" w:after="60"/>
        <w:jc w:val="center"/>
      </w:pPr>
      <w:r>
        <w:rPr>
          <w:rFonts w:ascii="Georgia" w:eastAsia="Georgia" w:hAnsi="Georgia" w:cs="Georgia"/>
          <w:i/>
          <w:iCs/>
          <w:color w:val="7A6A52"/>
          <w:sz w:val="26"/>
          <w:szCs w:val="26"/>
        </w:rPr>
        <w:lastRenderedPageBreak/>
        <w:t>Chapter 7</w:t>
      </w:r>
    </w:p>
    <w:p w14:paraId="6FFA399F" w14:textId="77777777" w:rsidR="00231178" w:rsidRDefault="00114ACC">
      <w:pPr>
        <w:pBdr>
          <w:top w:val="thick" w:sz="6" w:space="4" w:color="8B3A1A"/>
          <w:bottom w:val="thick" w:sz="6" w:space="4" w:color="8B3A1A"/>
        </w:pBdr>
        <w:spacing w:after="80"/>
        <w:jc w:val="center"/>
      </w:pPr>
      <w:r>
        <w:rPr>
          <w:rFonts w:ascii="Georgia" w:eastAsia="Georgia" w:hAnsi="Georgia" w:cs="Georgia"/>
          <w:b/>
          <w:bCs/>
          <w:color w:val="2B1A0E"/>
          <w:sz w:val="44"/>
          <w:szCs w:val="44"/>
        </w:rPr>
        <w:t>EQUIPMENT</w:t>
      </w:r>
    </w:p>
    <w:p w14:paraId="6D81812B" w14:textId="77777777" w:rsidR="00231178" w:rsidRDefault="00114ACC">
      <w:pPr>
        <w:spacing w:after="320"/>
        <w:jc w:val="center"/>
      </w:pPr>
      <w:r>
        <w:rPr>
          <w:rFonts w:ascii="Georgia" w:eastAsia="Georgia" w:hAnsi="Georgia" w:cs="Georgia"/>
          <w:i/>
          <w:iCs/>
          <w:color w:val="7A6A52"/>
          <w:sz w:val="24"/>
          <w:szCs w:val="24"/>
        </w:rPr>
        <w:t>What you carry is what you survive with</w:t>
      </w:r>
    </w:p>
    <w:p w14:paraId="1C454AEE" w14:textId="77777777" w:rsidR="00231178" w:rsidRDefault="00114ACC">
      <w:pPr>
        <w:spacing w:after="140" w:line="276" w:lineRule="auto"/>
      </w:pPr>
      <w:r>
        <w:rPr>
          <w:color w:val="2B1A0E"/>
        </w:rPr>
        <w:t>A full equipment chapter is forthcoming. The following entry is included here as a reference item of particular significance to the campaign — a piece of gear that players are likely to encounter, purchase, or covet early in their time in the Zhoraqi Basin.</w:t>
      </w:r>
    </w:p>
    <w:p w14:paraId="29584D20" w14:textId="77777777" w:rsidR="00231178" w:rsidRDefault="00231178">
      <w:pPr>
        <w:spacing w:after="120"/>
      </w:pPr>
    </w:p>
    <w:p w14:paraId="3B939519" w14:textId="77777777" w:rsidR="00231178" w:rsidRDefault="00114ACC">
      <w:pPr>
        <w:pStyle w:val="Heading2"/>
      </w:pPr>
      <w:r>
        <w:rPr>
          <w:color w:val="8B3A1A"/>
        </w:rPr>
        <w:t>The Sandstrider Harness</w:t>
      </w:r>
    </w:p>
    <w:p w14:paraId="27CBBD12" w14:textId="77777777" w:rsidR="00231178" w:rsidRDefault="00114ACC">
      <w:pPr>
        <w:spacing w:after="140"/>
      </w:pPr>
      <w:r>
        <w:rPr>
          <w:i/>
          <w:iCs/>
          <w:color w:val="7A6A52"/>
        </w:rPr>
        <w:t>Also called: The Fourfold Skin, Dune Vest, or in trade-tongue, a Caravaner's Rig</w:t>
      </w:r>
    </w:p>
    <w:p w14:paraId="4E211EF9" w14:textId="77777777" w:rsidR="00231178" w:rsidRDefault="00231178">
      <w:pPr>
        <w:spacing w:after="120"/>
      </w:pPr>
    </w:p>
    <w:p w14:paraId="67AE2294" w14:textId="77777777" w:rsidR="00231178" w:rsidRDefault="00114ACC">
      <w:pPr>
        <w:spacing w:after="140" w:line="276" w:lineRule="auto"/>
      </w:pPr>
      <w:r>
        <w:rPr>
          <w:color w:val="2B1A0E"/>
        </w:rPr>
        <w:t>The Sandstrider Harness is a purpose-built desert hydration system made from layered, wax-treated goat leather reinforced with Redglass iron rivets. It is worn like a vest: two 1-gallon bladders hang forward over the chest, one at each shoulder; a single 2-gallon bladder rests flat across the upper back. All three are connected by leather tubing running under the arms to a central brass drinking valve near the collarbone.</w:t>
      </w:r>
    </w:p>
    <w:p w14:paraId="1E7165BA" w14:textId="77777777" w:rsidR="00231178" w:rsidRDefault="00114ACC">
      <w:pPr>
        <w:spacing w:after="140" w:line="276" w:lineRule="auto"/>
      </w:pPr>
      <w:r>
        <w:rPr>
          <w:color w:val="2B1A0E"/>
        </w:rPr>
        <w:t>The weight distributes evenly across the shoulders and upper back, allowing mounted riders and long-distance walkers to carry four gallons without excessive sway. When full, it gives the wearer a broad, imposing silhouette.</w:t>
      </w:r>
    </w:p>
    <w:p w14:paraId="7F5861DD" w14:textId="77777777" w:rsidR="00231178" w:rsidRDefault="0023117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1178" w14:paraId="0E98A09D" w14:textId="77777777">
        <w:tc>
          <w:tcPr>
            <w:tcW w:w="0" w:type="auto"/>
            <w:tcBorders>
              <w:top w:val="single" w:sz="4" w:space="0" w:color="8B3A1A"/>
              <w:left w:val="single" w:sz="4" w:space="0" w:color="8B3A1A"/>
              <w:bottom w:val="single" w:sz="4" w:space="0" w:color="8B3A1A"/>
              <w:right w:val="single" w:sz="4" w:space="0" w:color="8B3A1A"/>
            </w:tcBorders>
            <w:shd w:val="clear" w:color="auto" w:fill="EDE0C4"/>
            <w:tcMar>
              <w:top w:w="160" w:type="dxa"/>
              <w:left w:w="200" w:type="dxa"/>
              <w:bottom w:w="160" w:type="dxa"/>
              <w:right w:w="200" w:type="dxa"/>
            </w:tcMar>
          </w:tcPr>
          <w:p w14:paraId="7CAF5E8E" w14:textId="77777777" w:rsidR="00231178" w:rsidRDefault="00114ACC">
            <w:pPr>
              <w:spacing w:after="60"/>
            </w:pPr>
            <w:r>
              <w:rPr>
                <w:rFonts w:ascii="Georgia" w:eastAsia="Georgia" w:hAnsi="Georgia" w:cs="Georgia"/>
                <w:b/>
                <w:bCs/>
                <w:color w:val="8B3A1A"/>
              </w:rPr>
              <w:t>Desert Wisdom</w:t>
            </w:r>
          </w:p>
          <w:p w14:paraId="6ECB76C7" w14:textId="77777777" w:rsidR="00231178" w:rsidRDefault="00114ACC">
            <w:r>
              <w:rPr>
                <w:i/>
                <w:iCs/>
                <w:color w:val="2B1A0E"/>
                <w:sz w:val="20"/>
                <w:szCs w:val="20"/>
              </w:rPr>
              <w:t>"If you look bigger than a man, the sun thinks twice before killing you."</w:t>
            </w:r>
          </w:p>
        </w:tc>
      </w:tr>
    </w:tbl>
    <w:p w14:paraId="1056654E" w14:textId="77777777" w:rsidR="00231178" w:rsidRDefault="00231178">
      <w:pPr>
        <w:spacing w:after="120"/>
      </w:pPr>
    </w:p>
    <w:p w14:paraId="5D7912A3" w14:textId="77777777" w:rsidR="00231178" w:rsidRDefault="00114ACC">
      <w:pPr>
        <w:pStyle w:val="Heading3"/>
      </w:pPr>
      <w:r>
        <w:rPr>
          <w:color w:val="B5732A"/>
        </w:rPr>
        <w:t>Construction Details</w:t>
      </w:r>
    </w:p>
    <w:p w14:paraId="08CCE4FD" w14:textId="77777777" w:rsidR="00231178" w:rsidRDefault="00114ACC">
      <w:pPr>
        <w:pStyle w:val="ListParagraph"/>
        <w:numPr>
          <w:ilvl w:val="0"/>
          <w:numId w:val="2"/>
        </w:numPr>
        <w:spacing w:after="80"/>
      </w:pPr>
      <w:r>
        <w:rPr>
          <w:color w:val="2B1A0E"/>
        </w:rPr>
        <w:t>Triple-stitched seams sealed with desert resin</w:t>
      </w:r>
    </w:p>
    <w:p w14:paraId="3779755C" w14:textId="77777777" w:rsidR="00231178" w:rsidRDefault="00114ACC">
      <w:pPr>
        <w:pStyle w:val="ListParagraph"/>
        <w:numPr>
          <w:ilvl w:val="0"/>
          <w:numId w:val="2"/>
        </w:numPr>
        <w:spacing w:after="80"/>
      </w:pPr>
      <w:r>
        <w:rPr>
          <w:color w:val="2B1A0E"/>
        </w:rPr>
        <w:t>Interior treated with bitter myrrh to prevent rot</w:t>
      </w:r>
    </w:p>
    <w:p w14:paraId="49980DC8" w14:textId="77777777" w:rsidR="00231178" w:rsidRDefault="00114ACC">
      <w:pPr>
        <w:pStyle w:val="ListParagraph"/>
        <w:numPr>
          <w:ilvl w:val="0"/>
          <w:numId w:val="2"/>
        </w:numPr>
        <w:spacing w:after="80"/>
      </w:pPr>
      <w:r>
        <w:rPr>
          <w:color w:val="2B1A0E"/>
        </w:rPr>
        <w:t>Back bladder insulated with felted camel hair</w:t>
      </w:r>
    </w:p>
    <w:p w14:paraId="695596CF" w14:textId="77777777" w:rsidR="00231178" w:rsidRDefault="00114ACC">
      <w:pPr>
        <w:pStyle w:val="ListParagraph"/>
        <w:numPr>
          <w:ilvl w:val="0"/>
          <w:numId w:val="2"/>
        </w:numPr>
        <w:spacing w:after="80"/>
      </w:pPr>
      <w:r>
        <w:rPr>
          <w:color w:val="2B1A0E"/>
        </w:rPr>
        <w:t>Small vent valves reduce pressure expansion in extreme heat</w:t>
      </w:r>
    </w:p>
    <w:p w14:paraId="13876549" w14:textId="77777777" w:rsidR="00231178" w:rsidRDefault="00114ACC">
      <w:pPr>
        <w:spacing w:after="140" w:line="276" w:lineRule="auto"/>
      </w:pPr>
      <w:r>
        <w:rPr>
          <w:color w:val="2B1A0E"/>
        </w:rPr>
        <w:t>High-quality versions include detachable sections, replaceable bladder skins, and a sand-filtering intake valve for filling from questionable water sources.</w:t>
      </w:r>
    </w:p>
    <w:p w14:paraId="4C454C14" w14:textId="77777777" w:rsidR="00231178" w:rsidRDefault="00231178">
      <w:pPr>
        <w:spacing w:after="120"/>
      </w:pPr>
    </w:p>
    <w:p w14:paraId="19847BB3" w14:textId="77777777" w:rsidR="00231178" w:rsidRDefault="00114ACC">
      <w:pPr>
        <w:pStyle w:val="Heading3"/>
      </w:pPr>
      <w:r>
        <w:rPr>
          <w:color w:val="B5732A"/>
        </w:rPr>
        <w:t>Mechanics (PF1e / Basic D20)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231178" w14:paraId="3CBD2EF9" w14:textId="77777777">
        <w:tc>
          <w:tcPr>
            <w:tcW w:w="25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0A8A531A" w14:textId="77777777" w:rsidR="00231178" w:rsidRDefault="00114ACC">
            <w:r>
              <w:rPr>
                <w:b/>
                <w:bCs/>
                <w:color w:val="FFFFFF"/>
              </w:rPr>
              <w:t>Stat</w:t>
            </w:r>
          </w:p>
        </w:tc>
        <w:tc>
          <w:tcPr>
            <w:tcW w:w="68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77A2D473" w14:textId="77777777" w:rsidR="00231178" w:rsidRDefault="00114ACC">
            <w:r>
              <w:rPr>
                <w:b/>
                <w:bCs/>
                <w:color w:val="FFFFFF"/>
              </w:rPr>
              <w:t>Value</w:t>
            </w:r>
          </w:p>
        </w:tc>
      </w:tr>
      <w:tr w:rsidR="00231178" w14:paraId="73117579" w14:textId="77777777">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BFCF36" w14:textId="77777777" w:rsidR="00231178" w:rsidRDefault="00114ACC">
            <w:r>
              <w:rPr>
                <w:b/>
                <w:bCs/>
                <w:color w:val="8B3A1A"/>
                <w:sz w:val="20"/>
                <w:szCs w:val="20"/>
              </w:rPr>
              <w:t>Cost</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7D32C5" w14:textId="77777777" w:rsidR="00231178" w:rsidRDefault="00114ACC">
            <w:r>
              <w:rPr>
                <w:color w:val="2B1A0E"/>
                <w:sz w:val="20"/>
                <w:szCs w:val="20"/>
              </w:rPr>
              <w:t>25 gp</w:t>
            </w:r>
          </w:p>
        </w:tc>
      </w:tr>
      <w:tr w:rsidR="00231178" w14:paraId="7C4AD4C4" w14:textId="77777777">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48EDA" w14:textId="77777777" w:rsidR="00231178" w:rsidRDefault="00114ACC">
            <w:r>
              <w:rPr>
                <w:b/>
                <w:bCs/>
                <w:color w:val="8B3A1A"/>
                <w:sz w:val="20"/>
                <w:szCs w:val="20"/>
              </w:rPr>
              <w:lastRenderedPageBreak/>
              <w:t>Weight (empty)</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79309E" w14:textId="77777777" w:rsidR="00231178" w:rsidRDefault="00114ACC">
            <w:r>
              <w:rPr>
                <w:color w:val="2B1A0E"/>
                <w:sz w:val="20"/>
                <w:szCs w:val="20"/>
              </w:rPr>
              <w:t>8 lbs</w:t>
            </w:r>
          </w:p>
        </w:tc>
      </w:tr>
      <w:tr w:rsidR="00231178" w14:paraId="0AF85A44" w14:textId="77777777">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D16C52" w14:textId="77777777" w:rsidR="00231178" w:rsidRDefault="00114ACC">
            <w:r>
              <w:rPr>
                <w:b/>
                <w:bCs/>
                <w:color w:val="8B3A1A"/>
                <w:sz w:val="20"/>
                <w:szCs w:val="20"/>
              </w:rPr>
              <w:t>Weight (full)</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356F37" w14:textId="77777777" w:rsidR="00231178" w:rsidRDefault="00114ACC">
            <w:r>
              <w:rPr>
                <w:color w:val="2B1A0E"/>
                <w:sz w:val="20"/>
                <w:szCs w:val="20"/>
              </w:rPr>
              <w:t>40+ lbs (water is heavy — 8 lbs per gallon)</w:t>
            </w:r>
          </w:p>
        </w:tc>
      </w:tr>
      <w:tr w:rsidR="00231178" w14:paraId="2AB024E4" w14:textId="77777777">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AB888A" w14:textId="77777777" w:rsidR="00231178" w:rsidRDefault="00114ACC">
            <w:r>
              <w:rPr>
                <w:b/>
                <w:bCs/>
                <w:color w:val="8B3A1A"/>
                <w:sz w:val="20"/>
                <w:szCs w:val="20"/>
              </w:rPr>
              <w:t>Capacity</w:t>
            </w:r>
          </w:p>
        </w:tc>
        <w:tc>
          <w:tcPr>
            <w:tcW w:w="6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A20BEB" w14:textId="77777777" w:rsidR="00231178" w:rsidRDefault="00114ACC">
            <w:r>
              <w:rPr>
                <w:color w:val="2B1A0E"/>
                <w:sz w:val="20"/>
                <w:szCs w:val="20"/>
              </w:rPr>
              <w:t>4 gallons</w:t>
            </w:r>
          </w:p>
        </w:tc>
      </w:tr>
    </w:tbl>
    <w:p w14:paraId="428415AC" w14:textId="77777777" w:rsidR="00231178" w:rsidRDefault="00231178">
      <w:pPr>
        <w:spacing w:after="120"/>
      </w:pPr>
    </w:p>
    <w:p w14:paraId="60402EF7" w14:textId="77777777" w:rsidR="00231178" w:rsidRDefault="00114ACC">
      <w:pPr>
        <w:pStyle w:val="Heading3"/>
      </w:pPr>
      <w:r>
        <w:rPr>
          <w:color w:val="B5732A"/>
        </w:rPr>
        <w:t>Benefits</w:t>
      </w:r>
    </w:p>
    <w:p w14:paraId="19569E83" w14:textId="77777777" w:rsidR="00231178" w:rsidRDefault="00114ACC">
      <w:pPr>
        <w:pStyle w:val="ListParagraph"/>
        <w:numPr>
          <w:ilvl w:val="0"/>
          <w:numId w:val="2"/>
        </w:numPr>
        <w:spacing w:after="80"/>
      </w:pPr>
      <w:r>
        <w:rPr>
          <w:color w:val="2B1A0E"/>
        </w:rPr>
        <w:t>Counts as hands-free water storage — no need to unsling a separate container.</w:t>
      </w:r>
    </w:p>
    <w:p w14:paraId="2B0BC6D5" w14:textId="77777777" w:rsidR="00231178" w:rsidRDefault="00114ACC">
      <w:pPr>
        <w:pStyle w:val="ListParagraph"/>
        <w:numPr>
          <w:ilvl w:val="0"/>
          <w:numId w:val="2"/>
        </w:numPr>
        <w:spacing w:after="80"/>
      </w:pPr>
      <w:r>
        <w:rPr>
          <w:color w:val="2B1A0E"/>
        </w:rPr>
        <w:t>Drawing water is a move action rather than a standard action.</w:t>
      </w:r>
    </w:p>
    <w:p w14:paraId="7DD7988A" w14:textId="77777777" w:rsidR="00231178" w:rsidRDefault="00114ACC">
      <w:pPr>
        <w:pStyle w:val="ListParagraph"/>
        <w:numPr>
          <w:ilvl w:val="0"/>
          <w:numId w:val="2"/>
        </w:numPr>
        <w:spacing w:after="80"/>
      </w:pPr>
      <w:r>
        <w:rPr>
          <w:color w:val="2B1A0E"/>
        </w:rPr>
        <w:t>+2 circumstance bonus on Fortitude saves vs dehydration checks while at least 1 gallon remains.</w:t>
      </w:r>
    </w:p>
    <w:p w14:paraId="5303EB0E" w14:textId="77777777" w:rsidR="00231178" w:rsidRDefault="00114ACC">
      <w:pPr>
        <w:pStyle w:val="ListParagraph"/>
        <w:numPr>
          <w:ilvl w:val="0"/>
          <w:numId w:val="2"/>
        </w:numPr>
        <w:spacing w:after="80"/>
      </w:pPr>
      <w:r>
        <w:rPr>
          <w:color w:val="2B1A0E"/>
        </w:rPr>
        <w:t>Reduces hydration consumption penalties for wearing medium armour (not heavy).</w:t>
      </w:r>
    </w:p>
    <w:p w14:paraId="585D5AEA" w14:textId="77777777" w:rsidR="00231178" w:rsidRDefault="00231178">
      <w:pPr>
        <w:spacing w:after="120"/>
      </w:pPr>
    </w:p>
    <w:p w14:paraId="1075B341" w14:textId="77777777" w:rsidR="00231178" w:rsidRDefault="00114ACC">
      <w:pPr>
        <w:pStyle w:val="Heading3"/>
      </w:pPr>
      <w:r>
        <w:rPr>
          <w:color w:val="B5732A"/>
        </w:rPr>
        <w:t>Drawbacks</w:t>
      </w:r>
    </w:p>
    <w:p w14:paraId="0E6A7BD7" w14:textId="77777777" w:rsidR="00231178" w:rsidRDefault="00114ACC">
      <w:pPr>
        <w:pStyle w:val="ListParagraph"/>
        <w:numPr>
          <w:ilvl w:val="0"/>
          <w:numId w:val="2"/>
        </w:numPr>
        <w:spacing w:after="80"/>
      </w:pPr>
      <w:r>
        <w:rPr>
          <w:color w:val="2B1A0E"/>
        </w:rPr>
        <w:t>While full: –1 penalty to Acrobatics checks.</w:t>
      </w:r>
    </w:p>
    <w:p w14:paraId="261D9590" w14:textId="77777777" w:rsidR="00231178" w:rsidRDefault="00114ACC">
      <w:pPr>
        <w:pStyle w:val="ListParagraph"/>
        <w:numPr>
          <w:ilvl w:val="0"/>
          <w:numId w:val="2"/>
        </w:numPr>
        <w:spacing w:after="80"/>
      </w:pPr>
      <w:r>
        <w:rPr>
          <w:color w:val="2B1A0E"/>
        </w:rPr>
        <w:t>While full: counts as carrying 30 additional pounds for encumbrance purposes.</w:t>
      </w:r>
    </w:p>
    <w:p w14:paraId="57FF8077" w14:textId="77777777" w:rsidR="00231178" w:rsidRDefault="00114ACC">
      <w:pPr>
        <w:pStyle w:val="ListParagraph"/>
        <w:numPr>
          <w:ilvl w:val="0"/>
          <w:numId w:val="2"/>
        </w:numPr>
        <w:spacing w:after="80"/>
      </w:pPr>
      <w:r>
        <w:rPr>
          <w:color w:val="2B1A0E"/>
        </w:rPr>
        <w:t>If struck by a slashing critical hit: 25% chance one bladder ruptures, losing 1 gallon immediately.</w:t>
      </w:r>
    </w:p>
    <w:p w14:paraId="7FF0362F" w14:textId="77777777" w:rsidR="00231178" w:rsidRDefault="00231178">
      <w:pPr>
        <w:spacing w:after="120"/>
      </w:pPr>
    </w:p>
    <w:p w14:paraId="3D5BAAED" w14:textId="77777777" w:rsidR="00231178" w:rsidRDefault="00114ACC">
      <w:pPr>
        <w:pStyle w:val="Heading3"/>
      </w:pPr>
      <w:r>
        <w:rPr>
          <w:color w:val="B5732A"/>
        </w:rPr>
        <w:t>Cultural Notes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231178" w14:paraId="35915057" w14:textId="77777777">
        <w:tc>
          <w:tcPr>
            <w:tcW w:w="30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00B917B3" w14:textId="77777777" w:rsidR="00231178" w:rsidRDefault="00114ACC">
            <w:r>
              <w:rPr>
                <w:b/>
                <w:bCs/>
                <w:color w:val="FFFFFF"/>
              </w:rPr>
              <w:t>Who Wears It</w:t>
            </w:r>
          </w:p>
        </w:tc>
        <w:tc>
          <w:tcPr>
            <w:tcW w:w="63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57CEDA16" w14:textId="77777777" w:rsidR="00231178" w:rsidRDefault="00114ACC">
            <w:r>
              <w:rPr>
                <w:b/>
                <w:bCs/>
                <w:color w:val="FFFFFF"/>
              </w:rPr>
              <w:t>Notes</w:t>
            </w:r>
          </w:p>
        </w:tc>
      </w:tr>
      <w:tr w:rsidR="00231178" w14:paraId="6D774FC1"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C3F073" w14:textId="77777777" w:rsidR="00231178" w:rsidRDefault="00114ACC">
            <w:r>
              <w:rPr>
                <w:b/>
                <w:bCs/>
                <w:color w:val="8B3A1A"/>
                <w:sz w:val="20"/>
                <w:szCs w:val="20"/>
              </w:rPr>
              <w:t>Caravan Guards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EC3342" w14:textId="77777777" w:rsidR="00231178" w:rsidRDefault="00114ACC">
            <w:r>
              <w:rPr>
                <w:color w:val="2B1A0E"/>
                <w:sz w:val="20"/>
                <w:szCs w:val="20"/>
              </w:rPr>
              <w:t>Standard issue on any serious trade route. A guard without one is a guard who won't finish the job.</w:t>
            </w:r>
          </w:p>
        </w:tc>
      </w:tr>
      <w:tr w:rsidR="00231178" w14:paraId="0D0D994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3B84B8" w14:textId="77777777" w:rsidR="00231178" w:rsidRDefault="00114ACC">
            <w:r>
              <w:rPr>
                <w:b/>
                <w:bCs/>
                <w:color w:val="8B3A1A"/>
                <w:sz w:val="20"/>
                <w:szCs w:val="20"/>
              </w:rPr>
              <w:t>Desert Elves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5F4603" w14:textId="77777777" w:rsidR="00231178" w:rsidRDefault="00114ACC">
            <w:r>
              <w:rPr>
                <w:color w:val="2B1A0E"/>
                <w:sz w:val="20"/>
                <w:szCs w:val="20"/>
              </w:rPr>
              <w:t>Decorate theirs with beadwork and carved bone clasps; each harness tells a journey's history.</w:t>
            </w:r>
          </w:p>
        </w:tc>
      </w:tr>
      <w:tr w:rsidR="00231178" w14:paraId="42CD2735"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BE6833" w14:textId="77777777" w:rsidR="00231178" w:rsidRDefault="00114ACC">
            <w:r>
              <w:rPr>
                <w:b/>
                <w:bCs/>
                <w:color w:val="8B3A1A"/>
                <w:sz w:val="20"/>
                <w:szCs w:val="20"/>
              </w:rPr>
              <w:t>Ratfolk</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B04ED5" w14:textId="77777777" w:rsidR="00231178" w:rsidRDefault="00114ACC">
            <w:r>
              <w:rPr>
                <w:color w:val="2B1A0E"/>
                <w:sz w:val="20"/>
                <w:szCs w:val="20"/>
              </w:rPr>
              <w:t>Modify with additional pockets, sand filters, and hidden compartments. Some include a lock.</w:t>
            </w:r>
          </w:p>
        </w:tc>
      </w:tr>
      <w:tr w:rsidR="00231178" w14:paraId="6E930E06"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65F066" w14:textId="77777777" w:rsidR="00231178" w:rsidRDefault="00114ACC">
            <w:r>
              <w:rPr>
                <w:b/>
                <w:bCs/>
                <w:color w:val="8B3A1A"/>
                <w:sz w:val="20"/>
                <w:szCs w:val="20"/>
              </w:rPr>
              <w:t>Dragon Empire Officers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C45239" w14:textId="77777777" w:rsidR="00231178" w:rsidRDefault="00114ACC">
            <w:r>
              <w:rPr>
                <w:color w:val="2B1A0E"/>
                <w:sz w:val="20"/>
                <w:szCs w:val="20"/>
              </w:rPr>
              <w:t>Wear red-dyed versions embossed with imperial sigils. A fully dyed red harness marks veteran status.</w:t>
            </w:r>
          </w:p>
        </w:tc>
      </w:tr>
      <w:tr w:rsidR="00231178" w14:paraId="516E8C55"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8DFAA9" w14:textId="77777777" w:rsidR="00231178" w:rsidRDefault="00114ACC">
            <w:r>
              <w:rPr>
                <w:b/>
                <w:bCs/>
                <w:color w:val="8B3A1A"/>
                <w:sz w:val="20"/>
                <w:szCs w:val="20"/>
              </w:rPr>
              <w:t>Vyranthite Miners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D5F03F" w14:textId="77777777" w:rsidR="00231178" w:rsidRDefault="00114ACC">
            <w:r>
              <w:rPr>
                <w:color w:val="2B1A0E"/>
                <w:sz w:val="20"/>
                <w:szCs w:val="20"/>
              </w:rPr>
              <w:t>Use the Miner's Rig variant — reinforced with ceramic plates to prevent bladder puncture from ore shards.</w:t>
            </w:r>
          </w:p>
        </w:tc>
      </w:tr>
    </w:tbl>
    <w:p w14:paraId="190A84DA" w14:textId="77777777" w:rsidR="00231178" w:rsidRDefault="00231178">
      <w:pPr>
        <w:spacing w:after="120"/>
      </w:pPr>
    </w:p>
    <w:p w14:paraId="43976F38" w14:textId="77777777" w:rsidR="00231178" w:rsidRDefault="00114ACC">
      <w:r>
        <w:br w:type="page"/>
      </w:r>
    </w:p>
    <w:p w14:paraId="239290E3" w14:textId="77777777" w:rsidR="00231178" w:rsidRDefault="00114ACC">
      <w:pPr>
        <w:spacing w:before="240" w:after="60"/>
        <w:jc w:val="center"/>
      </w:pPr>
      <w:r>
        <w:rPr>
          <w:rFonts w:ascii="Georgia" w:eastAsia="Georgia" w:hAnsi="Georgia" w:cs="Georgia"/>
          <w:i/>
          <w:iCs/>
          <w:color w:val="7A6A52"/>
          <w:sz w:val="26"/>
          <w:szCs w:val="26"/>
        </w:rPr>
        <w:lastRenderedPageBreak/>
        <w:t>Chapter 8</w:t>
      </w:r>
    </w:p>
    <w:p w14:paraId="48CD0A43" w14:textId="77777777" w:rsidR="00231178" w:rsidRDefault="00114ACC">
      <w:pPr>
        <w:pBdr>
          <w:top w:val="thick" w:sz="6" w:space="4" w:color="8B3A1A"/>
          <w:bottom w:val="thick" w:sz="6" w:space="4" w:color="8B3A1A"/>
        </w:pBdr>
        <w:spacing w:after="80"/>
        <w:jc w:val="center"/>
      </w:pPr>
      <w:r>
        <w:rPr>
          <w:rFonts w:ascii="Georgia" w:eastAsia="Georgia" w:hAnsi="Georgia" w:cs="Georgia"/>
          <w:b/>
          <w:bCs/>
          <w:color w:val="2B1A0E"/>
          <w:sz w:val="44"/>
          <w:szCs w:val="44"/>
        </w:rPr>
        <w:t>GLOSSARY</w:t>
      </w:r>
    </w:p>
    <w:p w14:paraId="7D0F9636" w14:textId="77777777" w:rsidR="00231178" w:rsidRDefault="00114ACC">
      <w:pPr>
        <w:spacing w:after="320"/>
        <w:jc w:val="center"/>
      </w:pPr>
      <w:r>
        <w:rPr>
          <w:rFonts w:ascii="Georgia" w:eastAsia="Georgia" w:hAnsi="Georgia" w:cs="Georgia"/>
          <w:i/>
          <w:iCs/>
          <w:color w:val="7A6A52"/>
          <w:sz w:val="24"/>
          <w:szCs w:val="24"/>
        </w:rPr>
        <w:t>Words you will need to survive</w:t>
      </w:r>
    </w:p>
    <w:p w14:paraId="5A0288B5" w14:textId="77777777" w:rsidR="00231178" w:rsidRDefault="00114ACC">
      <w:pPr>
        <w:spacing w:after="140" w:line="276" w:lineRule="auto"/>
      </w:pPr>
      <w:r>
        <w:rPr>
          <w:color w:val="2B1A0E"/>
        </w:rPr>
        <w:t>The following terms appear throughout the campaign. Some are in common use across the Basin. Others are specific to certain factions, settlements, or traditions.</w:t>
      </w:r>
    </w:p>
    <w:p w14:paraId="2E436198" w14:textId="77777777" w:rsidR="00231178" w:rsidRDefault="0023117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231178" w14:paraId="7204E391" w14:textId="77777777">
        <w:tc>
          <w:tcPr>
            <w:tcW w:w="320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6A03D5E3" w14:textId="77777777" w:rsidR="00231178" w:rsidRDefault="00114ACC">
            <w:r>
              <w:rPr>
                <w:b/>
                <w:bCs/>
                <w:color w:val="FFFFFF"/>
              </w:rPr>
              <w:t>Term</w:t>
            </w:r>
          </w:p>
        </w:tc>
        <w:tc>
          <w:tcPr>
            <w:tcW w:w="6160" w:type="dxa"/>
            <w:tcBorders>
              <w:top w:val="single" w:sz="4" w:space="0" w:color="8B3A1A"/>
              <w:left w:val="single" w:sz="4" w:space="0" w:color="8B3A1A"/>
              <w:bottom w:val="single" w:sz="4" w:space="0" w:color="8B3A1A"/>
              <w:right w:val="single" w:sz="4" w:space="0" w:color="8B3A1A"/>
            </w:tcBorders>
            <w:shd w:val="clear" w:color="auto" w:fill="8B3A1A"/>
            <w:tcMar>
              <w:top w:w="80" w:type="dxa"/>
              <w:left w:w="120" w:type="dxa"/>
              <w:bottom w:w="80" w:type="dxa"/>
              <w:right w:w="120" w:type="dxa"/>
            </w:tcMar>
          </w:tcPr>
          <w:p w14:paraId="30316538" w14:textId="77777777" w:rsidR="00231178" w:rsidRDefault="00114ACC">
            <w:r>
              <w:rPr>
                <w:b/>
                <w:bCs/>
                <w:color w:val="FFFFFF"/>
              </w:rPr>
              <w:t>Definition</w:t>
            </w:r>
          </w:p>
        </w:tc>
      </w:tr>
      <w:tr w:rsidR="00231178" w14:paraId="43ADEFF6"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B23CB" w14:textId="77777777" w:rsidR="00231178" w:rsidRDefault="00114ACC">
            <w:r>
              <w:rPr>
                <w:b/>
                <w:bCs/>
                <w:color w:val="8B3A1A"/>
                <w:sz w:val="20"/>
                <w:szCs w:val="20"/>
              </w:rPr>
              <w:t>Adat Mot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B8EECD" w14:textId="77777777" w:rsidR="00231178" w:rsidRDefault="00114ACC">
            <w:r>
              <w:rPr>
                <w:color w:val="2B1A0E"/>
                <w:sz w:val="20"/>
                <w:szCs w:val="20"/>
              </w:rPr>
              <w:t>The death-scribes of the Drylord. The dominant theocratic authority of the Basin Rim. They control water, law, and the undead labour force.</w:t>
            </w:r>
          </w:p>
        </w:tc>
      </w:tr>
      <w:tr w:rsidR="00231178" w14:paraId="09201345"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DB80C5" w14:textId="77777777" w:rsidR="00231178" w:rsidRDefault="00114ACC">
            <w:r>
              <w:rPr>
                <w:b/>
                <w:bCs/>
                <w:color w:val="8B3A1A"/>
                <w:sz w:val="20"/>
                <w:szCs w:val="20"/>
              </w:rPr>
              <w:t>Baal Hadad</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E7B539" w14:textId="77777777" w:rsidR="00231178" w:rsidRDefault="00114ACC">
            <w:r>
              <w:rPr>
                <w:color w:val="2B1A0E"/>
                <w:sz w:val="20"/>
                <w:szCs w:val="20"/>
              </w:rPr>
              <w:t>The storm god of the ancient Baal Cycle — god of rain, fertility, and life. His defeat by Mot is the mythic foundation of the Water Wars. His return is the campaign's underlying hope.</w:t>
            </w:r>
          </w:p>
        </w:tc>
      </w:tr>
      <w:tr w:rsidR="00231178" w14:paraId="3D3BE24B"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8FF417" w14:textId="77777777" w:rsidR="00231178" w:rsidRDefault="00114ACC">
            <w:r>
              <w:rPr>
                <w:b/>
                <w:bCs/>
                <w:color w:val="8B3A1A"/>
                <w:sz w:val="20"/>
                <w:szCs w:val="20"/>
              </w:rPr>
              <w:t>Basin Rim</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93EEC5" w14:textId="77777777" w:rsidR="00231178" w:rsidRDefault="00114ACC">
            <w:r>
              <w:rPr>
                <w:color w:val="2B1A0E"/>
                <w:sz w:val="20"/>
                <w:szCs w:val="20"/>
              </w:rPr>
              <w:t>The ring of oasis settlements around the Great Interior desert.</w:t>
            </w:r>
          </w:p>
        </w:tc>
      </w:tr>
      <w:tr w:rsidR="00231178" w14:paraId="430F8982"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653236" w14:textId="77777777" w:rsidR="00231178" w:rsidRDefault="00114ACC">
            <w:r>
              <w:rPr>
                <w:b/>
                <w:bCs/>
                <w:color w:val="8B3A1A"/>
                <w:sz w:val="20"/>
                <w:szCs w:val="20"/>
              </w:rPr>
              <w:t>Black Cistern</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4408B9" w14:textId="77777777" w:rsidR="00231178" w:rsidRDefault="00114ACC">
            <w:r>
              <w:rPr>
                <w:color w:val="2B1A0E"/>
                <w:sz w:val="20"/>
                <w:szCs w:val="20"/>
              </w:rPr>
              <w:t>The sacred water repository of Khural, seat of the Adat Mot's highest authority. Its contents are never sold — only granted.</w:t>
            </w:r>
          </w:p>
        </w:tc>
      </w:tr>
      <w:tr w:rsidR="00231178" w14:paraId="350879F8"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1B1412" w14:textId="77777777" w:rsidR="00231178" w:rsidRDefault="00114ACC">
            <w:r>
              <w:rPr>
                <w:b/>
                <w:bCs/>
                <w:color w:val="8B3A1A"/>
                <w:sz w:val="20"/>
                <w:szCs w:val="20"/>
              </w:rPr>
              <w:t>Bone-Tender</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DDDA32" w14:textId="77777777" w:rsidR="00231178" w:rsidRDefault="00114ACC">
            <w:r>
              <w:rPr>
                <w:color w:val="2B1A0E"/>
                <w:sz w:val="20"/>
                <w:szCs w:val="20"/>
              </w:rPr>
              <w:t>Adat Mot specialist who maintains and directs undead labour. Part necromancer, part engineer.</w:t>
            </w:r>
          </w:p>
        </w:tc>
      </w:tr>
      <w:tr w:rsidR="00231178" w14:paraId="1430AA3B"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3BF5B7" w14:textId="77777777" w:rsidR="00231178" w:rsidRDefault="00114ACC">
            <w:r>
              <w:rPr>
                <w:b/>
                <w:bCs/>
                <w:color w:val="8B3A1A"/>
                <w:sz w:val="20"/>
                <w:szCs w:val="20"/>
              </w:rPr>
              <w:t>Broken Chalice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4E200F" w14:textId="77777777" w:rsidR="00231178" w:rsidRDefault="00114ACC">
            <w:r>
              <w:rPr>
                <w:color w:val="2B1A0E"/>
                <w:sz w:val="20"/>
                <w:szCs w:val="20"/>
              </w:rPr>
              <w:t>Local secret society of Murash-Khet. Symbol: shattered cup in white ash.</w:t>
            </w:r>
          </w:p>
        </w:tc>
      </w:tr>
      <w:tr w:rsidR="00231178" w14:paraId="64F5B14A"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FF578D" w14:textId="77777777" w:rsidR="00231178" w:rsidRDefault="00114ACC">
            <w:r>
              <w:rPr>
                <w:b/>
                <w:bCs/>
                <w:color w:val="8B3A1A"/>
                <w:sz w:val="20"/>
                <w:szCs w:val="20"/>
              </w:rPr>
              <w:t>Chains of Thirst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CE85F4" w14:textId="77777777" w:rsidR="00231178" w:rsidRDefault="00114ACC">
            <w:r>
              <w:rPr>
                <w:color w:val="2B1A0E"/>
                <w:sz w:val="20"/>
                <w:szCs w:val="20"/>
              </w:rPr>
              <w:t>The Adat Mot's water control system as civil law. Water-right tablets can be granted, reduced, or revoked by any Cistern Warden without trial.</w:t>
            </w:r>
          </w:p>
        </w:tc>
      </w:tr>
      <w:tr w:rsidR="00231178" w14:paraId="5348616D"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F40F2" w14:textId="77777777" w:rsidR="00231178" w:rsidRDefault="00114ACC">
            <w:r>
              <w:rPr>
                <w:b/>
                <w:bCs/>
                <w:color w:val="8B3A1A"/>
                <w:sz w:val="20"/>
                <w:szCs w:val="20"/>
              </w:rPr>
              <w:t>Cistern Warden</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8B4E52" w14:textId="77777777" w:rsidR="00231178" w:rsidRDefault="00114ACC">
            <w:r>
              <w:rPr>
                <w:color w:val="2B1A0E"/>
                <w:sz w:val="20"/>
                <w:szCs w:val="20"/>
              </w:rPr>
              <w:t>A senior Adat Mot ritualist responsible for administering water access in a settlement.</w:t>
            </w:r>
          </w:p>
        </w:tc>
      </w:tr>
      <w:tr w:rsidR="00231178" w14:paraId="38073240"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CE70EF" w14:textId="77777777" w:rsidR="00231178" w:rsidRDefault="00114ACC">
            <w:r>
              <w:rPr>
                <w:b/>
                <w:bCs/>
                <w:color w:val="8B3A1A"/>
                <w:sz w:val="20"/>
                <w:szCs w:val="20"/>
              </w:rPr>
              <w:t>Dawnward Circle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CF4E99" w14:textId="77777777" w:rsidR="00231178" w:rsidRDefault="00114ACC">
            <w:r>
              <w:rPr>
                <w:color w:val="2B1A0E"/>
                <w:sz w:val="20"/>
                <w:szCs w:val="20"/>
              </w:rPr>
              <w:t>The network of Anat's clerics and scholars. Present in every settlement.</w:t>
            </w:r>
          </w:p>
        </w:tc>
      </w:tr>
      <w:tr w:rsidR="00231178" w14:paraId="5076B0F8"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1FA608" w14:textId="77777777" w:rsidR="00231178" w:rsidRDefault="00114ACC">
            <w:r>
              <w:rPr>
                <w:b/>
                <w:bCs/>
                <w:color w:val="8B3A1A"/>
                <w:sz w:val="20"/>
                <w:szCs w:val="20"/>
              </w:rPr>
              <w:t>Desiccant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314025" w14:textId="77777777" w:rsidR="00231178" w:rsidRDefault="00114ACC">
            <w:r>
              <w:rPr>
                <w:color w:val="2B1A0E"/>
                <w:sz w:val="20"/>
                <w:szCs w:val="20"/>
              </w:rPr>
              <w:t>A mid-ranking Adat Mot priest. The most common antagonist type in Rim settlements.</w:t>
            </w:r>
          </w:p>
        </w:tc>
      </w:tr>
      <w:tr w:rsidR="00231178" w14:paraId="367795B7"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6FF8A6" w14:textId="77777777" w:rsidR="00231178" w:rsidRDefault="00114ACC">
            <w:r>
              <w:rPr>
                <w:b/>
                <w:bCs/>
                <w:color w:val="8B3A1A"/>
                <w:sz w:val="20"/>
                <w:szCs w:val="20"/>
              </w:rPr>
              <w:t>Drylord</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A3015A" w14:textId="77777777" w:rsidR="00231178" w:rsidRDefault="00114ACC">
            <w:r>
              <w:rPr>
                <w:color w:val="2B1A0E"/>
                <w:sz w:val="20"/>
                <w:szCs w:val="20"/>
              </w:rPr>
              <w:t>The Adat Mot's name for Mot, god of drought and the dry underworld.</w:t>
            </w:r>
          </w:p>
        </w:tc>
      </w:tr>
      <w:tr w:rsidR="00231178" w14:paraId="300D1494"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B753EA" w14:textId="77777777" w:rsidR="00231178" w:rsidRDefault="00114ACC">
            <w:r>
              <w:rPr>
                <w:b/>
                <w:bCs/>
                <w:color w:val="8B3A1A"/>
                <w:sz w:val="20"/>
                <w:szCs w:val="20"/>
              </w:rPr>
              <w:t>Dust Born</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1B07F5" w14:textId="77777777" w:rsidR="00231178" w:rsidRDefault="00114ACC">
            <w:r>
              <w:rPr>
                <w:color w:val="2B1A0E"/>
                <w:sz w:val="20"/>
                <w:szCs w:val="20"/>
              </w:rPr>
              <w:t>Anyone who lives on the trade routes rather than inside the walls.</w:t>
            </w:r>
          </w:p>
        </w:tc>
      </w:tr>
      <w:tr w:rsidR="00231178" w14:paraId="574D2327"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DB2BB0" w14:textId="77777777" w:rsidR="00231178" w:rsidRDefault="00114ACC">
            <w:r>
              <w:rPr>
                <w:b/>
                <w:bCs/>
                <w:color w:val="8B3A1A"/>
                <w:sz w:val="20"/>
                <w:szCs w:val="20"/>
              </w:rPr>
              <w:t>Dustbound</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27C212" w14:textId="77777777" w:rsidR="00231178" w:rsidRDefault="00114ACC">
            <w:r>
              <w:rPr>
                <w:color w:val="2B1A0E"/>
                <w:sz w:val="20"/>
                <w:szCs w:val="20"/>
              </w:rPr>
              <w:t>Terminal stage of dehydration (HY 5). Also used colloquially to mean dead in the desert.</w:t>
            </w:r>
          </w:p>
        </w:tc>
      </w:tr>
      <w:tr w:rsidR="00231178" w14:paraId="3CB78E69"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4A62DD" w14:textId="77777777" w:rsidR="00231178" w:rsidRDefault="00114ACC">
            <w:r>
              <w:rPr>
                <w:b/>
                <w:bCs/>
                <w:color w:val="8B3A1A"/>
                <w:sz w:val="20"/>
                <w:szCs w:val="20"/>
              </w:rPr>
              <w:t>Great Interior</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BF8E01" w14:textId="77777777" w:rsidR="00231178" w:rsidRDefault="00114ACC">
            <w:r>
              <w:rPr>
                <w:color w:val="2B1A0E"/>
                <w:sz w:val="20"/>
                <w:szCs w:val="20"/>
              </w:rPr>
              <w:t>The featureless expanse of salt pan and dune at the heart of the Basin. Almost nothing survives a crossing attempt.</w:t>
            </w:r>
          </w:p>
        </w:tc>
      </w:tr>
      <w:tr w:rsidR="00231178" w14:paraId="58F73587"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DF2803" w14:textId="77777777" w:rsidR="00231178" w:rsidRDefault="00114ACC">
            <w:r>
              <w:rPr>
                <w:b/>
                <w:bCs/>
                <w:color w:val="8B3A1A"/>
                <w:sz w:val="20"/>
                <w:szCs w:val="20"/>
              </w:rPr>
              <w:t>HY (Hydration)</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0EDB12" w14:textId="77777777" w:rsidR="00231178" w:rsidRDefault="00114ACC">
            <w:r>
              <w:rPr>
                <w:color w:val="2B1A0E"/>
                <w:sz w:val="20"/>
                <w:szCs w:val="20"/>
              </w:rPr>
              <w:t>The campaign's custom resource tracking water balance. Separate from Hit Points.</w:t>
            </w:r>
          </w:p>
        </w:tc>
      </w:tr>
      <w:tr w:rsidR="00231178" w14:paraId="3C60E343"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CD5CC7" w14:textId="77777777" w:rsidR="00231178" w:rsidRDefault="00114ACC">
            <w:r>
              <w:rPr>
                <w:b/>
                <w:bCs/>
                <w:color w:val="8B3A1A"/>
                <w:sz w:val="20"/>
                <w:szCs w:val="20"/>
              </w:rPr>
              <w:lastRenderedPageBreak/>
              <w:t>Jarahi</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6D04E0" w14:textId="77777777" w:rsidR="00231178" w:rsidRDefault="00114ACC">
            <w:r>
              <w:rPr>
                <w:color w:val="2B1A0E"/>
                <w:sz w:val="20"/>
                <w:szCs w:val="20"/>
              </w:rPr>
              <w:t>Humans in whom elemental genie ancestry has visibly manifested. Not a separate race — every Basin family is believed to carry at least dormant genie blood. Jarahi Sorcerers must take a genie-aligned elemental bloodline and receive significant arcane advantages within it. The five manifestations are Ifrit (fire), Oread (earth), Sylph (air), Undine (water), and Suli (mixed).</w:t>
            </w:r>
          </w:p>
        </w:tc>
      </w:tr>
      <w:tr w:rsidR="00231178" w14:paraId="72E27AB2"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FB4BAB" w14:textId="77777777" w:rsidR="00231178" w:rsidRDefault="00114ACC">
            <w:r>
              <w:rPr>
                <w:b/>
                <w:bCs/>
                <w:color w:val="8B3A1A"/>
                <w:sz w:val="20"/>
                <w:szCs w:val="20"/>
              </w:rPr>
              <w:t>Kazem</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92C028" w14:textId="77777777" w:rsidR="00231178" w:rsidRDefault="00114ACC">
            <w:r>
              <w:rPr>
                <w:color w:val="2B1A0E"/>
                <w:sz w:val="20"/>
                <w:szCs w:val="20"/>
              </w:rPr>
              <w:t>Labour conscription administered by the Adat Mot. Controlled locally by each settlement's Scourge-Priest.</w:t>
            </w:r>
          </w:p>
        </w:tc>
      </w:tr>
      <w:tr w:rsidR="00231178" w14:paraId="0BEB1CFB"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89F965" w14:textId="77777777" w:rsidR="00231178" w:rsidRDefault="00114ACC">
            <w:r>
              <w:rPr>
                <w:b/>
                <w:bCs/>
                <w:color w:val="8B3A1A"/>
                <w:sz w:val="20"/>
                <w:szCs w:val="20"/>
              </w:rPr>
              <w:t>Nahara'tuun</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3185E9" w14:textId="77777777" w:rsidR="00231178" w:rsidRDefault="00114ACC">
            <w:r>
              <w:rPr>
                <w:color w:val="2B1A0E"/>
                <w:sz w:val="20"/>
                <w:szCs w:val="20"/>
              </w:rPr>
              <w:t>Ancient Elven name for the lost heart of the desert — where water is said to dream. Connected to Baal Hadad's hidden return.</w:t>
            </w:r>
          </w:p>
        </w:tc>
      </w:tr>
      <w:tr w:rsidR="00231178" w14:paraId="0990DB4D"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C37AC9" w14:textId="77777777" w:rsidR="00231178" w:rsidRDefault="00114ACC">
            <w:r>
              <w:rPr>
                <w:b/>
                <w:bCs/>
                <w:color w:val="8B3A1A"/>
                <w:sz w:val="20"/>
                <w:szCs w:val="20"/>
              </w:rPr>
              <w:t>Oasis Dweller</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4A544D" w14:textId="77777777" w:rsidR="00231178" w:rsidRDefault="00114ACC">
            <w:r>
              <w:rPr>
                <w:color w:val="2B1A0E"/>
                <w:sz w:val="20"/>
                <w:szCs w:val="20"/>
              </w:rPr>
              <w:t>Anyone registered in a Rim settlement's water-right ledgers.</w:t>
            </w:r>
          </w:p>
        </w:tc>
      </w:tr>
      <w:tr w:rsidR="00231178" w14:paraId="64C3F0CC"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39DDD6" w14:textId="77777777" w:rsidR="00231178" w:rsidRDefault="00114ACC">
            <w:r>
              <w:rPr>
                <w:b/>
                <w:bCs/>
                <w:color w:val="8B3A1A"/>
                <w:sz w:val="20"/>
                <w:szCs w:val="20"/>
              </w:rPr>
              <w:t>Sandstrider Harness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000B72" w14:textId="77777777" w:rsidR="00231178" w:rsidRDefault="00114ACC">
            <w:r>
              <w:rPr>
                <w:color w:val="2B1A0E"/>
                <w:sz w:val="20"/>
                <w:szCs w:val="20"/>
              </w:rPr>
              <w:t>A four-gallon wax-leather hydration vest worn by caravan guards and desert travellers. Also called: Fourfold Skin, Dune Vest, Caravaner's Rig. Grants hands-free water access and a +2 Fort bonus vs dehydration. See Equipment chapter for full mechanics.</w:t>
            </w:r>
          </w:p>
        </w:tc>
      </w:tr>
      <w:tr w:rsidR="00231178" w14:paraId="3BD951C4"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F9C0E3" w14:textId="77777777" w:rsidR="00231178" w:rsidRDefault="00114ACC">
            <w:r>
              <w:rPr>
                <w:b/>
                <w:bCs/>
                <w:color w:val="8B3A1A"/>
                <w:sz w:val="20"/>
                <w:szCs w:val="20"/>
              </w:rPr>
              <w:t>Scoured Hand</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69AB31" w14:textId="77777777" w:rsidR="00231178" w:rsidRDefault="00114ACC">
            <w:r>
              <w:rPr>
                <w:color w:val="2B1A0E"/>
                <w:sz w:val="20"/>
                <w:szCs w:val="20"/>
              </w:rPr>
              <w:t>Local secret society of Khural. Details to be confirmed.</w:t>
            </w:r>
          </w:p>
        </w:tc>
      </w:tr>
      <w:tr w:rsidR="00231178" w14:paraId="2110A1D9"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229350" w14:textId="77777777" w:rsidR="00231178" w:rsidRDefault="00114ACC">
            <w:r>
              <w:rPr>
                <w:b/>
                <w:bCs/>
                <w:color w:val="8B3A1A"/>
                <w:sz w:val="20"/>
                <w:szCs w:val="20"/>
              </w:rPr>
              <w:t>Suv-Khazat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7A2601" w14:textId="77777777" w:rsidR="00231178" w:rsidRDefault="00114ACC">
            <w:r>
              <w:rPr>
                <w:color w:val="2B1A0E"/>
                <w:sz w:val="20"/>
                <w:szCs w:val="20"/>
              </w:rPr>
              <w:t>Referenced in connection with the Zhunai Elves. People, place, or ancient lineage — to be confirmed.</w:t>
            </w:r>
          </w:p>
        </w:tc>
      </w:tr>
      <w:tr w:rsidR="00231178" w14:paraId="60FC6A94"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1DBF20" w14:textId="77777777" w:rsidR="00231178" w:rsidRDefault="00114ACC">
            <w:r>
              <w:rPr>
                <w:b/>
                <w:bCs/>
                <w:color w:val="8B3A1A"/>
                <w:sz w:val="20"/>
                <w:szCs w:val="20"/>
              </w:rPr>
              <w:t>Vyranthite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39F86F" w14:textId="77777777" w:rsidR="00231178" w:rsidRDefault="00114ACC">
            <w:r>
              <w:rPr>
                <w:color w:val="2B1A0E"/>
                <w:sz w:val="20"/>
                <w:szCs w:val="20"/>
              </w:rPr>
              <w:t>Local: Redglass Iron. Export: Imperial Wyrmsteel. Mined at Tazra-Vekh. Produces heat-resistant iridescent steel coveted by the Dragon Empire.</w:t>
            </w:r>
          </w:p>
        </w:tc>
      </w:tr>
      <w:tr w:rsidR="00231178" w14:paraId="7F090FE2"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9188B4" w14:textId="77777777" w:rsidR="00231178" w:rsidRDefault="00114ACC">
            <w:r>
              <w:rPr>
                <w:b/>
                <w:bCs/>
                <w:color w:val="8B3A1A"/>
                <w:sz w:val="20"/>
                <w:szCs w:val="20"/>
              </w:rPr>
              <w:t>Water-Mark</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365288" w14:textId="77777777" w:rsidR="00231178" w:rsidRDefault="00114ACC">
            <w:r>
              <w:rPr>
                <w:color w:val="2B1A0E"/>
                <w:sz w:val="20"/>
                <w:szCs w:val="20"/>
              </w:rPr>
              <w:t>Stamped clay chit representing one Zhoraqi pint. The Basin's most common small currency.</w:t>
            </w:r>
          </w:p>
        </w:tc>
      </w:tr>
      <w:tr w:rsidR="00231178" w14:paraId="78B50A9F"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B34132" w14:textId="77777777" w:rsidR="00231178" w:rsidRDefault="00114ACC">
            <w:r>
              <w:rPr>
                <w:b/>
                <w:bCs/>
                <w:color w:val="8B3A1A"/>
                <w:sz w:val="20"/>
                <w:szCs w:val="20"/>
              </w:rPr>
              <w:t>Water-Right Tablet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D8EAD1" w14:textId="77777777" w:rsidR="00231178" w:rsidRDefault="00114ACC">
            <w:r>
              <w:rPr>
                <w:color w:val="2B1A0E"/>
                <w:sz w:val="20"/>
                <w:szCs w:val="20"/>
              </w:rPr>
              <w:t>Clay document registering a citizen's water allotment. Can be suspended or revoked by Cistern Wardens.</w:t>
            </w:r>
          </w:p>
        </w:tc>
      </w:tr>
      <w:tr w:rsidR="00231178" w14:paraId="1B383134"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656687" w14:textId="77777777" w:rsidR="00231178" w:rsidRDefault="00114ACC">
            <w:r>
              <w:rPr>
                <w:b/>
                <w:bCs/>
                <w:color w:val="8B3A1A"/>
                <w:sz w:val="20"/>
                <w:szCs w:val="20"/>
              </w:rPr>
              <w:t>Zhoraqi Pint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1B311E" w14:textId="77777777" w:rsidR="00231178" w:rsidRDefault="00114ACC">
            <w:r>
              <w:rPr>
                <w:color w:val="2B1A0E"/>
                <w:sz w:val="20"/>
                <w:szCs w:val="20"/>
              </w:rPr>
              <w:t>One-tenth of a gallon (not one-eighth). Costs 1 sp. Drink one after each combat encounter or drop 1 HY step.</w:t>
            </w:r>
          </w:p>
        </w:tc>
      </w:tr>
    </w:tbl>
    <w:p w14:paraId="55C4618B" w14:textId="77777777" w:rsidR="00231178" w:rsidRDefault="00231178">
      <w:pPr>
        <w:spacing w:after="120"/>
      </w:pPr>
    </w:p>
    <w:sectPr w:rsidR="00231178">
      <w:headerReference w:type="default" r:id="rId7"/>
      <w:footerReference w:type="default" r:id="rId8"/>
      <w:pgSz w:w="12240" w:h="15840"/>
      <w:pgMar w:top="1440" w:right="1296" w:bottom="1440"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0DA9" w14:textId="77777777" w:rsidR="00010E85" w:rsidRDefault="00010E85">
      <w:r>
        <w:separator/>
      </w:r>
    </w:p>
  </w:endnote>
  <w:endnote w:type="continuationSeparator" w:id="0">
    <w:p w14:paraId="35AC384C" w14:textId="77777777" w:rsidR="00010E85" w:rsidRDefault="0001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CDC4" w14:textId="77777777" w:rsidR="00231178" w:rsidRDefault="00114ACC">
    <w:pPr>
      <w:pBdr>
        <w:top w:val="single" w:sz="2" w:space="4" w:color="7A6A52"/>
      </w:pBdr>
      <w:jc w:val="center"/>
    </w:pPr>
    <w:r>
      <w:rPr>
        <w:color w:val="7A6A52"/>
        <w:sz w:val="18"/>
        <w:szCs w:val="18"/>
      </w:rPr>
      <w:t xml:space="preserve">Water Wars  ·  Zhoraqi Basin  ·  Page </w:t>
    </w:r>
    <w:r>
      <w:rPr>
        <w:color w:val="7A6A52"/>
        <w:sz w:val="18"/>
        <w:szCs w:val="18"/>
      </w:rPr>
      <w:fldChar w:fldCharType="begin"/>
    </w:r>
    <w:r>
      <w:rPr>
        <w:color w:val="7A6A52"/>
        <w:sz w:val="18"/>
        <w:szCs w:val="18"/>
      </w:rPr>
      <w:instrText>PAGE</w:instrText>
    </w:r>
    <w:r>
      <w:rPr>
        <w:color w:val="7A6A52"/>
        <w:sz w:val="18"/>
        <w:szCs w:val="18"/>
      </w:rPr>
      <w:fldChar w:fldCharType="separate"/>
    </w:r>
    <w:r w:rsidR="004B2519">
      <w:rPr>
        <w:noProof/>
        <w:color w:val="7A6A52"/>
        <w:sz w:val="18"/>
        <w:szCs w:val="18"/>
      </w:rPr>
      <w:t>1</w:t>
    </w:r>
    <w:r>
      <w:rPr>
        <w:color w:val="7A6A5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F398" w14:textId="77777777" w:rsidR="00010E85" w:rsidRDefault="00010E85">
      <w:r>
        <w:separator/>
      </w:r>
    </w:p>
  </w:footnote>
  <w:footnote w:type="continuationSeparator" w:id="0">
    <w:p w14:paraId="1733F69C" w14:textId="77777777" w:rsidR="00010E85" w:rsidRDefault="0001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3815" w14:textId="77777777" w:rsidR="00231178" w:rsidRDefault="00114ACC">
    <w:pPr>
      <w:pBdr>
        <w:bottom w:val="single" w:sz="4" w:space="4" w:color="8B3A1A"/>
      </w:pBdr>
      <w:jc w:val="right"/>
    </w:pPr>
    <w:r>
      <w:rPr>
        <w:i/>
        <w:iCs/>
        <w:color w:val="7A6A52"/>
        <w:sz w:val="18"/>
        <w:szCs w:val="18"/>
      </w:rPr>
      <w:t>WATER WARS — Player's Guide  |  The Zhoraqi Basin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74C76"/>
    <w:multiLevelType w:val="hybridMultilevel"/>
    <w:tmpl w:val="FD4262DE"/>
    <w:lvl w:ilvl="0" w:tplc="6FC8B29A">
      <w:start w:val="1"/>
      <w:numFmt w:val="bullet"/>
      <w:lvlText w:val="•"/>
      <w:lvlJc w:val="left"/>
      <w:pPr>
        <w:ind w:left="720" w:hanging="360"/>
      </w:pPr>
    </w:lvl>
    <w:lvl w:ilvl="1" w:tplc="5160633C">
      <w:start w:val="1"/>
      <w:numFmt w:val="bullet"/>
      <w:lvlText w:val="◦"/>
      <w:lvlJc w:val="left"/>
      <w:pPr>
        <w:ind w:left="1080" w:hanging="360"/>
      </w:pPr>
    </w:lvl>
    <w:lvl w:ilvl="2" w:tplc="532AEB8C">
      <w:numFmt w:val="decimal"/>
      <w:lvlText w:val=""/>
      <w:lvlJc w:val="left"/>
    </w:lvl>
    <w:lvl w:ilvl="3" w:tplc="1BB20124">
      <w:numFmt w:val="decimal"/>
      <w:lvlText w:val=""/>
      <w:lvlJc w:val="left"/>
    </w:lvl>
    <w:lvl w:ilvl="4" w:tplc="3F2A967E">
      <w:numFmt w:val="decimal"/>
      <w:lvlText w:val=""/>
      <w:lvlJc w:val="left"/>
    </w:lvl>
    <w:lvl w:ilvl="5" w:tplc="066259E4">
      <w:numFmt w:val="decimal"/>
      <w:lvlText w:val=""/>
      <w:lvlJc w:val="left"/>
    </w:lvl>
    <w:lvl w:ilvl="6" w:tplc="D5967F94">
      <w:numFmt w:val="decimal"/>
      <w:lvlText w:val=""/>
      <w:lvlJc w:val="left"/>
    </w:lvl>
    <w:lvl w:ilvl="7" w:tplc="F996A992">
      <w:numFmt w:val="decimal"/>
      <w:lvlText w:val=""/>
      <w:lvlJc w:val="left"/>
    </w:lvl>
    <w:lvl w:ilvl="8" w:tplc="BF8CF284">
      <w:numFmt w:val="decimal"/>
      <w:lvlText w:val=""/>
      <w:lvlJc w:val="left"/>
    </w:lvl>
  </w:abstractNum>
  <w:abstractNum w:abstractNumId="1" w15:restartNumberingAfterBreak="0">
    <w:nsid w:val="71A352F4"/>
    <w:multiLevelType w:val="hybridMultilevel"/>
    <w:tmpl w:val="467C744A"/>
    <w:lvl w:ilvl="0" w:tplc="E04C4288">
      <w:start w:val="1"/>
      <w:numFmt w:val="bullet"/>
      <w:lvlText w:val="●"/>
      <w:lvlJc w:val="left"/>
      <w:pPr>
        <w:ind w:left="720" w:hanging="360"/>
      </w:pPr>
    </w:lvl>
    <w:lvl w:ilvl="1" w:tplc="CA887C20">
      <w:start w:val="1"/>
      <w:numFmt w:val="bullet"/>
      <w:lvlText w:val="○"/>
      <w:lvlJc w:val="left"/>
      <w:pPr>
        <w:ind w:left="1440" w:hanging="360"/>
      </w:pPr>
    </w:lvl>
    <w:lvl w:ilvl="2" w:tplc="64C6784E">
      <w:start w:val="1"/>
      <w:numFmt w:val="bullet"/>
      <w:lvlText w:val="■"/>
      <w:lvlJc w:val="left"/>
      <w:pPr>
        <w:ind w:left="2160" w:hanging="360"/>
      </w:pPr>
    </w:lvl>
    <w:lvl w:ilvl="3" w:tplc="E4A07CBA">
      <w:start w:val="1"/>
      <w:numFmt w:val="bullet"/>
      <w:lvlText w:val="●"/>
      <w:lvlJc w:val="left"/>
      <w:pPr>
        <w:ind w:left="2880" w:hanging="360"/>
      </w:pPr>
    </w:lvl>
    <w:lvl w:ilvl="4" w:tplc="6570F99A">
      <w:start w:val="1"/>
      <w:numFmt w:val="bullet"/>
      <w:lvlText w:val="○"/>
      <w:lvlJc w:val="left"/>
      <w:pPr>
        <w:ind w:left="3600" w:hanging="360"/>
      </w:pPr>
    </w:lvl>
    <w:lvl w:ilvl="5" w:tplc="18BAF54E">
      <w:start w:val="1"/>
      <w:numFmt w:val="bullet"/>
      <w:lvlText w:val="■"/>
      <w:lvlJc w:val="left"/>
      <w:pPr>
        <w:ind w:left="4320" w:hanging="360"/>
      </w:pPr>
    </w:lvl>
    <w:lvl w:ilvl="6" w:tplc="48F6971E">
      <w:start w:val="1"/>
      <w:numFmt w:val="bullet"/>
      <w:lvlText w:val="●"/>
      <w:lvlJc w:val="left"/>
      <w:pPr>
        <w:ind w:left="5040" w:hanging="360"/>
      </w:pPr>
    </w:lvl>
    <w:lvl w:ilvl="7" w:tplc="F5C4F03E">
      <w:start w:val="1"/>
      <w:numFmt w:val="bullet"/>
      <w:lvlText w:val="●"/>
      <w:lvlJc w:val="left"/>
      <w:pPr>
        <w:ind w:left="5760" w:hanging="360"/>
      </w:pPr>
    </w:lvl>
    <w:lvl w:ilvl="8" w:tplc="425AF3E4">
      <w:start w:val="1"/>
      <w:numFmt w:val="bullet"/>
      <w:lvlText w:val="●"/>
      <w:lvlJc w:val="left"/>
      <w:pPr>
        <w:ind w:left="6480" w:hanging="360"/>
      </w:pPr>
    </w:lvl>
  </w:abstractNum>
  <w:num w:numId="1" w16cid:durableId="1661300921">
    <w:abstractNumId w:val="1"/>
    <w:lvlOverride w:ilvl="0">
      <w:startOverride w:val="1"/>
    </w:lvlOverride>
  </w:num>
  <w:num w:numId="2" w16cid:durableId="9954987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78"/>
    <w:rsid w:val="00010E85"/>
    <w:rsid w:val="0005100A"/>
    <w:rsid w:val="000E3B82"/>
    <w:rsid w:val="00114ACC"/>
    <w:rsid w:val="00231178"/>
    <w:rsid w:val="00267176"/>
    <w:rsid w:val="00333FC6"/>
    <w:rsid w:val="004B2519"/>
    <w:rsid w:val="00645E84"/>
    <w:rsid w:val="00664F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8DFD"/>
  <w15:docId w15:val="{1611153A-5324-4FE3-B016-72AB9AA2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60"/>
      <w:outlineLvl w:val="0"/>
    </w:pPr>
    <w:rPr>
      <w:rFonts w:ascii="Georgia" w:eastAsia="Georgia" w:hAnsi="Georgia" w:cs="Georgia"/>
      <w:b/>
      <w:bCs/>
      <w:sz w:val="40"/>
      <w:szCs w:val="40"/>
    </w:rPr>
  </w:style>
  <w:style w:type="paragraph" w:styleId="Heading2">
    <w:name w:val="heading 2"/>
    <w:uiPriority w:val="9"/>
    <w:unhideWhenUsed/>
    <w:qFormat/>
    <w:pPr>
      <w:spacing w:before="320" w:after="120"/>
      <w:outlineLvl w:val="1"/>
    </w:pPr>
    <w:rPr>
      <w:rFonts w:ascii="Georgia" w:eastAsia="Georgia" w:hAnsi="Georgia" w:cs="Georgia"/>
      <w:b/>
      <w:bCs/>
      <w:sz w:val="30"/>
      <w:szCs w:val="30"/>
    </w:rPr>
  </w:style>
  <w:style w:type="paragraph" w:styleId="Heading3">
    <w:name w:val="heading 3"/>
    <w:uiPriority w:val="9"/>
    <w:unhideWhenUsed/>
    <w:qFormat/>
    <w:pPr>
      <w:spacing w:before="200" w:after="80"/>
      <w:outlineLvl w:val="2"/>
    </w:pPr>
    <w:rPr>
      <w:rFonts w:ascii="Georgia" w:eastAsia="Georgia" w:hAnsi="Georgia" w:cs="Georgia"/>
      <w:b/>
      <w:bCs/>
      <w:i/>
      <w:i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31</Pages>
  <Words>7529</Words>
  <Characters>42919</Characters>
  <Application>Microsoft Office Word</Application>
  <DocSecurity>0</DocSecurity>
  <Lines>357</Lines>
  <Paragraphs>100</Paragraphs>
  <ScaleCrop>false</ScaleCrop>
  <Company>Seneca College</Company>
  <LinksUpToDate>false</LinksUpToDate>
  <CharactersWithSpaces>50348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Erik Schomann</cp:lastModifiedBy>
  <cp:revision>5</cp:revision>
  <dcterms:created xsi:type="dcterms:W3CDTF">2026-03-16T17:42:00Z</dcterms:created>
  <dcterms:modified xsi:type="dcterms:W3CDTF">2026-04-27T06:03:00Z</dcterms:modified>
</cp:coreProperties>
</file>